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大家好，今天开始把我们公司用的基础框架开源出来，主要是有几个方面，最主要的是，想通过开源来让这套产品更加成熟、稳定、让更多人受惠。</w:t>
      </w:r>
    </w:p>
    <w:p>
      <w:pPr>
        <w:pStyle w:val="2"/>
        <w:keepNext w:val="0"/>
        <w:keepLines w:val="0"/>
        <w:widowControl/>
        <w:suppressLineNumbers w:val="0"/>
      </w:pPr>
      <w:r>
        <w:t>说说为什么要做这么一套快速开发框架吧。</w:t>
      </w:r>
    </w:p>
    <w:p>
      <w:pPr>
        <w:pStyle w:val="2"/>
        <w:keepNext w:val="0"/>
        <w:keepLines w:val="0"/>
        <w:widowControl/>
        <w:suppressLineNumbers w:val="0"/>
      </w:pPr>
      <w:r>
        <w:t>来这家公司有5年了，当时工作3年左右进的，从开发一直做到项目经理，再到公司小股东，成长了很多，当然收入也提高了很多</w:t>
      </w:r>
      <w:r>
        <w:drawing>
          <wp:inline distT="0" distB="0" distL="114300" distR="114300">
            <wp:extent cx="228600" cy="2286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记得刚来的时候，这边框架都是公司之前老人搭建的，由于人员变动比较大，用的很多技术和写的代码并不规范，也没有留多少文档，并且用的技术很杂乱，明明不需要工作流，偏偏就用了，而且当时还是用的JBPM3的，大家知道，JBPM很多年前就拆分了，主要作者都去做activity了，更不用说国内这方面的社区、文档之类的了，我们公司之前封装JBPM那哥们也确实是大牛，但是他自己整完了，没有留什么注释，也没留文档，说他都看的官网学的。。。这就TM尴尬了。。。</w:t>
      </w:r>
      <w:r>
        <w:drawing>
          <wp:inline distT="0" distB="0" distL="114300" distR="114300">
            <wp:extent cx="228600" cy="2286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后来我们干脆把这个工作流给去掉了，自己控制流程，其实就是一个管理审批流程，弄个表，就一张表就够了，记录流程走到哪里了、被谁审批了、审批结果、审批说明，就OK了。字段都不需要几个。。。。</w:t>
      </w:r>
    </w:p>
    <w:p>
      <w:pPr>
        <w:pStyle w:val="2"/>
        <w:keepNext w:val="0"/>
        <w:keepLines w:val="0"/>
        <w:widowControl/>
        <w:suppressLineNumbers w:val="0"/>
      </w:pPr>
      <w:r>
        <w:t>你看，本来是很简单的事，却花了那么大的力气，当然了，可能原来那个大牛就是想试试身手吧。。。</w:t>
      </w:r>
      <w:r>
        <w:drawing>
          <wp:inline distT="0" distB="0" distL="114300" distR="114300">
            <wp:extent cx="228600" cy="2286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在说说另一个，关于权限管理的，这也是我进这家公司做的第一个功能，但是那个项目权限功能并不是很多，需求无非就是，根据不同角色来给不同权限，登录后根据权限来显示角色。。。</w:t>
      </w:r>
    </w:p>
    <w:p>
      <w:pPr>
        <w:pStyle w:val="2"/>
        <w:keepNext w:val="0"/>
        <w:keepLines w:val="0"/>
        <w:widowControl/>
        <w:suppressLineNumbers w:val="0"/>
      </w:pPr>
      <w:r>
        <w:t>再来看看以前大牛怎么搞的吧，用的Acegi Security这个，可能很多刚刚工作没几年的人不太了解，这是SpringSecurity的前身，就现在Spring这么流行，SpirngSecurity到现在网上中文教程、文档都不太多的。所以也是很尴尬。。</w:t>
      </w:r>
    </w:p>
    <w:p>
      <w:pPr>
        <w:pStyle w:val="2"/>
        <w:keepNext w:val="0"/>
        <w:keepLines w:val="0"/>
        <w:widowControl/>
        <w:suppressLineNumbers w:val="0"/>
      </w:pPr>
      <w:r>
        <w:t>当时让我把这个给去掉，本来是让我先学习下这个框架，我学了几天，发现确实文档很少，后来太头大，索性就不学了吧，直接分析业务，最后看下来也就是我上面说的，其实用的并不是很多，直接去掉，加上自己判断。当时我使用filter去拦截判断权限的。。。当然现在想想这样其实并不好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所以经过这两件事，我们团队后来也就达成一致了，对于老代码，技术太难理解的，并且业务不复杂的，直接自己实现，这样</w:t>
      </w:r>
    </w:p>
    <w:p>
      <w:pPr>
        <w:pStyle w:val="2"/>
        <w:keepNext w:val="0"/>
        <w:keepLines w:val="0"/>
        <w:widowControl/>
        <w:suppressLineNumbers w:val="0"/>
      </w:pPr>
      <w:r>
        <w:t>在来新人上手还快，也不用招聘什么985、211的了，直接培训机构来的也能干活。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就这么吭哧吭哧做了两年左右，也做了不少项目，我们团队人陆陆续续都走了，我也从组长升到项目经理，当时我考虑了很久。</w:t>
      </w:r>
    </w:p>
    <w:p>
      <w:pPr>
        <w:pStyle w:val="2"/>
        <w:keepNext w:val="0"/>
        <w:keepLines w:val="0"/>
        <w:widowControl/>
        <w:suppressLineNumbers w:val="0"/>
      </w:pPr>
      <w:r>
        <w:t>我想我来带人的话，以我当时五六年的经验，很可能带不动，我做事虽然快，但是我技术并不是很厉害，在看看我周围，来的新人大多数是培训机构出来的，工作个一两年，还没到能完全自主开发一整套流程。</w:t>
      </w:r>
    </w:p>
    <w:p>
      <w:pPr>
        <w:pStyle w:val="2"/>
        <w:keepNext w:val="0"/>
        <w:keepLines w:val="0"/>
        <w:widowControl/>
        <w:suppressLineNumbers w:val="0"/>
      </w:pPr>
      <w:r>
        <w:t>基于这些想法，我和公司几个开发讨论了下，准备写一个快速开发框架，让底下开发不用学什么技术，只要按照这套系统，几乎不用写一条SQL语句，dao、service、action、页面，都是生成现有的，只要把数据库设计好了，直接全部生成完，CRUD、一对一、一对多、多对多、树形结构、分页、权限控制的都有。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当时刚刚写好给开发那边用，反馈非常好。之后开发真的节约了大量时间、人力，最重要还有一点就是，代码规范自然就做好了，这是很多公司项目经理都会要求，但是一般又做不好的，因为人嘛，总是会有做错的，但是你有一键生成工具，全部都是一致的，也就不怕规范做不好了。。。。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现在我们公司招聘的人一般也就是两三年工作经验的，也就够了，就写写业务代码，也不怎么加班，领导看到工作效率提升了，很开心，做的项目也更多了。。。小伙伴们更开心，每天工作虽然多，但是不累人、不烦人，抽空谈个对象啊什么的，没事自己研究研究前言技术啊啥的。现在也不用天天去网上搜什么三表、四关联查询怎么写了，全部都有了。。。。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所以你看这是我做项目经理的观念，我这么多年做的最主要的事就是尽量不让开发去每天百度、谷歌搜哪个技术怎么用之类的，那样很累人、浪费时间。也耽误我项目进度。。。其实很多东西也没有太多必要去学习。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当然还有很多其实方面，和这套快速开发框架不太搭边，但是能提高团队协助工作效率的方法，这里就不一一说了。。。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好了，扯了这么多，这套快速开发框架很神奇吗？</w:t>
      </w:r>
    </w:p>
    <w:p>
      <w:pPr>
        <w:pStyle w:val="2"/>
        <w:keepNext w:val="0"/>
        <w:keepLines w:val="0"/>
        <w:widowControl/>
        <w:suppressLineNumbers w:val="0"/>
      </w:pPr>
      <w:r>
        <w:t>其实很简单，任何牛X的东西其实都是最朴实无华的。</w:t>
      </w:r>
    </w:p>
    <w:p>
      <w:pPr>
        <w:pStyle w:val="2"/>
        <w:keepNext w:val="0"/>
        <w:keepLines w:val="0"/>
        <w:widowControl/>
        <w:suppressLineNumbers w:val="0"/>
      </w:pPr>
      <w:r>
        <w:t>后面我会经常分享这套框架的具体细节，也会把源码分享出来。今天先聊到这里吧。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0431E2"/>
    <w:rsid w:val="1204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2018-02-08T05:01:00Z</dcterms:created>
  <dc:creator>Administrator</dc:creator>
  <cp:lastModifiedBy>Administrator</cp:lastModifiedBy>
  <dcterms:modified xsi:type="dcterms:W3CDTF">2018-02-08T05:03:06Z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