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E5881" w14:textId="70DE3FEC" w:rsidR="006011B1" w:rsidRDefault="007F13E7" w:rsidP="006011B1">
      <w:r>
        <w:t>Our project for the course will consist of creating a us</w:t>
      </w:r>
      <w:bookmarkStart w:id="0" w:name="_GoBack"/>
      <w:bookmarkEnd w:id="0"/>
      <w:r>
        <w:t xml:space="preserve">er interface to </w:t>
      </w:r>
      <w:r w:rsidR="006011B1">
        <w:t xml:space="preserve">interact with the Spring boot server along with our Oracle database. In this project, we aim to allow people to write and review articles. For this, we must include certain features like … </w:t>
      </w:r>
    </w:p>
    <w:p w14:paraId="194725D1" w14:textId="5982834A" w:rsidR="006011B1" w:rsidRDefault="006011B1" w:rsidP="006011B1"/>
    <w:p w14:paraId="1554030F" w14:textId="43965FB4" w:rsidR="004208CE" w:rsidRDefault="006011B1" w:rsidP="00F87793">
      <w:pPr>
        <w:pStyle w:val="ListParagraph"/>
        <w:numPr>
          <w:ilvl w:val="0"/>
          <w:numId w:val="3"/>
        </w:numPr>
      </w:pPr>
      <w:r>
        <w:t>A registration and login system</w:t>
      </w:r>
    </w:p>
    <w:p w14:paraId="6A55992C" w14:textId="6B07E130" w:rsidR="006011B1" w:rsidRDefault="006011B1" w:rsidP="006011B1">
      <w:pPr>
        <w:pStyle w:val="ListParagraph"/>
        <w:numPr>
          <w:ilvl w:val="0"/>
          <w:numId w:val="3"/>
        </w:numPr>
      </w:pPr>
      <w:r>
        <w:t>Display of all written papers rating</w:t>
      </w:r>
    </w:p>
    <w:p w14:paraId="243D9EF5" w14:textId="24233B9A" w:rsidR="006011B1" w:rsidRDefault="006011B1" w:rsidP="006011B1">
      <w:pPr>
        <w:pStyle w:val="ListParagraph"/>
        <w:numPr>
          <w:ilvl w:val="0"/>
          <w:numId w:val="3"/>
        </w:numPr>
      </w:pPr>
      <w:r>
        <w:t>Ability to review a paper</w:t>
      </w:r>
      <w:r w:rsidR="004B584F">
        <w:t xml:space="preserve"> for a Reviewer</w:t>
      </w:r>
    </w:p>
    <w:p w14:paraId="76B25450" w14:textId="41894DA9" w:rsidR="004B584F" w:rsidRDefault="004B584F" w:rsidP="004B584F"/>
    <w:p w14:paraId="4B752961" w14:textId="09245634" w:rsidR="004B584F" w:rsidRDefault="004B584F" w:rsidP="004B584F">
      <w:r>
        <w:t>We would like to include the ability for Participators to …</w:t>
      </w:r>
    </w:p>
    <w:p w14:paraId="520BB626" w14:textId="48BA20E9" w:rsidR="004B584F" w:rsidRDefault="004B584F" w:rsidP="004B584F">
      <w:pPr>
        <w:pStyle w:val="ListParagraph"/>
        <w:numPr>
          <w:ilvl w:val="0"/>
          <w:numId w:val="4"/>
        </w:numPr>
      </w:pPr>
      <w:r>
        <w:t xml:space="preserve">Write new papers as </w:t>
      </w:r>
      <w:r w:rsidR="005D1384">
        <w:t>a</w:t>
      </w:r>
      <w:r>
        <w:t>uthors</w:t>
      </w:r>
    </w:p>
    <w:p w14:paraId="278D6D1A" w14:textId="4A1ABCAA" w:rsidR="005D1384" w:rsidRDefault="005D1384" w:rsidP="004B584F">
      <w:pPr>
        <w:pStyle w:val="ListParagraph"/>
        <w:numPr>
          <w:ilvl w:val="0"/>
          <w:numId w:val="4"/>
        </w:numPr>
      </w:pPr>
      <w:r>
        <w:t>Display all the reviews of the paper</w:t>
      </w:r>
    </w:p>
    <w:sectPr w:rsidR="005D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1255"/>
    <w:multiLevelType w:val="hybridMultilevel"/>
    <w:tmpl w:val="FE00D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6B05C4"/>
    <w:multiLevelType w:val="hybridMultilevel"/>
    <w:tmpl w:val="9D9C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C394C"/>
    <w:multiLevelType w:val="hybridMultilevel"/>
    <w:tmpl w:val="BA92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841BD6"/>
    <w:multiLevelType w:val="hybridMultilevel"/>
    <w:tmpl w:val="1018C4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40"/>
    <w:rsid w:val="003437B3"/>
    <w:rsid w:val="004208CE"/>
    <w:rsid w:val="004B584F"/>
    <w:rsid w:val="005D1384"/>
    <w:rsid w:val="006011B1"/>
    <w:rsid w:val="006F75F1"/>
    <w:rsid w:val="007F13E7"/>
    <w:rsid w:val="00C23140"/>
    <w:rsid w:val="00C25991"/>
    <w:rsid w:val="00F8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58C5"/>
  <w15:chartTrackingRefBased/>
  <w15:docId w15:val="{4913B07B-30B8-4105-B62A-D1552FD0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6</cp:revision>
  <dcterms:created xsi:type="dcterms:W3CDTF">2019-11-15T05:57:00Z</dcterms:created>
  <dcterms:modified xsi:type="dcterms:W3CDTF">2019-11-18T15:00:00Z</dcterms:modified>
</cp:coreProperties>
</file>