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643" w:rsidRDefault="00CB4F20">
      <w:r>
        <w:t>Experience with c++, and taking an assembly class…? But I enjoy learning!</w:t>
      </w:r>
      <w:bookmarkStart w:id="0" w:name="_GoBack"/>
      <w:bookmarkEnd w:id="0"/>
    </w:p>
    <w:sectPr w:rsidR="00550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9C4" w:rsidRDefault="00EB69C4" w:rsidP="00CB4F20">
      <w:pPr>
        <w:spacing w:after="0" w:line="240" w:lineRule="auto"/>
      </w:pPr>
      <w:r>
        <w:separator/>
      </w:r>
    </w:p>
  </w:endnote>
  <w:endnote w:type="continuationSeparator" w:id="0">
    <w:p w:rsidR="00EB69C4" w:rsidRDefault="00EB69C4" w:rsidP="00CB4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9C4" w:rsidRDefault="00EB69C4" w:rsidP="00CB4F20">
      <w:pPr>
        <w:spacing w:after="0" w:line="240" w:lineRule="auto"/>
      </w:pPr>
      <w:r>
        <w:separator/>
      </w:r>
    </w:p>
  </w:footnote>
  <w:footnote w:type="continuationSeparator" w:id="0">
    <w:p w:rsidR="00EB69C4" w:rsidRDefault="00EB69C4" w:rsidP="00CB4F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20"/>
    <w:rsid w:val="00665BB8"/>
    <w:rsid w:val="0068426E"/>
    <w:rsid w:val="00CB4F20"/>
    <w:rsid w:val="00EB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C0E04-8CBB-490A-B7FD-F33B5DA6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F20"/>
  </w:style>
  <w:style w:type="paragraph" w:styleId="Footer">
    <w:name w:val="footer"/>
    <w:basedOn w:val="Normal"/>
    <w:link w:val="FooterChar"/>
    <w:uiPriority w:val="99"/>
    <w:unhideWhenUsed/>
    <w:rsid w:val="00CB4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Ochoa</dc:creator>
  <cp:keywords/>
  <dc:description/>
  <cp:lastModifiedBy>Rafael Ochoa</cp:lastModifiedBy>
  <cp:revision>1</cp:revision>
  <dcterms:created xsi:type="dcterms:W3CDTF">2016-10-11T19:18:00Z</dcterms:created>
  <dcterms:modified xsi:type="dcterms:W3CDTF">2016-10-11T19:19:00Z</dcterms:modified>
</cp:coreProperties>
</file>