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database management, website development , Data Structures, Network Layer , File I/O , OOP, Recursion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Office and respective Google Application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