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79612" w14:textId="1021FD3C" w:rsidR="00A7549A" w:rsidRPr="00860DBF" w:rsidRDefault="00A7549A" w:rsidP="00BD7033">
      <w:r w:rsidRPr="00860DBF">
        <w:t>Creating Jobs</w:t>
      </w:r>
    </w:p>
    <w:p w14:paraId="01791D9A" w14:textId="2463769D" w:rsidR="00A7549A" w:rsidRPr="00860DBF" w:rsidRDefault="00A7549A" w:rsidP="00BD7033">
      <w:hyperlink r:id="rId5" w:history="1">
        <w:r w:rsidRPr="00860DBF">
          <w:rPr>
            <w:rStyle w:val="Hyperlink"/>
            <w:rFonts w:cstheme="minorHAnsi"/>
            <w:sz w:val="20"/>
            <w:szCs w:val="20"/>
          </w:rPr>
          <w:t>https://www.youtube.com/watch?v=_8Ws03Yk6DY</w:t>
        </w:r>
      </w:hyperlink>
    </w:p>
    <w:p w14:paraId="0AB0D50F" w14:textId="77777777" w:rsidR="00860DBF" w:rsidRDefault="00A7549A" w:rsidP="00BD7033">
      <w:pPr>
        <w:rPr>
          <w:rFonts w:eastAsia="Times New Roman"/>
        </w:rPr>
      </w:pPr>
      <w:r w:rsidRPr="00860DBF">
        <w:t>Creating metadata</w:t>
      </w:r>
    </w:p>
    <w:p w14:paraId="58216B06" w14:textId="4AE7B5EB" w:rsidR="00A7549A" w:rsidRPr="00860DBF" w:rsidRDefault="00860DBF" w:rsidP="00BD7033">
      <w:pPr>
        <w:rPr>
          <w:rFonts w:eastAsia="Times New Roman"/>
        </w:rPr>
      </w:pPr>
      <w:hyperlink r:id="rId6" w:history="1">
        <w:r w:rsidRPr="000D2515">
          <w:rPr>
            <w:rStyle w:val="Hyperlink"/>
            <w:rFonts w:eastAsia="Times New Roman" w:cstheme="minorHAnsi"/>
            <w:sz w:val="20"/>
            <w:szCs w:val="20"/>
          </w:rPr>
          <w:t>https://www.youtube.com/watch?v=hnPBXChTZwM</w:t>
        </w:r>
      </w:hyperlink>
      <w:r w:rsidRPr="00860DBF">
        <w:rPr>
          <w:rFonts w:eastAsia="Times New Roman"/>
        </w:rPr>
        <w:t xml:space="preserve"> -Bridge Metadata</w:t>
      </w:r>
    </w:p>
    <w:p w14:paraId="04126E11" w14:textId="145348AC" w:rsidR="00A7549A" w:rsidRPr="00860DBF" w:rsidRDefault="00860DBF" w:rsidP="00BD7033">
      <w:hyperlink r:id="rId7" w:history="1">
        <w:r w:rsidRPr="00860DBF">
          <w:rPr>
            <w:rStyle w:val="Hyperlink"/>
            <w:rFonts w:cstheme="minorHAnsi"/>
            <w:sz w:val="20"/>
            <w:szCs w:val="20"/>
          </w:rPr>
          <w:t>https://www.youtube.com/watch?v=77i4ayi7bwk</w:t>
        </w:r>
      </w:hyperlink>
      <w:r>
        <w:t xml:space="preserve"> – File/Table</w:t>
      </w:r>
    </w:p>
    <w:p w14:paraId="1DED58FE" w14:textId="5A17B717" w:rsidR="00A7549A" w:rsidRDefault="00A7549A" w:rsidP="00BD7033">
      <w:pPr>
        <w:rPr>
          <w:rFonts w:eastAsia="Times New Roman"/>
        </w:rPr>
      </w:pPr>
      <w:r w:rsidRPr="00860DBF">
        <w:t>Transforming data</w:t>
      </w:r>
    </w:p>
    <w:p w14:paraId="5AD7C791" w14:textId="1868D725" w:rsidR="00860DBF" w:rsidRDefault="00860DBF" w:rsidP="00BD7033">
      <w:hyperlink r:id="rId8" w:history="1">
        <w:r w:rsidRPr="000D2515">
          <w:rPr>
            <w:rStyle w:val="Hyperlink"/>
          </w:rPr>
          <w:t>https://www.youtube.com/watch?v=R5nxTQjWdCA</w:t>
        </w:r>
      </w:hyperlink>
      <w:r>
        <w:t xml:space="preserve"> </w:t>
      </w:r>
    </w:p>
    <w:p w14:paraId="357BCDE2" w14:textId="0912592C" w:rsidR="00A7549A" w:rsidRDefault="00A7549A" w:rsidP="00BD7033">
      <w:pPr>
        <w:rPr>
          <w:rFonts w:eastAsia="Times New Roman"/>
        </w:rPr>
      </w:pPr>
      <w:r w:rsidRPr="00860DBF">
        <w:t>Joining data sources</w:t>
      </w:r>
    </w:p>
    <w:p w14:paraId="1FF39F57" w14:textId="46728EFA" w:rsidR="00860DBF" w:rsidRDefault="00860DBF" w:rsidP="00BD7033">
      <w:hyperlink r:id="rId9" w:history="1">
        <w:r w:rsidRPr="000D2515">
          <w:rPr>
            <w:rStyle w:val="Hyperlink"/>
          </w:rPr>
          <w:t>https://www.youtube.com/watch?v=20qJmOr5Uts</w:t>
        </w:r>
      </w:hyperlink>
    </w:p>
    <w:p w14:paraId="3CDD221D" w14:textId="77777777" w:rsidR="00860DBF" w:rsidRDefault="00A7549A" w:rsidP="00BD7033">
      <w:pPr>
        <w:rPr>
          <w:rFonts w:eastAsia="Times New Roman"/>
        </w:rPr>
      </w:pPr>
      <w:r w:rsidRPr="00860DBF">
        <w:t>Handling errors</w:t>
      </w:r>
    </w:p>
    <w:p w14:paraId="4814DE94" w14:textId="20141101" w:rsidR="00860DBF" w:rsidRDefault="00860DBF" w:rsidP="00BD7033">
      <w:pPr>
        <w:rPr>
          <w:rFonts w:eastAsia="Times New Roman"/>
        </w:rPr>
      </w:pPr>
      <w:r w:rsidRPr="00860DBF">
        <w:rPr>
          <w:rFonts w:eastAsia="Times New Roman"/>
        </w:rPr>
        <w:t>https://www.youtube.com/watch?v=yX1SY_DMKdg</w:t>
      </w:r>
    </w:p>
    <w:p w14:paraId="66F336E2" w14:textId="5131DF65" w:rsidR="00860DBF" w:rsidRDefault="00860DBF" w:rsidP="00BD7033">
      <w:pPr>
        <w:rPr>
          <w:rFonts w:eastAsia="Times New Roman"/>
        </w:rPr>
      </w:pPr>
      <w:hyperlink r:id="rId10" w:history="1">
        <w:r w:rsidRPr="000D2515">
          <w:rPr>
            <w:rStyle w:val="Hyperlink"/>
            <w:rFonts w:eastAsia="Times New Roman" w:cstheme="minorHAnsi"/>
            <w:sz w:val="20"/>
            <w:szCs w:val="20"/>
          </w:rPr>
          <w:t>https://www.youtube.com/watch?v=jUNYwv-BiTg</w:t>
        </w:r>
      </w:hyperlink>
    </w:p>
    <w:p w14:paraId="69A9B76B" w14:textId="01540DB2" w:rsidR="00A7549A" w:rsidRDefault="00A7549A" w:rsidP="00BD7033">
      <w:pPr>
        <w:rPr>
          <w:rFonts w:eastAsia="Times New Roman"/>
        </w:rPr>
      </w:pPr>
      <w:r w:rsidRPr="00860DBF">
        <w:t>Working with web services</w:t>
      </w:r>
    </w:p>
    <w:p w14:paraId="109E1DA4" w14:textId="53F50E05" w:rsidR="00860DBF" w:rsidRDefault="00860DBF" w:rsidP="00BD7033">
      <w:hyperlink r:id="rId11" w:history="1">
        <w:r w:rsidRPr="000D2515">
          <w:rPr>
            <w:rStyle w:val="Hyperlink"/>
          </w:rPr>
          <w:t>https://www.youtube.com/watch?v=ZTMoDXEwnWk</w:t>
        </w:r>
      </w:hyperlink>
    </w:p>
    <w:p w14:paraId="46E000E9" w14:textId="7F84398A" w:rsidR="00860DBF" w:rsidRDefault="00860DBF" w:rsidP="00BD7033">
      <w:hyperlink r:id="rId12" w:history="1">
        <w:r w:rsidRPr="000D2515">
          <w:rPr>
            <w:rStyle w:val="Hyperlink"/>
          </w:rPr>
          <w:t>https://www.youtube.com/watch?v=oly6yBez_CE&amp;t=31s</w:t>
        </w:r>
      </w:hyperlink>
    </w:p>
    <w:p w14:paraId="2EEE6DBF" w14:textId="47DB287B" w:rsidR="00A7549A" w:rsidRDefault="00A7549A" w:rsidP="00BD7033">
      <w:pPr>
        <w:rPr>
          <w:rFonts w:eastAsia="Times New Roman"/>
        </w:rPr>
      </w:pPr>
      <w:r w:rsidRPr="00860DBF">
        <w:t>Configuration and troubleshooting</w:t>
      </w:r>
    </w:p>
    <w:p w14:paraId="3DACC97B" w14:textId="1EBBD3E2" w:rsidR="00BD7033" w:rsidRDefault="00214DFE" w:rsidP="00BD7033">
      <w:hyperlink r:id="rId13" w:history="1">
        <w:r w:rsidRPr="000D2515">
          <w:rPr>
            <w:rStyle w:val="Hyperlink"/>
          </w:rPr>
          <w:t>https://www.youtube.com/watch?v=MtR-o0asWRU</w:t>
        </w:r>
      </w:hyperlink>
    </w:p>
    <w:p w14:paraId="0BF5051E" w14:textId="26BC5953" w:rsidR="00A7549A" w:rsidRDefault="00A7549A" w:rsidP="00BD7033">
      <w:r w:rsidRPr="00860DBF">
        <w:t>Exposure to Talend Administration Center</w:t>
      </w:r>
    </w:p>
    <w:p w14:paraId="22BB7EED" w14:textId="041ACB9E" w:rsidR="00214DFE" w:rsidRDefault="00214DFE" w:rsidP="00BD7033">
      <w:hyperlink r:id="rId14" w:history="1">
        <w:r w:rsidRPr="000D2515">
          <w:rPr>
            <w:rStyle w:val="Hyperlink"/>
          </w:rPr>
          <w:t>https://www.youtube.com/watch?v=7ZTNFTXYP4g</w:t>
        </w:r>
      </w:hyperlink>
    </w:p>
    <w:p w14:paraId="517CD232" w14:textId="66AB251F" w:rsidR="00214DFE" w:rsidRDefault="00214DFE" w:rsidP="00BD7033">
      <w:hyperlink r:id="rId15" w:history="1">
        <w:r w:rsidRPr="000D2515">
          <w:rPr>
            <w:rStyle w:val="Hyperlink"/>
          </w:rPr>
          <w:t>https://www.youtube.com/watch?v=KljdggzHKQU&amp;t=1s</w:t>
        </w:r>
      </w:hyperlink>
    </w:p>
    <w:p w14:paraId="4EBC12CB" w14:textId="6EA9C711" w:rsidR="00214DFE" w:rsidRDefault="00214DFE" w:rsidP="00BD7033">
      <w:hyperlink r:id="rId16" w:history="1">
        <w:r w:rsidRPr="000D2515">
          <w:rPr>
            <w:rStyle w:val="Hyperlink"/>
          </w:rPr>
          <w:t>https://www.youtube.com/watch?v=sLadBHFxanc</w:t>
        </w:r>
      </w:hyperlink>
    </w:p>
    <w:p w14:paraId="024E36A2" w14:textId="75DC491B" w:rsidR="00214DFE" w:rsidRDefault="00214DFE" w:rsidP="00BD7033">
      <w:hyperlink r:id="rId17" w:history="1">
        <w:r w:rsidRPr="000D2515">
          <w:rPr>
            <w:rStyle w:val="Hyperlink"/>
          </w:rPr>
          <w:t>https://www.youtube.com/watch?v=6uIvBv1B7Wk</w:t>
        </w:r>
      </w:hyperlink>
    </w:p>
    <w:p w14:paraId="1EED7AE9" w14:textId="2733BDD5" w:rsidR="003C336D" w:rsidRDefault="003C336D" w:rsidP="00BD7033">
      <w:hyperlink r:id="rId18" w:history="1">
        <w:r w:rsidRPr="000D2515">
          <w:rPr>
            <w:rStyle w:val="Hyperlink"/>
          </w:rPr>
          <w:t>https://www.youtube.com/watch?v=O7iMcjAmaFw</w:t>
        </w:r>
      </w:hyperlink>
    </w:p>
    <w:p w14:paraId="4102918A" w14:textId="041ACCDE" w:rsidR="00A7549A" w:rsidRDefault="00A7549A" w:rsidP="00BD7033">
      <w:r w:rsidRPr="00860DBF">
        <w:t>Using components</w:t>
      </w:r>
    </w:p>
    <w:p w14:paraId="13320DD5" w14:textId="060A294F" w:rsidR="00214DFE" w:rsidRDefault="00214DFE" w:rsidP="00BD7033">
      <w:hyperlink r:id="rId19" w:history="1">
        <w:r w:rsidRPr="000D2515">
          <w:rPr>
            <w:rStyle w:val="Hyperlink"/>
          </w:rPr>
          <w:t>https://www.youtube.com/watch?v=5f0i6xKd00o</w:t>
        </w:r>
      </w:hyperlink>
    </w:p>
    <w:p w14:paraId="1A962D55" w14:textId="77777777" w:rsidR="00A7549A" w:rsidRPr="00860DBF" w:rsidRDefault="00A7549A" w:rsidP="00BD7033">
      <w:r w:rsidRPr="00860DBF">
        <w:t>Defining and using context variables</w:t>
      </w:r>
    </w:p>
    <w:p w14:paraId="6C5CE728" w14:textId="5FF5BBB5" w:rsidR="00214DFE" w:rsidRDefault="00214DFE" w:rsidP="00BD7033">
      <w:hyperlink r:id="rId20" w:history="1">
        <w:r w:rsidRPr="000D2515">
          <w:rPr>
            <w:rStyle w:val="Hyperlink"/>
          </w:rPr>
          <w:t>https://www.youtube.com/watch?v=b1_EjqEV_vE</w:t>
        </w:r>
      </w:hyperlink>
    </w:p>
    <w:p w14:paraId="0E55D353" w14:textId="712EF87A" w:rsidR="00A7549A" w:rsidRDefault="00A7549A" w:rsidP="00BD7033">
      <w:r w:rsidRPr="00860DBF">
        <w:t>Defining connections</w:t>
      </w:r>
    </w:p>
    <w:p w14:paraId="31FF457A" w14:textId="2F6125AD" w:rsidR="00214DFE" w:rsidRDefault="00214DFE" w:rsidP="00BD7033">
      <w:hyperlink r:id="rId21" w:history="1">
        <w:r w:rsidRPr="000D2515">
          <w:rPr>
            <w:rStyle w:val="Hyperlink"/>
          </w:rPr>
          <w:t>https://www.youtube.com/watch?v=FezmHmYm-4c</w:t>
        </w:r>
      </w:hyperlink>
    </w:p>
    <w:p w14:paraId="0D98C889" w14:textId="63F1D332" w:rsidR="00A7549A" w:rsidRDefault="00A7549A" w:rsidP="00BD7033">
      <w:r w:rsidRPr="00860DBF">
        <w:lastRenderedPageBreak/>
        <w:t>Transforming and cleansing data</w:t>
      </w:r>
    </w:p>
    <w:p w14:paraId="4F3FFE8E" w14:textId="6EC17CFC" w:rsidR="00214DFE" w:rsidRDefault="00214DFE" w:rsidP="00BD7033">
      <w:hyperlink r:id="rId22" w:history="1">
        <w:r w:rsidRPr="000D2515">
          <w:rPr>
            <w:rStyle w:val="Hyperlink"/>
          </w:rPr>
          <w:t>https://www.youtube.com/watch?v=1r0hL8B_A00</w:t>
        </w:r>
      </w:hyperlink>
      <w:r w:rsidR="00255CD1">
        <w:t xml:space="preserve"> - Preparation</w:t>
      </w:r>
    </w:p>
    <w:p w14:paraId="37CF4B24" w14:textId="76D4F728" w:rsidR="00255CD1" w:rsidRDefault="00255CD1" w:rsidP="00BD7033">
      <w:hyperlink r:id="rId23" w:history="1">
        <w:r w:rsidRPr="000D2515">
          <w:rPr>
            <w:rStyle w:val="Hyperlink"/>
          </w:rPr>
          <w:t>https://www.youtube.com/watch?v=o8j8iplsIlI</w:t>
        </w:r>
      </w:hyperlink>
      <w:r>
        <w:t xml:space="preserve"> -Data </w:t>
      </w:r>
      <w:proofErr w:type="spellStart"/>
      <w:r>
        <w:t>Qualtiy</w:t>
      </w:r>
      <w:proofErr w:type="spellEnd"/>
    </w:p>
    <w:p w14:paraId="3951D7C8" w14:textId="74C18BA6" w:rsidR="00A7549A" w:rsidRDefault="00A7549A" w:rsidP="00BD7033">
      <w:r w:rsidRPr="00860DBF">
        <w:t>Documenting business models</w:t>
      </w:r>
    </w:p>
    <w:p w14:paraId="40174C8D" w14:textId="67A3FB90" w:rsidR="00255CD1" w:rsidRDefault="00255CD1" w:rsidP="00BD7033">
      <w:hyperlink r:id="rId24" w:history="1">
        <w:r w:rsidRPr="000D2515">
          <w:rPr>
            <w:rStyle w:val="Hyperlink"/>
          </w:rPr>
          <w:t>https://www.youtube.com/watch?v=K0vlzoQQnNU</w:t>
        </w:r>
      </w:hyperlink>
    </w:p>
    <w:p w14:paraId="13CFED59" w14:textId="7E639ADF" w:rsidR="00A7549A" w:rsidRDefault="00A7549A" w:rsidP="00BD7033">
      <w:r w:rsidRPr="00860DBF">
        <w:t>Creating and using an SVN connection</w:t>
      </w:r>
    </w:p>
    <w:p w14:paraId="4E39642F" w14:textId="756BF88C" w:rsidR="00255CD1" w:rsidRDefault="00255CD1" w:rsidP="00BD7033">
      <w:hyperlink r:id="rId25" w:history="1">
        <w:r w:rsidRPr="000D2515">
          <w:rPr>
            <w:rStyle w:val="Hyperlink"/>
          </w:rPr>
          <w:t>https://www.youtube.com/watch?v=BNYc9cTbVMA</w:t>
        </w:r>
      </w:hyperlink>
    </w:p>
    <w:p w14:paraId="4A2B1755" w14:textId="23C977B1" w:rsidR="00255CD1" w:rsidRDefault="00255CD1" w:rsidP="00BD7033">
      <w:hyperlink r:id="rId26" w:history="1">
        <w:r w:rsidRPr="000D2515">
          <w:rPr>
            <w:rStyle w:val="Hyperlink"/>
          </w:rPr>
          <w:t>https://www.youtube.com/watch?v=pOxUIGlQ0_Q</w:t>
        </w:r>
      </w:hyperlink>
    </w:p>
    <w:p w14:paraId="030188F0" w14:textId="68FF9A78" w:rsidR="003C336D" w:rsidRDefault="003C336D" w:rsidP="00BD7033">
      <w:hyperlink r:id="rId27" w:history="1">
        <w:r w:rsidRPr="000D2515">
          <w:rPr>
            <w:rStyle w:val="Hyperlink"/>
          </w:rPr>
          <w:t>https://www.youtube.com/watch?v=-KqA_T3PJUE</w:t>
        </w:r>
      </w:hyperlink>
    </w:p>
    <w:p w14:paraId="2AD13312" w14:textId="2F5CE7CD" w:rsidR="00A7549A" w:rsidRDefault="00A7549A" w:rsidP="00BD7033">
      <w:r w:rsidRPr="00860DBF">
        <w:t>Running a Job remotely</w:t>
      </w:r>
    </w:p>
    <w:p w14:paraId="1A357E97" w14:textId="54EB305E" w:rsidR="00396284" w:rsidRDefault="00396284" w:rsidP="00BD7033">
      <w:hyperlink r:id="rId28" w:history="1">
        <w:r w:rsidRPr="000D2515">
          <w:rPr>
            <w:rStyle w:val="Hyperlink"/>
          </w:rPr>
          <w:t>https://www.youtube.com/watch?v=5f_HnoNyELo</w:t>
        </w:r>
      </w:hyperlink>
    </w:p>
    <w:p w14:paraId="3412297A" w14:textId="06E703BC" w:rsidR="00396284" w:rsidRDefault="00396284" w:rsidP="00BD7033">
      <w:hyperlink r:id="rId29" w:history="1">
        <w:r w:rsidRPr="000D2515">
          <w:rPr>
            <w:rStyle w:val="Hyperlink"/>
          </w:rPr>
          <w:t>https://www.youtube.com/watch?v=m2f6TUH8b3c</w:t>
        </w:r>
      </w:hyperlink>
    </w:p>
    <w:p w14:paraId="36A0F4CF" w14:textId="158EA3ED" w:rsidR="00A7549A" w:rsidRDefault="00A7549A" w:rsidP="00BD7033">
      <w:r w:rsidRPr="00860DBF">
        <w:t>Managing projects</w:t>
      </w:r>
    </w:p>
    <w:p w14:paraId="02ABEBCE" w14:textId="134BFE6D" w:rsidR="00396284" w:rsidRDefault="00396284" w:rsidP="00BD7033">
      <w:hyperlink r:id="rId30" w:history="1">
        <w:r w:rsidRPr="000D2515">
          <w:rPr>
            <w:rStyle w:val="Hyperlink"/>
          </w:rPr>
          <w:t>https://www.youtube.com/watch?v=-KqA_T3PJUE&amp;t=1460s</w:t>
        </w:r>
      </w:hyperlink>
    </w:p>
    <w:p w14:paraId="57DC76AD" w14:textId="3981617B" w:rsidR="00A7549A" w:rsidRDefault="00A7549A" w:rsidP="00BD7033">
      <w:r w:rsidRPr="00860DBF">
        <w:t>Monitoring Job execution</w:t>
      </w:r>
    </w:p>
    <w:p w14:paraId="3385733E" w14:textId="3A4310DA" w:rsidR="00396284" w:rsidRDefault="00396284" w:rsidP="00BD7033">
      <w:hyperlink r:id="rId31" w:history="1">
        <w:r w:rsidRPr="000D2515">
          <w:rPr>
            <w:rStyle w:val="Hyperlink"/>
          </w:rPr>
          <w:t>https://www.youtube.com/watch?v=xsDXBjDNG14</w:t>
        </w:r>
      </w:hyperlink>
    </w:p>
    <w:p w14:paraId="3FC19DA5" w14:textId="7DC550A9" w:rsidR="00A7549A" w:rsidRDefault="00A7549A" w:rsidP="00BD7033">
      <w:r w:rsidRPr="00860DBF">
        <w:t>Doing parallel execution</w:t>
      </w:r>
    </w:p>
    <w:p w14:paraId="15B46CE4" w14:textId="1109E345" w:rsidR="00396284" w:rsidRPr="00860DBF" w:rsidRDefault="00396284" w:rsidP="00BD7033">
      <w:r>
        <w:t>Look at training</w:t>
      </w:r>
    </w:p>
    <w:p w14:paraId="01C991C5" w14:textId="037E1923" w:rsidR="00A7549A" w:rsidRDefault="00A7549A" w:rsidP="00BD7033">
      <w:r w:rsidRPr="00860DBF">
        <w:t>Defining and using reference projects</w:t>
      </w:r>
    </w:p>
    <w:p w14:paraId="1796FECD" w14:textId="0B3860A2" w:rsidR="00157A1D" w:rsidRPr="00860DBF" w:rsidRDefault="00157A1D" w:rsidP="00BD7033">
      <w:r>
        <w:t>Look at training</w:t>
      </w:r>
    </w:p>
    <w:p w14:paraId="51D20360" w14:textId="77777777" w:rsidR="008A21BA" w:rsidRPr="00860DBF" w:rsidRDefault="008A21BA" w:rsidP="00BD7033">
      <w:bookmarkStart w:id="0" w:name="_GoBack"/>
      <w:bookmarkEnd w:id="0"/>
    </w:p>
    <w:sectPr w:rsidR="008A21BA" w:rsidRPr="0086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071"/>
    <w:multiLevelType w:val="hybridMultilevel"/>
    <w:tmpl w:val="ADFACE40"/>
    <w:lvl w:ilvl="0" w:tplc="C150C8FA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63653"/>
    <w:multiLevelType w:val="multilevel"/>
    <w:tmpl w:val="7F9A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D4367"/>
    <w:multiLevelType w:val="hybridMultilevel"/>
    <w:tmpl w:val="F778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B13EF"/>
    <w:multiLevelType w:val="multilevel"/>
    <w:tmpl w:val="B7A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68"/>
    <w:rsid w:val="00157A1D"/>
    <w:rsid w:val="00214DFE"/>
    <w:rsid w:val="00255CD1"/>
    <w:rsid w:val="00396284"/>
    <w:rsid w:val="003C336D"/>
    <w:rsid w:val="00615C68"/>
    <w:rsid w:val="00860DBF"/>
    <w:rsid w:val="008A21BA"/>
    <w:rsid w:val="00A7549A"/>
    <w:rsid w:val="00B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13DD"/>
  <w15:chartTrackingRefBased/>
  <w15:docId w15:val="{1B480E95-97F4-4730-A073-2BEDFD99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tR-o0asWRU" TargetMode="External"/><Relationship Id="rId18" Type="http://schemas.openxmlformats.org/officeDocument/2006/relationships/hyperlink" Target="https://www.youtube.com/watch?v=O7iMcjAmaFw" TargetMode="External"/><Relationship Id="rId26" Type="http://schemas.openxmlformats.org/officeDocument/2006/relationships/hyperlink" Target="https://www.youtube.com/watch?v=pOxUIGlQ0_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ezmHmYm-4c" TargetMode="External"/><Relationship Id="rId7" Type="http://schemas.openxmlformats.org/officeDocument/2006/relationships/hyperlink" Target="https://www.youtube.com/watch?v=77i4ayi7bwk" TargetMode="External"/><Relationship Id="rId12" Type="http://schemas.openxmlformats.org/officeDocument/2006/relationships/hyperlink" Target="https://www.youtube.com/watch?v=oly6yBez_CE&amp;t=31s" TargetMode="External"/><Relationship Id="rId17" Type="http://schemas.openxmlformats.org/officeDocument/2006/relationships/hyperlink" Target="https://www.youtube.com/watch?v=6uIvBv1B7Wk" TargetMode="External"/><Relationship Id="rId25" Type="http://schemas.openxmlformats.org/officeDocument/2006/relationships/hyperlink" Target="https://www.youtube.com/watch?v=BNYc9cTbVM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LadBHFxanc" TargetMode="External"/><Relationship Id="rId20" Type="http://schemas.openxmlformats.org/officeDocument/2006/relationships/hyperlink" Target="https://www.youtube.com/watch?v=b1_EjqEV_vE" TargetMode="External"/><Relationship Id="rId29" Type="http://schemas.openxmlformats.org/officeDocument/2006/relationships/hyperlink" Target="https://www.youtube.com/watch?v=m2f6TUH8b3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nPBXChTZwM" TargetMode="External"/><Relationship Id="rId11" Type="http://schemas.openxmlformats.org/officeDocument/2006/relationships/hyperlink" Target="https://www.youtube.com/watch?v=ZTMoDXEwnWk" TargetMode="External"/><Relationship Id="rId24" Type="http://schemas.openxmlformats.org/officeDocument/2006/relationships/hyperlink" Target="https://www.youtube.com/watch?v=K0vlzoQQnNU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_8Ws03Yk6DY" TargetMode="External"/><Relationship Id="rId15" Type="http://schemas.openxmlformats.org/officeDocument/2006/relationships/hyperlink" Target="https://www.youtube.com/watch?v=KljdggzHKQU&amp;t=1s" TargetMode="External"/><Relationship Id="rId23" Type="http://schemas.openxmlformats.org/officeDocument/2006/relationships/hyperlink" Target="https://www.youtube.com/watch?v=o8j8iplsIlI" TargetMode="External"/><Relationship Id="rId28" Type="http://schemas.openxmlformats.org/officeDocument/2006/relationships/hyperlink" Target="https://www.youtube.com/watch?v=5f_HnoNyELo" TargetMode="External"/><Relationship Id="rId10" Type="http://schemas.openxmlformats.org/officeDocument/2006/relationships/hyperlink" Target="https://www.youtube.com/watch?v=jUNYwv-BiTg" TargetMode="External"/><Relationship Id="rId19" Type="http://schemas.openxmlformats.org/officeDocument/2006/relationships/hyperlink" Target="https://www.youtube.com/watch?v=5f0i6xKd00o" TargetMode="External"/><Relationship Id="rId31" Type="http://schemas.openxmlformats.org/officeDocument/2006/relationships/hyperlink" Target="https://www.youtube.com/watch?v=xsDXBjDNG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0qJmOr5Uts" TargetMode="External"/><Relationship Id="rId14" Type="http://schemas.openxmlformats.org/officeDocument/2006/relationships/hyperlink" Target="https://www.youtube.com/watch?v=7ZTNFTXYP4g" TargetMode="External"/><Relationship Id="rId22" Type="http://schemas.openxmlformats.org/officeDocument/2006/relationships/hyperlink" Target="https://www.youtube.com/watch?v=1r0hL8B_A00" TargetMode="External"/><Relationship Id="rId27" Type="http://schemas.openxmlformats.org/officeDocument/2006/relationships/hyperlink" Target="https://www.youtube.com/watch?v=-KqA_T3PJUE" TargetMode="External"/><Relationship Id="rId30" Type="http://schemas.openxmlformats.org/officeDocument/2006/relationships/hyperlink" Target="https://www.youtube.com/watch?v=-KqA_T3PJUE&amp;t=1460s" TargetMode="External"/><Relationship Id="rId8" Type="http://schemas.openxmlformats.org/officeDocument/2006/relationships/hyperlink" Target="https://www.youtube.com/watch?v=R5nxTQjWd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Quach (Trianz)</dc:creator>
  <cp:keywords/>
  <dc:description/>
  <cp:lastModifiedBy>Michael Quach (Trianz)</cp:lastModifiedBy>
  <cp:revision>4</cp:revision>
  <dcterms:created xsi:type="dcterms:W3CDTF">2018-12-14T19:45:00Z</dcterms:created>
  <dcterms:modified xsi:type="dcterms:W3CDTF">2018-12-14T21:05:00Z</dcterms:modified>
</cp:coreProperties>
</file>