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B791B" w:rsidR="00B76938" w:rsidP="00B76938" w:rsidRDefault="004E0F80" w14:paraId="66BA58FC" w14:textId="07B68AAA">
      <w:pPr>
        <w:jc w:val="center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PuzzleLink</w:t>
      </w:r>
      <w:proofErr w:type="spellEnd"/>
      <w:r>
        <w:rPr>
          <w:b/>
          <w:sz w:val="24"/>
          <w:szCs w:val="24"/>
          <w:u w:val="single"/>
          <w:lang w:val="en-US"/>
        </w:rPr>
        <w:t xml:space="preserve"> </w:t>
      </w:r>
      <w:r w:rsidR="00A34FE8">
        <w:rPr>
          <w:b/>
          <w:sz w:val="24"/>
          <w:szCs w:val="24"/>
          <w:u w:val="single"/>
          <w:lang w:val="en-US"/>
        </w:rPr>
        <w:t xml:space="preserve">Evaluation Questionnaire </w:t>
      </w:r>
    </w:p>
    <w:p w:rsidRPr="005A4F80" w:rsidR="00B76938" w:rsidP="00B76938" w:rsidRDefault="00B76938" w14:paraId="15F4A99F" w14:textId="77777777">
      <w:pPr>
        <w:rPr>
          <w:rFonts w:eastAsia="SimSun"/>
          <w:lang w:val="en-US"/>
        </w:rPr>
      </w:pPr>
    </w:p>
    <w:p w:rsidRPr="000D433A" w:rsidR="00B76938" w:rsidP="00B76938" w:rsidRDefault="00F700B3" w14:paraId="661BF12E" w14:textId="6FE2526A">
      <w:pPr>
        <w:rPr>
          <w:rFonts w:eastAsia="SimSun"/>
          <w:b/>
          <w:iCs/>
          <w:szCs w:val="22"/>
        </w:rPr>
      </w:pPr>
      <w:r>
        <w:rPr>
          <w:rFonts w:eastAsia="SimSun"/>
          <w:b/>
          <w:iCs/>
          <w:szCs w:val="22"/>
        </w:rPr>
        <w:t xml:space="preserve">SECTION 1 </w:t>
      </w:r>
      <w:r w:rsidRPr="00221E93" w:rsidR="00B76938">
        <w:rPr>
          <w:rFonts w:eastAsia="SimSun"/>
          <w:b/>
          <w:iCs/>
          <w:szCs w:val="22"/>
        </w:rPr>
        <w:t>INSTRUCTIONS:</w:t>
      </w:r>
      <w:r w:rsidR="00B76938">
        <w:rPr>
          <w:rFonts w:eastAsia="SimSun"/>
          <w:iCs/>
          <w:szCs w:val="22"/>
        </w:rPr>
        <w:t xml:space="preserve"> </w:t>
      </w:r>
      <w:r w:rsidRPr="000D433A" w:rsidR="00B76938">
        <w:rPr>
          <w:rFonts w:eastAsia="SimSun"/>
          <w:iCs/>
          <w:szCs w:val="22"/>
        </w:rPr>
        <w:t xml:space="preserve">After reading each statement carefully, rate the degree to which the statement describes how you </w:t>
      </w:r>
      <w:r w:rsidR="00A34FE8">
        <w:rPr>
          <w:rFonts w:eastAsia="SimSun"/>
          <w:iCs/>
          <w:szCs w:val="22"/>
        </w:rPr>
        <w:t>about the device</w:t>
      </w:r>
      <w:r w:rsidRPr="000D433A" w:rsidR="00B76938">
        <w:rPr>
          <w:rFonts w:eastAsia="SimSun"/>
          <w:b/>
          <w:iCs/>
          <w:szCs w:val="22"/>
        </w:rPr>
        <w:t>.</w:t>
      </w:r>
    </w:p>
    <w:p w:rsidRPr="004B15A4" w:rsidR="00B76938" w:rsidP="00B76938" w:rsidRDefault="00B76938" w14:paraId="5900694C" w14:textId="77777777">
      <w:pPr>
        <w:rPr>
          <w:rFonts w:eastAsia="SimSun"/>
          <w:b/>
          <w:iCs/>
          <w:sz w:val="24"/>
          <w:szCs w:val="24"/>
        </w:rPr>
      </w:pPr>
    </w:p>
    <w:tbl>
      <w:tblPr>
        <w:tblpPr w:leftFromText="180" w:rightFromText="180" w:vertAnchor="text" w:horzAnchor="margin" w:tblpXSpec="center" w:tblpY="10"/>
        <w:tblW w:w="10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31"/>
        <w:gridCol w:w="875"/>
        <w:gridCol w:w="875"/>
        <w:gridCol w:w="875"/>
        <w:gridCol w:w="871"/>
        <w:gridCol w:w="871"/>
        <w:gridCol w:w="860"/>
        <w:gridCol w:w="877"/>
      </w:tblGrid>
      <w:tr w:rsidRPr="004B15A4" w:rsidR="00B76938" w:rsidTr="0883C2B6" w14:paraId="2CF17FF4" w14:textId="77777777">
        <w:trPr>
          <w:cantSplit/>
          <w:trHeight w:val="944"/>
        </w:trPr>
        <w:tc>
          <w:tcPr>
            <w:tcW w:w="4131" w:type="dxa"/>
            <w:tcBorders>
              <w:right w:val="single" w:color="auto" w:sz="4" w:space="0"/>
            </w:tcBorders>
            <w:tcMar/>
          </w:tcPr>
          <w:p w:rsidRPr="004B15A4" w:rsidR="00B76938" w:rsidP="00CA1FAA" w:rsidRDefault="00B76938" w14:paraId="7FD45E8C" w14:textId="77777777">
            <w:pPr>
              <w:rPr>
                <w:rFonts w:eastAsia="SimSun"/>
                <w:szCs w:val="22"/>
              </w:rPr>
            </w:pPr>
          </w:p>
        </w:tc>
        <w:tc>
          <w:tcPr>
            <w:tcW w:w="17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4B15A4" w:rsidR="00B76938" w:rsidP="00CA1FAA" w:rsidRDefault="00B76938" w14:paraId="113C2E2D" w14:textId="77777777">
            <w:pPr>
              <w:tabs>
                <w:tab w:val="center" w:pos="342"/>
                <w:tab w:val="center" w:pos="4153"/>
                <w:tab w:val="center" w:pos="5440"/>
                <w:tab w:val="right" w:pos="8306"/>
              </w:tabs>
              <w:spacing w:before="240"/>
              <w:rPr>
                <w:rFonts w:eastAsia="SimSun"/>
                <w:b/>
                <w:bCs/>
                <w:szCs w:val="22"/>
              </w:rPr>
            </w:pPr>
            <w:r w:rsidRPr="004B15A4">
              <w:rPr>
                <w:rFonts w:eastAsia="SimSun"/>
                <w:b/>
                <w:bCs/>
                <w:szCs w:val="22"/>
              </w:rPr>
              <w:t>Strongly</w:t>
            </w:r>
          </w:p>
          <w:p w:rsidRPr="004B15A4" w:rsidR="00B76938" w:rsidP="00CA1FAA" w:rsidRDefault="00B76938" w14:paraId="4CC43E00" w14:textId="77777777">
            <w:pPr>
              <w:tabs>
                <w:tab w:val="center" w:pos="342"/>
                <w:tab w:val="center" w:pos="4153"/>
                <w:tab w:val="center" w:pos="5440"/>
                <w:tab w:val="right" w:pos="8306"/>
              </w:tabs>
              <w:rPr>
                <w:rFonts w:eastAsia="SimSun"/>
                <w:b/>
                <w:bCs/>
                <w:szCs w:val="22"/>
              </w:rPr>
            </w:pPr>
            <w:r w:rsidRPr="004B15A4">
              <w:rPr>
                <w:rFonts w:eastAsia="SimSun"/>
                <w:b/>
                <w:bCs/>
                <w:szCs w:val="22"/>
              </w:rPr>
              <w:t>Disagree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4B15A4" w:rsidR="00B76938" w:rsidP="00CA1FAA" w:rsidRDefault="00B76938" w14:paraId="1F8B750C" w14:textId="77777777">
            <w:pPr>
              <w:rPr>
                <w:rFonts w:eastAsia="SimSun"/>
                <w:b/>
                <w:bCs/>
                <w:szCs w:val="22"/>
              </w:rPr>
            </w:pPr>
          </w:p>
        </w:tc>
        <w:tc>
          <w:tcPr>
            <w:tcW w:w="8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4B15A4" w:rsidR="00B76938" w:rsidP="00CA1FAA" w:rsidRDefault="00B76938" w14:paraId="4416082E" w14:textId="77777777">
            <w:pPr>
              <w:rPr>
                <w:rFonts w:eastAsia="SimSun"/>
                <w:b/>
                <w:bCs/>
                <w:szCs w:val="22"/>
              </w:rPr>
            </w:pPr>
          </w:p>
        </w:tc>
        <w:tc>
          <w:tcPr>
            <w:tcW w:w="8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4B15A4" w:rsidR="00B76938" w:rsidP="00CA1FAA" w:rsidRDefault="00B76938" w14:paraId="1C4496BE" w14:textId="77777777">
            <w:pPr>
              <w:rPr>
                <w:rFonts w:eastAsia="SimSun"/>
                <w:b/>
                <w:bCs/>
                <w:szCs w:val="22"/>
              </w:rPr>
            </w:pPr>
          </w:p>
        </w:tc>
        <w:tc>
          <w:tcPr>
            <w:tcW w:w="173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B15A4" w:rsidR="00B76938" w:rsidP="00CA1FAA" w:rsidRDefault="00B76938" w14:paraId="0E57BC30" w14:textId="77777777">
            <w:pPr>
              <w:jc w:val="right"/>
              <w:rPr>
                <w:rFonts w:eastAsia="SimSun"/>
                <w:b/>
                <w:bCs/>
                <w:szCs w:val="22"/>
              </w:rPr>
            </w:pPr>
          </w:p>
          <w:p w:rsidRPr="004B15A4" w:rsidR="00B76938" w:rsidP="00CA1FAA" w:rsidRDefault="00B76938" w14:paraId="56DB23A6" w14:textId="77777777">
            <w:pPr>
              <w:jc w:val="right"/>
              <w:rPr>
                <w:rFonts w:eastAsia="SimSun"/>
                <w:b/>
                <w:bCs/>
                <w:szCs w:val="22"/>
              </w:rPr>
            </w:pPr>
            <w:r w:rsidRPr="004B15A4">
              <w:rPr>
                <w:rFonts w:eastAsia="SimSun"/>
                <w:b/>
                <w:bCs/>
                <w:szCs w:val="22"/>
              </w:rPr>
              <w:t>Strongly</w:t>
            </w:r>
          </w:p>
          <w:p w:rsidRPr="004B15A4" w:rsidR="00B76938" w:rsidP="00CA1FAA" w:rsidRDefault="00B76938" w14:paraId="2FF38992" w14:textId="77777777">
            <w:pPr>
              <w:jc w:val="right"/>
              <w:rPr>
                <w:rFonts w:eastAsia="SimSun"/>
                <w:b/>
                <w:bCs/>
                <w:szCs w:val="22"/>
              </w:rPr>
            </w:pPr>
            <w:r w:rsidRPr="004B15A4">
              <w:rPr>
                <w:rFonts w:eastAsia="SimSun"/>
                <w:b/>
                <w:bCs/>
                <w:szCs w:val="22"/>
              </w:rPr>
              <w:t>Agree</w:t>
            </w:r>
          </w:p>
        </w:tc>
      </w:tr>
      <w:tr w:rsidRPr="004B15A4" w:rsidR="00B76938" w:rsidTr="0883C2B6" w14:paraId="437DD364" w14:textId="77777777">
        <w:trPr>
          <w:trHeight w:val="854"/>
        </w:trPr>
        <w:tc>
          <w:tcPr>
            <w:tcW w:w="4131" w:type="dxa"/>
            <w:tcMar/>
          </w:tcPr>
          <w:p w:rsidRPr="004B15A4" w:rsidR="00B76938" w:rsidP="00CA1FAA" w:rsidRDefault="00B76938" w14:paraId="47C68C48" w14:textId="77777777">
            <w:pPr>
              <w:rPr>
                <w:rFonts w:eastAsia="SimSun"/>
                <w:szCs w:val="22"/>
              </w:rPr>
            </w:pPr>
          </w:p>
          <w:p w:rsidRPr="004B15A4" w:rsidR="00B76938" w:rsidP="00172D25" w:rsidRDefault="00B76938" w14:paraId="588BD332" w14:textId="3B1E3C55">
            <w:pPr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 xml:space="preserve">1.  </w:t>
            </w:r>
            <w:r w:rsidR="00172D25">
              <w:rPr>
                <w:rFonts w:eastAsia="SimSun"/>
                <w:szCs w:val="22"/>
              </w:rPr>
              <w:t xml:space="preserve">The puzzle pieces were easy to put </w:t>
            </w:r>
            <w:r w:rsidR="00A05BF6">
              <w:rPr>
                <w:rFonts w:eastAsia="SimSun"/>
                <w:szCs w:val="22"/>
              </w:rPr>
              <w:t>together.</w:t>
            </w:r>
          </w:p>
        </w:tc>
        <w:tc>
          <w:tcPr>
            <w:tcW w:w="875" w:type="dxa"/>
            <w:tcBorders>
              <w:top w:val="single" w:color="auto" w:sz="4" w:space="0"/>
            </w:tcBorders>
            <w:tcMar/>
            <w:vAlign w:val="center"/>
          </w:tcPr>
          <w:p w:rsidRPr="004B15A4" w:rsidR="00B76938" w:rsidP="00CA1FAA" w:rsidRDefault="00B76938" w14:paraId="073213C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Borders>
              <w:top w:val="single" w:color="auto" w:sz="4" w:space="0"/>
            </w:tcBorders>
            <w:tcMar/>
            <w:vAlign w:val="center"/>
          </w:tcPr>
          <w:p w:rsidRPr="004B15A4" w:rsidR="00B76938" w:rsidP="00CA1FAA" w:rsidRDefault="00B76938" w14:paraId="272CD737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Borders>
              <w:top w:val="single" w:color="auto" w:sz="4" w:space="0"/>
            </w:tcBorders>
            <w:tcMar/>
            <w:vAlign w:val="center"/>
          </w:tcPr>
          <w:p w:rsidRPr="004B15A4" w:rsidR="00B76938" w:rsidP="00CA1FAA" w:rsidRDefault="00B76938" w14:paraId="7E49155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Borders>
              <w:top w:val="single" w:color="auto" w:sz="4" w:space="0"/>
            </w:tcBorders>
            <w:tcMar/>
            <w:vAlign w:val="center"/>
          </w:tcPr>
          <w:p w:rsidRPr="004B15A4" w:rsidR="00B76938" w:rsidP="00CA1FAA" w:rsidRDefault="00B76938" w14:paraId="54C5C6C9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Borders>
              <w:top w:val="single" w:color="auto" w:sz="4" w:space="0"/>
            </w:tcBorders>
            <w:tcMar/>
            <w:vAlign w:val="center"/>
          </w:tcPr>
          <w:p w:rsidRPr="004B15A4" w:rsidR="00B76938" w:rsidP="00CA1FAA" w:rsidRDefault="00B76938" w14:paraId="4267EECD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Borders>
              <w:top w:val="single" w:color="auto" w:sz="4" w:space="0"/>
            </w:tcBorders>
            <w:tcMar/>
            <w:vAlign w:val="center"/>
          </w:tcPr>
          <w:p w:rsidRPr="004B15A4" w:rsidR="00B76938" w:rsidP="00CA1FAA" w:rsidRDefault="00B76938" w14:paraId="284109E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Borders>
              <w:top w:val="single" w:color="auto" w:sz="4" w:space="0"/>
            </w:tcBorders>
            <w:tcMar/>
            <w:vAlign w:val="center"/>
          </w:tcPr>
          <w:p w:rsidRPr="004B15A4" w:rsidR="00B76938" w:rsidP="00CA1FAA" w:rsidRDefault="00B76938" w14:paraId="62251404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B76938" w:rsidTr="0883C2B6" w14:paraId="3DEF0AFA" w14:textId="77777777">
        <w:trPr>
          <w:trHeight w:val="710"/>
        </w:trPr>
        <w:tc>
          <w:tcPr>
            <w:tcW w:w="4131" w:type="dxa"/>
            <w:tcMar/>
          </w:tcPr>
          <w:p w:rsidRPr="004B15A4" w:rsidR="00B76938" w:rsidP="00CA1FAA" w:rsidRDefault="00B76938" w14:paraId="4D23796C" w14:textId="77777777">
            <w:pPr>
              <w:rPr>
                <w:rFonts w:eastAsia="SimSun"/>
                <w:szCs w:val="22"/>
              </w:rPr>
            </w:pPr>
          </w:p>
          <w:p w:rsidRPr="004B15A4" w:rsidR="00B76938" w:rsidP="00CA1FAA" w:rsidRDefault="00B76938" w14:paraId="64F5F2C2" w14:textId="27357629">
            <w:pPr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 xml:space="preserve">2.  </w:t>
            </w:r>
            <w:r w:rsidR="00CA5F2D">
              <w:rPr>
                <w:rFonts w:eastAsia="SimSun"/>
                <w:szCs w:val="22"/>
              </w:rPr>
              <w:t>I struggled to use the device</w:t>
            </w:r>
            <w:r w:rsidRPr="004B15A4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4A6EE41A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1B319B4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591FBB5A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3163587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4B46A9B9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Mar/>
            <w:vAlign w:val="center"/>
          </w:tcPr>
          <w:p w:rsidRPr="004B15A4" w:rsidR="00B76938" w:rsidP="00CA1FAA" w:rsidRDefault="00B76938" w14:paraId="70E9F0C6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Mar/>
            <w:vAlign w:val="center"/>
          </w:tcPr>
          <w:p w:rsidRPr="004B15A4" w:rsidR="00B76938" w:rsidP="00CA1FAA" w:rsidRDefault="00B76938" w14:paraId="59C6E29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B76938" w:rsidTr="0883C2B6" w14:paraId="0B797777" w14:textId="77777777">
        <w:trPr>
          <w:trHeight w:val="710"/>
        </w:trPr>
        <w:tc>
          <w:tcPr>
            <w:tcW w:w="4131" w:type="dxa"/>
            <w:tcMar/>
          </w:tcPr>
          <w:p w:rsidRPr="004B15A4" w:rsidR="00B76938" w:rsidP="00CA1FAA" w:rsidRDefault="00B76938" w14:paraId="1684F00A" w14:textId="77777777">
            <w:pPr>
              <w:rPr>
                <w:rFonts w:eastAsia="SimSun"/>
                <w:szCs w:val="22"/>
              </w:rPr>
            </w:pPr>
          </w:p>
          <w:p w:rsidRPr="004B15A4" w:rsidR="00B76938" w:rsidP="00CA1FAA" w:rsidRDefault="00B76938" w14:paraId="04F97399" w14:textId="5395F1D9">
            <w:pPr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 xml:space="preserve">3.  </w:t>
            </w:r>
            <w:r w:rsidR="009A3643">
              <w:rPr>
                <w:rFonts w:eastAsia="SimSun"/>
                <w:szCs w:val="22"/>
              </w:rPr>
              <w:t xml:space="preserve">The puzzle pieces were </w:t>
            </w:r>
            <w:r w:rsidR="002E5839">
              <w:rPr>
                <w:rFonts w:eastAsia="SimSun"/>
                <w:szCs w:val="22"/>
              </w:rPr>
              <w:t>a suitable size for the devices purpose</w:t>
            </w:r>
            <w:r w:rsidRPr="004B15A4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70D45E64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1E3609C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1A22F7D5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4A8A719B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3C352F3C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Mar/>
            <w:vAlign w:val="center"/>
          </w:tcPr>
          <w:p w:rsidRPr="004B15A4" w:rsidR="00B76938" w:rsidP="00CA1FAA" w:rsidRDefault="00B76938" w14:paraId="5F61E829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Mar/>
            <w:vAlign w:val="center"/>
          </w:tcPr>
          <w:p w:rsidRPr="004B15A4" w:rsidR="00B76938" w:rsidP="00CA1FAA" w:rsidRDefault="00B76938" w14:paraId="4A146527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B76938" w:rsidTr="0883C2B6" w14:paraId="4A6E777D" w14:textId="77777777">
        <w:trPr>
          <w:trHeight w:val="710"/>
        </w:trPr>
        <w:tc>
          <w:tcPr>
            <w:tcW w:w="4131" w:type="dxa"/>
            <w:tcMar/>
          </w:tcPr>
          <w:p w:rsidRPr="004B15A4" w:rsidR="00B76938" w:rsidP="00CA1FAA" w:rsidRDefault="00B76938" w14:paraId="4DE8D218" w14:textId="77777777">
            <w:pPr>
              <w:rPr>
                <w:rFonts w:eastAsia="SimSun"/>
                <w:szCs w:val="22"/>
              </w:rPr>
            </w:pPr>
          </w:p>
          <w:p w:rsidRPr="004B15A4" w:rsidR="00B76938" w:rsidP="0883C2B6" w:rsidRDefault="00B76938" w14:paraId="77D0AF98" w14:textId="24B13287">
            <w:pPr>
              <w:rPr>
                <w:rFonts w:eastAsia="SimSun"/>
              </w:rPr>
            </w:pPr>
            <w:r w:rsidRPr="0883C2B6" w:rsidR="0883C2B6">
              <w:rPr>
                <w:rFonts w:eastAsia="SimSun"/>
              </w:rPr>
              <w:t xml:space="preserve">4.  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1BED41F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78099D2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23DE4F3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2290A78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2276A2C8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Mar/>
            <w:vAlign w:val="center"/>
          </w:tcPr>
          <w:p w:rsidRPr="004B15A4" w:rsidR="00B76938" w:rsidP="00CA1FAA" w:rsidRDefault="00B76938" w14:paraId="3C4F9EDC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Mar/>
            <w:vAlign w:val="center"/>
          </w:tcPr>
          <w:p w:rsidRPr="004B15A4" w:rsidR="00B76938" w:rsidP="00CA1FAA" w:rsidRDefault="00B76938" w14:paraId="558E2D58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B76938" w:rsidTr="0883C2B6" w14:paraId="12F84FF0" w14:textId="77777777">
        <w:trPr>
          <w:trHeight w:val="710"/>
        </w:trPr>
        <w:tc>
          <w:tcPr>
            <w:tcW w:w="4131" w:type="dxa"/>
            <w:tcMar/>
          </w:tcPr>
          <w:p w:rsidRPr="004B15A4" w:rsidR="00B76938" w:rsidP="00CA1FAA" w:rsidRDefault="00B76938" w14:paraId="0AEACD2E" w14:textId="77777777">
            <w:pPr>
              <w:tabs>
                <w:tab w:val="left" w:pos="425"/>
              </w:tabs>
              <w:rPr>
                <w:rFonts w:eastAsia="SimSun"/>
                <w:szCs w:val="22"/>
              </w:rPr>
            </w:pPr>
          </w:p>
          <w:p w:rsidRPr="004B15A4" w:rsidR="00B76938" w:rsidP="00CA1FAA" w:rsidRDefault="00B76938" w14:paraId="6CCE1E39" w14:textId="7E20963A">
            <w:pPr>
              <w:tabs>
                <w:tab w:val="left" w:pos="425"/>
              </w:tabs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 xml:space="preserve">5.  </w:t>
            </w:r>
            <w:r w:rsidR="000E64B4">
              <w:rPr>
                <w:rFonts w:eastAsia="SimSun"/>
                <w:szCs w:val="22"/>
              </w:rPr>
              <w:t>The puzzle pieces were easy to attach to different surfaces</w:t>
            </w:r>
            <w:r w:rsidRPr="004B15A4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3A6A599B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1CFC748A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1C0F94D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1CCD0918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00E2982B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Mar/>
            <w:vAlign w:val="center"/>
          </w:tcPr>
          <w:p w:rsidRPr="004B15A4" w:rsidR="00B76938" w:rsidP="00CA1FAA" w:rsidRDefault="00B76938" w14:paraId="0FF450D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Mar/>
            <w:vAlign w:val="center"/>
          </w:tcPr>
          <w:p w:rsidRPr="004B15A4" w:rsidR="00B76938" w:rsidP="00CA1FAA" w:rsidRDefault="00B76938" w14:paraId="2ACCEEF7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B76938" w:rsidTr="0883C2B6" w14:paraId="2D5B752A" w14:textId="77777777">
        <w:trPr>
          <w:trHeight w:val="710"/>
        </w:trPr>
        <w:tc>
          <w:tcPr>
            <w:tcW w:w="4131" w:type="dxa"/>
            <w:tcMar/>
          </w:tcPr>
          <w:p w:rsidRPr="004B15A4" w:rsidR="00B76938" w:rsidP="00CA1FAA" w:rsidRDefault="00B76938" w14:paraId="5B1F6FFB" w14:textId="77777777">
            <w:pPr>
              <w:rPr>
                <w:rFonts w:eastAsia="SimSun"/>
                <w:szCs w:val="22"/>
              </w:rPr>
            </w:pPr>
          </w:p>
          <w:p w:rsidRPr="004B15A4" w:rsidR="00B76938" w:rsidP="00CA1FAA" w:rsidRDefault="00B76938" w14:paraId="6017E4CF" w14:textId="2DE684DC">
            <w:pPr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 xml:space="preserve">6.  </w:t>
            </w:r>
            <w:r w:rsidR="00EB6EA4">
              <w:rPr>
                <w:rFonts w:eastAsia="SimSun"/>
                <w:szCs w:val="22"/>
              </w:rPr>
              <w:t>I encountered problems using the device</w:t>
            </w:r>
            <w:r w:rsidRPr="004B15A4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0FB1BBA9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3078E96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29A01327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7D0B921C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3FF13F4C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Mar/>
            <w:vAlign w:val="center"/>
          </w:tcPr>
          <w:p w:rsidRPr="004B15A4" w:rsidR="00B76938" w:rsidP="00CA1FAA" w:rsidRDefault="00B76938" w14:paraId="25161BA8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Mar/>
            <w:vAlign w:val="center"/>
          </w:tcPr>
          <w:p w:rsidRPr="004B15A4" w:rsidR="00B76938" w:rsidP="00CA1FAA" w:rsidRDefault="00B76938" w14:paraId="5C2FB5BA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B76938" w:rsidTr="0883C2B6" w14:paraId="51A7D479" w14:textId="77777777">
        <w:trPr>
          <w:trHeight w:val="710"/>
        </w:trPr>
        <w:tc>
          <w:tcPr>
            <w:tcW w:w="4131" w:type="dxa"/>
            <w:tcMar/>
          </w:tcPr>
          <w:p w:rsidRPr="004B15A4" w:rsidR="00B76938" w:rsidP="00CA1FAA" w:rsidRDefault="00B76938" w14:paraId="28AAA8DF" w14:textId="77777777">
            <w:pPr>
              <w:rPr>
                <w:rFonts w:eastAsia="SimSun"/>
                <w:szCs w:val="22"/>
              </w:rPr>
            </w:pPr>
          </w:p>
          <w:p w:rsidRPr="004B15A4" w:rsidR="00B76938" w:rsidP="00CA1FAA" w:rsidRDefault="00B76938" w14:paraId="361D39F8" w14:textId="6DFEF2C0">
            <w:pPr>
              <w:spacing w:after="120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 xml:space="preserve">7.  </w:t>
            </w:r>
            <w:r w:rsidR="00E106B7">
              <w:rPr>
                <w:rFonts w:eastAsia="SimSun"/>
                <w:szCs w:val="22"/>
              </w:rPr>
              <w:t xml:space="preserve">The device </w:t>
            </w:r>
            <w:r w:rsidR="004B74DF">
              <w:rPr>
                <w:rFonts w:eastAsia="SimSun"/>
                <w:szCs w:val="22"/>
              </w:rPr>
              <w:t xml:space="preserve">responded </w:t>
            </w:r>
            <w:r w:rsidR="00F76BE5">
              <w:rPr>
                <w:rFonts w:eastAsia="SimSun"/>
                <w:szCs w:val="22"/>
              </w:rPr>
              <w:t>to the touch effectively</w:t>
            </w:r>
            <w:r w:rsidRPr="004B15A4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1A45B976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7FE89996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195918C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0A17C1B1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4C6E5667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Mar/>
            <w:vAlign w:val="center"/>
          </w:tcPr>
          <w:p w:rsidRPr="004B15A4" w:rsidR="00B76938" w:rsidP="00CA1FAA" w:rsidRDefault="00B76938" w14:paraId="3FF5829D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Mar/>
            <w:vAlign w:val="center"/>
          </w:tcPr>
          <w:p w:rsidRPr="004B15A4" w:rsidR="00B76938" w:rsidP="00CA1FAA" w:rsidRDefault="00B76938" w14:paraId="48A088AB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B76938" w:rsidTr="0883C2B6" w14:paraId="13C24806" w14:textId="77777777">
        <w:trPr>
          <w:trHeight w:val="710"/>
        </w:trPr>
        <w:tc>
          <w:tcPr>
            <w:tcW w:w="4131" w:type="dxa"/>
            <w:tcMar/>
          </w:tcPr>
          <w:p w:rsidRPr="004B15A4" w:rsidR="00B76938" w:rsidP="00CA1FAA" w:rsidRDefault="00B76938" w14:paraId="2E8F0352" w14:textId="77777777">
            <w:pPr>
              <w:rPr>
                <w:rFonts w:eastAsia="SimSun"/>
                <w:szCs w:val="22"/>
              </w:rPr>
            </w:pPr>
          </w:p>
          <w:p w:rsidRPr="004B15A4" w:rsidR="00B76938" w:rsidP="0883C2B6" w:rsidRDefault="00B76938" w14:paraId="3F7F20B4" w14:textId="5628F86A">
            <w:pPr>
              <w:spacing w:after="120"/>
              <w:rPr>
                <w:rFonts w:eastAsia="SimSun"/>
              </w:rPr>
            </w:pPr>
            <w:r w:rsidRPr="0883C2B6" w:rsidR="0883C2B6">
              <w:rPr>
                <w:rFonts w:eastAsia="SimSun"/>
              </w:rPr>
              <w:t xml:space="preserve">8.  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0B1670E9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76F6541D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Mar/>
            <w:vAlign w:val="center"/>
          </w:tcPr>
          <w:p w:rsidRPr="004B15A4" w:rsidR="00B76938" w:rsidP="00CA1FAA" w:rsidRDefault="00B76938" w14:paraId="6305C296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6F06DD9D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Mar/>
            <w:vAlign w:val="center"/>
          </w:tcPr>
          <w:p w:rsidRPr="004B15A4" w:rsidR="00B76938" w:rsidP="00CA1FAA" w:rsidRDefault="00B76938" w14:paraId="7570CA2A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Mar/>
            <w:vAlign w:val="center"/>
          </w:tcPr>
          <w:p w:rsidRPr="004B15A4" w:rsidR="00B76938" w:rsidP="00CA1FAA" w:rsidRDefault="00B76938" w14:paraId="0308B076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Mar/>
            <w:vAlign w:val="center"/>
          </w:tcPr>
          <w:p w:rsidRPr="004B15A4" w:rsidR="00B76938" w:rsidP="00CA1FAA" w:rsidRDefault="00B76938" w14:paraId="7F66547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B76938" w:rsidTr="0883C2B6" w14:paraId="392C9915" w14:textId="77777777">
        <w:trPr>
          <w:trHeight w:val="710"/>
        </w:trPr>
        <w:tc>
          <w:tcPr>
            <w:tcW w:w="4131" w:type="dxa"/>
            <w:tcBorders>
              <w:bottom w:val="single" w:color="auto" w:sz="4" w:space="0"/>
            </w:tcBorders>
            <w:tcMar/>
          </w:tcPr>
          <w:p w:rsidRPr="004B15A4" w:rsidR="00B76938" w:rsidP="00CA1FAA" w:rsidRDefault="00B76938" w14:paraId="1F51D7FD" w14:textId="77777777">
            <w:pPr>
              <w:rPr>
                <w:rFonts w:eastAsia="SimSun"/>
                <w:szCs w:val="22"/>
              </w:rPr>
            </w:pPr>
          </w:p>
          <w:p w:rsidRPr="004B15A4" w:rsidR="00B76938" w:rsidP="00CA1FAA" w:rsidRDefault="00B76938" w14:paraId="21D7B52B" w14:textId="7D25921F">
            <w:pPr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9.</w:t>
            </w:r>
            <w:r w:rsidR="003B7707">
              <w:rPr>
                <w:rFonts w:eastAsia="SimSun"/>
                <w:szCs w:val="22"/>
              </w:rPr>
              <w:t xml:space="preserve"> The</w:t>
            </w:r>
            <w:r w:rsidR="00507393">
              <w:rPr>
                <w:rFonts w:eastAsia="SimSun"/>
                <w:szCs w:val="22"/>
              </w:rPr>
              <w:t xml:space="preserve"> device </w:t>
            </w:r>
            <w:r w:rsidR="00433622">
              <w:rPr>
                <w:rFonts w:eastAsia="SimSun"/>
                <w:szCs w:val="22"/>
              </w:rPr>
              <w:t>felt fragile</w:t>
            </w:r>
            <w:r w:rsidRPr="004B15A4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6B4DE53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265EA04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1738B4F8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75833F65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4723F376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493FD3C1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30AB5D7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B76938" w:rsidTr="0883C2B6" w14:paraId="7C9CF9B5" w14:textId="77777777">
        <w:trPr>
          <w:trHeight w:val="710"/>
        </w:trPr>
        <w:tc>
          <w:tcPr>
            <w:tcW w:w="4131" w:type="dxa"/>
            <w:tcBorders>
              <w:bottom w:val="single" w:color="auto" w:sz="4" w:space="0"/>
            </w:tcBorders>
            <w:tcMar/>
          </w:tcPr>
          <w:p w:rsidRPr="004B15A4" w:rsidR="00B76938" w:rsidP="00CA1FAA" w:rsidRDefault="00B76938" w14:paraId="7EF99D15" w14:textId="77777777">
            <w:pPr>
              <w:rPr>
                <w:rFonts w:eastAsia="SimSun"/>
                <w:szCs w:val="22"/>
              </w:rPr>
            </w:pPr>
          </w:p>
          <w:p w:rsidRPr="004B15A4" w:rsidR="00B76938" w:rsidP="00CA1FAA" w:rsidRDefault="00B76938" w14:paraId="71904897" w14:textId="6D97AE61">
            <w:pPr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10.</w:t>
            </w:r>
            <w:r w:rsidR="009C1E6D">
              <w:rPr>
                <w:rFonts w:eastAsia="SimSun"/>
                <w:szCs w:val="22"/>
              </w:rPr>
              <w:t xml:space="preserve">The device was </w:t>
            </w:r>
            <w:r w:rsidR="008D0D7C">
              <w:rPr>
                <w:rFonts w:eastAsia="SimSun"/>
                <w:szCs w:val="22"/>
              </w:rPr>
              <w:t>manufactured with a suitable material</w:t>
            </w:r>
            <w:r w:rsidRPr="004B15A4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473DC92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2859F5F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1E3EE68B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6E1F3118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3DAB545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70CE5ECC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Borders>
              <w:bottom w:val="single" w:color="auto" w:sz="4" w:space="0"/>
            </w:tcBorders>
            <w:tcMar/>
            <w:vAlign w:val="center"/>
          </w:tcPr>
          <w:p w:rsidRPr="004B15A4" w:rsidR="00B76938" w:rsidP="00CA1FAA" w:rsidRDefault="00B76938" w14:paraId="38179AD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</w:tbl>
    <w:p w:rsidRPr="004B15A4" w:rsidR="00B76938" w:rsidP="00B76938" w:rsidRDefault="00B76938" w14:paraId="2D248466" w14:textId="77777777">
      <w:pPr>
        <w:ind w:left="720"/>
        <w:rPr>
          <w:rFonts w:eastAsia="SimSun"/>
          <w:b/>
          <w:iCs/>
          <w:szCs w:val="22"/>
        </w:rPr>
      </w:pPr>
    </w:p>
    <w:p w:rsidRPr="004B15A4" w:rsidR="00B76938" w:rsidP="00B76938" w:rsidRDefault="00B76938" w14:paraId="6CF80967" w14:textId="77777777">
      <w:pPr>
        <w:ind w:left="720"/>
        <w:rPr>
          <w:rFonts w:eastAsia="SimSun"/>
          <w:b/>
          <w:iCs/>
          <w:sz w:val="24"/>
          <w:szCs w:val="24"/>
        </w:rPr>
      </w:pPr>
    </w:p>
    <w:p w:rsidRPr="004B15A4" w:rsidR="00B76938" w:rsidP="00B76938" w:rsidRDefault="00B76938" w14:paraId="028DB825" w14:textId="77777777">
      <w:pPr>
        <w:ind w:left="720"/>
        <w:rPr>
          <w:rFonts w:eastAsia="SimSun"/>
          <w:iCs/>
          <w:sz w:val="24"/>
          <w:szCs w:val="24"/>
        </w:rPr>
      </w:pPr>
    </w:p>
    <w:p w:rsidR="00E4248D" w:rsidRDefault="008D0D7C" w14:paraId="45AA0A02" w14:textId="07831FEF">
      <w:r>
        <w:t>11. How would you improve the design of the device?</w:t>
      </w:r>
    </w:p>
    <w:p w:rsidR="008D0D7C" w:rsidRDefault="008D0D7C" w14:paraId="4C6CC20E" w14:textId="5BA55BC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0D7C" w:rsidRDefault="008D0D7C" w14:paraId="71BFFCD5" w14:textId="318E4C5A"/>
    <w:p w:rsidR="008D0D7C" w:rsidP="008D0D7C" w:rsidRDefault="008D0D7C" w14:paraId="3B13F468" w14:textId="480A1C2B">
      <w:r>
        <w:t xml:space="preserve">12. </w:t>
      </w:r>
      <w:r w:rsidR="0064171C">
        <w:t xml:space="preserve">What was good about the design of the </w:t>
      </w:r>
      <w:r w:rsidR="0063564B">
        <w:t>device?</w:t>
      </w:r>
    </w:p>
    <w:p w:rsidR="00905260" w:rsidP="008D0D7C" w:rsidRDefault="0063564B" w14:paraId="46E7834C" w14:textId="0B8399D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pPr w:leftFromText="180" w:rightFromText="180" w:vertAnchor="text" w:horzAnchor="margin" w:tblpXSpec="center" w:tblpY="910"/>
        <w:tblW w:w="10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31"/>
        <w:gridCol w:w="875"/>
        <w:gridCol w:w="875"/>
        <w:gridCol w:w="875"/>
        <w:gridCol w:w="871"/>
        <w:gridCol w:w="871"/>
        <w:gridCol w:w="860"/>
        <w:gridCol w:w="877"/>
      </w:tblGrid>
      <w:tr w:rsidRPr="004B15A4" w:rsidR="00905260" w:rsidTr="002C7090" w14:paraId="506A8A8E" w14:textId="77777777">
        <w:trPr>
          <w:cantSplit/>
          <w:trHeight w:val="944"/>
        </w:trPr>
        <w:tc>
          <w:tcPr>
            <w:tcW w:w="4131" w:type="dxa"/>
            <w:tcBorders>
              <w:right w:val="single" w:color="auto" w:sz="4" w:space="0"/>
            </w:tcBorders>
          </w:tcPr>
          <w:p w:rsidRPr="004B15A4" w:rsidR="00905260" w:rsidP="002C7090" w:rsidRDefault="00905260" w14:paraId="3695A83E" w14:textId="77777777">
            <w:pPr>
              <w:rPr>
                <w:rFonts w:eastAsia="SimSun"/>
                <w:szCs w:val="22"/>
              </w:rPr>
            </w:pPr>
          </w:p>
        </w:tc>
        <w:tc>
          <w:tcPr>
            <w:tcW w:w="17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Pr="004B15A4" w:rsidR="00905260" w:rsidP="002C7090" w:rsidRDefault="00905260" w14:paraId="26641656" w14:textId="77777777">
            <w:pPr>
              <w:tabs>
                <w:tab w:val="center" w:pos="342"/>
                <w:tab w:val="center" w:pos="4153"/>
                <w:tab w:val="center" w:pos="5440"/>
                <w:tab w:val="right" w:pos="8306"/>
              </w:tabs>
              <w:spacing w:before="240"/>
              <w:rPr>
                <w:rFonts w:eastAsia="SimSun"/>
                <w:b/>
                <w:bCs/>
                <w:szCs w:val="22"/>
              </w:rPr>
            </w:pPr>
            <w:r w:rsidRPr="004B15A4">
              <w:rPr>
                <w:rFonts w:eastAsia="SimSun"/>
                <w:b/>
                <w:bCs/>
                <w:szCs w:val="22"/>
              </w:rPr>
              <w:t>Strongly</w:t>
            </w:r>
          </w:p>
          <w:p w:rsidRPr="004B15A4" w:rsidR="00905260" w:rsidP="002C7090" w:rsidRDefault="00905260" w14:paraId="68B9A37A" w14:textId="77777777">
            <w:pPr>
              <w:tabs>
                <w:tab w:val="center" w:pos="342"/>
                <w:tab w:val="center" w:pos="4153"/>
                <w:tab w:val="center" w:pos="5440"/>
                <w:tab w:val="right" w:pos="8306"/>
              </w:tabs>
              <w:rPr>
                <w:rFonts w:eastAsia="SimSun"/>
                <w:b/>
                <w:bCs/>
                <w:szCs w:val="22"/>
              </w:rPr>
            </w:pPr>
            <w:r w:rsidRPr="004B15A4">
              <w:rPr>
                <w:rFonts w:eastAsia="SimSun"/>
                <w:b/>
                <w:bCs/>
                <w:szCs w:val="22"/>
              </w:rPr>
              <w:t>Disagree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4B15A4" w:rsidR="00905260" w:rsidP="002C7090" w:rsidRDefault="00905260" w14:paraId="34C16F0A" w14:textId="77777777">
            <w:pPr>
              <w:rPr>
                <w:rFonts w:eastAsia="SimSun"/>
                <w:b/>
                <w:bCs/>
                <w:szCs w:val="22"/>
              </w:rPr>
            </w:pPr>
          </w:p>
        </w:tc>
        <w:tc>
          <w:tcPr>
            <w:tcW w:w="8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4B15A4" w:rsidR="00905260" w:rsidP="002C7090" w:rsidRDefault="00905260" w14:paraId="7BCDA5CD" w14:textId="77777777">
            <w:pPr>
              <w:rPr>
                <w:rFonts w:eastAsia="SimSun"/>
                <w:b/>
                <w:bCs/>
                <w:szCs w:val="22"/>
              </w:rPr>
            </w:pPr>
          </w:p>
        </w:tc>
        <w:tc>
          <w:tcPr>
            <w:tcW w:w="8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4B15A4" w:rsidR="00905260" w:rsidP="002C7090" w:rsidRDefault="00905260" w14:paraId="1B5E9B24" w14:textId="77777777">
            <w:pPr>
              <w:rPr>
                <w:rFonts w:eastAsia="SimSun"/>
                <w:b/>
                <w:bCs/>
                <w:szCs w:val="22"/>
              </w:rPr>
            </w:pPr>
          </w:p>
        </w:tc>
        <w:tc>
          <w:tcPr>
            <w:tcW w:w="173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4B15A4" w:rsidR="00905260" w:rsidP="002C7090" w:rsidRDefault="00905260" w14:paraId="17727CB0" w14:textId="77777777">
            <w:pPr>
              <w:jc w:val="right"/>
              <w:rPr>
                <w:rFonts w:eastAsia="SimSun"/>
                <w:b/>
                <w:bCs/>
                <w:szCs w:val="22"/>
              </w:rPr>
            </w:pPr>
          </w:p>
          <w:p w:rsidRPr="004B15A4" w:rsidR="00905260" w:rsidP="002C7090" w:rsidRDefault="00905260" w14:paraId="1E261FCA" w14:textId="77777777">
            <w:pPr>
              <w:jc w:val="right"/>
              <w:rPr>
                <w:rFonts w:eastAsia="SimSun"/>
                <w:b/>
                <w:bCs/>
                <w:szCs w:val="22"/>
              </w:rPr>
            </w:pPr>
            <w:r w:rsidRPr="004B15A4">
              <w:rPr>
                <w:rFonts w:eastAsia="SimSun"/>
                <w:b/>
                <w:bCs/>
                <w:szCs w:val="22"/>
              </w:rPr>
              <w:t>Strongly</w:t>
            </w:r>
          </w:p>
          <w:p w:rsidRPr="004B15A4" w:rsidR="00905260" w:rsidP="002C7090" w:rsidRDefault="00905260" w14:paraId="379E5689" w14:textId="77777777">
            <w:pPr>
              <w:jc w:val="right"/>
              <w:rPr>
                <w:rFonts w:eastAsia="SimSun"/>
                <w:b/>
                <w:bCs/>
                <w:szCs w:val="22"/>
              </w:rPr>
            </w:pPr>
            <w:r w:rsidRPr="004B15A4">
              <w:rPr>
                <w:rFonts w:eastAsia="SimSun"/>
                <w:b/>
                <w:bCs/>
                <w:szCs w:val="22"/>
              </w:rPr>
              <w:t>Agree</w:t>
            </w:r>
          </w:p>
        </w:tc>
      </w:tr>
      <w:tr w:rsidRPr="004B15A4" w:rsidR="00905260" w:rsidTr="002C7090" w14:paraId="5FEFA8E8" w14:textId="77777777">
        <w:trPr>
          <w:trHeight w:val="854"/>
        </w:trPr>
        <w:tc>
          <w:tcPr>
            <w:tcW w:w="4131" w:type="dxa"/>
          </w:tcPr>
          <w:p w:rsidRPr="004B15A4" w:rsidR="00905260" w:rsidP="002C7090" w:rsidRDefault="00905260" w14:paraId="225239B0" w14:textId="77777777">
            <w:pPr>
              <w:rPr>
                <w:rFonts w:eastAsia="SimSun"/>
                <w:szCs w:val="22"/>
              </w:rPr>
            </w:pPr>
          </w:p>
          <w:p w:rsidRPr="004B15A4" w:rsidR="00905260" w:rsidP="002C7090" w:rsidRDefault="000F618B" w14:paraId="477BCF15" w14:textId="63227443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13</w:t>
            </w:r>
            <w:r w:rsidRPr="004B15A4" w:rsidR="00905260">
              <w:rPr>
                <w:rFonts w:eastAsia="SimSun"/>
                <w:szCs w:val="22"/>
              </w:rPr>
              <w:t xml:space="preserve">.  </w:t>
            </w:r>
            <w:r w:rsidR="00905260">
              <w:rPr>
                <w:rFonts w:eastAsia="SimSun"/>
                <w:szCs w:val="22"/>
              </w:rPr>
              <w:t xml:space="preserve">The </w:t>
            </w:r>
            <w:r w:rsidR="003D1B3C">
              <w:rPr>
                <w:rFonts w:eastAsia="SimSun"/>
                <w:szCs w:val="22"/>
              </w:rPr>
              <w:t>game was enjoyable.</w:t>
            </w:r>
          </w:p>
        </w:tc>
        <w:tc>
          <w:tcPr>
            <w:tcW w:w="875" w:type="dxa"/>
            <w:tcBorders>
              <w:top w:val="single" w:color="auto" w:sz="4" w:space="0"/>
            </w:tcBorders>
            <w:vAlign w:val="center"/>
          </w:tcPr>
          <w:p w:rsidRPr="004B15A4" w:rsidR="00905260" w:rsidP="002C7090" w:rsidRDefault="00905260" w14:paraId="73C430AB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Borders>
              <w:top w:val="single" w:color="auto" w:sz="4" w:space="0"/>
            </w:tcBorders>
            <w:vAlign w:val="center"/>
          </w:tcPr>
          <w:p w:rsidRPr="004B15A4" w:rsidR="00905260" w:rsidP="002C7090" w:rsidRDefault="00905260" w14:paraId="488BFA5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Borders>
              <w:top w:val="single" w:color="auto" w:sz="4" w:space="0"/>
            </w:tcBorders>
            <w:vAlign w:val="center"/>
          </w:tcPr>
          <w:p w:rsidRPr="004B15A4" w:rsidR="00905260" w:rsidP="002C7090" w:rsidRDefault="00905260" w14:paraId="3D10D7D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Borders>
              <w:top w:val="single" w:color="auto" w:sz="4" w:space="0"/>
            </w:tcBorders>
            <w:vAlign w:val="center"/>
          </w:tcPr>
          <w:p w:rsidRPr="004B15A4" w:rsidR="00905260" w:rsidP="002C7090" w:rsidRDefault="00905260" w14:paraId="4A3632D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Borders>
              <w:top w:val="single" w:color="auto" w:sz="4" w:space="0"/>
            </w:tcBorders>
            <w:vAlign w:val="center"/>
          </w:tcPr>
          <w:p w:rsidRPr="004B15A4" w:rsidR="00905260" w:rsidP="002C7090" w:rsidRDefault="00905260" w14:paraId="1C486D98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Borders>
              <w:top w:val="single" w:color="auto" w:sz="4" w:space="0"/>
            </w:tcBorders>
            <w:vAlign w:val="center"/>
          </w:tcPr>
          <w:p w:rsidRPr="004B15A4" w:rsidR="00905260" w:rsidP="002C7090" w:rsidRDefault="00905260" w14:paraId="21A128C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Borders>
              <w:top w:val="single" w:color="auto" w:sz="4" w:space="0"/>
            </w:tcBorders>
            <w:vAlign w:val="center"/>
          </w:tcPr>
          <w:p w:rsidRPr="004B15A4" w:rsidR="00905260" w:rsidP="002C7090" w:rsidRDefault="00905260" w14:paraId="3EA520F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905260" w:rsidTr="002C7090" w14:paraId="36288B81" w14:textId="77777777">
        <w:trPr>
          <w:trHeight w:val="710"/>
        </w:trPr>
        <w:tc>
          <w:tcPr>
            <w:tcW w:w="4131" w:type="dxa"/>
          </w:tcPr>
          <w:p w:rsidRPr="004B15A4" w:rsidR="00905260" w:rsidP="002C7090" w:rsidRDefault="00905260" w14:paraId="082FB70F" w14:textId="77777777">
            <w:pPr>
              <w:rPr>
                <w:rFonts w:eastAsia="SimSun"/>
                <w:szCs w:val="22"/>
              </w:rPr>
            </w:pPr>
          </w:p>
          <w:p w:rsidRPr="004B15A4" w:rsidR="00905260" w:rsidP="002C7090" w:rsidRDefault="000F618B" w14:paraId="298E67B5" w14:textId="74BAF834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14</w:t>
            </w:r>
            <w:r w:rsidRPr="004B15A4" w:rsidR="00905260">
              <w:rPr>
                <w:rFonts w:eastAsia="SimSun"/>
                <w:szCs w:val="22"/>
              </w:rPr>
              <w:t xml:space="preserve">.  </w:t>
            </w:r>
            <w:r w:rsidR="003D1B3C">
              <w:rPr>
                <w:rFonts w:eastAsia="SimSun"/>
                <w:szCs w:val="22"/>
              </w:rPr>
              <w:t>The game required a high degree of concentration.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572D5981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01CF8009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106F8867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21D0949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59E02B2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905260" w:rsidP="002C7090" w:rsidRDefault="00905260" w14:paraId="07E57FD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905260" w:rsidP="002C7090" w:rsidRDefault="00905260" w14:paraId="0A6740AB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905260" w:rsidTr="002C7090" w14:paraId="2024419D" w14:textId="77777777">
        <w:trPr>
          <w:trHeight w:val="710"/>
        </w:trPr>
        <w:tc>
          <w:tcPr>
            <w:tcW w:w="4131" w:type="dxa"/>
          </w:tcPr>
          <w:p w:rsidRPr="004B15A4" w:rsidR="00905260" w:rsidP="002C7090" w:rsidRDefault="00905260" w14:paraId="4C7CB438" w14:textId="77777777">
            <w:pPr>
              <w:rPr>
                <w:rFonts w:eastAsia="SimSun"/>
                <w:szCs w:val="22"/>
              </w:rPr>
            </w:pPr>
          </w:p>
          <w:p w:rsidRPr="004B15A4" w:rsidR="00905260" w:rsidP="002C7090" w:rsidRDefault="000F618B" w14:paraId="671AB8CF" w14:textId="06BDD7FA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15</w:t>
            </w:r>
            <w:r w:rsidRPr="004B15A4" w:rsidR="00905260">
              <w:rPr>
                <w:rFonts w:eastAsia="SimSun"/>
                <w:szCs w:val="22"/>
              </w:rPr>
              <w:t xml:space="preserve">.  </w:t>
            </w:r>
            <w:r w:rsidR="003D1B3C">
              <w:rPr>
                <w:rFonts w:eastAsia="SimSun"/>
                <w:szCs w:val="22"/>
              </w:rPr>
              <w:t xml:space="preserve">I was </w:t>
            </w:r>
            <w:r w:rsidR="00AA42E3">
              <w:rPr>
                <w:rFonts w:eastAsia="SimSun"/>
                <w:szCs w:val="22"/>
              </w:rPr>
              <w:t>less</w:t>
            </w:r>
            <w:r w:rsidR="003D1B3C">
              <w:rPr>
                <w:rFonts w:eastAsia="SimSun"/>
                <w:szCs w:val="22"/>
              </w:rPr>
              <w:t xml:space="preserve"> aware of my surroundings while playing the game</w:t>
            </w:r>
            <w:r w:rsidR="00E41575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0730CFB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769C81C1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6D2ABBC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1B71B1A8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73B94C1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905260" w:rsidP="002C7090" w:rsidRDefault="00905260" w14:paraId="26A8712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905260" w:rsidP="002C7090" w:rsidRDefault="00905260" w14:paraId="2709057D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905260" w:rsidTr="002C7090" w14:paraId="2D8AF716" w14:textId="77777777">
        <w:trPr>
          <w:trHeight w:val="710"/>
        </w:trPr>
        <w:tc>
          <w:tcPr>
            <w:tcW w:w="4131" w:type="dxa"/>
          </w:tcPr>
          <w:p w:rsidRPr="004B15A4" w:rsidR="00905260" w:rsidP="002C7090" w:rsidRDefault="00905260" w14:paraId="29F5D62A" w14:textId="77777777">
            <w:pPr>
              <w:rPr>
                <w:rFonts w:eastAsia="SimSun"/>
                <w:szCs w:val="22"/>
              </w:rPr>
            </w:pPr>
          </w:p>
          <w:p w:rsidR="00905260" w:rsidP="002C7090" w:rsidRDefault="000F618B" w14:paraId="3B9EEC94" w14:textId="77777777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16</w:t>
            </w:r>
            <w:r w:rsidRPr="004B15A4" w:rsidR="00905260">
              <w:rPr>
                <w:rFonts w:eastAsia="SimSun"/>
                <w:szCs w:val="22"/>
              </w:rPr>
              <w:t xml:space="preserve">.  </w:t>
            </w:r>
            <w:r w:rsidR="006E2851">
              <w:rPr>
                <w:rFonts w:eastAsia="SimSun"/>
                <w:szCs w:val="22"/>
              </w:rPr>
              <w:t>The game was intuitive.</w:t>
            </w:r>
          </w:p>
          <w:p w:rsidRPr="004B15A4" w:rsidR="006E2851" w:rsidP="002C7090" w:rsidRDefault="006E2851" w14:paraId="5725D097" w14:textId="37B526D1">
            <w:pPr>
              <w:rPr>
                <w:rFonts w:eastAsia="SimSun"/>
                <w:szCs w:val="22"/>
              </w:rPr>
            </w:pP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60C007B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41F4258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4E4FD101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6711F8F7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3789014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905260" w:rsidP="002C7090" w:rsidRDefault="00905260" w14:paraId="1E021F8A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905260" w:rsidP="002C7090" w:rsidRDefault="00905260" w14:paraId="5280AD7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905260" w:rsidTr="002C7090" w14:paraId="53AE2D7D" w14:textId="77777777">
        <w:trPr>
          <w:trHeight w:val="710"/>
        </w:trPr>
        <w:tc>
          <w:tcPr>
            <w:tcW w:w="4131" w:type="dxa"/>
          </w:tcPr>
          <w:p w:rsidRPr="004B15A4" w:rsidR="00905260" w:rsidP="002C7090" w:rsidRDefault="00905260" w14:paraId="4735C675" w14:textId="77777777">
            <w:pPr>
              <w:tabs>
                <w:tab w:val="left" w:pos="425"/>
              </w:tabs>
              <w:rPr>
                <w:rFonts w:eastAsia="SimSun"/>
                <w:szCs w:val="22"/>
              </w:rPr>
            </w:pPr>
          </w:p>
          <w:p w:rsidRPr="004B15A4" w:rsidR="00905260" w:rsidP="002C7090" w:rsidRDefault="000F618B" w14:paraId="750B4A92" w14:textId="1ADDAF30">
            <w:pPr>
              <w:tabs>
                <w:tab w:val="left" w:pos="425"/>
              </w:tabs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17</w:t>
            </w:r>
            <w:r w:rsidRPr="004B15A4" w:rsidR="00905260">
              <w:rPr>
                <w:rFonts w:eastAsia="SimSun"/>
                <w:szCs w:val="22"/>
              </w:rPr>
              <w:t xml:space="preserve">.  </w:t>
            </w:r>
            <w:r w:rsidR="00905260">
              <w:rPr>
                <w:rFonts w:eastAsia="SimSun"/>
                <w:szCs w:val="22"/>
              </w:rPr>
              <w:t xml:space="preserve">The </w:t>
            </w:r>
            <w:r w:rsidR="006E2851">
              <w:rPr>
                <w:rFonts w:eastAsia="SimSun"/>
                <w:szCs w:val="22"/>
              </w:rPr>
              <w:t>game was</w:t>
            </w:r>
            <w:r w:rsidR="00B17683">
              <w:rPr>
                <w:rFonts w:eastAsia="SimSun"/>
                <w:szCs w:val="22"/>
              </w:rPr>
              <w:t xml:space="preserve"> challenging.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4D38BB99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1481C077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50C14D9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22C9F106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383026E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905260" w:rsidP="002C7090" w:rsidRDefault="00905260" w14:paraId="2A506C51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905260" w:rsidP="002C7090" w:rsidRDefault="00905260" w14:paraId="6A582C7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905260" w:rsidTr="002C7090" w14:paraId="58BCD3F1" w14:textId="77777777">
        <w:trPr>
          <w:trHeight w:val="710"/>
        </w:trPr>
        <w:tc>
          <w:tcPr>
            <w:tcW w:w="4131" w:type="dxa"/>
          </w:tcPr>
          <w:p w:rsidRPr="004B15A4" w:rsidR="00905260" w:rsidP="002C7090" w:rsidRDefault="00905260" w14:paraId="5C13FBF6" w14:textId="77777777">
            <w:pPr>
              <w:rPr>
                <w:rFonts w:eastAsia="SimSun"/>
                <w:szCs w:val="22"/>
              </w:rPr>
            </w:pPr>
          </w:p>
          <w:p w:rsidRPr="004B15A4" w:rsidR="00905260" w:rsidP="002C7090" w:rsidRDefault="000F618B" w14:paraId="05B5E742" w14:textId="3585BE92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18</w:t>
            </w:r>
            <w:r w:rsidRPr="004B15A4" w:rsidR="00905260">
              <w:rPr>
                <w:rFonts w:eastAsia="SimSun"/>
                <w:szCs w:val="22"/>
              </w:rPr>
              <w:t xml:space="preserve">.  </w:t>
            </w:r>
            <w:r w:rsidR="00B45005">
              <w:rPr>
                <w:rFonts w:eastAsia="SimSun"/>
                <w:szCs w:val="22"/>
              </w:rPr>
              <w:t>I feel like my co-ordination would improve if I used the game regularly</w:t>
            </w:r>
            <w:r w:rsidR="008B66D5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2E758F1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6F0037F4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766F8579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2F605A49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1E746894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905260" w:rsidP="002C7090" w:rsidRDefault="00905260" w14:paraId="72DCC93C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905260" w:rsidP="002C7090" w:rsidRDefault="00905260" w14:paraId="1B20E9FA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905260" w:rsidTr="002C7090" w14:paraId="62690363" w14:textId="77777777">
        <w:trPr>
          <w:trHeight w:val="710"/>
        </w:trPr>
        <w:tc>
          <w:tcPr>
            <w:tcW w:w="4131" w:type="dxa"/>
          </w:tcPr>
          <w:p w:rsidRPr="004B15A4" w:rsidR="00905260" w:rsidP="002C7090" w:rsidRDefault="00905260" w14:paraId="5F1BA043" w14:textId="77777777">
            <w:pPr>
              <w:rPr>
                <w:rFonts w:eastAsia="SimSun"/>
                <w:szCs w:val="22"/>
              </w:rPr>
            </w:pPr>
          </w:p>
          <w:p w:rsidRPr="004B15A4" w:rsidR="00905260" w:rsidP="002C7090" w:rsidRDefault="000F618B" w14:paraId="41E010C4" w14:textId="7488C350">
            <w:pPr>
              <w:spacing w:after="120"/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19</w:t>
            </w:r>
            <w:r w:rsidRPr="004B15A4" w:rsidR="00905260">
              <w:rPr>
                <w:rFonts w:eastAsia="SimSun"/>
                <w:szCs w:val="22"/>
              </w:rPr>
              <w:t xml:space="preserve">.  </w:t>
            </w:r>
            <w:r w:rsidR="00200D33">
              <w:rPr>
                <w:rFonts w:eastAsia="SimSun"/>
                <w:szCs w:val="22"/>
              </w:rPr>
              <w:t xml:space="preserve">I </w:t>
            </w:r>
            <w:r w:rsidR="00E71DEE">
              <w:rPr>
                <w:rFonts w:eastAsia="SimSun"/>
                <w:szCs w:val="22"/>
              </w:rPr>
              <w:t>felt active while playing the game.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4BF014A8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5455489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66CFE29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5033903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653183D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905260" w:rsidP="002C7090" w:rsidRDefault="00905260" w14:paraId="379CEAB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905260" w:rsidP="002C7090" w:rsidRDefault="00905260" w14:paraId="19E4324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905260" w:rsidTr="002C7090" w14:paraId="6BF3CBA1" w14:textId="77777777">
        <w:trPr>
          <w:trHeight w:val="710"/>
        </w:trPr>
        <w:tc>
          <w:tcPr>
            <w:tcW w:w="4131" w:type="dxa"/>
          </w:tcPr>
          <w:p w:rsidRPr="004B15A4" w:rsidR="00905260" w:rsidP="002C7090" w:rsidRDefault="00905260" w14:paraId="71B3DF01" w14:textId="77777777">
            <w:pPr>
              <w:rPr>
                <w:rFonts w:eastAsia="SimSun"/>
                <w:szCs w:val="22"/>
              </w:rPr>
            </w:pPr>
          </w:p>
          <w:p w:rsidRPr="004B15A4" w:rsidR="00905260" w:rsidP="002C7090" w:rsidRDefault="000F618B" w14:paraId="1C7F14BD" w14:textId="2EAB516F">
            <w:pPr>
              <w:spacing w:after="120"/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20</w:t>
            </w:r>
            <w:r w:rsidRPr="004B15A4" w:rsidR="00905260">
              <w:rPr>
                <w:rFonts w:eastAsia="SimSun"/>
                <w:szCs w:val="22"/>
              </w:rPr>
              <w:t xml:space="preserve">.  </w:t>
            </w:r>
            <w:r w:rsidR="003F79F2">
              <w:rPr>
                <w:rFonts w:eastAsia="SimSun"/>
                <w:szCs w:val="22"/>
              </w:rPr>
              <w:t>The game was boring.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524B556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2F171EFD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905260" w:rsidP="002C7090" w:rsidRDefault="00905260" w14:paraId="250CA4F5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712104B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905260" w:rsidP="002C7090" w:rsidRDefault="00905260" w14:paraId="1ABE1BA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905260" w:rsidP="002C7090" w:rsidRDefault="00905260" w14:paraId="0A367F74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905260" w:rsidP="002C7090" w:rsidRDefault="00905260" w14:paraId="67C42CB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905260" w:rsidTr="002C7090" w14:paraId="3A5BD5C1" w14:textId="77777777">
        <w:trPr>
          <w:trHeight w:val="710"/>
        </w:trPr>
        <w:tc>
          <w:tcPr>
            <w:tcW w:w="4131" w:type="dxa"/>
            <w:tcBorders>
              <w:bottom w:val="single" w:color="auto" w:sz="4" w:space="0"/>
            </w:tcBorders>
          </w:tcPr>
          <w:p w:rsidRPr="004B15A4" w:rsidR="00905260" w:rsidP="002C7090" w:rsidRDefault="00905260" w14:paraId="02D7E251" w14:textId="77777777">
            <w:pPr>
              <w:rPr>
                <w:rFonts w:eastAsia="SimSun"/>
                <w:szCs w:val="22"/>
              </w:rPr>
            </w:pPr>
          </w:p>
          <w:p w:rsidRPr="004B15A4" w:rsidR="00905260" w:rsidP="002C7090" w:rsidRDefault="000F618B" w14:paraId="2F11F699" w14:textId="5A059ED2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21</w:t>
            </w:r>
            <w:r w:rsidRPr="004B15A4" w:rsidR="00905260">
              <w:rPr>
                <w:rFonts w:eastAsia="SimSun"/>
                <w:szCs w:val="22"/>
              </w:rPr>
              <w:t>.</w:t>
            </w:r>
            <w:r w:rsidR="00905260">
              <w:rPr>
                <w:rFonts w:eastAsia="SimSun"/>
                <w:szCs w:val="22"/>
              </w:rPr>
              <w:t xml:space="preserve"> </w:t>
            </w:r>
            <w:r w:rsidR="00E71DEE">
              <w:rPr>
                <w:rFonts w:eastAsia="SimSun"/>
                <w:szCs w:val="22"/>
              </w:rPr>
              <w:t>I want to play the game again</w:t>
            </w:r>
            <w:r w:rsidRPr="004B15A4" w:rsidR="00905260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5F2E15C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0605C3F1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263AAFD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3477D8C4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74C3A9F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115D90D4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4D89CBCA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905260" w:rsidTr="002C7090" w14:paraId="636F4185" w14:textId="77777777">
        <w:trPr>
          <w:trHeight w:val="710"/>
        </w:trPr>
        <w:tc>
          <w:tcPr>
            <w:tcW w:w="4131" w:type="dxa"/>
            <w:tcBorders>
              <w:bottom w:val="single" w:color="auto" w:sz="4" w:space="0"/>
            </w:tcBorders>
          </w:tcPr>
          <w:p w:rsidRPr="004B15A4" w:rsidR="00905260" w:rsidP="002C7090" w:rsidRDefault="00905260" w14:paraId="702430FD" w14:textId="77777777">
            <w:pPr>
              <w:rPr>
                <w:rFonts w:eastAsia="SimSun"/>
                <w:szCs w:val="22"/>
              </w:rPr>
            </w:pPr>
          </w:p>
          <w:p w:rsidRPr="004B15A4" w:rsidR="00905260" w:rsidP="002C7090" w:rsidRDefault="000F618B" w14:paraId="37785EFC" w14:textId="4772D161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22</w:t>
            </w:r>
            <w:r w:rsidR="00AA42E3">
              <w:rPr>
                <w:rFonts w:eastAsia="SimSun"/>
                <w:szCs w:val="22"/>
              </w:rPr>
              <w:t xml:space="preserve"> I felt distracted while playing the game</w:t>
            </w:r>
            <w:r w:rsidRPr="004B15A4" w:rsidR="00905260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1FE0B3C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0A5E998A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6A350358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0ECE3A5D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18A1AAC6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0D212F1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Borders>
              <w:bottom w:val="single" w:color="auto" w:sz="4" w:space="0"/>
            </w:tcBorders>
            <w:vAlign w:val="center"/>
          </w:tcPr>
          <w:p w:rsidRPr="004B15A4" w:rsidR="00905260" w:rsidP="002C7090" w:rsidRDefault="00905260" w14:paraId="4D196CC9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</w:tbl>
    <w:p w:rsidRPr="000D433A" w:rsidR="00F700B3" w:rsidP="00F700B3" w:rsidRDefault="00F700B3" w14:paraId="394E7A5E" w14:textId="171000A7">
      <w:pPr>
        <w:rPr>
          <w:rFonts w:eastAsia="SimSun"/>
          <w:b/>
          <w:iCs/>
          <w:szCs w:val="22"/>
        </w:rPr>
      </w:pPr>
      <w:r>
        <w:rPr>
          <w:rFonts w:eastAsia="SimSun"/>
          <w:b/>
          <w:iCs/>
          <w:szCs w:val="22"/>
        </w:rPr>
        <w:t xml:space="preserve">SECTION  </w:t>
      </w:r>
      <w:r w:rsidR="00AA42E3">
        <w:rPr>
          <w:rFonts w:eastAsia="SimSun"/>
          <w:b/>
          <w:iCs/>
          <w:szCs w:val="22"/>
        </w:rPr>
        <w:t xml:space="preserve">2 </w:t>
      </w:r>
      <w:r w:rsidRPr="00221E93">
        <w:rPr>
          <w:rFonts w:eastAsia="SimSun"/>
          <w:b/>
          <w:iCs/>
          <w:szCs w:val="22"/>
        </w:rPr>
        <w:t>INSTRUCTIONS:</w:t>
      </w:r>
      <w:r>
        <w:rPr>
          <w:rFonts w:eastAsia="SimSun"/>
          <w:iCs/>
          <w:szCs w:val="22"/>
        </w:rPr>
        <w:t xml:space="preserve"> </w:t>
      </w:r>
      <w:r w:rsidRPr="000D433A">
        <w:rPr>
          <w:rFonts w:eastAsia="SimSun"/>
          <w:iCs/>
          <w:szCs w:val="22"/>
        </w:rPr>
        <w:t>After reading each statement carefully, rate the degree to which the statement describe</w:t>
      </w:r>
      <w:r>
        <w:rPr>
          <w:rFonts w:eastAsia="SimSun"/>
          <w:iCs/>
          <w:szCs w:val="22"/>
        </w:rPr>
        <w:t xml:space="preserve">s you experience of using </w:t>
      </w:r>
      <w:proofErr w:type="spellStart"/>
      <w:r>
        <w:rPr>
          <w:rFonts w:eastAsia="SimSun"/>
          <w:iCs/>
          <w:szCs w:val="22"/>
        </w:rPr>
        <w:t>PuzzleLink</w:t>
      </w:r>
      <w:proofErr w:type="spellEnd"/>
      <w:r>
        <w:rPr>
          <w:rFonts w:eastAsia="SimSun"/>
          <w:iCs/>
          <w:szCs w:val="22"/>
        </w:rPr>
        <w:t xml:space="preserve"> when the jigsaw pieces </w:t>
      </w:r>
      <w:r w:rsidRPr="0005437C">
        <w:rPr>
          <w:rFonts w:eastAsia="SimSun"/>
          <w:b/>
          <w:bCs/>
          <w:iCs/>
          <w:szCs w:val="22"/>
          <w:u w:val="single"/>
        </w:rPr>
        <w:t xml:space="preserve">were </w:t>
      </w:r>
      <w:proofErr w:type="gramStart"/>
      <w:r w:rsidRPr="0005437C" w:rsidR="009626BD">
        <w:rPr>
          <w:rFonts w:eastAsia="SimSun"/>
          <w:b/>
          <w:bCs/>
          <w:iCs/>
          <w:szCs w:val="22"/>
          <w:u w:val="single"/>
        </w:rPr>
        <w:t xml:space="preserve">joined </w:t>
      </w:r>
      <w:r w:rsidRPr="0005437C">
        <w:rPr>
          <w:rFonts w:eastAsia="SimSun"/>
          <w:b/>
          <w:bCs/>
          <w:iCs/>
          <w:szCs w:val="22"/>
          <w:u w:val="single"/>
        </w:rPr>
        <w:t>together</w:t>
      </w:r>
      <w:proofErr w:type="gramEnd"/>
      <w:r w:rsidRPr="000D433A">
        <w:rPr>
          <w:rFonts w:eastAsia="SimSun"/>
          <w:b/>
          <w:iCs/>
          <w:szCs w:val="22"/>
        </w:rPr>
        <w:t>.</w:t>
      </w:r>
    </w:p>
    <w:p w:rsidR="002C7090" w:rsidP="00F700B3" w:rsidRDefault="002C7090" w14:paraId="0DCA91C9" w14:textId="29AF4569">
      <w:r>
        <w:t xml:space="preserve"> </w:t>
      </w:r>
    </w:p>
    <w:p w:rsidRPr="00AA42E3" w:rsidR="00AA42E3" w:rsidP="00AA42E3" w:rsidRDefault="00AA42E3" w14:paraId="44069141" w14:textId="4AFF48B9"/>
    <w:p w:rsidRPr="00AA42E3" w:rsidR="00AA42E3" w:rsidP="00AA42E3" w:rsidRDefault="00AA42E3" w14:paraId="3E95C071" w14:textId="120483B9"/>
    <w:p w:rsidR="00AA42E3" w:rsidP="00AA42E3" w:rsidRDefault="00AA42E3" w14:paraId="6B773231" w14:textId="3AB130A2">
      <w:r>
        <w:t>23</w:t>
      </w:r>
      <w:r>
        <w:t xml:space="preserve">. How would you improve the </w:t>
      </w:r>
      <w:r>
        <w:t xml:space="preserve">game when the puzzle pieces are </w:t>
      </w:r>
      <w:proofErr w:type="gramStart"/>
      <w:r>
        <w:t>joined together</w:t>
      </w:r>
      <w:proofErr w:type="gramEnd"/>
      <w:r>
        <w:t>?</w:t>
      </w:r>
    </w:p>
    <w:p w:rsidR="00AA42E3" w:rsidP="00AA42E3" w:rsidRDefault="00AA42E3" w14:paraId="56CD64A1" w14:textId="777777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A42E3" w:rsidP="00AA42E3" w:rsidRDefault="00AA42E3" w14:paraId="209A64CF" w14:textId="77777777"/>
    <w:p w:rsidR="00AA42E3" w:rsidP="00AA42E3" w:rsidRDefault="00AA42E3" w14:paraId="5E1A1763" w14:textId="6690E0C1">
      <w:r>
        <w:t>24</w:t>
      </w:r>
      <w:r>
        <w:t xml:space="preserve">. What was good about the </w:t>
      </w:r>
      <w:r>
        <w:t xml:space="preserve">game when the puzzle pieces were </w:t>
      </w:r>
      <w:proofErr w:type="gramStart"/>
      <w:r>
        <w:t>joined together</w:t>
      </w:r>
      <w:proofErr w:type="gramEnd"/>
      <w:r>
        <w:t>?</w:t>
      </w:r>
    </w:p>
    <w:p w:rsidR="00AA42E3" w:rsidP="00AA42E3" w:rsidRDefault="00AA42E3" w14:paraId="2A002807" w14:textId="777777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AA42E3" w:rsidR="00AA42E3" w:rsidP="00AA42E3" w:rsidRDefault="00AA42E3" w14:paraId="523E0D6C" w14:textId="3195D16F"/>
    <w:p w:rsidRPr="00AA42E3" w:rsidR="00AA42E3" w:rsidP="00AA42E3" w:rsidRDefault="00AA42E3" w14:paraId="5B906A10" w14:textId="4E41C061"/>
    <w:p w:rsidRPr="00AA42E3" w:rsidR="00AA42E3" w:rsidP="00AA42E3" w:rsidRDefault="00AA42E3" w14:paraId="4B7E178A" w14:textId="3F59DBDB"/>
    <w:p w:rsidRPr="00AA42E3" w:rsidR="00AA42E3" w:rsidP="00AA42E3" w:rsidRDefault="00AA42E3" w14:paraId="75542869" w14:textId="389F4BC4"/>
    <w:p w:rsidRPr="00AA42E3" w:rsidR="00AA42E3" w:rsidP="00AA42E3" w:rsidRDefault="00AA42E3" w14:paraId="522A6F5A" w14:textId="3893AA0B"/>
    <w:tbl>
      <w:tblPr>
        <w:tblpPr w:leftFromText="180" w:rightFromText="180" w:vertAnchor="text" w:horzAnchor="margin" w:tblpXSpec="center" w:tblpY="910"/>
        <w:tblW w:w="10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31"/>
        <w:gridCol w:w="875"/>
        <w:gridCol w:w="875"/>
        <w:gridCol w:w="875"/>
        <w:gridCol w:w="871"/>
        <w:gridCol w:w="871"/>
        <w:gridCol w:w="860"/>
        <w:gridCol w:w="877"/>
      </w:tblGrid>
      <w:tr w:rsidRPr="004B15A4" w:rsidR="00AA42E3" w:rsidTr="00CB7C91" w14:paraId="1B570FE0" w14:textId="77777777">
        <w:trPr>
          <w:cantSplit/>
          <w:trHeight w:val="944"/>
        </w:trPr>
        <w:tc>
          <w:tcPr>
            <w:tcW w:w="4131" w:type="dxa"/>
            <w:tcBorders>
              <w:right w:val="single" w:color="auto" w:sz="4" w:space="0"/>
            </w:tcBorders>
          </w:tcPr>
          <w:p w:rsidRPr="004B15A4" w:rsidR="00AA42E3" w:rsidP="00CB7C91" w:rsidRDefault="00AA42E3" w14:paraId="5BF5CD8C" w14:textId="77777777">
            <w:pPr>
              <w:rPr>
                <w:rFonts w:eastAsia="SimSun"/>
                <w:szCs w:val="22"/>
              </w:rPr>
            </w:pPr>
          </w:p>
        </w:tc>
        <w:tc>
          <w:tcPr>
            <w:tcW w:w="17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Pr="004B15A4" w:rsidR="00AA42E3" w:rsidP="00CB7C91" w:rsidRDefault="00AA42E3" w14:paraId="7FDB6D9D" w14:textId="604B819D">
            <w:pPr>
              <w:tabs>
                <w:tab w:val="center" w:pos="342"/>
                <w:tab w:val="center" w:pos="4153"/>
                <w:tab w:val="center" w:pos="5440"/>
                <w:tab w:val="right" w:pos="8306"/>
              </w:tabs>
              <w:spacing w:before="240"/>
              <w:rPr>
                <w:rFonts w:eastAsia="SimSun"/>
                <w:b/>
                <w:bCs/>
                <w:szCs w:val="22"/>
              </w:rPr>
            </w:pPr>
            <w:r w:rsidRPr="004B15A4">
              <w:rPr>
                <w:rFonts w:eastAsia="SimSun"/>
                <w:b/>
                <w:bCs/>
                <w:szCs w:val="22"/>
              </w:rPr>
              <w:t>Strongly</w:t>
            </w:r>
          </w:p>
          <w:p w:rsidRPr="004B15A4" w:rsidR="00AA42E3" w:rsidP="00CB7C91" w:rsidRDefault="00AA42E3" w14:paraId="2009269C" w14:textId="1CED8633">
            <w:pPr>
              <w:tabs>
                <w:tab w:val="center" w:pos="342"/>
                <w:tab w:val="center" w:pos="4153"/>
                <w:tab w:val="center" w:pos="5440"/>
                <w:tab w:val="right" w:pos="8306"/>
              </w:tabs>
              <w:rPr>
                <w:rFonts w:eastAsia="SimSun"/>
                <w:b/>
                <w:bCs/>
                <w:szCs w:val="22"/>
              </w:rPr>
            </w:pPr>
            <w:r w:rsidRPr="004B15A4">
              <w:rPr>
                <w:rFonts w:eastAsia="SimSun"/>
                <w:b/>
                <w:bCs/>
                <w:szCs w:val="22"/>
              </w:rPr>
              <w:t>Disagree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4B15A4" w:rsidR="00AA42E3" w:rsidP="00CB7C91" w:rsidRDefault="00AA42E3" w14:paraId="1A1AEAD8" w14:textId="144C83E7">
            <w:pPr>
              <w:rPr>
                <w:rFonts w:eastAsia="SimSun"/>
                <w:b/>
                <w:bCs/>
                <w:szCs w:val="22"/>
              </w:rPr>
            </w:pPr>
          </w:p>
        </w:tc>
        <w:tc>
          <w:tcPr>
            <w:tcW w:w="8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4B15A4" w:rsidR="00AA42E3" w:rsidP="00CB7C91" w:rsidRDefault="00AA42E3" w14:paraId="15B00E7A" w14:textId="77777777">
            <w:pPr>
              <w:rPr>
                <w:rFonts w:eastAsia="SimSun"/>
                <w:b/>
                <w:bCs/>
                <w:szCs w:val="22"/>
              </w:rPr>
            </w:pPr>
          </w:p>
        </w:tc>
        <w:tc>
          <w:tcPr>
            <w:tcW w:w="8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4B15A4" w:rsidR="00AA42E3" w:rsidP="00CB7C91" w:rsidRDefault="00AA42E3" w14:paraId="1E282607" w14:textId="77777777">
            <w:pPr>
              <w:rPr>
                <w:rFonts w:eastAsia="SimSun"/>
                <w:b/>
                <w:bCs/>
                <w:szCs w:val="22"/>
              </w:rPr>
            </w:pPr>
          </w:p>
        </w:tc>
        <w:tc>
          <w:tcPr>
            <w:tcW w:w="173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4B15A4" w:rsidR="00AA42E3" w:rsidP="00CB7C91" w:rsidRDefault="00AA42E3" w14:paraId="0547ADDE" w14:textId="77777777">
            <w:pPr>
              <w:jc w:val="right"/>
              <w:rPr>
                <w:rFonts w:eastAsia="SimSun"/>
                <w:b/>
                <w:bCs/>
                <w:szCs w:val="22"/>
              </w:rPr>
            </w:pPr>
          </w:p>
          <w:p w:rsidRPr="004B15A4" w:rsidR="00AA42E3" w:rsidP="00CB7C91" w:rsidRDefault="00AA42E3" w14:paraId="29E5D087" w14:textId="77777777">
            <w:pPr>
              <w:jc w:val="right"/>
              <w:rPr>
                <w:rFonts w:eastAsia="SimSun"/>
                <w:b/>
                <w:bCs/>
                <w:szCs w:val="22"/>
              </w:rPr>
            </w:pPr>
            <w:r w:rsidRPr="004B15A4">
              <w:rPr>
                <w:rFonts w:eastAsia="SimSun"/>
                <w:b/>
                <w:bCs/>
                <w:szCs w:val="22"/>
              </w:rPr>
              <w:t>Strongly</w:t>
            </w:r>
          </w:p>
          <w:p w:rsidRPr="004B15A4" w:rsidR="00AA42E3" w:rsidP="00CB7C91" w:rsidRDefault="00AA42E3" w14:paraId="707D8B54" w14:textId="77777777">
            <w:pPr>
              <w:jc w:val="right"/>
              <w:rPr>
                <w:rFonts w:eastAsia="SimSun"/>
                <w:b/>
                <w:bCs/>
                <w:szCs w:val="22"/>
              </w:rPr>
            </w:pPr>
            <w:r w:rsidRPr="004B15A4">
              <w:rPr>
                <w:rFonts w:eastAsia="SimSun"/>
                <w:b/>
                <w:bCs/>
                <w:szCs w:val="22"/>
              </w:rPr>
              <w:t>Agree</w:t>
            </w:r>
          </w:p>
        </w:tc>
      </w:tr>
      <w:tr w:rsidRPr="004B15A4" w:rsidR="00AA42E3" w:rsidTr="00CB7C91" w14:paraId="5C6F894D" w14:textId="77777777">
        <w:trPr>
          <w:trHeight w:val="854"/>
        </w:trPr>
        <w:tc>
          <w:tcPr>
            <w:tcW w:w="4131" w:type="dxa"/>
          </w:tcPr>
          <w:p w:rsidRPr="004B15A4" w:rsidR="00AA42E3" w:rsidP="00CB7C91" w:rsidRDefault="00AA42E3" w14:paraId="7608CFAD" w14:textId="77777777">
            <w:pPr>
              <w:rPr>
                <w:rFonts w:eastAsia="SimSun"/>
                <w:szCs w:val="22"/>
              </w:rPr>
            </w:pPr>
          </w:p>
          <w:p w:rsidRPr="004B15A4" w:rsidR="00AA42E3" w:rsidP="00CB7C91" w:rsidRDefault="00AA42E3" w14:paraId="4B140EBE" w14:textId="2FF920E9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25</w:t>
            </w:r>
            <w:r w:rsidRPr="004B15A4">
              <w:rPr>
                <w:rFonts w:eastAsia="SimSun"/>
                <w:szCs w:val="22"/>
              </w:rPr>
              <w:t xml:space="preserve">.  </w:t>
            </w:r>
            <w:r>
              <w:rPr>
                <w:rFonts w:eastAsia="SimSun"/>
                <w:szCs w:val="22"/>
              </w:rPr>
              <w:t>The game was enjoyable.</w:t>
            </w:r>
          </w:p>
        </w:tc>
        <w:tc>
          <w:tcPr>
            <w:tcW w:w="875" w:type="dxa"/>
            <w:tcBorders>
              <w:top w:val="single" w:color="auto" w:sz="4" w:space="0"/>
            </w:tcBorders>
            <w:vAlign w:val="center"/>
          </w:tcPr>
          <w:p w:rsidRPr="004B15A4" w:rsidR="00AA42E3" w:rsidP="00CB7C91" w:rsidRDefault="00AA42E3" w14:paraId="5B866244" w14:textId="0B3BADF2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Borders>
              <w:top w:val="single" w:color="auto" w:sz="4" w:space="0"/>
            </w:tcBorders>
            <w:vAlign w:val="center"/>
          </w:tcPr>
          <w:p w:rsidRPr="004B15A4" w:rsidR="00AA42E3" w:rsidP="00CB7C91" w:rsidRDefault="00AA42E3" w14:paraId="4D74C356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Borders>
              <w:top w:val="single" w:color="auto" w:sz="4" w:space="0"/>
            </w:tcBorders>
            <w:vAlign w:val="center"/>
          </w:tcPr>
          <w:p w:rsidRPr="004B15A4" w:rsidR="00AA42E3" w:rsidP="00CB7C91" w:rsidRDefault="00AA42E3" w14:paraId="1376A505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Borders>
              <w:top w:val="single" w:color="auto" w:sz="4" w:space="0"/>
            </w:tcBorders>
            <w:vAlign w:val="center"/>
          </w:tcPr>
          <w:p w:rsidRPr="004B15A4" w:rsidR="00AA42E3" w:rsidP="00CB7C91" w:rsidRDefault="00AA42E3" w14:paraId="49A55E13" w14:textId="104B4621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Borders>
              <w:top w:val="single" w:color="auto" w:sz="4" w:space="0"/>
            </w:tcBorders>
            <w:vAlign w:val="center"/>
          </w:tcPr>
          <w:p w:rsidRPr="004B15A4" w:rsidR="00AA42E3" w:rsidP="00CB7C91" w:rsidRDefault="00AA42E3" w14:paraId="6816CDA6" w14:textId="6939B4C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Borders>
              <w:top w:val="single" w:color="auto" w:sz="4" w:space="0"/>
            </w:tcBorders>
            <w:vAlign w:val="center"/>
          </w:tcPr>
          <w:p w:rsidRPr="004B15A4" w:rsidR="00AA42E3" w:rsidP="00CB7C91" w:rsidRDefault="00AA42E3" w14:paraId="4DDC55D6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Borders>
              <w:top w:val="single" w:color="auto" w:sz="4" w:space="0"/>
            </w:tcBorders>
            <w:vAlign w:val="center"/>
          </w:tcPr>
          <w:p w:rsidRPr="004B15A4" w:rsidR="00AA42E3" w:rsidP="00CB7C91" w:rsidRDefault="00AA42E3" w14:paraId="18D5C83D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AA42E3" w:rsidTr="00CB7C91" w14:paraId="31C6D7E4" w14:textId="77777777">
        <w:trPr>
          <w:trHeight w:val="710"/>
        </w:trPr>
        <w:tc>
          <w:tcPr>
            <w:tcW w:w="4131" w:type="dxa"/>
          </w:tcPr>
          <w:p w:rsidRPr="004B15A4" w:rsidR="00AA42E3" w:rsidP="00CB7C91" w:rsidRDefault="00AA42E3" w14:paraId="3DF33134" w14:textId="77777777">
            <w:pPr>
              <w:rPr>
                <w:rFonts w:eastAsia="SimSun"/>
                <w:szCs w:val="22"/>
              </w:rPr>
            </w:pPr>
          </w:p>
          <w:p w:rsidRPr="004B15A4" w:rsidR="00AA42E3" w:rsidP="00CB7C91" w:rsidRDefault="00AA42E3" w14:paraId="35B376C0" w14:textId="084C5540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26</w:t>
            </w:r>
            <w:r w:rsidRPr="004B15A4">
              <w:rPr>
                <w:rFonts w:eastAsia="SimSun"/>
                <w:szCs w:val="22"/>
              </w:rPr>
              <w:t xml:space="preserve">.  </w:t>
            </w:r>
            <w:r>
              <w:rPr>
                <w:rFonts w:eastAsia="SimSun"/>
                <w:szCs w:val="22"/>
              </w:rPr>
              <w:t>The game required a high degree of concentration.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40DF7BF1" w14:textId="24E84251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58A29E5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71A289D6" w14:textId="2F6645A0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038EC318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16DF1603" w14:textId="40BBE1A3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AA42E3" w:rsidP="00CB7C91" w:rsidRDefault="00AA42E3" w14:paraId="075C1D9A" w14:textId="65B9E629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AA42E3" w:rsidP="00CB7C91" w:rsidRDefault="00AA42E3" w14:paraId="73E84C5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AA42E3" w:rsidTr="00CB7C91" w14:paraId="555B0FE7" w14:textId="77777777">
        <w:trPr>
          <w:trHeight w:val="710"/>
        </w:trPr>
        <w:tc>
          <w:tcPr>
            <w:tcW w:w="4131" w:type="dxa"/>
          </w:tcPr>
          <w:p w:rsidRPr="004B15A4" w:rsidR="00AA42E3" w:rsidP="00CB7C91" w:rsidRDefault="00AA42E3" w14:paraId="34551793" w14:textId="77777777">
            <w:pPr>
              <w:rPr>
                <w:rFonts w:eastAsia="SimSun"/>
                <w:szCs w:val="22"/>
              </w:rPr>
            </w:pPr>
          </w:p>
          <w:p w:rsidRPr="004B15A4" w:rsidR="00AA42E3" w:rsidP="00CB7C91" w:rsidRDefault="00AA42E3" w14:paraId="3F7642C3" w14:textId="7252014A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27</w:t>
            </w:r>
            <w:r w:rsidRPr="004B15A4">
              <w:rPr>
                <w:rFonts w:eastAsia="SimSun"/>
                <w:szCs w:val="22"/>
              </w:rPr>
              <w:t xml:space="preserve">.  </w:t>
            </w:r>
            <w:r>
              <w:rPr>
                <w:rFonts w:eastAsia="SimSun"/>
                <w:szCs w:val="22"/>
              </w:rPr>
              <w:t>I was less aware of my surroundings while playing the game.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36EBFCF2" w14:textId="617C2DD6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16539C0B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20961A74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3981A06B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3CF3FF44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AA42E3" w:rsidP="00CB7C91" w:rsidRDefault="00AA42E3" w14:paraId="779497BC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AA42E3" w:rsidP="00CB7C91" w:rsidRDefault="00AA42E3" w14:paraId="1A8E04C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AA42E3" w:rsidTr="00CB7C91" w14:paraId="07679F4A" w14:textId="77777777">
        <w:trPr>
          <w:trHeight w:val="710"/>
        </w:trPr>
        <w:tc>
          <w:tcPr>
            <w:tcW w:w="4131" w:type="dxa"/>
          </w:tcPr>
          <w:p w:rsidRPr="004B15A4" w:rsidR="00AA42E3" w:rsidP="00CB7C91" w:rsidRDefault="00AA42E3" w14:paraId="217DEC2F" w14:textId="77777777">
            <w:pPr>
              <w:rPr>
                <w:rFonts w:eastAsia="SimSun"/>
                <w:szCs w:val="22"/>
              </w:rPr>
            </w:pPr>
          </w:p>
          <w:p w:rsidR="00AA42E3" w:rsidP="00CB7C91" w:rsidRDefault="00AA42E3" w14:paraId="76DA83B0" w14:textId="4B6CC433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28</w:t>
            </w:r>
            <w:r w:rsidRPr="004B15A4">
              <w:rPr>
                <w:rFonts w:eastAsia="SimSun"/>
                <w:szCs w:val="22"/>
              </w:rPr>
              <w:t xml:space="preserve">.  </w:t>
            </w:r>
            <w:r>
              <w:rPr>
                <w:rFonts w:eastAsia="SimSun"/>
                <w:szCs w:val="22"/>
              </w:rPr>
              <w:t>The game was intuitive.</w:t>
            </w:r>
          </w:p>
          <w:p w:rsidRPr="004B15A4" w:rsidR="00AA42E3" w:rsidP="00CB7C91" w:rsidRDefault="00AA42E3" w14:paraId="37FAF51E" w14:textId="77777777">
            <w:pPr>
              <w:rPr>
                <w:rFonts w:eastAsia="SimSun"/>
                <w:szCs w:val="22"/>
              </w:rPr>
            </w:pP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319A553E" w14:textId="0ED1FBDB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08C50118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08C7B9D5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7130D81F" w14:textId="0F3C89DC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79E022DB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AA42E3" w:rsidP="00CB7C91" w:rsidRDefault="00AA42E3" w14:paraId="26A626AB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AA42E3" w:rsidP="00CB7C91" w:rsidRDefault="00AA42E3" w14:paraId="4F263261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AA42E3" w:rsidTr="00CB7C91" w14:paraId="7504B0E3" w14:textId="77777777">
        <w:trPr>
          <w:trHeight w:val="710"/>
        </w:trPr>
        <w:tc>
          <w:tcPr>
            <w:tcW w:w="4131" w:type="dxa"/>
          </w:tcPr>
          <w:p w:rsidRPr="004B15A4" w:rsidR="00AA42E3" w:rsidP="00CB7C91" w:rsidRDefault="00AA42E3" w14:paraId="2D568A83" w14:textId="77777777">
            <w:pPr>
              <w:tabs>
                <w:tab w:val="left" w:pos="425"/>
              </w:tabs>
              <w:rPr>
                <w:rFonts w:eastAsia="SimSun"/>
                <w:szCs w:val="22"/>
              </w:rPr>
            </w:pPr>
          </w:p>
          <w:p w:rsidRPr="004B15A4" w:rsidR="00AA42E3" w:rsidP="00CB7C91" w:rsidRDefault="00AA42E3" w14:paraId="6C0C9901" w14:textId="099AC38F">
            <w:pPr>
              <w:tabs>
                <w:tab w:val="left" w:pos="425"/>
              </w:tabs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29</w:t>
            </w:r>
            <w:r w:rsidRPr="004B15A4">
              <w:rPr>
                <w:rFonts w:eastAsia="SimSun"/>
                <w:szCs w:val="22"/>
              </w:rPr>
              <w:t xml:space="preserve">.  </w:t>
            </w:r>
            <w:r>
              <w:rPr>
                <w:rFonts w:eastAsia="SimSun"/>
                <w:szCs w:val="22"/>
              </w:rPr>
              <w:t>The game was challenging.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3A56BE44" w14:textId="2063D00E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2CCDF6C5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7480A2A7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05ECDEA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6B2560A3" w14:textId="3E050C1B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AA42E3" w:rsidP="00CB7C91" w:rsidRDefault="00AA42E3" w14:paraId="13F9361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AA42E3" w:rsidP="00CB7C91" w:rsidRDefault="00AA42E3" w14:paraId="5A9DDBC3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AA42E3" w:rsidTr="00CB7C91" w14:paraId="50663F40" w14:textId="77777777">
        <w:trPr>
          <w:trHeight w:val="710"/>
        </w:trPr>
        <w:tc>
          <w:tcPr>
            <w:tcW w:w="4131" w:type="dxa"/>
          </w:tcPr>
          <w:p w:rsidRPr="004B15A4" w:rsidR="00AA42E3" w:rsidP="00CB7C91" w:rsidRDefault="00AA42E3" w14:paraId="5002E7A1" w14:textId="77777777">
            <w:pPr>
              <w:rPr>
                <w:rFonts w:eastAsia="SimSun"/>
                <w:szCs w:val="22"/>
              </w:rPr>
            </w:pPr>
          </w:p>
          <w:p w:rsidRPr="004B15A4" w:rsidR="00AA42E3" w:rsidP="00CB7C91" w:rsidRDefault="00AA42E3" w14:paraId="1A7CEC60" w14:textId="33FE4EB5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30</w:t>
            </w:r>
            <w:r w:rsidRPr="004B15A4">
              <w:rPr>
                <w:rFonts w:eastAsia="SimSun"/>
                <w:szCs w:val="22"/>
              </w:rPr>
              <w:t xml:space="preserve">.  </w:t>
            </w:r>
            <w:r>
              <w:rPr>
                <w:rFonts w:eastAsia="SimSun"/>
                <w:szCs w:val="22"/>
              </w:rPr>
              <w:t>I feel like my co-ordination would improve if I used the game regularly.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4584CD08" w14:textId="2183406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12BA818D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1808C94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241F68F7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640A84F9" w14:textId="20D2EECE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AA42E3" w:rsidP="00CB7C91" w:rsidRDefault="00AA42E3" w14:paraId="029C3BF9" w14:textId="245B4E05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AA42E3" w:rsidP="00CB7C91" w:rsidRDefault="00AA42E3" w14:paraId="3EB56812" w14:textId="3C4AADE8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AA42E3" w:rsidTr="00CB7C91" w14:paraId="5B5EA542" w14:textId="77777777">
        <w:trPr>
          <w:trHeight w:val="710"/>
        </w:trPr>
        <w:tc>
          <w:tcPr>
            <w:tcW w:w="4131" w:type="dxa"/>
          </w:tcPr>
          <w:p w:rsidRPr="004B15A4" w:rsidR="00AA42E3" w:rsidP="00CB7C91" w:rsidRDefault="00AA42E3" w14:paraId="7D955A61" w14:textId="77777777">
            <w:pPr>
              <w:rPr>
                <w:rFonts w:eastAsia="SimSun"/>
                <w:szCs w:val="22"/>
              </w:rPr>
            </w:pPr>
          </w:p>
          <w:p w:rsidRPr="004B15A4" w:rsidR="00AA42E3" w:rsidP="00CB7C91" w:rsidRDefault="00AA42E3" w14:paraId="65B93D29" w14:textId="550BD81D">
            <w:pPr>
              <w:spacing w:after="120"/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31</w:t>
            </w:r>
            <w:r w:rsidRPr="004B15A4">
              <w:rPr>
                <w:rFonts w:eastAsia="SimSun"/>
                <w:szCs w:val="22"/>
              </w:rPr>
              <w:t xml:space="preserve">.  </w:t>
            </w:r>
            <w:r>
              <w:rPr>
                <w:rFonts w:eastAsia="SimSun"/>
                <w:szCs w:val="22"/>
              </w:rPr>
              <w:t>I felt active while playing the game.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0E6C4CE7" w14:textId="17FBFA24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6BCEE8D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7BC6B540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112446EC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37C18A27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AA42E3" w:rsidP="00CB7C91" w:rsidRDefault="00AA42E3" w14:paraId="16DDB969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AA42E3" w:rsidP="00CB7C91" w:rsidRDefault="00AA42E3" w14:paraId="531EB04F" w14:textId="6E7175CE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AA42E3" w:rsidTr="00CB7C91" w14:paraId="466908D3" w14:textId="77777777">
        <w:trPr>
          <w:trHeight w:val="710"/>
        </w:trPr>
        <w:tc>
          <w:tcPr>
            <w:tcW w:w="4131" w:type="dxa"/>
          </w:tcPr>
          <w:p w:rsidRPr="004B15A4" w:rsidR="00AA42E3" w:rsidP="00CB7C91" w:rsidRDefault="00AA42E3" w14:paraId="58F6B7A8" w14:textId="77777777">
            <w:pPr>
              <w:rPr>
                <w:rFonts w:eastAsia="SimSun"/>
                <w:szCs w:val="22"/>
              </w:rPr>
            </w:pPr>
          </w:p>
          <w:p w:rsidRPr="004B15A4" w:rsidR="00AA42E3" w:rsidP="00CB7C91" w:rsidRDefault="00AA42E3" w14:paraId="0BF08A57" w14:textId="0FE22891">
            <w:pPr>
              <w:spacing w:after="120"/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32</w:t>
            </w:r>
            <w:r w:rsidRPr="004B15A4">
              <w:rPr>
                <w:rFonts w:eastAsia="SimSun"/>
                <w:szCs w:val="22"/>
              </w:rPr>
              <w:t xml:space="preserve">.  </w:t>
            </w:r>
            <w:r>
              <w:rPr>
                <w:rFonts w:eastAsia="SimSun"/>
                <w:szCs w:val="22"/>
              </w:rPr>
              <w:t>The game was boring.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25F7EB12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3301E59C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vAlign w:val="center"/>
          </w:tcPr>
          <w:p w:rsidRPr="004B15A4" w:rsidR="00AA42E3" w:rsidP="00CB7C91" w:rsidRDefault="00AA42E3" w14:paraId="6AD263D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244E1F74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Pr="004B15A4" w:rsidR="00AA42E3" w:rsidP="00CB7C91" w:rsidRDefault="00AA42E3" w14:paraId="64197CE1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vAlign w:val="center"/>
          </w:tcPr>
          <w:p w:rsidRPr="004B15A4" w:rsidR="00AA42E3" w:rsidP="00CB7C91" w:rsidRDefault="00AA42E3" w14:paraId="40D8B87A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vAlign w:val="center"/>
          </w:tcPr>
          <w:p w:rsidRPr="004B15A4" w:rsidR="00AA42E3" w:rsidP="00CB7C91" w:rsidRDefault="00AA42E3" w14:paraId="5529FA02" w14:textId="251689D1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AA42E3" w:rsidTr="00CB7C91" w14:paraId="594153A4" w14:textId="77777777">
        <w:trPr>
          <w:trHeight w:val="710"/>
        </w:trPr>
        <w:tc>
          <w:tcPr>
            <w:tcW w:w="4131" w:type="dxa"/>
            <w:tcBorders>
              <w:bottom w:val="single" w:color="auto" w:sz="4" w:space="0"/>
            </w:tcBorders>
          </w:tcPr>
          <w:p w:rsidRPr="004B15A4" w:rsidR="00AA42E3" w:rsidP="00CB7C91" w:rsidRDefault="00AA42E3" w14:paraId="46846849" w14:textId="77777777">
            <w:pPr>
              <w:rPr>
                <w:rFonts w:eastAsia="SimSun"/>
                <w:szCs w:val="22"/>
              </w:rPr>
            </w:pPr>
          </w:p>
          <w:p w:rsidRPr="004B15A4" w:rsidR="00AA42E3" w:rsidP="00CB7C91" w:rsidRDefault="00AA42E3" w14:paraId="60A185FE" w14:textId="201D6F68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33</w:t>
            </w:r>
            <w:r w:rsidRPr="004B15A4">
              <w:rPr>
                <w:rFonts w:eastAsia="SimSun"/>
                <w:szCs w:val="22"/>
              </w:rPr>
              <w:t>.</w:t>
            </w:r>
            <w:r>
              <w:rPr>
                <w:rFonts w:eastAsia="SimSun"/>
                <w:szCs w:val="22"/>
              </w:rPr>
              <w:t xml:space="preserve"> I want to play the game again</w:t>
            </w:r>
            <w:r w:rsidRPr="004B15A4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2F9E5A6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69002326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455145F1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59F4FFEC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270AE49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67F139BE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2C411EA4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  <w:tr w:rsidRPr="004B15A4" w:rsidR="00AA42E3" w:rsidTr="00CB7C91" w14:paraId="0900FBCD" w14:textId="77777777">
        <w:trPr>
          <w:trHeight w:val="710"/>
        </w:trPr>
        <w:tc>
          <w:tcPr>
            <w:tcW w:w="4131" w:type="dxa"/>
            <w:tcBorders>
              <w:bottom w:val="single" w:color="auto" w:sz="4" w:space="0"/>
            </w:tcBorders>
          </w:tcPr>
          <w:p w:rsidRPr="004B15A4" w:rsidR="00AA42E3" w:rsidP="00CB7C91" w:rsidRDefault="00AA42E3" w14:paraId="3A32A128" w14:textId="77777777">
            <w:pPr>
              <w:rPr>
                <w:rFonts w:eastAsia="SimSun"/>
                <w:szCs w:val="22"/>
              </w:rPr>
            </w:pPr>
          </w:p>
          <w:p w:rsidRPr="004B15A4" w:rsidR="00AA42E3" w:rsidP="00CB7C91" w:rsidRDefault="00AA42E3" w14:paraId="435D488F" w14:textId="1E456BB0">
            <w:pPr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34.</w:t>
            </w:r>
            <w:r>
              <w:rPr>
                <w:rFonts w:eastAsia="SimSun"/>
                <w:szCs w:val="22"/>
              </w:rPr>
              <w:t xml:space="preserve"> I felt distracted while playing the game</w:t>
            </w:r>
            <w:r w:rsidRPr="004B15A4">
              <w:rPr>
                <w:rFonts w:eastAsia="SimSun"/>
                <w:szCs w:val="22"/>
              </w:rPr>
              <w:t>.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6CB5654C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1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05FBFC2A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2</w:t>
            </w:r>
          </w:p>
        </w:tc>
        <w:tc>
          <w:tcPr>
            <w:tcW w:w="875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2F058BEF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3</w:t>
            </w:r>
          </w:p>
        </w:tc>
        <w:tc>
          <w:tcPr>
            <w:tcW w:w="871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02D61DE7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4</w:t>
            </w:r>
          </w:p>
        </w:tc>
        <w:tc>
          <w:tcPr>
            <w:tcW w:w="871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6B45E4BB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5</w:t>
            </w:r>
          </w:p>
        </w:tc>
        <w:tc>
          <w:tcPr>
            <w:tcW w:w="860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7364D484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6</w:t>
            </w:r>
          </w:p>
        </w:tc>
        <w:tc>
          <w:tcPr>
            <w:tcW w:w="877" w:type="dxa"/>
            <w:tcBorders>
              <w:bottom w:val="single" w:color="auto" w:sz="4" w:space="0"/>
            </w:tcBorders>
            <w:vAlign w:val="center"/>
          </w:tcPr>
          <w:p w:rsidRPr="004B15A4" w:rsidR="00AA42E3" w:rsidP="00CB7C91" w:rsidRDefault="00AA42E3" w14:paraId="7E39C329" w14:textId="77777777">
            <w:pPr>
              <w:jc w:val="center"/>
              <w:rPr>
                <w:rFonts w:eastAsia="SimSun"/>
                <w:szCs w:val="22"/>
              </w:rPr>
            </w:pPr>
            <w:r w:rsidRPr="004B15A4">
              <w:rPr>
                <w:rFonts w:eastAsia="SimSun"/>
                <w:szCs w:val="22"/>
              </w:rPr>
              <w:t>7</w:t>
            </w:r>
          </w:p>
        </w:tc>
      </w:tr>
    </w:tbl>
    <w:p w:rsidRPr="0005437C" w:rsidR="0005437C" w:rsidP="0005437C" w:rsidRDefault="0005437C" w14:paraId="4DAB389E" w14:textId="077C806F">
      <w:pPr>
        <w:rPr>
          <w:rFonts w:eastAsia="SimSun"/>
          <w:b/>
          <w:bCs/>
          <w:iCs/>
          <w:szCs w:val="22"/>
          <w:u w:val="single"/>
        </w:rPr>
      </w:pPr>
      <w:r>
        <w:rPr>
          <w:rFonts w:eastAsia="SimSun"/>
          <w:b/>
          <w:iCs/>
          <w:szCs w:val="22"/>
        </w:rPr>
        <w:t xml:space="preserve">SECTION  </w:t>
      </w:r>
      <w:r>
        <w:rPr>
          <w:rFonts w:eastAsia="SimSun"/>
          <w:b/>
          <w:iCs/>
          <w:szCs w:val="22"/>
        </w:rPr>
        <w:t>3</w:t>
      </w:r>
      <w:r>
        <w:rPr>
          <w:rFonts w:eastAsia="SimSun"/>
          <w:b/>
          <w:iCs/>
          <w:szCs w:val="22"/>
        </w:rPr>
        <w:t xml:space="preserve"> </w:t>
      </w:r>
      <w:r w:rsidRPr="00221E93">
        <w:rPr>
          <w:rFonts w:eastAsia="SimSun"/>
          <w:b/>
          <w:iCs/>
          <w:szCs w:val="22"/>
        </w:rPr>
        <w:t>INSTRUCTIONS:</w:t>
      </w:r>
      <w:r>
        <w:rPr>
          <w:rFonts w:eastAsia="SimSun"/>
          <w:iCs/>
          <w:szCs w:val="22"/>
        </w:rPr>
        <w:t xml:space="preserve"> </w:t>
      </w:r>
      <w:r w:rsidRPr="000D433A">
        <w:rPr>
          <w:rFonts w:eastAsia="SimSun"/>
          <w:iCs/>
          <w:szCs w:val="22"/>
        </w:rPr>
        <w:t>After reading each statement carefully, rate the degree to which the statement describe</w:t>
      </w:r>
      <w:r>
        <w:rPr>
          <w:rFonts w:eastAsia="SimSun"/>
          <w:iCs/>
          <w:szCs w:val="22"/>
        </w:rPr>
        <w:t xml:space="preserve">s you experience of using </w:t>
      </w:r>
      <w:proofErr w:type="spellStart"/>
      <w:r>
        <w:rPr>
          <w:rFonts w:eastAsia="SimSun"/>
          <w:iCs/>
          <w:szCs w:val="22"/>
        </w:rPr>
        <w:t>PuzzleLink</w:t>
      </w:r>
      <w:proofErr w:type="spellEnd"/>
      <w:r>
        <w:rPr>
          <w:rFonts w:eastAsia="SimSun"/>
          <w:iCs/>
          <w:szCs w:val="22"/>
        </w:rPr>
        <w:t xml:space="preserve"> when the jigsaw pieces were </w:t>
      </w:r>
      <w:r w:rsidRPr="0005437C">
        <w:rPr>
          <w:rFonts w:eastAsia="SimSun"/>
          <w:b/>
          <w:bCs/>
          <w:iCs/>
          <w:szCs w:val="22"/>
          <w:u w:val="single"/>
        </w:rPr>
        <w:t>attached to the wall</w:t>
      </w:r>
      <w:r w:rsidRPr="0005437C">
        <w:rPr>
          <w:rFonts w:eastAsia="SimSun"/>
          <w:b/>
          <w:bCs/>
          <w:iCs/>
          <w:szCs w:val="22"/>
          <w:u w:val="single"/>
        </w:rPr>
        <w:t>.</w:t>
      </w:r>
    </w:p>
    <w:p w:rsidRPr="00AA42E3" w:rsidR="00AA42E3" w:rsidP="00AA42E3" w:rsidRDefault="00AA42E3" w14:paraId="0319F133" w14:textId="02181FB8"/>
    <w:p w:rsidRPr="00AA42E3" w:rsidR="00AA42E3" w:rsidP="00AA42E3" w:rsidRDefault="00AA42E3" w14:paraId="301B696F" w14:textId="26A88704"/>
    <w:p w:rsidR="004D1EA2" w:rsidP="004D1EA2" w:rsidRDefault="00EF3B05" w14:paraId="67E04DFD" w14:textId="0E63ACDF">
      <w:r>
        <w:t>35</w:t>
      </w:r>
      <w:r w:rsidR="004D1EA2">
        <w:t xml:space="preserve">. How would you improve the game when the puzzle pieces </w:t>
      </w:r>
      <w:r w:rsidR="00BD086C">
        <w:t>were attached to the wall</w:t>
      </w:r>
      <w:r w:rsidR="004D1EA2">
        <w:t>?</w:t>
      </w:r>
    </w:p>
    <w:p w:rsidR="004D1EA2" w:rsidP="004D1EA2" w:rsidRDefault="004D1EA2" w14:paraId="231CD0C2" w14:textId="497C8BF0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1EA2" w:rsidP="004D1EA2" w:rsidRDefault="004D1EA2" w14:paraId="238160E5" w14:textId="77777777"/>
    <w:p w:rsidR="00AA42E3" w:rsidP="00894010" w:rsidRDefault="00894010" w14:paraId="4C8B4869" w14:textId="6BD1ACD3">
      <w:pPr>
        <w:pBdr>
          <w:bottom w:val="single" w:color="auto" w:sz="12" w:space="31"/>
        </w:pBdr>
      </w:pPr>
      <w:r>
        <w:t>36</w:t>
      </w:r>
      <w:r w:rsidR="004D1EA2">
        <w:t xml:space="preserve">. What was good about the game when the puzzle pieces were </w:t>
      </w:r>
      <w:r w:rsidR="001C44E6">
        <w:t>attached to the wall</w:t>
      </w:r>
      <w:r>
        <w:t>?</w:t>
      </w:r>
    </w:p>
    <w:p w:rsidR="00633948" w:rsidP="00633948" w:rsidRDefault="008835F4" w14:paraId="0BE61AD2" w14:textId="58BCA0D3">
      <w:pPr>
        <w:pBdr>
          <w:bottom w:val="single" w:color="auto" w:sz="12" w:space="31"/>
        </w:pBdr>
      </w:pPr>
      <w:r>
        <w:t>_</w:t>
      </w:r>
      <w:r w:rsidR="00BD086C">
        <w:t>_________________________________________________________________________________________________________________________</w:t>
      </w:r>
      <w:r>
        <w:t>_</w:t>
      </w:r>
      <w:r w:rsidR="00BD086C">
        <w:t>__________________________________________</w:t>
      </w:r>
      <w:r w:rsidR="0052665D">
        <w:t>_</w:t>
      </w:r>
      <w:r>
        <w:t>_</w:t>
      </w:r>
      <w:r w:rsidR="0052665D">
        <w:t>___</w:t>
      </w:r>
      <w:r w:rsidR="00BD086C">
        <w:t>____________________________________________________________________________</w:t>
      </w:r>
      <w:bookmarkStart w:name="_GoBack" w:id="0"/>
      <w:bookmarkEnd w:id="0"/>
    </w:p>
    <w:sectPr w:rsidR="006339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B5F" w:rsidP="007E1F6E" w:rsidRDefault="00311B5F" w14:paraId="6D2C11C1" w14:textId="77777777">
      <w:r>
        <w:separator/>
      </w:r>
    </w:p>
  </w:endnote>
  <w:endnote w:type="continuationSeparator" w:id="0">
    <w:p w:rsidR="00311B5F" w:rsidP="007E1F6E" w:rsidRDefault="00311B5F" w14:paraId="205157E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C8" w:rsidRDefault="00D77DC8" w14:paraId="24EACA7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C8" w:rsidRDefault="00D77DC8" w14:paraId="151E2FD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C8" w:rsidRDefault="00D77DC8" w14:paraId="5769C73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B5F" w:rsidP="007E1F6E" w:rsidRDefault="00311B5F" w14:paraId="35758A70" w14:textId="77777777">
      <w:r>
        <w:separator/>
      </w:r>
    </w:p>
  </w:footnote>
  <w:footnote w:type="continuationSeparator" w:id="0">
    <w:p w:rsidR="00311B5F" w:rsidP="007E1F6E" w:rsidRDefault="00311B5F" w14:paraId="0EE03A7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C8" w:rsidRDefault="00D77DC8" w14:paraId="05BA0FB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  <w:tblLayout w:type="fixed"/>
      <w:tblCellMar>
        <w:top w:w="57" w:type="dxa"/>
        <w:bottom w:w="57" w:type="dxa"/>
      </w:tblCellMar>
      <w:tblLook w:val="0000" w:firstRow="0" w:lastRow="0" w:firstColumn="0" w:lastColumn="0" w:noHBand="0" w:noVBand="0"/>
    </w:tblPr>
    <w:tblGrid>
      <w:gridCol w:w="2233"/>
      <w:gridCol w:w="1487"/>
      <w:gridCol w:w="1662"/>
      <w:gridCol w:w="1417"/>
      <w:gridCol w:w="1185"/>
      <w:gridCol w:w="1655"/>
    </w:tblGrid>
    <w:tr w:rsidRPr="007E1F6E" w:rsidR="007E1F6E" w:rsidTr="00D77DC8" w14:paraId="297A2BC7" w14:textId="77777777">
      <w:trPr>
        <w:trHeight w:val="454"/>
      </w:trPr>
      <w:tc>
        <w:tcPr>
          <w:tcW w:w="223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E0E0E0"/>
        </w:tcPr>
        <w:p w:rsidRPr="007E1F6E" w:rsidR="007E1F6E" w:rsidP="007E1F6E" w:rsidRDefault="007E1F6E" w14:paraId="7487ADC1" w14:textId="77777777">
          <w:pPr>
            <w:tabs>
              <w:tab w:val="center" w:pos="4513"/>
              <w:tab w:val="right" w:pos="9026"/>
            </w:tabs>
            <w:rPr>
              <w:sz w:val="24"/>
              <w:szCs w:val="24"/>
            </w:rPr>
          </w:pPr>
          <w:r w:rsidRPr="007E1F6E">
            <w:rPr>
              <w:sz w:val="24"/>
              <w:szCs w:val="24"/>
            </w:rPr>
            <w:t>Subject Identifier</w:t>
          </w:r>
        </w:p>
      </w:tc>
      <w:tc>
        <w:tcPr>
          <w:tcW w:w="148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7E1F6E" w:rsidR="007E1F6E" w:rsidP="007E1F6E" w:rsidRDefault="007E1F6E" w14:paraId="1421BDAD" w14:textId="77777777">
          <w:pPr>
            <w:tabs>
              <w:tab w:val="center" w:pos="4513"/>
              <w:tab w:val="right" w:pos="9026"/>
            </w:tabs>
            <w:rPr>
              <w:sz w:val="24"/>
              <w:szCs w:val="24"/>
            </w:rPr>
          </w:pPr>
        </w:p>
      </w:tc>
      <w:tc>
        <w:tcPr>
          <w:tcW w:w="166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E0E0E0"/>
        </w:tcPr>
        <w:p w:rsidRPr="007E1F6E" w:rsidR="007E1F6E" w:rsidP="007E1F6E" w:rsidRDefault="007E1F6E" w14:paraId="6D76535D" w14:textId="77777777">
          <w:pPr>
            <w:tabs>
              <w:tab w:val="center" w:pos="4513"/>
              <w:tab w:val="right" w:pos="9026"/>
            </w:tabs>
            <w:rPr>
              <w:sz w:val="24"/>
              <w:szCs w:val="24"/>
            </w:rPr>
          </w:pPr>
          <w:r w:rsidRPr="007E1F6E">
            <w:rPr>
              <w:sz w:val="24"/>
              <w:szCs w:val="24"/>
            </w:rPr>
            <w:t>Subject Initials</w:t>
          </w: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7E1F6E" w:rsidR="007E1F6E" w:rsidP="007E1F6E" w:rsidRDefault="007E1F6E" w14:paraId="6F68F57E" w14:textId="77777777">
          <w:pPr>
            <w:tabs>
              <w:tab w:val="center" w:pos="4513"/>
              <w:tab w:val="right" w:pos="9026"/>
            </w:tabs>
            <w:rPr>
              <w:sz w:val="24"/>
              <w:szCs w:val="24"/>
            </w:rPr>
          </w:pPr>
        </w:p>
      </w:tc>
      <w:tc>
        <w:tcPr>
          <w:tcW w:w="118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E0E0E0"/>
        </w:tcPr>
        <w:p w:rsidRPr="007E1F6E" w:rsidR="007E1F6E" w:rsidP="007E1F6E" w:rsidRDefault="00D77DC8" w14:paraId="289ED364" w14:textId="16151246">
          <w:pPr>
            <w:tabs>
              <w:tab w:val="center" w:pos="4513"/>
              <w:tab w:val="right" w:pos="902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>Session</w:t>
          </w:r>
        </w:p>
      </w:tc>
      <w:tc>
        <w:tcPr>
          <w:tcW w:w="165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7E1F6E" w:rsidR="007E1F6E" w:rsidP="007E1F6E" w:rsidRDefault="007E1F6E" w14:paraId="70207D77" w14:textId="77777777">
          <w:pPr>
            <w:tabs>
              <w:tab w:val="center" w:pos="4513"/>
              <w:tab w:val="right" w:pos="9026"/>
            </w:tabs>
            <w:rPr>
              <w:sz w:val="24"/>
              <w:szCs w:val="24"/>
            </w:rPr>
          </w:pPr>
        </w:p>
      </w:tc>
    </w:tr>
  </w:tbl>
  <w:p w:rsidR="007E1F6E" w:rsidRDefault="007E1F6E" w14:paraId="2C4B51B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C8" w:rsidRDefault="00D77DC8" w14:paraId="08CF89A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938"/>
    <w:rsid w:val="0005437C"/>
    <w:rsid w:val="000554F5"/>
    <w:rsid w:val="000568D3"/>
    <w:rsid w:val="000E64B4"/>
    <w:rsid w:val="000F618B"/>
    <w:rsid w:val="0011681B"/>
    <w:rsid w:val="00172D25"/>
    <w:rsid w:val="00182C40"/>
    <w:rsid w:val="001C44E6"/>
    <w:rsid w:val="00200D33"/>
    <w:rsid w:val="002C7090"/>
    <w:rsid w:val="002E5839"/>
    <w:rsid w:val="002E591A"/>
    <w:rsid w:val="00311B5F"/>
    <w:rsid w:val="003416F2"/>
    <w:rsid w:val="003B7707"/>
    <w:rsid w:val="003D1B3C"/>
    <w:rsid w:val="003F79F2"/>
    <w:rsid w:val="00433622"/>
    <w:rsid w:val="00475138"/>
    <w:rsid w:val="004B74DF"/>
    <w:rsid w:val="004D1EA2"/>
    <w:rsid w:val="004E0F80"/>
    <w:rsid w:val="00507393"/>
    <w:rsid w:val="0052665D"/>
    <w:rsid w:val="00600B1D"/>
    <w:rsid w:val="00633948"/>
    <w:rsid w:val="0063564B"/>
    <w:rsid w:val="0064171C"/>
    <w:rsid w:val="006E2851"/>
    <w:rsid w:val="007E1F6E"/>
    <w:rsid w:val="008835F4"/>
    <w:rsid w:val="00894010"/>
    <w:rsid w:val="008A2CA8"/>
    <w:rsid w:val="008B66D5"/>
    <w:rsid w:val="008C26BA"/>
    <w:rsid w:val="008D0D7C"/>
    <w:rsid w:val="00905260"/>
    <w:rsid w:val="00912CC5"/>
    <w:rsid w:val="00956F6C"/>
    <w:rsid w:val="009626BD"/>
    <w:rsid w:val="009A3643"/>
    <w:rsid w:val="009C1E6D"/>
    <w:rsid w:val="00A05BF6"/>
    <w:rsid w:val="00A34FE8"/>
    <w:rsid w:val="00AA42E3"/>
    <w:rsid w:val="00B17683"/>
    <w:rsid w:val="00B369C3"/>
    <w:rsid w:val="00B45005"/>
    <w:rsid w:val="00B76938"/>
    <w:rsid w:val="00BD086C"/>
    <w:rsid w:val="00C26C11"/>
    <w:rsid w:val="00CA5F2D"/>
    <w:rsid w:val="00D15B92"/>
    <w:rsid w:val="00D77DC8"/>
    <w:rsid w:val="00E02F97"/>
    <w:rsid w:val="00E106B7"/>
    <w:rsid w:val="00E41575"/>
    <w:rsid w:val="00E4248D"/>
    <w:rsid w:val="00E62A37"/>
    <w:rsid w:val="00E71DEE"/>
    <w:rsid w:val="00EB6EA4"/>
    <w:rsid w:val="00EF3B05"/>
    <w:rsid w:val="00F138E8"/>
    <w:rsid w:val="00F700B3"/>
    <w:rsid w:val="00F76BE5"/>
    <w:rsid w:val="00FF21B6"/>
    <w:rsid w:val="0883C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6611"/>
  <w15:chartTrackingRefBased/>
  <w15:docId w15:val="{1F4EC7BC-CF2B-4819-ACC9-25F76773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6938"/>
    <w:pPr>
      <w:spacing w:after="0" w:line="240" w:lineRule="auto"/>
    </w:pPr>
    <w:rPr>
      <w:rFonts w:ascii="Times New Roman" w:hAnsi="Times New Roman" w:eastAsia="Times New Roman" w:cs="Times New Roman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F6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E1F6E"/>
    <w:rPr>
      <w:rFonts w:ascii="Times New Roman" w:hAnsi="Times New Roman" w:eastAsia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F6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E1F6E"/>
    <w:rPr>
      <w:rFonts w:ascii="Times New Roman" w:hAnsi="Times New Roman"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9FD61FFB36B4E93E11889C669BB18" ma:contentTypeVersion="4" ma:contentTypeDescription="Create a new document." ma:contentTypeScope="" ma:versionID="d7d14e374decabc7f07329ac9d5a016b">
  <xsd:schema xmlns:xsd="http://www.w3.org/2001/XMLSchema" xmlns:xs="http://www.w3.org/2001/XMLSchema" xmlns:p="http://schemas.microsoft.com/office/2006/metadata/properties" xmlns:ns2="891d137c-74de-4b15-bbca-b43380224d95" xmlns:ns3="4b451993-cad6-459b-97f2-21a1700b01ff" targetNamespace="http://schemas.microsoft.com/office/2006/metadata/properties" ma:root="true" ma:fieldsID="977de3410bffa43d80b3a2c0427ac289" ns2:_="" ns3:_="">
    <xsd:import namespace="891d137c-74de-4b15-bbca-b43380224d95"/>
    <xsd:import namespace="4b451993-cad6-459b-97f2-21a1700b01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d137c-74de-4b15-bbca-b43380224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51993-cad6-459b-97f2-21a1700b01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40AC6A-3D9D-4A33-A3A5-9ACDE6AF4D91}"/>
</file>

<file path=customXml/itemProps2.xml><?xml version="1.0" encoding="utf-8"?>
<ds:datastoreItem xmlns:ds="http://schemas.openxmlformats.org/officeDocument/2006/customXml" ds:itemID="{245274F2-FC93-419A-A2EE-66FFD4DC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C5D9F4-2282-4FE9-8E3B-A517B6D549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 Matthews</dc:creator>
  <keywords/>
  <dc:description/>
  <lastModifiedBy>Joe Matthews</lastModifiedBy>
  <revision>62</revision>
  <dcterms:created xsi:type="dcterms:W3CDTF">2019-11-27T09:02:00.0000000Z</dcterms:created>
  <dcterms:modified xsi:type="dcterms:W3CDTF">2019-12-03T11:43:51.1051095Z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0x0101005DD9FD61FFB36B4E93E11889C669BB18</vt:lpwstr>
  </property>
</Properties>
</file>