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3D3A" w14:textId="74CD7FC4" w:rsidR="00067E1F" w:rsidRDefault="00067E1F" w:rsidP="00067E1F">
      <w:pPr>
        <w:pStyle w:val="Titel"/>
        <w:rPr>
          <w:lang w:val="de-CH"/>
        </w:rPr>
      </w:pPr>
      <w:r>
        <w:rPr>
          <w:lang w:val="de-CH"/>
        </w:rPr>
        <w:t>Aufgabe 5</w:t>
      </w:r>
    </w:p>
    <w:p w14:paraId="200B8D1F" w14:textId="11CA2A8B" w:rsidR="007E2E37" w:rsidRPr="007E2E37" w:rsidRDefault="00077740" w:rsidP="007E2E37">
      <w:pPr>
        <w:rPr>
          <w:b/>
        </w:rPr>
      </w:pPr>
      <w:r>
        <w:t xml:space="preserve">Produkt/Dienstleistung: </w:t>
      </w:r>
      <w:r w:rsidR="00A71950" w:rsidRPr="00565DDF">
        <w:rPr>
          <w:b/>
          <w:bCs/>
        </w:rPr>
        <w:t>S</w:t>
      </w:r>
      <w:r w:rsidRPr="000C6E3B">
        <w:rPr>
          <w:b/>
        </w:rPr>
        <w:t>chweizerischen Post</w:t>
      </w:r>
    </w:p>
    <w:p w14:paraId="664F15BA" w14:textId="106C01A7" w:rsidR="007E2E37" w:rsidRPr="007E2E37" w:rsidRDefault="007E2E37" w:rsidP="007E2E37">
      <w:pPr>
        <w:pStyle w:val="Listenabsatz"/>
        <w:numPr>
          <w:ilvl w:val="0"/>
          <w:numId w:val="1"/>
        </w:numPr>
      </w:pPr>
      <w:r w:rsidRPr="007E2E37">
        <w:t>Definieren Sie ein Suchfeld im Zusammenhang mit ihrem Fallbeispiel.</w:t>
      </w:r>
    </w:p>
    <w:p w14:paraId="7D32BA74" w14:textId="2C367A3F" w:rsidR="007E2E37" w:rsidRPr="007E2E37" w:rsidRDefault="007E2E37" w:rsidP="007E2E37">
      <w:pPr>
        <w:pStyle w:val="Listenabsatz"/>
        <w:numPr>
          <w:ilvl w:val="0"/>
          <w:numId w:val="1"/>
        </w:numPr>
      </w:pPr>
      <w:r w:rsidRPr="007E2E37">
        <w:t>Wenden Sie zwei Kreativitätsmethoden an, um viele eigene</w:t>
      </w:r>
      <w:r>
        <w:t xml:space="preserve"> </w:t>
      </w:r>
      <w:r w:rsidRPr="007E2E37">
        <w:t>Innovationsidee zu ihrem Fallbeispiel zu entwickeln.</w:t>
      </w:r>
    </w:p>
    <w:p w14:paraId="6F95F47E" w14:textId="01A5DBB0" w:rsidR="007E2E37" w:rsidRDefault="007E2E37" w:rsidP="007E2E37">
      <w:pPr>
        <w:pStyle w:val="Listenabsatz"/>
        <w:numPr>
          <w:ilvl w:val="0"/>
          <w:numId w:val="1"/>
        </w:numPr>
      </w:pPr>
      <w:r w:rsidRPr="007E2E37">
        <w:t>Beschreiben Sie Ihr Vorgehen und dokumentieren Sie Ihre Ergebnisse</w:t>
      </w:r>
      <w:r>
        <w:t xml:space="preserve"> </w:t>
      </w:r>
      <w:r w:rsidRPr="007E2E37">
        <w:t>(auch durch</w:t>
      </w:r>
      <w:r>
        <w:t xml:space="preserve"> Fotos)</w:t>
      </w:r>
    </w:p>
    <w:p w14:paraId="2F85C7C9" w14:textId="6B914A24" w:rsidR="00660B9F" w:rsidRDefault="00765F5C" w:rsidP="00077740">
      <w:pPr>
        <w:pStyle w:val="berschrift1"/>
      </w:pPr>
      <w:r>
        <w:t>Suchfeld</w:t>
      </w:r>
    </w:p>
    <w:p w14:paraId="5FA88F0E" w14:textId="46903A1B" w:rsidR="2DBF8454" w:rsidRDefault="00D572E4" w:rsidP="007D5463">
      <w:r>
        <w:t xml:space="preserve">Auslieferung von Paketen </w:t>
      </w:r>
      <w:r w:rsidR="00645E06">
        <w:t>aus der Sicht der Post.</w:t>
      </w:r>
    </w:p>
    <w:p w14:paraId="225ADB03" w14:textId="2611F40E" w:rsidR="220B1CE7" w:rsidRDefault="220B1CE7" w:rsidP="007D5463">
      <w:pPr>
        <w:pStyle w:val="berschrift1"/>
      </w:pPr>
      <w:r w:rsidRPr="2DBF8454">
        <w:t>Brainstorming</w:t>
      </w:r>
    </w:p>
    <w:p w14:paraId="3FBDFDA9" w14:textId="1AAF233F" w:rsidR="00E43B68" w:rsidRPr="00E43B68" w:rsidRDefault="00EF3BEC" w:rsidP="00E43B68">
      <w:r>
        <w:t>Unser Brainstorming</w:t>
      </w:r>
      <w:r w:rsidR="00E43B68">
        <w:t xml:space="preserve"> ergab folgendes Bild.</w:t>
      </w:r>
    </w:p>
    <w:p w14:paraId="5F4B9E50" w14:textId="03B3D474" w:rsidR="220B1CE7" w:rsidRDefault="220B1CE7" w:rsidP="2DBF8454">
      <w:pPr>
        <w:spacing w:after="0"/>
      </w:pPr>
      <w:r>
        <w:rPr>
          <w:noProof/>
        </w:rPr>
        <w:drawing>
          <wp:inline distT="0" distB="0" distL="0" distR="0" wp14:anchorId="3E55287F" wp14:editId="6EE948AF">
            <wp:extent cx="5760000" cy="4320000"/>
            <wp:effectExtent l="0" t="0" r="0" b="4445"/>
            <wp:docPr id="1427805503" name="Picture 14278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8FFB" w14:textId="65AB6A5A" w:rsidR="00E43B68" w:rsidRDefault="00E43B68" w:rsidP="2DBF8454">
      <w:pPr>
        <w:spacing w:after="0"/>
      </w:pPr>
      <w:r>
        <w:t>Gemäss dessen gibt es noch einige andere Methoden und Varianten wie die Post besser, schneller und kostengünstiger Pakete versenden kann.</w:t>
      </w:r>
    </w:p>
    <w:p w14:paraId="56512EC8" w14:textId="6559D045" w:rsidR="00914BF3" w:rsidRDefault="00914BF3" w:rsidP="2DBF8454">
      <w:pPr>
        <w:spacing w:after="0"/>
      </w:pPr>
      <w:r>
        <w:t xml:space="preserve">Zu erkennen sind alternative Lieferdienste (Velokurier, </w:t>
      </w:r>
      <w:r w:rsidR="00953325">
        <w:t xml:space="preserve">Taxifahrer, </w:t>
      </w:r>
      <w:r w:rsidR="00512D69">
        <w:t>«Brieftauben», Drohnen</w:t>
      </w:r>
      <w:r w:rsidR="00F42840">
        <w:t>, Self-</w:t>
      </w:r>
      <w:proofErr w:type="spellStart"/>
      <w:r w:rsidR="00F42840">
        <w:t>Driving</w:t>
      </w:r>
      <w:proofErr w:type="spellEnd"/>
      <w:r w:rsidR="00F42840">
        <w:t>-</w:t>
      </w:r>
      <w:proofErr w:type="spellStart"/>
      <w:r w:rsidR="00F42840">
        <w:t>Vehicles</w:t>
      </w:r>
      <w:proofErr w:type="spellEnd"/>
      <w:r>
        <w:t>)</w:t>
      </w:r>
      <w:r w:rsidR="00EA1F6F">
        <w:t xml:space="preserve">. Auch Optimierungen in der </w:t>
      </w:r>
      <w:r w:rsidR="00091100">
        <w:t>Logistik</w:t>
      </w:r>
      <w:r w:rsidR="00EA1F6F">
        <w:t xml:space="preserve"> </w:t>
      </w:r>
      <w:r w:rsidR="00091100">
        <w:t xml:space="preserve">sind denkbar (Optimierung </w:t>
      </w:r>
      <w:r w:rsidR="00BD70E4">
        <w:t>des Transportes</w:t>
      </w:r>
      <w:r w:rsidR="00091100">
        <w:t>, autonome Lagerroboter).</w:t>
      </w:r>
    </w:p>
    <w:p w14:paraId="634E3B56" w14:textId="77777777" w:rsidR="00E43B68" w:rsidRDefault="00E43B68" w:rsidP="2DBF8454">
      <w:pPr>
        <w:spacing w:after="0"/>
      </w:pPr>
    </w:p>
    <w:p w14:paraId="0989FB72" w14:textId="4F2F5A2E" w:rsidR="2DBF8454" w:rsidRDefault="2DBF8454">
      <w:r>
        <w:br w:type="page"/>
      </w:r>
    </w:p>
    <w:p w14:paraId="663A209F" w14:textId="19CC7330" w:rsidR="220B1CE7" w:rsidRDefault="220B1CE7" w:rsidP="007D5463">
      <w:pPr>
        <w:pStyle w:val="berschrift1"/>
      </w:pPr>
      <w:r w:rsidRPr="2DBF8454">
        <w:lastRenderedPageBreak/>
        <w:t>Mindmap</w:t>
      </w:r>
    </w:p>
    <w:p w14:paraId="6FE772A4" w14:textId="4C9327A6" w:rsidR="00091100" w:rsidRPr="00091100" w:rsidRDefault="0043672F" w:rsidP="00091100">
      <w:r>
        <w:t>Nach dem Brainstorming erstellten wir noch folgende Mindmap.</w:t>
      </w:r>
    </w:p>
    <w:p w14:paraId="3881B08E" w14:textId="3957BA74" w:rsidR="220B1CE7" w:rsidRDefault="220B1CE7" w:rsidP="2DBF8454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1275EA79" wp14:editId="13576334">
            <wp:extent cx="5760000" cy="4320000"/>
            <wp:effectExtent l="0" t="0" r="0" b="4445"/>
            <wp:docPr id="750399419" name="Picture 75039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1E6" w14:textId="68465548" w:rsidR="0043672F" w:rsidRDefault="0043672F" w:rsidP="0043672F">
      <w:r>
        <w:t>Grundsätzlich beinhaltet sie leider nicht weiter Punkte.</w:t>
      </w:r>
      <w:r w:rsidR="00C00D1F">
        <w:t xml:space="preserve"> Wir konnten aber mit dieser Methode besser die einzelnen Bereiche aufteilen.</w:t>
      </w:r>
    </w:p>
    <w:sectPr w:rsidR="0043672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6B6F" w14:textId="77777777" w:rsidR="00277D23" w:rsidRDefault="00277D23" w:rsidP="005A6FC0">
      <w:pPr>
        <w:spacing w:after="0" w:line="240" w:lineRule="auto"/>
      </w:pPr>
      <w:r>
        <w:separator/>
      </w:r>
    </w:p>
  </w:endnote>
  <w:endnote w:type="continuationSeparator" w:id="0">
    <w:p w14:paraId="198311E6" w14:textId="77777777" w:rsidR="00277D23" w:rsidRDefault="00277D23" w:rsidP="005A6FC0">
      <w:pPr>
        <w:spacing w:after="0" w:line="240" w:lineRule="auto"/>
      </w:pPr>
      <w:r>
        <w:continuationSeparator/>
      </w:r>
    </w:p>
  </w:endnote>
  <w:endnote w:type="continuationNotice" w:id="1">
    <w:p w14:paraId="76A055B9" w14:textId="77777777" w:rsidR="00277D23" w:rsidRDefault="00277D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0E312" w14:textId="1498751C" w:rsidR="005A6FC0" w:rsidRDefault="00AC1299" w:rsidP="00AC1299">
    <w:pPr>
      <w:pStyle w:val="Fuzeile"/>
      <w:pBdr>
        <w:top w:val="single" w:sz="4" w:space="1" w:color="auto"/>
      </w:pBdr>
    </w:pPr>
    <w:r>
      <w:t>INTM</w:t>
    </w:r>
    <w:r>
      <w:tab/>
    </w:r>
    <w:r>
      <w:tab/>
    </w:r>
    <w:r w:rsidRPr="00C47187">
      <w:t xml:space="preserve">Seite </w:t>
    </w:r>
    <w:r w:rsidRPr="00C47187">
      <w:fldChar w:fldCharType="begin"/>
    </w:r>
    <w:r w:rsidRPr="00C47187">
      <w:instrText>PAGE  \* Arabic  \* MERGEFORMAT</w:instrText>
    </w:r>
    <w:r w:rsidRPr="00C47187">
      <w:fldChar w:fldCharType="separate"/>
    </w:r>
    <w:r>
      <w:t>1</w:t>
    </w:r>
    <w:r w:rsidRPr="00C47187">
      <w:fldChar w:fldCharType="end"/>
    </w:r>
    <w:r w:rsidRPr="00C47187">
      <w:t xml:space="preserve"> von </w:t>
    </w:r>
    <w:fldSimple w:instr="NUMPAGES  \* Arabic  \* MERGEFORMAT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E516" w14:textId="77777777" w:rsidR="00277D23" w:rsidRDefault="00277D23" w:rsidP="005A6FC0">
      <w:pPr>
        <w:spacing w:after="0" w:line="240" w:lineRule="auto"/>
      </w:pPr>
      <w:r>
        <w:separator/>
      </w:r>
    </w:p>
  </w:footnote>
  <w:footnote w:type="continuationSeparator" w:id="0">
    <w:p w14:paraId="656AAD87" w14:textId="77777777" w:rsidR="00277D23" w:rsidRDefault="00277D23" w:rsidP="005A6FC0">
      <w:pPr>
        <w:spacing w:after="0" w:line="240" w:lineRule="auto"/>
      </w:pPr>
      <w:r>
        <w:continuationSeparator/>
      </w:r>
    </w:p>
  </w:footnote>
  <w:footnote w:type="continuationNotice" w:id="1">
    <w:p w14:paraId="58C4B94F" w14:textId="77777777" w:rsidR="00277D23" w:rsidRDefault="00277D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DE1C8" w14:textId="48BB307C" w:rsidR="005A6FC0" w:rsidRDefault="004A4C93" w:rsidP="004A4C93">
    <w:pPr>
      <w:pStyle w:val="Kopfzeile"/>
      <w:pBdr>
        <w:bottom w:val="single" w:sz="4" w:space="1" w:color="auto"/>
      </w:pBdr>
    </w:pPr>
    <w:r>
      <w:t>Gruppe 2</w:t>
    </w:r>
    <w:r>
      <w:tab/>
    </w:r>
    <w:r>
      <w:tab/>
    </w:r>
    <w:r>
      <w:fldChar w:fldCharType="begin"/>
    </w:r>
    <w:r>
      <w:instrText xml:space="preserve"> TIME \@ "d. MMMM yyyy" </w:instrText>
    </w:r>
    <w:r>
      <w:fldChar w:fldCharType="separate"/>
    </w:r>
    <w:r w:rsidR="00112D9B">
      <w:rPr>
        <w:noProof/>
      </w:rPr>
      <w:t>22. Oktober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A0582"/>
    <w:multiLevelType w:val="hybridMultilevel"/>
    <w:tmpl w:val="1924E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9EA"/>
    <w:multiLevelType w:val="hybridMultilevel"/>
    <w:tmpl w:val="83B403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90"/>
    <w:rsid w:val="00067E1F"/>
    <w:rsid w:val="00077740"/>
    <w:rsid w:val="00091100"/>
    <w:rsid w:val="00105E5C"/>
    <w:rsid w:val="00112D9B"/>
    <w:rsid w:val="00277D23"/>
    <w:rsid w:val="003566BE"/>
    <w:rsid w:val="003769E4"/>
    <w:rsid w:val="003D3B49"/>
    <w:rsid w:val="0043672F"/>
    <w:rsid w:val="004518AB"/>
    <w:rsid w:val="004A4C93"/>
    <w:rsid w:val="004D6490"/>
    <w:rsid w:val="00512D69"/>
    <w:rsid w:val="00536CB3"/>
    <w:rsid w:val="00555AAC"/>
    <w:rsid w:val="00565D23"/>
    <w:rsid w:val="00565DDF"/>
    <w:rsid w:val="005A138C"/>
    <w:rsid w:val="005A6FC0"/>
    <w:rsid w:val="00602F41"/>
    <w:rsid w:val="00645E06"/>
    <w:rsid w:val="00660B9F"/>
    <w:rsid w:val="00683B44"/>
    <w:rsid w:val="006A335E"/>
    <w:rsid w:val="006E6582"/>
    <w:rsid w:val="006F60AE"/>
    <w:rsid w:val="00754830"/>
    <w:rsid w:val="00765F5C"/>
    <w:rsid w:val="007D5463"/>
    <w:rsid w:val="007D77B0"/>
    <w:rsid w:val="007E2E37"/>
    <w:rsid w:val="00862C3F"/>
    <w:rsid w:val="008D0063"/>
    <w:rsid w:val="00914BF3"/>
    <w:rsid w:val="0095219D"/>
    <w:rsid w:val="00953325"/>
    <w:rsid w:val="00956B2D"/>
    <w:rsid w:val="009A0FBC"/>
    <w:rsid w:val="00A66FFF"/>
    <w:rsid w:val="00A71950"/>
    <w:rsid w:val="00AC1299"/>
    <w:rsid w:val="00AC7B7D"/>
    <w:rsid w:val="00BD70E4"/>
    <w:rsid w:val="00C00D1F"/>
    <w:rsid w:val="00C5179F"/>
    <w:rsid w:val="00CC5C50"/>
    <w:rsid w:val="00D05B39"/>
    <w:rsid w:val="00D261A7"/>
    <w:rsid w:val="00D572E4"/>
    <w:rsid w:val="00DE0A0E"/>
    <w:rsid w:val="00E10FF2"/>
    <w:rsid w:val="00E43B68"/>
    <w:rsid w:val="00EA1F6F"/>
    <w:rsid w:val="00EF3BEC"/>
    <w:rsid w:val="00F40F8F"/>
    <w:rsid w:val="00F42840"/>
    <w:rsid w:val="00F9763A"/>
    <w:rsid w:val="1CE68BF1"/>
    <w:rsid w:val="220B1CE7"/>
    <w:rsid w:val="2DBF8454"/>
    <w:rsid w:val="772112F5"/>
    <w:rsid w:val="77F1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77127"/>
  <w15:chartTrackingRefBased/>
  <w15:docId w15:val="{20C9C023-3DD7-4EFE-B0E7-659F8049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FC0"/>
  </w:style>
  <w:style w:type="paragraph" w:styleId="Fuzeile">
    <w:name w:val="footer"/>
    <w:basedOn w:val="Standard"/>
    <w:link w:val="FuzeileZchn"/>
    <w:uiPriority w:val="99"/>
    <w:unhideWhenUsed/>
    <w:rsid w:val="005A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FC0"/>
  </w:style>
  <w:style w:type="paragraph" w:styleId="Titel">
    <w:name w:val="Title"/>
    <w:basedOn w:val="Standard"/>
    <w:next w:val="Standard"/>
    <w:link w:val="TitelZchn"/>
    <w:uiPriority w:val="10"/>
    <w:qFormat/>
    <w:rsid w:val="0006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067E1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2C0001321634B830F47CD04DD210E" ma:contentTypeVersion="6" ma:contentTypeDescription="Ein neues Dokument erstellen." ma:contentTypeScope="" ma:versionID="fa848198edbb9a32379fee8ad70719af">
  <xsd:schema xmlns:xsd="http://www.w3.org/2001/XMLSchema" xmlns:xs="http://www.w3.org/2001/XMLSchema" xmlns:p="http://schemas.microsoft.com/office/2006/metadata/properties" xmlns:ns2="3b834c9e-7af8-4b01-8c68-a98aad558ba5" targetNamespace="http://schemas.microsoft.com/office/2006/metadata/properties" ma:root="true" ma:fieldsID="4f34573fd3737edb7ffd84febb4b9937" ns2:_="">
    <xsd:import namespace="3b834c9e-7af8-4b01-8c68-a98aad55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4c9e-7af8-4b01-8c68-a98aad55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5FC7D-189C-49FE-AA81-1E78B8F17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D8787-68F7-4B97-8B2D-AD6B56E79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34c9e-7af8-4b01-8c68-a98aad558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CDAE92-84A6-4E88-8D85-E7DDDFDFC8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Lucca (willilu1)</dc:creator>
  <cp:keywords/>
  <dc:description/>
  <cp:lastModifiedBy>Willi Lucca (willilu1)</cp:lastModifiedBy>
  <cp:revision>42</cp:revision>
  <cp:lastPrinted>2020-10-22T11:22:00Z</cp:lastPrinted>
  <dcterms:created xsi:type="dcterms:W3CDTF">2020-10-15T19:46:00Z</dcterms:created>
  <dcterms:modified xsi:type="dcterms:W3CDTF">2020-10-22T11:22:00Z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0x010100E9A2C0001321634B830F47CD04DD210E</vt:lpwstr>
  </property>
</Properties>
</file>