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ApplicationForm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phoneNumber: String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moveInDate: String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moveOutDate: String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numOfRooms: Int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email: String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apartmentComplex: String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&lt;&lt;constructor&gt;&gt; ApplicationForm(phoneNumber : String, moveInDate : String, 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moveOutDate : String, numOfRooms : Int, email : String, 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apartmentComplex : String)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getPhoneNumber() : String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getMoveInDate() : String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getMoveOutDate() : String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getNumOfRooms() : Int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getEmail() : String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getApartmentComplex() : String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setPhoneNumber(phoneNumber : String)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setMoveInDate(moveInDate : String)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setMoveOutDate(moveOutDate : String)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setNumOfRooms(numOfRooms : Int)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setEmail(email : String)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setApartmentComplex(apartmentComplex : String)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ind w:right="-13760"/>
              <w:rPr/>
            </w:pPr>
            <w:r w:rsidDel="00000000" w:rsidR="00000000" w:rsidRPr="00000000">
              <w:rPr>
                <w:rtl w:val="0"/>
              </w:rPr>
              <w:t xml:space="preserve">+ toString() : Sting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