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187F8" w14:textId="15CB16A8" w:rsidR="004C10AC" w:rsidRDefault="005C7F9E" w:rsidP="005C7F9E">
      <w:pPr>
        <w:jc w:val="center"/>
        <w:rPr>
          <w:rFonts w:ascii="Arial" w:hAnsi="Arial" w:cs="Arial"/>
          <w:b/>
          <w:bCs/>
        </w:rPr>
      </w:pPr>
      <w:r w:rsidRPr="005C7F9E">
        <w:rPr>
          <w:rFonts w:ascii="Arial" w:hAnsi="Arial" w:cs="Arial"/>
          <w:b/>
          <w:bCs/>
        </w:rPr>
        <w:t>Wypożyczalnia samochodów</w:t>
      </w:r>
    </w:p>
    <w:p w14:paraId="2B30E301" w14:textId="0D816B24" w:rsidR="005C7F9E" w:rsidRDefault="005C7F9E" w:rsidP="005C7F9E">
      <w:pPr>
        <w:rPr>
          <w:rFonts w:ascii="Arial" w:hAnsi="Arial" w:cs="Arial"/>
        </w:rPr>
      </w:pPr>
    </w:p>
    <w:p w14:paraId="38F80C62" w14:textId="7242D0E0" w:rsidR="005C7F9E" w:rsidRPr="00800729" w:rsidRDefault="00800729" w:rsidP="00800729">
      <w:pPr>
        <w:rPr>
          <w:rFonts w:ascii="Arial" w:hAnsi="Arial" w:cs="Arial"/>
        </w:rPr>
      </w:pPr>
      <w:r w:rsidRPr="00800729">
        <w:rPr>
          <w:rStyle w:val="ui-provider"/>
          <w:rFonts w:ascii="Arial" w:hAnsi="Arial" w:cs="Arial"/>
        </w:rPr>
        <w:t xml:space="preserve">Należy zaprojektować diagram związków encji dla firmy wypożyczającej samochody sportowe. Głównym celem systemu jest przechowywanie informacji o </w:t>
      </w:r>
      <w:proofErr w:type="spellStart"/>
      <w:r w:rsidRPr="00800729">
        <w:rPr>
          <w:rStyle w:val="ui-provider"/>
          <w:rFonts w:ascii="Arial" w:hAnsi="Arial" w:cs="Arial"/>
        </w:rPr>
        <w:t>wypożyczeniach</w:t>
      </w:r>
      <w:proofErr w:type="spellEnd"/>
      <w:r w:rsidRPr="00800729">
        <w:rPr>
          <w:rStyle w:val="ui-provider"/>
          <w:rFonts w:ascii="Arial" w:hAnsi="Arial" w:cs="Arial"/>
        </w:rPr>
        <w:t xml:space="preserve"> danego samochodu przez konkretnych klientów. System musi przechowywać dane o samochodach (model, rok produkcji, moc silnika). Każdy samochód ma przypisany jeden model, w wypożyczalni może być wiele samochodów tego samego modelu. Konieczne jest przechowywanie również danych oraz daty wypożyczenia i daty oddania auta do wypożyczalni. Klientem może być firma lub osoba fizyczna. Dla firmy należy zachować numer REGON, natomiast dla osoby fizycznej dane osobowe. Każdy samochód jest ubezpieczony i posiada jedną polisę ubezpieczeniową, a każda polisa obejmuje tylko jeden samochód. Ubezpieczenie dzieli się na rodzaje (np. ubezpieczenie szyb, opon, od kradzieży) i zachowuje datę rozpoczęcia, datę zakończenia oraz kwotę ubezpieczenia każdego samochodu. Aby zapewnić unikalność relacji między samochodem a polisą ubezpieczeniową, dla każdego samochodu i dla każdej polisy ubezpieczeniowej należy dodać unikalne identyfikatory.</w:t>
      </w:r>
    </w:p>
    <w:sectPr w:rsidR="005C7F9E" w:rsidRPr="008007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FB"/>
    <w:rsid w:val="001C0D89"/>
    <w:rsid w:val="00371DBA"/>
    <w:rsid w:val="00586880"/>
    <w:rsid w:val="005C7F9E"/>
    <w:rsid w:val="007464C3"/>
    <w:rsid w:val="00755DDC"/>
    <w:rsid w:val="00800729"/>
    <w:rsid w:val="00865231"/>
    <w:rsid w:val="00932012"/>
    <w:rsid w:val="00943C7B"/>
    <w:rsid w:val="00967AC9"/>
    <w:rsid w:val="00B969FB"/>
    <w:rsid w:val="00EA010E"/>
    <w:rsid w:val="00F0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9BBC9"/>
  <w15:chartTrackingRefBased/>
  <w15:docId w15:val="{AB21A9CE-6B47-4634-8401-39212CDC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ui-provider">
    <w:name w:val="ui-provider"/>
    <w:basedOn w:val="Domylnaczcionkaakapitu"/>
    <w:rsid w:val="00800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158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Mystkowski</dc:creator>
  <cp:keywords/>
  <dc:description/>
  <cp:lastModifiedBy>Michał Mystkowski</cp:lastModifiedBy>
  <cp:revision>6</cp:revision>
  <dcterms:created xsi:type="dcterms:W3CDTF">2022-11-26T18:24:00Z</dcterms:created>
  <dcterms:modified xsi:type="dcterms:W3CDTF">2023-04-20T08:44:00Z</dcterms:modified>
</cp:coreProperties>
</file>