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678E" w14:textId="12C8A80A" w:rsidR="00455DBA" w:rsidRDefault="00455DBA">
      <w:r>
        <w:t>Zadanie 3</w:t>
      </w:r>
    </w:p>
    <w:p w14:paraId="36E3345E" w14:textId="0D8EBA38" w:rsidR="00455DBA" w:rsidRDefault="00455DBA">
      <w:r w:rsidRPr="00455DBA">
        <w:drawing>
          <wp:inline distT="0" distB="0" distL="0" distR="0" wp14:anchorId="33969BD8" wp14:editId="4DC52ED1">
            <wp:extent cx="5760720" cy="36677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7A6" w14:textId="2A790FB1" w:rsidR="004C0679" w:rsidRDefault="004C0679">
      <w:proofErr w:type="spellStart"/>
      <w:r>
        <w:t>Pamieć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zapisuje nasze wejścia w przeglądarki aby przyspieszać ponowne wejście w daną przeglądarkę.</w:t>
      </w:r>
    </w:p>
    <w:sectPr w:rsidR="004C0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BA"/>
    <w:rsid w:val="000440BA"/>
    <w:rsid w:val="00455DBA"/>
    <w:rsid w:val="004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87D0"/>
  <w15:chartTrackingRefBased/>
  <w15:docId w15:val="{F3C3EA36-2C47-4C5A-97A7-D764753F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laborru</dc:creator>
  <cp:keywords/>
  <dc:description/>
  <cp:lastModifiedBy>laborru</cp:lastModifiedBy>
  <cp:revision>1</cp:revision>
  <dcterms:created xsi:type="dcterms:W3CDTF">2025-10-26T09:49:00Z</dcterms:created>
  <dcterms:modified xsi:type="dcterms:W3CDTF">2025-10-26T10:21:00Z</dcterms:modified>
</cp:coreProperties>
</file>