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F36E" w14:textId="04472CE9" w:rsidR="00D1619A" w:rsidRPr="00FA58F3" w:rsidRDefault="00D1619A" w:rsidP="00D1619A">
      <w:pPr>
        <w:pStyle w:val="Title"/>
        <w:rPr>
          <w:sz w:val="48"/>
          <w:szCs w:val="48"/>
        </w:rPr>
      </w:pPr>
      <w:r w:rsidRPr="00FA58F3">
        <w:rPr>
          <w:sz w:val="48"/>
          <w:szCs w:val="48"/>
        </w:rPr>
        <w:t xml:space="preserve">Order Downloads </w:t>
      </w:r>
      <w:r w:rsidR="00FA58F3" w:rsidRPr="00FA58F3">
        <w:rPr>
          <w:sz w:val="48"/>
          <w:szCs w:val="48"/>
        </w:rPr>
        <w:t xml:space="preserve">Full </w:t>
      </w:r>
      <w:r w:rsidRPr="00FA58F3">
        <w:rPr>
          <w:sz w:val="48"/>
          <w:szCs w:val="48"/>
        </w:rPr>
        <w:t>Restart</w:t>
      </w:r>
      <w:r w:rsidR="00FA58F3" w:rsidRPr="00FA58F3">
        <w:rPr>
          <w:sz w:val="48"/>
          <w:szCs w:val="48"/>
        </w:rPr>
        <w:t xml:space="preserve"> and Troubleshooting</w:t>
      </w:r>
    </w:p>
    <w:p w14:paraId="41819993" w14:textId="7BD5E440" w:rsidR="00D1619A" w:rsidRPr="00F672BF" w:rsidRDefault="00F672BF" w:rsidP="00F672BF">
      <w:pPr>
        <w:pStyle w:val="Heading1"/>
        <w:rPr>
          <w:u w:val="single"/>
        </w:rPr>
      </w:pPr>
      <w:r w:rsidRPr="00F672BF">
        <w:rPr>
          <w:u w:val="single"/>
        </w:rPr>
        <w:t>Start or Restart the Computer</w:t>
      </w:r>
      <w:r w:rsidR="004A2853">
        <w:rPr>
          <w:u w:val="single"/>
        </w:rPr>
        <w:t xml:space="preserve"> – Step 1</w:t>
      </w:r>
    </w:p>
    <w:p w14:paraId="0E426703" w14:textId="6881942E" w:rsidR="00F672BF" w:rsidRPr="00F672BF" w:rsidRDefault="00F672BF" w:rsidP="00DC7014">
      <w:pPr>
        <w:pStyle w:val="Heading2"/>
      </w:pPr>
      <w:r>
        <w:t>Starting the Computer</w:t>
      </w:r>
    </w:p>
    <w:p w14:paraId="6B5721B0" w14:textId="6697094A" w:rsidR="00D1619A" w:rsidRDefault="00D1619A" w:rsidP="00D1619A">
      <w:pPr>
        <w:pStyle w:val="ListParagraph"/>
        <w:numPr>
          <w:ilvl w:val="0"/>
          <w:numId w:val="3"/>
        </w:numPr>
      </w:pPr>
      <w:r>
        <w:t>Press the power button for both monitors</w:t>
      </w:r>
      <w:r w:rsidR="00F672BF">
        <w:t>.</w:t>
      </w:r>
    </w:p>
    <w:p w14:paraId="6C39F134" w14:textId="7340140E" w:rsidR="00F76EA0" w:rsidRDefault="00D1619A" w:rsidP="00F76EA0">
      <w:pPr>
        <w:pStyle w:val="ListParagraph"/>
        <w:numPr>
          <w:ilvl w:val="1"/>
          <w:numId w:val="3"/>
        </w:numPr>
      </w:pPr>
      <w:r>
        <w:t>The computer is usually slow on Monday mornings so give it a minute to load</w:t>
      </w:r>
      <w:r w:rsidR="00F672BF">
        <w:t>.</w:t>
      </w:r>
    </w:p>
    <w:p w14:paraId="612AA1FF" w14:textId="649BB2E7" w:rsidR="00F76EA0" w:rsidRDefault="00F76EA0" w:rsidP="00F76EA0">
      <w:pPr>
        <w:pStyle w:val="ListParagraph"/>
        <w:numPr>
          <w:ilvl w:val="0"/>
          <w:numId w:val="3"/>
        </w:numPr>
      </w:pPr>
      <w:r>
        <w:t xml:space="preserve">After the computer loads, </w:t>
      </w:r>
      <w:r w:rsidR="00935736">
        <w:t xml:space="preserve">click ctrl – windows – left arrow to make sure you are on desktop 1. Or click </w:t>
      </w:r>
      <w:r w:rsidR="005E76F9">
        <w:t>task view</w:t>
      </w:r>
      <w:r w:rsidR="00935736">
        <w:t xml:space="preserve"> </w:t>
      </w:r>
      <w:r w:rsidR="00935736" w:rsidRPr="00935736">
        <w:drawing>
          <wp:inline distT="0" distB="0" distL="0" distR="0" wp14:anchorId="4C3AE4F6" wp14:editId="0A6E9673">
            <wp:extent cx="238158" cy="285790"/>
            <wp:effectExtent l="0" t="0" r="9525" b="0"/>
            <wp:docPr id="140376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61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736">
        <w:t xml:space="preserve"> in the taskbar at the bottom, then click desktop 1 at the top </w:t>
      </w:r>
      <w:r w:rsidR="005E76F9">
        <w:t>left-hand corner of that</w:t>
      </w:r>
      <w:r w:rsidR="00935736">
        <w:t xml:space="preserve"> page to make sure you are on the correct desktop.</w:t>
      </w:r>
    </w:p>
    <w:p w14:paraId="22C72296" w14:textId="476E4C98" w:rsidR="005E76F9" w:rsidRDefault="005E76F9" w:rsidP="00F76EA0">
      <w:pPr>
        <w:pStyle w:val="ListParagraph"/>
        <w:numPr>
          <w:ilvl w:val="0"/>
          <w:numId w:val="3"/>
        </w:numPr>
      </w:pPr>
      <w:r>
        <w:t xml:space="preserve">Click on the Bash terminal at the bottom of the page to make sure it’s still running. </w:t>
      </w:r>
      <w:r w:rsidRPr="005E76F9">
        <w:drawing>
          <wp:inline distT="0" distB="0" distL="0" distR="0" wp14:anchorId="7D8E2FF2" wp14:editId="52D24DF9">
            <wp:extent cx="390580" cy="333422"/>
            <wp:effectExtent l="0" t="0" r="9525" b="9525"/>
            <wp:docPr id="80459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If you don’t see this, then the computer has probably restarted on </w:t>
      </w:r>
      <w:r w:rsidR="00D26049">
        <w:t>its</w:t>
      </w:r>
      <w:r>
        <w:t xml:space="preserve"> own and you’ll need to follow all the steps.</w:t>
      </w:r>
    </w:p>
    <w:p w14:paraId="1FB21E5C" w14:textId="2414DEE4" w:rsidR="00F672BF" w:rsidRDefault="00F76EA0" w:rsidP="00F76EA0">
      <w:pPr>
        <w:pStyle w:val="Heading2"/>
      </w:pPr>
      <w:r>
        <w:t>Restarting the Computer</w:t>
      </w:r>
    </w:p>
    <w:p w14:paraId="4129EA18" w14:textId="7EB0109F" w:rsidR="00FA58F3" w:rsidRDefault="00FA58F3" w:rsidP="00FA58F3">
      <w:pPr>
        <w:pStyle w:val="ListParagraph"/>
        <w:numPr>
          <w:ilvl w:val="0"/>
          <w:numId w:val="3"/>
        </w:numPr>
      </w:pPr>
      <w:r>
        <w:t>If the computer fails to load or gets hung up</w:t>
      </w:r>
      <w:r w:rsidR="004A2853">
        <w:t>,</w:t>
      </w:r>
      <w:r>
        <w:t xml:space="preserve"> </w:t>
      </w:r>
      <w:r w:rsidR="00D26049">
        <w:t>press,</w:t>
      </w:r>
      <w:r>
        <w:t xml:space="preserve"> and hold the start button on the computer to do a full restart (don’t worry, I usually save my work, knock on wood)</w:t>
      </w:r>
      <w:r w:rsidR="00F672BF">
        <w:t>.</w:t>
      </w:r>
    </w:p>
    <w:p w14:paraId="387148FB" w14:textId="59AED255" w:rsidR="00FA58F3" w:rsidRDefault="00FA58F3" w:rsidP="00FA58F3">
      <w:pPr>
        <w:pStyle w:val="ListParagraph"/>
        <w:numPr>
          <w:ilvl w:val="0"/>
          <w:numId w:val="3"/>
        </w:numPr>
      </w:pPr>
      <w:r>
        <w:t>Then press it again to turn it back on</w:t>
      </w:r>
      <w:r w:rsidR="00F672BF">
        <w:t>.</w:t>
      </w:r>
    </w:p>
    <w:p w14:paraId="30EE500C" w14:textId="5D98240A" w:rsidR="00D1619A" w:rsidRPr="00D1619A" w:rsidRDefault="00FA58F3" w:rsidP="00D1619A">
      <w:pPr>
        <w:pStyle w:val="ListParagraph"/>
        <w:numPr>
          <w:ilvl w:val="0"/>
          <w:numId w:val="3"/>
        </w:numPr>
      </w:pPr>
      <w:r>
        <w:t>Now run through all the steps</w:t>
      </w:r>
      <w:r w:rsidR="00583D96">
        <w:t xml:space="preserve"> in order.</w:t>
      </w:r>
    </w:p>
    <w:p w14:paraId="44E08939" w14:textId="0B66054F" w:rsidR="00FA58F3" w:rsidRPr="00F672BF" w:rsidRDefault="00D1619A" w:rsidP="00F672BF">
      <w:pPr>
        <w:pStyle w:val="Heading1"/>
        <w:rPr>
          <w:u w:val="single"/>
        </w:rPr>
      </w:pPr>
      <w:r w:rsidRPr="00F672BF">
        <w:rPr>
          <w:u w:val="single"/>
        </w:rPr>
        <w:t>Restart the Download Orders Extension</w:t>
      </w:r>
      <w:r w:rsidR="00583D96">
        <w:rPr>
          <w:u w:val="single"/>
        </w:rPr>
        <w:t xml:space="preserve"> – Step </w:t>
      </w:r>
      <w:r w:rsidR="004A2853">
        <w:rPr>
          <w:u w:val="single"/>
        </w:rPr>
        <w:t>2</w:t>
      </w:r>
    </w:p>
    <w:p w14:paraId="14E9C6C4" w14:textId="2024F24B" w:rsidR="00583D96" w:rsidRDefault="00583D96" w:rsidP="00FA58F3">
      <w:pPr>
        <w:pStyle w:val="ListParagraph"/>
        <w:numPr>
          <w:ilvl w:val="0"/>
          <w:numId w:val="6"/>
        </w:numPr>
      </w:pPr>
      <w:r>
        <w:t>If you did not do a full restart this is probably not necessary.</w:t>
      </w:r>
    </w:p>
    <w:p w14:paraId="09255D86" w14:textId="1DB71D3F" w:rsidR="00D1619A" w:rsidRDefault="00FA58F3" w:rsidP="00FA58F3">
      <w:pPr>
        <w:pStyle w:val="ListParagraph"/>
        <w:numPr>
          <w:ilvl w:val="0"/>
          <w:numId w:val="6"/>
        </w:numPr>
      </w:pPr>
      <w:r>
        <w:t>First, click Chrome</w:t>
      </w:r>
      <w:r w:rsidR="00F672BF">
        <w:t>.</w:t>
      </w:r>
    </w:p>
    <w:p w14:paraId="6C745FE7" w14:textId="4B6AC27D" w:rsidR="00FA58F3" w:rsidRDefault="00FA58F3" w:rsidP="00FA58F3">
      <w:pPr>
        <w:pStyle w:val="ListParagraph"/>
        <w:numPr>
          <w:ilvl w:val="0"/>
          <w:numId w:val="6"/>
        </w:numPr>
      </w:pPr>
      <w:r>
        <w:t xml:space="preserve">Then </w:t>
      </w:r>
      <w:r w:rsidR="00F672BF">
        <w:t>click the puzzle piece to the extensions.</w:t>
      </w:r>
    </w:p>
    <w:p w14:paraId="4A9190B0" w14:textId="59B41E15" w:rsidR="00F672BF" w:rsidRDefault="00F672BF" w:rsidP="00F672BF">
      <w:pPr>
        <w:pStyle w:val="ListParagraph"/>
        <w:numPr>
          <w:ilvl w:val="0"/>
          <w:numId w:val="6"/>
        </w:numPr>
      </w:pPr>
      <w:r>
        <w:t>Select Download Orders and click start.</w:t>
      </w:r>
    </w:p>
    <w:p w14:paraId="5DB5D620" w14:textId="4789510F" w:rsidR="00F672BF" w:rsidRDefault="00F672BF" w:rsidP="00F672BF">
      <w:pPr>
        <w:pStyle w:val="ListParagraph"/>
        <w:numPr>
          <w:ilvl w:val="1"/>
          <w:numId w:val="6"/>
        </w:numPr>
      </w:pPr>
      <w:r>
        <w:t xml:space="preserve">This should open </w:t>
      </w:r>
      <w:r w:rsidR="004A2853">
        <w:t>2 tabs, one for eBay</w:t>
      </w:r>
      <w:r>
        <w:t xml:space="preserve"> and</w:t>
      </w:r>
      <w:r w:rsidR="004A2853">
        <w:t xml:space="preserve"> one for the</w:t>
      </w:r>
      <w:r>
        <w:t xml:space="preserve"> Amazon downloads page.</w:t>
      </w:r>
    </w:p>
    <w:p w14:paraId="7CC983A7" w14:textId="1EACAC7A" w:rsidR="00F672BF" w:rsidRDefault="00F672BF" w:rsidP="00F672BF">
      <w:pPr>
        <w:pStyle w:val="ListParagraph"/>
        <w:numPr>
          <w:ilvl w:val="1"/>
          <w:numId w:val="6"/>
        </w:numPr>
      </w:pPr>
      <w:r>
        <w:t>eBay and Amazon orders should immediately download and show up at the bottom of the page.</w:t>
      </w:r>
    </w:p>
    <w:p w14:paraId="7D877C39" w14:textId="7B8312F5" w:rsidR="00D1619A" w:rsidRDefault="00F672BF" w:rsidP="00D1619A">
      <w:pPr>
        <w:pStyle w:val="ListParagraph"/>
        <w:numPr>
          <w:ilvl w:val="0"/>
          <w:numId w:val="6"/>
        </w:numPr>
      </w:pPr>
      <w:r>
        <w:t>If you don’t see the orders download, then click on the eBay and Amazon page to confirm they are logged in.</w:t>
      </w:r>
    </w:p>
    <w:p w14:paraId="0F68AD44" w14:textId="0A404414" w:rsidR="004A2853" w:rsidRDefault="004A2853" w:rsidP="004A2853">
      <w:pPr>
        <w:pStyle w:val="Heading1"/>
        <w:rPr>
          <w:u w:val="single"/>
        </w:rPr>
      </w:pPr>
      <w:r w:rsidRPr="00935736">
        <w:rPr>
          <w:u w:val="single"/>
        </w:rPr>
        <w:t xml:space="preserve">Restart </w:t>
      </w:r>
      <w:r w:rsidR="00935736" w:rsidRPr="00935736">
        <w:rPr>
          <w:u w:val="single"/>
        </w:rPr>
        <w:t>./run-orders.sh</w:t>
      </w:r>
      <w:r w:rsidR="00935736">
        <w:rPr>
          <w:u w:val="single"/>
        </w:rPr>
        <w:t xml:space="preserve"> – Step 3</w:t>
      </w:r>
    </w:p>
    <w:p w14:paraId="0E145F56" w14:textId="6227A0C3" w:rsidR="00935736" w:rsidRDefault="00935736" w:rsidP="00935736">
      <w:pPr>
        <w:pStyle w:val="Heading2"/>
      </w:pPr>
      <w:r>
        <w:t>With No Restart</w:t>
      </w:r>
    </w:p>
    <w:p w14:paraId="338F2B78" w14:textId="1F55335C" w:rsidR="00935736" w:rsidRDefault="00935736" w:rsidP="00935736">
      <w:pPr>
        <w:pStyle w:val="ListParagraph"/>
        <w:numPr>
          <w:ilvl w:val="0"/>
          <w:numId w:val="9"/>
        </w:numPr>
      </w:pPr>
      <w:r>
        <w:t>This probably doesn’t need to be done unless you have run through all the other steps and the orders still aren’t showing up in both the JSON files.</w:t>
      </w:r>
    </w:p>
    <w:p w14:paraId="33BA6610" w14:textId="321266BA" w:rsidR="005E76F9" w:rsidRDefault="005E76F9" w:rsidP="005E76F9">
      <w:pPr>
        <w:pStyle w:val="ListParagraph"/>
        <w:numPr>
          <w:ilvl w:val="0"/>
          <w:numId w:val="9"/>
        </w:numPr>
      </w:pPr>
      <w:r>
        <w:t>However, if you don’t see this icon in the taskbar,</w:t>
      </w:r>
      <w:r>
        <w:t xml:space="preserve"> </w:t>
      </w:r>
      <w:r w:rsidRPr="005E76F9">
        <w:drawing>
          <wp:inline distT="0" distB="0" distL="0" distR="0" wp14:anchorId="10EA311B" wp14:editId="036AA29E">
            <wp:extent cx="390580" cy="333422"/>
            <wp:effectExtent l="0" t="0" r="9525" b="9525"/>
            <wp:docPr id="777694726" name="Picture 77769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then the computer has probably restarted on </w:t>
      </w:r>
      <w:r>
        <w:t>its</w:t>
      </w:r>
      <w:r>
        <w:t xml:space="preserve"> own</w:t>
      </w:r>
      <w:r>
        <w:t xml:space="preserve"> already</w:t>
      </w:r>
      <w:r>
        <w:t xml:space="preserve"> and you’ll need to follow all the s</w:t>
      </w:r>
      <w:r>
        <w:t>teps to start it again. (Be sure you are on desktop 1)</w:t>
      </w:r>
    </w:p>
    <w:p w14:paraId="68329113" w14:textId="221D465D" w:rsidR="005E76F9" w:rsidRDefault="00D074D2" w:rsidP="005E76F9">
      <w:pPr>
        <w:pStyle w:val="Heading2"/>
      </w:pPr>
      <w:r>
        <w:lastRenderedPageBreak/>
        <w:t>After a Restart</w:t>
      </w:r>
    </w:p>
    <w:p w14:paraId="300945CC" w14:textId="0BCAA008" w:rsidR="00D074D2" w:rsidRDefault="00D074D2" w:rsidP="00D074D2">
      <w:pPr>
        <w:pStyle w:val="ListParagraph"/>
        <w:numPr>
          <w:ilvl w:val="0"/>
          <w:numId w:val="10"/>
        </w:numPr>
      </w:pPr>
      <w:r>
        <w:t xml:space="preserve">Go to this address in file explorer </w:t>
      </w:r>
      <w:r w:rsidRPr="00D074D2">
        <w:t>C:\Users\mick.CROSSCREEK100\Documents\Order Input Master Files\excel-to-</w:t>
      </w:r>
      <w:proofErr w:type="spellStart"/>
      <w:proofErr w:type="gramStart"/>
      <w:r w:rsidRPr="00D074D2">
        <w:t>json</w:t>
      </w:r>
      <w:proofErr w:type="spellEnd"/>
      <w:proofErr w:type="gramEnd"/>
    </w:p>
    <w:p w14:paraId="39C8AC2C" w14:textId="0F3E593F" w:rsidR="00D074D2" w:rsidRDefault="00D074D2" w:rsidP="00D074D2">
      <w:pPr>
        <w:pStyle w:val="ListParagraph"/>
        <w:numPr>
          <w:ilvl w:val="0"/>
          <w:numId w:val="10"/>
        </w:numPr>
      </w:pPr>
      <w:r>
        <w:t>You should see a file called run-orders.sh as confirmation you are in the right place.</w:t>
      </w:r>
    </w:p>
    <w:p w14:paraId="2476DBD1" w14:textId="53E788F2" w:rsidR="00D074D2" w:rsidRDefault="00D074D2" w:rsidP="00D074D2">
      <w:pPr>
        <w:pStyle w:val="ListParagraph"/>
        <w:numPr>
          <w:ilvl w:val="0"/>
          <w:numId w:val="10"/>
        </w:numPr>
      </w:pPr>
      <w:r>
        <w:t>Right click on the whitespace in the folder.</w:t>
      </w:r>
    </w:p>
    <w:p w14:paraId="0E786F2D" w14:textId="385E8355" w:rsidR="00D074D2" w:rsidRDefault="00D074D2" w:rsidP="00D074D2">
      <w:pPr>
        <w:pStyle w:val="ListParagraph"/>
        <w:numPr>
          <w:ilvl w:val="0"/>
          <w:numId w:val="10"/>
        </w:numPr>
      </w:pPr>
      <w:r>
        <w:t>Then click “Git Bash Here”. This will open a Bash terminal in that folder.</w:t>
      </w:r>
    </w:p>
    <w:p w14:paraId="6C6E48A6" w14:textId="67E57FC3" w:rsidR="00D074D2" w:rsidRPr="00D074D2" w:rsidRDefault="00D074D2" w:rsidP="00D074D2">
      <w:pPr>
        <w:pStyle w:val="ListParagraph"/>
        <w:numPr>
          <w:ilvl w:val="0"/>
          <w:numId w:val="10"/>
        </w:numPr>
      </w:pPr>
      <w:r>
        <w:t xml:space="preserve">Then copy and paste this:  </w:t>
      </w:r>
      <w:proofErr w:type="gramStart"/>
      <w:r>
        <w:t>./run-orders.sh  then</w:t>
      </w:r>
      <w:proofErr w:type="gramEnd"/>
      <w:r>
        <w:t xml:space="preserve"> click enter</w:t>
      </w:r>
    </w:p>
    <w:p w14:paraId="00272679" w14:textId="77777777" w:rsidR="005E76F9" w:rsidRDefault="005E76F9" w:rsidP="00F672BF">
      <w:pPr>
        <w:pStyle w:val="Heading1"/>
        <w:rPr>
          <w:u w:val="single"/>
        </w:rPr>
      </w:pPr>
    </w:p>
    <w:p w14:paraId="74ADFBDE" w14:textId="06FBACF7" w:rsidR="00E04BE9" w:rsidRDefault="00E04BE9" w:rsidP="00F672BF">
      <w:pPr>
        <w:pStyle w:val="Heading1"/>
        <w:rPr>
          <w:u w:val="single"/>
        </w:rPr>
      </w:pPr>
      <w:r w:rsidRPr="00F672BF">
        <w:rPr>
          <w:u w:val="single"/>
        </w:rPr>
        <w:t>Download Amazon Orders</w:t>
      </w:r>
      <w:r w:rsidR="004A2853">
        <w:rPr>
          <w:u w:val="single"/>
        </w:rPr>
        <w:t xml:space="preserve"> – Step 4</w:t>
      </w:r>
    </w:p>
    <w:p w14:paraId="47C449C1" w14:textId="3DCE38D6" w:rsidR="004A2853" w:rsidRDefault="004A2853" w:rsidP="00935736">
      <w:pPr>
        <w:pStyle w:val="Heading2"/>
      </w:pPr>
      <w:r>
        <w:t xml:space="preserve">After </w:t>
      </w:r>
      <w:r w:rsidR="00D074D2">
        <w:t>a Restart</w:t>
      </w:r>
    </w:p>
    <w:p w14:paraId="27B4A483" w14:textId="27B0F903" w:rsidR="004A2853" w:rsidRDefault="004A2853" w:rsidP="004A2853">
      <w:pPr>
        <w:pStyle w:val="ListParagraph"/>
        <w:numPr>
          <w:ilvl w:val="0"/>
          <w:numId w:val="1"/>
        </w:numPr>
      </w:pPr>
      <w:r>
        <w:t xml:space="preserve">Click the Amazon tab </w:t>
      </w:r>
      <w:r>
        <w:t>that should have opened in Step 2.</w:t>
      </w:r>
    </w:p>
    <w:p w14:paraId="58180A42" w14:textId="47E02CFE" w:rsidR="004A2853" w:rsidRDefault="004A2853" w:rsidP="004A2853">
      <w:pPr>
        <w:pStyle w:val="ListParagraph"/>
        <w:numPr>
          <w:ilvl w:val="0"/>
          <w:numId w:val="1"/>
        </w:numPr>
      </w:pPr>
      <w:r>
        <w:t>I</w:t>
      </w:r>
      <w:r>
        <w:t xml:space="preserve">f it </w:t>
      </w:r>
      <w:r>
        <w:t>show</w:t>
      </w:r>
      <w:r>
        <w:t>s</w:t>
      </w:r>
      <w:r>
        <w:t xml:space="preserve"> you as logged out, log back in</w:t>
      </w:r>
      <w:r>
        <w:t>.</w:t>
      </w:r>
    </w:p>
    <w:p w14:paraId="2D4E698F" w14:textId="09F055B1" w:rsidR="004A2853" w:rsidRDefault="004A2853" w:rsidP="004A2853">
      <w:pPr>
        <w:pStyle w:val="ListParagraph"/>
        <w:numPr>
          <w:ilvl w:val="0"/>
          <w:numId w:val="1"/>
        </w:numPr>
      </w:pPr>
      <w:r>
        <w:t xml:space="preserve">Then on the Amazon page that loads, look for “Request Report” on the left side of the screen about </w:t>
      </w:r>
      <w:proofErr w:type="gramStart"/>
      <w:r>
        <w:t>half way</w:t>
      </w:r>
      <w:proofErr w:type="gramEnd"/>
      <w:r>
        <w:t xml:space="preserve"> down</w:t>
      </w:r>
      <w:r w:rsidR="00D26049">
        <w:t>.</w:t>
      </w:r>
    </w:p>
    <w:p w14:paraId="343455C9" w14:textId="641425CA" w:rsidR="004A2853" w:rsidRDefault="004A2853" w:rsidP="004A2853">
      <w:pPr>
        <w:pStyle w:val="ListParagraph"/>
        <w:numPr>
          <w:ilvl w:val="0"/>
          <w:numId w:val="1"/>
        </w:numPr>
      </w:pPr>
      <w:r>
        <w:t>Click the “Date range: Last day” button and choose Last 2 days</w:t>
      </w:r>
      <w:r w:rsidR="00D26049">
        <w:t>.</w:t>
      </w:r>
    </w:p>
    <w:p w14:paraId="56CBDAC2" w14:textId="73FAA2F3" w:rsidR="004A2853" w:rsidRDefault="004A2853" w:rsidP="004A2853">
      <w:pPr>
        <w:pStyle w:val="ListParagraph"/>
        <w:numPr>
          <w:ilvl w:val="0"/>
          <w:numId w:val="1"/>
        </w:numPr>
      </w:pPr>
      <w:r>
        <w:t>Then click the “Request” button</w:t>
      </w:r>
      <w:r w:rsidR="00D26049">
        <w:t>.</w:t>
      </w:r>
    </w:p>
    <w:p w14:paraId="65941D0A" w14:textId="714A4C0B" w:rsidR="004A2853" w:rsidRDefault="004A2853" w:rsidP="004A2853">
      <w:pPr>
        <w:pStyle w:val="ListParagraph"/>
        <w:numPr>
          <w:ilvl w:val="0"/>
          <w:numId w:val="1"/>
        </w:numPr>
      </w:pPr>
      <w:r>
        <w:t>Give it a minute or two and click refresh</w:t>
      </w:r>
      <w:r w:rsidR="00D26049">
        <w:t>.</w:t>
      </w:r>
    </w:p>
    <w:p w14:paraId="7E2AFD4B" w14:textId="1E3FE77B" w:rsidR="004A2853" w:rsidRDefault="004A2853" w:rsidP="004A2853">
      <w:pPr>
        <w:pStyle w:val="ListParagraph"/>
        <w:numPr>
          <w:ilvl w:val="0"/>
          <w:numId w:val="1"/>
        </w:numPr>
      </w:pPr>
      <w:r>
        <w:t>Under “Download Report” your report should be at the top, it will say “Order Report (manual)” under “Report Type”</w:t>
      </w:r>
      <w:r w:rsidR="00D26049">
        <w:t>.</w:t>
      </w:r>
    </w:p>
    <w:p w14:paraId="52441F54" w14:textId="14A02E5B" w:rsidR="004A2853" w:rsidRDefault="004A2853" w:rsidP="004A2853">
      <w:pPr>
        <w:pStyle w:val="ListParagraph"/>
        <w:numPr>
          <w:ilvl w:val="0"/>
          <w:numId w:val="1"/>
        </w:numPr>
      </w:pPr>
      <w:r>
        <w:t>Click the “Download Button” to the right</w:t>
      </w:r>
      <w:r w:rsidR="00D26049">
        <w:t>.</w:t>
      </w:r>
    </w:p>
    <w:p w14:paraId="1A72C7BD" w14:textId="601F1646" w:rsidR="004A2853" w:rsidRDefault="004A2853" w:rsidP="004A2853">
      <w:pPr>
        <w:pStyle w:val="ListParagraph"/>
        <w:numPr>
          <w:ilvl w:val="0"/>
          <w:numId w:val="1"/>
        </w:numPr>
      </w:pPr>
      <w:r>
        <w:t>You should see it download to the taskbar on the bottom left</w:t>
      </w:r>
      <w:r w:rsidR="00D26049">
        <w:t>.</w:t>
      </w:r>
    </w:p>
    <w:p w14:paraId="4065588E" w14:textId="23A664A2" w:rsidR="004A2853" w:rsidRDefault="004A2853" w:rsidP="004A2853">
      <w:pPr>
        <w:pStyle w:val="ListParagraph"/>
        <w:numPr>
          <w:ilvl w:val="0"/>
          <w:numId w:val="1"/>
        </w:numPr>
      </w:pPr>
      <w:r>
        <w:t>Let Kim know you downloaded the orders</w:t>
      </w:r>
      <w:r w:rsidR="00D26049">
        <w:t>.</w:t>
      </w:r>
    </w:p>
    <w:p w14:paraId="2DFEBD15" w14:textId="77777777" w:rsidR="004A2853" w:rsidRDefault="004A2853" w:rsidP="004A2853"/>
    <w:p w14:paraId="7CBC2A28" w14:textId="13CEDC91" w:rsidR="004A2853" w:rsidRPr="004A2853" w:rsidRDefault="004A2853" w:rsidP="00935736">
      <w:pPr>
        <w:pStyle w:val="Heading2"/>
      </w:pPr>
      <w:r>
        <w:t>With No Restart</w:t>
      </w:r>
    </w:p>
    <w:p w14:paraId="7E934538" w14:textId="416F4F3A" w:rsidR="007F6F30" w:rsidRDefault="007F6F30" w:rsidP="007F6F30">
      <w:pPr>
        <w:pStyle w:val="ListParagraph"/>
        <w:numPr>
          <w:ilvl w:val="0"/>
          <w:numId w:val="1"/>
        </w:numPr>
      </w:pPr>
      <w:r>
        <w:t>Go to the grey “Orders” tab on the left monitor</w:t>
      </w:r>
      <w:r w:rsidR="00D26049">
        <w:t>.</w:t>
      </w:r>
    </w:p>
    <w:p w14:paraId="31751D38" w14:textId="663F3CA2" w:rsidR="007F6F30" w:rsidRDefault="007F6F30" w:rsidP="007F6F30">
      <w:pPr>
        <w:pStyle w:val="ListParagraph"/>
        <w:numPr>
          <w:ilvl w:val="0"/>
          <w:numId w:val="1"/>
        </w:numPr>
      </w:pPr>
      <w:r>
        <w:t>There should be an Amazon tab directly to the right of the “Orders” tab</w:t>
      </w:r>
      <w:r w:rsidR="00D26049">
        <w:t>.</w:t>
      </w:r>
    </w:p>
    <w:p w14:paraId="662E52BF" w14:textId="23060784" w:rsidR="007F6F30" w:rsidRDefault="007F6F30" w:rsidP="007F6F30">
      <w:pPr>
        <w:pStyle w:val="ListParagraph"/>
        <w:numPr>
          <w:ilvl w:val="0"/>
          <w:numId w:val="1"/>
        </w:numPr>
      </w:pPr>
      <w:r>
        <w:t>If there is not, click the orders button to bring it up</w:t>
      </w:r>
      <w:r w:rsidR="00D26049">
        <w:t>.</w:t>
      </w:r>
    </w:p>
    <w:p w14:paraId="47985A0A" w14:textId="78C125B3" w:rsidR="007F6F30" w:rsidRDefault="007F6F30" w:rsidP="007F6F30">
      <w:pPr>
        <w:pStyle w:val="ListParagraph"/>
        <w:numPr>
          <w:ilvl w:val="0"/>
          <w:numId w:val="1"/>
        </w:numPr>
      </w:pPr>
      <w:r>
        <w:t>Click the Amazon tab</w:t>
      </w:r>
      <w:r w:rsidR="00D26049">
        <w:t>.</w:t>
      </w:r>
    </w:p>
    <w:p w14:paraId="52E88688" w14:textId="57092881" w:rsidR="007F6F30" w:rsidRDefault="007F6F30" w:rsidP="007F6F30">
      <w:pPr>
        <w:pStyle w:val="ListParagraph"/>
        <w:numPr>
          <w:ilvl w:val="0"/>
          <w:numId w:val="1"/>
        </w:numPr>
      </w:pPr>
      <w:r>
        <w:t>It should show you as logged out, if so, log back in</w:t>
      </w:r>
    </w:p>
    <w:p w14:paraId="2E30FFE2" w14:textId="24D04BA6" w:rsidR="007F6F30" w:rsidRDefault="007F6F30" w:rsidP="007F6F30">
      <w:pPr>
        <w:pStyle w:val="ListParagraph"/>
        <w:numPr>
          <w:ilvl w:val="0"/>
          <w:numId w:val="1"/>
        </w:numPr>
      </w:pPr>
      <w:r>
        <w:t xml:space="preserve">Then on the Amazon page that loads, look for “Request Report” on the left side of the screen about </w:t>
      </w:r>
      <w:proofErr w:type="gramStart"/>
      <w:r>
        <w:t>half way</w:t>
      </w:r>
      <w:proofErr w:type="gramEnd"/>
      <w:r>
        <w:t xml:space="preserve"> down</w:t>
      </w:r>
      <w:r w:rsidR="00D26049">
        <w:t>.</w:t>
      </w:r>
    </w:p>
    <w:p w14:paraId="4AB88B50" w14:textId="65F2F073" w:rsidR="007F6F30" w:rsidRDefault="007F6F30" w:rsidP="007F6F30">
      <w:pPr>
        <w:pStyle w:val="ListParagraph"/>
        <w:numPr>
          <w:ilvl w:val="0"/>
          <w:numId w:val="1"/>
        </w:numPr>
      </w:pPr>
      <w:r>
        <w:t>Click the “Date range: Last day” button and choose Last 2 days</w:t>
      </w:r>
      <w:r w:rsidR="00D26049">
        <w:t>.</w:t>
      </w:r>
    </w:p>
    <w:p w14:paraId="03761ED3" w14:textId="33FF611E" w:rsidR="007F6F30" w:rsidRDefault="007F6F30" w:rsidP="007F6F30">
      <w:pPr>
        <w:pStyle w:val="ListParagraph"/>
        <w:numPr>
          <w:ilvl w:val="0"/>
          <w:numId w:val="1"/>
        </w:numPr>
      </w:pPr>
      <w:r>
        <w:t>Then click the “Request” button</w:t>
      </w:r>
      <w:r w:rsidR="00D26049">
        <w:t>.</w:t>
      </w:r>
    </w:p>
    <w:p w14:paraId="47E9E46D" w14:textId="673D809B" w:rsidR="007F6F30" w:rsidRDefault="007F6F30" w:rsidP="007F6F30">
      <w:pPr>
        <w:pStyle w:val="ListParagraph"/>
        <w:numPr>
          <w:ilvl w:val="0"/>
          <w:numId w:val="1"/>
        </w:numPr>
      </w:pPr>
      <w:r>
        <w:t>Give it a minute or two and click refresh</w:t>
      </w:r>
      <w:r w:rsidR="00D26049">
        <w:t>.</w:t>
      </w:r>
    </w:p>
    <w:p w14:paraId="0CB0A8EC" w14:textId="3D7BA9CD" w:rsidR="007F6F30" w:rsidRDefault="007F6F30" w:rsidP="007F6F30">
      <w:pPr>
        <w:pStyle w:val="ListParagraph"/>
        <w:numPr>
          <w:ilvl w:val="0"/>
          <w:numId w:val="1"/>
        </w:numPr>
      </w:pPr>
      <w:r>
        <w:t>Under “Download Report” your report should be at the top, it will say “Order Report (manual)” under “Report Type”</w:t>
      </w:r>
      <w:r w:rsidR="00D26049">
        <w:t>.</w:t>
      </w:r>
      <w:r>
        <w:t xml:space="preserve"> </w:t>
      </w:r>
    </w:p>
    <w:p w14:paraId="79180467" w14:textId="4C2E021A" w:rsidR="007F6F30" w:rsidRDefault="007F6F30" w:rsidP="007F6F30">
      <w:pPr>
        <w:pStyle w:val="ListParagraph"/>
        <w:numPr>
          <w:ilvl w:val="0"/>
          <w:numId w:val="1"/>
        </w:numPr>
      </w:pPr>
      <w:r>
        <w:t xml:space="preserve">Click the </w:t>
      </w:r>
      <w:r w:rsidR="00E04BE9">
        <w:t>“Download Button” to the right</w:t>
      </w:r>
      <w:r w:rsidR="00D26049">
        <w:t>.</w:t>
      </w:r>
    </w:p>
    <w:p w14:paraId="2E4A10CF" w14:textId="1C13771D" w:rsidR="00E04BE9" w:rsidRDefault="00E04BE9" w:rsidP="007F6F30">
      <w:pPr>
        <w:pStyle w:val="ListParagraph"/>
        <w:numPr>
          <w:ilvl w:val="0"/>
          <w:numId w:val="1"/>
        </w:numPr>
      </w:pPr>
      <w:r>
        <w:t>You should see it download to the taskbar on the bottom left</w:t>
      </w:r>
      <w:r w:rsidR="00D26049">
        <w:t>.</w:t>
      </w:r>
    </w:p>
    <w:p w14:paraId="0945EF51" w14:textId="31CD5AF1" w:rsidR="00E04BE9" w:rsidRDefault="00E04BE9" w:rsidP="007F6F30">
      <w:pPr>
        <w:pStyle w:val="ListParagraph"/>
        <w:numPr>
          <w:ilvl w:val="0"/>
          <w:numId w:val="1"/>
        </w:numPr>
      </w:pPr>
      <w:r>
        <w:t>Let Kim know you downloaded the orders</w:t>
      </w:r>
      <w:r w:rsidR="00D26049">
        <w:t>.</w:t>
      </w:r>
    </w:p>
    <w:sectPr w:rsidR="00E0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50CF"/>
    <w:multiLevelType w:val="hybridMultilevel"/>
    <w:tmpl w:val="AACAB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42C1A"/>
    <w:multiLevelType w:val="hybridMultilevel"/>
    <w:tmpl w:val="46F4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E1C00"/>
    <w:multiLevelType w:val="hybridMultilevel"/>
    <w:tmpl w:val="BBB6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105E"/>
    <w:multiLevelType w:val="hybridMultilevel"/>
    <w:tmpl w:val="14A0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C4D7F"/>
    <w:multiLevelType w:val="hybridMultilevel"/>
    <w:tmpl w:val="69C0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844BB"/>
    <w:multiLevelType w:val="hybridMultilevel"/>
    <w:tmpl w:val="F130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A0561"/>
    <w:multiLevelType w:val="hybridMultilevel"/>
    <w:tmpl w:val="2C94B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37070"/>
    <w:multiLevelType w:val="hybridMultilevel"/>
    <w:tmpl w:val="B3D6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E63AC"/>
    <w:multiLevelType w:val="hybridMultilevel"/>
    <w:tmpl w:val="10B8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77880"/>
    <w:multiLevelType w:val="hybridMultilevel"/>
    <w:tmpl w:val="44B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80657">
    <w:abstractNumId w:val="9"/>
  </w:num>
  <w:num w:numId="2" w16cid:durableId="1304888862">
    <w:abstractNumId w:val="4"/>
  </w:num>
  <w:num w:numId="3" w16cid:durableId="2117366740">
    <w:abstractNumId w:val="5"/>
  </w:num>
  <w:num w:numId="4" w16cid:durableId="2102793159">
    <w:abstractNumId w:val="6"/>
  </w:num>
  <w:num w:numId="5" w16cid:durableId="1365056302">
    <w:abstractNumId w:val="7"/>
  </w:num>
  <w:num w:numId="6" w16cid:durableId="554396878">
    <w:abstractNumId w:val="8"/>
  </w:num>
  <w:num w:numId="7" w16cid:durableId="1515070189">
    <w:abstractNumId w:val="1"/>
  </w:num>
  <w:num w:numId="8" w16cid:durableId="815030221">
    <w:abstractNumId w:val="0"/>
  </w:num>
  <w:num w:numId="9" w16cid:durableId="1990093585">
    <w:abstractNumId w:val="2"/>
  </w:num>
  <w:num w:numId="10" w16cid:durableId="1903712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30"/>
    <w:rsid w:val="001B38EC"/>
    <w:rsid w:val="004A2853"/>
    <w:rsid w:val="004C7B22"/>
    <w:rsid w:val="00583D96"/>
    <w:rsid w:val="005E76F9"/>
    <w:rsid w:val="007F6F30"/>
    <w:rsid w:val="00935736"/>
    <w:rsid w:val="00B64523"/>
    <w:rsid w:val="00B806C5"/>
    <w:rsid w:val="00BD787D"/>
    <w:rsid w:val="00C25A2B"/>
    <w:rsid w:val="00D074D2"/>
    <w:rsid w:val="00D1619A"/>
    <w:rsid w:val="00D26049"/>
    <w:rsid w:val="00DC7014"/>
    <w:rsid w:val="00DF3F39"/>
    <w:rsid w:val="00E04BE9"/>
    <w:rsid w:val="00F672BF"/>
    <w:rsid w:val="00F76EA0"/>
    <w:rsid w:val="00F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5FFD"/>
  <w15:chartTrackingRefBased/>
  <w15:docId w15:val="{E4346B87-5A43-48B9-9247-196CB30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4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6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7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72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Kopp</dc:creator>
  <cp:keywords/>
  <dc:description/>
  <cp:lastModifiedBy>Mick Kopp</cp:lastModifiedBy>
  <cp:revision>6</cp:revision>
  <dcterms:created xsi:type="dcterms:W3CDTF">2023-06-12T13:25:00Z</dcterms:created>
  <dcterms:modified xsi:type="dcterms:W3CDTF">2023-07-25T16:18:00Z</dcterms:modified>
</cp:coreProperties>
</file>