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C0D9" w14:textId="77777777" w:rsidR="009B2A91" w:rsidRPr="00557BBF" w:rsidRDefault="009B2A91" w:rsidP="009B2A91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 wp14:anchorId="3842D3E8" wp14:editId="76C83A67">
            <wp:extent cx="847725" cy="1047750"/>
            <wp:effectExtent l="0" t="0" r="9525" b="0"/>
            <wp:docPr id="9" name="Imagen 9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0426" w14:textId="77777777"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14:paraId="566EEBF0" w14:textId="77777777"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</w:p>
    <w:p w14:paraId="785E309F" w14:textId="77777777"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14:paraId="507C4D2E" w14:textId="77777777" w:rsidR="009B2A91" w:rsidRPr="00557BBF" w:rsidRDefault="009B2A91" w:rsidP="009B2A91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2019</w:t>
      </w:r>
    </w:p>
    <w:p w14:paraId="4BA9BCA5" w14:textId="7B5F7297"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Pr="004C3F02">
        <w:rPr>
          <w:rFonts w:cs="Arial"/>
          <w:b/>
          <w:sz w:val="24"/>
          <w:szCs w:val="24"/>
          <w:u w:val="single"/>
        </w:rPr>
        <w:t xml:space="preserve"> N</w:t>
      </w:r>
      <w:r>
        <w:rPr>
          <w:rFonts w:cs="Arial"/>
          <w:b/>
          <w:sz w:val="24"/>
          <w:szCs w:val="24"/>
          <w:u w:val="single"/>
        </w:rPr>
        <w:t xml:space="preserve">ro. </w:t>
      </w:r>
      <w:r w:rsidR="000D7498">
        <w:rPr>
          <w:rFonts w:cs="Arial"/>
          <w:b/>
          <w:sz w:val="24"/>
          <w:szCs w:val="24"/>
          <w:u w:val="single"/>
        </w:rPr>
        <w:t>4</w:t>
      </w:r>
    </w:p>
    <w:p w14:paraId="49B6E51A" w14:textId="3FAA5C21" w:rsidR="009B2A91" w:rsidRPr="004C3F02" w:rsidRDefault="009B2A91" w:rsidP="009B2A91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Tema:</w:t>
      </w:r>
      <w:r w:rsidRPr="004C3F02">
        <w:rPr>
          <w:rFonts w:cs="Arial"/>
          <w:b/>
          <w:sz w:val="24"/>
          <w:szCs w:val="24"/>
        </w:rPr>
        <w:t xml:space="preserve"> </w:t>
      </w:r>
      <w:r w:rsidR="000D7498">
        <w:rPr>
          <w:rFonts w:cs="Arial"/>
          <w:b/>
          <w:sz w:val="24"/>
          <w:szCs w:val="24"/>
        </w:rPr>
        <w:t>Diseño Relacional</w:t>
      </w:r>
    </w:p>
    <w:p w14:paraId="087FE426" w14:textId="77777777"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Pr="004C3F02">
        <w:rPr>
          <w:rFonts w:cs="Arial"/>
          <w:b/>
          <w:sz w:val="24"/>
          <w:szCs w:val="24"/>
        </w:rPr>
        <w:tab/>
      </w:r>
      <w:r w:rsidRPr="004C3F02">
        <w:rPr>
          <w:rFonts w:cs="Arial"/>
          <w:sz w:val="24"/>
          <w:szCs w:val="24"/>
        </w:rPr>
        <w:tab/>
        <w:t xml:space="preserve"> K</w:t>
      </w:r>
      <w:r>
        <w:rPr>
          <w:rFonts w:cs="Arial"/>
          <w:sz w:val="24"/>
          <w:szCs w:val="24"/>
        </w:rPr>
        <w:t>3051</w:t>
      </w:r>
    </w:p>
    <w:p w14:paraId="2D604725" w14:textId="77777777"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ab/>
        <w:t xml:space="preserve"> </w:t>
      </w:r>
      <w:r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14:paraId="619618E7" w14:textId="77777777"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14:paraId="5646342D" w14:textId="3324296A" w:rsidR="009B2A91" w:rsidRPr="004C3F02" w:rsidRDefault="009B2A91" w:rsidP="009B2A91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>Fecha Estipulada de Entrega:</w:t>
      </w:r>
      <w:r>
        <w:rPr>
          <w:rFonts w:cs="Arial"/>
          <w:b/>
          <w:sz w:val="24"/>
          <w:szCs w:val="24"/>
          <w:u w:val="single"/>
        </w:rPr>
        <w:t xml:space="preserve"> </w:t>
      </w:r>
      <w:r w:rsidR="000D7498">
        <w:rPr>
          <w:rFonts w:cs="Arial"/>
          <w:b/>
          <w:sz w:val="24"/>
          <w:szCs w:val="24"/>
          <w:u w:val="single"/>
        </w:rPr>
        <w:t>20</w:t>
      </w:r>
      <w:r w:rsidR="0047126C">
        <w:rPr>
          <w:rFonts w:cs="Arial"/>
          <w:b/>
          <w:sz w:val="24"/>
          <w:szCs w:val="24"/>
          <w:u w:val="single"/>
        </w:rPr>
        <w:t>/</w:t>
      </w:r>
      <w:r w:rsidR="000D7498">
        <w:rPr>
          <w:rFonts w:cs="Arial"/>
          <w:b/>
          <w:sz w:val="24"/>
          <w:szCs w:val="24"/>
          <w:u w:val="single"/>
        </w:rPr>
        <w:t>10</w:t>
      </w:r>
    </w:p>
    <w:bookmarkEnd w:id="0"/>
    <w:bookmarkEnd w:id="1"/>
    <w:bookmarkEnd w:id="2"/>
    <w:p w14:paraId="5E4C8F84" w14:textId="77777777" w:rsidR="009B2A91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>
        <w:rPr>
          <w:rFonts w:cs="Arial"/>
          <w:b/>
          <w:sz w:val="24"/>
          <w:szCs w:val="24"/>
          <w:u w:val="single"/>
        </w:rPr>
        <w:t>11</w:t>
      </w:r>
    </w:p>
    <w:p w14:paraId="3A2AADBE" w14:textId="77777777"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9B2A91" w14:paraId="2ED60F16" w14:textId="77777777" w:rsidTr="000A1216">
        <w:trPr>
          <w:trHeight w:val="349"/>
        </w:trPr>
        <w:tc>
          <w:tcPr>
            <w:tcW w:w="5208" w:type="dxa"/>
          </w:tcPr>
          <w:p w14:paraId="1258365B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14:paraId="5D29FCDA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F05C1E" w14:paraId="1E557382" w14:textId="77777777" w:rsidTr="000A1216">
        <w:trPr>
          <w:trHeight w:val="223"/>
        </w:trPr>
        <w:tc>
          <w:tcPr>
            <w:tcW w:w="5208" w:type="dxa"/>
            <w:vAlign w:val="center"/>
          </w:tcPr>
          <w:p w14:paraId="650D9B4D" w14:textId="77777777" w:rsidR="00F05C1E" w:rsidRDefault="00F05C1E" w:rsidP="000A1216">
            <w:pPr>
              <w:jc w:val="center"/>
            </w:pPr>
            <w:r w:rsidRPr="00012B56">
              <w:rPr>
                <w:color w:val="000000"/>
              </w:rPr>
              <w:t>Silvina Gómez Cheda</w:t>
            </w:r>
          </w:p>
        </w:tc>
        <w:tc>
          <w:tcPr>
            <w:tcW w:w="3107" w:type="dxa"/>
            <w:vAlign w:val="center"/>
          </w:tcPr>
          <w:p w14:paraId="560BD0C8" w14:textId="77777777" w:rsidR="00F05C1E" w:rsidRDefault="00F05C1E" w:rsidP="000A1216">
            <w:pPr>
              <w:jc w:val="center"/>
            </w:pPr>
            <w:r>
              <w:t>152.345-4</w:t>
            </w:r>
          </w:p>
        </w:tc>
      </w:tr>
      <w:tr w:rsidR="00F05C1E" w14:paraId="73D8A399" w14:textId="77777777" w:rsidTr="000A1216">
        <w:trPr>
          <w:trHeight w:val="110"/>
        </w:trPr>
        <w:tc>
          <w:tcPr>
            <w:tcW w:w="5208" w:type="dxa"/>
            <w:vAlign w:val="center"/>
          </w:tcPr>
          <w:p w14:paraId="16A9CA39" w14:textId="77777777" w:rsidR="00F05C1E" w:rsidRDefault="00F05C1E" w:rsidP="000A1216">
            <w:pPr>
              <w:jc w:val="center"/>
            </w:pPr>
            <w:r>
              <w:rPr>
                <w:color w:val="000000"/>
              </w:rPr>
              <w:t>Leandro Micolucci</w:t>
            </w:r>
          </w:p>
        </w:tc>
        <w:tc>
          <w:tcPr>
            <w:tcW w:w="3107" w:type="dxa"/>
            <w:vAlign w:val="center"/>
          </w:tcPr>
          <w:p w14:paraId="0ABF9C37" w14:textId="77777777" w:rsidR="00F05C1E" w:rsidRDefault="00F05C1E" w:rsidP="000A121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14:paraId="59091892" w14:textId="77777777" w:rsidR="009B2A91" w:rsidRDefault="009B2A91" w:rsidP="009B2A91"/>
    <w:p w14:paraId="4D0079C5" w14:textId="77777777" w:rsidR="009B2A91" w:rsidRDefault="009B2A91" w:rsidP="009B2A91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9B2A91" w:rsidRPr="00A17E29" w14:paraId="4194ED88" w14:textId="77777777" w:rsidTr="000A1216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14:paraId="264C6784" w14:textId="77777777" w:rsidR="009B2A91" w:rsidRPr="00A17E29" w:rsidRDefault="009B2A91" w:rsidP="000A1216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14:paraId="5C2BEA79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BCF14A7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80556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196B3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 Devol.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48F1E94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9B2A91" w14:paraId="05EAD334" w14:textId="77777777" w:rsidTr="000A1216">
        <w:trPr>
          <w:trHeight w:val="1094"/>
        </w:trPr>
        <w:tc>
          <w:tcPr>
            <w:tcW w:w="1242" w:type="dxa"/>
            <w:vAlign w:val="center"/>
          </w:tcPr>
          <w:p w14:paraId="0969451D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14:paraId="268D20AF" w14:textId="77777777"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F2BA76E" w14:textId="77777777"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18C2CFE0" w14:textId="77777777"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4AD7E99" w14:textId="77777777"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DE6C3B" w14:textId="77777777" w:rsidR="009B2A91" w:rsidRDefault="009B2A91" w:rsidP="000A1216">
            <w:pPr>
              <w:tabs>
                <w:tab w:val="left" w:pos="2670"/>
              </w:tabs>
            </w:pPr>
          </w:p>
        </w:tc>
      </w:tr>
      <w:tr w:rsidR="009B2A91" w14:paraId="251F2CFC" w14:textId="77777777" w:rsidTr="000A1216">
        <w:trPr>
          <w:trHeight w:val="1121"/>
        </w:trPr>
        <w:tc>
          <w:tcPr>
            <w:tcW w:w="1242" w:type="dxa"/>
            <w:vAlign w:val="center"/>
          </w:tcPr>
          <w:p w14:paraId="1CB5151C" w14:textId="77777777"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14:paraId="69F794E2" w14:textId="77777777"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A178767" w14:textId="77777777"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53B26A6F" w14:textId="77777777"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EAA135D" w14:textId="77777777"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DB5DE54" w14:textId="77777777" w:rsidR="009B2A91" w:rsidRDefault="009B2A91" w:rsidP="000A1216">
            <w:pPr>
              <w:tabs>
                <w:tab w:val="left" w:pos="2670"/>
              </w:tabs>
            </w:pPr>
          </w:p>
        </w:tc>
      </w:tr>
    </w:tbl>
    <w:p w14:paraId="2DE7FF88" w14:textId="2282C179" w:rsidR="00082322" w:rsidRDefault="00082322" w:rsidP="000D7498">
      <w:pPr>
        <w:pStyle w:val="Title"/>
        <w:jc w:val="center"/>
      </w:pPr>
    </w:p>
    <w:p w14:paraId="0D450AF0" w14:textId="2CC153B5" w:rsidR="000D7498" w:rsidRDefault="000D7498" w:rsidP="000D7498"/>
    <w:p w14:paraId="1717E08E" w14:textId="77777777" w:rsidR="000D7498" w:rsidRDefault="000D7498" w:rsidP="000D7498">
      <w:pPr>
        <w:rPr>
          <w:b/>
          <w:color w:val="4472C4" w:themeColor="accent5"/>
          <w:u w:val="single"/>
        </w:rPr>
      </w:pPr>
      <w:r>
        <w:rPr>
          <w:b/>
          <w:noProof/>
          <w:color w:val="4472C4" w:themeColor="accent5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4E15D4D" wp14:editId="14C51FA1">
            <wp:simplePos x="0" y="0"/>
            <wp:positionH relativeFrom="column">
              <wp:posOffset>-961390</wp:posOffset>
            </wp:positionH>
            <wp:positionV relativeFrom="paragraph">
              <wp:posOffset>321945</wp:posOffset>
            </wp:positionV>
            <wp:extent cx="7503795" cy="51206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79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4472C4" w:themeColor="accent5"/>
          <w:u w:val="single"/>
        </w:rPr>
        <w:t xml:space="preserve">CASO </w:t>
      </w:r>
      <w:r w:rsidRPr="00F44714">
        <w:rPr>
          <w:b/>
          <w:color w:val="4472C4" w:themeColor="accent5"/>
          <w:u w:val="single"/>
        </w:rPr>
        <w:t>1:</w:t>
      </w:r>
    </w:p>
    <w:p w14:paraId="0A0E6149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4B6F2C0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598BA9A8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5DF8802D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215A18A3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186FFA56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1AE375E8" w14:textId="2E04FF08" w:rsidR="000D7498" w:rsidRDefault="000D7498" w:rsidP="000D7498">
      <w:pPr>
        <w:rPr>
          <w:b/>
          <w:color w:val="4472C4" w:themeColor="accent5"/>
          <w:u w:val="single"/>
        </w:rPr>
      </w:pPr>
    </w:p>
    <w:p w14:paraId="10B8A050" w14:textId="1A1A5890" w:rsidR="00CF7C98" w:rsidRDefault="00CF7C98" w:rsidP="000D7498">
      <w:pPr>
        <w:rPr>
          <w:b/>
          <w:color w:val="4472C4" w:themeColor="accent5"/>
          <w:u w:val="single"/>
        </w:rPr>
      </w:pPr>
    </w:p>
    <w:p w14:paraId="7FC454C4" w14:textId="77777777" w:rsidR="00CF7C98" w:rsidRDefault="00CF7C98" w:rsidP="000D7498">
      <w:pPr>
        <w:rPr>
          <w:b/>
          <w:color w:val="4472C4" w:themeColor="accent5"/>
          <w:u w:val="single"/>
        </w:rPr>
      </w:pPr>
    </w:p>
    <w:p w14:paraId="232F15C2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0626A19" w14:textId="2FB61408" w:rsidR="000D7498" w:rsidRDefault="00CF7C98" w:rsidP="000D7498">
      <w:pPr>
        <w:rPr>
          <w:b/>
          <w:color w:val="4472C4" w:themeColor="accent5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BC9603" wp14:editId="746BC544">
            <wp:simplePos x="0" y="0"/>
            <wp:positionH relativeFrom="page">
              <wp:align>right</wp:align>
            </wp:positionH>
            <wp:positionV relativeFrom="paragraph">
              <wp:posOffset>222319</wp:posOffset>
            </wp:positionV>
            <wp:extent cx="7760970" cy="49091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98">
        <w:rPr>
          <w:b/>
          <w:color w:val="4472C4" w:themeColor="accent5"/>
          <w:u w:val="single"/>
        </w:rPr>
        <w:t>CASO 2:</w:t>
      </w:r>
    </w:p>
    <w:p w14:paraId="3A8D2AE2" w14:textId="073FA553" w:rsidR="000D7498" w:rsidRDefault="000D7498" w:rsidP="000D7498">
      <w:pPr>
        <w:rPr>
          <w:b/>
          <w:color w:val="4472C4" w:themeColor="accent5"/>
          <w:u w:val="single"/>
        </w:rPr>
      </w:pPr>
    </w:p>
    <w:p w14:paraId="54B2E5DC" w14:textId="77777777" w:rsidR="000D7498" w:rsidRPr="00A37C3A" w:rsidRDefault="000D7498" w:rsidP="000D7498">
      <w:p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 xml:space="preserve">Cumple la 3ra FN ya que: </w:t>
      </w:r>
    </w:p>
    <w:p w14:paraId="6E2906E1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Cada entidad tiene una PK no nula y ninguna tiene campos compuestos.</w:t>
      </w:r>
    </w:p>
    <w:p w14:paraId="36F9DD66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Todos los campos no claves dependen de la PK</w:t>
      </w:r>
    </w:p>
    <w:p w14:paraId="2AAF6F0B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No hay dependencias transitivas</w:t>
      </w:r>
    </w:p>
    <w:p w14:paraId="2743BC6F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CA0B414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C296796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0B77DD4E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1071BDE6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768EDBBF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4D2D5BFA" w14:textId="77777777" w:rsidR="000D7498" w:rsidRDefault="00CF7C98" w:rsidP="000D7498">
      <w:pPr>
        <w:rPr>
          <w:b/>
          <w:color w:val="4472C4" w:themeColor="accent5"/>
          <w:u w:val="single"/>
        </w:rPr>
      </w:pPr>
      <w:r>
        <w:rPr>
          <w:rFonts w:eastAsiaTheme="minorEastAsia"/>
          <w:noProof/>
          <w:lang w:eastAsia="es-AR"/>
        </w:rPr>
        <w:object w:dxaOrig="1440" w:dyaOrig="1440" w14:anchorId="42AAA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3.35pt;margin-top:22.5pt;width:578.85pt;height:441.9pt;z-index:251658240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633115295" r:id="rId9"/>
        </w:object>
      </w:r>
      <w:r w:rsidR="000D7498">
        <w:rPr>
          <w:b/>
          <w:color w:val="4472C4" w:themeColor="accent5"/>
          <w:u w:val="single"/>
        </w:rPr>
        <w:t>CASO3:</w:t>
      </w:r>
    </w:p>
    <w:p w14:paraId="602E644E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ECAE00C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780212C9" w14:textId="77777777" w:rsidR="000D7498" w:rsidRPr="00A37C3A" w:rsidRDefault="000D7498" w:rsidP="000D7498">
      <w:p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 xml:space="preserve">Cumple la 3ra FN ya que: </w:t>
      </w:r>
    </w:p>
    <w:p w14:paraId="02978E8D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Cada entidad tiene una PK no nula y ninguna tiene campos compuestos.</w:t>
      </w:r>
    </w:p>
    <w:p w14:paraId="0B446F7F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Todos los campos no claves dependen de la PK</w:t>
      </w:r>
    </w:p>
    <w:p w14:paraId="5B761E6C" w14:textId="77777777" w:rsidR="000D7498" w:rsidRPr="00A37C3A" w:rsidRDefault="000D7498" w:rsidP="000D7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C3A">
        <w:rPr>
          <w:rFonts w:ascii="Times New Roman" w:hAnsi="Times New Roman" w:cs="Times New Roman"/>
          <w:sz w:val="24"/>
          <w:szCs w:val="24"/>
        </w:rPr>
        <w:t>No hay dependencias transitivas</w:t>
      </w:r>
    </w:p>
    <w:p w14:paraId="5D7A0A69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77D6A704" w14:textId="77777777" w:rsidR="00CF7C98" w:rsidRDefault="00CF7C98" w:rsidP="000D7498">
      <w:pPr>
        <w:rPr>
          <w:b/>
          <w:color w:val="4472C4" w:themeColor="accent5"/>
          <w:u w:val="single"/>
        </w:rPr>
      </w:pPr>
    </w:p>
    <w:p w14:paraId="1C47C24D" w14:textId="77777777" w:rsidR="00CF7C98" w:rsidRDefault="00CF7C98" w:rsidP="000D7498">
      <w:pPr>
        <w:rPr>
          <w:b/>
          <w:color w:val="4472C4" w:themeColor="accent5"/>
          <w:u w:val="single"/>
        </w:rPr>
      </w:pPr>
    </w:p>
    <w:p w14:paraId="2DEE525C" w14:textId="00D23BAB" w:rsidR="000D7498" w:rsidRDefault="000D7498" w:rsidP="000D7498">
      <w:pPr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>CASO 4:</w:t>
      </w:r>
    </w:p>
    <w:p w14:paraId="2ADA62B3" w14:textId="77777777" w:rsidR="000D7498" w:rsidRDefault="000D7498" w:rsidP="000D7498">
      <w:pPr>
        <w:rPr>
          <w:b/>
          <w:color w:val="4472C4" w:themeColor="accent5"/>
          <w:u w:val="single"/>
        </w:rPr>
      </w:pPr>
      <w:r>
        <w:rPr>
          <w:b/>
          <w:noProof/>
          <w:color w:val="4472C4" w:themeColor="accent5"/>
          <w:u w:val="single"/>
        </w:rPr>
        <w:drawing>
          <wp:anchor distT="0" distB="0" distL="114300" distR="114300" simplePos="0" relativeHeight="251663360" behindDoc="1" locked="0" layoutInCell="1" allowOverlap="1" wp14:anchorId="340277FA" wp14:editId="70CD093C">
            <wp:simplePos x="0" y="0"/>
            <wp:positionH relativeFrom="margin">
              <wp:posOffset>-1016000</wp:posOffset>
            </wp:positionH>
            <wp:positionV relativeFrom="paragraph">
              <wp:posOffset>288925</wp:posOffset>
            </wp:positionV>
            <wp:extent cx="7663180" cy="5510530"/>
            <wp:effectExtent l="0" t="0" r="0" b="0"/>
            <wp:wrapTight wrapText="bothSides">
              <wp:wrapPolygon edited="0">
                <wp:start x="0" y="0"/>
                <wp:lineTo x="0" y="21505"/>
                <wp:lineTo x="21532" y="21505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a 4 DDS - Caso 4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4" t="3988" r="996" b="11448"/>
                    <a:stretch/>
                  </pic:blipFill>
                  <pic:spPr bwMode="auto">
                    <a:xfrm>
                      <a:off x="0" y="0"/>
                      <a:ext cx="7663180" cy="551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92740" w14:textId="7D13C922" w:rsidR="000D7498" w:rsidRPr="00F44714" w:rsidRDefault="000D7498" w:rsidP="000D74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F44714"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  <w:t xml:space="preserve">Cumple con la 3FN ya que cada atributo no clave solo proporciona información sobre la PK. (Solo depende de la PK,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  <w:t>n</w:t>
      </w:r>
      <w:r w:rsidRPr="00F44714"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  <w:t>o existen dependencias transitivas)</w:t>
      </w:r>
    </w:p>
    <w:p w14:paraId="55337AE5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32FE8952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69E6D85E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58077639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314F4E03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4A7092BE" w14:textId="77777777" w:rsidR="000D7498" w:rsidRDefault="000D7498" w:rsidP="000D7498">
      <w:pPr>
        <w:rPr>
          <w:b/>
          <w:color w:val="4472C4" w:themeColor="accent5"/>
          <w:u w:val="single"/>
        </w:rPr>
      </w:pPr>
    </w:p>
    <w:p w14:paraId="5BBA7211" w14:textId="77777777" w:rsidR="000D7498" w:rsidRDefault="000D7498" w:rsidP="000D7498">
      <w:pPr>
        <w:rPr>
          <w:b/>
          <w:color w:val="4472C4" w:themeColor="accent5"/>
          <w:u w:val="single"/>
        </w:rPr>
      </w:pPr>
      <w:bookmarkStart w:id="3" w:name="_GoBack"/>
      <w:bookmarkEnd w:id="3"/>
    </w:p>
    <w:p w14:paraId="1AB6D75C" w14:textId="5D28A98E" w:rsidR="000D7498" w:rsidRPr="00F44714" w:rsidRDefault="00CF7C98" w:rsidP="000D7498">
      <w:pPr>
        <w:rPr>
          <w:b/>
          <w:color w:val="4472C4" w:themeColor="accent5"/>
          <w:u w:val="single"/>
        </w:rPr>
      </w:pPr>
      <w:r>
        <w:rPr>
          <w:b/>
          <w:noProof/>
          <w:color w:val="4472C4" w:themeColor="accent5"/>
          <w:u w:val="single"/>
        </w:rPr>
        <w:drawing>
          <wp:anchor distT="0" distB="0" distL="114300" distR="114300" simplePos="0" relativeHeight="251662336" behindDoc="0" locked="0" layoutInCell="1" allowOverlap="1" wp14:anchorId="63E13208" wp14:editId="3DA03819">
            <wp:simplePos x="0" y="0"/>
            <wp:positionH relativeFrom="column">
              <wp:posOffset>-1056005</wp:posOffset>
            </wp:positionH>
            <wp:positionV relativeFrom="paragraph">
              <wp:posOffset>288925</wp:posOffset>
            </wp:positionV>
            <wp:extent cx="7691755" cy="5951220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a 4 DDS - Caso5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498">
        <w:rPr>
          <w:b/>
          <w:color w:val="4472C4" w:themeColor="accent5"/>
          <w:u w:val="single"/>
        </w:rPr>
        <w:t>CASO 5:</w:t>
      </w:r>
    </w:p>
    <w:p w14:paraId="7370AE73" w14:textId="3C672CA6" w:rsidR="000D7498" w:rsidRDefault="000D7498" w:rsidP="000D7498">
      <w:pPr>
        <w:rPr>
          <w:b/>
        </w:rPr>
      </w:pPr>
      <w:r w:rsidRPr="00F44714"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  <w:t xml:space="preserve">Cumple con la 3FN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_tradnl"/>
        </w:rPr>
        <w:t>: Cumple con la 2FN y además todos los atributos que no son clave no tienen dependencias transitivas.</w:t>
      </w:r>
    </w:p>
    <w:p w14:paraId="1BB55798" w14:textId="77777777" w:rsidR="000D7498" w:rsidRPr="000D7498" w:rsidRDefault="000D7498" w:rsidP="000D7498"/>
    <w:sectPr w:rsidR="000D7498" w:rsidRPr="000D7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9DC"/>
    <w:multiLevelType w:val="hybridMultilevel"/>
    <w:tmpl w:val="2C983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96905"/>
    <w:multiLevelType w:val="multilevel"/>
    <w:tmpl w:val="5202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86"/>
    <w:rsid w:val="00082322"/>
    <w:rsid w:val="000D7498"/>
    <w:rsid w:val="00244CD4"/>
    <w:rsid w:val="00246532"/>
    <w:rsid w:val="00287586"/>
    <w:rsid w:val="002A5FC6"/>
    <w:rsid w:val="003048B0"/>
    <w:rsid w:val="00310FB6"/>
    <w:rsid w:val="00315A73"/>
    <w:rsid w:val="003E56F0"/>
    <w:rsid w:val="0047126C"/>
    <w:rsid w:val="00505C5C"/>
    <w:rsid w:val="00645029"/>
    <w:rsid w:val="006A6474"/>
    <w:rsid w:val="00780B49"/>
    <w:rsid w:val="007C4BD4"/>
    <w:rsid w:val="007F5A9B"/>
    <w:rsid w:val="00937D85"/>
    <w:rsid w:val="009A5A9D"/>
    <w:rsid w:val="009B2A91"/>
    <w:rsid w:val="00A43055"/>
    <w:rsid w:val="00CF7C98"/>
    <w:rsid w:val="00DA747E"/>
    <w:rsid w:val="00E97121"/>
    <w:rsid w:val="00F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7F20B3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5A9D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DefaultParagraphFont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5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32"/>
    <w:rPr>
      <w:rFonts w:ascii="Times New Roman" w:hAnsi="Times New Roman" w:cs="Times New Roman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E9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ListParagraph">
    <w:name w:val="List Paragraph"/>
    <w:basedOn w:val="Normal"/>
    <w:uiPriority w:val="34"/>
    <w:qFormat/>
    <w:rsid w:val="000D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3</cp:revision>
  <dcterms:created xsi:type="dcterms:W3CDTF">2019-10-21T00:40:00Z</dcterms:created>
  <dcterms:modified xsi:type="dcterms:W3CDTF">2019-10-21T01:22:00Z</dcterms:modified>
</cp:coreProperties>
</file>