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E7E3F" w14:textId="1B167191" w:rsidR="005F5DE7" w:rsidRPr="00360089" w:rsidRDefault="00360089">
      <w:pPr>
        <w:rPr>
          <w:b/>
          <w:bCs/>
          <w:sz w:val="28"/>
          <w:szCs w:val="28"/>
        </w:rPr>
      </w:pPr>
      <w:r w:rsidRPr="00360089">
        <w:rPr>
          <w:b/>
          <w:bCs/>
          <w:sz w:val="28"/>
          <w:szCs w:val="28"/>
        </w:rPr>
        <w:t>Heraeus Projekt neue Köpfe, SW Version V2600501</w:t>
      </w:r>
    </w:p>
    <w:p w14:paraId="470F88CA" w14:textId="39FF814E" w:rsidR="00360089" w:rsidRDefault="00360089"/>
    <w:p w14:paraId="1A105199" w14:textId="1A65C5BB" w:rsidR="00360089" w:rsidRDefault="001F4FCA" w:rsidP="001244C5">
      <w:pPr>
        <w:pStyle w:val="Listenabsatz"/>
        <w:numPr>
          <w:ilvl w:val="0"/>
          <w:numId w:val="1"/>
        </w:numPr>
      </w:pPr>
      <w:r>
        <w:t>Prozesskonfiguration Prozessoperationen erweitert von 10 nach 20</w:t>
      </w:r>
      <w:r>
        <w:br/>
        <w:t>Vorher:</w:t>
      </w:r>
      <w:r>
        <w:br/>
      </w:r>
      <w:r>
        <w:rPr>
          <w:noProof/>
        </w:rPr>
        <w:drawing>
          <wp:inline distT="0" distB="0" distL="0" distR="0" wp14:anchorId="10DD53E1" wp14:editId="39BFC583">
            <wp:extent cx="3533775" cy="2644878"/>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46061" cy="2654073"/>
                    </a:xfrm>
                    <a:prstGeom prst="rect">
                      <a:avLst/>
                    </a:prstGeom>
                  </pic:spPr>
                </pic:pic>
              </a:graphicData>
            </a:graphic>
          </wp:inline>
        </w:drawing>
      </w:r>
      <w:r>
        <w:br/>
        <w:t>Nachher:</w:t>
      </w:r>
      <w:r>
        <w:br/>
      </w:r>
      <w:r w:rsidR="002F355E">
        <w:rPr>
          <w:noProof/>
        </w:rPr>
        <w:drawing>
          <wp:inline distT="0" distB="0" distL="0" distR="0" wp14:anchorId="5BC4B64C" wp14:editId="384151C6">
            <wp:extent cx="3543300" cy="2659037"/>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1451" cy="2665154"/>
                    </a:xfrm>
                    <a:prstGeom prst="rect">
                      <a:avLst/>
                    </a:prstGeom>
                  </pic:spPr>
                </pic:pic>
              </a:graphicData>
            </a:graphic>
          </wp:inline>
        </w:drawing>
      </w:r>
      <w:r w:rsidR="001244C5">
        <w:br/>
        <w:t>und:</w:t>
      </w:r>
      <w:r w:rsidR="001244C5">
        <w:br/>
      </w:r>
      <w:r w:rsidR="002F355E">
        <w:rPr>
          <w:noProof/>
        </w:rPr>
        <w:drawing>
          <wp:inline distT="0" distB="0" distL="0" distR="0" wp14:anchorId="73B0114C" wp14:editId="394F5D00">
            <wp:extent cx="3543300" cy="26699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4907" cy="2678719"/>
                    </a:xfrm>
                    <a:prstGeom prst="rect">
                      <a:avLst/>
                    </a:prstGeom>
                  </pic:spPr>
                </pic:pic>
              </a:graphicData>
            </a:graphic>
          </wp:inline>
        </w:drawing>
      </w:r>
      <w:r w:rsidR="001244C5">
        <w:br/>
        <w:t>Mittels F1 kann Ansicht 1 für Operation 1-10 und F1 Ansicht 2 für Operation 11-20 ausgewählt werden.</w:t>
      </w:r>
      <w:r w:rsidR="00C07D41">
        <w:br/>
        <w:t xml:space="preserve">Im </w:t>
      </w:r>
      <w:proofErr w:type="spellStart"/>
      <w:r w:rsidR="00C07D41">
        <w:t>TwinCAT</w:t>
      </w:r>
      <w:proofErr w:type="spellEnd"/>
      <w:r w:rsidR="00C07D41">
        <w:t xml:space="preserve"> wurde nun alles mit einer Konstante «</w:t>
      </w:r>
      <w:proofErr w:type="spellStart"/>
      <w:r w:rsidR="00C07D41" w:rsidRPr="00C07D41">
        <w:t>csiMaxProcessOperation</w:t>
      </w:r>
      <w:proofErr w:type="spellEnd"/>
      <w:r w:rsidR="00C07D41">
        <w:t xml:space="preserve">» erstellt, so dass </w:t>
      </w:r>
      <w:r w:rsidR="00C07D41">
        <w:lastRenderedPageBreak/>
        <w:t>man flexibel die Anzahl Operationen einfach Anpassen könnte. Falls es z.B. dann einmal 30 bräuchte, dann kann die Konstante auf 30 erhöht werden.</w:t>
      </w:r>
      <w:r w:rsidR="00D46AB3">
        <w:t xml:space="preserve"> Die Profilparameter müssten aber dann auch angepasst werden!</w:t>
      </w:r>
      <w:r w:rsidR="00C07D41">
        <w:t xml:space="preserve"> Die </w:t>
      </w:r>
      <w:proofErr w:type="gramStart"/>
      <w:r w:rsidR="00C07D41">
        <w:t>Visualisierung  müsste</w:t>
      </w:r>
      <w:proofErr w:type="gramEnd"/>
      <w:r w:rsidR="00C07D41">
        <w:t xml:space="preserve"> man dann entsprechend auch noch mit einer zusätzlichen Ansicht erweitern z.B. mit F3 für 21-30</w:t>
      </w:r>
      <w:r w:rsidR="00176217">
        <w:br/>
        <w:t>Dazu neue OPC Parameter:</w:t>
      </w:r>
      <w:r w:rsidR="00176217">
        <w:br/>
      </w:r>
      <w:r w:rsidR="00176217">
        <w:sym w:font="Wingdings" w:char="F0E0"/>
      </w:r>
      <w:r w:rsidR="00AF0AD6">
        <w:t>1600, 1601, 1602, 1603, 1604, 1605, 1606, 1607, 1608, 1609</w:t>
      </w:r>
      <w:r w:rsidR="00AF0AD6">
        <w:br/>
      </w:r>
      <w:r w:rsidR="00AF0AD6">
        <w:sym w:font="Wingdings" w:char="F0E0"/>
      </w:r>
      <w:r w:rsidR="00AF0AD6">
        <w:t>1610, 1611, 1612, 1613, 1614, 1615, 1616, 1617, 1618, 1619</w:t>
      </w:r>
      <w:r w:rsidR="00AF0AD6">
        <w:br/>
      </w:r>
      <w:r w:rsidR="00AF0AD6">
        <w:sym w:font="Wingdings" w:char="F0E0"/>
      </w:r>
      <w:r w:rsidR="00AF0AD6">
        <w:t>1620, 1621,</w:t>
      </w:r>
      <w:r w:rsidR="00AF0AD6" w:rsidRPr="00AF0AD6">
        <w:t xml:space="preserve"> </w:t>
      </w:r>
      <w:r w:rsidR="00AF0AD6">
        <w:t>1622, 1623, 1624, 1625, 1626, 1627, 1628, 1629</w:t>
      </w:r>
      <w:r w:rsidR="00D46AB3">
        <w:br/>
      </w:r>
      <w:r w:rsidR="004738E2">
        <w:t>In den Profilparameter sind die erweiterten Parameter auch enthalten:</w:t>
      </w:r>
      <w:r w:rsidR="004738E2">
        <w:br/>
      </w:r>
      <w:r w:rsidR="004738E2">
        <w:rPr>
          <w:noProof/>
        </w:rPr>
        <w:drawing>
          <wp:inline distT="0" distB="0" distL="0" distR="0" wp14:anchorId="250C5E20" wp14:editId="375136B5">
            <wp:extent cx="3695700" cy="2764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7357" cy="2773162"/>
                    </a:xfrm>
                    <a:prstGeom prst="rect">
                      <a:avLst/>
                    </a:prstGeom>
                  </pic:spPr>
                </pic:pic>
              </a:graphicData>
            </a:graphic>
          </wp:inline>
        </w:drawing>
      </w:r>
    </w:p>
    <w:p w14:paraId="081F10BD" w14:textId="0CA1179B" w:rsidR="008B2AD7" w:rsidRDefault="00D15D02" w:rsidP="008B2AD7">
      <w:pPr>
        <w:pStyle w:val="Listenabsatz"/>
        <w:numPr>
          <w:ilvl w:val="0"/>
          <w:numId w:val="1"/>
        </w:numPr>
      </w:pPr>
      <w:proofErr w:type="spellStart"/>
      <w:r>
        <w:t>WstkHaltererkennung</w:t>
      </w:r>
      <w:proofErr w:type="spellEnd"/>
      <w:r>
        <w:t xml:space="preserve"> erfolgt neu mittels dem Lichtsensor (der gleiche wie für die Erkennung des </w:t>
      </w:r>
      <w:proofErr w:type="spellStart"/>
      <w:r>
        <w:t>WstkHalter</w:t>
      </w:r>
      <w:proofErr w:type="spellEnd"/>
      <w:r>
        <w:t xml:space="preserve"> Type, wo es ja auch nicht mehr geben wird) und braucht auch nicht mehr ein Zylinder um es erkennen zu können. Der Lichtsensor hat zwei Digitale Ausgänge und deshalb braucht es diese </w:t>
      </w:r>
      <w:proofErr w:type="spellStart"/>
      <w:r>
        <w:t>Einrichtseite</w:t>
      </w:r>
      <w:proofErr w:type="spellEnd"/>
      <w:r>
        <w:t xml:space="preserve"> nicht mehr:</w:t>
      </w:r>
      <w:r>
        <w:br/>
      </w:r>
      <w:r w:rsidR="00881513">
        <w:t>Für Kopf 1:</w:t>
      </w:r>
      <w:r w:rsidR="00881513">
        <w:br/>
      </w:r>
      <w:r w:rsidR="00881513">
        <w:rPr>
          <w:noProof/>
        </w:rPr>
        <w:drawing>
          <wp:inline distT="0" distB="0" distL="0" distR="0" wp14:anchorId="1F4F1137" wp14:editId="73453C58">
            <wp:extent cx="3705225" cy="278177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1863" cy="2786762"/>
                    </a:xfrm>
                    <a:prstGeom prst="rect">
                      <a:avLst/>
                    </a:prstGeom>
                  </pic:spPr>
                </pic:pic>
              </a:graphicData>
            </a:graphic>
          </wp:inline>
        </w:drawing>
      </w:r>
      <w:r w:rsidR="00881513">
        <w:br/>
        <w:t>und Kopf 2:</w:t>
      </w:r>
      <w:r w:rsidR="00881513">
        <w:br/>
      </w:r>
      <w:r w:rsidR="00881513">
        <w:rPr>
          <w:noProof/>
        </w:rPr>
        <w:lastRenderedPageBreak/>
        <w:drawing>
          <wp:inline distT="0" distB="0" distL="0" distR="0" wp14:anchorId="31CDE305" wp14:editId="25786DDD">
            <wp:extent cx="3971925" cy="298682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203" cy="2992298"/>
                    </a:xfrm>
                    <a:prstGeom prst="rect">
                      <a:avLst/>
                    </a:prstGeom>
                  </pic:spPr>
                </pic:pic>
              </a:graphicData>
            </a:graphic>
          </wp:inline>
        </w:drawing>
      </w:r>
      <w:r w:rsidR="00881513">
        <w:br/>
        <w:t xml:space="preserve">Dazu auch noch den Parameter «t K1:Klemmung </w:t>
      </w:r>
      <w:proofErr w:type="spellStart"/>
      <w:r w:rsidR="00881513">
        <w:t>WstkHalter</w:t>
      </w:r>
      <w:proofErr w:type="spellEnd"/>
      <w:r w:rsidR="00881513">
        <w:t xml:space="preserve"> ON» und «t K2:Klemmung </w:t>
      </w:r>
      <w:proofErr w:type="spellStart"/>
      <w:r w:rsidR="00881513">
        <w:t>WstkHalter</w:t>
      </w:r>
      <w:proofErr w:type="spellEnd"/>
      <w:r w:rsidR="00881513">
        <w:t xml:space="preserve"> ON» </w:t>
      </w:r>
      <w:r w:rsidR="0030058C">
        <w:t>löschen</w:t>
      </w:r>
      <w:r w:rsidR="00D60C6C">
        <w:br/>
      </w:r>
      <w:r w:rsidR="00D60C6C">
        <w:rPr>
          <w:noProof/>
        </w:rPr>
        <w:drawing>
          <wp:inline distT="0" distB="0" distL="0" distR="0" wp14:anchorId="4FE53FC3" wp14:editId="07AA5D48">
            <wp:extent cx="3781737" cy="2847975"/>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2222" cy="2855871"/>
                    </a:xfrm>
                    <a:prstGeom prst="rect">
                      <a:avLst/>
                    </a:prstGeom>
                  </pic:spPr>
                </pic:pic>
              </a:graphicData>
            </a:graphic>
          </wp:inline>
        </w:drawing>
      </w:r>
      <w:r w:rsidR="00D60C6C">
        <w:br/>
      </w:r>
      <w:r w:rsidR="00D60C6C">
        <w:rPr>
          <w:noProof/>
        </w:rPr>
        <w:drawing>
          <wp:inline distT="0" distB="0" distL="0" distR="0" wp14:anchorId="6678A270" wp14:editId="6CD36C9C">
            <wp:extent cx="3800475" cy="285203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4428" cy="2862502"/>
                    </a:xfrm>
                    <a:prstGeom prst="rect">
                      <a:avLst/>
                    </a:prstGeom>
                  </pic:spPr>
                </pic:pic>
              </a:graphicData>
            </a:graphic>
          </wp:inline>
        </w:drawing>
      </w:r>
      <w:r w:rsidR="00D60C6C">
        <w:br/>
      </w:r>
      <w:r w:rsidR="00D60C6C">
        <w:br/>
      </w:r>
      <w:r w:rsidR="00D60C6C">
        <w:br/>
      </w:r>
      <w:r w:rsidR="00D60C6C">
        <w:br/>
      </w:r>
      <w:r w:rsidR="006434C3">
        <w:br/>
      </w:r>
      <w:r w:rsidR="00D60C6C">
        <w:lastRenderedPageBreak/>
        <w:t xml:space="preserve">Im </w:t>
      </w:r>
      <w:proofErr w:type="spellStart"/>
      <w:r w:rsidR="00D60C6C">
        <w:t>NovRam</w:t>
      </w:r>
      <w:proofErr w:type="spellEnd"/>
      <w:r w:rsidR="00D60C6C">
        <w:t xml:space="preserve"> sind es die folgenden Parameter:</w:t>
      </w:r>
      <w:r w:rsidR="00D60C6C">
        <w:br/>
      </w:r>
      <w:r w:rsidR="00D60C6C">
        <w:rPr>
          <w:noProof/>
        </w:rPr>
        <w:drawing>
          <wp:inline distT="0" distB="0" distL="0" distR="0" wp14:anchorId="29EE7CA8" wp14:editId="3D310DA0">
            <wp:extent cx="1952625" cy="18192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2625" cy="1819275"/>
                    </a:xfrm>
                    <a:prstGeom prst="rect">
                      <a:avLst/>
                    </a:prstGeom>
                  </pic:spPr>
                </pic:pic>
              </a:graphicData>
            </a:graphic>
          </wp:inline>
        </w:drawing>
      </w:r>
      <w:r w:rsidR="00B07D5F">
        <w:br/>
        <w:t>Dazu die folgende OPC Parameter gelöscht:</w:t>
      </w:r>
      <w:r w:rsidR="00B07D5F">
        <w:br/>
      </w:r>
      <w:r w:rsidR="00B07D5F">
        <w:sym w:font="Wingdings" w:char="F0E0"/>
      </w:r>
      <w:r w:rsidR="00B07D5F">
        <w:t>261</w:t>
      </w:r>
      <w:r w:rsidR="00B07D5F">
        <w:br/>
      </w:r>
      <w:r w:rsidR="00B07D5F">
        <w:sym w:font="Wingdings" w:char="F0E0"/>
      </w:r>
      <w:r w:rsidR="00B07D5F">
        <w:t>694</w:t>
      </w:r>
      <w:r w:rsidR="00140B2B">
        <w:br/>
        <w:t xml:space="preserve">Dafür für den neuen Zylinder </w:t>
      </w:r>
      <w:proofErr w:type="spellStart"/>
      <w:r w:rsidR="00140B2B">
        <w:t>WstkHalter</w:t>
      </w:r>
      <w:proofErr w:type="spellEnd"/>
      <w:r w:rsidR="00140B2B">
        <w:t xml:space="preserve"> Entriegelung vier neue OPC Parameter:</w:t>
      </w:r>
      <w:r w:rsidR="00140B2B">
        <w:br/>
      </w:r>
      <w:r w:rsidR="00140B2B">
        <w:sym w:font="Wingdings" w:char="F0E0"/>
      </w:r>
      <w:r w:rsidR="00140B2B">
        <w:t>283</w:t>
      </w:r>
      <w:r w:rsidR="00140B2B">
        <w:br/>
      </w:r>
      <w:r w:rsidR="00140B2B">
        <w:sym w:font="Wingdings" w:char="F0E0"/>
      </w:r>
      <w:r w:rsidR="00140B2B">
        <w:t>284</w:t>
      </w:r>
      <w:r w:rsidR="003C5362">
        <w:br/>
      </w:r>
      <w:r w:rsidR="003C5362">
        <w:sym w:font="Wingdings" w:char="F0E0"/>
      </w:r>
      <w:r w:rsidR="003C5362">
        <w:t>1551</w:t>
      </w:r>
      <w:r w:rsidR="003C5362">
        <w:br/>
      </w:r>
      <w:r w:rsidR="003C5362">
        <w:sym w:font="Wingdings" w:char="F0E0"/>
      </w:r>
      <w:r w:rsidR="003C5362">
        <w:t>1552</w:t>
      </w:r>
      <w:r w:rsidR="00E10C3B">
        <w:br/>
        <w:t>Dies sind die folgenden Parameter:</w:t>
      </w:r>
      <w:r w:rsidR="00E10C3B">
        <w:br/>
      </w:r>
      <w:r w:rsidR="0018795B">
        <w:rPr>
          <w:noProof/>
        </w:rPr>
        <w:drawing>
          <wp:inline distT="0" distB="0" distL="0" distR="0" wp14:anchorId="4B564168" wp14:editId="75C6A66B">
            <wp:extent cx="3996855" cy="2997641"/>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200" cy="3009900"/>
                    </a:xfrm>
                    <a:prstGeom prst="rect">
                      <a:avLst/>
                    </a:prstGeom>
                  </pic:spPr>
                </pic:pic>
              </a:graphicData>
            </a:graphic>
          </wp:inline>
        </w:drawing>
      </w:r>
      <w:r w:rsidR="0018795B">
        <w:rPr>
          <w:noProof/>
        </w:rPr>
        <w:drawing>
          <wp:inline distT="0" distB="0" distL="0" distR="0" wp14:anchorId="1B1355C0" wp14:editId="318E4BD2">
            <wp:extent cx="3983604" cy="2990777"/>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044" cy="3010628"/>
                    </a:xfrm>
                    <a:prstGeom prst="rect">
                      <a:avLst/>
                    </a:prstGeom>
                  </pic:spPr>
                </pic:pic>
              </a:graphicData>
            </a:graphic>
          </wp:inline>
        </w:drawing>
      </w:r>
      <w:r w:rsidR="0018795B">
        <w:br/>
      </w:r>
      <w:r w:rsidR="00CE3761">
        <w:br/>
      </w:r>
      <w:r w:rsidR="00CE3761">
        <w:lastRenderedPageBreak/>
        <w:t>Für die Positionen sind dann diese Zuständig:</w:t>
      </w:r>
      <w:r w:rsidR="00CE3761">
        <w:br/>
      </w:r>
      <w:r w:rsidR="00CE3761">
        <w:rPr>
          <w:noProof/>
        </w:rPr>
        <w:drawing>
          <wp:inline distT="0" distB="0" distL="0" distR="0" wp14:anchorId="1E13D441" wp14:editId="79C27982">
            <wp:extent cx="2266950" cy="24479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6950" cy="2447925"/>
                    </a:xfrm>
                    <a:prstGeom prst="rect">
                      <a:avLst/>
                    </a:prstGeom>
                  </pic:spPr>
                </pic:pic>
              </a:graphicData>
            </a:graphic>
          </wp:inline>
        </w:drawing>
      </w:r>
      <w:r w:rsidR="00CE3761">
        <w:br/>
        <w:t xml:space="preserve">welche auch gelöscht werden können (für Handling und Bearbeitung Vertikalkopf und Horizontalkopf). Die Positionen sind in keiner Parameterliste zu finden, nur bei der </w:t>
      </w:r>
      <w:proofErr w:type="spellStart"/>
      <w:r w:rsidR="00CE3761">
        <w:t>Einrichtseite</w:t>
      </w:r>
      <w:proofErr w:type="spellEnd"/>
      <w:r w:rsidR="00CE3761">
        <w:t>. Die Toleranzen sind aber in der Parameterliste zu finden:</w:t>
      </w:r>
      <w:r w:rsidR="00CE3761">
        <w:br/>
      </w:r>
      <w:r w:rsidR="006434C3">
        <w:rPr>
          <w:noProof/>
        </w:rPr>
        <w:drawing>
          <wp:inline distT="0" distB="0" distL="0" distR="0" wp14:anchorId="295FBA3E" wp14:editId="7B9B7AB8">
            <wp:extent cx="3434964" cy="2564106"/>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30" cy="2581324"/>
                    </a:xfrm>
                    <a:prstGeom prst="rect">
                      <a:avLst/>
                    </a:prstGeom>
                  </pic:spPr>
                </pic:pic>
              </a:graphicData>
            </a:graphic>
          </wp:inline>
        </w:drawing>
      </w:r>
      <w:r w:rsidR="006434C3">
        <w:br/>
      </w:r>
      <w:r w:rsidR="006434C3">
        <w:rPr>
          <w:noProof/>
        </w:rPr>
        <w:drawing>
          <wp:inline distT="0" distB="0" distL="0" distR="0" wp14:anchorId="36604FBA" wp14:editId="2563601A">
            <wp:extent cx="3474720" cy="26129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9914" cy="2624360"/>
                    </a:xfrm>
                    <a:prstGeom prst="rect">
                      <a:avLst/>
                    </a:prstGeom>
                  </pic:spPr>
                </pic:pic>
              </a:graphicData>
            </a:graphic>
          </wp:inline>
        </w:drawing>
      </w:r>
    </w:p>
    <w:p w14:paraId="172971AE" w14:textId="21308DAA" w:rsidR="00E703FE" w:rsidRDefault="00E703FE" w:rsidP="007E5EDC">
      <w:pPr>
        <w:pStyle w:val="Listenabsatz"/>
        <w:numPr>
          <w:ilvl w:val="0"/>
          <w:numId w:val="1"/>
        </w:numPr>
      </w:pPr>
      <w:proofErr w:type="spellStart"/>
      <w:r>
        <w:t>WstkHalter</w:t>
      </w:r>
      <w:proofErr w:type="spellEnd"/>
      <w:r>
        <w:t xml:space="preserve"> Type Erkennung gibt es nicht mehr und deshalb kann diese </w:t>
      </w:r>
      <w:proofErr w:type="spellStart"/>
      <w:r>
        <w:t>Einrichtseite</w:t>
      </w:r>
      <w:proofErr w:type="spellEnd"/>
      <w:r>
        <w:t xml:space="preserve"> gelöscht werden</w:t>
      </w:r>
      <w:r>
        <w:br/>
        <w:t>Für Kopf 1: (eigentlich wäre es die fünfte Seite, wurde aber vorgängig schon die zweite Unterseite gelöscht und um 1 Seite alles Nachgerückt)</w:t>
      </w:r>
      <w:r>
        <w:br/>
        <w:t>Für Kopf 1:</w:t>
      </w:r>
      <w:r>
        <w:br/>
      </w:r>
      <w:r>
        <w:rPr>
          <w:noProof/>
        </w:rPr>
        <w:lastRenderedPageBreak/>
        <w:drawing>
          <wp:inline distT="0" distB="0" distL="0" distR="0" wp14:anchorId="1A32C332" wp14:editId="1A62159A">
            <wp:extent cx="3842219" cy="2886323"/>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406" cy="2898483"/>
                    </a:xfrm>
                    <a:prstGeom prst="rect">
                      <a:avLst/>
                    </a:prstGeom>
                  </pic:spPr>
                </pic:pic>
              </a:graphicData>
            </a:graphic>
          </wp:inline>
        </w:drawing>
      </w:r>
      <w:r>
        <w:br/>
        <w:t>Für Kopf 2:</w:t>
      </w:r>
      <w:r>
        <w:br/>
      </w:r>
      <w:r>
        <w:rPr>
          <w:noProof/>
        </w:rPr>
        <w:drawing>
          <wp:inline distT="0" distB="0" distL="0" distR="0" wp14:anchorId="5A6FFDAB" wp14:editId="5FAF01C9">
            <wp:extent cx="3841750" cy="2876654"/>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141" cy="2885183"/>
                    </a:xfrm>
                    <a:prstGeom prst="rect">
                      <a:avLst/>
                    </a:prstGeom>
                  </pic:spPr>
                </pic:pic>
              </a:graphicData>
            </a:graphic>
          </wp:inline>
        </w:drawing>
      </w:r>
      <w:r>
        <w:br/>
        <w:t xml:space="preserve">Dazu auch noch Parameter «Erkennungszeit </w:t>
      </w:r>
      <w:proofErr w:type="spellStart"/>
      <w:r>
        <w:t>WstkHalter</w:t>
      </w:r>
      <w:proofErr w:type="spellEnd"/>
      <w:r>
        <w:t xml:space="preserve"> </w:t>
      </w:r>
      <w:proofErr w:type="spellStart"/>
      <w:r>
        <w:t>Vert</w:t>
      </w:r>
      <w:proofErr w:type="spellEnd"/>
      <w:r>
        <w:t>.», «Erkennungszeit</w:t>
      </w:r>
      <w:r w:rsidR="00305126">
        <w:t xml:space="preserve"> </w:t>
      </w:r>
      <w:proofErr w:type="spellStart"/>
      <w:r w:rsidR="00305126">
        <w:t>WstkHalter</w:t>
      </w:r>
      <w:proofErr w:type="spellEnd"/>
      <w:r w:rsidR="00305126">
        <w:t xml:space="preserve"> </w:t>
      </w:r>
      <w:proofErr w:type="spellStart"/>
      <w:r w:rsidR="00305126">
        <w:t>Hor</w:t>
      </w:r>
      <w:proofErr w:type="spellEnd"/>
      <w:r w:rsidR="00305126">
        <w:t xml:space="preserve">.» und «Erkennungszeit </w:t>
      </w:r>
      <w:proofErr w:type="spellStart"/>
      <w:r w:rsidR="00305126">
        <w:t>WstkHalter</w:t>
      </w:r>
      <w:proofErr w:type="spellEnd"/>
      <w:r w:rsidR="00305126">
        <w:t>»:</w:t>
      </w:r>
      <w:r w:rsidR="00305126">
        <w:br/>
      </w:r>
      <w:r w:rsidR="00305126">
        <w:rPr>
          <w:noProof/>
        </w:rPr>
        <w:drawing>
          <wp:inline distT="0" distB="0" distL="0" distR="0" wp14:anchorId="36869DA6" wp14:editId="2B76921E">
            <wp:extent cx="3498377" cy="2631881"/>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3725" cy="2635905"/>
                    </a:xfrm>
                    <a:prstGeom prst="rect">
                      <a:avLst/>
                    </a:prstGeom>
                  </pic:spPr>
                </pic:pic>
              </a:graphicData>
            </a:graphic>
          </wp:inline>
        </w:drawing>
      </w:r>
      <w:r w:rsidR="00305126">
        <w:br/>
      </w:r>
      <w:r w:rsidR="00305126">
        <w:rPr>
          <w:noProof/>
        </w:rPr>
        <w:lastRenderedPageBreak/>
        <w:drawing>
          <wp:inline distT="0" distB="0" distL="0" distR="0" wp14:anchorId="7DB5984E" wp14:editId="48A29CF8">
            <wp:extent cx="3578087" cy="2669761"/>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4109" cy="2681716"/>
                    </a:xfrm>
                    <a:prstGeom prst="rect">
                      <a:avLst/>
                    </a:prstGeom>
                  </pic:spPr>
                </pic:pic>
              </a:graphicData>
            </a:graphic>
          </wp:inline>
        </w:drawing>
      </w:r>
      <w:r w:rsidR="00305126">
        <w:br/>
        <w:t xml:space="preserve">Im </w:t>
      </w:r>
      <w:proofErr w:type="spellStart"/>
      <w:r w:rsidR="00305126">
        <w:t>NovRam</w:t>
      </w:r>
      <w:proofErr w:type="spellEnd"/>
      <w:r w:rsidR="00305126">
        <w:t xml:space="preserve"> sind es die folgenden Parameter:</w:t>
      </w:r>
      <w:r w:rsidR="00305126">
        <w:br/>
      </w:r>
      <w:r w:rsidR="00305126">
        <w:rPr>
          <w:noProof/>
        </w:rPr>
        <w:drawing>
          <wp:inline distT="0" distB="0" distL="0" distR="0" wp14:anchorId="19F8C0BE" wp14:editId="7706F69D">
            <wp:extent cx="2533650" cy="28956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895600"/>
                    </a:xfrm>
                    <a:prstGeom prst="rect">
                      <a:avLst/>
                    </a:prstGeom>
                  </pic:spPr>
                </pic:pic>
              </a:graphicData>
            </a:graphic>
          </wp:inline>
        </w:drawing>
      </w:r>
      <w:r w:rsidR="005D761A">
        <w:br/>
        <w:t xml:space="preserve">Zusätzlich sind oben vom </w:t>
      </w:r>
      <w:proofErr w:type="spellStart"/>
      <w:r w:rsidR="005D761A">
        <w:t>NovRam</w:t>
      </w:r>
      <w:proofErr w:type="spellEnd"/>
      <w:r w:rsidR="005D761A">
        <w:t xml:space="preserve"> dann auch die Positionen gespeichert, welche nicht in der Parameterliste zu finden ist, sondern direkt auf der </w:t>
      </w:r>
      <w:proofErr w:type="spellStart"/>
      <w:r w:rsidR="005D761A">
        <w:t>Einrichtseite</w:t>
      </w:r>
      <w:proofErr w:type="spellEnd"/>
      <w:r w:rsidR="005D761A">
        <w:t xml:space="preserve"> gespeichert wird.</w:t>
      </w:r>
      <w:r w:rsidR="007E5EDC">
        <w:br/>
        <w:t xml:space="preserve">Für die Auswahl zwischen manuell oder dem Automatischen </w:t>
      </w:r>
      <w:proofErr w:type="spellStart"/>
      <w:r w:rsidR="007E5EDC">
        <w:t>WstkHalter</w:t>
      </w:r>
      <w:proofErr w:type="spellEnd"/>
      <w:r w:rsidR="007E5EDC">
        <w:t xml:space="preserve"> Erkennung gibt es den Parameter «</w:t>
      </w:r>
      <w:proofErr w:type="spellStart"/>
      <w:r w:rsidR="007E5EDC">
        <w:t>WstkHalter</w:t>
      </w:r>
      <w:proofErr w:type="spellEnd"/>
      <w:r w:rsidR="007E5EDC">
        <w:t xml:space="preserve"> Auto Erkennung»</w:t>
      </w:r>
      <w:r w:rsidR="007E5EDC">
        <w:br/>
      </w:r>
      <w:r w:rsidR="007E5EDC">
        <w:rPr>
          <w:noProof/>
        </w:rPr>
        <w:drawing>
          <wp:inline distT="0" distB="0" distL="0" distR="0" wp14:anchorId="11907D6B" wp14:editId="6F281AC8">
            <wp:extent cx="3490623" cy="2605654"/>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013" cy="2618635"/>
                    </a:xfrm>
                    <a:prstGeom prst="rect">
                      <a:avLst/>
                    </a:prstGeom>
                  </pic:spPr>
                </pic:pic>
              </a:graphicData>
            </a:graphic>
          </wp:inline>
        </w:drawing>
      </w:r>
      <w:r w:rsidR="007E5EDC">
        <w:br/>
        <w:t xml:space="preserve">Dieser braucht es auch nicht mehr und im </w:t>
      </w:r>
      <w:proofErr w:type="spellStart"/>
      <w:r w:rsidR="007E5EDC">
        <w:t>NovRam</w:t>
      </w:r>
      <w:proofErr w:type="spellEnd"/>
      <w:r w:rsidR="007E5EDC">
        <w:t xml:space="preserve"> ist es der folgende:</w:t>
      </w:r>
      <w:r w:rsidR="007E5EDC">
        <w:br/>
      </w:r>
      <w:r w:rsidR="007E5EDC">
        <w:rPr>
          <w:noProof/>
        </w:rPr>
        <w:lastRenderedPageBreak/>
        <w:drawing>
          <wp:inline distT="0" distB="0" distL="0" distR="0" wp14:anchorId="70984B3C" wp14:editId="1D8B423F">
            <wp:extent cx="2456953" cy="3816419"/>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2848" cy="3841109"/>
                    </a:xfrm>
                    <a:prstGeom prst="rect">
                      <a:avLst/>
                    </a:prstGeom>
                  </pic:spPr>
                </pic:pic>
              </a:graphicData>
            </a:graphic>
          </wp:inline>
        </w:drawing>
      </w:r>
      <w:r w:rsidR="007E5EDC">
        <w:br/>
        <w:t xml:space="preserve">Zugleich gibt es auf verschieden Seite noch die Anzeige des Automatischen </w:t>
      </w:r>
      <w:proofErr w:type="spellStart"/>
      <w:r w:rsidR="007E5EDC">
        <w:t>WstkHalter</w:t>
      </w:r>
      <w:proofErr w:type="spellEnd"/>
      <w:r w:rsidR="007E5EDC">
        <w:t>:</w:t>
      </w:r>
      <w:r w:rsidR="007E5EDC">
        <w:br/>
      </w:r>
      <w:r w:rsidR="007E5EDC">
        <w:rPr>
          <w:noProof/>
        </w:rPr>
        <w:drawing>
          <wp:inline distT="0" distB="0" distL="0" distR="0" wp14:anchorId="027931B3" wp14:editId="7E744616">
            <wp:extent cx="3363402" cy="2522552"/>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607" cy="2536206"/>
                    </a:xfrm>
                    <a:prstGeom prst="rect">
                      <a:avLst/>
                    </a:prstGeom>
                  </pic:spPr>
                </pic:pic>
              </a:graphicData>
            </a:graphic>
          </wp:inline>
        </w:drawing>
      </w:r>
      <w:r w:rsidR="007E5EDC">
        <w:br/>
        <w:t xml:space="preserve">oder die Manuelle Auswahl des </w:t>
      </w:r>
      <w:proofErr w:type="spellStart"/>
      <w:r w:rsidR="007E5EDC">
        <w:t>WstkHalter</w:t>
      </w:r>
      <w:proofErr w:type="spellEnd"/>
      <w:r w:rsidR="007E5EDC">
        <w:t>:</w:t>
      </w:r>
      <w:r w:rsidR="007E5EDC">
        <w:br/>
      </w:r>
      <w:r w:rsidR="007E5EDC">
        <w:rPr>
          <w:noProof/>
        </w:rPr>
        <w:drawing>
          <wp:inline distT="0" distB="0" distL="0" distR="0" wp14:anchorId="4DB1C4B0" wp14:editId="37D366BC">
            <wp:extent cx="3376813" cy="252851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1532" cy="2539537"/>
                    </a:xfrm>
                    <a:prstGeom prst="rect">
                      <a:avLst/>
                    </a:prstGeom>
                  </pic:spPr>
                </pic:pic>
              </a:graphicData>
            </a:graphic>
          </wp:inline>
        </w:drawing>
      </w:r>
      <w:r w:rsidR="007E5EDC">
        <w:br/>
        <w:t xml:space="preserve">Es braucht nur noch das Objekt wo man manuell Auswählen kann! Zugleich hat man neu definiert dass es nur noch 2 </w:t>
      </w:r>
      <w:proofErr w:type="spellStart"/>
      <w:r w:rsidR="007E5EDC">
        <w:t>WstkHalter</w:t>
      </w:r>
      <w:proofErr w:type="spellEnd"/>
      <w:r w:rsidR="007E5EDC">
        <w:t xml:space="preserve"> braucht die man Auswählen kann und nicht mehr 6!</w:t>
      </w:r>
      <w:r w:rsidR="007E5EDC">
        <w:br/>
        <w:t>Die folgende Seite braucht es nicht mehr:</w:t>
      </w:r>
      <w:r w:rsidR="007E5EDC">
        <w:br/>
      </w:r>
      <w:r w:rsidR="007E5EDC">
        <w:rPr>
          <w:noProof/>
        </w:rPr>
        <w:lastRenderedPageBreak/>
        <w:drawing>
          <wp:inline distT="0" distB="0" distL="0" distR="0" wp14:anchorId="090063D9" wp14:editId="4CCE0133">
            <wp:extent cx="3451145" cy="2584174"/>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9082" cy="2597605"/>
                    </a:xfrm>
                    <a:prstGeom prst="rect">
                      <a:avLst/>
                    </a:prstGeom>
                  </pic:spPr>
                </pic:pic>
              </a:graphicData>
            </a:graphic>
          </wp:inline>
        </w:drawing>
      </w:r>
      <w:r w:rsidR="007E5EDC">
        <w:br/>
        <w:t>Die folgende Meldung braucht es auch nicht mehr:</w:t>
      </w:r>
      <w:r w:rsidR="007E5EDC">
        <w:br/>
      </w:r>
      <w:r w:rsidR="007E5EDC">
        <w:rPr>
          <w:noProof/>
        </w:rPr>
        <w:drawing>
          <wp:inline distT="0" distB="0" distL="0" distR="0" wp14:anchorId="1C75F514" wp14:editId="4BBB4829">
            <wp:extent cx="5017273" cy="188037"/>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8814" cy="191843"/>
                    </a:xfrm>
                    <a:prstGeom prst="rect">
                      <a:avLst/>
                    </a:prstGeom>
                  </pic:spPr>
                </pic:pic>
              </a:graphicData>
            </a:graphic>
          </wp:inline>
        </w:drawing>
      </w:r>
      <w:r w:rsidR="003D117D">
        <w:br/>
        <w:t>und</w:t>
      </w:r>
      <w:r w:rsidR="003D117D">
        <w:br/>
      </w:r>
      <w:r w:rsidR="003D117D">
        <w:rPr>
          <w:noProof/>
        </w:rPr>
        <w:drawing>
          <wp:inline distT="0" distB="0" distL="0" distR="0" wp14:anchorId="5E3937B5" wp14:editId="2132E889">
            <wp:extent cx="5017135" cy="207388"/>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3843" cy="210559"/>
                    </a:xfrm>
                    <a:prstGeom prst="rect">
                      <a:avLst/>
                    </a:prstGeom>
                  </pic:spPr>
                </pic:pic>
              </a:graphicData>
            </a:graphic>
          </wp:inline>
        </w:drawing>
      </w:r>
      <w:r w:rsidR="002D39EF">
        <w:br/>
        <w:t>Aus der Datenstruktur «</w:t>
      </w:r>
      <w:r w:rsidR="002D39EF" w:rsidRPr="002D39EF">
        <w:t>ST_PARTSTATE_NEW</w:t>
      </w:r>
      <w:r w:rsidR="002D39EF">
        <w:t xml:space="preserve">» welches auch im </w:t>
      </w:r>
      <w:proofErr w:type="spellStart"/>
      <w:r w:rsidR="002D39EF">
        <w:t>NovRam</w:t>
      </w:r>
      <w:proofErr w:type="spellEnd"/>
      <w:r w:rsidR="002D39EF">
        <w:t xml:space="preserve"> aber in keiner Parameterliste enthalten ist folgendes gelöscht:</w:t>
      </w:r>
      <w:r w:rsidR="002D39EF">
        <w:br/>
      </w:r>
      <w:r w:rsidR="002D39EF">
        <w:rPr>
          <w:noProof/>
        </w:rPr>
        <w:drawing>
          <wp:inline distT="0" distB="0" distL="0" distR="0" wp14:anchorId="6D8A401F" wp14:editId="1E8AD1C2">
            <wp:extent cx="5760720" cy="4286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8625"/>
                    </a:xfrm>
                    <a:prstGeom prst="rect">
                      <a:avLst/>
                    </a:prstGeom>
                  </pic:spPr>
                </pic:pic>
              </a:graphicData>
            </a:graphic>
          </wp:inline>
        </w:drawing>
      </w:r>
      <w:r w:rsidR="005D109D">
        <w:br/>
        <w:t>Aus der Datenstruktur «</w:t>
      </w:r>
      <w:r w:rsidR="005D109D" w:rsidRPr="005D109D">
        <w:t>ST_PROCESS_CONFIGURATION</w:t>
      </w:r>
      <w:r w:rsidR="005D109D">
        <w:t xml:space="preserve">» welches auch im </w:t>
      </w:r>
      <w:proofErr w:type="spellStart"/>
      <w:r w:rsidR="005D109D">
        <w:t>NovRam</w:t>
      </w:r>
      <w:proofErr w:type="spellEnd"/>
      <w:r w:rsidR="005D109D">
        <w:t xml:space="preserve"> aber in keiner Parameterliste enthalten ist folgendes gelöscht:</w:t>
      </w:r>
      <w:r w:rsidR="005D109D">
        <w:br/>
      </w:r>
      <w:r w:rsidR="005D109D">
        <w:rPr>
          <w:noProof/>
        </w:rPr>
        <w:drawing>
          <wp:inline distT="0" distB="0" distL="0" distR="0" wp14:anchorId="6A10F0AC" wp14:editId="47165114">
            <wp:extent cx="5760720" cy="1995805"/>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95805"/>
                    </a:xfrm>
                    <a:prstGeom prst="rect">
                      <a:avLst/>
                    </a:prstGeom>
                  </pic:spPr>
                </pic:pic>
              </a:graphicData>
            </a:graphic>
          </wp:inline>
        </w:drawing>
      </w:r>
      <w:r w:rsidR="003E786F">
        <w:br/>
        <w:t>Aus der Datenstruktur «</w:t>
      </w:r>
      <w:proofErr w:type="spellStart"/>
      <w:r w:rsidR="003E786F" w:rsidRPr="003E786F">
        <w:t>ST_DataProcess</w:t>
      </w:r>
      <w:proofErr w:type="spellEnd"/>
      <w:r w:rsidR="003E786F">
        <w:t xml:space="preserve">» welches auch im </w:t>
      </w:r>
      <w:proofErr w:type="spellStart"/>
      <w:r w:rsidR="003E786F">
        <w:t>NovRam</w:t>
      </w:r>
      <w:proofErr w:type="spellEnd"/>
      <w:r w:rsidR="003E786F">
        <w:t xml:space="preserve"> aber in keiner Parameterliste enthalten ist folgendes gelöscht:</w:t>
      </w:r>
      <w:r w:rsidR="003E786F">
        <w:br/>
      </w:r>
      <w:r w:rsidR="003E786F">
        <w:rPr>
          <w:noProof/>
        </w:rPr>
        <w:drawing>
          <wp:inline distT="0" distB="0" distL="0" distR="0" wp14:anchorId="4A505F63" wp14:editId="150DD302">
            <wp:extent cx="5760720" cy="25019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0190"/>
                    </a:xfrm>
                    <a:prstGeom prst="rect">
                      <a:avLst/>
                    </a:prstGeom>
                  </pic:spPr>
                </pic:pic>
              </a:graphicData>
            </a:graphic>
          </wp:inline>
        </w:drawing>
      </w:r>
      <w:r w:rsidR="00A17854">
        <w:br/>
        <w:t>Folgende Stationsfunktion «</w:t>
      </w:r>
      <w:r w:rsidR="00A17854" w:rsidRPr="00A17854">
        <w:t>A03_MeasureWPHolder</w:t>
      </w:r>
      <w:r w:rsidR="00A17854">
        <w:t xml:space="preserve">» von Bearbeitungsstation und </w:t>
      </w:r>
      <w:proofErr w:type="spellStart"/>
      <w:r w:rsidR="00A17854">
        <w:t>Handlingsstation</w:t>
      </w:r>
      <w:proofErr w:type="spellEnd"/>
      <w:r w:rsidR="00A17854">
        <w:t xml:space="preserve"> gelöscht und zusätzlich folgende Fehlermeldungen:</w:t>
      </w:r>
      <w:r w:rsidR="00A17854">
        <w:br/>
      </w:r>
      <w:proofErr w:type="spellStart"/>
      <w:r w:rsidR="00A17854">
        <w:t>Handlingsstation</w:t>
      </w:r>
      <w:proofErr w:type="spellEnd"/>
      <w:r w:rsidR="00A17854">
        <w:t>:</w:t>
      </w:r>
      <w:r w:rsidR="00A17854">
        <w:br/>
      </w:r>
      <w:r w:rsidR="00A17854" w:rsidRPr="00A17854">
        <w:t>TStation_Handling.TControl.dwMessagesError3.22:=TRUE;</w:t>
      </w:r>
      <w:r w:rsidR="00A17854" w:rsidRPr="00A17854">
        <w:tab/>
        <w:t xml:space="preserve">(* Prozesszustandsfehler: Gemessene </w:t>
      </w:r>
      <w:proofErr w:type="spellStart"/>
      <w:r w:rsidR="00A17854" w:rsidRPr="00A17854">
        <w:t>WstkHalterNr</w:t>
      </w:r>
      <w:proofErr w:type="spellEnd"/>
      <w:r w:rsidR="00A17854" w:rsidRPr="00A17854">
        <w:t xml:space="preserve"> ist nicht gleich der registrierten Nummer *)</w:t>
      </w:r>
      <w:r w:rsidR="00A17854">
        <w:br/>
      </w:r>
      <w:r w:rsidR="00A17854" w:rsidRPr="00A17854">
        <w:t>TStation_Handling.TControl.dwMessagesError3.23:=TRUE;</w:t>
      </w:r>
      <w:r w:rsidR="00A17854" w:rsidRPr="00A17854">
        <w:tab/>
        <w:t xml:space="preserve">(* Gemessene </w:t>
      </w:r>
      <w:proofErr w:type="spellStart"/>
      <w:r w:rsidR="00A17854" w:rsidRPr="00A17854">
        <w:t>WstkHalterNummer</w:t>
      </w:r>
      <w:proofErr w:type="spellEnd"/>
      <w:r w:rsidR="00A17854" w:rsidRPr="00A17854">
        <w:t>: Es sind zwei gleiche Nummer im Umlauf *)</w:t>
      </w:r>
      <w:r w:rsidR="00A17854">
        <w:br/>
      </w:r>
      <w:r w:rsidR="00842D7A" w:rsidRPr="00842D7A">
        <w:t>TStation_Handling.TControl.dwMessagesError3.19:=TRUE;</w:t>
      </w:r>
      <w:r w:rsidR="00842D7A" w:rsidRPr="00842D7A">
        <w:tab/>
        <w:t xml:space="preserve">(* Kopf1: </w:t>
      </w:r>
      <w:proofErr w:type="spellStart"/>
      <w:r w:rsidR="00842D7A" w:rsidRPr="00842D7A">
        <w:t>WstkHalter</w:t>
      </w:r>
      <w:proofErr w:type="spellEnd"/>
      <w:r w:rsidR="00842D7A" w:rsidRPr="00842D7A">
        <w:t xml:space="preserve"> Position bei keiner Nute nicht erkannt *)</w:t>
      </w:r>
      <w:r w:rsidR="00842D7A">
        <w:br/>
      </w:r>
      <w:r w:rsidR="00842D7A" w:rsidRPr="00842D7A">
        <w:t>TStation_Handling.TControl.dwMessagesError3.20:=TRUE;</w:t>
      </w:r>
      <w:r w:rsidR="00842D7A" w:rsidRPr="00842D7A">
        <w:tab/>
        <w:t xml:space="preserve">(* Kopf1: </w:t>
      </w:r>
      <w:proofErr w:type="spellStart"/>
      <w:r w:rsidR="00842D7A" w:rsidRPr="00842D7A">
        <w:t>WstkHalter</w:t>
      </w:r>
      <w:proofErr w:type="spellEnd"/>
      <w:r w:rsidR="00842D7A" w:rsidRPr="00842D7A">
        <w:t xml:space="preserve"> Position bei Nute nicht erkannt *)</w:t>
      </w:r>
      <w:r w:rsidR="00842D7A">
        <w:br/>
      </w:r>
      <w:r w:rsidR="00842D7A" w:rsidRPr="00842D7A">
        <w:t>TStation_Handling.TControl.dwMessagesError3.21:=TRUE;</w:t>
      </w:r>
      <w:r w:rsidR="00842D7A" w:rsidRPr="00842D7A">
        <w:tab/>
        <w:t xml:space="preserve">(* Kopf1: </w:t>
      </w:r>
      <w:proofErr w:type="spellStart"/>
      <w:r w:rsidR="00842D7A" w:rsidRPr="00842D7A">
        <w:t>WstkHalter</w:t>
      </w:r>
      <w:proofErr w:type="spellEnd"/>
      <w:r w:rsidR="00842D7A" w:rsidRPr="00842D7A">
        <w:t xml:space="preserve"> mehrere </w:t>
      </w:r>
      <w:r w:rsidR="00842D7A" w:rsidRPr="00842D7A">
        <w:lastRenderedPageBreak/>
        <w:t>Nuten erkannt *)</w:t>
      </w:r>
      <w:r w:rsidR="00842D7A">
        <w:br/>
        <w:t>Bearbeitungsstation:</w:t>
      </w:r>
      <w:r w:rsidR="00842D7A">
        <w:br/>
      </w:r>
      <w:r w:rsidR="00143E40" w:rsidRPr="00143E40">
        <w:t>TStation_Grind.TControl.dwMessagesError4.27:=TRUE;</w:t>
      </w:r>
      <w:r w:rsidR="00143E40" w:rsidRPr="00143E40">
        <w:tab/>
        <w:t xml:space="preserve">(* Prozesszustandsfehler: Gemessene </w:t>
      </w:r>
      <w:proofErr w:type="spellStart"/>
      <w:r w:rsidR="00143E40" w:rsidRPr="00143E40">
        <w:t>WstkHalterNr</w:t>
      </w:r>
      <w:proofErr w:type="spellEnd"/>
      <w:r w:rsidR="00143E40" w:rsidRPr="00143E40">
        <w:t xml:space="preserve"> ist nicht gleich der registrierten Nummer *)</w:t>
      </w:r>
      <w:r w:rsidR="00143E40">
        <w:br/>
      </w:r>
      <w:r w:rsidR="00143E40" w:rsidRPr="00143E40">
        <w:t>TStation_Grind.TControl.dwMessagesError4.28:=TRUE;</w:t>
      </w:r>
      <w:r w:rsidR="00143E40" w:rsidRPr="00143E40">
        <w:tab/>
        <w:t xml:space="preserve">(* Gemessene </w:t>
      </w:r>
      <w:proofErr w:type="spellStart"/>
      <w:r w:rsidR="00143E40" w:rsidRPr="00143E40">
        <w:t>WstkHalterNummer</w:t>
      </w:r>
      <w:proofErr w:type="spellEnd"/>
      <w:r w:rsidR="00143E40" w:rsidRPr="00143E40">
        <w:t>: Es sind zwei gleiche Nummer im Umlauf *)</w:t>
      </w:r>
      <w:r w:rsidR="00143E40">
        <w:br/>
      </w:r>
      <w:r w:rsidR="00143E40" w:rsidRPr="00143E40">
        <w:t>TStation_Grind.TControl.dwMessagesError4.24:=TRUE;</w:t>
      </w:r>
      <w:r w:rsidR="00143E40" w:rsidRPr="00143E40">
        <w:tab/>
        <w:t xml:space="preserve">(* Kopf1: </w:t>
      </w:r>
      <w:proofErr w:type="spellStart"/>
      <w:r w:rsidR="00143E40" w:rsidRPr="00143E40">
        <w:t>WstkHalter</w:t>
      </w:r>
      <w:proofErr w:type="spellEnd"/>
      <w:r w:rsidR="00143E40" w:rsidRPr="00143E40">
        <w:t xml:space="preserve"> Position bei keiner Nute nicht erkannt *)</w:t>
      </w:r>
      <w:r w:rsidR="00143E40">
        <w:br/>
      </w:r>
      <w:r w:rsidR="00143E40" w:rsidRPr="00143E40">
        <w:t>TStation_Grind.TControl.dwMessagesError4.25:=TRUE;</w:t>
      </w:r>
      <w:r w:rsidR="00143E40" w:rsidRPr="00143E40">
        <w:tab/>
        <w:t xml:space="preserve">(* Kopf1: </w:t>
      </w:r>
      <w:proofErr w:type="spellStart"/>
      <w:r w:rsidR="00143E40" w:rsidRPr="00143E40">
        <w:t>WstkHalter</w:t>
      </w:r>
      <w:proofErr w:type="spellEnd"/>
      <w:r w:rsidR="00143E40" w:rsidRPr="00143E40">
        <w:t xml:space="preserve"> Position bei Nute nicht erkannt *)</w:t>
      </w:r>
      <w:r w:rsidR="00143E40">
        <w:br/>
      </w:r>
      <w:r w:rsidR="00143E40" w:rsidRPr="00143E40">
        <w:t>TStation_Grind.TControl.dwMessagesError4.26:=TRUE;</w:t>
      </w:r>
      <w:r w:rsidR="00143E40" w:rsidRPr="00143E40">
        <w:tab/>
        <w:t xml:space="preserve">(* Kopf1: </w:t>
      </w:r>
      <w:proofErr w:type="spellStart"/>
      <w:r w:rsidR="00143E40" w:rsidRPr="00143E40">
        <w:t>WstkHalter</w:t>
      </w:r>
      <w:proofErr w:type="spellEnd"/>
      <w:r w:rsidR="00143E40" w:rsidRPr="00143E40">
        <w:t xml:space="preserve"> mehrere Nuten erkannt *)</w:t>
      </w:r>
      <w:r w:rsidR="00CE4F21">
        <w:br/>
        <w:t xml:space="preserve">Folgende Parameter aus dem </w:t>
      </w:r>
      <w:proofErr w:type="spellStart"/>
      <w:r w:rsidR="00CE4F21">
        <w:t>NovRam</w:t>
      </w:r>
      <w:proofErr w:type="spellEnd"/>
      <w:r w:rsidR="00CE4F21">
        <w:t xml:space="preserve"> auch gelöscht:</w:t>
      </w:r>
      <w:r w:rsidR="00CE4F21">
        <w:br/>
      </w:r>
      <w:r w:rsidR="00CE4F21">
        <w:rPr>
          <w:noProof/>
        </w:rPr>
        <w:drawing>
          <wp:inline distT="0" distB="0" distL="0" distR="0" wp14:anchorId="62165BDD" wp14:editId="0ECF209A">
            <wp:extent cx="2943225" cy="17526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3225" cy="1752600"/>
                    </a:xfrm>
                    <a:prstGeom prst="rect">
                      <a:avLst/>
                    </a:prstGeom>
                  </pic:spPr>
                </pic:pic>
              </a:graphicData>
            </a:graphic>
          </wp:inline>
        </w:drawing>
      </w:r>
      <w:r w:rsidR="008344D4">
        <w:br/>
        <w:t>Auf folgender Seite…</w:t>
      </w:r>
      <w:r w:rsidR="008344D4">
        <w:br/>
      </w:r>
      <w:r w:rsidR="008344D4">
        <w:rPr>
          <w:noProof/>
        </w:rPr>
        <w:drawing>
          <wp:inline distT="0" distB="0" distL="0" distR="0" wp14:anchorId="30F5D2F7" wp14:editId="3039EED2">
            <wp:extent cx="3780330" cy="2830664"/>
            <wp:effectExtent l="0" t="0" r="0" b="825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2878" cy="2840060"/>
                    </a:xfrm>
                    <a:prstGeom prst="rect">
                      <a:avLst/>
                    </a:prstGeom>
                  </pic:spPr>
                </pic:pic>
              </a:graphicData>
            </a:graphic>
          </wp:inline>
        </w:drawing>
      </w:r>
      <w:r w:rsidR="008344D4">
        <w:br/>
        <w:t xml:space="preserve">…stehen </w:t>
      </w:r>
      <w:proofErr w:type="spellStart"/>
      <w:r w:rsidR="008344D4">
        <w:t>WstkHalter</w:t>
      </w:r>
      <w:proofErr w:type="spellEnd"/>
      <w:r w:rsidR="008344D4">
        <w:t xml:space="preserve"> 3, 4, 5 und 6 nicht mehr zur Verfügung. Das gleiche gilt auch im </w:t>
      </w:r>
      <w:proofErr w:type="spellStart"/>
      <w:r w:rsidR="008344D4">
        <w:t>HandBetrieb</w:t>
      </w:r>
      <w:proofErr w:type="spellEnd"/>
      <w:r w:rsidR="00527407">
        <w:t xml:space="preserve"> und auch bei den Stationsfunktionen für die Bearbeitungsstation!</w:t>
      </w:r>
      <w:r w:rsidR="00337F73">
        <w:br/>
        <w:t xml:space="preserve">Bei den Schleifparameter werden alle </w:t>
      </w:r>
      <w:proofErr w:type="spellStart"/>
      <w:r w:rsidR="00337F73">
        <w:t>Koorekturwerte</w:t>
      </w:r>
      <w:proofErr w:type="spellEnd"/>
      <w:r w:rsidR="00337F73">
        <w:t xml:space="preserve"> Z und C für </w:t>
      </w:r>
      <w:proofErr w:type="spellStart"/>
      <w:r w:rsidR="00337F73">
        <w:t>WstkHalter</w:t>
      </w:r>
      <w:proofErr w:type="spellEnd"/>
      <w:r w:rsidR="00337F73">
        <w:t xml:space="preserve"> 3, 4, 5 und 6 gelöscht (dies jeweils für S1_1, S1_2, S2_1 usw.)</w:t>
      </w:r>
      <w:r w:rsidR="00337F73">
        <w:br/>
      </w:r>
      <w:r w:rsidR="00337F73">
        <w:rPr>
          <w:noProof/>
        </w:rPr>
        <w:lastRenderedPageBreak/>
        <w:drawing>
          <wp:inline distT="0" distB="0" distL="0" distR="0" wp14:anchorId="2F288D0B" wp14:editId="1143B628">
            <wp:extent cx="3776870" cy="284306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6879" cy="2850596"/>
                    </a:xfrm>
                    <a:prstGeom prst="rect">
                      <a:avLst/>
                    </a:prstGeom>
                  </pic:spPr>
                </pic:pic>
              </a:graphicData>
            </a:graphic>
          </wp:inline>
        </w:drawing>
      </w:r>
      <w:r w:rsidR="00337F73">
        <w:br/>
        <w:t>Die Profilparameter entsprechend auch anpassen!</w:t>
      </w:r>
    </w:p>
    <w:p w14:paraId="1660598D" w14:textId="1FA20445" w:rsidR="00470368" w:rsidRDefault="00470368" w:rsidP="001244C5">
      <w:pPr>
        <w:pStyle w:val="Listenabsatz"/>
        <w:numPr>
          <w:ilvl w:val="0"/>
          <w:numId w:val="1"/>
        </w:numPr>
      </w:pPr>
      <w:r>
        <w:t>OPC Parameter zu Punkt 2 und 3 gelöscht</w:t>
      </w:r>
    </w:p>
    <w:p w14:paraId="353DA7B2" w14:textId="392546C0" w:rsidR="00360089" w:rsidRDefault="00F514E4" w:rsidP="00F514E4">
      <w:pPr>
        <w:pStyle w:val="Listenabsatz"/>
        <w:numPr>
          <w:ilvl w:val="1"/>
          <w:numId w:val="1"/>
        </w:numPr>
      </w:pPr>
      <w:r>
        <w:t>149</w:t>
      </w:r>
      <w:r w:rsidR="00967242">
        <w:t xml:space="preserve">, </w:t>
      </w:r>
      <w:r w:rsidR="00470368">
        <w:t>269</w:t>
      </w:r>
      <w:r w:rsidR="00967242">
        <w:t xml:space="preserve">, </w:t>
      </w:r>
      <w:r w:rsidR="00470368">
        <w:t>270</w:t>
      </w:r>
      <w:r w:rsidR="00967242">
        <w:t xml:space="preserve">, </w:t>
      </w:r>
      <w:r w:rsidR="00470368">
        <w:t>276</w:t>
      </w:r>
      <w:r w:rsidR="00967242">
        <w:t xml:space="preserve">, </w:t>
      </w:r>
      <w:r w:rsidR="00470368">
        <w:t>277</w:t>
      </w:r>
      <w:r w:rsidR="00967242">
        <w:t xml:space="preserve">, </w:t>
      </w:r>
      <w:r w:rsidR="00470368">
        <w:t>699</w:t>
      </w:r>
      <w:r w:rsidR="00967242">
        <w:t xml:space="preserve">, </w:t>
      </w:r>
      <w:r w:rsidR="00470368">
        <w:t>706</w:t>
      </w:r>
    </w:p>
    <w:p w14:paraId="6617FC5B" w14:textId="3BE9F28F" w:rsidR="00967242" w:rsidRDefault="00967242" w:rsidP="00F514E4">
      <w:pPr>
        <w:pStyle w:val="Listenabsatz"/>
        <w:numPr>
          <w:ilvl w:val="1"/>
          <w:numId w:val="1"/>
        </w:numPr>
      </w:pPr>
      <w:r>
        <w:t>Für die Schleifspindeln</w:t>
      </w:r>
    </w:p>
    <w:p w14:paraId="190B2235" w14:textId="02E2378D" w:rsidR="00967242" w:rsidRDefault="00967242" w:rsidP="00967242">
      <w:pPr>
        <w:pStyle w:val="Listenabsatz"/>
        <w:numPr>
          <w:ilvl w:val="2"/>
          <w:numId w:val="1"/>
        </w:numPr>
      </w:pPr>
      <w:r>
        <w:t>359, 360, 361, 362, 365, 366, 367, 368, 399, 400, 401, 402, 405, 406, 407, 408, 439, 440, 441, 442, 445, 446, 447, 448, 479, 480, 481, 482, 485, 486, 487, 488, 519, 520, 521, 522, 525, 526, 527, 528, 559, 560, 561,562, 565, 566, 567, 568, 599, 600, 601,602, 605, 606, 607, 608, 909, 910, 911, 912, 915, 916, 917, 918, 959, 960, 961, 962, 965, 966, 967, 968</w:t>
      </w:r>
    </w:p>
    <w:p w14:paraId="501C13E0" w14:textId="77777777" w:rsidR="00F116C2" w:rsidRPr="00F116C2" w:rsidRDefault="00BA6635" w:rsidP="00BA6635">
      <w:pPr>
        <w:pStyle w:val="Listenabsatz"/>
        <w:numPr>
          <w:ilvl w:val="0"/>
          <w:numId w:val="1"/>
        </w:numPr>
      </w:pPr>
      <w:proofErr w:type="spellStart"/>
      <w:r>
        <w:rPr>
          <w:rFonts w:eastAsia="Times New Roman"/>
        </w:rPr>
        <w:t>WstkHalterÜbernahme</w:t>
      </w:r>
      <w:proofErr w:type="spellEnd"/>
      <w:r>
        <w:rPr>
          <w:rFonts w:eastAsia="Times New Roman"/>
        </w:rPr>
        <w:t xml:space="preserve"> um 360Grad den </w:t>
      </w:r>
      <w:proofErr w:type="spellStart"/>
      <w:r>
        <w:rPr>
          <w:rFonts w:eastAsia="Times New Roman"/>
        </w:rPr>
        <w:t>WstkHalter</w:t>
      </w:r>
      <w:proofErr w:type="spellEnd"/>
      <w:r>
        <w:rPr>
          <w:rFonts w:eastAsia="Times New Roman"/>
        </w:rPr>
        <w:t xml:space="preserve"> drehen braucht es nicht mehr. Dazu den Parameter «</w:t>
      </w:r>
      <w:proofErr w:type="spellStart"/>
      <w:r>
        <w:rPr>
          <w:rFonts w:eastAsia="Times New Roman"/>
        </w:rPr>
        <w:t>WstkHalterübernahme</w:t>
      </w:r>
      <w:proofErr w:type="spellEnd"/>
      <w:r>
        <w:rPr>
          <w:rFonts w:eastAsia="Times New Roman"/>
        </w:rPr>
        <w:t xml:space="preserve"> 360</w:t>
      </w:r>
      <w:r>
        <w:rPr>
          <w:rFonts w:eastAsia="Times New Roman" w:cstheme="minorHAnsi"/>
        </w:rPr>
        <w:t xml:space="preserve">⁰ drehen» bei Bearbeitungsstation und </w:t>
      </w:r>
      <w:proofErr w:type="spellStart"/>
      <w:r>
        <w:rPr>
          <w:rFonts w:eastAsia="Times New Roman" w:cstheme="minorHAnsi"/>
        </w:rPr>
        <w:t>Handlingsstation</w:t>
      </w:r>
      <w:proofErr w:type="spellEnd"/>
      <w:r>
        <w:rPr>
          <w:rFonts w:eastAsia="Times New Roman" w:cstheme="minorHAnsi"/>
        </w:rPr>
        <w:t xml:space="preserve"> löschen:</w:t>
      </w:r>
      <w:r>
        <w:rPr>
          <w:rFonts w:eastAsia="Times New Roman" w:cstheme="minorHAnsi"/>
        </w:rPr>
        <w:br/>
      </w:r>
      <w:r>
        <w:rPr>
          <w:noProof/>
        </w:rPr>
        <w:drawing>
          <wp:inline distT="0" distB="0" distL="0" distR="0" wp14:anchorId="53C0C7B8" wp14:editId="044A199E">
            <wp:extent cx="3242226" cy="2433099"/>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2333" cy="2455693"/>
                    </a:xfrm>
                    <a:prstGeom prst="rect">
                      <a:avLst/>
                    </a:prstGeom>
                  </pic:spPr>
                </pic:pic>
              </a:graphicData>
            </a:graphic>
          </wp:inline>
        </w:drawing>
      </w:r>
      <w:r>
        <w:rPr>
          <w:rFonts w:eastAsia="Times New Roman" w:cstheme="minorHAnsi"/>
        </w:rPr>
        <w:br/>
      </w:r>
      <w:r>
        <w:rPr>
          <w:noProof/>
        </w:rPr>
        <w:drawing>
          <wp:inline distT="0" distB="0" distL="0" distR="0" wp14:anchorId="6DD8B8A5" wp14:editId="2356BF9A">
            <wp:extent cx="3230845" cy="2409245"/>
            <wp:effectExtent l="0" t="0" r="825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1956" cy="2417531"/>
                    </a:xfrm>
                    <a:prstGeom prst="rect">
                      <a:avLst/>
                    </a:prstGeom>
                  </pic:spPr>
                </pic:pic>
              </a:graphicData>
            </a:graphic>
          </wp:inline>
        </w:drawing>
      </w:r>
      <w:r>
        <w:rPr>
          <w:rFonts w:eastAsia="Times New Roman" w:cstheme="minorHAnsi"/>
        </w:rPr>
        <w:br/>
      </w:r>
      <w:r w:rsidR="008636CC">
        <w:rPr>
          <w:rFonts w:eastAsia="Times New Roman" w:cstheme="minorHAnsi"/>
        </w:rPr>
        <w:lastRenderedPageBreak/>
        <w:t xml:space="preserve">Im </w:t>
      </w:r>
      <w:proofErr w:type="spellStart"/>
      <w:r w:rsidR="008636CC">
        <w:rPr>
          <w:rFonts w:eastAsia="Times New Roman" w:cstheme="minorHAnsi"/>
        </w:rPr>
        <w:t>NovRam</w:t>
      </w:r>
      <w:proofErr w:type="spellEnd"/>
      <w:r w:rsidR="008636CC">
        <w:rPr>
          <w:rFonts w:eastAsia="Times New Roman" w:cstheme="minorHAnsi"/>
        </w:rPr>
        <w:t xml:space="preserve"> sind es diese beiden Parameter:</w:t>
      </w:r>
      <w:r w:rsidR="008636CC">
        <w:rPr>
          <w:rFonts w:eastAsia="Times New Roman" w:cstheme="minorHAnsi"/>
        </w:rPr>
        <w:br/>
      </w:r>
      <w:r w:rsidR="008636CC">
        <w:rPr>
          <w:noProof/>
        </w:rPr>
        <w:drawing>
          <wp:inline distT="0" distB="0" distL="0" distR="0" wp14:anchorId="24FC3ABE" wp14:editId="16FF8FD0">
            <wp:extent cx="1773141" cy="1808604"/>
            <wp:effectExtent l="0" t="0" r="0"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0213" cy="1815817"/>
                    </a:xfrm>
                    <a:prstGeom prst="rect">
                      <a:avLst/>
                    </a:prstGeom>
                  </pic:spPr>
                </pic:pic>
              </a:graphicData>
            </a:graphic>
          </wp:inline>
        </w:drawing>
      </w:r>
      <w:r w:rsidR="00367FBC">
        <w:rPr>
          <w:rFonts w:eastAsia="Times New Roman" w:cstheme="minorHAnsi"/>
        </w:rPr>
        <w:br/>
        <w:t>Dazu gibt es folgende OPC Parameter nicht mehr:</w:t>
      </w:r>
      <w:r w:rsidR="00367FBC">
        <w:rPr>
          <w:rFonts w:eastAsia="Times New Roman" w:cstheme="minorHAnsi"/>
        </w:rPr>
        <w:br/>
      </w:r>
      <w:r w:rsidR="00367FBC" w:rsidRPr="00367FBC">
        <w:rPr>
          <w:rFonts w:eastAsia="Times New Roman" w:cstheme="minorHAnsi"/>
        </w:rPr>
        <w:sym w:font="Wingdings" w:char="F0E0"/>
      </w:r>
      <w:r w:rsidR="00367FBC">
        <w:rPr>
          <w:rFonts w:eastAsia="Times New Roman" w:cstheme="minorHAnsi"/>
        </w:rPr>
        <w:t>278</w:t>
      </w:r>
      <w:r w:rsidR="00367FBC">
        <w:rPr>
          <w:rFonts w:eastAsia="Times New Roman" w:cstheme="minorHAnsi"/>
        </w:rPr>
        <w:br/>
      </w:r>
      <w:r w:rsidR="00367FBC" w:rsidRPr="00367FBC">
        <w:rPr>
          <w:rFonts w:eastAsia="Times New Roman" w:cstheme="minorHAnsi"/>
        </w:rPr>
        <w:sym w:font="Wingdings" w:char="F0E0"/>
      </w:r>
      <w:r w:rsidR="00367FBC">
        <w:rPr>
          <w:rFonts w:eastAsia="Times New Roman" w:cstheme="minorHAnsi"/>
        </w:rPr>
        <w:t>707</w:t>
      </w:r>
    </w:p>
    <w:p w14:paraId="346D22DB" w14:textId="6D364588" w:rsidR="005D5015" w:rsidRDefault="00F116C2" w:rsidP="005D5015">
      <w:pPr>
        <w:pStyle w:val="Listenabsatz"/>
        <w:numPr>
          <w:ilvl w:val="0"/>
          <w:numId w:val="1"/>
        </w:numPr>
      </w:pPr>
      <w:r w:rsidRPr="005D5015">
        <w:rPr>
          <w:rFonts w:eastAsia="Times New Roman" w:cstheme="minorHAnsi"/>
        </w:rPr>
        <w:t>Neu gibt es ja den Messtaster nicht mehr. Dazu muss folgendes gelöscht werden:</w:t>
      </w:r>
      <w:r w:rsidRPr="005D5015">
        <w:rPr>
          <w:rFonts w:eastAsia="Times New Roman" w:cstheme="minorHAnsi"/>
        </w:rPr>
        <w:br/>
      </w:r>
      <w:r>
        <w:rPr>
          <w:noProof/>
        </w:rPr>
        <w:drawing>
          <wp:inline distT="0" distB="0" distL="0" distR="0" wp14:anchorId="1DA72551" wp14:editId="71001D31">
            <wp:extent cx="3721966" cy="2798859"/>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1224" cy="2805821"/>
                    </a:xfrm>
                    <a:prstGeom prst="rect">
                      <a:avLst/>
                    </a:prstGeom>
                  </pic:spPr>
                </pic:pic>
              </a:graphicData>
            </a:graphic>
          </wp:inline>
        </w:drawing>
      </w:r>
      <w:r w:rsidRPr="005D5015">
        <w:rPr>
          <w:rFonts w:eastAsia="Times New Roman" w:cstheme="minorHAnsi"/>
        </w:rPr>
        <w:br/>
      </w:r>
      <w:r>
        <w:rPr>
          <w:noProof/>
        </w:rPr>
        <w:drawing>
          <wp:inline distT="0" distB="0" distL="0" distR="0" wp14:anchorId="28E9C05A" wp14:editId="68AA4CE2">
            <wp:extent cx="3705308" cy="2773263"/>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5235" cy="2780693"/>
                    </a:xfrm>
                    <a:prstGeom prst="rect">
                      <a:avLst/>
                    </a:prstGeom>
                  </pic:spPr>
                </pic:pic>
              </a:graphicData>
            </a:graphic>
          </wp:inline>
        </w:drawing>
      </w:r>
      <w:r w:rsidRPr="005D5015">
        <w:rPr>
          <w:rFonts w:eastAsia="Times New Roman" w:cstheme="minorHAnsi"/>
        </w:rPr>
        <w:br/>
      </w:r>
      <w:r>
        <w:rPr>
          <w:noProof/>
        </w:rPr>
        <w:lastRenderedPageBreak/>
        <w:drawing>
          <wp:inline distT="0" distB="0" distL="0" distR="0" wp14:anchorId="5C498A65" wp14:editId="3D9BD5EA">
            <wp:extent cx="3760967" cy="2798752"/>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8094" cy="2818938"/>
                    </a:xfrm>
                    <a:prstGeom prst="rect">
                      <a:avLst/>
                    </a:prstGeom>
                  </pic:spPr>
                </pic:pic>
              </a:graphicData>
            </a:graphic>
          </wp:inline>
        </w:drawing>
      </w:r>
      <w:r w:rsidRPr="005D5015">
        <w:rPr>
          <w:rFonts w:eastAsia="Times New Roman" w:cstheme="minorHAnsi"/>
        </w:rPr>
        <w:br/>
      </w:r>
      <w:r>
        <w:rPr>
          <w:noProof/>
        </w:rPr>
        <w:drawing>
          <wp:inline distT="0" distB="0" distL="0" distR="0" wp14:anchorId="5C66AA5E" wp14:editId="54594E06">
            <wp:extent cx="3745064" cy="2792698"/>
            <wp:effectExtent l="0" t="0" r="8255"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1541" cy="2804985"/>
                    </a:xfrm>
                    <a:prstGeom prst="rect">
                      <a:avLst/>
                    </a:prstGeom>
                  </pic:spPr>
                </pic:pic>
              </a:graphicData>
            </a:graphic>
          </wp:inline>
        </w:drawing>
      </w:r>
      <w:r w:rsidRPr="005D5015">
        <w:rPr>
          <w:rFonts w:eastAsia="Times New Roman" w:cstheme="minorHAnsi"/>
        </w:rPr>
        <w:br/>
      </w:r>
      <w:r>
        <w:rPr>
          <w:noProof/>
        </w:rPr>
        <w:drawing>
          <wp:inline distT="0" distB="0" distL="0" distR="0" wp14:anchorId="259F0BFB" wp14:editId="46B61855">
            <wp:extent cx="3739506" cy="2798859"/>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2443" cy="2808542"/>
                    </a:xfrm>
                    <a:prstGeom prst="rect">
                      <a:avLst/>
                    </a:prstGeom>
                  </pic:spPr>
                </pic:pic>
              </a:graphicData>
            </a:graphic>
          </wp:inline>
        </w:drawing>
      </w:r>
      <w:r w:rsidRPr="005D5015">
        <w:rPr>
          <w:rFonts w:eastAsia="Times New Roman" w:cstheme="minorHAnsi"/>
        </w:rPr>
        <w:br/>
      </w:r>
      <w:r w:rsidR="009D58AD">
        <w:rPr>
          <w:noProof/>
        </w:rPr>
        <w:lastRenderedPageBreak/>
        <w:drawing>
          <wp:inline distT="0" distB="0" distL="0" distR="0" wp14:anchorId="541E0933" wp14:editId="3B890271">
            <wp:extent cx="3737113" cy="280860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9897" cy="2825725"/>
                    </a:xfrm>
                    <a:prstGeom prst="rect">
                      <a:avLst/>
                    </a:prstGeom>
                  </pic:spPr>
                </pic:pic>
              </a:graphicData>
            </a:graphic>
          </wp:inline>
        </w:drawing>
      </w:r>
      <w:r w:rsidR="009D58AD" w:rsidRPr="005D5015">
        <w:rPr>
          <w:rFonts w:eastAsia="Times New Roman" w:cstheme="minorHAnsi"/>
        </w:rPr>
        <w:br/>
      </w:r>
      <w:r w:rsidR="003C20C8">
        <w:rPr>
          <w:noProof/>
        </w:rPr>
        <w:drawing>
          <wp:inline distT="0" distB="0" distL="0" distR="0" wp14:anchorId="5877F509" wp14:editId="2DF39688">
            <wp:extent cx="3736975" cy="2808498"/>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5560" cy="2822466"/>
                    </a:xfrm>
                    <a:prstGeom prst="rect">
                      <a:avLst/>
                    </a:prstGeom>
                  </pic:spPr>
                </pic:pic>
              </a:graphicData>
            </a:graphic>
          </wp:inline>
        </w:drawing>
      </w:r>
      <w:r w:rsidR="003C20C8" w:rsidRPr="005D5015">
        <w:rPr>
          <w:rFonts w:eastAsia="Times New Roman" w:cstheme="minorHAnsi"/>
        </w:rPr>
        <w:br/>
      </w:r>
      <w:r w:rsidR="003C20C8">
        <w:rPr>
          <w:noProof/>
        </w:rPr>
        <w:drawing>
          <wp:inline distT="0" distB="0" distL="0" distR="0" wp14:anchorId="104BE4F7" wp14:editId="540C34FE">
            <wp:extent cx="3753016" cy="2819313"/>
            <wp:effectExtent l="0" t="0" r="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3986" cy="2827554"/>
                    </a:xfrm>
                    <a:prstGeom prst="rect">
                      <a:avLst/>
                    </a:prstGeom>
                  </pic:spPr>
                </pic:pic>
              </a:graphicData>
            </a:graphic>
          </wp:inline>
        </w:drawing>
      </w:r>
      <w:r w:rsidR="00324A56" w:rsidRPr="005D5015">
        <w:rPr>
          <w:rFonts w:eastAsia="Times New Roman" w:cstheme="minorHAnsi"/>
        </w:rPr>
        <w:br/>
        <w:t xml:space="preserve">Im </w:t>
      </w:r>
      <w:proofErr w:type="spellStart"/>
      <w:r w:rsidR="00324A56" w:rsidRPr="005D5015">
        <w:rPr>
          <w:rFonts w:eastAsia="Times New Roman" w:cstheme="minorHAnsi"/>
        </w:rPr>
        <w:t>NovRam</w:t>
      </w:r>
      <w:proofErr w:type="spellEnd"/>
      <w:r w:rsidR="00324A56" w:rsidRPr="005D5015">
        <w:rPr>
          <w:rFonts w:eastAsia="Times New Roman" w:cstheme="minorHAnsi"/>
        </w:rPr>
        <w:t xml:space="preserve"> müssen die folgenden Parameter gelöscht werden:</w:t>
      </w:r>
      <w:r w:rsidR="00324A56" w:rsidRPr="005D5015">
        <w:rPr>
          <w:rFonts w:eastAsia="Times New Roman" w:cstheme="minorHAnsi"/>
        </w:rPr>
        <w:br/>
      </w:r>
      <w:r w:rsidR="00324A56">
        <w:rPr>
          <w:noProof/>
        </w:rPr>
        <w:drawing>
          <wp:inline distT="0" distB="0" distL="0" distR="0" wp14:anchorId="23A9B075" wp14:editId="70D32D16">
            <wp:extent cx="5760720" cy="105727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057275"/>
                    </a:xfrm>
                    <a:prstGeom prst="rect">
                      <a:avLst/>
                    </a:prstGeom>
                  </pic:spPr>
                </pic:pic>
              </a:graphicData>
            </a:graphic>
          </wp:inline>
        </w:drawing>
      </w:r>
      <w:r w:rsidR="00324A56" w:rsidRPr="005D5015">
        <w:rPr>
          <w:rFonts w:eastAsia="Times New Roman" w:cstheme="minorHAnsi"/>
        </w:rPr>
        <w:br/>
      </w:r>
      <w:r w:rsidR="009D58AD" w:rsidRPr="005D5015">
        <w:rPr>
          <w:rFonts w:eastAsia="Times New Roman" w:cstheme="minorHAnsi"/>
        </w:rPr>
        <w:lastRenderedPageBreak/>
        <w:br/>
      </w:r>
      <w:r w:rsidR="004E4D76" w:rsidRPr="005D5015">
        <w:rPr>
          <w:rFonts w:eastAsia="Times New Roman" w:cstheme="minorHAnsi"/>
        </w:rPr>
        <w:t>Auch diese komplette Struktur braucht es nicht mehr:</w:t>
      </w:r>
      <w:r w:rsidR="004E4D76" w:rsidRPr="005D5015">
        <w:rPr>
          <w:rFonts w:eastAsia="Times New Roman" w:cstheme="minorHAnsi"/>
        </w:rPr>
        <w:br/>
      </w:r>
      <w:r w:rsidR="004E4D76">
        <w:rPr>
          <w:noProof/>
        </w:rPr>
        <w:drawing>
          <wp:inline distT="0" distB="0" distL="0" distR="0" wp14:anchorId="43B86E3F" wp14:editId="514A9693">
            <wp:extent cx="4524292" cy="1347829"/>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5602" cy="1357156"/>
                    </a:xfrm>
                    <a:prstGeom prst="rect">
                      <a:avLst/>
                    </a:prstGeom>
                  </pic:spPr>
                </pic:pic>
              </a:graphicData>
            </a:graphic>
          </wp:inline>
        </w:drawing>
      </w:r>
      <w:r w:rsidR="00890191" w:rsidRPr="005D5015">
        <w:rPr>
          <w:rFonts w:eastAsia="Times New Roman" w:cstheme="minorHAnsi"/>
        </w:rPr>
        <w:br/>
        <w:t>Folgende OPC Parameter braucht es nicht mehr:</w:t>
      </w:r>
      <w:r w:rsidR="00890191" w:rsidRPr="005D5015">
        <w:rPr>
          <w:rFonts w:eastAsia="Times New Roman" w:cstheme="minorHAnsi"/>
        </w:rPr>
        <w:br/>
      </w:r>
      <w:r w:rsidR="00890191" w:rsidRPr="00890191">
        <w:rPr>
          <w:rFonts w:eastAsia="Times New Roman" w:cstheme="minorHAnsi"/>
        </w:rPr>
        <w:sym w:font="Wingdings" w:char="F0E0"/>
      </w:r>
      <w:r w:rsidR="00890191" w:rsidRPr="005D5015">
        <w:rPr>
          <w:rFonts w:eastAsia="Times New Roman" w:cstheme="minorHAnsi"/>
        </w:rPr>
        <w:t>210</w:t>
      </w:r>
      <w:r w:rsidR="00890191" w:rsidRPr="005D5015">
        <w:rPr>
          <w:rFonts w:eastAsia="Times New Roman" w:cstheme="minorHAnsi"/>
        </w:rPr>
        <w:br/>
      </w:r>
      <w:r w:rsidR="00890191" w:rsidRPr="00890191">
        <w:rPr>
          <w:rFonts w:eastAsia="Times New Roman" w:cstheme="minorHAnsi"/>
        </w:rPr>
        <w:sym w:font="Wingdings" w:char="F0E0"/>
      </w:r>
      <w:r w:rsidR="00890191" w:rsidRPr="005D5015">
        <w:rPr>
          <w:rFonts w:eastAsia="Times New Roman" w:cstheme="minorHAnsi"/>
        </w:rPr>
        <w:t>211</w:t>
      </w:r>
      <w:r w:rsidR="00890191" w:rsidRPr="005D5015">
        <w:rPr>
          <w:rFonts w:eastAsia="Times New Roman" w:cstheme="minorHAnsi"/>
        </w:rPr>
        <w:br/>
      </w:r>
      <w:r w:rsidR="00890191" w:rsidRPr="00890191">
        <w:rPr>
          <w:rFonts w:eastAsia="Times New Roman" w:cstheme="minorHAnsi"/>
        </w:rPr>
        <w:sym w:font="Wingdings" w:char="F0E0"/>
      </w:r>
      <w:r w:rsidR="00890191" w:rsidRPr="005D5015">
        <w:rPr>
          <w:rFonts w:eastAsia="Times New Roman" w:cstheme="minorHAnsi"/>
        </w:rPr>
        <w:t>212</w:t>
      </w:r>
      <w:r w:rsidR="00890191" w:rsidRPr="005D5015">
        <w:rPr>
          <w:rFonts w:eastAsia="Times New Roman" w:cstheme="minorHAnsi"/>
        </w:rPr>
        <w:br/>
      </w:r>
      <w:r w:rsidR="00890191" w:rsidRPr="00890191">
        <w:rPr>
          <w:rFonts w:eastAsia="Times New Roman" w:cstheme="minorHAnsi"/>
        </w:rPr>
        <w:sym w:font="Wingdings" w:char="F0E0"/>
      </w:r>
      <w:r w:rsidR="00890191" w:rsidRPr="005D5015">
        <w:rPr>
          <w:rFonts w:eastAsia="Times New Roman" w:cstheme="minorHAnsi"/>
        </w:rPr>
        <w:t>213</w:t>
      </w:r>
      <w:r w:rsidR="00890191" w:rsidRPr="005D5015">
        <w:rPr>
          <w:rFonts w:eastAsia="Times New Roman" w:cstheme="minorHAnsi"/>
        </w:rPr>
        <w:br/>
      </w:r>
      <w:r w:rsidR="00890191" w:rsidRPr="00890191">
        <w:rPr>
          <w:rFonts w:eastAsia="Times New Roman" w:cstheme="minorHAnsi"/>
        </w:rPr>
        <w:sym w:font="Wingdings" w:char="F0E0"/>
      </w:r>
      <w:r w:rsidR="00890191" w:rsidRPr="005D5015">
        <w:rPr>
          <w:rFonts w:eastAsia="Times New Roman" w:cstheme="minorHAnsi"/>
        </w:rPr>
        <w:t>214</w:t>
      </w:r>
      <w:r w:rsidR="00890191" w:rsidRPr="005D5015">
        <w:rPr>
          <w:rFonts w:eastAsia="Times New Roman" w:cstheme="minorHAnsi"/>
        </w:rPr>
        <w:br/>
      </w:r>
      <w:r w:rsidR="00890191" w:rsidRPr="00890191">
        <w:rPr>
          <w:rFonts w:eastAsia="Times New Roman" w:cstheme="minorHAnsi"/>
        </w:rPr>
        <w:sym w:font="Wingdings" w:char="F0E0"/>
      </w:r>
      <w:r w:rsidR="00890191" w:rsidRPr="005D5015">
        <w:rPr>
          <w:rFonts w:eastAsia="Times New Roman" w:cstheme="minorHAnsi"/>
        </w:rPr>
        <w:t>225</w:t>
      </w:r>
      <w:r w:rsidR="005D5015" w:rsidRPr="005D5015">
        <w:rPr>
          <w:rFonts w:eastAsia="Times New Roman" w:cstheme="minorHAnsi"/>
        </w:rPr>
        <w:br/>
        <w:t>Folgende Fehler gelöscht:</w:t>
      </w:r>
      <w:r w:rsidR="00BA6635" w:rsidRPr="005D5015">
        <w:rPr>
          <w:rFonts w:eastAsia="Times New Roman" w:cstheme="minorHAnsi"/>
        </w:rPr>
        <w:br/>
      </w:r>
      <w:r w:rsidR="005D5015">
        <w:t>(* Messtaster ist falsch konfiguriert *)</w:t>
      </w:r>
      <w:r w:rsidR="005D5015">
        <w:br/>
        <w:t>TStation_Grind.TControl.dwMessagesError2.16:=TRUE;</w:t>
      </w:r>
      <w:r w:rsidR="005D5015">
        <w:br/>
        <w:t>(* Messtaster ist nicht angeschlossen *)</w:t>
      </w:r>
      <w:r w:rsidR="005D5015">
        <w:br/>
        <w:t>TStation_Grind.TControl.dwMessagesError2.20:=TRUE;</w:t>
      </w:r>
      <w:r w:rsidR="005D5015">
        <w:br/>
        <w:t>(* Vertikaler Messtaster ist nicht angeschlossen *)</w:t>
      </w:r>
      <w:r w:rsidR="005D5015">
        <w:br/>
        <w:t>TStation_Grind.TControl.dwMessagesError2.21:=TRUE;</w:t>
      </w:r>
      <w:r w:rsidR="005D5015">
        <w:br/>
        <w:t>(* Horizontaler Messtaster ist nicht angeschlossen *)</w:t>
      </w:r>
      <w:r w:rsidR="005D5015">
        <w:br/>
        <w:t>TStation_Grind.TControl.dwMessagesError2.22:=TRUE;</w:t>
      </w:r>
      <w:r w:rsidR="00FC02FF">
        <w:br/>
        <w:t>Die Parameter «Delta Fenster Bearb. Z1/X1» und «Ziel Fenster Bearb. Z1/X1» von allen Spindelparameter löschen:</w:t>
      </w:r>
      <w:r w:rsidR="00FC02FF">
        <w:br/>
      </w:r>
      <w:r w:rsidR="00FC02FF">
        <w:rPr>
          <w:noProof/>
        </w:rPr>
        <w:drawing>
          <wp:inline distT="0" distB="0" distL="0" distR="0" wp14:anchorId="23162997" wp14:editId="6B8D2F48">
            <wp:extent cx="3477241" cy="2615979"/>
            <wp:effectExtent l="0" t="0" r="952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3648" cy="2628322"/>
                    </a:xfrm>
                    <a:prstGeom prst="rect">
                      <a:avLst/>
                    </a:prstGeom>
                  </pic:spPr>
                </pic:pic>
              </a:graphicData>
            </a:graphic>
          </wp:inline>
        </w:drawing>
      </w:r>
      <w:r w:rsidR="00B51DB8">
        <w:br/>
        <w:t xml:space="preserve">Im </w:t>
      </w:r>
      <w:proofErr w:type="spellStart"/>
      <w:r w:rsidR="00B51DB8">
        <w:t>NovRam</w:t>
      </w:r>
      <w:proofErr w:type="spellEnd"/>
      <w:r w:rsidR="00B51DB8">
        <w:t xml:space="preserve"> sind es diese beiden Parameter:</w:t>
      </w:r>
      <w:r w:rsidR="00B51DB8">
        <w:br/>
      </w:r>
      <w:r w:rsidR="00B51DB8">
        <w:rPr>
          <w:noProof/>
        </w:rPr>
        <w:drawing>
          <wp:inline distT="0" distB="0" distL="0" distR="0" wp14:anchorId="4E7D9500" wp14:editId="75F729B3">
            <wp:extent cx="1963972" cy="203924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8661" cy="2054498"/>
                    </a:xfrm>
                    <a:prstGeom prst="rect">
                      <a:avLst/>
                    </a:prstGeom>
                  </pic:spPr>
                </pic:pic>
              </a:graphicData>
            </a:graphic>
          </wp:inline>
        </w:drawing>
      </w:r>
      <w:r w:rsidR="006342F2">
        <w:br/>
      </w:r>
      <w:r w:rsidR="006342F2">
        <w:lastRenderedPageBreak/>
        <w:t>Dazu folgende OPC Parameter die es nicht mehr braucht</w:t>
      </w:r>
      <w:r w:rsidR="006342F2">
        <w:br/>
      </w:r>
      <w:r w:rsidR="006342F2">
        <w:sym w:font="Wingdings" w:char="F0E0"/>
      </w:r>
      <w:r w:rsidR="006342F2">
        <w:t>370, 371</w:t>
      </w:r>
      <w:r w:rsidR="006342F2">
        <w:br/>
      </w:r>
      <w:r w:rsidR="006342F2">
        <w:sym w:font="Wingdings" w:char="F0E0"/>
      </w:r>
      <w:r w:rsidR="006342F2">
        <w:t>410, 411</w:t>
      </w:r>
      <w:r w:rsidR="006342F2">
        <w:br/>
      </w:r>
      <w:r w:rsidR="006342F2">
        <w:sym w:font="Wingdings" w:char="F0E0"/>
      </w:r>
      <w:r w:rsidR="006342F2">
        <w:t>450, 451</w:t>
      </w:r>
      <w:r w:rsidR="006342F2">
        <w:br/>
      </w:r>
      <w:r w:rsidR="006342F2">
        <w:sym w:font="Wingdings" w:char="F0E0"/>
      </w:r>
      <w:r w:rsidR="006342F2">
        <w:t>490, 491</w:t>
      </w:r>
      <w:r w:rsidR="006342F2">
        <w:br/>
      </w:r>
      <w:r w:rsidR="006342F2">
        <w:sym w:font="Wingdings" w:char="F0E0"/>
      </w:r>
      <w:r w:rsidR="006342F2">
        <w:t>530, 531</w:t>
      </w:r>
      <w:r w:rsidR="006342F2">
        <w:br/>
      </w:r>
      <w:r w:rsidR="006342F2">
        <w:sym w:font="Wingdings" w:char="F0E0"/>
      </w:r>
      <w:r w:rsidR="006342F2">
        <w:t>570, 571</w:t>
      </w:r>
      <w:r w:rsidR="006342F2">
        <w:br/>
      </w:r>
      <w:r w:rsidR="006342F2">
        <w:sym w:font="Wingdings" w:char="F0E0"/>
      </w:r>
      <w:r w:rsidR="006342F2">
        <w:t>610, 611</w:t>
      </w:r>
      <w:r w:rsidR="006342F2">
        <w:br/>
      </w:r>
      <w:r w:rsidR="006342F2">
        <w:sym w:font="Wingdings" w:char="F0E0"/>
      </w:r>
      <w:r w:rsidR="006342F2">
        <w:t>920, 921</w:t>
      </w:r>
      <w:r w:rsidR="006342F2">
        <w:br/>
      </w:r>
      <w:r w:rsidR="006342F2">
        <w:sym w:font="Wingdings" w:char="F0E0"/>
      </w:r>
      <w:r w:rsidR="006342F2">
        <w:t>970, 971</w:t>
      </w:r>
      <w:r w:rsidR="0048629D">
        <w:br/>
        <w:t xml:space="preserve">Diese </w:t>
      </w:r>
      <w:proofErr w:type="spellStart"/>
      <w:r w:rsidR="0048629D">
        <w:t>IO’s</w:t>
      </w:r>
      <w:proofErr w:type="spellEnd"/>
      <w:r w:rsidR="0048629D">
        <w:t xml:space="preserve"> gibt es nicht mehr:</w:t>
      </w:r>
      <w:r w:rsidR="0048629D">
        <w:br/>
      </w:r>
      <w:r w:rsidR="0048629D">
        <w:rPr>
          <w:noProof/>
        </w:rPr>
        <w:drawing>
          <wp:inline distT="0" distB="0" distL="0" distR="0" wp14:anchorId="4463C9E7" wp14:editId="43457D0F">
            <wp:extent cx="5467350" cy="685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7350" cy="685800"/>
                    </a:xfrm>
                    <a:prstGeom prst="rect">
                      <a:avLst/>
                    </a:prstGeom>
                  </pic:spPr>
                </pic:pic>
              </a:graphicData>
            </a:graphic>
          </wp:inline>
        </w:drawing>
      </w:r>
      <w:r w:rsidR="00164504">
        <w:br/>
      </w:r>
      <w:proofErr w:type="spellStart"/>
      <w:r w:rsidR="00164504">
        <w:t>Einschleiffunktion</w:t>
      </w:r>
      <w:proofErr w:type="spellEnd"/>
      <w:r w:rsidR="00164504">
        <w:t xml:space="preserve"> für das bestimmen der Start </w:t>
      </w:r>
      <w:proofErr w:type="spellStart"/>
      <w:r w:rsidR="00164504">
        <w:t>Touchierposition</w:t>
      </w:r>
      <w:proofErr w:type="spellEnd"/>
      <w:r w:rsidR="00164504">
        <w:t xml:space="preserve"> gibt es nicht mehr!</w:t>
      </w:r>
    </w:p>
    <w:p w14:paraId="38EF7201" w14:textId="77777777" w:rsidR="00EC7457" w:rsidRDefault="006342F2" w:rsidP="0047470B">
      <w:pPr>
        <w:pStyle w:val="Listenabsatz"/>
        <w:numPr>
          <w:ilvl w:val="0"/>
          <w:numId w:val="1"/>
        </w:numPr>
      </w:pPr>
      <w:r>
        <w:t>Bearbeitungskopferkennung und Vertikaler und Horizontaler Kopf gibt es nicht mehr. Es gibt nur noch einen Kopf und ohne Erkennung ob Kopf angeschlossen ist oder nicht</w:t>
      </w:r>
      <w:r w:rsidR="0047470B">
        <w:t>.</w:t>
      </w:r>
      <w:r w:rsidR="0047470B">
        <w:br/>
        <w:t xml:space="preserve">Folgende </w:t>
      </w:r>
      <w:proofErr w:type="spellStart"/>
      <w:r w:rsidR="0047470B">
        <w:t>IO’s</w:t>
      </w:r>
      <w:proofErr w:type="spellEnd"/>
      <w:r w:rsidR="0047470B">
        <w:t xml:space="preserve"> gibt es nicht mehr:</w:t>
      </w:r>
      <w:r w:rsidR="0047470B">
        <w:br/>
      </w:r>
      <w:r w:rsidR="0047470B">
        <w:rPr>
          <w:noProof/>
        </w:rPr>
        <w:drawing>
          <wp:inline distT="0" distB="0" distL="0" distR="0" wp14:anchorId="13449F0F" wp14:editId="4A96AF8E">
            <wp:extent cx="5114925" cy="5143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14925" cy="514350"/>
                    </a:xfrm>
                    <a:prstGeom prst="rect">
                      <a:avLst/>
                    </a:prstGeom>
                  </pic:spPr>
                </pic:pic>
              </a:graphicData>
            </a:graphic>
          </wp:inline>
        </w:drawing>
      </w:r>
      <w:r w:rsidR="003B1611">
        <w:br/>
        <w:t>Diese folgende Parameter braucht es auch nicht mehr:</w:t>
      </w:r>
      <w:r w:rsidR="003B1611">
        <w:br/>
      </w:r>
      <w:r w:rsidR="003B1611">
        <w:rPr>
          <w:noProof/>
        </w:rPr>
        <w:drawing>
          <wp:inline distT="0" distB="0" distL="0" distR="0" wp14:anchorId="407DBC18" wp14:editId="3CE8FFF0">
            <wp:extent cx="2146852" cy="2744710"/>
            <wp:effectExtent l="0" t="0" r="635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4942" cy="2755053"/>
                    </a:xfrm>
                    <a:prstGeom prst="rect">
                      <a:avLst/>
                    </a:prstGeom>
                  </pic:spPr>
                </pic:pic>
              </a:graphicData>
            </a:graphic>
          </wp:inline>
        </w:drawing>
      </w:r>
    </w:p>
    <w:p w14:paraId="601E11B0" w14:textId="5A39C9D2" w:rsidR="006342F2" w:rsidRDefault="00EC7457" w:rsidP="0047470B">
      <w:pPr>
        <w:pStyle w:val="Listenabsatz"/>
        <w:numPr>
          <w:ilvl w:val="0"/>
          <w:numId w:val="1"/>
        </w:numPr>
      </w:pPr>
      <w:r>
        <w:t xml:space="preserve">Es gibt keine Bearbeitungskraft mehr, diese </w:t>
      </w:r>
      <w:proofErr w:type="spellStart"/>
      <w:r>
        <w:t>IO’s</w:t>
      </w:r>
      <w:proofErr w:type="spellEnd"/>
      <w:r>
        <w:t xml:space="preserve"> können gelöscht werden:</w:t>
      </w:r>
      <w:r>
        <w:br/>
      </w:r>
      <w:r>
        <w:rPr>
          <w:noProof/>
        </w:rPr>
        <w:drawing>
          <wp:inline distT="0" distB="0" distL="0" distR="0" wp14:anchorId="38B7478F" wp14:editId="6A4105E6">
            <wp:extent cx="4324350" cy="581025"/>
            <wp:effectExtent l="0" t="0" r="0"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4350" cy="581025"/>
                    </a:xfrm>
                    <a:prstGeom prst="rect">
                      <a:avLst/>
                    </a:prstGeom>
                  </pic:spPr>
                </pic:pic>
              </a:graphicData>
            </a:graphic>
          </wp:inline>
        </w:drawing>
      </w:r>
      <w:r>
        <w:br/>
      </w:r>
      <w:r w:rsidR="0047470B">
        <w:br/>
      </w:r>
      <w:r w:rsidR="00326FFC">
        <w:t>Diese Zylinder braucht es also nicht mehr:</w:t>
      </w:r>
      <w:r w:rsidR="00326FFC">
        <w:br/>
      </w:r>
      <w:r w:rsidR="00326FFC">
        <w:rPr>
          <w:noProof/>
        </w:rPr>
        <w:lastRenderedPageBreak/>
        <w:drawing>
          <wp:inline distT="0" distB="0" distL="0" distR="0" wp14:anchorId="09269FA4" wp14:editId="59C9BC85">
            <wp:extent cx="3721210" cy="2788036"/>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4460" cy="2797963"/>
                    </a:xfrm>
                    <a:prstGeom prst="rect">
                      <a:avLst/>
                    </a:prstGeom>
                  </pic:spPr>
                </pic:pic>
              </a:graphicData>
            </a:graphic>
          </wp:inline>
        </w:drawing>
      </w:r>
      <w:r w:rsidR="00F27F02">
        <w:br/>
        <w:t xml:space="preserve">Dazu gibt es die beiden </w:t>
      </w:r>
      <w:proofErr w:type="spellStart"/>
      <w:r w:rsidR="00F27F02">
        <w:t>NovRam</w:t>
      </w:r>
      <w:proofErr w:type="spellEnd"/>
      <w:r w:rsidR="00F27F02">
        <w:t xml:space="preserve"> Parameter (in keiner Parameterliste, aber </w:t>
      </w:r>
      <w:proofErr w:type="gramStart"/>
      <w:r w:rsidR="00F27F02">
        <w:t>bei den Zylinder</w:t>
      </w:r>
      <w:proofErr w:type="gramEnd"/>
      <w:r w:rsidR="00F27F02">
        <w:t xml:space="preserve"> als manuelle Vorgabe):</w:t>
      </w:r>
      <w:r w:rsidR="00F27F02">
        <w:br/>
      </w:r>
      <w:r w:rsidR="00F27F02">
        <w:rPr>
          <w:noProof/>
        </w:rPr>
        <w:drawing>
          <wp:inline distT="0" distB="0" distL="0" distR="0" wp14:anchorId="0E39E7E5" wp14:editId="5E81E4CD">
            <wp:extent cx="5276850" cy="1171575"/>
            <wp:effectExtent l="0" t="0" r="0" b="952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6850" cy="1171575"/>
                    </a:xfrm>
                    <a:prstGeom prst="rect">
                      <a:avLst/>
                    </a:prstGeom>
                  </pic:spPr>
                </pic:pic>
              </a:graphicData>
            </a:graphic>
          </wp:inline>
        </w:drawing>
      </w:r>
      <w:r w:rsidR="001C7F0E">
        <w:br/>
        <w:t>Folgende OPC Parameter gelöscht:</w:t>
      </w:r>
      <w:r w:rsidR="001C7F0E">
        <w:br/>
      </w:r>
      <w:r w:rsidR="001C7F0E">
        <w:sym w:font="Wingdings" w:char="F0E0"/>
      </w:r>
      <w:r w:rsidR="001C7F0E">
        <w:t>552</w:t>
      </w:r>
      <w:r w:rsidR="001C7F0E">
        <w:br/>
      </w:r>
      <w:r w:rsidR="00395363">
        <w:sym w:font="Wingdings" w:char="F0E0"/>
      </w:r>
      <w:r w:rsidR="00395363">
        <w:t>592</w:t>
      </w:r>
      <w:r w:rsidR="00395363">
        <w:br/>
      </w:r>
      <w:r w:rsidR="00395363">
        <w:sym w:font="Wingdings" w:char="F0E0"/>
      </w:r>
      <w:r w:rsidR="00395363">
        <w:t>902</w:t>
      </w:r>
      <w:r w:rsidR="00395363">
        <w:br/>
      </w:r>
      <w:r w:rsidR="00395363">
        <w:sym w:font="Wingdings" w:char="F0E0"/>
      </w:r>
      <w:r w:rsidR="00395363">
        <w:t>952</w:t>
      </w:r>
      <w:r w:rsidR="00395363">
        <w:br/>
      </w:r>
      <w:r w:rsidR="00395363">
        <w:sym w:font="Wingdings" w:char="F0E0"/>
      </w:r>
      <w:r w:rsidR="00395363">
        <w:t>352</w:t>
      </w:r>
      <w:r w:rsidR="00395363">
        <w:br/>
      </w:r>
      <w:r w:rsidR="00395363">
        <w:sym w:font="Wingdings" w:char="F0E0"/>
      </w:r>
      <w:r w:rsidR="00395363">
        <w:t>392</w:t>
      </w:r>
      <w:r w:rsidR="00395363">
        <w:br/>
      </w:r>
      <w:r w:rsidR="00395363">
        <w:sym w:font="Wingdings" w:char="F0E0"/>
      </w:r>
      <w:r w:rsidR="00395363">
        <w:t>432</w:t>
      </w:r>
      <w:r w:rsidR="00395363">
        <w:br/>
      </w:r>
      <w:r w:rsidR="00395363">
        <w:sym w:font="Wingdings" w:char="F0E0"/>
      </w:r>
      <w:r w:rsidR="00395363">
        <w:t>472</w:t>
      </w:r>
      <w:r w:rsidR="00395363">
        <w:br/>
      </w:r>
      <w:r w:rsidR="00395363">
        <w:sym w:font="Wingdings" w:char="F0E0"/>
      </w:r>
      <w:r w:rsidR="00395363">
        <w:t>512</w:t>
      </w:r>
      <w:r w:rsidR="00F22C6A">
        <w:br/>
        <w:t>Parameter «</w:t>
      </w:r>
      <w:proofErr w:type="spellStart"/>
      <w:r w:rsidR="00F22C6A">
        <w:t>rZForce</w:t>
      </w:r>
      <w:proofErr w:type="spellEnd"/>
      <w:r w:rsidR="00F22C6A">
        <w:t>» entsprechend auch in Profile und Parameterliste löschen</w:t>
      </w:r>
      <w:r w:rsidR="001C7F0E">
        <w:br/>
      </w:r>
      <w:r w:rsidR="001C7F0E">
        <w:rPr>
          <w:noProof/>
        </w:rPr>
        <w:drawing>
          <wp:inline distT="0" distB="0" distL="0" distR="0" wp14:anchorId="38D76D82" wp14:editId="3B90F08A">
            <wp:extent cx="2362200" cy="26670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2200" cy="2667000"/>
                    </a:xfrm>
                    <a:prstGeom prst="rect">
                      <a:avLst/>
                    </a:prstGeom>
                  </pic:spPr>
                </pic:pic>
              </a:graphicData>
            </a:graphic>
          </wp:inline>
        </w:drawing>
      </w:r>
    </w:p>
    <w:p w14:paraId="330A026A" w14:textId="16978BB7" w:rsidR="002C3ACF" w:rsidRDefault="002C3ACF" w:rsidP="0047470B">
      <w:pPr>
        <w:pStyle w:val="Listenabsatz"/>
        <w:numPr>
          <w:ilvl w:val="0"/>
          <w:numId w:val="1"/>
        </w:numPr>
      </w:pPr>
      <w:r>
        <w:t>Zylinder «</w:t>
      </w:r>
      <w:proofErr w:type="spellStart"/>
      <w:r>
        <w:t>WstkHalter</w:t>
      </w:r>
      <w:proofErr w:type="spellEnd"/>
      <w:r>
        <w:t xml:space="preserve"> Blockierung» </w:t>
      </w:r>
      <w:proofErr w:type="spellStart"/>
      <w:r>
        <w:t>umbennen</w:t>
      </w:r>
      <w:proofErr w:type="spellEnd"/>
      <w:r>
        <w:t xml:space="preserve"> in «</w:t>
      </w:r>
      <w:proofErr w:type="spellStart"/>
      <w:r>
        <w:t>WstkHalter</w:t>
      </w:r>
      <w:proofErr w:type="spellEnd"/>
      <w:r>
        <w:t xml:space="preserve"> Entriegelung». Um zu erkennen ob </w:t>
      </w:r>
      <w:proofErr w:type="spellStart"/>
      <w:r>
        <w:t>WstkHalter</w:t>
      </w:r>
      <w:proofErr w:type="spellEnd"/>
      <w:r>
        <w:t xml:space="preserve"> eingespannt ist oder nicht, erfolgt nicht mehr mittels dem Blockier Zylinder, welches ja auch nicht mehr gibt, sondern kann direkt mit dem Optischem Sensor abgefragt werden ob vorhanden ist oder nicht. Abhandlungen alles anpassen</w:t>
      </w:r>
      <w:r>
        <w:br/>
      </w:r>
      <w:r w:rsidR="005E3E47">
        <w:lastRenderedPageBreak/>
        <w:t xml:space="preserve">Die beiden </w:t>
      </w:r>
      <w:proofErr w:type="spellStart"/>
      <w:r w:rsidR="005E3E47">
        <w:t>IO’s</w:t>
      </w:r>
      <w:proofErr w:type="spellEnd"/>
      <w:r w:rsidR="005E3E47">
        <w:t xml:space="preserve"> «</w:t>
      </w:r>
      <w:r w:rsidR="005E3E47" w:rsidRPr="005E3E47">
        <w:t>QxHead</w:t>
      </w:r>
      <w:r w:rsidR="005E3E47">
        <w:t>1</w:t>
      </w:r>
      <w:r w:rsidR="005E3E47" w:rsidRPr="005E3E47">
        <w:t>ChuckGripOn</w:t>
      </w:r>
      <w:r w:rsidR="005E3E47">
        <w:t>» und «</w:t>
      </w:r>
      <w:r w:rsidR="005E3E47" w:rsidRPr="005E3E47">
        <w:t>QxHead2ChuckGripOn</w:t>
      </w:r>
      <w:r w:rsidR="005E3E47">
        <w:t>» werden umbenennt</w:t>
      </w:r>
      <w:r w:rsidR="005E3E47">
        <w:br/>
        <w:t>in «</w:t>
      </w:r>
      <w:r w:rsidR="005E3E47" w:rsidRPr="005E3E47">
        <w:t>QxHead1ChuckUnlock</w:t>
      </w:r>
      <w:r w:rsidR="005E3E47">
        <w:t>» und «</w:t>
      </w:r>
      <w:r w:rsidR="005E3E47" w:rsidRPr="005E3E47">
        <w:t>QxHead</w:t>
      </w:r>
      <w:r w:rsidR="005E3E47">
        <w:t>2</w:t>
      </w:r>
      <w:r w:rsidR="005E3E47" w:rsidRPr="005E3E47">
        <w:t>ChuckUnlock</w:t>
      </w:r>
      <w:r w:rsidR="005E3E47">
        <w:t>»</w:t>
      </w:r>
    </w:p>
    <w:p w14:paraId="5A39575D" w14:textId="77777777" w:rsidR="00535E8A" w:rsidRDefault="00B62BAB" w:rsidP="00E36B35">
      <w:pPr>
        <w:pStyle w:val="Listenabsatz"/>
        <w:numPr>
          <w:ilvl w:val="0"/>
          <w:numId w:val="1"/>
        </w:numPr>
      </w:pPr>
      <w:r>
        <w:t xml:space="preserve">Für die </w:t>
      </w:r>
      <w:proofErr w:type="spellStart"/>
      <w:r>
        <w:t>WstkHalterÜbergabe</w:t>
      </w:r>
      <w:proofErr w:type="spellEnd"/>
      <w:r>
        <w:t xml:space="preserve"> Station gibt es nur noch 1 Position pro Nest. Die Positionen «N1 Vor Nest1 X», «N2 Vor Nest2 X», «N1 </w:t>
      </w:r>
      <w:proofErr w:type="spellStart"/>
      <w:r>
        <w:t>WstkHalter</w:t>
      </w:r>
      <w:proofErr w:type="spellEnd"/>
      <w:r>
        <w:t xml:space="preserve"> Höhenprüf. XYZ « und «N2 </w:t>
      </w:r>
      <w:proofErr w:type="spellStart"/>
      <w:r>
        <w:t>WstkHalter</w:t>
      </w:r>
      <w:proofErr w:type="spellEnd"/>
      <w:r>
        <w:t xml:space="preserve"> Höhenprüf. XYZ» </w:t>
      </w:r>
      <w:proofErr w:type="spellStart"/>
      <w:r>
        <w:t>entfalllen</w:t>
      </w:r>
      <w:proofErr w:type="spellEnd"/>
      <w:r>
        <w:t xml:space="preserve"> (für Kopf1 und Kopf2):</w:t>
      </w:r>
      <w:r>
        <w:br/>
      </w:r>
      <w:r>
        <w:rPr>
          <w:noProof/>
        </w:rPr>
        <w:drawing>
          <wp:inline distT="0" distB="0" distL="0" distR="0" wp14:anchorId="0968A4A1" wp14:editId="3C4514EB">
            <wp:extent cx="3148717" cy="1139338"/>
            <wp:effectExtent l="0" t="0" r="0"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70171" cy="1147101"/>
                    </a:xfrm>
                    <a:prstGeom prst="rect">
                      <a:avLst/>
                    </a:prstGeom>
                  </pic:spPr>
                </pic:pic>
              </a:graphicData>
            </a:graphic>
          </wp:inline>
        </w:drawing>
      </w:r>
      <w:r>
        <w:br/>
        <w:t xml:space="preserve">Im </w:t>
      </w:r>
      <w:proofErr w:type="spellStart"/>
      <w:r>
        <w:t>NovRam</w:t>
      </w:r>
      <w:proofErr w:type="spellEnd"/>
      <w:r>
        <w:t xml:space="preserve"> sind es die folgenden:</w:t>
      </w:r>
      <w:r>
        <w:br/>
      </w:r>
      <w:r w:rsidR="00F15EB4">
        <w:t>Kopf1:</w:t>
      </w:r>
      <w:r>
        <w:rPr>
          <w:noProof/>
        </w:rPr>
        <w:drawing>
          <wp:inline distT="0" distB="0" distL="0" distR="0" wp14:anchorId="398E9191" wp14:editId="52F9EB84">
            <wp:extent cx="2032710" cy="1542553"/>
            <wp:effectExtent l="0" t="0" r="5715"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7656" cy="1546306"/>
                    </a:xfrm>
                    <a:prstGeom prst="rect">
                      <a:avLst/>
                    </a:prstGeom>
                  </pic:spPr>
                </pic:pic>
              </a:graphicData>
            </a:graphic>
          </wp:inline>
        </w:drawing>
      </w:r>
      <w:r w:rsidR="00F15EB4">
        <w:t>Kopf2:</w:t>
      </w:r>
      <w:r w:rsidR="00F15EB4" w:rsidRPr="00F15EB4">
        <w:rPr>
          <w:noProof/>
        </w:rPr>
        <w:t xml:space="preserve"> </w:t>
      </w:r>
      <w:r w:rsidR="00F15EB4">
        <w:rPr>
          <w:noProof/>
        </w:rPr>
        <w:drawing>
          <wp:inline distT="0" distB="0" distL="0" distR="0" wp14:anchorId="3D204740" wp14:editId="1A5A4A07">
            <wp:extent cx="1876425" cy="1190625"/>
            <wp:effectExtent l="0" t="0" r="9525"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76425" cy="1190625"/>
                    </a:xfrm>
                    <a:prstGeom prst="rect">
                      <a:avLst/>
                    </a:prstGeom>
                  </pic:spPr>
                </pic:pic>
              </a:graphicData>
            </a:graphic>
          </wp:inline>
        </w:drawing>
      </w:r>
      <w:r w:rsidR="00F15EB4">
        <w:rPr>
          <w:noProof/>
        </w:rPr>
        <w:br/>
      </w:r>
      <w:r w:rsidR="004F3201">
        <w:t>Folgende Stationsfunktionen entsprechend anpassen:</w:t>
      </w:r>
      <w:r w:rsidR="004F3201">
        <w:br/>
      </w:r>
      <w:r w:rsidR="004F3201">
        <w:sym w:font="Wingdings" w:char="F0E0"/>
      </w:r>
      <w:r w:rsidR="004F3201" w:rsidRPr="004F3201">
        <w:t>A07_GetChuckFromNest</w:t>
      </w:r>
      <w:r w:rsidR="00D355D4">
        <w:br/>
      </w:r>
      <w:r w:rsidR="00D355D4">
        <w:sym w:font="Wingdings" w:char="F0E0"/>
      </w:r>
      <w:r w:rsidR="00D355D4" w:rsidRPr="00D355D4">
        <w:t>A08_BringChuckToNest</w:t>
      </w:r>
      <w:r w:rsidR="00D355D4">
        <w:br/>
      </w:r>
      <w:r w:rsidR="00D355D4">
        <w:sym w:font="Wingdings" w:char="F0E0"/>
      </w:r>
      <w:r w:rsidR="00D355D4" w:rsidRPr="00D355D4">
        <w:t>A15_GetChuckFromNest</w:t>
      </w:r>
      <w:r w:rsidR="00D355D4">
        <w:br/>
      </w:r>
      <w:r w:rsidR="00D355D4">
        <w:sym w:font="Wingdings" w:char="F0E0"/>
      </w:r>
      <w:r w:rsidR="00D355D4" w:rsidRPr="00D355D4">
        <w:t>A16_BringChuckToNest</w:t>
      </w:r>
      <w:r w:rsidR="0081241F">
        <w:br/>
        <w:t>Folgende Parameter braucht es auch nicht mehr:</w:t>
      </w:r>
      <w:r w:rsidR="0081241F">
        <w:br/>
      </w:r>
      <w:r w:rsidR="0081241F">
        <w:rPr>
          <w:noProof/>
        </w:rPr>
        <w:drawing>
          <wp:inline distT="0" distB="0" distL="0" distR="0" wp14:anchorId="6EFA6601" wp14:editId="6A67506C">
            <wp:extent cx="3156668" cy="2363673"/>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6852" cy="2371299"/>
                    </a:xfrm>
                    <a:prstGeom prst="rect">
                      <a:avLst/>
                    </a:prstGeom>
                  </pic:spPr>
                </pic:pic>
              </a:graphicData>
            </a:graphic>
          </wp:inline>
        </w:drawing>
      </w:r>
      <w:r w:rsidR="00F75C77">
        <w:br/>
      </w:r>
      <w:proofErr w:type="spellStart"/>
      <w:r w:rsidR="00F75C77">
        <w:t>NovRam</w:t>
      </w:r>
      <w:proofErr w:type="spellEnd"/>
      <w:r w:rsidR="00F75C77">
        <w:t xml:space="preserve"> sind es die folgenden:</w:t>
      </w:r>
      <w:r w:rsidR="00F75C77">
        <w:br/>
      </w:r>
      <w:r w:rsidR="00F75C77">
        <w:rPr>
          <w:noProof/>
        </w:rPr>
        <w:drawing>
          <wp:inline distT="0" distB="0" distL="0" distR="0" wp14:anchorId="39A05FAD" wp14:editId="3FFF50D9">
            <wp:extent cx="5497321" cy="150279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1225" cy="1514798"/>
                    </a:xfrm>
                    <a:prstGeom prst="rect">
                      <a:avLst/>
                    </a:prstGeom>
                  </pic:spPr>
                </pic:pic>
              </a:graphicData>
            </a:graphic>
          </wp:inline>
        </w:drawing>
      </w:r>
      <w:r w:rsidR="005F5DE7">
        <w:br/>
      </w:r>
      <w:r w:rsidR="003326F3">
        <w:br/>
      </w:r>
      <w:r w:rsidR="003326F3">
        <w:rPr>
          <w:noProof/>
        </w:rPr>
        <w:lastRenderedPageBreak/>
        <w:drawing>
          <wp:inline distT="0" distB="0" distL="0" distR="0" wp14:anchorId="250A9E4D" wp14:editId="2367B1FD">
            <wp:extent cx="3156585" cy="2360132"/>
            <wp:effectExtent l="0" t="0" r="5715"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5298" cy="2374124"/>
                    </a:xfrm>
                    <a:prstGeom prst="rect">
                      <a:avLst/>
                    </a:prstGeom>
                  </pic:spPr>
                </pic:pic>
              </a:graphicData>
            </a:graphic>
          </wp:inline>
        </w:drawing>
      </w:r>
      <w:r w:rsidR="005F5DE7">
        <w:br/>
      </w:r>
      <w:r w:rsidR="005F5DE7">
        <w:rPr>
          <w:noProof/>
        </w:rPr>
        <w:drawing>
          <wp:inline distT="0" distB="0" distL="0" distR="0" wp14:anchorId="00EDCC14" wp14:editId="5F9C93CD">
            <wp:extent cx="4913906" cy="861369"/>
            <wp:effectExtent l="0" t="0" r="127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0110" cy="867715"/>
                    </a:xfrm>
                    <a:prstGeom prst="rect">
                      <a:avLst/>
                    </a:prstGeom>
                  </pic:spPr>
                </pic:pic>
              </a:graphicData>
            </a:graphic>
          </wp:inline>
        </w:drawing>
      </w:r>
      <w:r w:rsidR="003730D2">
        <w:br/>
        <w:t>Diese Fehler braucht es nicht mehr:</w:t>
      </w:r>
      <w:r w:rsidR="003730D2">
        <w:br/>
      </w:r>
      <w:r w:rsidR="003730D2">
        <w:rPr>
          <w:noProof/>
        </w:rPr>
        <w:drawing>
          <wp:inline distT="0" distB="0" distL="0" distR="0" wp14:anchorId="0B3FF43A" wp14:editId="54076F24">
            <wp:extent cx="4500438" cy="99419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6111" cy="999866"/>
                    </a:xfrm>
                    <a:prstGeom prst="rect">
                      <a:avLst/>
                    </a:prstGeom>
                  </pic:spPr>
                </pic:pic>
              </a:graphicData>
            </a:graphic>
          </wp:inline>
        </w:drawing>
      </w:r>
      <w:r w:rsidR="00551E8C">
        <w:br/>
      </w:r>
      <w:r w:rsidR="00551E8C">
        <w:rPr>
          <w:noProof/>
        </w:rPr>
        <w:drawing>
          <wp:inline distT="0" distB="0" distL="0" distR="0" wp14:anchorId="381A3A22" wp14:editId="44741523">
            <wp:extent cx="4516341" cy="1050677"/>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3337" cy="1056957"/>
                    </a:xfrm>
                    <a:prstGeom prst="rect">
                      <a:avLst/>
                    </a:prstGeom>
                  </pic:spPr>
                </pic:pic>
              </a:graphicData>
            </a:graphic>
          </wp:inline>
        </w:drawing>
      </w:r>
      <w:r w:rsidR="003326F3">
        <w:br/>
        <w:t>Diese OPC Parameter gibt es nicht mehr:</w:t>
      </w:r>
      <w:r w:rsidR="003326F3">
        <w:br/>
      </w:r>
      <w:r w:rsidR="003326F3">
        <w:sym w:font="Wingdings" w:char="F0E0"/>
      </w:r>
      <w:r w:rsidR="003326F3">
        <w:t>630</w:t>
      </w:r>
      <w:r w:rsidR="003326F3">
        <w:br/>
      </w:r>
      <w:r w:rsidR="003326F3">
        <w:sym w:font="Wingdings" w:char="F0E0"/>
      </w:r>
      <w:r w:rsidR="003326F3">
        <w:t>631</w:t>
      </w:r>
      <w:r w:rsidR="005F5DE7">
        <w:br/>
      </w:r>
      <w:r w:rsidR="005F5DE7">
        <w:sym w:font="Wingdings" w:char="F0E0"/>
      </w:r>
      <w:r w:rsidR="005F5DE7">
        <w:t>800</w:t>
      </w:r>
      <w:r w:rsidR="005F5DE7">
        <w:br/>
      </w:r>
      <w:r w:rsidR="005F5DE7">
        <w:sym w:font="Wingdings" w:char="F0E0"/>
      </w:r>
      <w:r w:rsidR="005F5DE7">
        <w:t>801</w:t>
      </w:r>
      <w:r w:rsidR="005F5DE7">
        <w:br/>
      </w:r>
      <w:r w:rsidR="005F5DE7">
        <w:sym w:font="Wingdings" w:char="F0E0"/>
      </w:r>
      <w:r w:rsidR="005F5DE7">
        <w:t>802</w:t>
      </w:r>
      <w:r w:rsidR="00C971A0">
        <w:br/>
        <w:t>Zwei neue Parameter:</w:t>
      </w:r>
      <w:r w:rsidR="00C971A0">
        <w:br/>
      </w:r>
      <w:r w:rsidR="00C971A0">
        <w:rPr>
          <w:noProof/>
        </w:rPr>
        <w:drawing>
          <wp:inline distT="0" distB="0" distL="0" distR="0" wp14:anchorId="472028C6" wp14:editId="0E148055">
            <wp:extent cx="4858247" cy="155943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72031" cy="1563861"/>
                    </a:xfrm>
                    <a:prstGeom prst="rect">
                      <a:avLst/>
                    </a:prstGeom>
                  </pic:spPr>
                </pic:pic>
              </a:graphicData>
            </a:graphic>
          </wp:inline>
        </w:drawing>
      </w:r>
      <w:r w:rsidR="00820205">
        <w:br/>
        <w:t>In der Parameterliste mit dem Namen «</w:t>
      </w:r>
      <w:r w:rsidR="00820205" w:rsidRPr="00820205">
        <w:t>Delta Z1 Langsam Nest</w:t>
      </w:r>
      <w:r w:rsidR="00820205">
        <w:t>» und «</w:t>
      </w:r>
      <w:r w:rsidR="00820205" w:rsidRPr="00820205">
        <w:t>Delta Z</w:t>
      </w:r>
      <w:r w:rsidR="00820205">
        <w:t>2</w:t>
      </w:r>
      <w:r w:rsidR="00820205" w:rsidRPr="00820205">
        <w:t xml:space="preserve"> Langsam Nest</w:t>
      </w:r>
      <w:r w:rsidR="00820205">
        <w:t>»</w:t>
      </w:r>
      <w:r w:rsidR="002D1402">
        <w:br/>
        <w:t>Den folgenden Parameter umbenennt…</w:t>
      </w:r>
      <w:r w:rsidR="002D1402">
        <w:br/>
      </w:r>
      <w:r w:rsidR="002D1402">
        <w:rPr>
          <w:noProof/>
        </w:rPr>
        <w:lastRenderedPageBreak/>
        <w:drawing>
          <wp:inline distT="0" distB="0" distL="0" distR="0" wp14:anchorId="16D074B7" wp14:editId="72A3DB66">
            <wp:extent cx="3601941" cy="2697088"/>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3789" cy="2705960"/>
                    </a:xfrm>
                    <a:prstGeom prst="rect">
                      <a:avLst/>
                    </a:prstGeom>
                  </pic:spPr>
                </pic:pic>
              </a:graphicData>
            </a:graphic>
          </wp:inline>
        </w:drawing>
      </w:r>
      <w:r w:rsidR="002D1402">
        <w:br/>
        <w:t xml:space="preserve">…in «Pos </w:t>
      </w:r>
      <w:proofErr w:type="spellStart"/>
      <w:r w:rsidR="002D1402">
        <w:t>Uebergabe</w:t>
      </w:r>
      <w:proofErr w:type="spellEnd"/>
      <w:r w:rsidR="002D1402">
        <w:t xml:space="preserve"> N1 C1». Das gleiche dann auch für Kopf 2 «Pos </w:t>
      </w:r>
      <w:proofErr w:type="spellStart"/>
      <w:r w:rsidR="002D1402">
        <w:t>Uebergabe</w:t>
      </w:r>
      <w:proofErr w:type="spellEnd"/>
      <w:r w:rsidR="002D1402">
        <w:t xml:space="preserve"> N1 C2». Zusätzlich noch zwei neue Parameter «Pos </w:t>
      </w:r>
      <w:proofErr w:type="spellStart"/>
      <w:r w:rsidR="002D1402">
        <w:t>Uebergabe</w:t>
      </w:r>
      <w:proofErr w:type="spellEnd"/>
      <w:r w:rsidR="002D1402">
        <w:t xml:space="preserve"> N2 C1» und «Pos </w:t>
      </w:r>
      <w:proofErr w:type="spellStart"/>
      <w:r w:rsidR="002D1402">
        <w:t>Uebergabe</w:t>
      </w:r>
      <w:proofErr w:type="spellEnd"/>
      <w:r w:rsidR="002D1402">
        <w:t xml:space="preserve"> N2 C2»</w:t>
      </w:r>
      <w:r w:rsidR="00F75C77">
        <w:br/>
      </w:r>
      <w:r w:rsidR="00C46758">
        <w:rPr>
          <w:noProof/>
        </w:rPr>
        <w:drawing>
          <wp:inline distT="0" distB="0" distL="0" distR="0" wp14:anchorId="1849F2AF" wp14:editId="485CA35F">
            <wp:extent cx="2192640" cy="1995778"/>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3995" cy="2006113"/>
                    </a:xfrm>
                    <a:prstGeom prst="rect">
                      <a:avLst/>
                    </a:prstGeom>
                  </pic:spPr>
                </pic:pic>
              </a:graphicData>
            </a:graphic>
          </wp:inline>
        </w:drawing>
      </w:r>
      <w:r w:rsidR="00ED2F81">
        <w:rPr>
          <w:noProof/>
        </w:rPr>
        <w:drawing>
          <wp:inline distT="0" distB="0" distL="0" distR="0" wp14:anchorId="42335E0C" wp14:editId="5F7757EA">
            <wp:extent cx="2202511" cy="3233603"/>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09166" cy="3243373"/>
                    </a:xfrm>
                    <a:prstGeom prst="rect">
                      <a:avLst/>
                    </a:prstGeom>
                  </pic:spPr>
                </pic:pic>
              </a:graphicData>
            </a:graphic>
          </wp:inline>
        </w:drawing>
      </w:r>
      <w:r w:rsidR="003618DE">
        <w:br/>
        <w:t>Den folgenden Parameter…</w:t>
      </w:r>
      <w:r w:rsidR="003618DE">
        <w:br/>
      </w:r>
      <w:r w:rsidR="003618DE">
        <w:rPr>
          <w:noProof/>
        </w:rPr>
        <w:drawing>
          <wp:inline distT="0" distB="0" distL="0" distR="0" wp14:anchorId="3135C053" wp14:editId="20AD888C">
            <wp:extent cx="3561792" cy="267958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72451" cy="2687608"/>
                    </a:xfrm>
                    <a:prstGeom prst="rect">
                      <a:avLst/>
                    </a:prstGeom>
                  </pic:spPr>
                </pic:pic>
              </a:graphicData>
            </a:graphic>
          </wp:inline>
        </w:drawing>
      </w:r>
      <w:r w:rsidR="003618DE">
        <w:br/>
        <w:t>geändert in «N2 Im Nest2 XYZC». Das gleiche dann auch für Kopf 2!</w:t>
      </w:r>
      <w:r w:rsidR="00E36B35">
        <w:br/>
        <w:t>Diese Positionen ändern in…</w:t>
      </w:r>
      <w:r w:rsidR="00E36B35">
        <w:br/>
      </w:r>
      <w:r w:rsidR="00E36B35">
        <w:rPr>
          <w:noProof/>
        </w:rPr>
        <w:lastRenderedPageBreak/>
        <w:drawing>
          <wp:inline distT="0" distB="0" distL="0" distR="0" wp14:anchorId="03665FA3" wp14:editId="27DAF6E6">
            <wp:extent cx="3589191" cy="2687541"/>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1103" cy="2696461"/>
                    </a:xfrm>
                    <a:prstGeom prst="rect">
                      <a:avLst/>
                    </a:prstGeom>
                  </pic:spPr>
                </pic:pic>
              </a:graphicData>
            </a:graphic>
          </wp:inline>
        </w:drawing>
      </w:r>
      <w:r w:rsidR="00E36B35">
        <w:br/>
        <w:t>«Nest1 MIN», «Nest1 MAX», «Nest2 MIN» und «Nest2 MAX». Das gleiche gilt auch für Kopf 2!</w:t>
      </w:r>
    </w:p>
    <w:p w14:paraId="28881665" w14:textId="77777777" w:rsidR="00977B5C" w:rsidRDefault="00535E8A" w:rsidP="00E36B35">
      <w:pPr>
        <w:pStyle w:val="Listenabsatz"/>
        <w:numPr>
          <w:ilvl w:val="0"/>
          <w:numId w:val="1"/>
        </w:numPr>
      </w:pPr>
      <w:proofErr w:type="spellStart"/>
      <w:r>
        <w:t>WstkHalterHöhenRef</w:t>
      </w:r>
      <w:proofErr w:type="spellEnd"/>
      <w:r>
        <w:t xml:space="preserve"> gibt es ja nicht mehr und die </w:t>
      </w:r>
      <w:proofErr w:type="spellStart"/>
      <w:r>
        <w:t>WstkHalterErkennung</w:t>
      </w:r>
      <w:proofErr w:type="spellEnd"/>
      <w:r>
        <w:t xml:space="preserve"> auf Anwesenheit erfolgt Digital und nicht mehr analog, deshalb kann man diese Funktion löschen:</w:t>
      </w:r>
      <w:r>
        <w:br/>
      </w:r>
      <w:r>
        <w:rPr>
          <w:noProof/>
        </w:rPr>
        <w:drawing>
          <wp:inline distT="0" distB="0" distL="0" distR="0" wp14:anchorId="7DDA0A04" wp14:editId="520681F5">
            <wp:extent cx="3596105" cy="2695493"/>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0600" cy="2706358"/>
                    </a:xfrm>
                    <a:prstGeom prst="rect">
                      <a:avLst/>
                    </a:prstGeom>
                  </pic:spPr>
                </pic:pic>
              </a:graphicData>
            </a:graphic>
          </wp:inline>
        </w:drawing>
      </w:r>
      <w:r w:rsidR="00443FA7">
        <w:br/>
      </w:r>
      <w:r w:rsidR="00443FA7">
        <w:rPr>
          <w:noProof/>
        </w:rPr>
        <w:drawing>
          <wp:inline distT="0" distB="0" distL="0" distR="0" wp14:anchorId="702900E6" wp14:editId="7014792E">
            <wp:extent cx="2819400" cy="352425"/>
            <wp:effectExtent l="0" t="0" r="0" b="952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9400" cy="352425"/>
                    </a:xfrm>
                    <a:prstGeom prst="rect">
                      <a:avLst/>
                    </a:prstGeom>
                  </pic:spPr>
                </pic:pic>
              </a:graphicData>
            </a:graphic>
          </wp:inline>
        </w:drawing>
      </w:r>
      <w:r>
        <w:br/>
      </w:r>
      <w:r>
        <w:rPr>
          <w:noProof/>
        </w:rPr>
        <w:drawing>
          <wp:inline distT="0" distB="0" distL="0" distR="0" wp14:anchorId="2DAAC988" wp14:editId="3F1EBC48">
            <wp:extent cx="3596005" cy="268313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6331" cy="2690835"/>
                    </a:xfrm>
                    <a:prstGeom prst="rect">
                      <a:avLst/>
                    </a:prstGeom>
                  </pic:spPr>
                </pic:pic>
              </a:graphicData>
            </a:graphic>
          </wp:inline>
        </w:drawing>
      </w:r>
      <w:r w:rsidR="00443FA7">
        <w:br/>
      </w:r>
      <w:r w:rsidR="00443FA7">
        <w:rPr>
          <w:noProof/>
        </w:rPr>
        <w:drawing>
          <wp:inline distT="0" distB="0" distL="0" distR="0" wp14:anchorId="1D2FEC2E" wp14:editId="5284700F">
            <wp:extent cx="2771775" cy="352425"/>
            <wp:effectExtent l="0" t="0" r="9525" b="952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71775" cy="352425"/>
                    </a:xfrm>
                    <a:prstGeom prst="rect">
                      <a:avLst/>
                    </a:prstGeom>
                  </pic:spPr>
                </pic:pic>
              </a:graphicData>
            </a:graphic>
          </wp:inline>
        </w:drawing>
      </w:r>
      <w:r w:rsidR="00FC7BF4">
        <w:br/>
        <w:t>Diese Meldungen gibt es nicht mehr:</w:t>
      </w:r>
      <w:r w:rsidR="00FC7BF4">
        <w:br/>
      </w:r>
      <w:r w:rsidR="00FC7BF4">
        <w:rPr>
          <w:noProof/>
        </w:rPr>
        <w:lastRenderedPageBreak/>
        <w:drawing>
          <wp:inline distT="0" distB="0" distL="0" distR="0" wp14:anchorId="21F12D6C" wp14:editId="097F6327">
            <wp:extent cx="5760720" cy="8382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838200"/>
                    </a:xfrm>
                    <a:prstGeom prst="rect">
                      <a:avLst/>
                    </a:prstGeom>
                  </pic:spPr>
                </pic:pic>
              </a:graphicData>
            </a:graphic>
          </wp:inline>
        </w:drawing>
      </w:r>
      <w:r w:rsidR="00DC3BF7">
        <w:br/>
      </w:r>
      <w:r w:rsidR="0030058C">
        <w:t xml:space="preserve">Bei der </w:t>
      </w:r>
      <w:proofErr w:type="spellStart"/>
      <w:r w:rsidR="0030058C">
        <w:t>WstkHalter</w:t>
      </w:r>
      <w:proofErr w:type="spellEnd"/>
      <w:r w:rsidR="0030058C">
        <w:t xml:space="preserve"> Entlade Prozess wurde alles gelöscht was an </w:t>
      </w:r>
      <w:proofErr w:type="spellStart"/>
      <w:r w:rsidR="0030058C">
        <w:t>WstkHalter</w:t>
      </w:r>
      <w:proofErr w:type="spellEnd"/>
      <w:r w:rsidR="0030058C">
        <w:t xml:space="preserve"> Plausibilitätsprüfung anbelangt, da nun neu </w:t>
      </w:r>
      <w:proofErr w:type="gramStart"/>
      <w:r w:rsidR="0030058C">
        <w:t>mittels dem digitalen Sensor</w:t>
      </w:r>
      <w:proofErr w:type="gramEnd"/>
      <w:r w:rsidR="0030058C">
        <w:t xml:space="preserve"> die </w:t>
      </w:r>
      <w:proofErr w:type="spellStart"/>
      <w:r w:rsidR="0030058C">
        <w:t>WstkHalter</w:t>
      </w:r>
      <w:proofErr w:type="spellEnd"/>
      <w:r w:rsidR="0030058C">
        <w:t xml:space="preserve"> auf Anwesenheit geprüft wird. Wobei dies man ja schon lange nicht mehr auswählen konnte, aber in der SPS hat man alles gelöscht!</w:t>
      </w:r>
    </w:p>
    <w:p w14:paraId="119D881B" w14:textId="77777777" w:rsidR="0003058A" w:rsidRDefault="00977B5C" w:rsidP="00E36B35">
      <w:pPr>
        <w:pStyle w:val="Listenabsatz"/>
        <w:numPr>
          <w:ilvl w:val="0"/>
          <w:numId w:val="1"/>
        </w:numPr>
      </w:pPr>
      <w:r>
        <w:t xml:space="preserve">Neue Fehler bezüglich dem neuen Zylinder </w:t>
      </w:r>
      <w:proofErr w:type="spellStart"/>
      <w:r>
        <w:t>WstkHalter</w:t>
      </w:r>
      <w:proofErr w:type="spellEnd"/>
      <w:r>
        <w:t xml:space="preserve"> Entriegelung</w:t>
      </w:r>
      <w:r>
        <w:br/>
      </w:r>
      <w:r w:rsidR="008D5D12">
        <w:rPr>
          <w:noProof/>
        </w:rPr>
        <w:drawing>
          <wp:inline distT="0" distB="0" distL="0" distR="0" wp14:anchorId="218EB85A" wp14:editId="7B432AEF">
            <wp:extent cx="5734050" cy="36195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61950"/>
                    </a:xfrm>
                    <a:prstGeom prst="rect">
                      <a:avLst/>
                    </a:prstGeom>
                  </pic:spPr>
                </pic:pic>
              </a:graphicData>
            </a:graphic>
          </wp:inline>
        </w:drawing>
      </w:r>
      <w:r w:rsidR="008D5D12">
        <w:rPr>
          <w:noProof/>
        </w:rPr>
        <w:drawing>
          <wp:inline distT="0" distB="0" distL="0" distR="0" wp14:anchorId="16E5EE7D" wp14:editId="0DFAE783">
            <wp:extent cx="5638800" cy="295275"/>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38800" cy="295275"/>
                    </a:xfrm>
                    <a:prstGeom prst="rect">
                      <a:avLst/>
                    </a:prstGeom>
                  </pic:spPr>
                </pic:pic>
              </a:graphicData>
            </a:graphic>
          </wp:inline>
        </w:drawing>
      </w:r>
    </w:p>
    <w:p w14:paraId="1F2B4B81" w14:textId="77777777" w:rsidR="0003058A" w:rsidRDefault="0003058A" w:rsidP="00E36B35">
      <w:pPr>
        <w:pStyle w:val="Listenabsatz"/>
        <w:numPr>
          <w:ilvl w:val="0"/>
          <w:numId w:val="1"/>
        </w:numPr>
      </w:pPr>
      <w:bookmarkStart w:id="0" w:name="_Hlk89171911"/>
      <w:r>
        <w:t>Optimierungen eingebracht wegen keinem Mitnehmer mehr bei der C Achse</w:t>
      </w:r>
    </w:p>
    <w:p w14:paraId="3D7A7225" w14:textId="77777777" w:rsidR="0003058A" w:rsidRDefault="0003058A" w:rsidP="0003058A">
      <w:pPr>
        <w:pStyle w:val="Listenabsatz"/>
        <w:numPr>
          <w:ilvl w:val="1"/>
          <w:numId w:val="1"/>
        </w:numPr>
      </w:pPr>
      <w:r>
        <w:t>C Achse bei Bürsten und Schleifen muss nicht mehr freigestellt werden</w:t>
      </w:r>
    </w:p>
    <w:p w14:paraId="5495B551" w14:textId="70C480F4" w:rsidR="00B62BAB" w:rsidRDefault="0003058A" w:rsidP="0003058A">
      <w:pPr>
        <w:pStyle w:val="Listenabsatz"/>
        <w:numPr>
          <w:ilvl w:val="1"/>
          <w:numId w:val="1"/>
        </w:numPr>
      </w:pPr>
      <w:r>
        <w:t xml:space="preserve">Bei der </w:t>
      </w:r>
      <w:r w:rsidR="00BE63C9">
        <w:t xml:space="preserve">Funktion </w:t>
      </w:r>
      <w:proofErr w:type="spellStart"/>
      <w:r w:rsidR="00BE63C9">
        <w:t>WstkReferenzierung</w:t>
      </w:r>
      <w:proofErr w:type="spellEnd"/>
      <w:r w:rsidR="00BE63C9">
        <w:t xml:space="preserve"> mit der </w:t>
      </w:r>
      <w:r>
        <w:t xml:space="preserve">Taktilen </w:t>
      </w:r>
      <w:proofErr w:type="spellStart"/>
      <w:r>
        <w:t>Referenzierung</w:t>
      </w:r>
      <w:proofErr w:type="spellEnd"/>
      <w:r>
        <w:t xml:space="preserve"> muss nicht mehr der Mitnehmer berücksichtigt werden und braucht deshalb keine Korrektur mehr +360Grad, damit für das Sicherstellen des Mitnehmers und dem </w:t>
      </w:r>
      <w:proofErr w:type="spellStart"/>
      <w:r>
        <w:t>WstkHalter</w:t>
      </w:r>
      <w:proofErr w:type="spellEnd"/>
    </w:p>
    <w:p w14:paraId="3D940F45" w14:textId="1419747A" w:rsidR="00BE63C9" w:rsidRDefault="00BE63C9" w:rsidP="0003058A">
      <w:pPr>
        <w:pStyle w:val="Listenabsatz"/>
        <w:numPr>
          <w:ilvl w:val="1"/>
          <w:numId w:val="1"/>
        </w:numPr>
      </w:pPr>
      <w:r>
        <w:t>Bei der Funktion Cut braucht es auch nicht mehr +360Grad wegen dem Offset, nur damit dann der Mitnehmer an der richtigen Stelle steht</w:t>
      </w:r>
      <w:bookmarkEnd w:id="0"/>
    </w:p>
    <w:p w14:paraId="2F96348D" w14:textId="05DBC9A8" w:rsidR="00BE63C9" w:rsidRDefault="00A90C38" w:rsidP="00BE63C9">
      <w:pPr>
        <w:pStyle w:val="Listenabsatz"/>
        <w:numPr>
          <w:ilvl w:val="0"/>
          <w:numId w:val="1"/>
        </w:numPr>
      </w:pPr>
      <w:r>
        <w:t xml:space="preserve">Überwachung integriert für wenn der Sensor nicht angibt für </w:t>
      </w:r>
      <w:proofErr w:type="spellStart"/>
      <w:r>
        <w:t>WstkHalter</w:t>
      </w:r>
      <w:proofErr w:type="spellEnd"/>
      <w:r>
        <w:t xml:space="preserve"> Entriegelung und sich die X-, Y oder C Achse bewegen sollte, dass dann die Bewegung gestoppt wird und eine Meldung oder Fehler erscheint</w:t>
      </w:r>
    </w:p>
    <w:p w14:paraId="5BD3E7FA" w14:textId="7093621E" w:rsidR="00A90C38" w:rsidRDefault="00A90C38" w:rsidP="00BE63C9">
      <w:pPr>
        <w:pStyle w:val="Listenabsatz"/>
        <w:numPr>
          <w:ilvl w:val="0"/>
          <w:numId w:val="1"/>
        </w:numPr>
      </w:pPr>
      <w:r w:rsidRPr="00A90C38">
        <w:t>Umkehrspiel haben wir nicht, aber elektrisch könnte es Ungenauigkeiten hervo</w:t>
      </w:r>
      <w:r w:rsidR="00757AE8">
        <w:t>r</w:t>
      </w:r>
      <w:r w:rsidRPr="00A90C38">
        <w:t>bringen und deshalb</w:t>
      </w:r>
      <w:r>
        <w:t xml:space="preserve"> wird die C Achse</w:t>
      </w:r>
      <w:r w:rsidRPr="00A90C38">
        <w:t xml:space="preserve"> immer in die gleiche Richtung drehen</w:t>
      </w:r>
    </w:p>
    <w:p w14:paraId="426CBDFE" w14:textId="37D32CA8" w:rsidR="00AA2BBA" w:rsidRDefault="00AA2BBA" w:rsidP="00BE63C9">
      <w:pPr>
        <w:pStyle w:val="Listenabsatz"/>
        <w:numPr>
          <w:ilvl w:val="0"/>
          <w:numId w:val="1"/>
        </w:numPr>
      </w:pPr>
      <w:r>
        <w:t xml:space="preserve">Umsetzung des </w:t>
      </w:r>
      <w:proofErr w:type="spellStart"/>
      <w:r>
        <w:t>HalterKonzept</w:t>
      </w:r>
      <w:proofErr w:type="spellEnd"/>
      <w:r>
        <w:t xml:space="preserve"> Benutzerebene nach Dokument «</w:t>
      </w:r>
      <w:proofErr w:type="spellStart"/>
      <w:r>
        <w:t>HalterKonzept</w:t>
      </w:r>
      <w:proofErr w:type="spellEnd"/>
      <w:r>
        <w:t xml:space="preserve"> Benutzerebene Luigi_Marco_211029.pdf»</w:t>
      </w:r>
      <w:r>
        <w:br/>
      </w:r>
      <w:r>
        <w:rPr>
          <w:noProof/>
        </w:rPr>
        <w:drawing>
          <wp:inline distT="0" distB="0" distL="0" distR="0" wp14:anchorId="1B92E94C" wp14:editId="17AC986E">
            <wp:extent cx="3959750" cy="296370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69595" cy="2971071"/>
                    </a:xfrm>
                    <a:prstGeom prst="rect">
                      <a:avLst/>
                    </a:prstGeom>
                  </pic:spPr>
                </pic:pic>
              </a:graphicData>
            </a:graphic>
          </wp:inline>
        </w:drawing>
      </w:r>
      <w:r>
        <w:br/>
      </w:r>
      <w:r>
        <w:rPr>
          <w:noProof/>
        </w:rPr>
        <w:lastRenderedPageBreak/>
        <w:drawing>
          <wp:inline distT="0" distB="0" distL="0" distR="0" wp14:anchorId="43D20C4F" wp14:editId="632BAD99">
            <wp:extent cx="3943847" cy="297005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55424" cy="2978777"/>
                    </a:xfrm>
                    <a:prstGeom prst="rect">
                      <a:avLst/>
                    </a:prstGeom>
                  </pic:spPr>
                </pic:pic>
              </a:graphicData>
            </a:graphic>
          </wp:inline>
        </w:drawing>
      </w:r>
      <w:r>
        <w:br/>
      </w:r>
      <w:r>
        <w:rPr>
          <w:noProof/>
        </w:rPr>
        <w:drawing>
          <wp:inline distT="0" distB="0" distL="0" distR="0" wp14:anchorId="557CFE4C" wp14:editId="11454143">
            <wp:extent cx="3959750" cy="29589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8537" cy="2965466"/>
                    </a:xfrm>
                    <a:prstGeom prst="rect">
                      <a:avLst/>
                    </a:prstGeom>
                  </pic:spPr>
                </pic:pic>
              </a:graphicData>
            </a:graphic>
          </wp:inline>
        </w:drawing>
      </w:r>
      <w:r w:rsidR="00FC334B">
        <w:br/>
        <w:t xml:space="preserve">Neue Definition von Parameterlisten wo man den </w:t>
      </w:r>
      <w:proofErr w:type="spellStart"/>
      <w:r w:rsidR="00FC334B">
        <w:t>SystemLevel</w:t>
      </w:r>
      <w:proofErr w:type="spellEnd"/>
      <w:r w:rsidR="00FC334B">
        <w:t xml:space="preserve"> braucht, </w:t>
      </w:r>
      <w:proofErr w:type="spellStart"/>
      <w:r w:rsidR="00FC334B">
        <w:t>dasss</w:t>
      </w:r>
      <w:proofErr w:type="spellEnd"/>
      <w:r w:rsidR="00FC334B">
        <w:t xml:space="preserve"> diese trotzdem angezeigt werden:</w:t>
      </w:r>
      <w:r w:rsidR="00FC334B">
        <w:br/>
      </w:r>
      <w:r w:rsidR="00FC334B">
        <w:rPr>
          <w:noProof/>
        </w:rPr>
        <w:drawing>
          <wp:inline distT="0" distB="0" distL="0" distR="0" wp14:anchorId="7B9A6A22" wp14:editId="31C643DF">
            <wp:extent cx="3905726" cy="2934031"/>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20801" cy="2945355"/>
                    </a:xfrm>
                    <a:prstGeom prst="rect">
                      <a:avLst/>
                    </a:prstGeom>
                  </pic:spPr>
                </pic:pic>
              </a:graphicData>
            </a:graphic>
          </wp:inline>
        </w:drawing>
      </w:r>
      <w:r w:rsidR="00FC334B">
        <w:br/>
        <w:t xml:space="preserve">Wunsch von Luigi auch umgesetzt, was man neu alles den </w:t>
      </w:r>
      <w:proofErr w:type="spellStart"/>
      <w:r w:rsidR="00FC334B">
        <w:t>SystemLevel</w:t>
      </w:r>
      <w:proofErr w:type="spellEnd"/>
      <w:r w:rsidR="00FC334B">
        <w:t xml:space="preserve"> braucht</w:t>
      </w:r>
    </w:p>
    <w:p w14:paraId="3B6501F9" w14:textId="1754A7B0" w:rsidR="00FC334B" w:rsidRDefault="00C70F52" w:rsidP="00BE63C9">
      <w:pPr>
        <w:pStyle w:val="Listenabsatz"/>
        <w:numPr>
          <w:ilvl w:val="0"/>
          <w:numId w:val="1"/>
        </w:numPr>
      </w:pPr>
      <w:r>
        <w:t>Neuen Parameter. Den folgenden gibt es schon</w:t>
      </w:r>
      <w:r w:rsidR="00140C82">
        <w:t xml:space="preserve"> (natürlich erst ab dieser Version, wurde aber schon oben erstellt)</w:t>
      </w:r>
      <w:r>
        <w:t>:</w:t>
      </w:r>
      <w:r>
        <w:br/>
      </w:r>
      <w:r>
        <w:rPr>
          <w:noProof/>
        </w:rPr>
        <w:lastRenderedPageBreak/>
        <w:drawing>
          <wp:inline distT="0" distB="0" distL="0" distR="0" wp14:anchorId="3D81AF64" wp14:editId="514E50C9">
            <wp:extent cx="4778734" cy="83385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03110" cy="838109"/>
                    </a:xfrm>
                    <a:prstGeom prst="rect">
                      <a:avLst/>
                    </a:prstGeom>
                  </pic:spPr>
                </pic:pic>
              </a:graphicData>
            </a:graphic>
          </wp:inline>
        </w:drawing>
      </w:r>
      <w:r>
        <w:br/>
        <w:t xml:space="preserve">Dieser wird umbenennt in «Delta Z2 Langsam Nest holen» und der neue heisst «Delta Z2 Langsam Nest bringen». Das gleiche dann auch für Kopf 1. Grund </w:t>
      </w:r>
      <w:proofErr w:type="gramStart"/>
      <w:r>
        <w:t>ist</w:t>
      </w:r>
      <w:proofErr w:type="gramEnd"/>
      <w:r>
        <w:t xml:space="preserve"> dass es </w:t>
      </w:r>
      <w:proofErr w:type="spellStart"/>
      <w:r>
        <w:t>evtl</w:t>
      </w:r>
      <w:proofErr w:type="spellEnd"/>
      <w:r>
        <w:t xml:space="preserve"> unterschiedliche Höhen braucht wo es langsam fahren muss zwischen </w:t>
      </w:r>
      <w:proofErr w:type="spellStart"/>
      <w:r>
        <w:t>WstkHalter</w:t>
      </w:r>
      <w:proofErr w:type="spellEnd"/>
      <w:r>
        <w:t xml:space="preserve"> holen und bringen. Beim </w:t>
      </w:r>
      <w:proofErr w:type="spellStart"/>
      <w:r>
        <w:t>bringen</w:t>
      </w:r>
      <w:proofErr w:type="spellEnd"/>
      <w:r>
        <w:t xml:space="preserve"> ist ja der </w:t>
      </w:r>
      <w:proofErr w:type="spellStart"/>
      <w:r>
        <w:t>WstkHalter</w:t>
      </w:r>
      <w:proofErr w:type="spellEnd"/>
      <w:r>
        <w:t xml:space="preserve"> im Kopf eingespannt und zur Sicherheit könnte man dann den Offset grösser </w:t>
      </w:r>
      <w:proofErr w:type="gramStart"/>
      <w:r>
        <w:t>einstellen</w:t>
      </w:r>
      <w:proofErr w:type="gramEnd"/>
      <w:r>
        <w:t xml:space="preserve"> weil es dann ins Loch einfahren muss</w:t>
      </w:r>
      <w:r w:rsidR="004452AD">
        <w:br/>
        <w:t>Neu sieht es so aus:</w:t>
      </w:r>
      <w:r w:rsidR="004452AD">
        <w:br/>
      </w:r>
      <w:r w:rsidR="004452AD">
        <w:rPr>
          <w:noProof/>
        </w:rPr>
        <w:drawing>
          <wp:inline distT="0" distB="0" distL="0" distR="0" wp14:anchorId="2D6E413D" wp14:editId="2FD6B3B8">
            <wp:extent cx="4115574" cy="3077154"/>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30025" cy="3087959"/>
                    </a:xfrm>
                    <a:prstGeom prst="rect">
                      <a:avLst/>
                    </a:prstGeom>
                  </pic:spPr>
                </pic:pic>
              </a:graphicData>
            </a:graphic>
          </wp:inline>
        </w:drawing>
      </w:r>
    </w:p>
    <w:p w14:paraId="0745747C" w14:textId="5B140A6F" w:rsidR="00C70F52" w:rsidRDefault="00684D23" w:rsidP="00BE63C9">
      <w:pPr>
        <w:pStyle w:val="Listenabsatz"/>
        <w:numPr>
          <w:ilvl w:val="0"/>
          <w:numId w:val="1"/>
        </w:numPr>
      </w:pPr>
      <w:r>
        <w:t xml:space="preserve">Neue </w:t>
      </w:r>
      <w:proofErr w:type="spellStart"/>
      <w:r>
        <w:t>Bürstfunktion</w:t>
      </w:r>
      <w:proofErr w:type="spellEnd"/>
      <w:r>
        <w:t xml:space="preserve"> für B1</w:t>
      </w:r>
    </w:p>
    <w:p w14:paraId="2FEA5777" w14:textId="70ED6191" w:rsidR="000C64C7" w:rsidRDefault="00684D23" w:rsidP="000C64C7">
      <w:pPr>
        <w:pStyle w:val="Listenabsatz"/>
        <w:numPr>
          <w:ilvl w:val="1"/>
          <w:numId w:val="1"/>
        </w:numPr>
      </w:pPr>
      <w:r>
        <w:t>Neuer Parameter für das bestimmen der Zwischenhübe während einem Hub</w:t>
      </w:r>
      <w:r>
        <w:br/>
        <w:t>«</w:t>
      </w:r>
      <w:bookmarkStart w:id="1" w:name="_Hlk89185295"/>
      <w:r>
        <w:t>B1_1 n Zwischenhübe Y1</w:t>
      </w:r>
      <w:bookmarkEnd w:id="1"/>
      <w:r>
        <w:t>», «B1_2 n Zwischenhübe Y1», «B1_1 n Zwischenhübe Y2», «B1_2 n Zwischenhübe Y2»</w:t>
      </w:r>
    </w:p>
    <w:p w14:paraId="5DC4DB7B" w14:textId="6CCDF7AC" w:rsidR="000C64C7" w:rsidRDefault="000C64C7" w:rsidP="000C64C7">
      <w:pPr>
        <w:pStyle w:val="Listenabsatz"/>
        <w:numPr>
          <w:ilvl w:val="2"/>
          <w:numId w:val="1"/>
        </w:numPr>
      </w:pPr>
      <w:r>
        <w:t>Dies ist der folgende Parameter</w:t>
      </w:r>
      <w:r>
        <w:br/>
      </w:r>
      <w:r>
        <w:rPr>
          <w:noProof/>
        </w:rPr>
        <w:drawing>
          <wp:inline distT="0" distB="0" distL="0" distR="0" wp14:anchorId="00A40E21" wp14:editId="0331FAAC">
            <wp:extent cx="4949687" cy="167172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8851" cy="1678193"/>
                    </a:xfrm>
                    <a:prstGeom prst="rect">
                      <a:avLst/>
                    </a:prstGeom>
                  </pic:spPr>
                </pic:pic>
              </a:graphicData>
            </a:graphic>
          </wp:inline>
        </w:drawing>
      </w:r>
    </w:p>
    <w:p w14:paraId="34A37C98" w14:textId="7C078CC2" w:rsidR="007E2D69" w:rsidRDefault="007E2D69" w:rsidP="000C64C7">
      <w:pPr>
        <w:pStyle w:val="Listenabsatz"/>
        <w:numPr>
          <w:ilvl w:val="2"/>
          <w:numId w:val="1"/>
        </w:numPr>
      </w:pPr>
      <w:r>
        <w:t>Dazu neue OPC Parameter</w:t>
      </w:r>
    </w:p>
    <w:p w14:paraId="2AA8F945" w14:textId="2B27D78E" w:rsidR="007E2D69" w:rsidRDefault="007E2D69" w:rsidP="007E2D69">
      <w:pPr>
        <w:pStyle w:val="Listenabsatz"/>
        <w:numPr>
          <w:ilvl w:val="3"/>
          <w:numId w:val="1"/>
        </w:numPr>
      </w:pPr>
      <w:r>
        <w:t>0308</w:t>
      </w:r>
    </w:p>
    <w:p w14:paraId="32851E9B" w14:textId="287BA9D4" w:rsidR="007E2D69" w:rsidRDefault="007E2D69" w:rsidP="007E2D69">
      <w:pPr>
        <w:pStyle w:val="Listenabsatz"/>
        <w:numPr>
          <w:ilvl w:val="3"/>
          <w:numId w:val="1"/>
        </w:numPr>
      </w:pPr>
      <w:r>
        <w:t>0309</w:t>
      </w:r>
    </w:p>
    <w:p w14:paraId="48AFD700" w14:textId="28A3B023" w:rsidR="007E2D69" w:rsidRDefault="007E2D69" w:rsidP="007E2D69">
      <w:pPr>
        <w:pStyle w:val="Listenabsatz"/>
        <w:numPr>
          <w:ilvl w:val="3"/>
          <w:numId w:val="1"/>
        </w:numPr>
      </w:pPr>
      <w:r>
        <w:t>0736</w:t>
      </w:r>
    </w:p>
    <w:p w14:paraId="6D74FAF5" w14:textId="6AF08983" w:rsidR="007E2D69" w:rsidRDefault="007E2D69" w:rsidP="007E2D69">
      <w:pPr>
        <w:pStyle w:val="Listenabsatz"/>
        <w:numPr>
          <w:ilvl w:val="3"/>
          <w:numId w:val="1"/>
        </w:numPr>
      </w:pPr>
      <w:r>
        <w:t>0737</w:t>
      </w:r>
    </w:p>
    <w:p w14:paraId="28D85A0E" w14:textId="64655712" w:rsidR="005616EC" w:rsidRDefault="005616EC" w:rsidP="005616EC">
      <w:pPr>
        <w:pStyle w:val="Listenabsatz"/>
        <w:numPr>
          <w:ilvl w:val="1"/>
          <w:numId w:val="1"/>
        </w:numPr>
      </w:pPr>
      <w:r>
        <w:t>Winkeleingabe neu -999Grad bis +999Grad, vorher war 0 bis +999Grad</w:t>
      </w:r>
    </w:p>
    <w:p w14:paraId="6765B990" w14:textId="4DDBD053" w:rsidR="0088127C" w:rsidRDefault="0088127C" w:rsidP="00140C82">
      <w:pPr>
        <w:pStyle w:val="Listenabsatz"/>
        <w:numPr>
          <w:ilvl w:val="0"/>
          <w:numId w:val="1"/>
        </w:numPr>
      </w:pPr>
      <w:r>
        <w:t xml:space="preserve">Neue </w:t>
      </w:r>
      <w:proofErr w:type="spellStart"/>
      <w:r>
        <w:t>Bürstfunktion</w:t>
      </w:r>
      <w:proofErr w:type="spellEnd"/>
      <w:r>
        <w:t xml:space="preserve"> für B2 und B3</w:t>
      </w:r>
    </w:p>
    <w:p w14:paraId="04D3EB14" w14:textId="05466F80" w:rsidR="0088127C" w:rsidRDefault="0088127C" w:rsidP="0088127C">
      <w:pPr>
        <w:pStyle w:val="Listenabsatz"/>
        <w:numPr>
          <w:ilvl w:val="1"/>
          <w:numId w:val="1"/>
        </w:numPr>
      </w:pPr>
      <w:r>
        <w:t>Keine neuen Parameter</w:t>
      </w:r>
    </w:p>
    <w:p w14:paraId="7A303361" w14:textId="6546BB6A" w:rsidR="005616EC" w:rsidRDefault="005616EC" w:rsidP="0088127C">
      <w:pPr>
        <w:pStyle w:val="Listenabsatz"/>
        <w:numPr>
          <w:ilvl w:val="1"/>
          <w:numId w:val="1"/>
        </w:numPr>
      </w:pPr>
      <w:r>
        <w:t>Winkeleingabe neu -999Grad bis +999Grad, vorher war 0 bis +999Grad</w:t>
      </w:r>
    </w:p>
    <w:p w14:paraId="32946FA2" w14:textId="6D6218FE" w:rsidR="00140C82" w:rsidRDefault="00140C82" w:rsidP="00140C82">
      <w:pPr>
        <w:pStyle w:val="Listenabsatz"/>
        <w:numPr>
          <w:ilvl w:val="0"/>
          <w:numId w:val="1"/>
        </w:numPr>
      </w:pPr>
      <w:r>
        <w:t>Neue Schleiffunktionen für S1, S2 und S6</w:t>
      </w:r>
    </w:p>
    <w:p w14:paraId="4751642B" w14:textId="046A690E" w:rsidR="00D92902" w:rsidRDefault="00140C82" w:rsidP="003F727B">
      <w:pPr>
        <w:pStyle w:val="Listenabsatz"/>
        <w:numPr>
          <w:ilvl w:val="1"/>
          <w:numId w:val="1"/>
        </w:numPr>
      </w:pPr>
      <w:r>
        <w:t>Neuer Parameter für das bestimmen des Winkels während einer Zustellung</w:t>
      </w:r>
      <w:r>
        <w:br/>
        <w:t>«</w:t>
      </w:r>
      <w:bookmarkStart w:id="2" w:name="_Hlk89185344"/>
      <w:r>
        <w:t>S1_1 Winkel Rotation C1</w:t>
      </w:r>
      <w:bookmarkEnd w:id="2"/>
      <w:r>
        <w:t xml:space="preserve">», «S1_2 Winkel Rotation C1», «S2_1 Winkel Rotation C1», </w:t>
      </w:r>
      <w:r>
        <w:lastRenderedPageBreak/>
        <w:t>«S2_2 Winkel Rotation C1», «S6_1 Winkel Rotation C1» und «S6_2 Winkel Rotation C1»</w:t>
      </w:r>
      <w:r w:rsidR="00D92902">
        <w:br/>
      </w:r>
    </w:p>
    <w:p w14:paraId="4BA4A397" w14:textId="014CF29D" w:rsidR="00140C82" w:rsidRDefault="00140C82" w:rsidP="00140C82">
      <w:pPr>
        <w:pStyle w:val="Listenabsatz"/>
        <w:numPr>
          <w:ilvl w:val="1"/>
          <w:numId w:val="1"/>
        </w:numPr>
      </w:pPr>
      <w:r>
        <w:t>Neuer Parameter für das bestimmen der Anzahl Zustellungen</w:t>
      </w:r>
      <w:r>
        <w:br/>
        <w:t>«</w:t>
      </w:r>
      <w:bookmarkStart w:id="3" w:name="_Hlk89185381"/>
      <w:r>
        <w:t>S1_1 n Hübe Z1/X1</w:t>
      </w:r>
      <w:bookmarkEnd w:id="3"/>
      <w:r>
        <w:t>», «S1_2 n Hübe Z1/X1», «S2_1 n Hübe Z1/X1», «S2_2 n Hübe Z1/X1», «S6_1 n Hübe Z1/X1» und «S6_2 n Hübe Z1/X1»</w:t>
      </w:r>
    </w:p>
    <w:p w14:paraId="0004312E" w14:textId="0A7A1C82" w:rsidR="003F727B" w:rsidRDefault="003F727B" w:rsidP="00140C82">
      <w:pPr>
        <w:pStyle w:val="Listenabsatz"/>
        <w:numPr>
          <w:ilvl w:val="1"/>
          <w:numId w:val="1"/>
        </w:numPr>
      </w:pPr>
      <w:r>
        <w:t>Die beiden oberen neuen Parameter definiert durch folgende:</w:t>
      </w:r>
      <w:r>
        <w:br/>
      </w:r>
      <w:r>
        <w:rPr>
          <w:noProof/>
        </w:rPr>
        <w:drawing>
          <wp:inline distT="0" distB="0" distL="0" distR="0" wp14:anchorId="2BA031A7" wp14:editId="1C29CBBF">
            <wp:extent cx="5046428" cy="3784821"/>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4600" cy="3790950"/>
                    </a:xfrm>
                    <a:prstGeom prst="rect">
                      <a:avLst/>
                    </a:prstGeom>
                  </pic:spPr>
                </pic:pic>
              </a:graphicData>
            </a:graphic>
          </wp:inline>
        </w:drawing>
      </w:r>
    </w:p>
    <w:p w14:paraId="09A44A99" w14:textId="58D791F9" w:rsidR="003F727B" w:rsidRDefault="00400D80" w:rsidP="00140C82">
      <w:pPr>
        <w:pStyle w:val="Listenabsatz"/>
        <w:numPr>
          <w:ilvl w:val="1"/>
          <w:numId w:val="1"/>
        </w:numPr>
      </w:pPr>
      <w:r>
        <w:t>Dazu neue OPC Parameter</w:t>
      </w:r>
    </w:p>
    <w:p w14:paraId="44A17D48" w14:textId="3114851D" w:rsidR="00274D9A" w:rsidRDefault="00274D9A" w:rsidP="00400D80">
      <w:pPr>
        <w:pStyle w:val="Listenabsatz"/>
        <w:numPr>
          <w:ilvl w:val="2"/>
          <w:numId w:val="1"/>
        </w:numPr>
      </w:pPr>
      <w:r>
        <w:t>376</w:t>
      </w:r>
    </w:p>
    <w:p w14:paraId="7B438685" w14:textId="1EB185B9" w:rsidR="00274D9A" w:rsidRDefault="00274D9A" w:rsidP="00400D80">
      <w:pPr>
        <w:pStyle w:val="Listenabsatz"/>
        <w:numPr>
          <w:ilvl w:val="2"/>
          <w:numId w:val="1"/>
        </w:numPr>
      </w:pPr>
      <w:r>
        <w:t>377</w:t>
      </w:r>
    </w:p>
    <w:p w14:paraId="1B63CEB2" w14:textId="74128C54" w:rsidR="00274D9A" w:rsidRDefault="00274D9A" w:rsidP="00400D80">
      <w:pPr>
        <w:pStyle w:val="Listenabsatz"/>
        <w:numPr>
          <w:ilvl w:val="2"/>
          <w:numId w:val="1"/>
        </w:numPr>
      </w:pPr>
      <w:r>
        <w:t>416</w:t>
      </w:r>
    </w:p>
    <w:p w14:paraId="069E67C8" w14:textId="76697B3E" w:rsidR="00274D9A" w:rsidRDefault="00274D9A" w:rsidP="00400D80">
      <w:pPr>
        <w:pStyle w:val="Listenabsatz"/>
        <w:numPr>
          <w:ilvl w:val="2"/>
          <w:numId w:val="1"/>
        </w:numPr>
      </w:pPr>
      <w:r>
        <w:t>417</w:t>
      </w:r>
    </w:p>
    <w:p w14:paraId="47A9F887" w14:textId="2311DFDA" w:rsidR="00274D9A" w:rsidRDefault="00274D9A" w:rsidP="00400D80">
      <w:pPr>
        <w:pStyle w:val="Listenabsatz"/>
        <w:numPr>
          <w:ilvl w:val="2"/>
          <w:numId w:val="1"/>
        </w:numPr>
      </w:pPr>
      <w:r>
        <w:t>456</w:t>
      </w:r>
    </w:p>
    <w:p w14:paraId="7FC56710" w14:textId="400EA678" w:rsidR="00274D9A" w:rsidRDefault="00274D9A" w:rsidP="00400D80">
      <w:pPr>
        <w:pStyle w:val="Listenabsatz"/>
        <w:numPr>
          <w:ilvl w:val="2"/>
          <w:numId w:val="1"/>
        </w:numPr>
      </w:pPr>
      <w:r>
        <w:t>457</w:t>
      </w:r>
    </w:p>
    <w:p w14:paraId="0D1522E9" w14:textId="2ED7C17B" w:rsidR="00274D9A" w:rsidRDefault="00274D9A" w:rsidP="00400D80">
      <w:pPr>
        <w:pStyle w:val="Listenabsatz"/>
        <w:numPr>
          <w:ilvl w:val="2"/>
          <w:numId w:val="1"/>
        </w:numPr>
      </w:pPr>
      <w:r>
        <w:t>496</w:t>
      </w:r>
    </w:p>
    <w:p w14:paraId="2626465B" w14:textId="2DAD92DE" w:rsidR="00274D9A" w:rsidRDefault="00274D9A" w:rsidP="00400D80">
      <w:pPr>
        <w:pStyle w:val="Listenabsatz"/>
        <w:numPr>
          <w:ilvl w:val="2"/>
          <w:numId w:val="1"/>
        </w:numPr>
      </w:pPr>
      <w:r>
        <w:t>497</w:t>
      </w:r>
    </w:p>
    <w:p w14:paraId="6107DC64" w14:textId="5338C9C5" w:rsidR="00400D80" w:rsidRDefault="00400D80" w:rsidP="00400D80">
      <w:pPr>
        <w:pStyle w:val="Listenabsatz"/>
        <w:numPr>
          <w:ilvl w:val="2"/>
          <w:numId w:val="1"/>
        </w:numPr>
      </w:pPr>
      <w:r>
        <w:t>926</w:t>
      </w:r>
    </w:p>
    <w:p w14:paraId="508BDC00" w14:textId="69068597" w:rsidR="00400D80" w:rsidRDefault="00400D80" w:rsidP="00400D80">
      <w:pPr>
        <w:pStyle w:val="Listenabsatz"/>
        <w:numPr>
          <w:ilvl w:val="2"/>
          <w:numId w:val="1"/>
        </w:numPr>
      </w:pPr>
      <w:r>
        <w:t>927</w:t>
      </w:r>
    </w:p>
    <w:p w14:paraId="3A3FF01C" w14:textId="6DF7167F" w:rsidR="00400D80" w:rsidRDefault="00400D80" w:rsidP="00400D80">
      <w:pPr>
        <w:pStyle w:val="Listenabsatz"/>
        <w:numPr>
          <w:ilvl w:val="2"/>
          <w:numId w:val="1"/>
        </w:numPr>
      </w:pPr>
      <w:r>
        <w:t>976</w:t>
      </w:r>
    </w:p>
    <w:p w14:paraId="6DBDF4E0" w14:textId="56F70D2E" w:rsidR="00400D80" w:rsidRDefault="00400D80" w:rsidP="00274D9A">
      <w:pPr>
        <w:pStyle w:val="Listenabsatz"/>
        <w:numPr>
          <w:ilvl w:val="2"/>
          <w:numId w:val="1"/>
        </w:numPr>
      </w:pPr>
      <w:r>
        <w:t>977</w:t>
      </w:r>
    </w:p>
    <w:p w14:paraId="1CB5BA55" w14:textId="02FEB702" w:rsidR="00D15382" w:rsidRDefault="00880EEE" w:rsidP="00D15382">
      <w:pPr>
        <w:pStyle w:val="Listenabsatz"/>
        <w:numPr>
          <w:ilvl w:val="0"/>
          <w:numId w:val="1"/>
        </w:numPr>
      </w:pPr>
      <w:r>
        <w:lastRenderedPageBreak/>
        <w:t>Der folgende Parameter wird umbenennt…</w:t>
      </w:r>
      <w:r>
        <w:br/>
      </w:r>
      <w:r>
        <w:rPr>
          <w:noProof/>
        </w:rPr>
        <w:drawing>
          <wp:inline distT="0" distB="0" distL="0" distR="0" wp14:anchorId="00EB43F0" wp14:editId="52061F12">
            <wp:extent cx="3816626" cy="2862469"/>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32650" cy="2874487"/>
                    </a:xfrm>
                    <a:prstGeom prst="rect">
                      <a:avLst/>
                    </a:prstGeom>
                  </pic:spPr>
                </pic:pic>
              </a:graphicData>
            </a:graphic>
          </wp:inline>
        </w:drawing>
      </w:r>
      <w:r>
        <w:br/>
        <w:t xml:space="preserve">in «M </w:t>
      </w:r>
      <w:proofErr w:type="spellStart"/>
      <w:r>
        <w:t>Override</w:t>
      </w:r>
      <w:proofErr w:type="spellEnd"/>
      <w:r>
        <w:t xml:space="preserve"> Z1 </w:t>
      </w:r>
      <w:proofErr w:type="spellStart"/>
      <w:r>
        <w:t>WstkHalter</w:t>
      </w:r>
      <w:proofErr w:type="spellEnd"/>
      <w:r>
        <w:t xml:space="preserve">». </w:t>
      </w:r>
      <w:proofErr w:type="spellStart"/>
      <w:r>
        <w:t>WstkHalter</w:t>
      </w:r>
      <w:proofErr w:type="spellEnd"/>
      <w:r>
        <w:t xml:space="preserve"> </w:t>
      </w:r>
      <w:proofErr w:type="spellStart"/>
      <w:r>
        <w:t>Referenzierung</w:t>
      </w:r>
      <w:proofErr w:type="spellEnd"/>
      <w:r>
        <w:t xml:space="preserve"> gibt es ja nicht mehr, aber da man nun neu bei der </w:t>
      </w:r>
      <w:proofErr w:type="spellStart"/>
      <w:r>
        <w:t>WstkHalterÜbergabeStation</w:t>
      </w:r>
      <w:proofErr w:type="spellEnd"/>
      <w:r>
        <w:t xml:space="preserve"> die </w:t>
      </w:r>
      <w:proofErr w:type="spellStart"/>
      <w:r>
        <w:t>WstkHalter</w:t>
      </w:r>
      <w:proofErr w:type="spellEnd"/>
      <w:r>
        <w:t xml:space="preserve"> in vertikaler Richtung aufnimmt oder ablegt, wird es dort eingesetzt</w:t>
      </w:r>
      <w:r w:rsidR="00311321">
        <w:t>.</w:t>
      </w:r>
      <w:r w:rsidR="00311321">
        <w:br/>
        <w:t>Neu sieht es so aus:</w:t>
      </w:r>
      <w:r w:rsidR="00311321">
        <w:br/>
      </w:r>
      <w:r w:rsidR="00311321">
        <w:rPr>
          <w:noProof/>
        </w:rPr>
        <w:drawing>
          <wp:inline distT="0" distB="0" distL="0" distR="0" wp14:anchorId="263B287E" wp14:editId="77D7A1A9">
            <wp:extent cx="3808675" cy="2856506"/>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15185" cy="2861388"/>
                    </a:xfrm>
                    <a:prstGeom prst="rect">
                      <a:avLst/>
                    </a:prstGeom>
                  </pic:spPr>
                </pic:pic>
              </a:graphicData>
            </a:graphic>
          </wp:inline>
        </w:drawing>
      </w:r>
      <w:r w:rsidR="00311321">
        <w:br/>
        <w:t>Das gleiche gilt auch für Kopf 2</w:t>
      </w:r>
    </w:p>
    <w:p w14:paraId="00BF7955" w14:textId="3A7E4FE1" w:rsidR="00311321" w:rsidRDefault="002647C1" w:rsidP="00D15382">
      <w:pPr>
        <w:pStyle w:val="Listenabsatz"/>
        <w:numPr>
          <w:ilvl w:val="0"/>
          <w:numId w:val="1"/>
        </w:numPr>
      </w:pPr>
      <w:r>
        <w:t xml:space="preserve">Im </w:t>
      </w:r>
      <w:proofErr w:type="spellStart"/>
      <w:proofErr w:type="gramStart"/>
      <w:r>
        <w:t>HandBetrieb</w:t>
      </w:r>
      <w:proofErr w:type="spellEnd"/>
      <w:proofErr w:type="gramEnd"/>
      <w:r>
        <w:t xml:space="preserve"> wenn ein Prozess aktiv ist, dann können neu Funktionen wie z.B. Profil laden, speichern und löschen oder Konfiguration speichern, Fehler löschen (dies auch nicht im Automat) nicht mehr ausgeführt werden!</w:t>
      </w:r>
    </w:p>
    <w:p w14:paraId="1ACB3FB6" w14:textId="5C70F4A0" w:rsidR="00515CF0" w:rsidRDefault="00515CF0" w:rsidP="00D15382">
      <w:pPr>
        <w:pStyle w:val="Listenabsatz"/>
        <w:numPr>
          <w:ilvl w:val="0"/>
          <w:numId w:val="1"/>
        </w:numPr>
      </w:pPr>
      <w:proofErr w:type="gramStart"/>
      <w:r>
        <w:t>Problem</w:t>
      </w:r>
      <w:proofErr w:type="gramEnd"/>
      <w:r>
        <w:t xml:space="preserve"> dass nun die </w:t>
      </w:r>
      <w:proofErr w:type="spellStart"/>
      <w:r>
        <w:t>WstkHalterÜbergabe</w:t>
      </w:r>
      <w:proofErr w:type="spellEnd"/>
      <w:r>
        <w:t xml:space="preserve"> Station nicht mehr am gleichen Ort steht wie vorher! Wenn Kopf 1 bei der </w:t>
      </w:r>
      <w:proofErr w:type="spellStart"/>
      <w:r>
        <w:t>WstkHalterÜbergabe</w:t>
      </w:r>
      <w:proofErr w:type="spellEnd"/>
      <w:r>
        <w:t xml:space="preserve"> Station steht, dann kann Kopf 2 nicht mehr auf NIO Box 2 mehr gehen, weil es in Kollision steht. Das gleiche gilt </w:t>
      </w:r>
      <w:proofErr w:type="gramStart"/>
      <w:r>
        <w:t>natürlich</w:t>
      </w:r>
      <w:proofErr w:type="gramEnd"/>
      <w:r>
        <w:t xml:space="preserve"> wenn Kopf 2 bei der NIO Box 2 steht, dann kann Kopf 1 nicht mehr zur </w:t>
      </w:r>
      <w:proofErr w:type="spellStart"/>
      <w:r>
        <w:t>WstkHalterÜbergabe</w:t>
      </w:r>
      <w:proofErr w:type="spellEnd"/>
      <w:r>
        <w:t xml:space="preserve"> Station gehen</w:t>
      </w:r>
      <w:r w:rsidR="0081323D">
        <w:t xml:space="preserve">. </w:t>
      </w:r>
      <w:r>
        <w:t>Es braucht neue Abhandlungen!</w:t>
      </w:r>
    </w:p>
    <w:p w14:paraId="6D7E13D2" w14:textId="51E4AD67" w:rsidR="00515CF0" w:rsidRDefault="00972CAE" w:rsidP="00515CF0">
      <w:pPr>
        <w:pStyle w:val="Listenabsatz"/>
        <w:numPr>
          <w:ilvl w:val="1"/>
          <w:numId w:val="1"/>
        </w:numPr>
      </w:pPr>
      <w:r>
        <w:t xml:space="preserve">Es braucht keine zusätzliche Position um zu </w:t>
      </w:r>
      <w:proofErr w:type="gramStart"/>
      <w:r>
        <w:t>bestimmen</w:t>
      </w:r>
      <w:proofErr w:type="gramEnd"/>
      <w:r>
        <w:t xml:space="preserve"> dass es ausserhalb dieser Position steht.</w:t>
      </w:r>
    </w:p>
    <w:p w14:paraId="4CDD1FC9" w14:textId="182A1168" w:rsidR="00972CAE" w:rsidRDefault="00972CAE" w:rsidP="00515CF0">
      <w:pPr>
        <w:pStyle w:val="Listenabsatz"/>
        <w:numPr>
          <w:ilvl w:val="1"/>
          <w:numId w:val="1"/>
        </w:numPr>
      </w:pPr>
      <w:r>
        <w:t>Das Signal bei Kopf 2 für Ausserhalb Nest deckt schon der Zugang für damit der Kopf 2 nicht auf die NIO Box 2 gehen kann</w:t>
      </w:r>
    </w:p>
    <w:p w14:paraId="340CFE90" w14:textId="4AF71EBF" w:rsidR="00515246" w:rsidRDefault="00972CAE" w:rsidP="00917591">
      <w:pPr>
        <w:pStyle w:val="Listenabsatz"/>
        <w:numPr>
          <w:ilvl w:val="1"/>
          <w:numId w:val="1"/>
        </w:numPr>
      </w:pPr>
      <w:r>
        <w:t xml:space="preserve">Softwaretechnisch wird dies bei Kopf 2 mit der Freigabe berücksichtigt. D.h. Für Kopf 2 braucht es die Nest Freigabe um zur NIO Box 2 zu gehen. </w:t>
      </w:r>
      <w:r>
        <w:br/>
        <w:t>Für Kopf 1 muss es dann so geregelt werden, dass wenn Kopf 2 bei NIO Box 2 ist, dass dann die Nest Freigabe für Kopf 1 entnommen wird</w:t>
      </w:r>
    </w:p>
    <w:sectPr w:rsidR="00515246" w:rsidSect="00360089">
      <w:pgSz w:w="11906" w:h="16838"/>
      <w:pgMar w:top="567" w:right="141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6406B"/>
    <w:multiLevelType w:val="hybridMultilevel"/>
    <w:tmpl w:val="26421B2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39D312C0"/>
    <w:multiLevelType w:val="hybridMultilevel"/>
    <w:tmpl w:val="E1D2E65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29725F0"/>
    <w:multiLevelType w:val="hybridMultilevel"/>
    <w:tmpl w:val="D27EB5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AD01743"/>
    <w:multiLevelType w:val="hybridMultilevel"/>
    <w:tmpl w:val="2C7621D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60089"/>
    <w:rsid w:val="00010684"/>
    <w:rsid w:val="0003058A"/>
    <w:rsid w:val="00050263"/>
    <w:rsid w:val="000537D8"/>
    <w:rsid w:val="000638AD"/>
    <w:rsid w:val="000C64C7"/>
    <w:rsid w:val="001244C5"/>
    <w:rsid w:val="00140B2B"/>
    <w:rsid w:val="00140C82"/>
    <w:rsid w:val="00143E40"/>
    <w:rsid w:val="0015137C"/>
    <w:rsid w:val="00164504"/>
    <w:rsid w:val="00176217"/>
    <w:rsid w:val="0018795B"/>
    <w:rsid w:val="001C7F0E"/>
    <w:rsid w:val="001F1297"/>
    <w:rsid w:val="001F4FCA"/>
    <w:rsid w:val="002647C1"/>
    <w:rsid w:val="00274D9A"/>
    <w:rsid w:val="002C3ACF"/>
    <w:rsid w:val="002D1402"/>
    <w:rsid w:val="002D39EF"/>
    <w:rsid w:val="002F355E"/>
    <w:rsid w:val="0030058C"/>
    <w:rsid w:val="00305126"/>
    <w:rsid w:val="003065E2"/>
    <w:rsid w:val="00311321"/>
    <w:rsid w:val="00324A56"/>
    <w:rsid w:val="00326FFC"/>
    <w:rsid w:val="003326F3"/>
    <w:rsid w:val="00337F73"/>
    <w:rsid w:val="00360089"/>
    <w:rsid w:val="003618DE"/>
    <w:rsid w:val="00367FBC"/>
    <w:rsid w:val="003730D2"/>
    <w:rsid w:val="00395363"/>
    <w:rsid w:val="003B1611"/>
    <w:rsid w:val="003C20C8"/>
    <w:rsid w:val="003C5362"/>
    <w:rsid w:val="003C6027"/>
    <w:rsid w:val="003D117D"/>
    <w:rsid w:val="003E786F"/>
    <w:rsid w:val="003F727B"/>
    <w:rsid w:val="00400D80"/>
    <w:rsid w:val="004232B7"/>
    <w:rsid w:val="00443FA7"/>
    <w:rsid w:val="004452AD"/>
    <w:rsid w:val="00470368"/>
    <w:rsid w:val="004738E2"/>
    <w:rsid w:val="0047470B"/>
    <w:rsid w:val="00482254"/>
    <w:rsid w:val="0048629D"/>
    <w:rsid w:val="004C3D61"/>
    <w:rsid w:val="004E4D76"/>
    <w:rsid w:val="004F3201"/>
    <w:rsid w:val="004F46C8"/>
    <w:rsid w:val="00515246"/>
    <w:rsid w:val="00515CF0"/>
    <w:rsid w:val="00527407"/>
    <w:rsid w:val="00535E8A"/>
    <w:rsid w:val="00551E8C"/>
    <w:rsid w:val="005616EC"/>
    <w:rsid w:val="005D109D"/>
    <w:rsid w:val="005D5015"/>
    <w:rsid w:val="005D761A"/>
    <w:rsid w:val="005E3E47"/>
    <w:rsid w:val="005F5DE7"/>
    <w:rsid w:val="006342F2"/>
    <w:rsid w:val="006434C3"/>
    <w:rsid w:val="00684D23"/>
    <w:rsid w:val="006876D7"/>
    <w:rsid w:val="007268D2"/>
    <w:rsid w:val="00746F98"/>
    <w:rsid w:val="00757AE8"/>
    <w:rsid w:val="007E2D69"/>
    <w:rsid w:val="007E5EDC"/>
    <w:rsid w:val="0081241F"/>
    <w:rsid w:val="0081323D"/>
    <w:rsid w:val="00820205"/>
    <w:rsid w:val="008344D4"/>
    <w:rsid w:val="008379EE"/>
    <w:rsid w:val="00842D7A"/>
    <w:rsid w:val="00860786"/>
    <w:rsid w:val="008636CC"/>
    <w:rsid w:val="00877701"/>
    <w:rsid w:val="00880EEE"/>
    <w:rsid w:val="0088127C"/>
    <w:rsid w:val="00881513"/>
    <w:rsid w:val="00890191"/>
    <w:rsid w:val="008964B0"/>
    <w:rsid w:val="008B2166"/>
    <w:rsid w:val="008B2AD7"/>
    <w:rsid w:val="008B43C4"/>
    <w:rsid w:val="008D5D12"/>
    <w:rsid w:val="00903D0A"/>
    <w:rsid w:val="00917591"/>
    <w:rsid w:val="00967242"/>
    <w:rsid w:val="00972CAE"/>
    <w:rsid w:val="00977B5C"/>
    <w:rsid w:val="009A0739"/>
    <w:rsid w:val="009D58AD"/>
    <w:rsid w:val="00A11CC3"/>
    <w:rsid w:val="00A135F2"/>
    <w:rsid w:val="00A17854"/>
    <w:rsid w:val="00A47348"/>
    <w:rsid w:val="00A90C38"/>
    <w:rsid w:val="00AA2BBA"/>
    <w:rsid w:val="00AB219C"/>
    <w:rsid w:val="00AF0AD6"/>
    <w:rsid w:val="00B03244"/>
    <w:rsid w:val="00B07D5F"/>
    <w:rsid w:val="00B33E8F"/>
    <w:rsid w:val="00B34408"/>
    <w:rsid w:val="00B51DB8"/>
    <w:rsid w:val="00B62BAB"/>
    <w:rsid w:val="00B93878"/>
    <w:rsid w:val="00BA6635"/>
    <w:rsid w:val="00BE63C9"/>
    <w:rsid w:val="00C07D41"/>
    <w:rsid w:val="00C46758"/>
    <w:rsid w:val="00C70F52"/>
    <w:rsid w:val="00C77CFA"/>
    <w:rsid w:val="00C91C41"/>
    <w:rsid w:val="00C971A0"/>
    <w:rsid w:val="00CA0695"/>
    <w:rsid w:val="00CC143B"/>
    <w:rsid w:val="00CC2672"/>
    <w:rsid w:val="00CE3761"/>
    <w:rsid w:val="00CE4F21"/>
    <w:rsid w:val="00D02F05"/>
    <w:rsid w:val="00D15382"/>
    <w:rsid w:val="00D15D02"/>
    <w:rsid w:val="00D355D4"/>
    <w:rsid w:val="00D46AB3"/>
    <w:rsid w:val="00D60C6C"/>
    <w:rsid w:val="00D92902"/>
    <w:rsid w:val="00DC3BF7"/>
    <w:rsid w:val="00E10C3B"/>
    <w:rsid w:val="00E1167F"/>
    <w:rsid w:val="00E36B35"/>
    <w:rsid w:val="00E703FE"/>
    <w:rsid w:val="00E8675E"/>
    <w:rsid w:val="00E95E45"/>
    <w:rsid w:val="00EC7457"/>
    <w:rsid w:val="00ED2F81"/>
    <w:rsid w:val="00ED6384"/>
    <w:rsid w:val="00EE1E3F"/>
    <w:rsid w:val="00EF1387"/>
    <w:rsid w:val="00EF6AFD"/>
    <w:rsid w:val="00F116C2"/>
    <w:rsid w:val="00F15EB4"/>
    <w:rsid w:val="00F22C6A"/>
    <w:rsid w:val="00F27F02"/>
    <w:rsid w:val="00F514E4"/>
    <w:rsid w:val="00F75C77"/>
    <w:rsid w:val="00F8140E"/>
    <w:rsid w:val="00FC02FF"/>
    <w:rsid w:val="00FC334B"/>
    <w:rsid w:val="00FC7B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672D5"/>
  <w15:docId w15:val="{4735BFC5-E1DA-4024-8795-4EB54A89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60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1947</Words>
  <Characters>12270</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Palumbo</dc:creator>
  <cp:keywords/>
  <dc:description/>
  <cp:lastModifiedBy>Marco Palumbo</cp:lastModifiedBy>
  <cp:revision>42</cp:revision>
  <dcterms:created xsi:type="dcterms:W3CDTF">2021-11-11T05:03:00Z</dcterms:created>
  <dcterms:modified xsi:type="dcterms:W3CDTF">2021-12-01T15:26:00Z</dcterms:modified>
</cp:coreProperties>
</file>