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8949" w14:textId="1D980013" w:rsidR="00913CE8" w:rsidRDefault="00312163" w:rsidP="00312163">
      <w:pPr>
        <w:pStyle w:val="a3"/>
      </w:pPr>
      <w:r>
        <w:t>Теоретические основы осуществления маркетинговой деятельности</w:t>
      </w:r>
    </w:p>
    <w:p w14:paraId="189E9527" w14:textId="77777777" w:rsidR="00312163" w:rsidRDefault="00312163"/>
    <w:p w14:paraId="08EA35A1" w14:textId="21A38128" w:rsidR="00312163" w:rsidRDefault="00312163">
      <w:r>
        <w:t>В настоящее время выделяют более 150 определений понятия маркетинг.</w:t>
      </w:r>
    </w:p>
    <w:p w14:paraId="730F00ED" w14:textId="4B91B8B5" w:rsidR="00312163" w:rsidRDefault="00312163">
      <w:r w:rsidRPr="00312163">
        <w:rPr>
          <w:b/>
          <w:bCs/>
        </w:rPr>
        <w:t>Маркетинг</w:t>
      </w:r>
      <w:r>
        <w:t xml:space="preserve"> – особая концепция и искусство ведения современного бизнеса, </w:t>
      </w:r>
    </w:p>
    <w:p w14:paraId="471B8239" w14:textId="1B64AB70" w:rsidR="00312163" w:rsidRDefault="00312163">
      <w:r w:rsidRPr="00312163">
        <w:rPr>
          <w:b/>
          <w:bCs/>
        </w:rPr>
        <w:t>Маркетинг</w:t>
      </w:r>
      <w:r>
        <w:t xml:space="preserve"> – искусство современного предпринимательства направленное на получение прибыли и удовлетворения потребностей.</w:t>
      </w:r>
    </w:p>
    <w:p w14:paraId="3FEA5B60" w14:textId="77777777" w:rsidR="00312163" w:rsidRDefault="00312163"/>
    <w:p w14:paraId="19843B04" w14:textId="1652A659" w:rsidR="00312163" w:rsidRDefault="00312163">
      <w:r w:rsidRPr="00312163">
        <w:rPr>
          <w:b/>
          <w:bCs/>
        </w:rPr>
        <w:t>Прибыль</w:t>
      </w:r>
      <w:r>
        <w:t xml:space="preserve"> – финансовый результат, деятельности организации, формируемый когда доходы превышают расходы.</w:t>
      </w:r>
    </w:p>
    <w:p w14:paraId="36AE6EC5" w14:textId="18137DCA" w:rsidR="00312163" w:rsidRDefault="00312163">
      <w:r w:rsidRPr="00312163">
        <w:rPr>
          <w:b/>
          <w:bCs/>
        </w:rPr>
        <w:t>Убыток</w:t>
      </w:r>
      <w:r>
        <w:t xml:space="preserve"> – финансовый результат, формируемый когда расходы превышают доходы.</w:t>
      </w:r>
    </w:p>
    <w:p w14:paraId="699A364C" w14:textId="19DD0E0F" w:rsidR="00312163" w:rsidRDefault="00EF291F">
      <w:r w:rsidRPr="00744872">
        <w:rPr>
          <w:b/>
          <w:bCs/>
        </w:rPr>
        <w:t>Выручка</w:t>
      </w:r>
      <w:r>
        <w:t xml:space="preserve"> состоит из себестоимость + Прибыль + НДС </w:t>
      </w:r>
    </w:p>
    <w:p w14:paraId="316715A0" w14:textId="77777777" w:rsidR="00EF291F" w:rsidRDefault="00EF291F"/>
    <w:p w14:paraId="1C877E73" w14:textId="5EFEA729" w:rsidR="00312163" w:rsidRDefault="00312163">
      <w:r>
        <w:t xml:space="preserve">ЗАДАЧА </w:t>
      </w:r>
      <w:r>
        <w:br/>
        <w:t>сформировать однодневную выручку (пекарня)</w:t>
      </w:r>
    </w:p>
    <w:p w14:paraId="73A61B77" w14:textId="77777777" w:rsidR="00312163" w:rsidRDefault="00312163"/>
    <w:tbl>
      <w:tblPr>
        <w:tblStyle w:val="ac"/>
        <w:tblW w:w="6851" w:type="dxa"/>
        <w:tblLook w:val="04A0" w:firstRow="1" w:lastRow="0" w:firstColumn="1" w:lastColumn="0" w:noHBand="0" w:noVBand="1"/>
      </w:tblPr>
      <w:tblGrid>
        <w:gridCol w:w="2950"/>
        <w:gridCol w:w="694"/>
        <w:gridCol w:w="870"/>
        <w:gridCol w:w="2337"/>
      </w:tblGrid>
      <w:tr w:rsidR="00312163" w14:paraId="39B49C7A" w14:textId="77777777" w:rsidTr="00312163">
        <w:tc>
          <w:tcPr>
            <w:tcW w:w="2950" w:type="dxa"/>
          </w:tcPr>
          <w:p w14:paraId="5ECB39B5" w14:textId="77777777" w:rsidR="00312163" w:rsidRDefault="00312163"/>
        </w:tc>
        <w:tc>
          <w:tcPr>
            <w:tcW w:w="694" w:type="dxa"/>
          </w:tcPr>
          <w:p w14:paraId="3571B184" w14:textId="1B2E591B" w:rsidR="00312163" w:rsidRDefault="00312163">
            <w:r>
              <w:t>Кол-во</w:t>
            </w:r>
          </w:p>
        </w:tc>
        <w:tc>
          <w:tcPr>
            <w:tcW w:w="870" w:type="dxa"/>
          </w:tcPr>
          <w:p w14:paraId="65B3E9D8" w14:textId="4A9DDDB0" w:rsidR="00312163" w:rsidRDefault="00312163">
            <w:r>
              <w:t>цена</w:t>
            </w:r>
          </w:p>
        </w:tc>
        <w:tc>
          <w:tcPr>
            <w:tcW w:w="2337" w:type="dxa"/>
          </w:tcPr>
          <w:p w14:paraId="421EFBF4" w14:textId="49F88D2E" w:rsidR="00312163" w:rsidRDefault="00312163">
            <w:r>
              <w:t>Стоимость</w:t>
            </w:r>
          </w:p>
        </w:tc>
      </w:tr>
      <w:tr w:rsidR="00312163" w14:paraId="46D8D422" w14:textId="77777777" w:rsidTr="00312163">
        <w:tc>
          <w:tcPr>
            <w:tcW w:w="2950" w:type="dxa"/>
          </w:tcPr>
          <w:p w14:paraId="60E3D02E" w14:textId="315889AA" w:rsidR="00312163" w:rsidRDefault="00312163">
            <w:r>
              <w:t>Батон пшеничный (нарезной)</w:t>
            </w:r>
          </w:p>
        </w:tc>
        <w:tc>
          <w:tcPr>
            <w:tcW w:w="694" w:type="dxa"/>
          </w:tcPr>
          <w:p w14:paraId="1EB66914" w14:textId="4FA80531" w:rsidR="00312163" w:rsidRDefault="00312163">
            <w:r>
              <w:t>110</w:t>
            </w:r>
          </w:p>
        </w:tc>
        <w:tc>
          <w:tcPr>
            <w:tcW w:w="870" w:type="dxa"/>
          </w:tcPr>
          <w:p w14:paraId="56E9DB1D" w14:textId="431BD6B7" w:rsidR="00312163" w:rsidRDefault="00312163">
            <w:r>
              <w:t>50</w:t>
            </w:r>
          </w:p>
        </w:tc>
        <w:tc>
          <w:tcPr>
            <w:tcW w:w="2337" w:type="dxa"/>
          </w:tcPr>
          <w:p w14:paraId="6487BFE0" w14:textId="47AFB893" w:rsidR="00312163" w:rsidRDefault="00312163">
            <w:r>
              <w:t>5500</w:t>
            </w:r>
          </w:p>
        </w:tc>
      </w:tr>
      <w:tr w:rsidR="00312163" w14:paraId="2376C767" w14:textId="77777777" w:rsidTr="00312163">
        <w:tc>
          <w:tcPr>
            <w:tcW w:w="2950" w:type="dxa"/>
          </w:tcPr>
          <w:p w14:paraId="074EFB70" w14:textId="59F2B842" w:rsidR="00312163" w:rsidRDefault="00312163">
            <w:r>
              <w:t>Батон Ржан. пшеничныйй</w:t>
            </w:r>
          </w:p>
        </w:tc>
        <w:tc>
          <w:tcPr>
            <w:tcW w:w="694" w:type="dxa"/>
          </w:tcPr>
          <w:p w14:paraId="7C10BE6B" w14:textId="6B1B2DC7" w:rsidR="00312163" w:rsidRDefault="00312163">
            <w:r>
              <w:t>85</w:t>
            </w:r>
          </w:p>
        </w:tc>
        <w:tc>
          <w:tcPr>
            <w:tcW w:w="870" w:type="dxa"/>
          </w:tcPr>
          <w:p w14:paraId="2965FAB2" w14:textId="0E333270" w:rsidR="00312163" w:rsidRDefault="00312163">
            <w:r>
              <w:t>45</w:t>
            </w:r>
          </w:p>
        </w:tc>
        <w:tc>
          <w:tcPr>
            <w:tcW w:w="2337" w:type="dxa"/>
          </w:tcPr>
          <w:p w14:paraId="484F40D3" w14:textId="12CC3C3B" w:rsidR="00312163" w:rsidRDefault="00312163">
            <w:r>
              <w:t>3825</w:t>
            </w:r>
          </w:p>
        </w:tc>
      </w:tr>
      <w:tr w:rsidR="00312163" w14:paraId="73F64E26" w14:textId="77777777" w:rsidTr="00312163">
        <w:tc>
          <w:tcPr>
            <w:tcW w:w="2950" w:type="dxa"/>
          </w:tcPr>
          <w:p w14:paraId="270A17D6" w14:textId="4D582BDD" w:rsidR="00312163" w:rsidRDefault="00312163" w:rsidP="00312163">
            <w:r>
              <w:t>Булочка повыш калор</w:t>
            </w:r>
          </w:p>
        </w:tc>
        <w:tc>
          <w:tcPr>
            <w:tcW w:w="694" w:type="dxa"/>
          </w:tcPr>
          <w:p w14:paraId="49412C95" w14:textId="4A979387" w:rsidR="00312163" w:rsidRDefault="00312163" w:rsidP="00312163">
            <w:r>
              <w:t>120</w:t>
            </w:r>
          </w:p>
        </w:tc>
        <w:tc>
          <w:tcPr>
            <w:tcW w:w="870" w:type="dxa"/>
          </w:tcPr>
          <w:p w14:paraId="645820AD" w14:textId="34037E81" w:rsidR="00312163" w:rsidRDefault="00312163" w:rsidP="00312163">
            <w:r>
              <w:t>40</w:t>
            </w:r>
          </w:p>
        </w:tc>
        <w:tc>
          <w:tcPr>
            <w:tcW w:w="2337" w:type="dxa"/>
          </w:tcPr>
          <w:p w14:paraId="23EA70CE" w14:textId="4FAC583C" w:rsidR="00312163" w:rsidRDefault="00312163" w:rsidP="00312163">
            <w:r>
              <w:t>4800</w:t>
            </w:r>
          </w:p>
        </w:tc>
      </w:tr>
      <w:tr w:rsidR="00312163" w14:paraId="577AF143" w14:textId="77777777" w:rsidTr="00312163">
        <w:tc>
          <w:tcPr>
            <w:tcW w:w="2950" w:type="dxa"/>
          </w:tcPr>
          <w:p w14:paraId="638BA005" w14:textId="158D71B6" w:rsidR="00312163" w:rsidRDefault="00312163" w:rsidP="00312163">
            <w:r>
              <w:t>Рогалик</w:t>
            </w:r>
          </w:p>
        </w:tc>
        <w:tc>
          <w:tcPr>
            <w:tcW w:w="694" w:type="dxa"/>
          </w:tcPr>
          <w:p w14:paraId="7E86C783" w14:textId="1275403A" w:rsidR="00312163" w:rsidRDefault="00312163" w:rsidP="00312163">
            <w:r>
              <w:t>80</w:t>
            </w:r>
          </w:p>
        </w:tc>
        <w:tc>
          <w:tcPr>
            <w:tcW w:w="870" w:type="dxa"/>
          </w:tcPr>
          <w:p w14:paraId="13A0FBC8" w14:textId="6C50A910" w:rsidR="00312163" w:rsidRDefault="00312163" w:rsidP="00312163">
            <w:r>
              <w:t>30</w:t>
            </w:r>
          </w:p>
        </w:tc>
        <w:tc>
          <w:tcPr>
            <w:tcW w:w="2337" w:type="dxa"/>
          </w:tcPr>
          <w:p w14:paraId="21E7DFA1" w14:textId="6E905DBA" w:rsidR="00312163" w:rsidRDefault="00312163" w:rsidP="00312163">
            <w:r>
              <w:t>2400</w:t>
            </w:r>
          </w:p>
        </w:tc>
      </w:tr>
      <w:tr w:rsidR="00312163" w14:paraId="5A15163C" w14:textId="77777777" w:rsidTr="00312163">
        <w:tc>
          <w:tcPr>
            <w:tcW w:w="2950" w:type="dxa"/>
          </w:tcPr>
          <w:p w14:paraId="4AFFDBB4" w14:textId="24EA1A34" w:rsidR="00312163" w:rsidRDefault="00312163" w:rsidP="00312163">
            <w:r>
              <w:t>Плюшка московская</w:t>
            </w:r>
          </w:p>
        </w:tc>
        <w:tc>
          <w:tcPr>
            <w:tcW w:w="694" w:type="dxa"/>
          </w:tcPr>
          <w:p w14:paraId="549C5F15" w14:textId="334117D2" w:rsidR="00312163" w:rsidRDefault="00312163" w:rsidP="00312163">
            <w:r>
              <w:t>75</w:t>
            </w:r>
          </w:p>
        </w:tc>
        <w:tc>
          <w:tcPr>
            <w:tcW w:w="870" w:type="dxa"/>
          </w:tcPr>
          <w:p w14:paraId="0DF8888A" w14:textId="10028408" w:rsidR="00312163" w:rsidRDefault="00312163" w:rsidP="00312163">
            <w:r>
              <w:t>60</w:t>
            </w:r>
          </w:p>
        </w:tc>
        <w:tc>
          <w:tcPr>
            <w:tcW w:w="2337" w:type="dxa"/>
          </w:tcPr>
          <w:p w14:paraId="129ADCCB" w14:textId="6B766A34" w:rsidR="00312163" w:rsidRDefault="00312163" w:rsidP="00312163">
            <w:r>
              <w:t>4500</w:t>
            </w:r>
          </w:p>
        </w:tc>
      </w:tr>
      <w:tr w:rsidR="00312163" w14:paraId="13407D42" w14:textId="77777777" w:rsidTr="00312163">
        <w:tc>
          <w:tcPr>
            <w:tcW w:w="2950" w:type="dxa"/>
          </w:tcPr>
          <w:p w14:paraId="4DF21B64" w14:textId="77777777" w:rsidR="00312163" w:rsidRDefault="00312163" w:rsidP="00312163"/>
        </w:tc>
        <w:tc>
          <w:tcPr>
            <w:tcW w:w="694" w:type="dxa"/>
          </w:tcPr>
          <w:p w14:paraId="5C11AB03" w14:textId="77777777" w:rsidR="00312163" w:rsidRDefault="00312163" w:rsidP="00312163"/>
        </w:tc>
        <w:tc>
          <w:tcPr>
            <w:tcW w:w="870" w:type="dxa"/>
          </w:tcPr>
          <w:p w14:paraId="2CDA6A35" w14:textId="77777777" w:rsidR="00312163" w:rsidRDefault="00312163" w:rsidP="00312163"/>
        </w:tc>
        <w:tc>
          <w:tcPr>
            <w:tcW w:w="2337" w:type="dxa"/>
          </w:tcPr>
          <w:p w14:paraId="52293E1B" w14:textId="77777777" w:rsidR="00312163" w:rsidRDefault="00312163" w:rsidP="00312163"/>
        </w:tc>
      </w:tr>
      <w:tr w:rsidR="00312163" w14:paraId="64EA6AEB" w14:textId="77777777" w:rsidTr="00312163">
        <w:tc>
          <w:tcPr>
            <w:tcW w:w="2950" w:type="dxa"/>
          </w:tcPr>
          <w:p w14:paraId="2B824F50" w14:textId="49FEAAF1" w:rsidR="00312163" w:rsidRDefault="00E167A7" w:rsidP="00E167A7">
            <w:pPr>
              <w:tabs>
                <w:tab w:val="right" w:pos="2734"/>
              </w:tabs>
            </w:pPr>
            <w:r>
              <w:t xml:space="preserve">Выручка </w:t>
            </w:r>
            <w:r w:rsidR="00EF291F">
              <w:t>брутто с НДС 10%</w:t>
            </w:r>
          </w:p>
        </w:tc>
        <w:tc>
          <w:tcPr>
            <w:tcW w:w="694" w:type="dxa"/>
          </w:tcPr>
          <w:p w14:paraId="41298615" w14:textId="77777777" w:rsidR="00312163" w:rsidRDefault="00312163" w:rsidP="00312163"/>
        </w:tc>
        <w:tc>
          <w:tcPr>
            <w:tcW w:w="870" w:type="dxa"/>
          </w:tcPr>
          <w:p w14:paraId="71099B2F" w14:textId="77777777" w:rsidR="00312163" w:rsidRDefault="00312163" w:rsidP="00312163"/>
        </w:tc>
        <w:tc>
          <w:tcPr>
            <w:tcW w:w="2337" w:type="dxa"/>
          </w:tcPr>
          <w:p w14:paraId="189345D3" w14:textId="2E3746CA" w:rsidR="00312163" w:rsidRDefault="00072075" w:rsidP="00312163">
            <w:r>
              <w:t>21025</w:t>
            </w:r>
          </w:p>
        </w:tc>
      </w:tr>
      <w:tr w:rsidR="00312163" w14:paraId="11E42875" w14:textId="77777777" w:rsidTr="00312163">
        <w:tc>
          <w:tcPr>
            <w:tcW w:w="2950" w:type="dxa"/>
          </w:tcPr>
          <w:p w14:paraId="45C0F0B3" w14:textId="509B39C8" w:rsidR="00312163" w:rsidRDefault="00EF291F" w:rsidP="00312163">
            <w:r>
              <w:t>Выручка без НДС</w:t>
            </w:r>
          </w:p>
        </w:tc>
        <w:tc>
          <w:tcPr>
            <w:tcW w:w="694" w:type="dxa"/>
          </w:tcPr>
          <w:p w14:paraId="15DECFC2" w14:textId="77777777" w:rsidR="00312163" w:rsidRDefault="00312163" w:rsidP="00312163"/>
        </w:tc>
        <w:tc>
          <w:tcPr>
            <w:tcW w:w="870" w:type="dxa"/>
          </w:tcPr>
          <w:p w14:paraId="1FD4F8F4" w14:textId="77777777" w:rsidR="00312163" w:rsidRDefault="00312163" w:rsidP="00312163"/>
        </w:tc>
        <w:tc>
          <w:tcPr>
            <w:tcW w:w="2337" w:type="dxa"/>
          </w:tcPr>
          <w:p w14:paraId="485F7A50" w14:textId="78CF0F1A" w:rsidR="00312163" w:rsidRDefault="00EF291F" w:rsidP="00312163">
            <w:r>
              <w:t>18922,5</w:t>
            </w:r>
          </w:p>
        </w:tc>
      </w:tr>
      <w:tr w:rsidR="00EF291F" w14:paraId="6EE33AB3" w14:textId="77777777" w:rsidTr="00312163">
        <w:tc>
          <w:tcPr>
            <w:tcW w:w="2950" w:type="dxa"/>
          </w:tcPr>
          <w:p w14:paraId="305C89E2" w14:textId="077F9662" w:rsidR="00EF291F" w:rsidRDefault="00EF291F" w:rsidP="00312163">
            <w:r>
              <w:t>Выручка Нетто</w:t>
            </w:r>
          </w:p>
        </w:tc>
        <w:tc>
          <w:tcPr>
            <w:tcW w:w="694" w:type="dxa"/>
          </w:tcPr>
          <w:p w14:paraId="692261BD" w14:textId="77777777" w:rsidR="00EF291F" w:rsidRDefault="00EF291F" w:rsidP="00312163"/>
        </w:tc>
        <w:tc>
          <w:tcPr>
            <w:tcW w:w="870" w:type="dxa"/>
          </w:tcPr>
          <w:p w14:paraId="670C8A2A" w14:textId="77777777" w:rsidR="00EF291F" w:rsidRDefault="00EF291F" w:rsidP="00312163"/>
        </w:tc>
        <w:tc>
          <w:tcPr>
            <w:tcW w:w="2337" w:type="dxa"/>
          </w:tcPr>
          <w:p w14:paraId="671D6CC9" w14:textId="77777777" w:rsidR="00EF291F" w:rsidRDefault="00EF291F" w:rsidP="00312163"/>
        </w:tc>
      </w:tr>
      <w:tr w:rsidR="00EF291F" w14:paraId="5B30C082" w14:textId="77777777" w:rsidTr="00312163">
        <w:tc>
          <w:tcPr>
            <w:tcW w:w="2950" w:type="dxa"/>
          </w:tcPr>
          <w:p w14:paraId="3425FA2B" w14:textId="77777777" w:rsidR="00EF291F" w:rsidRDefault="00EF291F" w:rsidP="00312163"/>
        </w:tc>
        <w:tc>
          <w:tcPr>
            <w:tcW w:w="694" w:type="dxa"/>
          </w:tcPr>
          <w:p w14:paraId="2FFB1824" w14:textId="77777777" w:rsidR="00EF291F" w:rsidRDefault="00EF291F" w:rsidP="00312163"/>
        </w:tc>
        <w:tc>
          <w:tcPr>
            <w:tcW w:w="870" w:type="dxa"/>
          </w:tcPr>
          <w:p w14:paraId="4ED9F2B8" w14:textId="77777777" w:rsidR="00EF291F" w:rsidRDefault="00EF291F" w:rsidP="00312163"/>
        </w:tc>
        <w:tc>
          <w:tcPr>
            <w:tcW w:w="2337" w:type="dxa"/>
          </w:tcPr>
          <w:p w14:paraId="1A416E4A" w14:textId="77777777" w:rsidR="00EF291F" w:rsidRDefault="00EF291F" w:rsidP="00312163"/>
        </w:tc>
      </w:tr>
      <w:tr w:rsidR="00312163" w14:paraId="0CE34C0A" w14:textId="77777777" w:rsidTr="00312163">
        <w:tc>
          <w:tcPr>
            <w:tcW w:w="2950" w:type="dxa"/>
          </w:tcPr>
          <w:p w14:paraId="1ECC91B6" w14:textId="25A65B5E" w:rsidR="00312163" w:rsidRDefault="00312163" w:rsidP="00312163"/>
        </w:tc>
        <w:tc>
          <w:tcPr>
            <w:tcW w:w="694" w:type="dxa"/>
          </w:tcPr>
          <w:p w14:paraId="28FEBE0C" w14:textId="439426EE" w:rsidR="00312163" w:rsidRDefault="00312163" w:rsidP="00312163"/>
        </w:tc>
        <w:tc>
          <w:tcPr>
            <w:tcW w:w="870" w:type="dxa"/>
          </w:tcPr>
          <w:p w14:paraId="4FCD9E69" w14:textId="64EF18B8" w:rsidR="00312163" w:rsidRDefault="00312163" w:rsidP="00312163"/>
        </w:tc>
        <w:tc>
          <w:tcPr>
            <w:tcW w:w="2337" w:type="dxa"/>
          </w:tcPr>
          <w:p w14:paraId="1E4309FF" w14:textId="77777777" w:rsidR="00312163" w:rsidRDefault="00312163" w:rsidP="00312163"/>
        </w:tc>
      </w:tr>
    </w:tbl>
    <w:p w14:paraId="1BE4981C" w14:textId="77777777" w:rsidR="00312163" w:rsidRDefault="00312163"/>
    <w:p w14:paraId="4C0B5E13" w14:textId="43B256A3" w:rsidR="00911F95" w:rsidRDefault="00911F95">
      <w:r>
        <w:t xml:space="preserve">21025 = </w:t>
      </w:r>
      <w:r>
        <w:rPr>
          <w:lang w:val="en-US"/>
        </w:rPr>
        <w:t>x + Y +10% = 110%</w:t>
      </w:r>
      <w:r>
        <w:rPr>
          <w:lang w:val="en-US"/>
        </w:rPr>
        <w:br/>
      </w:r>
      <w:r>
        <w:t>Себестоимость + прибыль = 100%</w:t>
      </w:r>
    </w:p>
    <w:p w14:paraId="7973A998" w14:textId="653E1890" w:rsidR="00911F95" w:rsidRDefault="00911F95">
      <w:r>
        <w:br w:type="page"/>
      </w:r>
    </w:p>
    <w:p w14:paraId="1A413F54" w14:textId="6B3EE106" w:rsidR="00911F95" w:rsidRDefault="00911F95">
      <w:r>
        <w:lastRenderedPageBreak/>
        <w:t>Задание 2</w:t>
      </w:r>
    </w:p>
    <w:p w14:paraId="2D19C2A1" w14:textId="199526CA" w:rsidR="000666F1" w:rsidRDefault="00911F95">
      <w:r>
        <w:t xml:space="preserve">Кинотеатр, 1 зал, посадочных мест 200, Коэффициент наполняемости зала </w:t>
      </w:r>
      <w:r w:rsidR="000666F1">
        <w:t>16%, среднее количество сеансов 7, Средняя стоимость билета 280.</w:t>
      </w:r>
      <w:r w:rsidR="000666F1">
        <w:br/>
        <w:t>Месячная себестоимость оказанных услуг 1150000</w:t>
      </w:r>
      <w:r w:rsidR="000666F1">
        <w:br/>
        <w:t>Определить финансовый результат за месяц</w:t>
      </w:r>
    </w:p>
    <w:p w14:paraId="23DACDCB" w14:textId="77777777" w:rsidR="000666F1" w:rsidRDefault="000666F1"/>
    <w:p w14:paraId="64B05C87" w14:textId="7B6DECEB" w:rsidR="000666F1" w:rsidRDefault="000666F1" w:rsidP="000666F1">
      <w:pPr>
        <w:tabs>
          <w:tab w:val="left" w:pos="1340"/>
        </w:tabs>
      </w:pPr>
      <w:r>
        <w:t xml:space="preserve">Месячная выручка (Доход) = </w:t>
      </w:r>
      <w:r w:rsidRPr="000666F1">
        <w:t>1</w:t>
      </w:r>
      <w:r>
        <w:t> </w:t>
      </w:r>
      <w:r w:rsidRPr="000666F1">
        <w:t>881</w:t>
      </w:r>
      <w:r>
        <w:t> </w:t>
      </w:r>
      <w:r w:rsidRPr="000666F1">
        <w:t>600</w:t>
      </w:r>
    </w:p>
    <w:p w14:paraId="697A83CE" w14:textId="614A3463" w:rsidR="000666F1" w:rsidRDefault="000666F1" w:rsidP="000666F1">
      <w:pPr>
        <w:tabs>
          <w:tab w:val="left" w:pos="1340"/>
        </w:tabs>
      </w:pPr>
      <w:r>
        <w:t xml:space="preserve">Прибыль = Доход – </w:t>
      </w:r>
      <w:r w:rsidR="00487B41">
        <w:t>себестоимость</w:t>
      </w:r>
      <w:r>
        <w:t xml:space="preserve"> </w:t>
      </w:r>
    </w:p>
    <w:p w14:paraId="45F36D3C" w14:textId="2ACFE096" w:rsidR="000666F1" w:rsidRDefault="000666F1" w:rsidP="000666F1">
      <w:pPr>
        <w:tabs>
          <w:tab w:val="left" w:pos="1340"/>
        </w:tabs>
      </w:pPr>
      <w:r>
        <w:t xml:space="preserve">Прибыль = </w:t>
      </w:r>
      <w:r w:rsidRPr="000666F1">
        <w:t>731</w:t>
      </w:r>
      <w:r>
        <w:t> </w:t>
      </w:r>
      <w:r w:rsidRPr="000666F1">
        <w:t>600</w:t>
      </w:r>
      <w:r>
        <w:br/>
      </w:r>
      <w:r>
        <w:br/>
        <w:t>Если в организации есть прибыль то считается Рентабельность</w:t>
      </w:r>
    </w:p>
    <w:p w14:paraId="3FC8F0B3" w14:textId="5A09C87B" w:rsidR="000666F1" w:rsidRDefault="000666F1" w:rsidP="000666F1">
      <w:pPr>
        <w:tabs>
          <w:tab w:val="left" w:pos="1340"/>
        </w:tabs>
      </w:pPr>
      <w:r w:rsidRPr="000666F1">
        <w:rPr>
          <w:b/>
          <w:bCs/>
        </w:rPr>
        <w:t>Рентабельность</w:t>
      </w:r>
      <w:r>
        <w:t xml:space="preserve"> – отношение прибыли к какому либо показателю, выраженная в процентах </w:t>
      </w:r>
    </w:p>
    <w:p w14:paraId="49452AF8" w14:textId="5CDA9CC1" w:rsidR="000666F1" w:rsidRDefault="000666F1"/>
    <w:p w14:paraId="683232C0" w14:textId="26BE9D90" w:rsidR="000666F1" w:rsidRDefault="000666F1">
      <w:r>
        <w:t>Рентабельность</w:t>
      </w:r>
      <w:r w:rsidR="00C644F2">
        <w:t xml:space="preserve"> продаж</w:t>
      </w:r>
      <w:r>
        <w:t xml:space="preserve"> = </w:t>
      </w:r>
      <w:r w:rsidR="00C644F2">
        <w:t>Прибыль делить на Доход умножить на 100 = 731 600 делить на 1 881 600 =38.9</w:t>
      </w:r>
      <w:r w:rsidR="004F33A9">
        <w:t>%</w:t>
      </w:r>
    </w:p>
    <w:p w14:paraId="3905DADC" w14:textId="77777777" w:rsidR="00C644F2" w:rsidRDefault="00C644F2" w:rsidP="00C644F2"/>
    <w:p w14:paraId="5DA8942E" w14:textId="049DCCDB" w:rsidR="00C644F2" w:rsidRDefault="00C644F2" w:rsidP="00C644F2">
      <w:r>
        <w:t xml:space="preserve">Рентабельность затрат = Прибыль делить на </w:t>
      </w:r>
      <w:r w:rsidR="00487B41">
        <w:t>себестоимость</w:t>
      </w:r>
      <w:r>
        <w:t xml:space="preserve"> умножить на 100 = 731 600 делить на 1 150</w:t>
      </w:r>
      <w:r w:rsidR="007469D2">
        <w:t> </w:t>
      </w:r>
      <w:r>
        <w:t>000</w:t>
      </w:r>
      <w:r w:rsidR="007469D2">
        <w:t xml:space="preserve"> = 63.6</w:t>
      </w:r>
      <w:r w:rsidR="004F33A9">
        <w:t>%</w:t>
      </w:r>
    </w:p>
    <w:p w14:paraId="6D86095E" w14:textId="77777777" w:rsidR="00C644F2" w:rsidRDefault="00C644F2" w:rsidP="00C644F2"/>
    <w:p w14:paraId="19E96866" w14:textId="480E40EB" w:rsidR="00C644F2" w:rsidRDefault="00C644F2" w:rsidP="00C644F2">
      <w:r>
        <w:t>В каждом рубле выручки находиться</w:t>
      </w:r>
      <w:r w:rsidR="004F33A9">
        <w:t xml:space="preserve"> прибыль</w:t>
      </w:r>
      <w:r>
        <w:t xml:space="preserve"> </w:t>
      </w:r>
      <w:r w:rsidR="004F33A9">
        <w:t>39 копейки</w:t>
      </w:r>
    </w:p>
    <w:p w14:paraId="4E01E047" w14:textId="571B71F8" w:rsidR="00C644F2" w:rsidRDefault="004F33A9">
      <w:r>
        <w:t>Каждый рубль затрат принес предпринимателю прибыль 64 копейки</w:t>
      </w:r>
    </w:p>
    <w:p w14:paraId="0B2F8030" w14:textId="77777777" w:rsidR="000D3C40" w:rsidRDefault="000D3C40"/>
    <w:p w14:paraId="3E60BE71" w14:textId="217B83E8" w:rsidR="000D3C40" w:rsidRDefault="000D3C40">
      <w:r>
        <w:t xml:space="preserve">1 – ИП, Само занятый, Юр лица </w:t>
      </w:r>
    </w:p>
    <w:p w14:paraId="42D07FF4" w14:textId="6F56B53A" w:rsidR="000D3C40" w:rsidRDefault="000D3C40">
      <w:r>
        <w:tab/>
        <w:t>Юр лица – Коммерческие или не комерческие</w:t>
      </w:r>
      <w:r>
        <w:br/>
        <w:t xml:space="preserve">Коммерческие организации создаются с целью извлечения прибыли, </w:t>
      </w:r>
      <w:r>
        <w:br/>
        <w:t>НКО – Не коммерческая оргаанизация  для удовлетворения потребности</w:t>
      </w:r>
    </w:p>
    <w:p w14:paraId="4B510DD1" w14:textId="25F44EF5" w:rsidR="000D3C40" w:rsidRDefault="000D3C40">
      <w:r>
        <w:t xml:space="preserve">ООО – ее учредителями могут быть как физические так и или юридические лица, минимальный размер уставного капитала 10к рублей. В случае банкротства ООО отвечает в пределах размера уставного капитала. </w:t>
      </w:r>
    </w:p>
    <w:p w14:paraId="2F9D5031" w14:textId="77777777" w:rsidR="000D3C40" w:rsidRDefault="000D3C40"/>
    <w:p w14:paraId="24CE3F5A" w14:textId="057E6A04" w:rsidR="000D3C40" w:rsidRDefault="000D3C40">
      <w:r>
        <w:t xml:space="preserve">ООО учреждено пятью физическими лицами, которые, сформировали уставной капитал следующими взносами 10, 13, 15, 20, 25. Годовая выручка общества 5.9мрублей, Основная система налого-облажения, годовая себестоимость оказанных </w:t>
      </w:r>
      <w:r>
        <w:lastRenderedPageBreak/>
        <w:t>услуг 4.2м. Учредители решили направить на выплату участникам 30% чистой прибыли</w:t>
      </w:r>
    </w:p>
    <w:p w14:paraId="259C11EF" w14:textId="77777777" w:rsidR="000D3C40" w:rsidRDefault="000D3C40"/>
    <w:p w14:paraId="1FC838BD" w14:textId="54CF5928" w:rsidR="000D3C40" w:rsidRDefault="000D3C40">
      <w:r>
        <w:t>В = С+П+Н</w:t>
      </w:r>
    </w:p>
    <w:p w14:paraId="7B149337" w14:textId="2AE305F9" w:rsidR="000D3C40" w:rsidRDefault="000D3C40">
      <w:r>
        <w:t xml:space="preserve">Прибыль = 5.9 – НДС – Себестоимость = 4720000 </w:t>
      </w:r>
      <w:r w:rsidR="0078346B">
        <w:t>–</w:t>
      </w:r>
      <w:r>
        <w:t xml:space="preserve"> </w:t>
      </w:r>
      <w:r w:rsidR="0078346B">
        <w:t>4.2 = 520 000</w:t>
      </w:r>
    </w:p>
    <w:p w14:paraId="4E91122D" w14:textId="4DF9D040" w:rsidR="000D3C40" w:rsidRDefault="0078346B">
      <w:r>
        <w:t>5.9</w:t>
      </w:r>
      <w:r w:rsidR="000D3C40">
        <w:t xml:space="preserve"> = 4.2 + </w:t>
      </w:r>
      <w:r>
        <w:t>0.52</w:t>
      </w:r>
      <w:r w:rsidR="000D3C40">
        <w:t xml:space="preserve"> +20%</w:t>
      </w:r>
    </w:p>
    <w:p w14:paraId="1CC61725" w14:textId="2097DD0D" w:rsidR="0078346B" w:rsidRDefault="0078346B">
      <w:r>
        <w:t>НДС = 944 000……………</w:t>
      </w:r>
    </w:p>
    <w:p w14:paraId="39A04D74" w14:textId="463A0697" w:rsidR="0078346B" w:rsidRDefault="0078346B">
      <w:r>
        <w:t>Налог на прибыль 20% 143 200</w:t>
      </w:r>
    </w:p>
    <w:p w14:paraId="695D408A" w14:textId="536D4B57" w:rsidR="0078346B" w:rsidRDefault="0078346B">
      <w:r>
        <w:t>Чистая прибыль 572 800</w:t>
      </w:r>
    </w:p>
    <w:p w14:paraId="74713E09" w14:textId="11BBB487" w:rsidR="0078346B" w:rsidRDefault="0078346B">
      <w:r>
        <w:t>Для учередител 171 840</w:t>
      </w:r>
      <w:r>
        <w:br/>
        <w:t xml:space="preserve">Для каждого 1 – </w:t>
      </w:r>
      <w:r w:rsidRPr="002C751F">
        <w:rPr>
          <w:strike/>
        </w:rPr>
        <w:t>14 434.56</w:t>
      </w:r>
      <w:r w:rsidR="002C751F" w:rsidRPr="002C751F">
        <w:t xml:space="preserve"> 2</w:t>
      </w:r>
      <w:r w:rsidR="002C751F">
        <w:t>0 703</w:t>
      </w:r>
    </w:p>
    <w:p w14:paraId="2998A2C8" w14:textId="77777777" w:rsidR="002C751F" w:rsidRDefault="002C751F">
      <w:r>
        <w:t>Коэфициент = 171 840 \ 83 000 = 2.07</w:t>
      </w:r>
    </w:p>
    <w:p w14:paraId="58393115" w14:textId="615D9567" w:rsidR="002C751F" w:rsidRDefault="002C751F">
      <w:r>
        <w:t>10 000 ум на 2.07 = 20 703</w:t>
      </w:r>
    </w:p>
    <w:p w14:paraId="29EDE2B1" w14:textId="6EB1F5F8" w:rsidR="0078346B" w:rsidRDefault="002C751F">
      <w:r>
        <w:t>К выдаче 20 703 -13% = 18</w:t>
      </w:r>
      <w:r w:rsidR="00FD7C7F">
        <w:t> </w:t>
      </w:r>
      <w:r>
        <w:t>012</w:t>
      </w:r>
    </w:p>
    <w:p w14:paraId="038EEDD3" w14:textId="77777777" w:rsidR="00FD7C7F" w:rsidRDefault="00FD7C7F"/>
    <w:p w14:paraId="05449311" w14:textId="32CAAA53" w:rsidR="00FD7C7F" w:rsidRDefault="00FD7C7F">
      <w:r>
        <w:br w:type="page"/>
      </w:r>
    </w:p>
    <w:p w14:paraId="23F50001" w14:textId="139C4BF1" w:rsidR="00FD7C7F" w:rsidRDefault="00FD7C7F" w:rsidP="00FD7C7F">
      <w:pPr>
        <w:pStyle w:val="a3"/>
      </w:pPr>
      <w:r>
        <w:lastRenderedPageBreak/>
        <w:t>Акционерное общество</w:t>
      </w:r>
    </w:p>
    <w:p w14:paraId="15BA4093" w14:textId="5EE24309" w:rsidR="00FD7C7F" w:rsidRDefault="00FD7C7F" w:rsidP="00FD7C7F">
      <w:r>
        <w:t>Акционерное общество – эмитирует особый вид бумаг – акци. Которые могут быть простыми (принимают участие в процедуре голосования) и прелигированные</w:t>
      </w:r>
    </w:p>
    <w:p w14:paraId="4FDFDEC1" w14:textId="1F55CE47" w:rsidR="00FD7C7F" w:rsidRDefault="00FD7C7F">
      <w:r>
        <w:t>В АО принятие решений осуществляется в зависимости от количества принадлежащих акций акционеров.</w:t>
      </w:r>
    </w:p>
    <w:p w14:paraId="16D178D7" w14:textId="777B56CE" w:rsidR="00FD7C7F" w:rsidRDefault="00FD7C7F">
      <w:r>
        <w:t>АО бывают:</w:t>
      </w:r>
    </w:p>
    <w:p w14:paraId="06F0E900" w14:textId="33EF870B" w:rsidR="00FD7C7F" w:rsidRDefault="00FD7C7F" w:rsidP="00FD7C7F">
      <w:pPr>
        <w:pStyle w:val="a7"/>
        <w:numPr>
          <w:ilvl w:val="0"/>
          <w:numId w:val="1"/>
        </w:numPr>
      </w:pPr>
      <w:r>
        <w:t>ПАО</w:t>
      </w:r>
    </w:p>
    <w:p w14:paraId="6932D183" w14:textId="57EE4CA3" w:rsidR="00FD7C7F" w:rsidRDefault="00FD7C7F" w:rsidP="00FD7C7F">
      <w:pPr>
        <w:pStyle w:val="a7"/>
        <w:numPr>
          <w:ilvl w:val="0"/>
          <w:numId w:val="1"/>
        </w:numPr>
      </w:pPr>
      <w:r>
        <w:t>АО</w:t>
      </w:r>
    </w:p>
    <w:p w14:paraId="7C0AA01E" w14:textId="705BAE8F" w:rsidR="00FD7C7F" w:rsidRDefault="00FD7C7F" w:rsidP="00FD7C7F">
      <w:pPr>
        <w:pStyle w:val="a7"/>
        <w:numPr>
          <w:ilvl w:val="0"/>
          <w:numId w:val="1"/>
        </w:numPr>
      </w:pPr>
      <w:r>
        <w:t>ЗАО</w:t>
      </w:r>
    </w:p>
    <w:p w14:paraId="4CF856E0" w14:textId="31F0E950" w:rsidR="00FD7C7F" w:rsidRDefault="00FD7C7F" w:rsidP="00FD7C7F">
      <w:pPr>
        <w:pStyle w:val="a7"/>
        <w:numPr>
          <w:ilvl w:val="0"/>
          <w:numId w:val="1"/>
        </w:numPr>
      </w:pPr>
      <w:r>
        <w:t>ООО</w:t>
      </w:r>
    </w:p>
    <w:p w14:paraId="018CD166" w14:textId="77777777" w:rsidR="00790885" w:rsidRDefault="00790885" w:rsidP="00FD7C7F">
      <w:pPr>
        <w:rPr>
          <w:b/>
          <w:bCs/>
        </w:rPr>
      </w:pPr>
      <w:r>
        <w:t xml:space="preserve">Акционеры- Инвесторы при приобретении акций надеяться на </w:t>
      </w:r>
    </w:p>
    <w:p w14:paraId="0CB1F842" w14:textId="6B5C89D6" w:rsidR="00FD7C7F" w:rsidRDefault="00790885" w:rsidP="00790885">
      <w:pPr>
        <w:pStyle w:val="a7"/>
        <w:numPr>
          <w:ilvl w:val="0"/>
          <w:numId w:val="2"/>
        </w:numPr>
      </w:pPr>
      <w:r>
        <w:t xml:space="preserve">(но они выплачиваются при наличии в обществе – </w:t>
      </w:r>
      <w:r w:rsidRPr="00790885">
        <w:rPr>
          <w:b/>
          <w:bCs/>
        </w:rPr>
        <w:t>чистой прибыли</w:t>
      </w:r>
      <w:r>
        <w:t>).</w:t>
      </w:r>
    </w:p>
    <w:p w14:paraId="6D9330B8" w14:textId="6148C956" w:rsidR="00790885" w:rsidRDefault="00790885" w:rsidP="00FD7C7F">
      <w:r>
        <w:t>О вознаграждении членов СД. (Что бы не выплачивать дивиденды но совету директоров дать денег)</w:t>
      </w:r>
    </w:p>
    <w:p w14:paraId="34E4AF72" w14:textId="77777777" w:rsidR="00790885" w:rsidRDefault="00790885" w:rsidP="00790885">
      <w:pPr>
        <w:pStyle w:val="a7"/>
        <w:numPr>
          <w:ilvl w:val="0"/>
          <w:numId w:val="2"/>
        </w:numPr>
      </w:pPr>
      <w:r>
        <w:t xml:space="preserve">На рост котировок </w:t>
      </w:r>
    </w:p>
    <w:p w14:paraId="5674E881" w14:textId="77777777" w:rsidR="00790885" w:rsidRDefault="00790885" w:rsidP="00790885">
      <w:pPr>
        <w:pStyle w:val="a7"/>
        <w:numPr>
          <w:ilvl w:val="0"/>
          <w:numId w:val="2"/>
        </w:numPr>
      </w:pPr>
      <w:r>
        <w:t>Вопросы управления деятельности АО</w:t>
      </w:r>
    </w:p>
    <w:p w14:paraId="0FD6C4B4" w14:textId="754334F7" w:rsidR="00790885" w:rsidRDefault="00DD2F65" w:rsidP="00FD7C7F">
      <w:r>
        <w:t>Пищевой комбинат (ПАО) имитировал (Выпустил) 150 000 акций, 50% которых принадлежит Генеральному директору.</w:t>
      </w:r>
      <w:r>
        <w:br/>
        <w:t>Годовая выручка пищевого комбината, 850 000 000 из которых 82% - продукция по ставке НДС 10%</w:t>
      </w:r>
      <w:r w:rsidR="00790885">
        <w:t xml:space="preserve"> </w:t>
      </w:r>
      <w:r>
        <w:br/>
        <w:t>Годовая себестоимость 690 000 000</w:t>
      </w:r>
      <w:r>
        <w:br/>
        <w:t>По решению собранию акционеров на выплаты дивидендов решено отправить 30% чистой прибыли.</w:t>
      </w:r>
      <w:r>
        <w:br/>
        <w:t>Рассчитать размер дивиденда на 1 акцию, и сумму дохода ГД</w:t>
      </w:r>
    </w:p>
    <w:p w14:paraId="2BFA8607" w14:textId="7AF94126" w:rsidR="00FD7C7F" w:rsidRDefault="00DD2F65" w:rsidP="00FD7C7F">
      <w:r>
        <w:t>Выручка. = Себистоимость + прибыль + НДС</w:t>
      </w:r>
    </w:p>
    <w:p w14:paraId="45B616EC" w14:textId="1DAC6DFC" w:rsidR="00DD2F65" w:rsidRDefault="00DD2F65" w:rsidP="00FD7C7F">
      <w:r>
        <w:t>850 000 000 = 690 000 000 + Прибыль? + НДС</w:t>
      </w:r>
    </w:p>
    <w:p w14:paraId="29B294A1" w14:textId="5DAFD851" w:rsidR="00E13225" w:rsidRDefault="00E13225" w:rsidP="00FD7C7F">
      <w:r>
        <w:t xml:space="preserve">82% = </w:t>
      </w:r>
      <w:r w:rsidRPr="00E13225">
        <w:t>697 000</w:t>
      </w:r>
      <w:r>
        <w:t> </w:t>
      </w:r>
      <w:r w:rsidRPr="00E13225">
        <w:t>000</w:t>
      </w:r>
      <w:r>
        <w:t xml:space="preserve"> Ставка НДС 10% = НДС (</w:t>
      </w:r>
      <w:r w:rsidRPr="00E13225">
        <w:t>69 700 000</w:t>
      </w:r>
      <w:r>
        <w:t>) Без (</w:t>
      </w:r>
      <w:r w:rsidRPr="00E13225">
        <w:t>627 300 000</w:t>
      </w:r>
      <w:r>
        <w:t>)</w:t>
      </w:r>
    </w:p>
    <w:p w14:paraId="4720BF80" w14:textId="2F87A5F5" w:rsidR="00E13225" w:rsidRDefault="00E13225" w:rsidP="00FD7C7F">
      <w:r>
        <w:t xml:space="preserve">18% = </w:t>
      </w:r>
      <w:r w:rsidRPr="00E13225">
        <w:t>153 000</w:t>
      </w:r>
      <w:r>
        <w:t> </w:t>
      </w:r>
      <w:r w:rsidRPr="00E13225">
        <w:t>000</w:t>
      </w:r>
      <w:r>
        <w:t xml:space="preserve"> ставка НДС 20% = НДС (</w:t>
      </w:r>
      <w:r w:rsidRPr="00E13225">
        <w:t>30 600 000</w:t>
      </w:r>
      <w:r>
        <w:t>) Без (</w:t>
      </w:r>
      <w:r w:rsidRPr="00E13225">
        <w:t>122 400 000</w:t>
      </w:r>
      <w:r>
        <w:t>)</w:t>
      </w:r>
    </w:p>
    <w:p w14:paraId="1B0987B6" w14:textId="62BB8513" w:rsidR="00E13225" w:rsidRDefault="00E13225" w:rsidP="00FD7C7F">
      <w:r>
        <w:t xml:space="preserve">Сумма НДС </w:t>
      </w:r>
      <w:r w:rsidRPr="00E13225">
        <w:t>100 300</w:t>
      </w:r>
      <w:r>
        <w:t> </w:t>
      </w:r>
      <w:r w:rsidRPr="00E13225">
        <w:t>000</w:t>
      </w:r>
      <w:r>
        <w:t xml:space="preserve"> Без НДС (</w:t>
      </w:r>
      <w:r w:rsidRPr="00E13225">
        <w:t>749 700</w:t>
      </w:r>
      <w:r>
        <w:t> </w:t>
      </w:r>
      <w:r w:rsidRPr="00E13225">
        <w:t>000</w:t>
      </w:r>
      <w:r>
        <w:t>)</w:t>
      </w:r>
    </w:p>
    <w:p w14:paraId="79C31301" w14:textId="086CE56B" w:rsidR="00E13225" w:rsidRPr="00BE5D01" w:rsidRDefault="00BE5D01" w:rsidP="00FD7C7F">
      <w:r w:rsidRPr="00BE5D01">
        <w:t>(18*20+82*10)/ 100 = 11.8</w:t>
      </w:r>
    </w:p>
    <w:p w14:paraId="1487D214" w14:textId="7D82D177" w:rsidR="00BE5D01" w:rsidRDefault="00BE5D01" w:rsidP="00FD7C7F">
      <w:r>
        <w:t>Сумма НДС 89 700 000</w:t>
      </w:r>
    </w:p>
    <w:p w14:paraId="1BD7085C" w14:textId="663520D4" w:rsidR="00BE5D01" w:rsidRDefault="00BE5D01" w:rsidP="00FD7C7F">
      <w:r>
        <w:t>Прибыль до налога 70 300 000</w:t>
      </w:r>
    </w:p>
    <w:p w14:paraId="5BE08477" w14:textId="2836EDD3" w:rsidR="00BE5D01" w:rsidRDefault="00BE5D01" w:rsidP="00FD7C7F">
      <w:r>
        <w:t xml:space="preserve">Прибыль </w:t>
      </w:r>
      <w:r w:rsidRPr="00BE5D01">
        <w:t>56 240</w:t>
      </w:r>
      <w:r>
        <w:t> </w:t>
      </w:r>
      <w:r w:rsidRPr="00BE5D01">
        <w:t>000</w:t>
      </w:r>
    </w:p>
    <w:p w14:paraId="5BFCA820" w14:textId="12EFD49E" w:rsidR="00BE5D01" w:rsidRDefault="007E0AE3" w:rsidP="00FD7C7F">
      <w:r>
        <w:lastRenderedPageBreak/>
        <w:t>Дивидендный</w:t>
      </w:r>
      <w:r w:rsidR="00BE5D01">
        <w:t xml:space="preserve"> фонд = </w:t>
      </w:r>
      <w:r w:rsidR="00BE5D01" w:rsidRPr="00BE5D01">
        <w:t>16 872 000</w:t>
      </w:r>
    </w:p>
    <w:p w14:paraId="378851E3" w14:textId="61B544EF" w:rsidR="00BE5D01" w:rsidRDefault="00BE5D01" w:rsidP="00FD7C7F">
      <w:r>
        <w:t xml:space="preserve">На 1 акцию  = </w:t>
      </w:r>
      <w:r w:rsidRPr="00BE5D01">
        <w:t>112,48</w:t>
      </w:r>
    </w:p>
    <w:p w14:paraId="7D905AAA" w14:textId="5365CBF2" w:rsidR="00BE5D01" w:rsidRDefault="00BE5D01" w:rsidP="00FD7C7F">
      <w:r>
        <w:t xml:space="preserve">Директор без НДФЛ = </w:t>
      </w:r>
      <w:r w:rsidRPr="00BE5D01">
        <w:t>8 436</w:t>
      </w:r>
      <w:r>
        <w:t> </w:t>
      </w:r>
      <w:r w:rsidRPr="00BE5D01">
        <w:t>000</w:t>
      </w:r>
      <w:r>
        <w:t xml:space="preserve"> </w:t>
      </w:r>
      <w:r w:rsidR="008B3785">
        <w:t xml:space="preserve"> (НДФЛ 15% так как доход больше 5м)</w:t>
      </w:r>
    </w:p>
    <w:p w14:paraId="545DC09D" w14:textId="35D9AD99" w:rsidR="00BE5D01" w:rsidRDefault="00BE5D01" w:rsidP="00FD7C7F">
      <w:r>
        <w:t xml:space="preserve">ГД </w:t>
      </w:r>
      <w:r w:rsidR="007E0AE3">
        <w:t>получит</w:t>
      </w:r>
      <w:r w:rsidR="008B3785">
        <w:t xml:space="preserve"> = </w:t>
      </w:r>
      <w:r>
        <w:t xml:space="preserve"> </w:t>
      </w:r>
      <w:r w:rsidR="008B3785" w:rsidRPr="008B3785">
        <w:t>7 170</w:t>
      </w:r>
      <w:r w:rsidR="007E0AE3">
        <w:t> </w:t>
      </w:r>
      <w:r w:rsidR="008B3785" w:rsidRPr="008B3785">
        <w:t>600</w:t>
      </w:r>
    </w:p>
    <w:p w14:paraId="1BDF4CE9" w14:textId="77777777" w:rsidR="00BE5D01" w:rsidRDefault="00BE5D01" w:rsidP="00FD7C7F"/>
    <w:p w14:paraId="57B5307B" w14:textId="3549D682" w:rsidR="007E0AE3" w:rsidRDefault="00AE0367" w:rsidP="00AE0367">
      <w:pPr>
        <w:pStyle w:val="a3"/>
      </w:pPr>
      <w:r>
        <w:t>Коммерческая организация</w:t>
      </w:r>
    </w:p>
    <w:p w14:paraId="1CE57112" w14:textId="3DF62D78" w:rsidR="00AE0367" w:rsidRDefault="00AE0367" w:rsidP="00FD7C7F">
      <w:r>
        <w:t>Производственный кооператив (Артель) – Добровольное объединение физ лиц (Пайщики) на основе материального и трудового участия, созданая для удовлетворения разнообразных потребностей и получение прибылей.</w:t>
      </w:r>
    </w:p>
    <w:p w14:paraId="684F755B" w14:textId="349FBC89" w:rsidR="00AE0367" w:rsidRDefault="00AE0367" w:rsidP="00FD7C7F">
      <w:r>
        <w:t>ФЛ</w:t>
      </w:r>
      <w:r w:rsidR="006A0930">
        <w:t xml:space="preserve"> </w:t>
      </w:r>
      <w:r>
        <w:t>(Физ лицо) получает зарплату, премию, начисления</w:t>
      </w:r>
    </w:p>
    <w:p w14:paraId="33D33901" w14:textId="45EA3C62" w:rsidR="006A0930" w:rsidRDefault="006A0930" w:rsidP="00FD7C7F">
      <w:r>
        <w:t xml:space="preserve"> Преимущество в том что 1 голос = 1 человеку.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1842"/>
        <w:gridCol w:w="2336"/>
        <w:gridCol w:w="2337"/>
      </w:tblGrid>
      <w:tr w:rsidR="006A0930" w14:paraId="1099D4CC" w14:textId="77777777" w:rsidTr="00526DD4">
        <w:tc>
          <w:tcPr>
            <w:tcW w:w="2830" w:type="dxa"/>
          </w:tcPr>
          <w:p w14:paraId="62F824FC" w14:textId="77777777" w:rsidR="006A0930" w:rsidRDefault="006A0930" w:rsidP="00FD7C7F"/>
        </w:tc>
        <w:tc>
          <w:tcPr>
            <w:tcW w:w="1842" w:type="dxa"/>
          </w:tcPr>
          <w:p w14:paraId="64AFC252" w14:textId="400F5844" w:rsidR="006A0930" w:rsidRDefault="006A0930" w:rsidP="00FD7C7F">
            <w:r>
              <w:t>Должн. оклад</w:t>
            </w:r>
          </w:p>
        </w:tc>
        <w:tc>
          <w:tcPr>
            <w:tcW w:w="2336" w:type="dxa"/>
          </w:tcPr>
          <w:p w14:paraId="45BEAE69" w14:textId="2177B6B2" w:rsidR="006A0930" w:rsidRDefault="006A0930" w:rsidP="00FD7C7F">
            <w:r>
              <w:t>Кол-во ставок</w:t>
            </w:r>
          </w:p>
        </w:tc>
        <w:tc>
          <w:tcPr>
            <w:tcW w:w="2337" w:type="dxa"/>
          </w:tcPr>
          <w:p w14:paraId="3F35DE31" w14:textId="6DB2A347" w:rsidR="006A0930" w:rsidRDefault="006A0930" w:rsidP="00FD7C7F">
            <w:r>
              <w:t>ЗП</w:t>
            </w:r>
          </w:p>
        </w:tc>
      </w:tr>
      <w:tr w:rsidR="00FE3142" w14:paraId="1AB58348" w14:textId="77777777" w:rsidTr="00CD0779">
        <w:tc>
          <w:tcPr>
            <w:tcW w:w="2830" w:type="dxa"/>
          </w:tcPr>
          <w:p w14:paraId="78854529" w14:textId="1512E048" w:rsidR="00FE3142" w:rsidRDefault="00FE3142" w:rsidP="00FE3142">
            <w:r>
              <w:t>ГД</w:t>
            </w:r>
          </w:p>
        </w:tc>
        <w:tc>
          <w:tcPr>
            <w:tcW w:w="1842" w:type="dxa"/>
          </w:tcPr>
          <w:p w14:paraId="2BBB38CC" w14:textId="23AB3300" w:rsidR="00FE3142" w:rsidRDefault="00FE3142" w:rsidP="00FE3142">
            <w:r>
              <w:t>100к</w:t>
            </w:r>
          </w:p>
        </w:tc>
        <w:tc>
          <w:tcPr>
            <w:tcW w:w="2336" w:type="dxa"/>
          </w:tcPr>
          <w:p w14:paraId="487EAA2C" w14:textId="08A89572" w:rsidR="00FE3142" w:rsidRDefault="00FE3142" w:rsidP="00FE3142">
            <w:r>
              <w:t>1</w:t>
            </w:r>
          </w:p>
        </w:tc>
        <w:tc>
          <w:tcPr>
            <w:tcW w:w="2337" w:type="dxa"/>
            <w:vAlign w:val="bottom"/>
          </w:tcPr>
          <w:p w14:paraId="3E533F70" w14:textId="543AD635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FE3142" w14:paraId="723DDFCA" w14:textId="77777777" w:rsidTr="00CD0779">
        <w:tc>
          <w:tcPr>
            <w:tcW w:w="2830" w:type="dxa"/>
          </w:tcPr>
          <w:p w14:paraId="407A2198" w14:textId="05E954DF" w:rsidR="00FE3142" w:rsidRDefault="00FE3142" w:rsidP="00FE3142">
            <w:r>
              <w:t>Глав Бух</w:t>
            </w:r>
          </w:p>
        </w:tc>
        <w:tc>
          <w:tcPr>
            <w:tcW w:w="1842" w:type="dxa"/>
          </w:tcPr>
          <w:p w14:paraId="2867A627" w14:textId="4DC4062A" w:rsidR="00FE3142" w:rsidRDefault="00FE3142" w:rsidP="00FE3142">
            <w:r>
              <w:t>80к</w:t>
            </w:r>
          </w:p>
        </w:tc>
        <w:tc>
          <w:tcPr>
            <w:tcW w:w="2336" w:type="dxa"/>
          </w:tcPr>
          <w:p w14:paraId="2B5DE928" w14:textId="742D69F2" w:rsidR="00FE3142" w:rsidRDefault="00FE3142" w:rsidP="00FE3142">
            <w:r>
              <w:t>1</w:t>
            </w:r>
          </w:p>
        </w:tc>
        <w:tc>
          <w:tcPr>
            <w:tcW w:w="2337" w:type="dxa"/>
            <w:vAlign w:val="bottom"/>
          </w:tcPr>
          <w:p w14:paraId="4CC665D8" w14:textId="7038815F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</w:tr>
      <w:tr w:rsidR="00FE3142" w14:paraId="7C789033" w14:textId="77777777" w:rsidTr="00CD0779">
        <w:tc>
          <w:tcPr>
            <w:tcW w:w="2830" w:type="dxa"/>
          </w:tcPr>
          <w:p w14:paraId="10A8CBC4" w14:textId="6DAE2D4E" w:rsidR="00FE3142" w:rsidRDefault="00FE3142" w:rsidP="00FE3142">
            <w:r>
              <w:t>Бух-кассир</w:t>
            </w:r>
          </w:p>
        </w:tc>
        <w:tc>
          <w:tcPr>
            <w:tcW w:w="1842" w:type="dxa"/>
          </w:tcPr>
          <w:p w14:paraId="369DE204" w14:textId="08821CE3" w:rsidR="00FE3142" w:rsidRDefault="00FE3142" w:rsidP="00FE3142">
            <w:r>
              <w:t>50к</w:t>
            </w:r>
          </w:p>
        </w:tc>
        <w:tc>
          <w:tcPr>
            <w:tcW w:w="2336" w:type="dxa"/>
          </w:tcPr>
          <w:p w14:paraId="61F475B0" w14:textId="029ADC01" w:rsidR="00FE3142" w:rsidRDefault="00FE3142" w:rsidP="00FE3142">
            <w:r>
              <w:t>1</w:t>
            </w:r>
          </w:p>
        </w:tc>
        <w:tc>
          <w:tcPr>
            <w:tcW w:w="2337" w:type="dxa"/>
            <w:vAlign w:val="bottom"/>
          </w:tcPr>
          <w:p w14:paraId="7A53D0A7" w14:textId="42C81CB6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FE3142" w14:paraId="3D12B1C1" w14:textId="77777777" w:rsidTr="00CD0779">
        <w:tc>
          <w:tcPr>
            <w:tcW w:w="2830" w:type="dxa"/>
          </w:tcPr>
          <w:p w14:paraId="33A24846" w14:textId="32E56762" w:rsidR="00FE3142" w:rsidRDefault="00FE3142" w:rsidP="00FE3142">
            <w:r>
              <w:t>Художник высш кат</w:t>
            </w:r>
          </w:p>
        </w:tc>
        <w:tc>
          <w:tcPr>
            <w:tcW w:w="1842" w:type="dxa"/>
          </w:tcPr>
          <w:p w14:paraId="73BB6258" w14:textId="0C15564A" w:rsidR="00FE3142" w:rsidRDefault="00FE3142" w:rsidP="00FE3142">
            <w:r>
              <w:t>60к</w:t>
            </w:r>
          </w:p>
        </w:tc>
        <w:tc>
          <w:tcPr>
            <w:tcW w:w="2336" w:type="dxa"/>
          </w:tcPr>
          <w:p w14:paraId="76B8BDA8" w14:textId="280A1A82" w:rsidR="00FE3142" w:rsidRDefault="00FE3142" w:rsidP="00FE3142">
            <w:r>
              <w:t>2</w:t>
            </w:r>
          </w:p>
        </w:tc>
        <w:tc>
          <w:tcPr>
            <w:tcW w:w="2337" w:type="dxa"/>
            <w:vAlign w:val="bottom"/>
          </w:tcPr>
          <w:p w14:paraId="2850C141" w14:textId="12024E0F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</w:tr>
      <w:tr w:rsidR="00FE3142" w14:paraId="7A462C9A" w14:textId="77777777" w:rsidTr="00CD0779">
        <w:tc>
          <w:tcPr>
            <w:tcW w:w="2830" w:type="dxa"/>
          </w:tcPr>
          <w:p w14:paraId="16D19487" w14:textId="5162BCC1" w:rsidR="00FE3142" w:rsidRDefault="00FE3142" w:rsidP="00FE3142">
            <w:r>
              <w:t>Художники</w:t>
            </w:r>
          </w:p>
        </w:tc>
        <w:tc>
          <w:tcPr>
            <w:tcW w:w="1842" w:type="dxa"/>
          </w:tcPr>
          <w:p w14:paraId="013BC495" w14:textId="07A5FF7F" w:rsidR="00FE3142" w:rsidRDefault="00FE3142" w:rsidP="00FE3142">
            <w:r>
              <w:t>50к</w:t>
            </w:r>
          </w:p>
        </w:tc>
        <w:tc>
          <w:tcPr>
            <w:tcW w:w="2336" w:type="dxa"/>
          </w:tcPr>
          <w:p w14:paraId="6CF12AD1" w14:textId="0647631D" w:rsidR="00FE3142" w:rsidRDefault="00FE3142" w:rsidP="00FE3142">
            <w:r>
              <w:t>6</w:t>
            </w:r>
          </w:p>
        </w:tc>
        <w:tc>
          <w:tcPr>
            <w:tcW w:w="2337" w:type="dxa"/>
            <w:vAlign w:val="bottom"/>
          </w:tcPr>
          <w:p w14:paraId="7B0497F3" w14:textId="7D79440D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</w:t>
            </w:r>
          </w:p>
        </w:tc>
      </w:tr>
      <w:tr w:rsidR="00FE3142" w14:paraId="58B719BA" w14:textId="77777777" w:rsidTr="00CD0779">
        <w:tc>
          <w:tcPr>
            <w:tcW w:w="2830" w:type="dxa"/>
          </w:tcPr>
          <w:p w14:paraId="4EDC71B4" w14:textId="0D20498D" w:rsidR="00FE3142" w:rsidRDefault="00FE3142" w:rsidP="00FE3142">
            <w:r>
              <w:t>Ученик</w:t>
            </w:r>
          </w:p>
        </w:tc>
        <w:tc>
          <w:tcPr>
            <w:tcW w:w="1842" w:type="dxa"/>
          </w:tcPr>
          <w:p w14:paraId="7A02D656" w14:textId="24A4C44C" w:rsidR="00FE3142" w:rsidRDefault="00FE3142" w:rsidP="00FE3142">
            <w:r>
              <w:t>40к</w:t>
            </w:r>
          </w:p>
        </w:tc>
        <w:tc>
          <w:tcPr>
            <w:tcW w:w="2336" w:type="dxa"/>
          </w:tcPr>
          <w:p w14:paraId="59E59A2D" w14:textId="600B6C6D" w:rsidR="00FE3142" w:rsidRDefault="00FE3142" w:rsidP="00FE3142">
            <w:r>
              <w:t>3</w:t>
            </w:r>
          </w:p>
        </w:tc>
        <w:tc>
          <w:tcPr>
            <w:tcW w:w="2337" w:type="dxa"/>
            <w:vAlign w:val="bottom"/>
          </w:tcPr>
          <w:p w14:paraId="585890C7" w14:textId="3034A62D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</w:tr>
      <w:tr w:rsidR="00FE3142" w14:paraId="416506BA" w14:textId="77777777" w:rsidTr="00CD0779">
        <w:tc>
          <w:tcPr>
            <w:tcW w:w="2830" w:type="dxa"/>
          </w:tcPr>
          <w:p w14:paraId="6DC03679" w14:textId="208F15F4" w:rsidR="00FE3142" w:rsidRDefault="00FE3142" w:rsidP="00FE3142">
            <w:r>
              <w:t>Лакировщик ведущ</w:t>
            </w:r>
          </w:p>
        </w:tc>
        <w:tc>
          <w:tcPr>
            <w:tcW w:w="1842" w:type="dxa"/>
          </w:tcPr>
          <w:p w14:paraId="01F6B719" w14:textId="73823EE1" w:rsidR="00FE3142" w:rsidRDefault="00FE3142" w:rsidP="00FE3142">
            <w:r>
              <w:t>60к</w:t>
            </w:r>
          </w:p>
        </w:tc>
        <w:tc>
          <w:tcPr>
            <w:tcW w:w="2336" w:type="dxa"/>
          </w:tcPr>
          <w:p w14:paraId="70DAE65D" w14:textId="4E6B3566" w:rsidR="00FE3142" w:rsidRDefault="00FE3142" w:rsidP="00FE3142">
            <w:r>
              <w:t>1</w:t>
            </w:r>
          </w:p>
        </w:tc>
        <w:tc>
          <w:tcPr>
            <w:tcW w:w="2337" w:type="dxa"/>
            <w:vAlign w:val="bottom"/>
          </w:tcPr>
          <w:p w14:paraId="18C4650B" w14:textId="6ED7E523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</w:tr>
      <w:tr w:rsidR="00FE3142" w14:paraId="4D6D4E95" w14:textId="77777777" w:rsidTr="00CD0779">
        <w:tc>
          <w:tcPr>
            <w:tcW w:w="2830" w:type="dxa"/>
          </w:tcPr>
          <w:p w14:paraId="260835BA" w14:textId="185BD282" w:rsidR="00FE3142" w:rsidRDefault="00FE3142" w:rsidP="00FE3142">
            <w:r>
              <w:t>Маркетолог</w:t>
            </w:r>
          </w:p>
        </w:tc>
        <w:tc>
          <w:tcPr>
            <w:tcW w:w="1842" w:type="dxa"/>
          </w:tcPr>
          <w:p w14:paraId="2401F11F" w14:textId="1475E391" w:rsidR="00FE3142" w:rsidRDefault="00FE3142" w:rsidP="00FE3142">
            <w:r>
              <w:t>50к</w:t>
            </w:r>
          </w:p>
        </w:tc>
        <w:tc>
          <w:tcPr>
            <w:tcW w:w="2336" w:type="dxa"/>
          </w:tcPr>
          <w:p w14:paraId="798BEFD9" w14:textId="0C221DFF" w:rsidR="00FE3142" w:rsidRDefault="00FE3142" w:rsidP="00FE3142">
            <w:r>
              <w:t>0.5</w:t>
            </w:r>
          </w:p>
        </w:tc>
        <w:tc>
          <w:tcPr>
            <w:tcW w:w="2337" w:type="dxa"/>
            <w:vAlign w:val="bottom"/>
          </w:tcPr>
          <w:p w14:paraId="087D63E0" w14:textId="6B7E52EB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</w:tr>
      <w:tr w:rsidR="00FE3142" w14:paraId="0DDAB41C" w14:textId="77777777" w:rsidTr="00CD0779">
        <w:tc>
          <w:tcPr>
            <w:tcW w:w="2830" w:type="dxa"/>
          </w:tcPr>
          <w:p w14:paraId="72AE743C" w14:textId="676D7807" w:rsidR="00FE3142" w:rsidRDefault="00FE3142" w:rsidP="00FE3142">
            <w:r>
              <w:t>Торговый агент</w:t>
            </w:r>
          </w:p>
        </w:tc>
        <w:tc>
          <w:tcPr>
            <w:tcW w:w="1842" w:type="dxa"/>
          </w:tcPr>
          <w:p w14:paraId="29AE09CD" w14:textId="31D3F21C" w:rsidR="00FE3142" w:rsidRDefault="00FE3142" w:rsidP="00FE3142">
            <w:r>
              <w:t>30к</w:t>
            </w:r>
          </w:p>
        </w:tc>
        <w:tc>
          <w:tcPr>
            <w:tcW w:w="2336" w:type="dxa"/>
          </w:tcPr>
          <w:p w14:paraId="14BAB572" w14:textId="2AFBF20B" w:rsidR="00FE3142" w:rsidRDefault="00FE3142" w:rsidP="00FE3142">
            <w:r>
              <w:t>1</w:t>
            </w:r>
          </w:p>
        </w:tc>
        <w:tc>
          <w:tcPr>
            <w:tcW w:w="2337" w:type="dxa"/>
            <w:vAlign w:val="bottom"/>
          </w:tcPr>
          <w:p w14:paraId="59CFA430" w14:textId="683FEE17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FE3142" w14:paraId="1816E6F2" w14:textId="77777777" w:rsidTr="00CD0779">
        <w:tc>
          <w:tcPr>
            <w:tcW w:w="2830" w:type="dxa"/>
          </w:tcPr>
          <w:p w14:paraId="2D270FBE" w14:textId="4E1DEBD9" w:rsidR="00FE3142" w:rsidRDefault="00FE3142" w:rsidP="00FE3142">
            <w:r>
              <w:t>Упаковщик</w:t>
            </w:r>
          </w:p>
        </w:tc>
        <w:tc>
          <w:tcPr>
            <w:tcW w:w="1842" w:type="dxa"/>
          </w:tcPr>
          <w:p w14:paraId="4E93B65A" w14:textId="313A1FD2" w:rsidR="00FE3142" w:rsidRDefault="00FE3142" w:rsidP="00FE3142">
            <w:r>
              <w:t>40к</w:t>
            </w:r>
          </w:p>
        </w:tc>
        <w:tc>
          <w:tcPr>
            <w:tcW w:w="2336" w:type="dxa"/>
          </w:tcPr>
          <w:p w14:paraId="13C77BBB" w14:textId="0BDBACA7" w:rsidR="00FE3142" w:rsidRDefault="00FE3142" w:rsidP="00FE3142">
            <w:r>
              <w:t>1.5</w:t>
            </w:r>
          </w:p>
        </w:tc>
        <w:tc>
          <w:tcPr>
            <w:tcW w:w="2337" w:type="dxa"/>
            <w:vAlign w:val="bottom"/>
          </w:tcPr>
          <w:p w14:paraId="66E27106" w14:textId="779DD7C5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</w:tr>
      <w:tr w:rsidR="00FE3142" w14:paraId="5346163A" w14:textId="77777777" w:rsidTr="00CD0779">
        <w:tc>
          <w:tcPr>
            <w:tcW w:w="2830" w:type="dxa"/>
          </w:tcPr>
          <w:p w14:paraId="4ABF3DCC" w14:textId="361261AA" w:rsidR="00FE3142" w:rsidRDefault="00FE3142" w:rsidP="00FE3142">
            <w:r>
              <w:t>Грузчик</w:t>
            </w:r>
          </w:p>
        </w:tc>
        <w:tc>
          <w:tcPr>
            <w:tcW w:w="1842" w:type="dxa"/>
          </w:tcPr>
          <w:p w14:paraId="25B286DD" w14:textId="18C83029" w:rsidR="00FE3142" w:rsidRDefault="00FE3142" w:rsidP="00FE3142">
            <w:r>
              <w:t>40к</w:t>
            </w:r>
          </w:p>
        </w:tc>
        <w:tc>
          <w:tcPr>
            <w:tcW w:w="2336" w:type="dxa"/>
          </w:tcPr>
          <w:p w14:paraId="4CEC9843" w14:textId="52EC4599" w:rsidR="00FE3142" w:rsidRDefault="00FE3142" w:rsidP="00FE3142">
            <w:r>
              <w:t>1</w:t>
            </w:r>
          </w:p>
        </w:tc>
        <w:tc>
          <w:tcPr>
            <w:tcW w:w="2337" w:type="dxa"/>
            <w:vAlign w:val="bottom"/>
          </w:tcPr>
          <w:p w14:paraId="2B9A2339" w14:textId="7D6BA496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FE3142" w14:paraId="02D9E41A" w14:textId="77777777" w:rsidTr="00CD0779">
        <w:tc>
          <w:tcPr>
            <w:tcW w:w="2830" w:type="dxa"/>
          </w:tcPr>
          <w:p w14:paraId="07326688" w14:textId="4D5B33D6" w:rsidR="00FE3142" w:rsidRDefault="00FE3142" w:rsidP="00FE3142">
            <w:r>
              <w:t xml:space="preserve">Водитель </w:t>
            </w:r>
          </w:p>
        </w:tc>
        <w:tc>
          <w:tcPr>
            <w:tcW w:w="1842" w:type="dxa"/>
          </w:tcPr>
          <w:p w14:paraId="339414DF" w14:textId="428E60BB" w:rsidR="00FE3142" w:rsidRDefault="00FE3142" w:rsidP="00FE3142">
            <w:r>
              <w:t>60к</w:t>
            </w:r>
          </w:p>
        </w:tc>
        <w:tc>
          <w:tcPr>
            <w:tcW w:w="2336" w:type="dxa"/>
          </w:tcPr>
          <w:p w14:paraId="52F181F5" w14:textId="6B21C0F8" w:rsidR="00FE3142" w:rsidRDefault="00FE3142" w:rsidP="00FE3142">
            <w:r>
              <w:t>1</w:t>
            </w:r>
          </w:p>
        </w:tc>
        <w:tc>
          <w:tcPr>
            <w:tcW w:w="2337" w:type="dxa"/>
            <w:vAlign w:val="bottom"/>
          </w:tcPr>
          <w:p w14:paraId="161370C5" w14:textId="259610CB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</w:tr>
      <w:tr w:rsidR="00FE3142" w14:paraId="05659204" w14:textId="77777777" w:rsidTr="00CD0779">
        <w:tc>
          <w:tcPr>
            <w:tcW w:w="2830" w:type="dxa"/>
          </w:tcPr>
          <w:p w14:paraId="0000B639" w14:textId="3D83CB05" w:rsidR="00FE3142" w:rsidRDefault="00FE3142" w:rsidP="00FE3142">
            <w:r>
              <w:t>Экспедитор</w:t>
            </w:r>
          </w:p>
        </w:tc>
        <w:tc>
          <w:tcPr>
            <w:tcW w:w="1842" w:type="dxa"/>
          </w:tcPr>
          <w:p w14:paraId="365B53CB" w14:textId="0FB353BE" w:rsidR="00FE3142" w:rsidRDefault="00FE3142" w:rsidP="00FE3142">
            <w:r>
              <w:t>40к</w:t>
            </w:r>
          </w:p>
        </w:tc>
        <w:tc>
          <w:tcPr>
            <w:tcW w:w="2336" w:type="dxa"/>
          </w:tcPr>
          <w:p w14:paraId="68AA573B" w14:textId="46F51C7C" w:rsidR="00FE3142" w:rsidRDefault="00FE3142" w:rsidP="00FE3142">
            <w:r>
              <w:t>0.5</w:t>
            </w:r>
          </w:p>
        </w:tc>
        <w:tc>
          <w:tcPr>
            <w:tcW w:w="2337" w:type="dxa"/>
            <w:vAlign w:val="bottom"/>
          </w:tcPr>
          <w:p w14:paraId="69E15ACE" w14:textId="090F10CB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FE3142" w14:paraId="74AA8C53" w14:textId="77777777" w:rsidTr="00CD0779">
        <w:tc>
          <w:tcPr>
            <w:tcW w:w="2830" w:type="dxa"/>
          </w:tcPr>
          <w:p w14:paraId="5992D3BF" w14:textId="52162C6A" w:rsidR="00FE3142" w:rsidRDefault="00FE3142" w:rsidP="00FE3142">
            <w:r>
              <w:t>Уборщик</w:t>
            </w:r>
          </w:p>
        </w:tc>
        <w:tc>
          <w:tcPr>
            <w:tcW w:w="1842" w:type="dxa"/>
          </w:tcPr>
          <w:p w14:paraId="70D22013" w14:textId="4438A4EB" w:rsidR="00FE3142" w:rsidRDefault="00FE3142" w:rsidP="00FE3142">
            <w:r>
              <w:t>30к</w:t>
            </w:r>
          </w:p>
        </w:tc>
        <w:tc>
          <w:tcPr>
            <w:tcW w:w="2336" w:type="dxa"/>
          </w:tcPr>
          <w:p w14:paraId="48256300" w14:textId="7D896E32" w:rsidR="00FE3142" w:rsidRDefault="00FE3142" w:rsidP="00FE3142">
            <w:r>
              <w:t>1.5</w:t>
            </w:r>
          </w:p>
        </w:tc>
        <w:tc>
          <w:tcPr>
            <w:tcW w:w="2337" w:type="dxa"/>
            <w:vAlign w:val="bottom"/>
          </w:tcPr>
          <w:p w14:paraId="5D53D8A1" w14:textId="2203F571" w:rsidR="00FE3142" w:rsidRDefault="00FE3142" w:rsidP="00FE3142"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</w:tr>
      <w:tr w:rsidR="00E66BFF" w14:paraId="365B4FCB" w14:textId="77777777" w:rsidTr="00526DD4">
        <w:tc>
          <w:tcPr>
            <w:tcW w:w="2830" w:type="dxa"/>
          </w:tcPr>
          <w:p w14:paraId="19AF7614" w14:textId="77777777" w:rsidR="00E66BFF" w:rsidRDefault="00E66BFF" w:rsidP="00FD7C7F"/>
        </w:tc>
        <w:tc>
          <w:tcPr>
            <w:tcW w:w="1842" w:type="dxa"/>
          </w:tcPr>
          <w:p w14:paraId="7B5190F6" w14:textId="77777777" w:rsidR="00E66BFF" w:rsidRDefault="00E66BFF" w:rsidP="00FD7C7F"/>
        </w:tc>
        <w:tc>
          <w:tcPr>
            <w:tcW w:w="2336" w:type="dxa"/>
          </w:tcPr>
          <w:p w14:paraId="03333A50" w14:textId="77777777" w:rsidR="00E66BFF" w:rsidRDefault="00E66BFF" w:rsidP="00FD7C7F"/>
        </w:tc>
        <w:tc>
          <w:tcPr>
            <w:tcW w:w="2337" w:type="dxa"/>
          </w:tcPr>
          <w:p w14:paraId="5F50B5CD" w14:textId="57A2EE5F" w:rsidR="00E66BFF" w:rsidRPr="00FE3142" w:rsidRDefault="00FE3142" w:rsidP="00FD7C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1110 месяц</w:t>
            </w:r>
          </w:p>
        </w:tc>
      </w:tr>
    </w:tbl>
    <w:p w14:paraId="221A0934" w14:textId="77777777" w:rsidR="006A0930" w:rsidRDefault="006A0930" w:rsidP="00FD7C7F"/>
    <w:p w14:paraId="093F6133" w14:textId="16C0C713" w:rsidR="008341C6" w:rsidRDefault="008341C6" w:rsidP="00FD7C7F">
      <w:r w:rsidRPr="008341C6">
        <w:t>13</w:t>
      </w:r>
      <w:r>
        <w:t> </w:t>
      </w:r>
      <w:r w:rsidRPr="008341C6">
        <w:t>320</w:t>
      </w:r>
      <w:r w:rsidR="006E2C1A">
        <w:t xml:space="preserve"> 000 </w:t>
      </w:r>
      <w:r>
        <w:t>в год</w:t>
      </w:r>
      <w:r w:rsidR="006E2C1A">
        <w:t xml:space="preserve"> (Это 40% от </w:t>
      </w:r>
      <w:r w:rsidR="00A257C3">
        <w:t>себестоимости</w:t>
      </w:r>
      <w:r w:rsidR="006E2C1A">
        <w:t xml:space="preserve"> так как ручная работа)</w:t>
      </w:r>
    </w:p>
    <w:p w14:paraId="0D5A4454" w14:textId="40E4ECB1" w:rsidR="006E2C1A" w:rsidRDefault="006E2C1A" w:rsidP="00FD7C7F">
      <w:r>
        <w:t xml:space="preserve">Годовая </w:t>
      </w:r>
      <w:r w:rsidR="00A257C3">
        <w:t>себестоимость</w:t>
      </w:r>
      <w:r>
        <w:t xml:space="preserve"> </w:t>
      </w:r>
      <w:r w:rsidRPr="006E2C1A">
        <w:t>33</w:t>
      </w:r>
      <w:r>
        <w:t> </w:t>
      </w:r>
      <w:r w:rsidRPr="006E2C1A">
        <w:t>300</w:t>
      </w:r>
      <w:r>
        <w:t xml:space="preserve"> 0000</w:t>
      </w:r>
    </w:p>
    <w:p w14:paraId="1E4A1096" w14:textId="338D323F" w:rsidR="009010DF" w:rsidRDefault="009010DF">
      <w:r>
        <w:br w:type="page"/>
      </w:r>
    </w:p>
    <w:p w14:paraId="005AFC9C" w14:textId="77777777" w:rsidR="009010DF" w:rsidRDefault="009010DF" w:rsidP="009010DF">
      <w:pPr>
        <w:pStyle w:val="a3"/>
      </w:pPr>
      <w:r>
        <w:lastRenderedPageBreak/>
        <w:t>Спрос</w:t>
      </w:r>
    </w:p>
    <w:p w14:paraId="15A68461" w14:textId="3D99AE76" w:rsidR="009010DF" w:rsidRDefault="009010DF" w:rsidP="00FD7C7F">
      <w:r>
        <w:t>спрос – важнейшая категория маркетинга</w:t>
      </w:r>
    </w:p>
    <w:p w14:paraId="6E0DADAA" w14:textId="233A2CB2" w:rsidR="009010DF" w:rsidRDefault="009010DF" w:rsidP="00FD7C7F">
      <w:r w:rsidRPr="009010DF">
        <w:rPr>
          <w:b/>
          <w:bCs/>
        </w:rPr>
        <w:t>Спрос</w:t>
      </w:r>
      <w:r>
        <w:t xml:space="preserve"> – платежеспособная потребность (потребность при наличии денег)</w:t>
      </w:r>
    </w:p>
    <w:p w14:paraId="52E2346C" w14:textId="2204D626" w:rsidR="009010DF" w:rsidRDefault="009010DF" w:rsidP="00FD7C7F">
      <w:r w:rsidRPr="009010DF">
        <w:rPr>
          <w:b/>
          <w:bCs/>
        </w:rPr>
        <w:t>Потребность</w:t>
      </w:r>
      <w:r>
        <w:t xml:space="preserve"> – осознанная необходимость в чем либо, приобретая конкретную форму зависимости от уровня культурного и образовательного развития личности </w:t>
      </w:r>
    </w:p>
    <w:p w14:paraId="520F47C2" w14:textId="202EF491" w:rsidR="009010DF" w:rsidRDefault="009010DF" w:rsidP="00FD7C7F">
      <w:r w:rsidRPr="009010DF">
        <w:rPr>
          <w:b/>
          <w:bCs/>
        </w:rPr>
        <w:t>Нужда</w:t>
      </w:r>
      <w:r>
        <w:t xml:space="preserve"> – необходимость в чем – либо обусловленная физиологией </w:t>
      </w:r>
    </w:p>
    <w:p w14:paraId="12CF7B75" w14:textId="77777777" w:rsidR="009010DF" w:rsidRDefault="009010DF" w:rsidP="00FD7C7F"/>
    <w:p w14:paraId="4499CB45" w14:textId="3E9867E7" w:rsidR="009010DF" w:rsidRDefault="009010DF" w:rsidP="00FD7C7F">
      <w:r>
        <w:t>На формирование спроса оказывают влияния следующие группы факторов:</w:t>
      </w:r>
    </w:p>
    <w:p w14:paraId="3029532F" w14:textId="4F0A9BB8" w:rsidR="009010DF" w:rsidRDefault="009010DF" w:rsidP="009010DF">
      <w:pPr>
        <w:pStyle w:val="a7"/>
        <w:numPr>
          <w:ilvl w:val="0"/>
          <w:numId w:val="3"/>
        </w:numPr>
      </w:pPr>
      <w:r>
        <w:t>Экономические. Объёмы структуры ВВП, ВНП, ВРП.</w:t>
      </w:r>
    </w:p>
    <w:p w14:paraId="5ACDFABC" w14:textId="5DA8A735" w:rsidR="006A199E" w:rsidRDefault="006A199E" w:rsidP="009010DF">
      <w:pPr>
        <w:pStyle w:val="a7"/>
        <w:numPr>
          <w:ilvl w:val="0"/>
          <w:numId w:val="3"/>
        </w:numPr>
      </w:pPr>
      <w:r>
        <w:t>Обьем промышленного сельскохозяйственного производства</w:t>
      </w:r>
    </w:p>
    <w:p w14:paraId="17A820EA" w14:textId="7ECE9408" w:rsidR="006A199E" w:rsidRDefault="006A199E" w:rsidP="006A199E">
      <w:pPr>
        <w:pStyle w:val="a7"/>
        <w:numPr>
          <w:ilvl w:val="0"/>
          <w:numId w:val="3"/>
        </w:numPr>
      </w:pPr>
      <w:r>
        <w:t xml:space="preserve">Показатели оптово и розничного товарооборота, платных бытовых услуг </w:t>
      </w:r>
    </w:p>
    <w:p w14:paraId="3B451FDA" w14:textId="583FCF37" w:rsidR="006A199E" w:rsidRDefault="006A199E" w:rsidP="006A199E">
      <w:r>
        <w:t>Практический интерес в маркетинговой деятельности представляет интерес изучения обьема и структуры денежных доходов населения, источником формирования которых выступают:</w:t>
      </w:r>
    </w:p>
    <w:p w14:paraId="3D15D52C" w14:textId="2ADF1832" w:rsidR="006A199E" w:rsidRDefault="006A199E" w:rsidP="00127AD2">
      <w:pPr>
        <w:pStyle w:val="a7"/>
        <w:numPr>
          <w:ilvl w:val="0"/>
          <w:numId w:val="4"/>
        </w:numPr>
      </w:pPr>
      <w:r>
        <w:t xml:space="preserve">Все формы виды заработной платы, Стипендия, Пенсия, Пособия </w:t>
      </w:r>
    </w:p>
    <w:p w14:paraId="3840F7A1" w14:textId="5BBFDB2A" w:rsidR="006A199E" w:rsidRDefault="006A199E" w:rsidP="00127AD2">
      <w:pPr>
        <w:pStyle w:val="a7"/>
        <w:numPr>
          <w:ilvl w:val="0"/>
          <w:numId w:val="4"/>
        </w:numPr>
      </w:pPr>
      <w:r>
        <w:t>Доходы от осуществления предпринимательской деятельности</w:t>
      </w:r>
    </w:p>
    <w:p w14:paraId="5B4AFAF6" w14:textId="56B05177" w:rsidR="006A199E" w:rsidRDefault="006A199E" w:rsidP="00127AD2">
      <w:pPr>
        <w:pStyle w:val="a7"/>
        <w:numPr>
          <w:ilvl w:val="0"/>
          <w:numId w:val="4"/>
        </w:numPr>
      </w:pPr>
      <w:r>
        <w:t>В сельской местности доходы от ЛПХ</w:t>
      </w:r>
    </w:p>
    <w:p w14:paraId="3256E314" w14:textId="34B2A2F2" w:rsidR="006A199E" w:rsidRDefault="006A199E" w:rsidP="00127AD2">
      <w:pPr>
        <w:pStyle w:val="a7"/>
        <w:numPr>
          <w:ilvl w:val="0"/>
          <w:numId w:val="4"/>
        </w:numPr>
      </w:pPr>
      <w:r>
        <w:t>Доход от сдачи, принадлежащий гражданам собственности (аренда)</w:t>
      </w:r>
    </w:p>
    <w:p w14:paraId="3B58488C" w14:textId="75C11466" w:rsidR="006A199E" w:rsidRDefault="006A199E" w:rsidP="00127AD2">
      <w:pPr>
        <w:pStyle w:val="a7"/>
        <w:numPr>
          <w:ilvl w:val="0"/>
          <w:numId w:val="4"/>
        </w:numPr>
      </w:pPr>
      <w:r>
        <w:t xml:space="preserve">Дивиденды и НКД по акциям и облигациям </w:t>
      </w:r>
    </w:p>
    <w:p w14:paraId="0F851D49" w14:textId="58D0E9F0" w:rsidR="006A199E" w:rsidRDefault="006A199E" w:rsidP="00127AD2">
      <w:pPr>
        <w:pStyle w:val="a7"/>
        <w:numPr>
          <w:ilvl w:val="0"/>
          <w:numId w:val="4"/>
        </w:numPr>
      </w:pPr>
      <w:r>
        <w:t>Проценты по вкладам в кредитно-финансовые организации</w:t>
      </w:r>
    </w:p>
    <w:p w14:paraId="7D0E3037" w14:textId="66EDCAAA" w:rsidR="00157C26" w:rsidRDefault="00157C26" w:rsidP="00157C26">
      <w:r>
        <w:t>Вкладчик разместил 10м рублей под 15,5% годовых с ежемесячной выплатой.</w:t>
      </w:r>
    </w:p>
    <w:p w14:paraId="3FAFE3CD" w14:textId="5DFBE514" w:rsidR="00157C26" w:rsidRDefault="00157C26" w:rsidP="00157C26">
      <w:r>
        <w:t>Рассчитать ежемесячный доход 1550000\12 = 120к</w:t>
      </w:r>
    </w:p>
    <w:p w14:paraId="0BB32702" w14:textId="11780E29" w:rsidR="006A199E" w:rsidRDefault="00157C26" w:rsidP="00127AD2">
      <w:pPr>
        <w:pStyle w:val="a7"/>
        <w:numPr>
          <w:ilvl w:val="0"/>
          <w:numId w:val="4"/>
        </w:numPr>
      </w:pPr>
      <w:r>
        <w:t>НатурОплата (Работодатель имеет право выплатить до 25% ЗП натурой)</w:t>
      </w:r>
    </w:p>
    <w:p w14:paraId="09B63783" w14:textId="116FB3F2" w:rsidR="00157C26" w:rsidRDefault="00157C26" w:rsidP="00127AD2">
      <w:pPr>
        <w:pStyle w:val="a7"/>
        <w:numPr>
          <w:ilvl w:val="0"/>
          <w:numId w:val="4"/>
        </w:numPr>
      </w:pPr>
      <w:r>
        <w:t>Положительная курсовая разница (перепродажа ценных бумаг)</w:t>
      </w:r>
    </w:p>
    <w:p w14:paraId="76C3047A" w14:textId="26C639BF" w:rsidR="00157C26" w:rsidRDefault="00F80715" w:rsidP="00127AD2">
      <w:pPr>
        <w:pStyle w:val="a7"/>
        <w:numPr>
          <w:ilvl w:val="0"/>
          <w:numId w:val="4"/>
        </w:numPr>
      </w:pPr>
      <w:r>
        <w:t>Различного рода материальная помощь</w:t>
      </w:r>
    </w:p>
    <w:p w14:paraId="6E75DF8A" w14:textId="1BD109E9" w:rsidR="00F80715" w:rsidRDefault="00F80715" w:rsidP="00F80715">
      <w:r>
        <w:t xml:space="preserve">Виды заработной платы </w:t>
      </w:r>
    </w:p>
    <w:p w14:paraId="1E1E59E6" w14:textId="0EDFC3A5" w:rsidR="00F80715" w:rsidRDefault="00F80715" w:rsidP="00F80715">
      <w:r>
        <w:t xml:space="preserve">Учитель тверской области с должностным окладом 25к рублей, годовой нормой нагрузки 720ч отработал в отчетном месяце 65ч. </w:t>
      </w:r>
      <w:r>
        <w:br/>
        <w:t xml:space="preserve">Начислить ЗП </w:t>
      </w:r>
      <w:r w:rsidRPr="00F80715">
        <w:t>22</w:t>
      </w:r>
      <w:r>
        <w:t> </w:t>
      </w:r>
      <w:r w:rsidRPr="00F80715">
        <w:t>568</w:t>
      </w:r>
      <w:r>
        <w:br/>
        <w:t>Это простая повременная заработная плата.</w:t>
      </w:r>
    </w:p>
    <w:p w14:paraId="607D0564" w14:textId="7A9A95F8" w:rsidR="006A199E" w:rsidRDefault="005B70FF" w:rsidP="006A199E">
      <w:r>
        <w:t>Дело производитель должностным окладом 30к рублей отработал в отчетном месяце 23 рабочих дня. Приказом по организации начислена премия в размере 30% оклада.</w:t>
      </w:r>
      <w:r>
        <w:br/>
        <w:t xml:space="preserve">Начислить ЗП </w:t>
      </w:r>
      <w:r w:rsidR="00A43CB6" w:rsidRPr="00A43CB6">
        <w:t>44 714,25</w:t>
      </w:r>
    </w:p>
    <w:p w14:paraId="01449756" w14:textId="5433DA40" w:rsidR="00B07032" w:rsidRDefault="00B07032" w:rsidP="006A199E">
      <w:r>
        <w:t>Это называется повременная премиальная плата</w:t>
      </w:r>
    </w:p>
    <w:p w14:paraId="0BD30B64" w14:textId="6079A4BC" w:rsidR="00FB78A5" w:rsidRDefault="00B07032" w:rsidP="006A199E">
      <w:r>
        <w:lastRenderedPageBreak/>
        <w:t>Библиотекарь тверской области должностным окладом 13к рублей и ежемесячной премией в размере 90% Оклада</w:t>
      </w:r>
      <w:r w:rsidR="00C64DD6">
        <w:t>.</w:t>
      </w:r>
      <w:r>
        <w:t xml:space="preserve"> отработавший полный рабочий месяц, премией был лишен</w:t>
      </w:r>
      <w:r w:rsidR="00DA3D83">
        <w:t xml:space="preserve">. </w:t>
      </w:r>
      <w:r w:rsidR="008B12EA">
        <w:t>Начислить ЗП</w:t>
      </w:r>
      <w:r w:rsidR="00C64DD6">
        <w:t xml:space="preserve"> – ЗП должна быть </w:t>
      </w:r>
      <w:r w:rsidR="00C64DD6" w:rsidRPr="00FB78A5">
        <w:rPr>
          <w:b/>
          <w:bCs/>
        </w:rPr>
        <w:t>не меньше регионального МРОТа</w:t>
      </w:r>
      <w:r w:rsidR="00C64DD6">
        <w:t xml:space="preserve">  </w:t>
      </w:r>
      <w:r w:rsidR="00C64DD6" w:rsidRPr="00C64DD6">
        <w:t>27</w:t>
      </w:r>
      <w:r w:rsidR="00FB78A5">
        <w:t> </w:t>
      </w:r>
      <w:r w:rsidR="00C64DD6" w:rsidRPr="00C64DD6">
        <w:t>093</w:t>
      </w:r>
      <w:r w:rsidR="00FB78A5">
        <w:t xml:space="preserve">, Так как  Работник отработал – полный рабочий месяц. </w:t>
      </w:r>
    </w:p>
    <w:p w14:paraId="6FA6248E" w14:textId="23E258F4" w:rsidR="00EE4B5F" w:rsidRDefault="00EE4B5F" w:rsidP="006A199E">
      <w:pPr>
        <w:rPr>
          <w:b/>
          <w:bCs/>
        </w:rPr>
      </w:pPr>
      <w:r>
        <w:t>Курьер должностным окладом 30к рублей принятый на условиях не полной занятости в отчетном месяце по суммарному учету рабочего времени отработал 87 часов.</w:t>
      </w:r>
      <w:r>
        <w:br/>
        <w:t xml:space="preserve">Начислить ЗП </w:t>
      </w:r>
      <w:r w:rsidRPr="00EE4B5F">
        <w:t>15 535</w:t>
      </w:r>
      <w:r>
        <w:t xml:space="preserve">. Здесь из-за неполной занятости </w:t>
      </w:r>
      <w:r w:rsidRPr="00EE4B5F">
        <w:rPr>
          <w:b/>
          <w:bCs/>
        </w:rPr>
        <w:t>не распространяется под МРОТ</w:t>
      </w:r>
    </w:p>
    <w:p w14:paraId="3F5BB2ED" w14:textId="52FC7CC6" w:rsidR="00EE4B5F" w:rsidRDefault="00EE4B5F" w:rsidP="006A199E">
      <w:r>
        <w:t>Рассчитать среднемесячную ЗП сотрудника военкомата с должностным окладом 20к рублей. Получена разовая мат помощь в размере 10к рублей и региональная субсидия в размере 60к рублей</w:t>
      </w:r>
    </w:p>
    <w:tbl>
      <w:tblPr>
        <w:tblW w:w="10237" w:type="dxa"/>
        <w:tblLook w:val="04A0" w:firstRow="1" w:lastRow="0" w:firstColumn="1" w:lastColumn="0" w:noHBand="0" w:noVBand="1"/>
      </w:tblPr>
      <w:tblGrid>
        <w:gridCol w:w="1100"/>
        <w:gridCol w:w="1052"/>
        <w:gridCol w:w="960"/>
        <w:gridCol w:w="1052"/>
        <w:gridCol w:w="1052"/>
        <w:gridCol w:w="960"/>
        <w:gridCol w:w="960"/>
        <w:gridCol w:w="1163"/>
        <w:gridCol w:w="886"/>
        <w:gridCol w:w="1052"/>
      </w:tblGrid>
      <w:tr w:rsidR="001B2375" w:rsidRPr="001B2375" w14:paraId="29C9D744" w14:textId="77777777" w:rsidTr="001B2375">
        <w:trPr>
          <w:trHeight w:val="330"/>
        </w:trPr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B1F545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Январь</w:t>
            </w:r>
          </w:p>
        </w:tc>
        <w:tc>
          <w:tcPr>
            <w:tcW w:w="10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1B2BD5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Фев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6D8D6E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Март</w:t>
            </w:r>
          </w:p>
        </w:tc>
        <w:tc>
          <w:tcPr>
            <w:tcW w:w="10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782F7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Апрель</w:t>
            </w:r>
          </w:p>
        </w:tc>
        <w:tc>
          <w:tcPr>
            <w:tcW w:w="10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C7F494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Май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EAA1C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Июнь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0AD90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F72C3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269A6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BD1BB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B2375" w:rsidRPr="001B2375" w14:paraId="75E8F633" w14:textId="77777777" w:rsidTr="001B2375">
        <w:trPr>
          <w:trHeight w:val="29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077F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06B08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6C7DB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DEE02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8736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FD35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A4E2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48A4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2B3E9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CE70F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B2375" w:rsidRPr="001B2375" w14:paraId="51AA315A" w14:textId="77777777" w:rsidTr="001B2375">
        <w:trPr>
          <w:trHeight w:val="33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39F4DF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73C9AF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0CFAAB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93F86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6C382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7252C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9E5BE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A548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111428,46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48D47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18571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CB9A1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1B2375" w:rsidRPr="001B2375" w14:paraId="3FCE53F8" w14:textId="77777777" w:rsidTr="001B2375">
        <w:trPr>
          <w:trHeight w:val="33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3417B3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14285,7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7DE4E0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18095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C23DB8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20000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6753D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20952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C843F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18095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BA2BB1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1818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0EB0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120070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831BC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8AAD4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B2375" w:rsidRPr="001B2375" w14:paraId="58D9D86F" w14:textId="77777777" w:rsidTr="001B2375">
        <w:trPr>
          <w:trHeight w:val="33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81979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20000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622A1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B5501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20000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98CB06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20000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B17FD8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25311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98599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710EF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145D6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189C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B2375" w:rsidRPr="001B2375" w14:paraId="78B6DEDF" w14:textId="77777777" w:rsidTr="001B2375">
        <w:trPr>
          <w:trHeight w:val="33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10A45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3BAC8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14998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13C3D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40B8D7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FF149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86DEA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6F2B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E9133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51D6F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B2375" w:rsidRPr="001B2375" w14:paraId="1E0F4134" w14:textId="77777777" w:rsidTr="001B2375">
        <w:trPr>
          <w:trHeight w:val="33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11005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203ECC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15EDAD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4BF052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F57E6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BF1CA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1B2375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A70C" w14:textId="77777777" w:rsidR="001B2375" w:rsidRPr="001B2375" w:rsidRDefault="001B2375" w:rsidP="001B237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814E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503E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6299" w14:textId="77777777" w:rsidR="001B2375" w:rsidRPr="001B2375" w:rsidRDefault="001B2375" w:rsidP="001B2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B2375" w:rsidRPr="001B2375" w14:paraId="3D0C7F6D" w14:textId="77777777" w:rsidTr="001B2375">
        <w:trPr>
          <w:trHeight w:val="29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53584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24000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2E9AF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21052,63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BCB85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20000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B8B34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17272,73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81439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21052,63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8961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F0A54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2C47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123377,99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B9210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193378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235C" w14:textId="77777777" w:rsidR="001B2375" w:rsidRPr="001B2375" w:rsidRDefault="001B2375" w:rsidP="001B23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B23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32229,67</w:t>
            </w:r>
          </w:p>
        </w:tc>
      </w:tr>
    </w:tbl>
    <w:p w14:paraId="6B43B979" w14:textId="77777777" w:rsidR="00EE4B5F" w:rsidRDefault="00EE4B5F" w:rsidP="006A199E"/>
    <w:p w14:paraId="0FE05CB2" w14:textId="77777777" w:rsidR="005B70FF" w:rsidRDefault="005B70FF" w:rsidP="006A199E"/>
    <w:p w14:paraId="5A780A37" w14:textId="3B0944B6" w:rsidR="009409DA" w:rsidRDefault="00436BC0" w:rsidP="006A199E">
      <w:r>
        <w:t xml:space="preserve">Определить однодневный заработок кондитера с должностным окладом 32к рублей, месячная норма выработки 800 изделий, изготовившую за смену 37ед продукции </w:t>
      </w:r>
    </w:p>
    <w:p w14:paraId="5BE76385" w14:textId="15136652" w:rsidR="00436BC0" w:rsidRDefault="00436BC0" w:rsidP="006A199E">
      <w:r>
        <w:t>Определить однодневный заработок</w:t>
      </w:r>
    </w:p>
    <w:p w14:paraId="2153409A" w14:textId="5F321B41" w:rsidR="00436BC0" w:rsidRDefault="007374E8" w:rsidP="006A199E">
      <w:r>
        <w:t xml:space="preserve">(32к разд 800)40р за еденицу, значит за день </w:t>
      </w:r>
      <w:r w:rsidRPr="007374E8">
        <w:t>1</w:t>
      </w:r>
      <w:r>
        <w:t> </w:t>
      </w:r>
      <w:r w:rsidRPr="007374E8">
        <w:t>480</w:t>
      </w:r>
      <w:r>
        <w:t xml:space="preserve">р </w:t>
      </w:r>
    </w:p>
    <w:p w14:paraId="3258CFE5" w14:textId="77777777" w:rsidR="007374E8" w:rsidRDefault="007374E8" w:rsidP="006A199E"/>
    <w:p w14:paraId="0262CA23" w14:textId="4154AC68" w:rsidR="007374E8" w:rsidRDefault="007374E8" w:rsidP="006A199E">
      <w:r>
        <w:t xml:space="preserve">В сфере услуг расценку за 100 (1000 рублей оборота) можно определить путем деления месячных должностных окладов сотрудников на среднемесячный план оборота по годовому плану плану </w:t>
      </w:r>
    </w:p>
    <w:p w14:paraId="56C2531D" w14:textId="77777777" w:rsidR="007374E8" w:rsidRDefault="007374E8" w:rsidP="006A199E"/>
    <w:p w14:paraId="028C1370" w14:textId="5B87ADB1" w:rsidR="007374E8" w:rsidRDefault="007374E8" w:rsidP="006A199E">
      <w:r>
        <w:t>В аптеке 5 сотрудников с месячными окладами 45,40,35,30 и 27 тыс рублей.</w:t>
      </w:r>
      <w:r>
        <w:br/>
        <w:t xml:space="preserve">Годовой план реализации аптечной продукции 36милеон рублей. </w:t>
      </w:r>
      <w:r>
        <w:br/>
        <w:t>В отчетном месяце реализованно продукции на 3230 тыс</w:t>
      </w:r>
    </w:p>
    <w:p w14:paraId="6CD160E2" w14:textId="26D50773" w:rsidR="007374E8" w:rsidRDefault="007374E8" w:rsidP="006A199E">
      <w:r>
        <w:t>Определить коллективную расценку за 100(1000) рублей оборота</w:t>
      </w:r>
      <w:r>
        <w:br/>
        <w:t xml:space="preserve">Фактический фонд оплаты труда </w:t>
      </w:r>
      <w:r>
        <w:br/>
        <w:t xml:space="preserve">Осуществить начисление заработных плат сотрудникам </w:t>
      </w:r>
    </w:p>
    <w:p w14:paraId="0C71EC2A" w14:textId="5B9421AF" w:rsidR="007374E8" w:rsidRPr="007374E8" w:rsidRDefault="007374E8" w:rsidP="006A199E">
      <w:pPr>
        <w:rPr>
          <w:b/>
          <w:bCs/>
        </w:rPr>
      </w:pPr>
      <w:r w:rsidRPr="007374E8">
        <w:rPr>
          <w:b/>
          <w:bCs/>
        </w:rPr>
        <w:lastRenderedPageBreak/>
        <w:t>100 (1000р) – Расценка цены</w:t>
      </w:r>
    </w:p>
    <w:p w14:paraId="298ECFE1" w14:textId="77777777" w:rsidR="007374E8" w:rsidRDefault="007374E8" w:rsidP="006A199E"/>
    <w:p w14:paraId="37FAA5D9" w14:textId="733E6964" w:rsidR="00127912" w:rsidRDefault="007374E8" w:rsidP="007374E8">
      <w:r>
        <w:t>Работники обходяться в 177тысР</w:t>
      </w:r>
      <w:r>
        <w:br/>
        <w:t xml:space="preserve">Средний работник обходиться в </w:t>
      </w:r>
      <w:r w:rsidRPr="007374E8">
        <w:t>35,4</w:t>
      </w:r>
      <w:r>
        <w:t>тысР</w:t>
      </w:r>
      <w:r>
        <w:tab/>
      </w:r>
      <w:r w:rsidR="00127912">
        <w:br/>
      </w:r>
      <w:r w:rsidR="005A7BF9">
        <w:t>Плановый месячный товарооборот 3милРублей</w:t>
      </w:r>
      <w:r w:rsidR="005A7BF9">
        <w:br/>
        <w:t xml:space="preserve">Расценка цены= 177тысР делим на </w:t>
      </w:r>
      <w:r w:rsidR="005A7BF9">
        <w:t>3милР</w:t>
      </w:r>
      <w:r w:rsidR="005A7BF9">
        <w:t xml:space="preserve"> и умноить на 100(1000) = 5.9(59)</w:t>
      </w:r>
    </w:p>
    <w:p w14:paraId="7607E376" w14:textId="00DE5837" w:rsidR="005A7BF9" w:rsidRDefault="005A7BF9" w:rsidP="007374E8">
      <w:r>
        <w:t xml:space="preserve">Фактический фонд оплаты труда (3230 умнож на 59) = </w:t>
      </w:r>
      <w:r w:rsidRPr="005A7BF9">
        <w:t>190</w:t>
      </w:r>
      <w:r>
        <w:t> </w:t>
      </w:r>
      <w:r w:rsidRPr="005A7BF9">
        <w:t>570</w:t>
      </w:r>
      <w:r>
        <w:br/>
      </w:r>
      <w:r>
        <w:t>Осуществить начисление заработных плат сотрудникам</w:t>
      </w:r>
      <w:r>
        <w:t xml:space="preserve"> = </w:t>
      </w:r>
      <w:r w:rsidR="009D1028">
        <w:br/>
        <w:t>КТУ Коэфициент трудового участия 190 570 делим на 177 000 = 1.076</w:t>
      </w:r>
    </w:p>
    <w:p w14:paraId="1FD5392B" w14:textId="540C2CD3" w:rsidR="009D1028" w:rsidRDefault="00625666" w:rsidP="007374E8">
      <w:r>
        <w:t xml:space="preserve">45 = 1.076 умножить на 45 = </w:t>
      </w:r>
      <w:r w:rsidRPr="00625666">
        <w:t>48,42</w:t>
      </w:r>
      <w:r>
        <w:t xml:space="preserve"> тыс рублей</w:t>
      </w:r>
    </w:p>
    <w:p w14:paraId="639D465F" w14:textId="74E1214D" w:rsidR="00625666" w:rsidRDefault="00625666" w:rsidP="007374E8">
      <w:r>
        <w:t xml:space="preserve">27 = 1.076 умножить на 27 = </w:t>
      </w:r>
      <w:r w:rsidRPr="00625666">
        <w:t>29,052</w:t>
      </w:r>
      <w:r>
        <w:t xml:space="preserve"> тыс рублей</w:t>
      </w:r>
    </w:p>
    <w:p w14:paraId="2845368E" w14:textId="77777777" w:rsidR="00722749" w:rsidRDefault="00722749" w:rsidP="007374E8"/>
    <w:p w14:paraId="0BFB0AC4" w14:textId="77777777" w:rsidR="00722749" w:rsidRDefault="00722749" w:rsidP="007374E8"/>
    <w:p w14:paraId="6C534BFC" w14:textId="77777777" w:rsidR="00722749" w:rsidRDefault="00722749" w:rsidP="007374E8"/>
    <w:p w14:paraId="07BE545C" w14:textId="4D3E27CC" w:rsidR="00722749" w:rsidRDefault="00722749" w:rsidP="007374E8">
      <w:r>
        <w:t xml:space="preserve">Бюджетных организациях ЗП может быть определена через единицу стоимости тарифного коэффициента </w:t>
      </w:r>
    </w:p>
    <w:p w14:paraId="59E7805C" w14:textId="6B448FF6" w:rsidR="00E5570F" w:rsidRDefault="00E5570F" w:rsidP="007374E8"/>
    <w:p w14:paraId="69C02ADB" w14:textId="2B220E46" w:rsidR="00E5570F" w:rsidRDefault="00E5570F" w:rsidP="007374E8">
      <w:r>
        <w:t>Месячный фонд оплаты труда 1 250 000 кол во часов в месяце рабочих 168</w:t>
      </w:r>
    </w:p>
    <w:tbl>
      <w:tblPr>
        <w:tblW w:w="12784" w:type="dxa"/>
        <w:tblLook w:val="04A0" w:firstRow="1" w:lastRow="0" w:firstColumn="1" w:lastColumn="0" w:noHBand="0" w:noVBand="1"/>
      </w:tblPr>
      <w:tblGrid>
        <w:gridCol w:w="2377"/>
        <w:gridCol w:w="1202"/>
        <w:gridCol w:w="1014"/>
        <w:gridCol w:w="1446"/>
        <w:gridCol w:w="1446"/>
        <w:gridCol w:w="1456"/>
        <w:gridCol w:w="960"/>
        <w:gridCol w:w="1163"/>
        <w:gridCol w:w="760"/>
        <w:gridCol w:w="960"/>
      </w:tblGrid>
      <w:tr w:rsidR="000E1453" w14:paraId="33C9D428" w14:textId="77777777" w:rsidTr="000E1453">
        <w:trPr>
          <w:trHeight w:val="3210"/>
        </w:trPr>
        <w:tc>
          <w:tcPr>
            <w:tcW w:w="2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472A8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2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8F7BD0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Кол-ао ставок</w:t>
            </w:r>
          </w:p>
        </w:tc>
        <w:tc>
          <w:tcPr>
            <w:tcW w:w="10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D99CD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Тариф коэф</w:t>
            </w:r>
          </w:p>
        </w:tc>
        <w:tc>
          <w:tcPr>
            <w:tcW w:w="14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232FF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Мес зп</w:t>
            </w:r>
          </w:p>
        </w:tc>
        <w:tc>
          <w:tcPr>
            <w:tcW w:w="14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B658E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Почас ставка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F401C8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 xml:space="preserve">Стоимость еденицы количества еденицы тарифного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51F9D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A883A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8E9C4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CF618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4010E43F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DCC969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 xml:space="preserve">Заведующий 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27BAE8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A1020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4,20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97E29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84100,9211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B998E7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500,600721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9DA1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AD673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ACA8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1250000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96952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42C9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168</w:t>
            </w:r>
          </w:p>
        </w:tc>
      </w:tr>
      <w:tr w:rsidR="000E1453" w14:paraId="4045207C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12CCF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худ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0FEEE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70C25B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3,80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D0B5B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76091,3096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0963EB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452,924462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B219C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54572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61649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1A943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758C4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22C3AEA4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FC0140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музык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8C3AC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78C01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3,70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2D934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74088,9067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A38DBC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441,005397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14A14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3A080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15A65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52631,579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8CF6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DA305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786D42FF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F896B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Воспиттель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179E6C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10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552D4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3,00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74E55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60072,0865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4D903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357,571943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630EB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5F58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980BE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20024,029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CE7B2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15600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24AFA6CF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01A5D" w14:textId="77777777" w:rsidR="000E1453" w:rsidRDefault="000E14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Помошник воспитателя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020A7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1695A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2,20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D394DC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44052,8634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29CCE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262,219425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65F5C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4FBB3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F379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11C96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5FBC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734C7430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9F222E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lastRenderedPageBreak/>
              <w:t>Повар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EDD0E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35194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1,90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D8ADB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38045,6548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44E992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226,462231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1632D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686B8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B24BA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CABEB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C20A0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551BBB38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123C03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Кухонный работник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95328D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0,75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147E8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1,70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04C59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34040,849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DCD99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202,624101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2334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1,275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43359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8C4F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AEA2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1411D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44483C87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EA2A56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Работник уборки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6FAA9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B01EF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1,60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5EDCF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32038,4461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31230C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190,705037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A5F25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FBD7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A2212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A0ADE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FCA14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75D75839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6EA06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Завхоз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8CC000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0,5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E6EFB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468C0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30036,0433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3783A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178,785972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800D1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43129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EC690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465E4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5C51A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70A314EF" w14:textId="77777777" w:rsidTr="000E1453">
        <w:trPr>
          <w:trHeight w:val="33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0847B" w14:textId="77777777" w:rsidR="000E1453" w:rsidRDefault="000E1453">
            <w:pPr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Секретарь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7539A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0,5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0A85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1,40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36669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28033,6404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9C98AC" w14:textId="77777777" w:rsidR="000E1453" w:rsidRDefault="000E1453">
            <w:pPr>
              <w:jc w:val="right"/>
              <w:rPr>
                <w:rFonts w:ascii="Aptos" w:hAnsi="Aptos" w:cs="Calibri"/>
                <w:color w:val="000000"/>
              </w:rPr>
            </w:pPr>
            <w:r>
              <w:rPr>
                <w:rFonts w:ascii="Aptos" w:hAnsi="Aptos" w:cs="Calibri"/>
                <w:color w:val="000000"/>
              </w:rPr>
              <w:t>166,866907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9BFBE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DE43E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A010F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74A74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03237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0B7DAE23" w14:textId="77777777" w:rsidTr="000E1453">
        <w:trPr>
          <w:trHeight w:val="29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7146D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78052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2CB1D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0529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9F7B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C0441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C11E6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67B0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1C18D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064D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32CE74E4" w14:textId="77777777" w:rsidTr="000E1453">
        <w:trPr>
          <w:trHeight w:val="29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E3959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AF3DC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23,75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A0161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25,00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3EADC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5E73D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50FF7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62,43</w:t>
            </w:r>
          </w:p>
        </w:tc>
        <w:tc>
          <w:tcPr>
            <w:tcW w:w="38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337E" w14:textId="77777777" w:rsidR="000E1453" w:rsidRDefault="000E14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Еденица тарифного коэфициента</w:t>
            </w:r>
          </w:p>
        </w:tc>
      </w:tr>
      <w:tr w:rsidR="000E1453" w14:paraId="5862E0F1" w14:textId="77777777" w:rsidTr="000E1453">
        <w:trPr>
          <w:trHeight w:val="29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71C15" w14:textId="77777777" w:rsidR="000E1453" w:rsidRDefault="000E14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D0F85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93C81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2FCE0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BF950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84709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9D6FF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CD5B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D1EE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884D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3F1E35C6" w14:textId="77777777" w:rsidTr="000E1453">
        <w:trPr>
          <w:trHeight w:val="29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C57C3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FC85A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0FD8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A191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5182F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D9B1D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491C8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9953A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E9760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23EC0" w14:textId="77777777" w:rsidR="000E1453" w:rsidRDefault="000E1453">
            <w:pPr>
              <w:rPr>
                <w:sz w:val="20"/>
                <w:szCs w:val="20"/>
              </w:rPr>
            </w:pPr>
          </w:p>
        </w:tc>
      </w:tr>
      <w:tr w:rsidR="000E1453" w14:paraId="7C106713" w14:textId="77777777" w:rsidTr="000E1453">
        <w:trPr>
          <w:trHeight w:val="290"/>
        </w:trPr>
        <w:tc>
          <w:tcPr>
            <w:tcW w:w="3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1C799" w14:textId="77777777" w:rsidR="000E1453" w:rsidRDefault="000E14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Еденица тарифного коэфициента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2E3D1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62,425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9B58" w14:textId="77777777" w:rsidR="000E1453" w:rsidRDefault="000E145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677AF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A19A9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7653B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32D14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504EB" w14:textId="77777777" w:rsidR="000E1453" w:rsidRDefault="000E1453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B577" w14:textId="77777777" w:rsidR="000E1453" w:rsidRDefault="000E1453">
            <w:pPr>
              <w:rPr>
                <w:sz w:val="20"/>
                <w:szCs w:val="20"/>
              </w:rPr>
            </w:pPr>
          </w:p>
        </w:tc>
      </w:tr>
    </w:tbl>
    <w:p w14:paraId="3353C079" w14:textId="77777777" w:rsidR="00E5570F" w:rsidRDefault="00E5570F" w:rsidP="007374E8"/>
    <w:p w14:paraId="005C19DA" w14:textId="77777777" w:rsidR="000E1453" w:rsidRDefault="000E1453" w:rsidP="007374E8"/>
    <w:p w14:paraId="2643092D" w14:textId="77777777" w:rsidR="000E1453" w:rsidRDefault="000E1453" w:rsidP="007374E8"/>
    <w:p w14:paraId="45B0E56A" w14:textId="5A18B6DA" w:rsidR="005A7BF9" w:rsidRDefault="000E1453" w:rsidP="007374E8">
      <w:r>
        <w:t>Начислить ЗП страховому агенту с Должностным Окладом 20к рубей, Отработавшему в отчетном месяце 19 рабочих дней и заключившему договоров страхования на 280к с агентским вознаграждением 5%</w:t>
      </w:r>
    </w:p>
    <w:p w14:paraId="58C5C82B" w14:textId="0DA06827" w:rsidR="000E1453" w:rsidRDefault="000E1453" w:rsidP="007374E8">
      <w:r>
        <w:t>Начислить ЗП</w:t>
      </w:r>
      <w:r>
        <w:br/>
        <w:t xml:space="preserve">Вознаграждение </w:t>
      </w:r>
      <w:r w:rsidRPr="000E1453">
        <w:t>14</w:t>
      </w:r>
      <w:r>
        <w:t> </w:t>
      </w:r>
      <w:r w:rsidRPr="000E1453">
        <w:t>000</w:t>
      </w:r>
      <w:r>
        <w:br/>
        <w:t>20,5*19 = 18 ,095</w:t>
      </w:r>
      <w:r>
        <w:br/>
        <w:t>18,095+14000 = 22,095</w:t>
      </w:r>
    </w:p>
    <w:p w14:paraId="6BFDF2ED" w14:textId="77777777" w:rsidR="000E1453" w:rsidRDefault="000E1453" w:rsidP="007374E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8"/>
        <w:gridCol w:w="1380"/>
        <w:gridCol w:w="1318"/>
        <w:gridCol w:w="1785"/>
        <w:gridCol w:w="1658"/>
        <w:gridCol w:w="1566"/>
      </w:tblGrid>
      <w:tr w:rsidR="000E1453" w14:paraId="032CD855" w14:textId="5B01EE2C" w:rsidTr="000E1453">
        <w:tc>
          <w:tcPr>
            <w:tcW w:w="1358" w:type="dxa"/>
          </w:tcPr>
          <w:p w14:paraId="0688DBC5" w14:textId="77777777" w:rsidR="000E1453" w:rsidRDefault="000E1453" w:rsidP="007374E8"/>
        </w:tc>
        <w:tc>
          <w:tcPr>
            <w:tcW w:w="1569" w:type="dxa"/>
          </w:tcPr>
          <w:p w14:paraId="4B63D11C" w14:textId="1AFE78D5" w:rsidR="000E1453" w:rsidRDefault="000E1453" w:rsidP="007374E8">
            <w:r>
              <w:t>Оклад</w:t>
            </w:r>
          </w:p>
        </w:tc>
        <w:tc>
          <w:tcPr>
            <w:tcW w:w="1531" w:type="dxa"/>
          </w:tcPr>
          <w:p w14:paraId="4F59F005" w14:textId="772E9F47" w:rsidR="000E1453" w:rsidRDefault="000E1453" w:rsidP="007374E8">
            <w:r>
              <w:t>Часы в Мес</w:t>
            </w:r>
          </w:p>
        </w:tc>
        <w:tc>
          <w:tcPr>
            <w:tcW w:w="1817" w:type="dxa"/>
          </w:tcPr>
          <w:p w14:paraId="4859C948" w14:textId="10A07509" w:rsidR="000E1453" w:rsidRDefault="000E1453" w:rsidP="007374E8">
            <w:r>
              <w:t>Повременная оплата</w:t>
            </w:r>
          </w:p>
        </w:tc>
        <w:tc>
          <w:tcPr>
            <w:tcW w:w="1712" w:type="dxa"/>
          </w:tcPr>
          <w:p w14:paraId="378BA45A" w14:textId="5F26CFC4" w:rsidR="000E1453" w:rsidRDefault="000E1453" w:rsidP="007374E8">
            <w:r>
              <w:t>Сдельный Приработок</w:t>
            </w:r>
          </w:p>
        </w:tc>
        <w:tc>
          <w:tcPr>
            <w:tcW w:w="1358" w:type="dxa"/>
          </w:tcPr>
          <w:p w14:paraId="741B0664" w14:textId="7664070E" w:rsidR="000E1453" w:rsidRDefault="000E1453" w:rsidP="007374E8">
            <w:r>
              <w:t>Начисленно</w:t>
            </w:r>
          </w:p>
        </w:tc>
      </w:tr>
      <w:tr w:rsidR="000E1453" w14:paraId="1EC4087E" w14:textId="4BD1268F" w:rsidTr="000E1453">
        <w:tc>
          <w:tcPr>
            <w:tcW w:w="1358" w:type="dxa"/>
          </w:tcPr>
          <w:p w14:paraId="6A73DADE" w14:textId="06CF9C81" w:rsidR="000E1453" w:rsidRDefault="000E1453" w:rsidP="007374E8">
            <w:r>
              <w:t>Заведующий</w:t>
            </w:r>
          </w:p>
        </w:tc>
        <w:tc>
          <w:tcPr>
            <w:tcW w:w="1569" w:type="dxa"/>
          </w:tcPr>
          <w:p w14:paraId="79A05402" w14:textId="41A9EB83" w:rsidR="000E1453" w:rsidRDefault="000E1453" w:rsidP="007374E8">
            <w:r>
              <w:t>4</w:t>
            </w:r>
          </w:p>
        </w:tc>
        <w:tc>
          <w:tcPr>
            <w:tcW w:w="1531" w:type="dxa"/>
          </w:tcPr>
          <w:p w14:paraId="16C3CE02" w14:textId="4C50C8EE" w:rsidR="000E1453" w:rsidRDefault="000E1453" w:rsidP="007374E8">
            <w:r>
              <w:t>168</w:t>
            </w:r>
          </w:p>
        </w:tc>
        <w:tc>
          <w:tcPr>
            <w:tcW w:w="1817" w:type="dxa"/>
          </w:tcPr>
          <w:p w14:paraId="70C2F12D" w14:textId="77777777" w:rsidR="000E1453" w:rsidRDefault="000E1453" w:rsidP="007374E8"/>
        </w:tc>
        <w:tc>
          <w:tcPr>
            <w:tcW w:w="1712" w:type="dxa"/>
          </w:tcPr>
          <w:p w14:paraId="01AB2C02" w14:textId="77777777" w:rsidR="000E1453" w:rsidRDefault="000E1453" w:rsidP="007374E8"/>
        </w:tc>
        <w:tc>
          <w:tcPr>
            <w:tcW w:w="1358" w:type="dxa"/>
          </w:tcPr>
          <w:p w14:paraId="31C11C15" w14:textId="77777777" w:rsidR="000E1453" w:rsidRDefault="000E1453" w:rsidP="007374E8"/>
        </w:tc>
      </w:tr>
      <w:tr w:rsidR="000E1453" w14:paraId="3087A11B" w14:textId="585F2D31" w:rsidTr="000E1453">
        <w:tc>
          <w:tcPr>
            <w:tcW w:w="1358" w:type="dxa"/>
          </w:tcPr>
          <w:p w14:paraId="6186935B" w14:textId="4A71ACAA" w:rsidR="000E1453" w:rsidRDefault="000E1453" w:rsidP="007374E8">
            <w:r>
              <w:t>Старший продавец</w:t>
            </w:r>
          </w:p>
        </w:tc>
        <w:tc>
          <w:tcPr>
            <w:tcW w:w="1569" w:type="dxa"/>
          </w:tcPr>
          <w:p w14:paraId="02CFE2C7" w14:textId="1EF7956B" w:rsidR="000E1453" w:rsidRDefault="000E1453" w:rsidP="007374E8">
            <w:r>
              <w:t>38</w:t>
            </w:r>
          </w:p>
        </w:tc>
        <w:tc>
          <w:tcPr>
            <w:tcW w:w="1531" w:type="dxa"/>
          </w:tcPr>
          <w:p w14:paraId="7C3BA22A" w14:textId="735614AE" w:rsidR="000E1453" w:rsidRDefault="000E1453" w:rsidP="007374E8">
            <w:r>
              <w:t>171</w:t>
            </w:r>
          </w:p>
        </w:tc>
        <w:tc>
          <w:tcPr>
            <w:tcW w:w="1817" w:type="dxa"/>
          </w:tcPr>
          <w:p w14:paraId="16C9161B" w14:textId="77777777" w:rsidR="000E1453" w:rsidRDefault="000E1453" w:rsidP="007374E8"/>
        </w:tc>
        <w:tc>
          <w:tcPr>
            <w:tcW w:w="1712" w:type="dxa"/>
          </w:tcPr>
          <w:p w14:paraId="3B61C321" w14:textId="77777777" w:rsidR="000E1453" w:rsidRDefault="000E1453" w:rsidP="007374E8"/>
        </w:tc>
        <w:tc>
          <w:tcPr>
            <w:tcW w:w="1358" w:type="dxa"/>
          </w:tcPr>
          <w:p w14:paraId="5655894A" w14:textId="77777777" w:rsidR="000E1453" w:rsidRDefault="000E1453" w:rsidP="007374E8"/>
        </w:tc>
      </w:tr>
      <w:tr w:rsidR="000E1453" w14:paraId="16A4EB66" w14:textId="2A80C994" w:rsidTr="000E1453">
        <w:tc>
          <w:tcPr>
            <w:tcW w:w="1358" w:type="dxa"/>
          </w:tcPr>
          <w:p w14:paraId="5E3C53A9" w14:textId="72D7998B" w:rsidR="000E1453" w:rsidRDefault="000E1453" w:rsidP="007374E8">
            <w:r>
              <w:t>Продавец</w:t>
            </w:r>
          </w:p>
        </w:tc>
        <w:tc>
          <w:tcPr>
            <w:tcW w:w="1569" w:type="dxa"/>
          </w:tcPr>
          <w:p w14:paraId="4B6265D7" w14:textId="7FBA2FC3" w:rsidR="000E1453" w:rsidRDefault="000E1453" w:rsidP="007374E8">
            <w:r>
              <w:t>35</w:t>
            </w:r>
          </w:p>
        </w:tc>
        <w:tc>
          <w:tcPr>
            <w:tcW w:w="1531" w:type="dxa"/>
          </w:tcPr>
          <w:p w14:paraId="18E9D514" w14:textId="0F898D88" w:rsidR="000E1453" w:rsidRDefault="000E1453" w:rsidP="007374E8">
            <w:r>
              <w:t>176</w:t>
            </w:r>
          </w:p>
        </w:tc>
        <w:tc>
          <w:tcPr>
            <w:tcW w:w="1817" w:type="dxa"/>
          </w:tcPr>
          <w:p w14:paraId="5DA0304A" w14:textId="77777777" w:rsidR="000E1453" w:rsidRDefault="000E1453" w:rsidP="007374E8"/>
        </w:tc>
        <w:tc>
          <w:tcPr>
            <w:tcW w:w="1712" w:type="dxa"/>
          </w:tcPr>
          <w:p w14:paraId="6569606C" w14:textId="77777777" w:rsidR="000E1453" w:rsidRDefault="000E1453" w:rsidP="007374E8"/>
        </w:tc>
        <w:tc>
          <w:tcPr>
            <w:tcW w:w="1358" w:type="dxa"/>
          </w:tcPr>
          <w:p w14:paraId="29C2099C" w14:textId="77777777" w:rsidR="000E1453" w:rsidRDefault="000E1453" w:rsidP="007374E8"/>
        </w:tc>
      </w:tr>
      <w:tr w:rsidR="000E1453" w14:paraId="6FF600C8" w14:textId="13F76D28" w:rsidTr="000E1453">
        <w:tc>
          <w:tcPr>
            <w:tcW w:w="1358" w:type="dxa"/>
          </w:tcPr>
          <w:p w14:paraId="4FE76B90" w14:textId="23814603" w:rsidR="000E1453" w:rsidRDefault="000E1453" w:rsidP="007374E8">
            <w:r>
              <w:t>Продавец кат</w:t>
            </w:r>
          </w:p>
        </w:tc>
        <w:tc>
          <w:tcPr>
            <w:tcW w:w="1569" w:type="dxa"/>
          </w:tcPr>
          <w:p w14:paraId="7C166666" w14:textId="1B325509" w:rsidR="000E1453" w:rsidRDefault="000E1453" w:rsidP="007374E8">
            <w:r>
              <w:t>30</w:t>
            </w:r>
          </w:p>
        </w:tc>
        <w:tc>
          <w:tcPr>
            <w:tcW w:w="1531" w:type="dxa"/>
          </w:tcPr>
          <w:p w14:paraId="02635743" w14:textId="4904AFDB" w:rsidR="000E1453" w:rsidRDefault="000E1453" w:rsidP="007374E8">
            <w:r>
              <w:t>172</w:t>
            </w:r>
          </w:p>
        </w:tc>
        <w:tc>
          <w:tcPr>
            <w:tcW w:w="1817" w:type="dxa"/>
          </w:tcPr>
          <w:p w14:paraId="381750B9" w14:textId="77777777" w:rsidR="000E1453" w:rsidRDefault="000E1453" w:rsidP="007374E8"/>
        </w:tc>
        <w:tc>
          <w:tcPr>
            <w:tcW w:w="1712" w:type="dxa"/>
          </w:tcPr>
          <w:p w14:paraId="7180A991" w14:textId="77777777" w:rsidR="000E1453" w:rsidRDefault="000E1453" w:rsidP="007374E8"/>
        </w:tc>
        <w:tc>
          <w:tcPr>
            <w:tcW w:w="1358" w:type="dxa"/>
          </w:tcPr>
          <w:p w14:paraId="162355F3" w14:textId="77777777" w:rsidR="000E1453" w:rsidRDefault="000E1453" w:rsidP="007374E8"/>
        </w:tc>
      </w:tr>
      <w:tr w:rsidR="000E1453" w14:paraId="6C8E9A6F" w14:textId="64A50A84" w:rsidTr="000E1453">
        <w:tc>
          <w:tcPr>
            <w:tcW w:w="1358" w:type="dxa"/>
          </w:tcPr>
          <w:p w14:paraId="552372F0" w14:textId="01C0E8AA" w:rsidR="000E1453" w:rsidRDefault="000E1453" w:rsidP="007374E8">
            <w:r>
              <w:t>Помошник</w:t>
            </w:r>
          </w:p>
        </w:tc>
        <w:tc>
          <w:tcPr>
            <w:tcW w:w="1569" w:type="dxa"/>
          </w:tcPr>
          <w:p w14:paraId="4BFD4BE3" w14:textId="43635EC2" w:rsidR="000E1453" w:rsidRDefault="000E1453" w:rsidP="007374E8">
            <w:r>
              <w:t>28</w:t>
            </w:r>
          </w:p>
        </w:tc>
        <w:tc>
          <w:tcPr>
            <w:tcW w:w="1531" w:type="dxa"/>
          </w:tcPr>
          <w:p w14:paraId="4F55101E" w14:textId="08D85645" w:rsidR="000E1453" w:rsidRDefault="000E1453" w:rsidP="007374E8">
            <w:r>
              <w:t>110</w:t>
            </w:r>
          </w:p>
        </w:tc>
        <w:tc>
          <w:tcPr>
            <w:tcW w:w="1817" w:type="dxa"/>
          </w:tcPr>
          <w:p w14:paraId="0D5821C6" w14:textId="77777777" w:rsidR="000E1453" w:rsidRDefault="000E1453" w:rsidP="007374E8"/>
        </w:tc>
        <w:tc>
          <w:tcPr>
            <w:tcW w:w="1712" w:type="dxa"/>
          </w:tcPr>
          <w:p w14:paraId="0914585D" w14:textId="77777777" w:rsidR="000E1453" w:rsidRDefault="000E1453" w:rsidP="007374E8"/>
        </w:tc>
        <w:tc>
          <w:tcPr>
            <w:tcW w:w="1358" w:type="dxa"/>
          </w:tcPr>
          <w:p w14:paraId="2A914F7C" w14:textId="77777777" w:rsidR="000E1453" w:rsidRDefault="000E1453" w:rsidP="007374E8"/>
        </w:tc>
      </w:tr>
    </w:tbl>
    <w:p w14:paraId="017787A8" w14:textId="77777777" w:rsidR="000E1453" w:rsidRDefault="000E1453" w:rsidP="007374E8"/>
    <w:p w14:paraId="428636CA" w14:textId="4EBEF892" w:rsidR="000E1453" w:rsidRDefault="000E1453" w:rsidP="007374E8">
      <w:r>
        <w:t>Годовой план товара оборота 45мил в отчетном месяце составил 3.980 мил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2155"/>
        <w:gridCol w:w="901"/>
        <w:gridCol w:w="989"/>
        <w:gridCol w:w="1703"/>
        <w:gridCol w:w="1530"/>
        <w:gridCol w:w="1566"/>
      </w:tblGrid>
      <w:tr w:rsidR="00E05482" w:rsidRPr="00E05482" w14:paraId="1F6139F5" w14:textId="77777777" w:rsidTr="00E05482">
        <w:trPr>
          <w:trHeight w:val="650"/>
        </w:trPr>
        <w:tc>
          <w:tcPr>
            <w:tcW w:w="21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0DE20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632D0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Оклад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83074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Часы в Мес</w:t>
            </w:r>
          </w:p>
        </w:tc>
        <w:tc>
          <w:tcPr>
            <w:tcW w:w="15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79247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Повременная оплата</w:t>
            </w:r>
          </w:p>
        </w:tc>
        <w:tc>
          <w:tcPr>
            <w:tcW w:w="14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139A37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Сдельный Приработок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100374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Начисленно</w:t>
            </w:r>
          </w:p>
        </w:tc>
      </w:tr>
      <w:tr w:rsidR="00E05482" w:rsidRPr="00E05482" w14:paraId="3E34AC0C" w14:textId="77777777" w:rsidTr="00E05482">
        <w:trPr>
          <w:trHeight w:val="33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9240C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Заведующий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8DB77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384EDA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168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5ED3E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DB3A83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41,2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0AF5F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E05482" w:rsidRPr="00E05482" w14:paraId="47FF92E9" w14:textId="77777777" w:rsidTr="00E05482">
        <w:trPr>
          <w:trHeight w:val="33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92EB7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Старший продавец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41DA9A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C21A8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171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541075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39,017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083E08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40,18751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409778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E05482" w:rsidRPr="00E05482" w14:paraId="21BBC3E3" w14:textId="77777777" w:rsidTr="00E05482">
        <w:trPr>
          <w:trHeight w:val="33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B3D6F4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lastRenderedPageBreak/>
              <w:t>Продавец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A0E1B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BF5E2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176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E48AEF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38,333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B2D6A0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39,48299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E0B63B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E05482" w:rsidRPr="00E05482" w14:paraId="5B001BD6" w14:textId="77777777" w:rsidTr="00E05482">
        <w:trPr>
          <w:trHeight w:val="33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695C2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Продавец кат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BC1975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95925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172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4DD0C2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31,71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4E8708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32,6613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F0E9A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E05482" w:rsidRPr="00E05482" w14:paraId="06463816" w14:textId="77777777" w:rsidTr="00E05482">
        <w:trPr>
          <w:trHeight w:val="330"/>
        </w:trPr>
        <w:tc>
          <w:tcPr>
            <w:tcW w:w="21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38BE2E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Помошник</w:t>
            </w:r>
          </w:p>
        </w:tc>
        <w:tc>
          <w:tcPr>
            <w:tcW w:w="7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4B198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DE79D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160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B523E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26,66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FEF70F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27,4598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58A889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  <w:r w:rsidRPr="00E05482"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E05482" w:rsidRPr="00E05482" w14:paraId="405056AC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63D2" w14:textId="77777777" w:rsidR="00E05482" w:rsidRPr="00E05482" w:rsidRDefault="00E05482" w:rsidP="00E0548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56F1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044D4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847,00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D345C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175,72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E81DD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5,77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8FEB5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181,488</w:t>
            </w:r>
          </w:p>
        </w:tc>
      </w:tr>
      <w:tr w:rsidR="00E05482" w:rsidRPr="00E05482" w14:paraId="57015930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9D40E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9198B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171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B805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17F71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F3E8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1,03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3EDA9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E05482" w:rsidRPr="00E05482" w14:paraId="4A3559DF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77CBF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9A453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1BE12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45,6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5A20A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181,488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629E1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18B2F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05482" w:rsidRPr="00E05482" w14:paraId="1592E947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AB02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E5440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0414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02B2A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4B111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A59A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05482" w:rsidRPr="00E05482" w14:paraId="13CF0C22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C0496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8C663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F79E9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4D775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67FD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2F7F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05482" w:rsidRPr="00E05482" w14:paraId="7BBB755A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12489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4760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2324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ED9E5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9FA6A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6E47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05482" w:rsidRPr="00E05482" w14:paraId="22CE73D6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1FC8C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74A1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45000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1224C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DA756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94D08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D0DFD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05482" w:rsidRPr="00E05482" w14:paraId="29165E50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E92CF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306A3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3750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26339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0548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3980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4A8B" w14:textId="77777777" w:rsidR="00E05482" w:rsidRPr="00E05482" w:rsidRDefault="00E05482" w:rsidP="00E054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958E4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E49D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05482" w:rsidRPr="00E05482" w14:paraId="07F30E35" w14:textId="77777777" w:rsidTr="00E05482">
        <w:trPr>
          <w:trHeight w:val="290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CDF87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82E4A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4841B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CD4A0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5EFA4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7479D" w14:textId="77777777" w:rsidR="00E05482" w:rsidRPr="00E05482" w:rsidRDefault="00E05482" w:rsidP="00E05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D62F48D" w14:textId="77777777" w:rsidR="00E05482" w:rsidRDefault="00E05482" w:rsidP="007374E8"/>
    <w:p w14:paraId="23824FDE" w14:textId="77777777" w:rsidR="00E05482" w:rsidRDefault="00E05482" w:rsidP="007374E8"/>
    <w:p w14:paraId="59A9DD93" w14:textId="365E398F" w:rsidR="00E05482" w:rsidRDefault="00E05482" w:rsidP="007374E8">
      <w:r>
        <w:t xml:space="preserve">Рассчитать заработок сборщика деталей с должностным окладом 40к рублей месяч норма выработки 500ед изготовлявшему в смену в среднем на 2 детали больше нормы, оплачиваемых по расценке на 25% превышающую базисную </w:t>
      </w:r>
      <w:r>
        <w:br/>
        <w:t>Посчитать ЗП</w:t>
      </w:r>
    </w:p>
    <w:p w14:paraId="5275575C" w14:textId="7A4F9B73" w:rsidR="00E05482" w:rsidRDefault="00E05482" w:rsidP="007374E8">
      <w:r>
        <w:t>20,5*2 = 41 деталь с прибавкой 25%</w:t>
      </w:r>
    </w:p>
    <w:p w14:paraId="41F7C42D" w14:textId="77777777" w:rsidR="00E05482" w:rsidRDefault="00E05482" w:rsidP="007374E8">
      <w:r w:rsidRPr="00E05482">
        <w:t>0,08</w:t>
      </w:r>
      <w:r>
        <w:t xml:space="preserve"> за 1 деталь </w:t>
      </w:r>
      <w:r>
        <w:br/>
        <w:t xml:space="preserve">За деталь с прибавкой </w:t>
      </w:r>
      <w:r w:rsidRPr="00E05482">
        <w:t>0,1</w:t>
      </w:r>
    </w:p>
    <w:p w14:paraId="62F1272C" w14:textId="38C874BC" w:rsidR="00E05482" w:rsidRDefault="00E05482" w:rsidP="007374E8">
      <w:r>
        <w:t xml:space="preserve">За доп детали добавить </w:t>
      </w:r>
      <w:r w:rsidRPr="00E05482">
        <w:t>4,1</w:t>
      </w:r>
      <w:r>
        <w:t>к</w:t>
      </w:r>
      <w:r>
        <w:br/>
        <w:t>Начислено 44,1</w:t>
      </w:r>
    </w:p>
    <w:p w14:paraId="308DBF3F" w14:textId="266D0EEA" w:rsidR="00E05482" w:rsidRPr="000E1453" w:rsidRDefault="00AE4B2D" w:rsidP="007374E8">
      <w:r>
        <w:t>Сдельно – прогрессивная оплата труда.</w:t>
      </w:r>
    </w:p>
    <w:sectPr w:rsidR="00E05482" w:rsidRPr="000E1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54108"/>
    <w:multiLevelType w:val="hybridMultilevel"/>
    <w:tmpl w:val="DE3E9C16"/>
    <w:lvl w:ilvl="0" w:tplc="666489F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4621E"/>
    <w:multiLevelType w:val="hybridMultilevel"/>
    <w:tmpl w:val="67FEF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7570C"/>
    <w:multiLevelType w:val="hybridMultilevel"/>
    <w:tmpl w:val="446429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D73E0"/>
    <w:multiLevelType w:val="hybridMultilevel"/>
    <w:tmpl w:val="DB805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311986">
    <w:abstractNumId w:val="2"/>
  </w:num>
  <w:num w:numId="2" w16cid:durableId="1421370278">
    <w:abstractNumId w:val="0"/>
  </w:num>
  <w:num w:numId="3" w16cid:durableId="169760526">
    <w:abstractNumId w:val="3"/>
  </w:num>
  <w:num w:numId="4" w16cid:durableId="1541429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E8"/>
    <w:rsid w:val="000666F1"/>
    <w:rsid w:val="00072075"/>
    <w:rsid w:val="000D3C40"/>
    <w:rsid w:val="000E1453"/>
    <w:rsid w:val="00127912"/>
    <w:rsid w:val="00157C26"/>
    <w:rsid w:val="001B2375"/>
    <w:rsid w:val="002857F7"/>
    <w:rsid w:val="002C2DF8"/>
    <w:rsid w:val="002C751F"/>
    <w:rsid w:val="00312163"/>
    <w:rsid w:val="00436BC0"/>
    <w:rsid w:val="00487B41"/>
    <w:rsid w:val="004A37BB"/>
    <w:rsid w:val="004F33A9"/>
    <w:rsid w:val="00526DD4"/>
    <w:rsid w:val="005A7BF9"/>
    <w:rsid w:val="005B70FF"/>
    <w:rsid w:val="00625666"/>
    <w:rsid w:val="006A0930"/>
    <w:rsid w:val="006A199E"/>
    <w:rsid w:val="006E2C1A"/>
    <w:rsid w:val="00722749"/>
    <w:rsid w:val="007374E8"/>
    <w:rsid w:val="00744872"/>
    <w:rsid w:val="007469D2"/>
    <w:rsid w:val="0078346B"/>
    <w:rsid w:val="00790885"/>
    <w:rsid w:val="007E0AE3"/>
    <w:rsid w:val="008341C6"/>
    <w:rsid w:val="008515E8"/>
    <w:rsid w:val="008725F2"/>
    <w:rsid w:val="008B12EA"/>
    <w:rsid w:val="008B3785"/>
    <w:rsid w:val="009010DF"/>
    <w:rsid w:val="00911F95"/>
    <w:rsid w:val="00913CE8"/>
    <w:rsid w:val="009409DA"/>
    <w:rsid w:val="009D1028"/>
    <w:rsid w:val="009E55DA"/>
    <w:rsid w:val="00A257C3"/>
    <w:rsid w:val="00A43CB6"/>
    <w:rsid w:val="00AE0367"/>
    <w:rsid w:val="00AE4B2D"/>
    <w:rsid w:val="00B07032"/>
    <w:rsid w:val="00BE5D01"/>
    <w:rsid w:val="00C644F2"/>
    <w:rsid w:val="00C64DD6"/>
    <w:rsid w:val="00DA3D83"/>
    <w:rsid w:val="00DD2F65"/>
    <w:rsid w:val="00DD5F4A"/>
    <w:rsid w:val="00E05482"/>
    <w:rsid w:val="00E13225"/>
    <w:rsid w:val="00E167A7"/>
    <w:rsid w:val="00E203A3"/>
    <w:rsid w:val="00E5570F"/>
    <w:rsid w:val="00E66BFF"/>
    <w:rsid w:val="00EE4B5F"/>
    <w:rsid w:val="00EF291F"/>
    <w:rsid w:val="00F5455D"/>
    <w:rsid w:val="00F80715"/>
    <w:rsid w:val="00FB78A5"/>
    <w:rsid w:val="00FD7C7F"/>
    <w:rsid w:val="00FE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A8DC7"/>
  <w15:chartTrackingRefBased/>
  <w15:docId w15:val="{7E90D010-C119-407B-92ED-99F5C236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4F2"/>
  </w:style>
  <w:style w:type="paragraph" w:styleId="1">
    <w:name w:val="heading 1"/>
    <w:basedOn w:val="a"/>
    <w:next w:val="a"/>
    <w:link w:val="10"/>
    <w:uiPriority w:val="9"/>
    <w:qFormat/>
    <w:rsid w:val="0085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5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5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5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5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5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5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5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5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5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15E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12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7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10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38</cp:revision>
  <dcterms:created xsi:type="dcterms:W3CDTF">2026-03-07T09:42:00Z</dcterms:created>
  <dcterms:modified xsi:type="dcterms:W3CDTF">2026-03-21T12:46:00Z</dcterms:modified>
</cp:coreProperties>
</file>