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Penjualan Chai (unit)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Penjualan Artisanal Chai (unit)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Premade Chai Sales (unit)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Keterlibatan Media Sosial (tampilan)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Pencarian Online untuk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46-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30/4/2023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29/8/2023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30/9/2023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