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55F85" w14:textId="77777777" w:rsidR="00B13974" w:rsidRPr="00B13974" w:rsidRDefault="00B13974" w:rsidP="00B13974">
      <w:r w:rsidRPr="00B13974">
        <w:pict w14:anchorId="23757644">
          <v:rect id="_x0000_i1045" style="width:468pt;height:1pt" o:hralign="center" o:hrstd="t" o:hrnoshade="t" o:hr="t" fillcolor="gray" stroked="f"/>
        </w:pict>
      </w:r>
    </w:p>
    <w:p w14:paraId="116E4829" w14:textId="77777777" w:rsidR="00B13974" w:rsidRPr="00B13974" w:rsidRDefault="00B13974" w:rsidP="00B13974">
      <w:pPr>
        <w:rPr>
          <w:b/>
          <w:bCs/>
        </w:rPr>
      </w:pPr>
      <w:r w:rsidRPr="00B13974">
        <w:rPr>
          <w:b/>
          <w:bCs/>
        </w:rPr>
        <w:t>Lesson 4: Claude – The Nuanced Craftsman</w:t>
      </w:r>
    </w:p>
    <w:p w14:paraId="4ED31460" w14:textId="77777777" w:rsidR="00B13974" w:rsidRPr="00B13974" w:rsidRDefault="00B13974" w:rsidP="00B13974">
      <w:r w:rsidRPr="00B13974">
        <w:rPr>
          <w:b/>
          <w:bCs/>
        </w:rPr>
        <w:t>Theme:</w:t>
      </w:r>
      <w:r w:rsidRPr="00B13974">
        <w:t xml:space="preserve"> </w:t>
      </w:r>
      <w:r w:rsidRPr="00B13974">
        <w:rPr>
          <w:i/>
          <w:iCs/>
        </w:rPr>
        <w:t>The Human Finish.</w:t>
      </w:r>
    </w:p>
    <w:p w14:paraId="12C18BA8" w14:textId="77777777" w:rsidR="00B13974" w:rsidRPr="00B13974" w:rsidRDefault="00B13974" w:rsidP="00B13974">
      <w:pPr>
        <w:rPr>
          <w:b/>
          <w:bCs/>
        </w:rPr>
      </w:pPr>
      <w:r w:rsidRPr="00B13974">
        <w:rPr>
          <w:b/>
          <w:bCs/>
        </w:rPr>
        <w:t>I. I DO: The "Texture Shift"</w:t>
      </w:r>
    </w:p>
    <w:p w14:paraId="26176B46" w14:textId="77777777" w:rsidR="00B13974" w:rsidRPr="00B13974" w:rsidRDefault="00B13974" w:rsidP="00B13974">
      <w:r w:rsidRPr="00B13974">
        <w:rPr>
          <w:b/>
          <w:bCs/>
        </w:rPr>
        <w:t>The Script:</w:t>
      </w:r>
    </w:p>
    <w:p w14:paraId="6B7B1B98" w14:textId="77777777" w:rsidR="00B13974" w:rsidRPr="00B13974" w:rsidRDefault="00B13974" w:rsidP="00B13974">
      <w:r w:rsidRPr="00B13974">
        <w:t xml:space="preserve">"If ChatGPT is our structural engineer, </w:t>
      </w:r>
      <w:r w:rsidRPr="00B13974">
        <w:rPr>
          <w:b/>
          <w:bCs/>
        </w:rPr>
        <w:t>Claude</w:t>
      </w:r>
      <w:r w:rsidRPr="00B13974">
        <w:t xml:space="preserve"> is our master carpenter. It understands the 'texture' of language.</w:t>
      </w:r>
    </w:p>
    <w:p w14:paraId="6CDE74C7" w14:textId="77777777" w:rsidR="00B13974" w:rsidRPr="00B13974" w:rsidRDefault="00B13974" w:rsidP="00B13974">
      <w:r w:rsidRPr="00B13974">
        <w:t>I have a generic, cold email from the District Office about 'Professional Development Requirements.' It sounds like a robot wrote it. I'm going to hand it to Claude.</w:t>
      </w:r>
    </w:p>
    <w:p w14:paraId="2D32D920" w14:textId="77777777" w:rsidR="00B13974" w:rsidRPr="00B13974" w:rsidRDefault="00B13974" w:rsidP="00B13974">
      <w:r w:rsidRPr="00B13974">
        <w:rPr>
          <w:b/>
          <w:bCs/>
        </w:rPr>
        <w:t>The Prompt:</w:t>
      </w:r>
      <w:r w:rsidRPr="00B13974">
        <w:t xml:space="preserve"> 'Claude, this email feels clinical. Rewrite it as a Mentor. Keep the deadlines, but acknowledge the stress teachers are under and offer a tone of partnership rather than compliance.'</w:t>
      </w:r>
    </w:p>
    <w:p w14:paraId="12C06A95" w14:textId="77777777" w:rsidR="00B13974" w:rsidRPr="00B13974" w:rsidRDefault="00B13974" w:rsidP="00B13974">
      <w:r w:rsidRPr="00B13974">
        <w:t>See the result? The 'building' is the same, but the 'interior design' makes people actually want to live (or work) there."</w:t>
      </w:r>
    </w:p>
    <w:p w14:paraId="7AC59451" w14:textId="77777777" w:rsidR="00B13974" w:rsidRPr="00B13974" w:rsidRDefault="00B13974" w:rsidP="00B13974">
      <w:pPr>
        <w:rPr>
          <w:b/>
          <w:bCs/>
        </w:rPr>
      </w:pPr>
      <w:r w:rsidRPr="00B13974">
        <w:rPr>
          <w:b/>
          <w:bCs/>
        </w:rPr>
        <w:t>II. WE DO: The "Classroom Voice"</w:t>
      </w:r>
    </w:p>
    <w:p w14:paraId="08D7DE7E" w14:textId="77777777" w:rsidR="00B13974" w:rsidRPr="00B13974" w:rsidRDefault="00B13974" w:rsidP="00B13974">
      <w:r w:rsidRPr="00B13974">
        <w:rPr>
          <w:b/>
          <w:bCs/>
        </w:rPr>
        <w:t>The Activity:</w:t>
      </w:r>
    </w:p>
    <w:p w14:paraId="5C7F2D03" w14:textId="77777777" w:rsidR="00B13974" w:rsidRPr="00B13974" w:rsidRDefault="00B13974" w:rsidP="00B13974">
      <w:pPr>
        <w:numPr>
          <w:ilvl w:val="0"/>
          <w:numId w:val="22"/>
        </w:numPr>
      </w:pPr>
      <w:r w:rsidRPr="00B13974">
        <w:rPr>
          <w:b/>
          <w:bCs/>
        </w:rPr>
        <w:t>Upload the 'Boring' Content:</w:t>
      </w:r>
      <w:r w:rsidRPr="00B13974">
        <w:t xml:space="preserve"> We will paste a standard, dry textbook definition of a complex concept (like 'The Bill of Rights').</w:t>
      </w:r>
    </w:p>
    <w:p w14:paraId="15EEB07F" w14:textId="77777777" w:rsidR="00B13974" w:rsidRPr="00B13974" w:rsidRDefault="00B13974" w:rsidP="00B13974">
      <w:pPr>
        <w:numPr>
          <w:ilvl w:val="0"/>
          <w:numId w:val="22"/>
        </w:numPr>
      </w:pPr>
      <w:r w:rsidRPr="00B13974">
        <w:rPr>
          <w:b/>
          <w:bCs/>
        </w:rPr>
        <w:t>The Persona Shift:</w:t>
      </w:r>
      <w:r w:rsidRPr="00B13974">
        <w:t xml:space="preserve"> Together, we will prompt: </w:t>
      </w:r>
      <w:r w:rsidRPr="00B13974">
        <w:rPr>
          <w:i/>
          <w:iCs/>
        </w:rPr>
        <w:t>"Claude, explain this to a 4th grader who loves video games. Use a 'Game Quest' metaphor."</w:t>
      </w:r>
    </w:p>
    <w:p w14:paraId="00F5BAE7" w14:textId="77777777" w:rsidR="00B13974" w:rsidRPr="00B13974" w:rsidRDefault="00B13974" w:rsidP="00B13974">
      <w:pPr>
        <w:numPr>
          <w:ilvl w:val="0"/>
          <w:numId w:val="22"/>
        </w:numPr>
      </w:pPr>
      <w:r w:rsidRPr="00B13974">
        <w:rPr>
          <w:b/>
          <w:bCs/>
        </w:rPr>
        <w:t>The Side-by-Side:</w:t>
      </w:r>
      <w:r w:rsidRPr="00B13974">
        <w:t xml:space="preserve"> We will use the </w:t>
      </w:r>
      <w:r w:rsidRPr="00B13974">
        <w:rPr>
          <w:b/>
          <w:bCs/>
        </w:rPr>
        <w:t>Artifacts</w:t>
      </w:r>
      <w:r w:rsidRPr="00B13974">
        <w:t xml:space="preserve"> feature to see the original and the new version side-by-side. We will tweak the wording until it sounds exactly like </w:t>
      </w:r>
      <w:r w:rsidRPr="00B13974">
        <w:rPr>
          <w:i/>
          <w:iCs/>
        </w:rPr>
        <w:t>us</w:t>
      </w:r>
      <w:r w:rsidRPr="00B13974">
        <w:t>, not an AI.</w:t>
      </w:r>
    </w:p>
    <w:p w14:paraId="6E0FDD52" w14:textId="77777777" w:rsidR="00B13974" w:rsidRPr="00B13974" w:rsidRDefault="00B13974" w:rsidP="00B13974">
      <w:pPr>
        <w:rPr>
          <w:b/>
          <w:bCs/>
        </w:rPr>
      </w:pPr>
      <w:r w:rsidRPr="00B13974">
        <w:rPr>
          <w:b/>
          <w:bCs/>
        </w:rPr>
        <w:t>III. THEY DO: The "Differentiated Builder"</w:t>
      </w:r>
    </w:p>
    <w:p w14:paraId="71AA95D6" w14:textId="77777777" w:rsidR="00B13974" w:rsidRPr="00B13974" w:rsidRDefault="00B13974" w:rsidP="00B13974">
      <w:r w:rsidRPr="00B13974">
        <w:rPr>
          <w:b/>
          <w:bCs/>
        </w:rPr>
        <w:t>Assignment:</w:t>
      </w:r>
    </w:p>
    <w:p w14:paraId="384332A5" w14:textId="77777777" w:rsidR="00B13974" w:rsidRPr="00B13974" w:rsidRDefault="00B13974" w:rsidP="00B13974">
      <w:pPr>
        <w:numPr>
          <w:ilvl w:val="0"/>
          <w:numId w:val="23"/>
        </w:numPr>
      </w:pPr>
      <w:r w:rsidRPr="00B13974">
        <w:rPr>
          <w:b/>
          <w:bCs/>
        </w:rPr>
        <w:t>The Task:</w:t>
      </w:r>
      <w:r w:rsidRPr="00B13974">
        <w:t xml:space="preserve"> Take a writing prompt you usually give your students.</w:t>
      </w:r>
    </w:p>
    <w:p w14:paraId="04FAC02F" w14:textId="77777777" w:rsidR="00B13974" w:rsidRPr="00B13974" w:rsidRDefault="00B13974" w:rsidP="00B13974">
      <w:pPr>
        <w:numPr>
          <w:ilvl w:val="0"/>
          <w:numId w:val="23"/>
        </w:numPr>
      </w:pPr>
      <w:r w:rsidRPr="00B13974">
        <w:rPr>
          <w:b/>
          <w:bCs/>
        </w:rPr>
        <w:t>The Build:</w:t>
      </w:r>
      <w:r w:rsidRPr="00B13974">
        <w:t xml:space="preserve"> Use Claude to generate </w:t>
      </w:r>
      <w:r w:rsidRPr="00B13974">
        <w:rPr>
          <w:b/>
          <w:bCs/>
        </w:rPr>
        <w:t>three versions</w:t>
      </w:r>
      <w:r w:rsidRPr="00B13974">
        <w:t xml:space="preserve"> of that prompt for three different "Client Profiles":</w:t>
      </w:r>
    </w:p>
    <w:p w14:paraId="22AB6F31" w14:textId="77777777" w:rsidR="00B13974" w:rsidRPr="00B13974" w:rsidRDefault="00B13974" w:rsidP="00B13974">
      <w:pPr>
        <w:numPr>
          <w:ilvl w:val="1"/>
          <w:numId w:val="23"/>
        </w:numPr>
      </w:pPr>
      <w:r w:rsidRPr="00B13974">
        <w:t>A student who needs highly literal, step-by-step instructions.</w:t>
      </w:r>
    </w:p>
    <w:p w14:paraId="25D57369" w14:textId="77777777" w:rsidR="00B13974" w:rsidRPr="00B13974" w:rsidRDefault="00B13974" w:rsidP="00B13974">
      <w:pPr>
        <w:numPr>
          <w:ilvl w:val="1"/>
          <w:numId w:val="23"/>
        </w:numPr>
      </w:pPr>
      <w:r w:rsidRPr="00B13974">
        <w:t>A student who needs a creative, open-ended challenge.</w:t>
      </w:r>
    </w:p>
    <w:p w14:paraId="08B93700" w14:textId="77777777" w:rsidR="00B13974" w:rsidRPr="00B13974" w:rsidRDefault="00B13974" w:rsidP="00B13974">
      <w:pPr>
        <w:numPr>
          <w:ilvl w:val="1"/>
          <w:numId w:val="23"/>
        </w:numPr>
      </w:pPr>
      <w:r w:rsidRPr="00B13974">
        <w:t>A student who needs the prompt translated into "Simplified English" for ESL support.</w:t>
      </w:r>
    </w:p>
    <w:p w14:paraId="447FA2C9" w14:textId="77777777" w:rsidR="00B13974" w:rsidRPr="00B13974" w:rsidRDefault="00B13974" w:rsidP="00B13974">
      <w:pPr>
        <w:numPr>
          <w:ilvl w:val="0"/>
          <w:numId w:val="23"/>
        </w:numPr>
      </w:pPr>
      <w:r w:rsidRPr="00B13974">
        <w:rPr>
          <w:b/>
          <w:bCs/>
        </w:rPr>
        <w:t>Submission:</w:t>
      </w:r>
      <w:r w:rsidRPr="00B13974">
        <w:t xml:space="preserve"> The three variations and a short note on which specific "words" Claude chose to make the tone change.</w:t>
      </w:r>
    </w:p>
    <w:p w14:paraId="25F68302" w14:textId="77777777" w:rsidR="00FC76CC" w:rsidRPr="00B13974" w:rsidRDefault="00FC76CC" w:rsidP="00B13974"/>
    <w:sectPr w:rsidR="00FC76CC" w:rsidRPr="00B13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D0087"/>
    <w:multiLevelType w:val="multilevel"/>
    <w:tmpl w:val="BC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E2F2C"/>
    <w:multiLevelType w:val="multilevel"/>
    <w:tmpl w:val="AB7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2032"/>
    <w:multiLevelType w:val="multilevel"/>
    <w:tmpl w:val="986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0A11"/>
    <w:multiLevelType w:val="multilevel"/>
    <w:tmpl w:val="B1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666BD"/>
    <w:multiLevelType w:val="multilevel"/>
    <w:tmpl w:val="37C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7D80"/>
    <w:multiLevelType w:val="multilevel"/>
    <w:tmpl w:val="FAB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97E06"/>
    <w:multiLevelType w:val="multilevel"/>
    <w:tmpl w:val="E1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1017B"/>
    <w:multiLevelType w:val="multilevel"/>
    <w:tmpl w:val="FDFE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75A7F"/>
    <w:multiLevelType w:val="multilevel"/>
    <w:tmpl w:val="2A9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42B27"/>
    <w:multiLevelType w:val="multilevel"/>
    <w:tmpl w:val="539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6545C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12445"/>
    <w:multiLevelType w:val="multilevel"/>
    <w:tmpl w:val="6BB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3"/>
  </w:num>
  <w:num w:numId="2" w16cid:durableId="1061095942">
    <w:abstractNumId w:val="13"/>
  </w:num>
  <w:num w:numId="3" w16cid:durableId="765806233">
    <w:abstractNumId w:val="14"/>
  </w:num>
  <w:num w:numId="4" w16cid:durableId="61223489">
    <w:abstractNumId w:val="11"/>
  </w:num>
  <w:num w:numId="5" w16cid:durableId="1893030355">
    <w:abstractNumId w:val="0"/>
  </w:num>
  <w:num w:numId="6" w16cid:durableId="10105645">
    <w:abstractNumId w:val="9"/>
  </w:num>
  <w:num w:numId="7" w16cid:durableId="929771471">
    <w:abstractNumId w:val="5"/>
  </w:num>
  <w:num w:numId="8" w16cid:durableId="2122648856">
    <w:abstractNumId w:val="19"/>
  </w:num>
  <w:num w:numId="9" w16cid:durableId="1697996392">
    <w:abstractNumId w:val="2"/>
  </w:num>
  <w:num w:numId="10" w16cid:durableId="760562357">
    <w:abstractNumId w:val="6"/>
  </w:num>
  <w:num w:numId="11" w16cid:durableId="671876422">
    <w:abstractNumId w:val="15"/>
  </w:num>
  <w:num w:numId="12" w16cid:durableId="649942487">
    <w:abstractNumId w:val="18"/>
  </w:num>
  <w:num w:numId="13" w16cid:durableId="258102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0473853">
    <w:abstractNumId w:val="8"/>
  </w:num>
  <w:num w:numId="15" w16cid:durableId="6782355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5478292">
    <w:abstractNumId w:val="16"/>
  </w:num>
  <w:num w:numId="17" w16cid:durableId="1041903830">
    <w:abstractNumId w:val="12"/>
  </w:num>
  <w:num w:numId="18" w16cid:durableId="988092491">
    <w:abstractNumId w:val="17"/>
  </w:num>
  <w:num w:numId="19" w16cid:durableId="1101681357">
    <w:abstractNumId w:val="10"/>
  </w:num>
  <w:num w:numId="20" w16cid:durableId="351997993">
    <w:abstractNumId w:val="20"/>
  </w:num>
  <w:num w:numId="21" w16cid:durableId="2023891137">
    <w:abstractNumId w:val="7"/>
  </w:num>
  <w:num w:numId="22" w16cid:durableId="2002448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4172875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" w16cid:durableId="4555602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73632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1565A3"/>
    <w:rsid w:val="003B3419"/>
    <w:rsid w:val="003F5FDB"/>
    <w:rsid w:val="00445FF7"/>
    <w:rsid w:val="006B4266"/>
    <w:rsid w:val="00797D71"/>
    <w:rsid w:val="008E5331"/>
    <w:rsid w:val="00935851"/>
    <w:rsid w:val="00A5528E"/>
    <w:rsid w:val="00A95B72"/>
    <w:rsid w:val="00B13974"/>
    <w:rsid w:val="00B8244D"/>
    <w:rsid w:val="00BD72AD"/>
    <w:rsid w:val="00C04464"/>
    <w:rsid w:val="00C16CF2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5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2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2026-05-13T01:04:00Z</dcterms:created>
  <dcterms:modified xsi:type="dcterms:W3CDTF">2026-05-13T01:04:00Z</dcterms:modified>
</cp:coreProperties>
</file>