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399BD8" w14:textId="77777777" w:rsidR="00A93DE1" w:rsidRDefault="00C0290F">
      <w:r>
        <w:t>Resumo:</w:t>
      </w:r>
    </w:p>
    <w:p w14:paraId="421C9000" w14:textId="77777777" w:rsidR="004F5274" w:rsidRDefault="004F5274"/>
    <w:p w14:paraId="5CCD245E" w14:textId="77777777" w:rsidR="004F5274" w:rsidRDefault="004F5274">
      <w:r>
        <w:t xml:space="preserve">Todos os negócios, até os mais tradicionais, hoje em dia utilizam a Internet como forma de se promoverem e chegarem mais facilmente ao encontro dos seus clientes ou potenciais clientes. É isso que a </w:t>
      </w:r>
      <w:proofErr w:type="spellStart"/>
      <w:r>
        <w:t>Vidraluz</w:t>
      </w:r>
      <w:proofErr w:type="spellEnd"/>
      <w:r>
        <w:t xml:space="preserve"> se propõem, ter uma plataforma que lhes permita dinamizar o seu negócio, em tempos em que não se pode descurar </w:t>
      </w:r>
      <w:r w:rsidR="004B0A29">
        <w:t>nenhuma forma de publicidade e de fazer chegar os seus produtos aos clientes.</w:t>
      </w:r>
    </w:p>
    <w:p w14:paraId="44F91838" w14:textId="77777777" w:rsidR="004B0A29" w:rsidRDefault="004B0A29">
      <w:r>
        <w:t xml:space="preserve">Neste relatório será descrito toda a fase de modulação do </w:t>
      </w:r>
      <w:proofErr w:type="spellStart"/>
      <w:r>
        <w:t>projecto</w:t>
      </w:r>
      <w:proofErr w:type="spellEnd"/>
      <w:r>
        <w:t xml:space="preserve"> da </w:t>
      </w:r>
      <w:proofErr w:type="spellStart"/>
      <w:r>
        <w:t>Vidraluz</w:t>
      </w:r>
      <w:proofErr w:type="spellEnd"/>
      <w:r>
        <w:t xml:space="preserve">. Serão apresentadas a Especificação dos grupos, os Use Cases, Dicionário de Dados, e Especificação de Site </w:t>
      </w:r>
      <w:proofErr w:type="spellStart"/>
      <w:r>
        <w:t>Views</w:t>
      </w:r>
      <w:proofErr w:type="spellEnd"/>
      <w:r>
        <w:t xml:space="preserve"> e </w:t>
      </w:r>
      <w:proofErr w:type="spellStart"/>
      <w:r>
        <w:t>Style</w:t>
      </w:r>
      <w:proofErr w:type="spellEnd"/>
      <w:r>
        <w:t xml:space="preserve"> </w:t>
      </w:r>
      <w:proofErr w:type="spellStart"/>
      <w:r>
        <w:t>Guidelines</w:t>
      </w:r>
      <w:proofErr w:type="spellEnd"/>
      <w:r>
        <w:t xml:space="preserve">. Toda este especificação tem como objectivo descrever o que pretendemos fazer, bem como servir de suporte de toda a fase de implementação. </w:t>
      </w:r>
    </w:p>
    <w:p w14:paraId="2322EFAB" w14:textId="77777777" w:rsidR="00C0290F" w:rsidRDefault="00C0290F"/>
    <w:p w14:paraId="0E512600" w14:textId="77777777" w:rsidR="00C0290F" w:rsidRDefault="00C0290F">
      <w:proofErr w:type="spellStart"/>
      <w:r>
        <w:t>Conextualização</w:t>
      </w:r>
      <w:proofErr w:type="spellEnd"/>
      <w:r>
        <w:t>:</w:t>
      </w:r>
    </w:p>
    <w:p w14:paraId="5A2B8E4A" w14:textId="77777777" w:rsidR="00C0290F" w:rsidRDefault="00C0290F"/>
    <w:p w14:paraId="53FE80E0" w14:textId="77777777" w:rsidR="00C0290F" w:rsidRDefault="00C0290F">
      <w:r>
        <w:t>Atualmente nenhum negócio pode estar desassociado das novas tecnologias e formas de divulgar informação, seja um negócio recente, mais antigo, um negócio de massas ou mais especifico.  As novas tecnologias e nomeadamente a Internet é neste momento a maior fonte de informação existente e a melhor forma de fazer um negocio chegar aos quatro cantos do mundo.</w:t>
      </w:r>
    </w:p>
    <w:p w14:paraId="65A302F7" w14:textId="77777777" w:rsidR="00C0290F" w:rsidRDefault="00C0290F">
      <w:r>
        <w:t xml:space="preserve">Tendo em conta este facto e a dinamização e </w:t>
      </w:r>
      <w:proofErr w:type="spellStart"/>
      <w:r>
        <w:t>interacção</w:t>
      </w:r>
      <w:proofErr w:type="spellEnd"/>
      <w:r>
        <w:t xml:space="preserve"> que um site </w:t>
      </w:r>
      <w:proofErr w:type="spellStart"/>
      <w:r>
        <w:t>web</w:t>
      </w:r>
      <w:proofErr w:type="spellEnd"/>
      <w:r>
        <w:t xml:space="preserve"> deve ter para com o seu cliente e a forma como os utilizadores da Internet olham, de forma cada vez mais exigente,</w:t>
      </w:r>
      <w:r w:rsidR="00C21766">
        <w:t xml:space="preserve"> para a vasta oferta que este rede de </w:t>
      </w:r>
      <w:proofErr w:type="spellStart"/>
      <w:r w:rsidR="00C21766">
        <w:t>informaçãoo</w:t>
      </w:r>
      <w:proofErr w:type="spellEnd"/>
      <w:r w:rsidR="00C21766">
        <w:t xml:space="preserve"> lhes disponibiliza, a </w:t>
      </w:r>
      <w:proofErr w:type="spellStart"/>
      <w:r w:rsidR="00C21766">
        <w:t>Vidraluz</w:t>
      </w:r>
      <w:proofErr w:type="spellEnd"/>
      <w:r w:rsidR="00C21766">
        <w:t xml:space="preserve"> considera que teria muito a ganhar ao ter uma plataforma que para além de lhes fazer chegar de forma fácil e prática aos seus cliente, lhes permita também facilitar ao utilizador usufruir dos produtos e serviços que esta se propõem a disponibilizar.</w:t>
      </w:r>
    </w:p>
    <w:p w14:paraId="39B5A5A8" w14:textId="77777777" w:rsidR="00C21766" w:rsidRDefault="00C21766">
      <w:r>
        <w:t xml:space="preserve">A </w:t>
      </w:r>
      <w:proofErr w:type="spellStart"/>
      <w:r>
        <w:t>Vidraluz</w:t>
      </w:r>
      <w:proofErr w:type="spellEnd"/>
      <w:r>
        <w:t xml:space="preserve">, Fonseca &amp; Frade, é uma empresa sedeada em Penafiel e com muitos anos de experiência na área, tem sido </w:t>
      </w:r>
      <w:proofErr w:type="spellStart"/>
      <w:r>
        <w:t>creada</w:t>
      </w:r>
      <w:proofErr w:type="spellEnd"/>
      <w:r>
        <w:t xml:space="preserve"> em 1976. Esta empresa dedica-se ao corte de vidro, fabrico de vidro duplo e colocação de vidro. Este serviço, pretende-se agora que esteja disponível através de um plataforma </w:t>
      </w:r>
      <w:proofErr w:type="spellStart"/>
      <w:r>
        <w:t>web</w:t>
      </w:r>
      <w:proofErr w:type="spellEnd"/>
      <w:r>
        <w:t xml:space="preserve">. Posto isto, pretende-se desenvolver um site que forneça serviços de compra de produtos, pedidos de orçamento, consulta de informações e disponibilização das promoções </w:t>
      </w:r>
      <w:proofErr w:type="spellStart"/>
      <w:r>
        <w:t>actuais</w:t>
      </w:r>
      <w:proofErr w:type="spellEnd"/>
      <w:r>
        <w:t xml:space="preserve"> de forma a dinamizar ainda mais o modelo negócio da empresa.</w:t>
      </w:r>
    </w:p>
    <w:p w14:paraId="08A0F567" w14:textId="77777777" w:rsidR="00C0290F" w:rsidRDefault="00C0290F"/>
    <w:p w14:paraId="21F31BF4" w14:textId="77777777" w:rsidR="00C0290F" w:rsidRDefault="00C0290F"/>
    <w:p w14:paraId="35F83058" w14:textId="39BB2919" w:rsidR="001D351C" w:rsidRDefault="001D351C">
      <w:r>
        <w:t>Use case relevantes:</w:t>
      </w:r>
    </w:p>
    <w:p w14:paraId="0D6368E1" w14:textId="77777777" w:rsidR="001D351C" w:rsidRDefault="001D351C"/>
    <w:p w14:paraId="5C24881C" w14:textId="5702233A" w:rsidR="001D351C" w:rsidRDefault="001D351C">
      <w:r>
        <w:t>Administrador: Adicionar produto, Remover produto, Adicionar promoção, Remover produção, Alterar galeria, Inserir novo gestor.</w:t>
      </w:r>
      <w:bookmarkStart w:id="0" w:name="_GoBack"/>
      <w:bookmarkEnd w:id="0"/>
    </w:p>
    <w:p w14:paraId="3F52ACCA" w14:textId="77777777" w:rsidR="001D351C" w:rsidRDefault="001D351C"/>
    <w:p w14:paraId="72112FFA" w14:textId="11133A72" w:rsidR="001D351C" w:rsidRDefault="001D351C">
      <w:r>
        <w:t>Gestor: Analisa pedido orçamento, Aprovação das encomendas, Acede ao histórico global.</w:t>
      </w:r>
    </w:p>
    <w:p w14:paraId="186A7293" w14:textId="77777777" w:rsidR="001D351C" w:rsidRDefault="001D351C"/>
    <w:p w14:paraId="6DC9A18C" w14:textId="203FE301" w:rsidR="001D351C" w:rsidRDefault="001D351C">
      <w:r>
        <w:t xml:space="preserve">Utilizador: Pedir Orçamento, Remover pedido de Orçamento, Realizar encomenda, Acede ao histórico. </w:t>
      </w:r>
    </w:p>
    <w:p w14:paraId="2C88B595" w14:textId="77777777" w:rsidR="001D351C" w:rsidRDefault="001D351C"/>
    <w:p w14:paraId="13AAE588" w14:textId="2AA73060" w:rsidR="001D351C" w:rsidRDefault="001D351C">
      <w:r>
        <w:lastRenderedPageBreak/>
        <w:t>Utilizador não registado: Consulta produtos, Registar-se.</w:t>
      </w:r>
    </w:p>
    <w:sectPr w:rsidR="001D351C" w:rsidSect="00E53F5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290F"/>
    <w:rsid w:val="001D351C"/>
    <w:rsid w:val="004B0A29"/>
    <w:rsid w:val="004F5274"/>
    <w:rsid w:val="00A93DE1"/>
    <w:rsid w:val="00C0290F"/>
    <w:rsid w:val="00C21766"/>
    <w:rsid w:val="00E53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6EEF44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385</Words>
  <Characters>2200</Characters>
  <Application>Microsoft Macintosh Word</Application>
  <DocSecurity>0</DocSecurity>
  <Lines>18</Lines>
  <Paragraphs>5</Paragraphs>
  <ScaleCrop>false</ScaleCrop>
  <Company>zxc</Company>
  <LinksUpToDate>false</LinksUpToDate>
  <CharactersWithSpaces>2580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 qwe</dc:creator>
  <cp:keywords/>
  <dc:description/>
  <cp:lastModifiedBy>asd qwe</cp:lastModifiedBy>
  <cp:revision>3</cp:revision>
  <dcterms:created xsi:type="dcterms:W3CDTF">2012-11-20T16:31:00Z</dcterms:created>
  <dcterms:modified xsi:type="dcterms:W3CDTF">2012-11-20T17:06:00Z</dcterms:modified>
</cp:coreProperties>
</file>