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110CA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7DB998F2" w14:textId="77777777" w:rsidR="00E00A7E" w:rsidRDefault="00E00A7E" w:rsidP="00693447">
      <w:pPr>
        <w:spacing w:after="0" w:line="240" w:lineRule="auto"/>
      </w:pPr>
    </w:p>
    <w:p w14:paraId="3FCE18CF" w14:textId="75ACB571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2C955733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B3F5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83F04FC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24AF2000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D8B83" w14:textId="77777777" w:rsidR="00177FAC" w:rsidRDefault="00177FAC" w:rsidP="00177FAC">
                            <w:pPr>
                              <w:pStyle w:val="Contedodamoldura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Records removed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14E230B" w14:textId="77777777" w:rsidR="00177FAC" w:rsidRDefault="00177FAC" w:rsidP="00177FAC">
                            <w:pPr>
                              <w:pStyle w:val="Contedodamoldura"/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Duplicate records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removed  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 2)</w:t>
                            </w:r>
                          </w:p>
                          <w:p w14:paraId="7DA3199C" w14:textId="77777777" w:rsidR="00177FAC" w:rsidRDefault="00177FAC" w:rsidP="00177FAC">
                            <w:pPr>
                              <w:pStyle w:val="Contedodamoldura"/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marked as ineligible by automation tools (n = 0)</w:t>
                            </w:r>
                          </w:p>
                          <w:p w14:paraId="751A73D9" w14:textId="77777777" w:rsidR="00177FAC" w:rsidRDefault="00177FAC" w:rsidP="00177FAC">
                            <w:pPr>
                              <w:pStyle w:val="Contedodamoldura"/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removed for other reasons (n = 0)</w:t>
                            </w:r>
                          </w:p>
                          <w:p w14:paraId="4D296EC4" w14:textId="647F3553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7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" filled="f" strokecolor="black [3213]" strokeweight="1pt">
                <v:textbox>
                  <w:txbxContent>
                    <w:p w14:paraId="7F2D8B83" w14:textId="77777777" w:rsidR="00177FAC" w:rsidRDefault="00177FAC" w:rsidP="00177FAC">
                      <w:pPr>
                        <w:pStyle w:val="Contedodamoldura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Records removed 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14E230B" w14:textId="77777777" w:rsidR="00177FAC" w:rsidRDefault="00177FAC" w:rsidP="00177FAC">
                      <w:pPr>
                        <w:pStyle w:val="Contedodamoldura"/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Duplicate records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removed  (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 2)</w:t>
                      </w:r>
                    </w:p>
                    <w:p w14:paraId="7DA3199C" w14:textId="77777777" w:rsidR="00177FAC" w:rsidRDefault="00177FAC" w:rsidP="00177FAC">
                      <w:pPr>
                        <w:pStyle w:val="Contedodamoldura"/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marked as ineligible by automation tools (n = 0)</w:t>
                      </w:r>
                    </w:p>
                    <w:p w14:paraId="751A73D9" w14:textId="77777777" w:rsidR="00177FAC" w:rsidRDefault="00177FAC" w:rsidP="00177FAC">
                      <w:pPr>
                        <w:pStyle w:val="Contedodamoldura"/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removed for other reasons (n = 0)</w:t>
                      </w:r>
                    </w:p>
                    <w:p w14:paraId="4D296EC4" w14:textId="647F3553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B3492" w14:textId="77777777" w:rsidR="00177FAC" w:rsidRDefault="00177FAC" w:rsidP="00177FAC">
                            <w:pPr>
                              <w:pStyle w:val="Contedodamoldura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identified from*:</w:t>
                            </w:r>
                          </w:p>
                          <w:p w14:paraId="291CAE04" w14:textId="77777777" w:rsidR="00177FAC" w:rsidRDefault="00177FAC" w:rsidP="00177FAC">
                            <w:pPr>
                              <w:pStyle w:val="Contedodamoldura"/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Databases (n = 4)</w:t>
                            </w:r>
                          </w:p>
                          <w:p w14:paraId="4C4C955C" w14:textId="1987DA96" w:rsidR="00177FAC" w:rsidRDefault="00177FAC" w:rsidP="00177FAC">
                            <w:pPr>
                              <w:pStyle w:val="Contedodamoldura"/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Google Scholar (n = </w:t>
                            </w:r>
                            <w:r w:rsidR="00466D2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310AD652" w14:textId="1C7AE53A" w:rsidR="00177FAC" w:rsidRDefault="00177FAC" w:rsidP="00177FAC">
                            <w:pPr>
                              <w:pStyle w:val="Contedodamoldura"/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 xml:space="preserve">ACM Digital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 xml:space="preserve">Library (n = </w:t>
                            </w:r>
                            <w:r w:rsidR="00466D2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)</w:t>
                            </w:r>
                          </w:p>
                          <w:p w14:paraId="07CCD0D9" w14:textId="2B241386" w:rsidR="00177FAC" w:rsidRDefault="00177FAC" w:rsidP="00177FAC">
                            <w:pPr>
                              <w:pStyle w:val="Contedodamoldura"/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>B-on (n =</w:t>
                            </w:r>
                            <w:r w:rsidR="00466D2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5774CC21" w14:textId="77777777" w:rsidR="00177FAC" w:rsidRDefault="00177FAC" w:rsidP="00177FAC">
                            <w:pPr>
                              <w:pStyle w:val="Contedodamoldura"/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 xml:space="preserve">IEE Xplore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>( 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 xml:space="preserve"> = 0)</w:t>
                            </w:r>
                          </w:p>
                          <w:p w14:paraId="36C7E9C7" w14:textId="6D9FB70F" w:rsidR="00177FAC" w:rsidRDefault="00177FAC" w:rsidP="00177FAC">
                            <w:pPr>
                              <w:pStyle w:val="Contedodamoldura"/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Registers (n = </w:t>
                            </w:r>
                            <w:r w:rsidR="00F32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93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ECFA9D6" w14:textId="09BEF64A" w:rsidR="00C73533" w:rsidRPr="00560609" w:rsidRDefault="00C73533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8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" filled="f" strokecolor="black [3213]" strokeweight="1pt">
                <v:textbox>
                  <w:txbxContent>
                    <w:p w14:paraId="7DFB3492" w14:textId="77777777" w:rsidR="00177FAC" w:rsidRDefault="00177FAC" w:rsidP="00177FAC">
                      <w:pPr>
                        <w:pStyle w:val="Contedodamoldura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identified from*:</w:t>
                      </w:r>
                    </w:p>
                    <w:p w14:paraId="291CAE04" w14:textId="77777777" w:rsidR="00177FAC" w:rsidRDefault="00177FAC" w:rsidP="00177FAC">
                      <w:pPr>
                        <w:pStyle w:val="Contedodamoldura"/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Databases (n = 4)</w:t>
                      </w:r>
                    </w:p>
                    <w:p w14:paraId="4C4C955C" w14:textId="1987DA96" w:rsidR="00177FAC" w:rsidRDefault="00177FAC" w:rsidP="00177FAC">
                      <w:pPr>
                        <w:pStyle w:val="Contedodamoldura"/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Google Scholar (n = </w:t>
                      </w:r>
                      <w:r w:rsidR="00466D2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310AD652" w14:textId="1C7AE53A" w:rsidR="00177FAC" w:rsidRDefault="00177FAC" w:rsidP="00177FAC">
                      <w:pPr>
                        <w:pStyle w:val="Contedodamoldura"/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 xml:space="preserve">ACM Digital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 xml:space="preserve">Library (n = </w:t>
                      </w:r>
                      <w:r w:rsidR="00466D2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)</w:t>
                      </w:r>
                    </w:p>
                    <w:p w14:paraId="07CCD0D9" w14:textId="2B241386" w:rsidR="00177FAC" w:rsidRDefault="00177FAC" w:rsidP="00177FAC">
                      <w:pPr>
                        <w:pStyle w:val="Contedodamoldura"/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>B-on (n =</w:t>
                      </w:r>
                      <w:r w:rsidR="00466D2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>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>)</w:t>
                      </w:r>
                    </w:p>
                    <w:p w14:paraId="5774CC21" w14:textId="77777777" w:rsidR="00177FAC" w:rsidRDefault="00177FAC" w:rsidP="00177FAC">
                      <w:pPr>
                        <w:pStyle w:val="Contedodamoldura"/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 xml:space="preserve">IEE Xplore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>( n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 xml:space="preserve"> = 0)</w:t>
                      </w:r>
                    </w:p>
                    <w:p w14:paraId="36C7E9C7" w14:textId="6D9FB70F" w:rsidR="00177FAC" w:rsidRDefault="00177FAC" w:rsidP="00177FAC">
                      <w:pPr>
                        <w:pStyle w:val="Contedodamoldura"/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Registers (n = </w:t>
                      </w:r>
                      <w:r w:rsidR="00F3232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93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ECFA9D6" w14:textId="09BEF64A" w:rsidR="00C73533" w:rsidRPr="00560609" w:rsidRDefault="00C73533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29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6D6B5B91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4AA4B306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2EF7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77777777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F33C3F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CE7DD" w14:textId="77777777" w:rsidR="00177FAC" w:rsidRDefault="00177FAC" w:rsidP="00177FAC">
                            <w:pPr>
                              <w:pStyle w:val="Contedodamoldura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screened</w:t>
                            </w:r>
                          </w:p>
                          <w:p w14:paraId="4847C78D" w14:textId="6570A11F" w:rsidR="00177FAC" w:rsidRDefault="00177FAC" w:rsidP="00177FAC">
                            <w:pPr>
                              <w:pStyle w:val="Contedodamoldura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</w:t>
                            </w:r>
                            <w:r w:rsidR="0024365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93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2EF568A1" w14:textId="7DCBF618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0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" filled="f" strokecolor="black [3213]" strokeweight="1pt">
                <v:textbox>
                  <w:txbxContent>
                    <w:p w14:paraId="14ACE7DD" w14:textId="77777777" w:rsidR="00177FAC" w:rsidRDefault="00177FAC" w:rsidP="00177FAC">
                      <w:pPr>
                        <w:pStyle w:val="Contedodamoldura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screened</w:t>
                      </w:r>
                    </w:p>
                    <w:p w14:paraId="4847C78D" w14:textId="6570A11F" w:rsidR="00177FAC" w:rsidRDefault="00177FAC" w:rsidP="00177FAC">
                      <w:pPr>
                        <w:pStyle w:val="Contedodamoldura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</w:t>
                      </w:r>
                      <w:r w:rsidR="0024365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93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2EF568A1" w14:textId="7DCBF618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4076A9EF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A85C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9F5D8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14:paraId="47751116" w14:textId="34D6F716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24365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1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" filled="f" strokecolor="black [3213]" strokeweight="1pt">
                <v:textbox>
                  <w:txbxContent>
                    <w:p w14:paraId="173AD7CA" w14:textId="4076A9EF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A85C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9F5D8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</w:p>
                    <w:p w14:paraId="47751116" w14:textId="34D6F716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24365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69D48451" w:rsidR="00A25EB0" w:rsidRDefault="00A7746A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18E504E6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5BA385C4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24365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2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6746E765" w14:textId="5BA385C4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24365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7CE314D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040C3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4Ofqa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C46105F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DB0F304" w14:textId="60FB3E9F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177FA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3" style="position:absolute;margin-left:240.1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1DB0F304" w14:textId="60FB3E9F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177FA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8AF03E4" w14:textId="1C43A318" w:rsidR="00A25EB0" w:rsidRDefault="00A25EB0" w:rsidP="00693447">
      <w:pPr>
        <w:spacing w:after="0" w:line="240" w:lineRule="auto"/>
      </w:pP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4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68313AEE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43AEAF40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A5675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01558294" w:rsidR="00A25EB0" w:rsidRDefault="00772E84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72971F3F">
                <wp:simplePos x="0" y="0"/>
                <wp:positionH relativeFrom="column">
                  <wp:posOffset>3057277</wp:posOffset>
                </wp:positionH>
                <wp:positionV relativeFrom="paragraph">
                  <wp:posOffset>11900</wp:posOffset>
                </wp:positionV>
                <wp:extent cx="1887220" cy="532738"/>
                <wp:effectExtent l="0" t="0" r="17780" b="203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327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9B58B" w14:textId="77777777" w:rsidR="00177FAC" w:rsidRDefault="00177FAC" w:rsidP="00177FAC">
                            <w:pPr>
                              <w:pStyle w:val="Contedodamoldura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excluded:</w:t>
                            </w:r>
                          </w:p>
                          <w:p w14:paraId="16997DBE" w14:textId="58C9FE64" w:rsidR="00560609" w:rsidRPr="00560609" w:rsidRDefault="00243659" w:rsidP="00747BB8">
                            <w:pPr>
                              <w:pStyle w:val="Contedodamoldura"/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Irrelevant</w:t>
                            </w:r>
                            <w:r w:rsidR="00177FA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=1</w:t>
                            </w:r>
                            <w:r w:rsidR="00747BB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r w:rsidR="00177FA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5" style="position:absolute;margin-left:240.75pt;margin-top:.95pt;width:148.6pt;height:41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" filled="f" strokecolor="black [3213]" strokeweight="1pt">
                <v:textbox>
                  <w:txbxContent>
                    <w:p w14:paraId="2379B58B" w14:textId="77777777" w:rsidR="00177FAC" w:rsidRDefault="00177FAC" w:rsidP="00177FAC">
                      <w:pPr>
                        <w:pStyle w:val="Contedodamoldura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excluded:</w:t>
                      </w:r>
                    </w:p>
                    <w:p w14:paraId="16997DBE" w14:textId="58C9FE64" w:rsidR="00560609" w:rsidRPr="00560609" w:rsidRDefault="00243659" w:rsidP="00747BB8">
                      <w:pPr>
                        <w:pStyle w:val="Contedodamoldura"/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Irrelevant</w:t>
                      </w:r>
                      <w:r w:rsidR="00177FA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=1</w:t>
                      </w:r>
                      <w:r w:rsidR="00747BB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r w:rsidR="00177FA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19818E9F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0A61B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3844B7B6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63A234D2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24365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24</w:t>
                            </w:r>
                            <w:r w:rsidR="0024365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36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5Mqhw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63A234D2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24365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24</w:t>
                      </w:r>
                      <w:r w:rsidR="0024365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1EBB8E02" w:rsidR="00A25EB0" w:rsidRDefault="00A25EB0" w:rsidP="00693447">
      <w:pPr>
        <w:spacing w:after="0" w:line="240" w:lineRule="auto"/>
      </w:pPr>
    </w:p>
    <w:p w14:paraId="1AE9DCDD" w14:textId="77777777" w:rsidR="00A25EB0" w:rsidRDefault="00A25EB0" w:rsidP="00693447">
      <w:pPr>
        <w:spacing w:after="0" w:line="240" w:lineRule="auto"/>
      </w:pPr>
    </w:p>
    <w:p w14:paraId="18CAB8BE" w14:textId="55BDA6A0" w:rsidR="00A25EB0" w:rsidRDefault="00DB1940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67AE2482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9F6D3"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1B7E7" w14:textId="77777777" w:rsidR="00177FAC" w:rsidRDefault="00177FAC" w:rsidP="00177FAC">
                            <w:pPr>
                              <w:pStyle w:val="Contedodamoldura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 w14:paraId="50B8CE1E" w14:textId="3B4FF4B0" w:rsidR="00177FAC" w:rsidRDefault="00177FAC" w:rsidP="00177FAC">
                            <w:pPr>
                              <w:pStyle w:val="Contedodamoldura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 w:rsidR="00747BB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CC82D63" w14:textId="77777777" w:rsidR="00177FAC" w:rsidRDefault="00177FAC" w:rsidP="00177FAC">
                            <w:pPr>
                              <w:pStyle w:val="Contedodamoldura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included studies</w:t>
                            </w:r>
                          </w:p>
                          <w:p w14:paraId="06821CAA" w14:textId="512808CA" w:rsidR="00177FAC" w:rsidRDefault="00177FAC" w:rsidP="00177FAC">
                            <w:pPr>
                              <w:pStyle w:val="Contedodamoldura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 w:rsidR="00747BB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4F3165F" w14:textId="619AB294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37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" filled="f" strokecolor="black [3213]" strokeweight="1pt">
                <v:textbox>
                  <w:txbxContent>
                    <w:p w14:paraId="06C1B7E7" w14:textId="77777777" w:rsidR="00177FAC" w:rsidRDefault="00177FAC" w:rsidP="00177FAC">
                      <w:pPr>
                        <w:pStyle w:val="Contedodamoldura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</w:p>
                    <w:p w14:paraId="50B8CE1E" w14:textId="3B4FF4B0" w:rsidR="00177FAC" w:rsidRDefault="00177FAC" w:rsidP="00177FAC">
                      <w:pPr>
                        <w:pStyle w:val="Contedodamoldura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 w:rsidR="00747BB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CC82D63" w14:textId="77777777" w:rsidR="00177FAC" w:rsidRDefault="00177FAC" w:rsidP="00177FAC">
                      <w:pPr>
                        <w:pStyle w:val="Contedodamoldura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included studies</w:t>
                      </w:r>
                    </w:p>
                    <w:p w14:paraId="06821CAA" w14:textId="512808CA" w:rsidR="00177FAC" w:rsidRDefault="00177FAC" w:rsidP="00177FAC">
                      <w:pPr>
                        <w:pStyle w:val="Contedodamoldura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 w:rsidR="00747BB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4F3165F" w14:textId="619AB294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38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1EC58752" w14:textId="77777777" w:rsidR="00A25EB0" w:rsidRDefault="00A25EB0" w:rsidP="00693447">
      <w:pPr>
        <w:spacing w:after="0" w:line="240" w:lineRule="auto"/>
      </w:pPr>
    </w:p>
    <w:p w14:paraId="1C2B613B" w14:textId="77777777" w:rsidR="00A85C0A" w:rsidRDefault="00A85C0A" w:rsidP="00A85C0A">
      <w:pPr>
        <w:pStyle w:val="CommentText"/>
      </w:pPr>
    </w:p>
    <w:p w14:paraId="5648022D" w14:textId="0242C69E" w:rsidR="00D65E3F" w:rsidRDefault="00D65E3F" w:rsidP="003709ED">
      <w:pPr>
        <w:pStyle w:val="CommentText"/>
        <w:rPr>
          <w:rFonts w:ascii="Arial" w:hAnsi="Arial" w:cs="Arial"/>
          <w:sz w:val="18"/>
          <w:szCs w:val="18"/>
        </w:rPr>
      </w:pPr>
      <w:r w:rsidRPr="00D65E3F">
        <w:rPr>
          <w:rFonts w:ascii="Arial" w:hAnsi="Arial" w:cs="Arial"/>
          <w:sz w:val="18"/>
          <w:szCs w:val="18"/>
        </w:rPr>
        <w:t>*Consider, if feasible to do so, reporting the number of records identified from each database or register searched (rather than the total number across all databases/registers).</w:t>
      </w:r>
    </w:p>
    <w:p w14:paraId="1AE529AF" w14:textId="17A4726D" w:rsidR="00A25EB0" w:rsidRDefault="00A85C0A" w:rsidP="003709ED">
      <w:pPr>
        <w:pStyle w:val="CommentText"/>
        <w:rPr>
          <w:rFonts w:ascii="Arial" w:hAnsi="Arial" w:cs="Arial"/>
          <w:sz w:val="18"/>
          <w:szCs w:val="18"/>
        </w:rPr>
      </w:pPr>
      <w:r w:rsidRPr="00025260">
        <w:rPr>
          <w:rFonts w:ascii="Arial" w:hAnsi="Arial" w:cs="Arial"/>
          <w:sz w:val="18"/>
          <w:szCs w:val="18"/>
        </w:rPr>
        <w:t>*</w:t>
      </w:r>
      <w:r w:rsidR="00D65E3F">
        <w:rPr>
          <w:rFonts w:ascii="Arial" w:hAnsi="Arial" w:cs="Arial"/>
          <w:sz w:val="18"/>
          <w:szCs w:val="18"/>
        </w:rPr>
        <w:t>*</w:t>
      </w:r>
      <w:r w:rsidRPr="00025260">
        <w:rPr>
          <w:rFonts w:ascii="Arial" w:hAnsi="Arial" w:cs="Arial"/>
          <w:sz w:val="18"/>
          <w:szCs w:val="18"/>
        </w:rPr>
        <w:t>If automation tools were used, indicate how many records were excluded by a human and how many were excluded by automation tools.</w:t>
      </w:r>
    </w:p>
    <w:p w14:paraId="1AC67519" w14:textId="4A870E1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A3418D7" w14:textId="7BA9C871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7F0335AD" w14:textId="77777777" w:rsidR="0072689E" w:rsidRDefault="0072689E" w:rsidP="00E00A7E">
      <w:pPr>
        <w:pStyle w:val="Default"/>
        <w:spacing w:line="183" w:lineRule="atLeast"/>
        <w:jc w:val="both"/>
        <w:rPr>
          <w:rFonts w:ascii="Arial" w:hAnsi="Arial" w:cs="Arial"/>
          <w:color w:val="000000" w:themeColor="text1"/>
          <w:sz w:val="18"/>
          <w:szCs w:val="20"/>
        </w:rPr>
      </w:pPr>
      <w:bookmarkStart w:id="0" w:name="_Hlk67299547"/>
    </w:p>
    <w:p w14:paraId="60826BDA" w14:textId="77777777" w:rsidR="0072689E" w:rsidRDefault="0072689E" w:rsidP="00E00A7E">
      <w:pPr>
        <w:pStyle w:val="Default"/>
        <w:spacing w:line="183" w:lineRule="atLeast"/>
        <w:jc w:val="both"/>
        <w:rPr>
          <w:rFonts w:ascii="Arial" w:hAnsi="Arial" w:cs="Arial"/>
          <w:color w:val="000000" w:themeColor="text1"/>
          <w:sz w:val="18"/>
          <w:szCs w:val="20"/>
        </w:rPr>
      </w:pPr>
    </w:p>
    <w:p w14:paraId="238BFE7C" w14:textId="77777777" w:rsidR="0072689E" w:rsidRDefault="0072689E" w:rsidP="00E00A7E">
      <w:pPr>
        <w:pStyle w:val="Default"/>
        <w:spacing w:line="183" w:lineRule="atLeast"/>
        <w:jc w:val="both"/>
        <w:rPr>
          <w:rFonts w:ascii="Arial" w:hAnsi="Arial" w:cs="Arial"/>
          <w:color w:val="000000" w:themeColor="text1"/>
          <w:sz w:val="18"/>
          <w:szCs w:val="20"/>
        </w:rPr>
      </w:pPr>
    </w:p>
    <w:p w14:paraId="5FC3DAAB" w14:textId="77777777" w:rsidR="0072689E" w:rsidRDefault="0072689E" w:rsidP="00E00A7E">
      <w:pPr>
        <w:pStyle w:val="Default"/>
        <w:spacing w:line="183" w:lineRule="atLeast"/>
        <w:jc w:val="both"/>
        <w:rPr>
          <w:rFonts w:ascii="Arial" w:hAnsi="Arial" w:cs="Arial"/>
          <w:color w:val="000000" w:themeColor="text1"/>
          <w:sz w:val="18"/>
          <w:szCs w:val="20"/>
        </w:rPr>
      </w:pPr>
    </w:p>
    <w:p w14:paraId="2040C6DB" w14:textId="77777777" w:rsidR="0072689E" w:rsidRDefault="0072689E" w:rsidP="00E00A7E">
      <w:pPr>
        <w:pStyle w:val="Default"/>
        <w:spacing w:line="183" w:lineRule="atLeast"/>
        <w:jc w:val="both"/>
        <w:rPr>
          <w:rFonts w:ascii="Arial" w:hAnsi="Arial" w:cs="Arial"/>
          <w:color w:val="000000" w:themeColor="text1"/>
          <w:sz w:val="18"/>
          <w:szCs w:val="20"/>
        </w:rPr>
      </w:pPr>
    </w:p>
    <w:p w14:paraId="1DE894B7" w14:textId="77777777" w:rsidR="0072689E" w:rsidRDefault="0072689E" w:rsidP="00E00A7E">
      <w:pPr>
        <w:pStyle w:val="Default"/>
        <w:spacing w:line="183" w:lineRule="atLeast"/>
        <w:jc w:val="both"/>
        <w:rPr>
          <w:rFonts w:ascii="Arial" w:hAnsi="Arial" w:cs="Arial"/>
          <w:color w:val="000000" w:themeColor="text1"/>
          <w:sz w:val="18"/>
          <w:szCs w:val="20"/>
        </w:rPr>
      </w:pPr>
    </w:p>
    <w:p w14:paraId="0E55509B" w14:textId="77777777" w:rsidR="0072689E" w:rsidRDefault="0072689E" w:rsidP="00E00A7E">
      <w:pPr>
        <w:pStyle w:val="Default"/>
        <w:spacing w:line="183" w:lineRule="atLeast"/>
        <w:jc w:val="both"/>
        <w:rPr>
          <w:rFonts w:ascii="Arial" w:hAnsi="Arial" w:cs="Arial"/>
          <w:color w:val="000000" w:themeColor="text1"/>
          <w:sz w:val="18"/>
          <w:szCs w:val="20"/>
        </w:rPr>
      </w:pPr>
    </w:p>
    <w:p w14:paraId="38D0E0EF" w14:textId="77777777" w:rsidR="0072689E" w:rsidRDefault="0072689E" w:rsidP="00E00A7E">
      <w:pPr>
        <w:pStyle w:val="Default"/>
        <w:spacing w:line="183" w:lineRule="atLeast"/>
        <w:jc w:val="both"/>
        <w:rPr>
          <w:rFonts w:ascii="Arial" w:hAnsi="Arial" w:cs="Arial"/>
          <w:color w:val="000000" w:themeColor="text1"/>
          <w:sz w:val="18"/>
          <w:szCs w:val="20"/>
        </w:rPr>
      </w:pPr>
    </w:p>
    <w:p w14:paraId="267B6CEA" w14:textId="77777777" w:rsidR="0072689E" w:rsidRDefault="0072689E" w:rsidP="00E00A7E">
      <w:pPr>
        <w:pStyle w:val="Default"/>
        <w:spacing w:line="183" w:lineRule="atLeast"/>
        <w:jc w:val="both"/>
        <w:rPr>
          <w:rFonts w:ascii="Arial" w:hAnsi="Arial" w:cs="Arial"/>
          <w:color w:val="000000" w:themeColor="text1"/>
          <w:sz w:val="18"/>
          <w:szCs w:val="20"/>
        </w:rPr>
      </w:pPr>
    </w:p>
    <w:p w14:paraId="7F6B81BA" w14:textId="77777777" w:rsidR="0072689E" w:rsidRDefault="0072689E" w:rsidP="00E00A7E">
      <w:pPr>
        <w:pStyle w:val="Default"/>
        <w:spacing w:line="183" w:lineRule="atLeast"/>
        <w:jc w:val="both"/>
        <w:rPr>
          <w:rFonts w:ascii="Arial" w:hAnsi="Arial" w:cs="Arial"/>
          <w:color w:val="000000" w:themeColor="text1"/>
          <w:sz w:val="18"/>
          <w:szCs w:val="20"/>
        </w:rPr>
      </w:pPr>
    </w:p>
    <w:p w14:paraId="3449B817" w14:textId="77777777" w:rsidR="0072689E" w:rsidRDefault="0072689E" w:rsidP="00E00A7E">
      <w:pPr>
        <w:pStyle w:val="Default"/>
        <w:spacing w:line="183" w:lineRule="atLeast"/>
        <w:jc w:val="both"/>
        <w:rPr>
          <w:rFonts w:ascii="Arial" w:hAnsi="Arial" w:cs="Arial"/>
          <w:color w:val="000000" w:themeColor="text1"/>
          <w:sz w:val="18"/>
          <w:szCs w:val="20"/>
        </w:rPr>
      </w:pPr>
    </w:p>
    <w:p w14:paraId="2D0B1B52" w14:textId="0B281357" w:rsidR="003350D4" w:rsidRDefault="0072689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  <w:r>
        <w:rPr>
          <w:rFonts w:ascii="Arial" w:hAnsi="Arial" w:cs="Arial"/>
          <w:color w:val="000000" w:themeColor="text1"/>
          <w:sz w:val="18"/>
          <w:szCs w:val="20"/>
        </w:rPr>
        <w:t>Source</w:t>
      </w:r>
      <w:r w:rsidRPr="003B6102">
        <w:rPr>
          <w:rFonts w:ascii="Arial" w:hAnsi="Arial" w:cs="Arial"/>
          <w:color w:val="000000" w:themeColor="text1"/>
          <w:sz w:val="18"/>
          <w:szCs w:val="20"/>
        </w:rPr>
        <w:t>:</w:t>
      </w:r>
      <w:r>
        <w:rPr>
          <w:rFonts w:ascii="Arial" w:hAnsi="Arial" w:cs="Arial"/>
          <w:color w:val="000000" w:themeColor="text1"/>
          <w:sz w:val="18"/>
          <w:szCs w:val="20"/>
        </w:rPr>
        <w:t xml:space="preserve"> </w:t>
      </w:r>
      <w:r w:rsidRPr="003B6102">
        <w:rPr>
          <w:rFonts w:ascii="Arial" w:hAnsi="Arial" w:cs="Arial"/>
          <w:color w:val="000000" w:themeColor="text1"/>
          <w:sz w:val="18"/>
          <w:szCs w:val="20"/>
        </w:rPr>
        <w:t xml:space="preserve">Page MJ, et al. </w:t>
      </w:r>
      <w:r w:rsidRPr="00177FAC">
        <w:rPr>
          <w:rFonts w:ascii="Arial" w:hAnsi="Arial" w:cs="Arial"/>
          <w:color w:val="000000" w:themeColor="text1"/>
          <w:sz w:val="18"/>
          <w:szCs w:val="20"/>
          <w:lang w:val="pt-PT"/>
        </w:rPr>
        <w:t>BMJ 2021;</w:t>
      </w:r>
      <w:proofErr w:type="gramStart"/>
      <w:r w:rsidRPr="00177FAC">
        <w:rPr>
          <w:rFonts w:ascii="Arial" w:hAnsi="Arial" w:cs="Arial"/>
          <w:color w:val="000000" w:themeColor="text1"/>
          <w:sz w:val="18"/>
          <w:szCs w:val="20"/>
          <w:lang w:val="pt-PT"/>
        </w:rPr>
        <w:t>372:n</w:t>
      </w:r>
      <w:proofErr w:type="gramEnd"/>
      <w:r w:rsidRPr="00177FAC">
        <w:rPr>
          <w:rFonts w:ascii="Arial" w:hAnsi="Arial" w:cs="Arial"/>
          <w:color w:val="000000" w:themeColor="text1"/>
          <w:sz w:val="18"/>
          <w:szCs w:val="20"/>
          <w:lang w:val="pt-PT"/>
        </w:rPr>
        <w:t>71. doi: 10.1136/bmj.n71.</w:t>
      </w:r>
    </w:p>
    <w:p w14:paraId="3111721E" w14:textId="77777777" w:rsidR="003350D4" w:rsidRDefault="003350D4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</w:p>
    <w:p w14:paraId="44A23FB9" w14:textId="5D7F2C90" w:rsidR="009F77B3" w:rsidRPr="00E00A7E" w:rsidRDefault="003350D4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  <w:r w:rsidRPr="003350D4">
        <w:rPr>
          <w:rFonts w:ascii="Arial" w:hAnsi="Arial" w:cs="Arial"/>
          <w:color w:val="auto"/>
          <w:sz w:val="18"/>
          <w:szCs w:val="18"/>
          <w:lang w:val="da-DK"/>
        </w:rPr>
        <w:t xml:space="preserve">This work is licensed under CC BY 4.0. To view a copy of this license, visit </w:t>
      </w:r>
      <w:hyperlink r:id="rId6" w:history="1">
        <w:r w:rsidRPr="00AC5A32">
          <w:rPr>
            <w:rStyle w:val="Hyperlink"/>
            <w:rFonts w:ascii="Arial" w:hAnsi="Arial" w:cs="Arial"/>
            <w:sz w:val="18"/>
            <w:szCs w:val="18"/>
            <w:lang w:val="da-DK"/>
          </w:rPr>
          <w:t>https://creativecommons.org/licenses/by/4.0/</w:t>
        </w:r>
      </w:hyperlink>
      <w:r>
        <w:rPr>
          <w:rFonts w:ascii="Arial" w:hAnsi="Arial" w:cs="Arial"/>
          <w:color w:val="auto"/>
          <w:sz w:val="18"/>
          <w:szCs w:val="18"/>
          <w:lang w:val="da-DK"/>
        </w:rPr>
        <w:t xml:space="preserve"> </w:t>
      </w:r>
    </w:p>
    <w:bookmarkEnd w:id="0"/>
    <w:p w14:paraId="2F2C8900" w14:textId="77777777" w:rsidR="00E00A7E" w:rsidRPr="00025260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sectPr w:rsidR="00E00A7E" w:rsidRPr="00025260" w:rsidSect="0015239F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3FBC0F" w14:textId="77777777" w:rsidR="00ED00DF" w:rsidRDefault="00ED00DF" w:rsidP="001502CF">
      <w:pPr>
        <w:spacing w:after="0" w:line="240" w:lineRule="auto"/>
      </w:pPr>
      <w:r>
        <w:separator/>
      </w:r>
    </w:p>
  </w:endnote>
  <w:endnote w:type="continuationSeparator" w:id="0">
    <w:p w14:paraId="1621F5A3" w14:textId="77777777" w:rsidR="00ED00DF" w:rsidRDefault="00ED00DF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83365F" w14:textId="77777777" w:rsidR="00ED00DF" w:rsidRDefault="00ED00DF" w:rsidP="001502CF">
      <w:pPr>
        <w:spacing w:after="0" w:line="240" w:lineRule="auto"/>
      </w:pPr>
      <w:r>
        <w:separator/>
      </w:r>
    </w:p>
  </w:footnote>
  <w:footnote w:type="continuationSeparator" w:id="0">
    <w:p w14:paraId="5D21B480" w14:textId="77777777" w:rsidR="00ED00DF" w:rsidRDefault="00ED00DF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B9888" w14:textId="7A0C5578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E00A7E">
      <w:rPr>
        <w:b/>
      </w:rPr>
      <w:t xml:space="preserve"> for new systematic reviews </w:t>
    </w:r>
    <w:r w:rsidR="00694AB5">
      <w:rPr>
        <w:b/>
      </w:rPr>
      <w:t>which include</w:t>
    </w:r>
    <w:r w:rsidR="009E47DB">
      <w:rPr>
        <w:b/>
      </w:rPr>
      <w:t>d</w:t>
    </w:r>
    <w:r w:rsidR="00694AB5">
      <w:rPr>
        <w:b/>
      </w:rPr>
      <w:t xml:space="preserve"> searches of</w:t>
    </w:r>
    <w:r w:rsidR="00E00A7E">
      <w:rPr>
        <w:b/>
      </w:rPr>
      <w:t xml:space="preserve"> databases and registers only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15AD"/>
    <w:rsid w:val="00062027"/>
    <w:rsid w:val="000721D6"/>
    <w:rsid w:val="000A0D15"/>
    <w:rsid w:val="000B7F3B"/>
    <w:rsid w:val="000F209F"/>
    <w:rsid w:val="00115F36"/>
    <w:rsid w:val="001350DF"/>
    <w:rsid w:val="001502CF"/>
    <w:rsid w:val="0015239F"/>
    <w:rsid w:val="00177FAC"/>
    <w:rsid w:val="0018236E"/>
    <w:rsid w:val="001E371A"/>
    <w:rsid w:val="002378FF"/>
    <w:rsid w:val="00243659"/>
    <w:rsid w:val="00243932"/>
    <w:rsid w:val="002B6F66"/>
    <w:rsid w:val="002E1B9C"/>
    <w:rsid w:val="00303438"/>
    <w:rsid w:val="003350D4"/>
    <w:rsid w:val="0035066B"/>
    <w:rsid w:val="003709ED"/>
    <w:rsid w:val="003B526C"/>
    <w:rsid w:val="00400687"/>
    <w:rsid w:val="00444279"/>
    <w:rsid w:val="00466D2D"/>
    <w:rsid w:val="004A07CB"/>
    <w:rsid w:val="004E6D06"/>
    <w:rsid w:val="0050648F"/>
    <w:rsid w:val="00560609"/>
    <w:rsid w:val="00592C18"/>
    <w:rsid w:val="005A0614"/>
    <w:rsid w:val="005C562D"/>
    <w:rsid w:val="005D3E55"/>
    <w:rsid w:val="005D591C"/>
    <w:rsid w:val="005E00A3"/>
    <w:rsid w:val="00606FFF"/>
    <w:rsid w:val="00693447"/>
    <w:rsid w:val="00694AB5"/>
    <w:rsid w:val="006A7872"/>
    <w:rsid w:val="006C24E8"/>
    <w:rsid w:val="006E7368"/>
    <w:rsid w:val="0072689E"/>
    <w:rsid w:val="0073111E"/>
    <w:rsid w:val="00747BB8"/>
    <w:rsid w:val="00757902"/>
    <w:rsid w:val="00772E84"/>
    <w:rsid w:val="007B09A8"/>
    <w:rsid w:val="007C36DE"/>
    <w:rsid w:val="007F146A"/>
    <w:rsid w:val="00827301"/>
    <w:rsid w:val="008611CA"/>
    <w:rsid w:val="008F23FC"/>
    <w:rsid w:val="008F6824"/>
    <w:rsid w:val="00960F04"/>
    <w:rsid w:val="009A5F2C"/>
    <w:rsid w:val="009C62CB"/>
    <w:rsid w:val="009E2DB7"/>
    <w:rsid w:val="009E47DB"/>
    <w:rsid w:val="009F5D8B"/>
    <w:rsid w:val="009F77B3"/>
    <w:rsid w:val="00A25EB0"/>
    <w:rsid w:val="00A7746A"/>
    <w:rsid w:val="00A808ED"/>
    <w:rsid w:val="00A85C0A"/>
    <w:rsid w:val="00A86EB2"/>
    <w:rsid w:val="00AC317F"/>
    <w:rsid w:val="00B1263E"/>
    <w:rsid w:val="00B654BD"/>
    <w:rsid w:val="00B90D91"/>
    <w:rsid w:val="00BF3D13"/>
    <w:rsid w:val="00BF5440"/>
    <w:rsid w:val="00C1440E"/>
    <w:rsid w:val="00C40C8C"/>
    <w:rsid w:val="00C73533"/>
    <w:rsid w:val="00C84BFE"/>
    <w:rsid w:val="00D65E3F"/>
    <w:rsid w:val="00D934C5"/>
    <w:rsid w:val="00DB1940"/>
    <w:rsid w:val="00DB2B46"/>
    <w:rsid w:val="00E00A7E"/>
    <w:rsid w:val="00E3499F"/>
    <w:rsid w:val="00E662AF"/>
    <w:rsid w:val="00E734EB"/>
    <w:rsid w:val="00ED00DF"/>
    <w:rsid w:val="00ED445B"/>
    <w:rsid w:val="00ED5752"/>
    <w:rsid w:val="00F3232A"/>
    <w:rsid w:val="00FA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0D4"/>
    <w:rPr>
      <w:color w:val="605E5C"/>
      <w:shd w:val="clear" w:color="auto" w:fill="E1DFDD"/>
    </w:rPr>
  </w:style>
  <w:style w:type="paragraph" w:customStyle="1" w:styleId="Contedodamoldura">
    <w:name w:val="Conteúdo da moldura"/>
    <w:basedOn w:val="Normal"/>
    <w:qFormat/>
    <w:rsid w:val="00177FAC"/>
    <w:pPr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ivecommons.org/licenses/by/4.0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423</Characters>
  <Application>Microsoft Office Word</Application>
  <DocSecurity>0</DocSecurity>
  <Lines>57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Miguel Alves Ferreira</cp:lastModifiedBy>
  <cp:revision>7</cp:revision>
  <dcterms:created xsi:type="dcterms:W3CDTF">2024-12-04T00:34:00Z</dcterms:created>
  <dcterms:modified xsi:type="dcterms:W3CDTF">2025-05-27T08:26:00Z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a1a7f8648dcdeb21bead974af485068329f1643e23c85985d527042df8687dc1</vt:lpwstr>
  </property>
</Properties>
</file>