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CD36A4" wp14:paraId="38CE8D6D" wp14:textId="654CBB4D">
      <w:pPr>
        <w:spacing w:before="220" w:beforeAutospacing="off" w:after="198" w:afterAutospacing="off" w:line="276" w:lineRule="auto"/>
        <w:jc w:val="center"/>
        <w:rPr>
          <w:rFonts w:ascii="Aptos" w:hAnsi="Aptos" w:eastAsia="Aptos" w:cs="Aptos" w:asciiTheme="minorAscii" w:hAnsiTheme="minorAscii" w:eastAsiaTheme="minorAscii" w:cstheme="minorAscii"/>
          <w:b w:val="1"/>
          <w:bCs w:val="1"/>
          <w:noProof w:val="0"/>
          <w:sz w:val="24"/>
          <w:szCs w:val="24"/>
          <w:lang w:val="es-ES"/>
        </w:rPr>
      </w:pPr>
      <w:r w:rsidRPr="01CD36A4" w:rsidR="09FFF3CE">
        <w:rPr>
          <w:rFonts w:ascii="Aptos" w:hAnsi="Aptos" w:eastAsia="Aptos" w:cs="Aptos" w:asciiTheme="minorAscii" w:hAnsiTheme="minorAscii" w:eastAsiaTheme="minorAscii" w:cstheme="minorAscii"/>
          <w:b w:val="1"/>
          <w:bCs w:val="1"/>
          <w:noProof w:val="0"/>
          <w:sz w:val="24"/>
          <w:szCs w:val="24"/>
          <w:lang w:val="es-ES"/>
        </w:rPr>
        <w:t>DOCUMENTO DE REFLEXIÓN PROYECTO DE INGENIERÍA</w:t>
      </w:r>
    </w:p>
    <w:p xmlns:wp14="http://schemas.microsoft.com/office/word/2010/wordml" w:rsidP="01CD36A4" wp14:paraId="56269285" wp14:textId="7B2C68CA">
      <w:pPr>
        <w:spacing w:before="220" w:beforeAutospacing="off" w:after="198" w:afterAutospacing="off" w:line="276" w:lineRule="auto"/>
        <w:jc w:val="center"/>
        <w:rPr>
          <w:rFonts w:ascii="Aptos" w:hAnsi="Aptos" w:eastAsia="Aptos" w:cs="Aptos" w:asciiTheme="minorAscii" w:hAnsiTheme="minorAscii" w:eastAsiaTheme="minorAscii" w:cstheme="minorAscii"/>
          <w:b w:val="1"/>
          <w:bCs w:val="1"/>
          <w:noProof w:val="0"/>
          <w:sz w:val="24"/>
          <w:szCs w:val="24"/>
          <w:lang w:val="es-ES"/>
        </w:rPr>
      </w:pPr>
      <w:r w:rsidRPr="01CD36A4" w:rsidR="09FFF3CE">
        <w:rPr>
          <w:rFonts w:ascii="Aptos" w:hAnsi="Aptos" w:eastAsia="Aptos" w:cs="Aptos" w:asciiTheme="minorAscii" w:hAnsiTheme="minorAscii" w:eastAsiaTheme="minorAscii" w:cstheme="minorAscii"/>
          <w:b w:val="1"/>
          <w:bCs w:val="1"/>
          <w:noProof w:val="0"/>
          <w:sz w:val="24"/>
          <w:szCs w:val="24"/>
          <w:lang w:val="es-ES"/>
        </w:rPr>
        <w:t>DEL SOFTWARE</w:t>
      </w:r>
    </w:p>
    <w:p xmlns:wp14="http://schemas.microsoft.com/office/word/2010/wordml" w:rsidP="01CD36A4" wp14:paraId="5D2D0E88" wp14:textId="031F1DF9">
      <w:pPr>
        <w:pBdr>
          <w:bottom w:val="single" w:color="000000" w:sz="6" w:space="0"/>
        </w:pBdr>
        <w:spacing w:before="220" w:beforeAutospacing="off" w:after="198" w:afterAutospacing="off" w:line="276" w:lineRule="auto"/>
        <w:jc w:val="center"/>
        <w:rPr>
          <w:rFonts w:ascii="Aptos" w:hAnsi="Aptos" w:eastAsia="Aptos" w:cs="Aptos" w:asciiTheme="minorAscii" w:hAnsiTheme="minorAscii" w:eastAsiaTheme="minorAscii" w:cstheme="minorAscii"/>
          <w:b w:val="1"/>
          <w:bCs w:val="1"/>
          <w:noProof w:val="0"/>
          <w:sz w:val="24"/>
          <w:szCs w:val="24"/>
          <w:lang w:val="es-ES"/>
        </w:rPr>
      </w:pPr>
      <w:r w:rsidRPr="01CD36A4" w:rsidR="09FFF3CE">
        <w:rPr>
          <w:rFonts w:ascii="Aptos" w:hAnsi="Aptos" w:eastAsia="Aptos" w:cs="Aptos" w:asciiTheme="minorAscii" w:hAnsiTheme="minorAscii" w:eastAsiaTheme="minorAscii" w:cstheme="minorAscii"/>
          <w:b w:val="1"/>
          <w:bCs w:val="1"/>
          <w:noProof w:val="0"/>
          <w:sz w:val="24"/>
          <w:szCs w:val="24"/>
          <w:lang w:val="es-ES"/>
        </w:rPr>
        <w:t>CURSO 2023/2024</w:t>
      </w:r>
    </w:p>
    <w:p xmlns:wp14="http://schemas.microsoft.com/office/word/2010/wordml" w:rsidP="01CD36A4" wp14:paraId="775960F0" wp14:textId="77D53EA8">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GRUPO PRÁCTICAS: 2311 EQUIPO </w:t>
      </w:r>
      <w:r w:rsidRPr="01CD36A4" w:rsidR="09FFF3CE">
        <w:rPr>
          <w:rFonts w:ascii="Aptos" w:hAnsi="Aptos" w:eastAsia="Aptos" w:cs="Aptos" w:asciiTheme="minorAscii" w:hAnsiTheme="minorAscii" w:eastAsiaTheme="minorAscii" w:cstheme="minorAscii"/>
          <w:noProof w:val="0"/>
          <w:sz w:val="24"/>
          <w:szCs w:val="24"/>
          <w:lang w:val="es-ES"/>
        </w:rPr>
        <w:t>Nº</w:t>
      </w:r>
      <w:r w:rsidRPr="01CD36A4" w:rsidR="09FFF3CE">
        <w:rPr>
          <w:rFonts w:ascii="Aptos" w:hAnsi="Aptos" w:eastAsia="Aptos" w:cs="Aptos" w:asciiTheme="minorAscii" w:hAnsiTheme="minorAscii" w:eastAsiaTheme="minorAscii" w:cstheme="minorAscii"/>
          <w:noProof w:val="0"/>
          <w:sz w:val="24"/>
          <w:szCs w:val="24"/>
          <w:lang w:val="es-ES"/>
        </w:rPr>
        <w:t>: 1</w:t>
      </w:r>
    </w:p>
    <w:p xmlns:wp14="http://schemas.microsoft.com/office/word/2010/wordml" w:rsidP="01CD36A4" wp14:paraId="0A652868" wp14:textId="6403730A">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NOMBRES DE LOS INTEGRANTES:</w:t>
      </w:r>
    </w:p>
    <w:p xmlns:wp14="http://schemas.microsoft.com/office/word/2010/wordml" w:rsidP="01CD36A4" wp14:paraId="2482943E" wp14:textId="53AB84B8">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Jaime Sánchez Esteban</w:t>
      </w:r>
    </w:p>
    <w:p xmlns:wp14="http://schemas.microsoft.com/office/word/2010/wordml" w:rsidP="01CD36A4" wp14:paraId="0C47CB53" wp14:textId="259EC275">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Andrés Peñalba García-</w:t>
      </w:r>
      <w:r w:rsidRPr="01CD36A4" w:rsidR="09FFF3CE">
        <w:rPr>
          <w:rFonts w:ascii="Aptos" w:hAnsi="Aptos" w:eastAsia="Aptos" w:cs="Aptos" w:asciiTheme="minorAscii" w:hAnsiTheme="minorAscii" w:eastAsiaTheme="minorAscii" w:cstheme="minorAscii"/>
          <w:noProof w:val="0"/>
          <w:sz w:val="24"/>
          <w:szCs w:val="24"/>
          <w:lang w:val="es-ES"/>
        </w:rPr>
        <w:t>Fiz</w:t>
      </w:r>
    </w:p>
    <w:p xmlns:wp14="http://schemas.microsoft.com/office/word/2010/wordml" w:rsidP="01CD36A4" wp14:paraId="6B576AFF" wp14:textId="1A6E82B7">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Sergio Fraile Sánchez</w:t>
      </w:r>
    </w:p>
    <w:p xmlns:wp14="http://schemas.microsoft.com/office/word/2010/wordml" w:rsidP="01CD36A4" wp14:paraId="01FAB87C" wp14:textId="6F6370F9">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Miguel Ibáñez González</w:t>
      </w:r>
    </w:p>
    <w:p xmlns:wp14="http://schemas.microsoft.com/office/word/2010/wordml" w:rsidP="01CD36A4" wp14:paraId="291EE781" wp14:textId="6A11291F">
      <w:pPr>
        <w:pBdr>
          <w:bottom w:val="single" w:color="000000" w:sz="6" w:space="0"/>
        </w:pBd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Alexandra </w:t>
      </w:r>
      <w:r w:rsidRPr="01CD36A4" w:rsidR="09FFF3CE">
        <w:rPr>
          <w:rFonts w:ascii="Aptos" w:hAnsi="Aptos" w:eastAsia="Aptos" w:cs="Aptos" w:asciiTheme="minorAscii" w:hAnsiTheme="minorAscii" w:eastAsiaTheme="minorAscii" w:cstheme="minorAscii"/>
          <w:noProof w:val="0"/>
          <w:sz w:val="24"/>
          <w:szCs w:val="24"/>
          <w:lang w:val="es-ES"/>
        </w:rPr>
        <w:t>Conache</w:t>
      </w:r>
    </w:p>
    <w:p xmlns:wp14="http://schemas.microsoft.com/office/word/2010/wordml" w:rsidP="01CD36A4" wp14:paraId="44109427" wp14:textId="079F4C14">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Fecha de elaboración del documento: 04/03/2024</w:t>
      </w:r>
    </w:p>
    <w:p xmlns:wp14="http://schemas.microsoft.com/office/word/2010/wordml" w:rsidP="01CD36A4" wp14:paraId="533887A4" wp14:textId="769D8BC0">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Entrega realizada / Hito: Entrega de la práctica 1: TÉCNICAS DE COMUNICACIÓN EN INGENIERÍA DEL SOFTWARE</w:t>
      </w:r>
    </w:p>
    <w:p xmlns:wp14="http://schemas.microsoft.com/office/word/2010/wordml" w:rsidP="01CD36A4" wp14:paraId="54157681" wp14:textId="286F7328">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Fecha entrega: 05/03/2024</w:t>
      </w:r>
    </w:p>
    <w:p xmlns:wp14="http://schemas.microsoft.com/office/word/2010/wordml" w:rsidP="01CD36A4" wp14:paraId="19C56B61" wp14:textId="35D3700B">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Contenido y procedimiento de realización de la práctica:</w:t>
      </w:r>
    </w:p>
    <w:p xmlns:wp14="http://schemas.microsoft.com/office/word/2010/wordml" w:rsidP="01CD36A4" wp14:paraId="4781950F" wp14:textId="663CB167">
      <w:pPr>
        <w:pStyle w:val="Normal"/>
        <w:spacing w:before="220" w:beforeAutospacing="off" w:after="220" w:afterAutospacing="off" w:line="276" w:lineRule="auto"/>
        <w:ind w:left="0" w:firstLine="708"/>
        <w:jc w:val="left"/>
        <w:rPr>
          <w:rFonts w:ascii="Aptos" w:hAnsi="Aptos" w:eastAsia="Aptos" w:cs="Aptos" w:asciiTheme="minorAscii" w:hAnsiTheme="minorAscii" w:eastAsiaTheme="minorAscii" w:cstheme="minorAscii"/>
          <w:noProof w:val="0"/>
          <w:sz w:val="24"/>
          <w:szCs w:val="24"/>
          <w:lang w:val="es-ES"/>
        </w:rPr>
      </w:pPr>
      <w:r w:rsidRPr="01CD36A4" w:rsidR="49376BB0">
        <w:rPr>
          <w:rFonts w:ascii="Aptos" w:hAnsi="Aptos" w:eastAsia="Aptos" w:cs="Aptos" w:asciiTheme="minorAscii" w:hAnsiTheme="minorAscii" w:eastAsiaTheme="minorAscii" w:cstheme="minorAscii"/>
          <w:noProof w:val="0"/>
          <w:sz w:val="24"/>
          <w:szCs w:val="24"/>
          <w:lang w:val="es-ES"/>
        </w:rPr>
        <w:t>-</w:t>
      </w:r>
      <w:r w:rsidRPr="01CD36A4" w:rsidR="09FFF3CE">
        <w:rPr>
          <w:rFonts w:ascii="Aptos" w:hAnsi="Aptos" w:eastAsia="Aptos" w:cs="Aptos" w:asciiTheme="minorAscii" w:hAnsiTheme="minorAscii" w:eastAsiaTheme="minorAscii" w:cstheme="minorAscii"/>
          <w:noProof w:val="0"/>
          <w:sz w:val="24"/>
          <w:szCs w:val="24"/>
          <w:lang w:val="es-ES"/>
        </w:rPr>
        <w:t>Procedimiento de realización de la práctica:</w:t>
      </w:r>
    </w:p>
    <w:p xmlns:wp14="http://schemas.microsoft.com/office/word/2010/wordml" w:rsidP="01CD36A4" wp14:paraId="5E0CB9BF" wp14:textId="5E0DE877">
      <w:pPr>
        <w:spacing w:before="220" w:beforeAutospacing="off" w:after="198" w:afterAutospacing="off" w:line="276" w:lineRule="auto"/>
        <w:ind w:left="708" w:right="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Para realizar esta práctica nos hemos repartido entre los integrantes del grupo la elaboración de los numerosos documentos, presentaciones y proyectos opcionales a realizar, tratando de hacer una distribución relativamente equitativa, en ocasiones asignando múltiples personas a una misma tarea si así se consideraba necesario.</w:t>
      </w:r>
    </w:p>
    <w:p xmlns:wp14="http://schemas.microsoft.com/office/word/2010/wordml" w:rsidP="01CD36A4" wp14:paraId="3303B442" wp14:textId="31BBAEC8">
      <w:pPr>
        <w:pStyle w:val="Normal"/>
        <w:spacing w:before="220" w:beforeAutospacing="off" w:after="198" w:afterAutospacing="off" w:line="276" w:lineRule="auto"/>
        <w:ind w:left="1066" w:right="0"/>
        <w:jc w:val="left"/>
        <w:rPr>
          <w:rFonts w:ascii="Aptos" w:hAnsi="Aptos" w:eastAsia="Aptos" w:cs="Aptos" w:asciiTheme="minorAscii" w:hAnsiTheme="minorAscii" w:eastAsiaTheme="minorAscii" w:cstheme="minorAscii"/>
          <w:noProof w:val="0"/>
          <w:sz w:val="24"/>
          <w:szCs w:val="24"/>
          <w:lang w:val="es-ES"/>
        </w:rPr>
      </w:pPr>
    </w:p>
    <w:p xmlns:wp14="http://schemas.microsoft.com/office/word/2010/wordml" w:rsidP="01CD36A4" wp14:paraId="2E37EECB" wp14:textId="26C661BA">
      <w:pPr>
        <w:pStyle w:val="Normal"/>
        <w:spacing w:before="220" w:beforeAutospacing="off" w:after="220" w:afterAutospacing="off" w:line="276" w:lineRule="auto"/>
        <w:ind w:left="0" w:firstLine="708"/>
        <w:jc w:val="left"/>
        <w:rPr>
          <w:rFonts w:ascii="Aptos" w:hAnsi="Aptos" w:eastAsia="Aptos" w:cs="Aptos" w:asciiTheme="minorAscii" w:hAnsiTheme="minorAscii" w:eastAsiaTheme="minorAscii" w:cstheme="minorAscii"/>
          <w:noProof w:val="0"/>
          <w:sz w:val="24"/>
          <w:szCs w:val="24"/>
          <w:lang w:val="es-ES"/>
        </w:rPr>
      </w:pPr>
      <w:r w:rsidRPr="01CD36A4" w:rsidR="7933481C">
        <w:rPr>
          <w:rFonts w:ascii="Aptos" w:hAnsi="Aptos" w:eastAsia="Aptos" w:cs="Aptos" w:asciiTheme="minorAscii" w:hAnsiTheme="minorAscii" w:eastAsiaTheme="minorAscii" w:cstheme="minorAscii"/>
          <w:noProof w:val="0"/>
          <w:sz w:val="24"/>
          <w:szCs w:val="24"/>
          <w:lang w:val="es-ES"/>
        </w:rPr>
        <w:t>-</w:t>
      </w:r>
      <w:r w:rsidRPr="01CD36A4" w:rsidR="09FFF3CE">
        <w:rPr>
          <w:rFonts w:ascii="Aptos" w:hAnsi="Aptos" w:eastAsia="Aptos" w:cs="Aptos" w:asciiTheme="minorAscii" w:hAnsiTheme="minorAscii" w:eastAsiaTheme="minorAscii" w:cstheme="minorAscii"/>
          <w:noProof w:val="0"/>
          <w:sz w:val="24"/>
          <w:szCs w:val="24"/>
          <w:lang w:val="es-ES"/>
        </w:rPr>
        <w:t>Aspectos favorables de la realización de la práctica:</w:t>
      </w:r>
    </w:p>
    <w:p xmlns:wp14="http://schemas.microsoft.com/office/word/2010/wordml" w:rsidP="01CD36A4" wp14:paraId="4ADB4F97" wp14:textId="75BFBB6F">
      <w:pPr>
        <w:spacing w:before="220" w:beforeAutospacing="off" w:after="198" w:afterAutospacing="off" w:line="276" w:lineRule="auto"/>
        <w:ind w:left="0" w:right="0" w:firstLine="708"/>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Hemos logrado repartir el trabajo y cumplir los plazos que nos habíamos </w:t>
      </w:r>
      <w:r>
        <w:tab/>
      </w:r>
      <w:r>
        <w:tab/>
      </w:r>
      <w:r w:rsidRPr="01CD36A4" w:rsidR="09FFF3CE">
        <w:rPr>
          <w:rFonts w:ascii="Aptos" w:hAnsi="Aptos" w:eastAsia="Aptos" w:cs="Aptos" w:asciiTheme="minorAscii" w:hAnsiTheme="minorAscii" w:eastAsiaTheme="minorAscii" w:cstheme="minorAscii"/>
          <w:noProof w:val="0"/>
          <w:sz w:val="24"/>
          <w:szCs w:val="24"/>
          <w:lang w:val="es-ES"/>
        </w:rPr>
        <w:t>i</w:t>
      </w:r>
      <w:r w:rsidRPr="01CD36A4" w:rsidR="09FFF3CE">
        <w:rPr>
          <w:rFonts w:ascii="Aptos" w:hAnsi="Aptos" w:eastAsia="Aptos" w:cs="Aptos" w:asciiTheme="minorAscii" w:hAnsiTheme="minorAscii" w:eastAsiaTheme="minorAscii" w:cstheme="minorAscii"/>
          <w:noProof w:val="0"/>
          <w:sz w:val="24"/>
          <w:szCs w:val="24"/>
          <w:lang w:val="es-ES"/>
        </w:rPr>
        <w:t>mpuesto para cada parte de la entrega.</w:t>
      </w:r>
    </w:p>
    <w:p xmlns:wp14="http://schemas.microsoft.com/office/word/2010/wordml" w:rsidP="01CD36A4" wp14:paraId="33962029" wp14:textId="0D84AE46">
      <w:pPr>
        <w:pStyle w:val="Normal"/>
        <w:spacing w:before="220" w:beforeAutospacing="off" w:after="220" w:afterAutospacing="off" w:line="276" w:lineRule="auto"/>
        <w:ind w:left="0" w:firstLine="708"/>
        <w:jc w:val="left"/>
        <w:rPr>
          <w:rFonts w:ascii="Aptos" w:hAnsi="Aptos" w:eastAsia="Aptos" w:cs="Aptos" w:asciiTheme="minorAscii" w:hAnsiTheme="minorAscii" w:eastAsiaTheme="minorAscii" w:cstheme="minorAscii"/>
          <w:noProof w:val="0"/>
          <w:sz w:val="24"/>
          <w:szCs w:val="24"/>
          <w:lang w:val="es-ES"/>
        </w:rPr>
      </w:pPr>
      <w:r w:rsidRPr="01CD36A4" w:rsidR="5A6196B2">
        <w:rPr>
          <w:rFonts w:ascii="Aptos" w:hAnsi="Aptos" w:eastAsia="Aptos" w:cs="Aptos" w:asciiTheme="minorAscii" w:hAnsiTheme="minorAscii" w:eastAsiaTheme="minorAscii" w:cstheme="minorAscii"/>
          <w:noProof w:val="0"/>
          <w:sz w:val="24"/>
          <w:szCs w:val="24"/>
          <w:lang w:val="es-ES"/>
        </w:rPr>
        <w:t>-</w:t>
      </w:r>
      <w:r w:rsidRPr="01CD36A4" w:rsidR="09FFF3CE">
        <w:rPr>
          <w:rFonts w:ascii="Aptos" w:hAnsi="Aptos" w:eastAsia="Aptos" w:cs="Aptos" w:asciiTheme="minorAscii" w:hAnsiTheme="minorAscii" w:eastAsiaTheme="minorAscii" w:cstheme="minorAscii"/>
          <w:noProof w:val="0"/>
          <w:sz w:val="24"/>
          <w:szCs w:val="24"/>
          <w:lang w:val="es-ES"/>
        </w:rPr>
        <w:t>Aspectos mejorables de la realización de la práctica:</w:t>
      </w:r>
    </w:p>
    <w:p xmlns:wp14="http://schemas.microsoft.com/office/word/2010/wordml" w:rsidP="01CD36A4" wp14:paraId="72E67B78" wp14:textId="788B4FAD">
      <w:pPr>
        <w:spacing w:before="0" w:beforeAutospacing="off" w:after="160" w:afterAutospacing="off" w:line="278" w:lineRule="auto"/>
        <w:ind w:left="0" w:right="0" w:firstLine="708"/>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Pese a que hayamos logrado cumplir los plazos, en la mayoría de </w:t>
      </w:r>
      <w:r w:rsidRPr="01CD36A4" w:rsidR="09FFF3CE">
        <w:rPr>
          <w:rFonts w:ascii="Aptos" w:hAnsi="Aptos" w:eastAsia="Aptos" w:cs="Aptos" w:asciiTheme="minorAscii" w:hAnsiTheme="minorAscii" w:eastAsiaTheme="minorAscii" w:cstheme="minorAscii"/>
          <w:noProof w:val="0"/>
          <w:sz w:val="24"/>
          <w:szCs w:val="24"/>
          <w:lang w:val="es-ES"/>
        </w:rPr>
        <w:t>casos</w:t>
      </w:r>
      <w:r w:rsidRPr="01CD36A4" w:rsidR="09FFF3CE">
        <w:rPr>
          <w:rFonts w:ascii="Aptos" w:hAnsi="Aptos" w:eastAsia="Aptos" w:cs="Aptos" w:asciiTheme="minorAscii" w:hAnsiTheme="minorAscii" w:eastAsiaTheme="minorAscii" w:cstheme="minorAscii"/>
          <w:noProof w:val="0"/>
          <w:sz w:val="24"/>
          <w:szCs w:val="24"/>
          <w:lang w:val="es-ES"/>
        </w:rPr>
        <w:t xml:space="preserve"> ha sido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bastante justo el tiempo, consideramos que debemos repartir el trabajo de cara </w:t>
      </w:r>
      <w:r>
        <w:tab/>
      </w:r>
      <w:r w:rsidRPr="01CD36A4" w:rsidR="09FFF3CE">
        <w:rPr>
          <w:rFonts w:ascii="Aptos" w:hAnsi="Aptos" w:eastAsia="Aptos" w:cs="Aptos" w:asciiTheme="minorAscii" w:hAnsiTheme="minorAscii" w:eastAsiaTheme="minorAscii" w:cstheme="minorAscii"/>
          <w:noProof w:val="0"/>
          <w:sz w:val="24"/>
          <w:szCs w:val="24"/>
          <w:lang w:val="es-ES"/>
        </w:rPr>
        <w:t>al futuro con más margen.</w:t>
      </w:r>
    </w:p>
    <w:p xmlns:wp14="http://schemas.microsoft.com/office/word/2010/wordml" w:rsidP="01CD36A4" wp14:paraId="0902DFCD" wp14:textId="7E9225DC">
      <w:pPr>
        <w:spacing w:before="0" w:beforeAutospacing="off" w:after="160" w:afterAutospacing="off" w:line="278" w:lineRule="auto"/>
        <w:ind w:left="0" w:right="0" w:firstLine="708"/>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A su vez, de cara a posteriores entregas deberíamos comenzar antes con la </w:t>
      </w:r>
      <w:r>
        <w:tab/>
      </w:r>
      <w:r>
        <w:tab/>
      </w:r>
      <w:r w:rsidRPr="01CD36A4" w:rsidR="09FFF3CE">
        <w:rPr>
          <w:rFonts w:ascii="Aptos" w:hAnsi="Aptos" w:eastAsia="Aptos" w:cs="Aptos" w:asciiTheme="minorAscii" w:hAnsiTheme="minorAscii" w:eastAsiaTheme="minorAscii" w:cstheme="minorAscii"/>
          <w:noProof w:val="0"/>
          <w:sz w:val="24"/>
          <w:szCs w:val="24"/>
          <w:lang w:val="es-ES"/>
        </w:rPr>
        <w:t xml:space="preserve">elaboración de esta. Durante la primera entrega nos tomamos con relativa </w:t>
      </w:r>
      <w:r>
        <w:tab/>
      </w:r>
      <w:r>
        <w:tab/>
      </w:r>
      <w:r w:rsidRPr="01CD36A4" w:rsidR="09FFF3CE">
        <w:rPr>
          <w:rFonts w:ascii="Aptos" w:hAnsi="Aptos" w:eastAsia="Aptos" w:cs="Aptos" w:asciiTheme="minorAscii" w:hAnsiTheme="minorAscii" w:eastAsiaTheme="minorAscii" w:cstheme="minorAscii"/>
          <w:noProof w:val="0"/>
          <w:sz w:val="24"/>
          <w:szCs w:val="24"/>
          <w:lang w:val="es-ES"/>
        </w:rPr>
        <w:t xml:space="preserve">calma las primeras semanas y se nos acumuló trabajo. Aunque finalmente </w:t>
      </w:r>
      <w:r>
        <w:tab/>
      </w:r>
      <w:r>
        <w:tab/>
      </w:r>
      <w:r w:rsidRPr="01CD36A4" w:rsidR="09FFF3CE">
        <w:rPr>
          <w:rFonts w:ascii="Aptos" w:hAnsi="Aptos" w:eastAsia="Aptos" w:cs="Aptos" w:asciiTheme="minorAscii" w:hAnsiTheme="minorAscii" w:eastAsiaTheme="minorAscii" w:cstheme="minorAscii"/>
          <w:noProof w:val="0"/>
          <w:sz w:val="24"/>
          <w:szCs w:val="24"/>
          <w:lang w:val="es-ES"/>
        </w:rPr>
        <w:t xml:space="preserve">hayamos logrado finalizar con éxito en el tiempo propuesto cada apartado, el </w:t>
      </w:r>
      <w:r>
        <w:tab/>
      </w:r>
      <w:r w:rsidRPr="01CD36A4" w:rsidR="09FFF3CE">
        <w:rPr>
          <w:rFonts w:ascii="Aptos" w:hAnsi="Aptos" w:eastAsia="Aptos" w:cs="Aptos" w:asciiTheme="minorAscii" w:hAnsiTheme="minorAscii" w:eastAsiaTheme="minorAscii" w:cstheme="minorAscii"/>
          <w:noProof w:val="0"/>
          <w:sz w:val="24"/>
          <w:szCs w:val="24"/>
          <w:lang w:val="es-ES"/>
        </w:rPr>
        <w:t>tiempo no habría sido tan justo si nos lo hubiésemos distribuido mejor.</w:t>
      </w:r>
    </w:p>
    <w:p xmlns:wp14="http://schemas.microsoft.com/office/word/2010/wordml" w:rsidP="01CD36A4" wp14:paraId="0F6622F2" wp14:textId="5F9D0DD5">
      <w:pPr>
        <w:spacing w:before="0" w:beforeAutospacing="off" w:after="160" w:afterAutospacing="off" w:line="278" w:lineRule="auto"/>
        <w:ind w:left="0" w:right="0" w:firstLine="708"/>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A su vez pese a haber tratado de dividir equitativamente el trabajo, al no conocer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cuál sería la carga de cada apartado, hemos acabado con distribuciones </w:t>
      </w:r>
      <w:r>
        <w:tab/>
      </w:r>
      <w:r>
        <w:tab/>
      </w:r>
      <w:r w:rsidRPr="01CD36A4" w:rsidR="09FFF3CE">
        <w:rPr>
          <w:rFonts w:ascii="Aptos" w:hAnsi="Aptos" w:eastAsia="Aptos" w:cs="Aptos" w:asciiTheme="minorAscii" w:hAnsiTheme="minorAscii" w:eastAsiaTheme="minorAscii" w:cstheme="minorAscii"/>
          <w:noProof w:val="0"/>
          <w:sz w:val="24"/>
          <w:szCs w:val="24"/>
          <w:lang w:val="es-ES"/>
        </w:rPr>
        <w:t>desiguales en el trabajo.</w:t>
      </w:r>
    </w:p>
    <w:p xmlns:wp14="http://schemas.microsoft.com/office/word/2010/wordml" w:rsidP="01CD36A4" wp14:paraId="59A605B3" wp14:textId="6BA62786">
      <w:pPr>
        <w:spacing w:before="0" w:beforeAutospacing="off" w:after="160" w:afterAutospacing="off" w:line="278" w:lineRule="auto"/>
        <w:ind w:left="0" w:right="0" w:firstLine="708"/>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Otro aspecto a mejorar serían las presentaciones públicas de nuestro proyecto.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La presentación de esta primera entrega no ha salido como esperamos por un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conjunto de nervios, inexperiencia y falta de preparación de cara a la exposición,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lo cual ha llevado a que nuestra explicación no ha sido lo suficientemente clara y </w:t>
      </w:r>
      <w:r>
        <w:tab/>
      </w:r>
      <w:r w:rsidRPr="01CD36A4" w:rsidR="09FFF3CE">
        <w:rPr>
          <w:rFonts w:ascii="Aptos" w:hAnsi="Aptos" w:eastAsia="Aptos" w:cs="Aptos" w:asciiTheme="minorAscii" w:hAnsiTheme="minorAscii" w:eastAsiaTheme="minorAscii" w:cstheme="minorAscii"/>
          <w:noProof w:val="0"/>
          <w:sz w:val="24"/>
          <w:szCs w:val="24"/>
          <w:lang w:val="es-ES"/>
        </w:rPr>
        <w:t>concisa como debería de ser.</w:t>
      </w:r>
    </w:p>
    <w:p xmlns:wp14="http://schemas.microsoft.com/office/word/2010/wordml" w:rsidP="01CD36A4" wp14:paraId="70B9CDD9" wp14:textId="072F8C90">
      <w:pPr>
        <w:pStyle w:val="Normal"/>
        <w:spacing w:before="220" w:beforeAutospacing="off" w:after="198" w:afterAutospacing="off" w:line="276" w:lineRule="auto"/>
        <w:ind w:firstLine="0"/>
        <w:jc w:val="left"/>
        <w:rPr>
          <w:rFonts w:ascii="Aptos" w:hAnsi="Aptos" w:eastAsia="Aptos" w:cs="Aptos" w:asciiTheme="minorAscii" w:hAnsiTheme="minorAscii" w:eastAsiaTheme="minorAscii" w:cstheme="minorAscii"/>
          <w:b w:val="1"/>
          <w:bCs w:val="1"/>
          <w:noProof w:val="0"/>
          <w:sz w:val="24"/>
          <w:szCs w:val="24"/>
          <w:lang w:val="es-ES"/>
        </w:rPr>
      </w:pPr>
      <w:bookmarkStart w:name="_Int_Npe7jEzN" w:id="1827107898"/>
      <w:r w:rsidRPr="01CD36A4" w:rsidR="09FFF3CE">
        <w:rPr>
          <w:rFonts w:ascii="Aptos" w:hAnsi="Aptos" w:eastAsia="Aptos" w:cs="Aptos" w:asciiTheme="minorAscii" w:hAnsiTheme="minorAscii" w:eastAsiaTheme="minorAscii" w:cstheme="minorAscii"/>
          <w:noProof w:val="0"/>
          <w:sz w:val="24"/>
          <w:szCs w:val="24"/>
          <w:lang w:val="es-ES"/>
        </w:rPr>
        <w:t>Dificultades encontradas:</w:t>
      </w:r>
      <w:bookmarkEnd w:id="1827107898"/>
    </w:p>
    <w:p xmlns:wp14="http://schemas.microsoft.com/office/word/2010/wordml" w:rsidP="01CD36A4" wp14:paraId="748A82D7" wp14:textId="25D13E71">
      <w:pPr>
        <w:spacing w:before="0" w:beforeAutospacing="off" w:after="160" w:afterAutospacing="off" w:line="278" w:lineRule="auto"/>
        <w:ind w:left="0" w:right="0" w:firstLine="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Hemos encontrado dificultades adaptándonos a esta nueva metodología de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desarrollo de las prácticas, estábamos acostumbrados a acercamientos menos </w:t>
      </w:r>
      <w:r w:rsidRPr="01CD36A4" w:rsidR="09FFF3CE">
        <w:rPr>
          <w:rFonts w:ascii="Aptos" w:hAnsi="Aptos" w:eastAsia="Aptos" w:cs="Aptos" w:asciiTheme="minorAscii" w:hAnsiTheme="minorAscii" w:eastAsiaTheme="minorAscii" w:cstheme="minorAscii"/>
          <w:noProof w:val="0"/>
          <w:sz w:val="24"/>
          <w:szCs w:val="24"/>
          <w:lang w:val="es-ES"/>
        </w:rPr>
        <w:t xml:space="preserve">metódicos a la elaboración de proyectos, por lo que se nos ha hecho difícil el </w:t>
      </w:r>
      <w:r>
        <w:tab/>
      </w:r>
      <w:r w:rsidRPr="01CD36A4" w:rsidR="09FFF3CE">
        <w:rPr>
          <w:rFonts w:ascii="Aptos" w:hAnsi="Aptos" w:eastAsia="Aptos" w:cs="Aptos" w:asciiTheme="minorAscii" w:hAnsiTheme="minorAscii" w:eastAsiaTheme="minorAscii" w:cstheme="minorAscii"/>
          <w:noProof w:val="0"/>
          <w:sz w:val="24"/>
          <w:szCs w:val="24"/>
          <w:lang w:val="es-ES"/>
        </w:rPr>
        <w:t>acostumbrarnos.</w:t>
      </w:r>
    </w:p>
    <w:p xmlns:wp14="http://schemas.microsoft.com/office/word/2010/wordml" w:rsidP="01CD36A4" wp14:paraId="0FDC3822" wp14:textId="5563727B">
      <w:pPr>
        <w:spacing w:before="0" w:beforeAutospacing="off" w:after="160" w:afterAutospacing="off" w:line="278" w:lineRule="auto"/>
        <w:ind w:left="0" w:right="0" w:firstLine="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Otro aspecto relativamente complicado nos ha sido el diseñar la aplicación y las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maquetas correspondientes orientándolas más a la accesibilidad del usuario, ya </w:t>
      </w:r>
      <w:r w:rsidRPr="01CD36A4" w:rsidR="09FFF3CE">
        <w:rPr>
          <w:rFonts w:ascii="Aptos" w:hAnsi="Aptos" w:eastAsia="Aptos" w:cs="Aptos" w:asciiTheme="minorAscii" w:hAnsiTheme="minorAscii" w:eastAsiaTheme="minorAscii" w:cstheme="minorAscii"/>
          <w:noProof w:val="0"/>
          <w:sz w:val="24"/>
          <w:szCs w:val="24"/>
          <w:lang w:val="es-ES"/>
        </w:rPr>
        <w:t>que no estamos acostumbrados a trabajar con dicha mentalidad.</w:t>
      </w:r>
    </w:p>
    <w:p xmlns:wp14="http://schemas.microsoft.com/office/word/2010/wordml" w:rsidP="01CD36A4" wp14:paraId="3C94E4E5" wp14:textId="1C8B62E9">
      <w:pPr>
        <w:spacing w:before="220" w:beforeAutospacing="off" w:after="198" w:afterAutospacing="off" w:line="276" w:lineRule="auto"/>
        <w:ind w:firstLine="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Aprendizaje / Conocimiento adquirido:</w:t>
      </w:r>
    </w:p>
    <w:p xmlns:wp14="http://schemas.microsoft.com/office/word/2010/wordml" w:rsidP="01CD36A4" wp14:paraId="6EE228FB" wp14:textId="53376CA9">
      <w:pPr>
        <w:spacing w:before="0" w:beforeAutospacing="off" w:after="160" w:afterAutospacing="off" w:line="278" w:lineRule="auto"/>
        <w:ind w:left="0" w:right="0" w:firstLine="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G</w:t>
      </w:r>
      <w:r w:rsidRPr="01CD36A4" w:rsidR="09FFF3CE">
        <w:rPr>
          <w:rFonts w:ascii="Aptos" w:hAnsi="Aptos" w:eastAsia="Aptos" w:cs="Aptos" w:asciiTheme="minorAscii" w:hAnsiTheme="minorAscii" w:eastAsiaTheme="minorAscii" w:cstheme="minorAscii"/>
          <w:noProof w:val="0"/>
          <w:sz w:val="24"/>
          <w:szCs w:val="24"/>
          <w:lang w:val="es-ES"/>
        </w:rPr>
        <w:t xml:space="preserve">racias a la elaboración de esta práctica hemos adquirido de primera mano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conocimiento acerca del procedimiento de análisis de requisitos y como </w:t>
      </w:r>
      <w:r>
        <w:tab/>
      </w:r>
      <w:r>
        <w:tab/>
      </w:r>
      <w:r w:rsidRPr="01CD36A4" w:rsidR="09FFF3CE">
        <w:rPr>
          <w:rFonts w:ascii="Aptos" w:hAnsi="Aptos" w:eastAsia="Aptos" w:cs="Aptos" w:asciiTheme="minorAscii" w:hAnsiTheme="minorAscii" w:eastAsiaTheme="minorAscii" w:cstheme="minorAscii"/>
          <w:noProof w:val="0"/>
          <w:sz w:val="24"/>
          <w:szCs w:val="24"/>
          <w:lang w:val="es-ES"/>
        </w:rPr>
        <w:t xml:space="preserve">plasmarlos en una maqueta para usarla como acercamiento al acercamiento </w:t>
      </w:r>
      <w:r>
        <w:tab/>
      </w:r>
      <w:r w:rsidRPr="01CD36A4" w:rsidR="09FFF3CE">
        <w:rPr>
          <w:rFonts w:ascii="Aptos" w:hAnsi="Aptos" w:eastAsia="Aptos" w:cs="Aptos" w:asciiTheme="minorAscii" w:hAnsiTheme="minorAscii" w:eastAsiaTheme="minorAscii" w:cstheme="minorAscii"/>
          <w:noProof w:val="0"/>
          <w:sz w:val="24"/>
          <w:szCs w:val="24"/>
          <w:lang w:val="es-ES"/>
        </w:rPr>
        <w:t>final.</w:t>
      </w:r>
    </w:p>
    <w:p xmlns:wp14="http://schemas.microsoft.com/office/word/2010/wordml" w:rsidP="01CD36A4" wp14:paraId="2E5F3998" wp14:textId="2F17B286">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p>
    <w:p xmlns:wp14="http://schemas.microsoft.com/office/word/2010/wordml" w:rsidP="01CD36A4" wp14:paraId="2E36995A" wp14:textId="005CFAFE">
      <w:pPr>
        <w:spacing w:before="220" w:beforeAutospacing="off" w:after="198" w:afterAutospacing="off" w:line="276" w:lineRule="auto"/>
        <w:ind w:firstLine="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Reflexiones para futuras prácticas: </w:t>
      </w:r>
    </w:p>
    <w:p xmlns:wp14="http://schemas.microsoft.com/office/word/2010/wordml" w:rsidP="01CD36A4" wp14:paraId="26E235DF" wp14:textId="3842E5D9">
      <w:pPr>
        <w:spacing w:before="0" w:beforeAutospacing="off" w:after="160" w:afterAutospacing="off" w:line="278" w:lineRule="auto"/>
        <w:ind w:left="0" w:right="0" w:firstLine="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Como hemos dicho antes, debemos mejorar considerablemente nuestra </w:t>
      </w:r>
      <w:r>
        <w:tab/>
      </w:r>
      <w:r>
        <w:tab/>
      </w:r>
      <w:r w:rsidRPr="01CD36A4" w:rsidR="09FFF3CE">
        <w:rPr>
          <w:rFonts w:ascii="Aptos" w:hAnsi="Aptos" w:eastAsia="Aptos" w:cs="Aptos" w:asciiTheme="minorAscii" w:hAnsiTheme="minorAscii" w:eastAsiaTheme="minorAscii" w:cstheme="minorAscii"/>
          <w:noProof w:val="0"/>
          <w:sz w:val="24"/>
          <w:szCs w:val="24"/>
          <w:lang w:val="es-ES"/>
        </w:rPr>
        <w:t xml:space="preserve">gestión del tiempo durante el desarrollo de la práctica. También deberíamos </w:t>
      </w:r>
      <w:r>
        <w:tab/>
      </w:r>
      <w:r w:rsidRPr="01CD36A4" w:rsidR="09FFF3CE">
        <w:rPr>
          <w:rFonts w:ascii="Aptos" w:hAnsi="Aptos" w:eastAsia="Aptos" w:cs="Aptos" w:asciiTheme="minorAscii" w:hAnsiTheme="minorAscii" w:eastAsiaTheme="minorAscii" w:cstheme="minorAscii"/>
          <w:noProof w:val="0"/>
          <w:sz w:val="24"/>
          <w:szCs w:val="24"/>
          <w:lang w:val="es-ES"/>
        </w:rPr>
        <w:t xml:space="preserve">plantear mejorar nuestros criterios a la hora de asignar trabajo para lograr </w:t>
      </w:r>
      <w:r>
        <w:tab/>
      </w:r>
      <w:r>
        <w:tab/>
      </w:r>
      <w:r w:rsidRPr="01CD36A4" w:rsidR="09FFF3CE">
        <w:rPr>
          <w:rFonts w:ascii="Aptos" w:hAnsi="Aptos" w:eastAsia="Aptos" w:cs="Aptos" w:asciiTheme="minorAscii" w:hAnsiTheme="minorAscii" w:eastAsiaTheme="minorAscii" w:cstheme="minorAscii"/>
          <w:noProof w:val="0"/>
          <w:sz w:val="24"/>
          <w:szCs w:val="24"/>
          <w:lang w:val="es-ES"/>
        </w:rPr>
        <w:t>acercarnos a una carga de trabajo por integrante más equilibrada.</w:t>
      </w:r>
    </w:p>
    <w:p xmlns:wp14="http://schemas.microsoft.com/office/word/2010/wordml" w:rsidP="01CD36A4" wp14:paraId="3FAFAD34" wp14:textId="7280414B">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 xml:space="preserve">Observaciones: </w:t>
      </w:r>
    </w:p>
    <w:p xmlns:wp14="http://schemas.microsoft.com/office/word/2010/wordml" w:rsidP="01CD36A4" wp14:paraId="093259D4" wp14:textId="7A8A09E4">
      <w:pPr>
        <w:spacing w:before="0" w:beforeAutospacing="off" w:after="160" w:afterAutospacing="off" w:line="278" w:lineRule="auto"/>
        <w:ind w:left="0" w:right="0"/>
        <w:jc w:val="left"/>
        <w:rPr>
          <w:rFonts w:ascii="Aptos" w:hAnsi="Aptos" w:eastAsia="Aptos" w:cs="Aptos" w:asciiTheme="minorAscii" w:hAnsiTheme="minorAscii" w:eastAsiaTheme="minorAscii" w:cstheme="minorAscii"/>
          <w:noProof w:val="0"/>
          <w:sz w:val="24"/>
          <w:szCs w:val="24"/>
          <w:lang w:val="es-ES"/>
        </w:rPr>
      </w:pPr>
      <w:r w:rsidRPr="01CD36A4" w:rsidR="09FFF3CE">
        <w:rPr>
          <w:rFonts w:ascii="Aptos" w:hAnsi="Aptos" w:eastAsia="Aptos" w:cs="Aptos" w:asciiTheme="minorAscii" w:hAnsiTheme="minorAscii" w:eastAsiaTheme="minorAscii" w:cstheme="minorAscii"/>
          <w:noProof w:val="0"/>
          <w:sz w:val="24"/>
          <w:szCs w:val="24"/>
          <w:lang w:val="es-ES"/>
        </w:rPr>
        <w:t>Por el momento no tenemos ninguna observación que no haya sido ya tratada en este documento.</w:t>
      </w:r>
    </w:p>
    <w:p xmlns:wp14="http://schemas.microsoft.com/office/word/2010/wordml" w:rsidP="01CD36A4" wp14:paraId="010C6C44" wp14:textId="7FADB809">
      <w:pPr>
        <w:pStyle w:val="Normal"/>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01CD36A4" wp14:paraId="0DC525C0" wp14:textId="60C2A9EE">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3DBDDF98" wp14:textId="261DCDDD">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5C1B03FD" wp14:textId="0112AD8C">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330E6C28" wp14:textId="0285FCF6">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7C0D1E0C" wp14:textId="39B373A7">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67966E74" wp14:textId="654E5FE0">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2F849300" wp14:textId="7068FE9D">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235D83C7" wp14:textId="21B387B6">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77AB6862" wp14:textId="52A13FAE">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2D0FFA0A" wp14:textId="79E0E0E5">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62C1BC14" wp14:textId="5CF52F25">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5B9885AF" wp14:textId="0587FBF8">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05AADC94" wp14:textId="1B77711A">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484A3F7A" wp14:textId="7669CC3D">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353EF65C" wp14:textId="48675790">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53D9490C" wp14:textId="672462AE">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26B24FFF" wp14:textId="19D88F23">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49CC11AA" wp14:textId="3A3C9760">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16888735" wp14:textId="16F4D98A">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1136B209" wp14:textId="17B73331">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56B0663B" wp14:textId="546CFCC2">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24"/>
          <w:szCs w:val="24"/>
          <w:lang w:val="es-ES"/>
        </w:rPr>
      </w:pPr>
    </w:p>
    <w:p xmlns:wp14="http://schemas.microsoft.com/office/word/2010/wordml" w:rsidP="01CD36A4" wp14:paraId="758B99EF" wp14:textId="6DA625E6">
      <w:pPr>
        <w:pStyle w:val="Normal"/>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69C35D73">
        <w:rPr>
          <w:rFonts w:ascii="Aptos" w:hAnsi="Aptos" w:eastAsia="Aptos" w:cs="Aptos"/>
          <w:b w:val="1"/>
          <w:bCs w:val="1"/>
          <w:i w:val="0"/>
          <w:iCs w:val="0"/>
          <w:caps w:val="0"/>
          <w:smallCaps w:val="0"/>
          <w:noProof w:val="0"/>
          <w:color w:val="000000" w:themeColor="text1" w:themeTint="FF" w:themeShade="FF"/>
          <w:sz w:val="24"/>
          <w:szCs w:val="24"/>
          <w:lang w:val="es-ES"/>
        </w:rPr>
        <w:t>DOCUMENTO DE REFLEXIÓN PROYECTO DE INGENIERÍA</w:t>
      </w:r>
    </w:p>
    <w:p xmlns:wp14="http://schemas.microsoft.com/office/word/2010/wordml" w:rsidP="0F065A88" wp14:paraId="5FFD8E7E" wp14:textId="2B932C4E">
      <w:pPr>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1"/>
          <w:bCs w:val="1"/>
          <w:i w:val="0"/>
          <w:iCs w:val="0"/>
          <w:caps w:val="0"/>
          <w:smallCaps w:val="0"/>
          <w:noProof w:val="0"/>
          <w:color w:val="000000" w:themeColor="text1" w:themeTint="FF" w:themeShade="FF"/>
          <w:sz w:val="24"/>
          <w:szCs w:val="24"/>
          <w:lang w:val="es-ES"/>
        </w:rPr>
        <w:t>DEL SOFTWARE</w:t>
      </w:r>
    </w:p>
    <w:p xmlns:wp14="http://schemas.microsoft.com/office/word/2010/wordml" w:rsidP="0F065A88" wp14:paraId="11DD7DCE" wp14:textId="2B932C4E">
      <w:pPr>
        <w:pBdr>
          <w:bottom w:val="single" w:color="FF000000" w:sz="6" w:space="1"/>
        </w:pBdr>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1"/>
          <w:bCs w:val="1"/>
          <w:i w:val="0"/>
          <w:iCs w:val="0"/>
          <w:caps w:val="0"/>
          <w:smallCaps w:val="0"/>
          <w:noProof w:val="0"/>
          <w:color w:val="000000" w:themeColor="text1" w:themeTint="FF" w:themeShade="FF"/>
          <w:sz w:val="24"/>
          <w:szCs w:val="24"/>
          <w:lang w:val="es-ES"/>
        </w:rPr>
        <w:t>CURSO 2023/2024</w:t>
      </w:r>
    </w:p>
    <w:p xmlns:wp14="http://schemas.microsoft.com/office/word/2010/wordml" w:rsidP="0F065A88" wp14:paraId="0BF473FF" wp14:textId="2B932C4E">
      <w:pPr>
        <w:pBdr>
          <w:bottom w:val="single" w:color="FF000000" w:sz="6" w:space="1"/>
        </w:pBdr>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0F065A88" wp14:paraId="3D5E22D9"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0F065A88" wp14:paraId="1C98B483"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GRUPO PRÁCTICAS: 2311 EQUIPO Nº: 1</w:t>
      </w:r>
    </w:p>
    <w:p xmlns:wp14="http://schemas.microsoft.com/office/word/2010/wordml" w:rsidP="0F065A88" wp14:paraId="717E5429"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NOMBRES DE LOS INTEGRANTES:</w:t>
      </w:r>
    </w:p>
    <w:p xmlns:wp14="http://schemas.microsoft.com/office/word/2010/wordml" w:rsidP="0F065A88" wp14:paraId="626E4848"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Jaime Sánchez Esteban</w:t>
      </w:r>
    </w:p>
    <w:p xmlns:wp14="http://schemas.microsoft.com/office/word/2010/wordml" w:rsidP="0F065A88" wp14:paraId="39A1B8F5"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Andrés Peñalba García-Fiz</w:t>
      </w:r>
    </w:p>
    <w:p xmlns:wp14="http://schemas.microsoft.com/office/word/2010/wordml" w:rsidP="0F065A88" wp14:paraId="71A6CD21"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Sergio Fraile Sánchez</w:t>
      </w:r>
    </w:p>
    <w:p xmlns:wp14="http://schemas.microsoft.com/office/word/2010/wordml" w:rsidP="0F065A88" wp14:paraId="40770E30"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Miguel Ibáñez González</w:t>
      </w:r>
    </w:p>
    <w:p xmlns:wp14="http://schemas.microsoft.com/office/word/2010/wordml" w:rsidP="0F065A88" wp14:paraId="38093E76" wp14:textId="2B932C4E">
      <w:pPr>
        <w:pBdr>
          <w:bottom w:val="single" w:color="FF000000" w:sz="6" w:space="1"/>
        </w:pBd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Alexandra Conache</w:t>
      </w:r>
    </w:p>
    <w:p xmlns:wp14="http://schemas.microsoft.com/office/word/2010/wordml" w:rsidP="0F065A88" wp14:paraId="09192A4C" wp14:textId="2B932C4E">
      <w:pPr>
        <w:pBdr>
          <w:bottom w:val="single" w:color="FF000000" w:sz="6" w:space="1"/>
        </w:pBd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0F065A88" wp14:paraId="7D8C54F8"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0F065A88" wp14:paraId="1F0AC898"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Fecha de elaboración del documento: 30/04/2024</w:t>
      </w:r>
    </w:p>
    <w:p xmlns:wp14="http://schemas.microsoft.com/office/word/2010/wordml" w:rsidP="01CD36A4" wp14:paraId="132EABB2" wp14:textId="32CB469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69C35D73">
        <w:rPr>
          <w:rFonts w:ascii="Aptos" w:hAnsi="Aptos" w:eastAsia="Aptos" w:cs="Aptos"/>
          <w:b w:val="0"/>
          <w:bCs w:val="0"/>
          <w:i w:val="0"/>
          <w:iCs w:val="0"/>
          <w:caps w:val="0"/>
          <w:smallCaps w:val="0"/>
          <w:noProof w:val="0"/>
          <w:color w:val="000000" w:themeColor="text1" w:themeTint="FF" w:themeShade="FF"/>
          <w:sz w:val="24"/>
          <w:szCs w:val="24"/>
          <w:lang w:val="es-ES"/>
        </w:rPr>
        <w:t xml:space="preserve">Entrega realizada / Hito: Entrega de la práctica </w:t>
      </w:r>
      <w:r w:rsidRPr="01CD36A4" w:rsidR="5F012C3C">
        <w:rPr>
          <w:rFonts w:ascii="Aptos" w:hAnsi="Aptos" w:eastAsia="Aptos" w:cs="Aptos"/>
          <w:b w:val="0"/>
          <w:bCs w:val="0"/>
          <w:i w:val="0"/>
          <w:iCs w:val="0"/>
          <w:caps w:val="0"/>
          <w:smallCaps w:val="0"/>
          <w:noProof w:val="0"/>
          <w:color w:val="000000" w:themeColor="text1" w:themeTint="FF" w:themeShade="FF"/>
          <w:sz w:val="24"/>
          <w:szCs w:val="24"/>
          <w:lang w:val="es-ES"/>
        </w:rPr>
        <w:t>2</w:t>
      </w:r>
      <w:r w:rsidRPr="01CD36A4" w:rsidR="69C35D73">
        <w:rPr>
          <w:rFonts w:ascii="Aptos" w:hAnsi="Aptos" w:eastAsia="Aptos" w:cs="Aptos"/>
          <w:b w:val="0"/>
          <w:bCs w:val="0"/>
          <w:i w:val="0"/>
          <w:iCs w:val="0"/>
          <w:caps w:val="0"/>
          <w:smallCaps w:val="0"/>
          <w:noProof w:val="0"/>
          <w:color w:val="000000" w:themeColor="text1" w:themeTint="FF" w:themeShade="FF"/>
          <w:sz w:val="24"/>
          <w:szCs w:val="24"/>
          <w:lang w:val="es-ES"/>
        </w:rPr>
        <w:t>: Estimación y Planificación de Proyectos Software</w:t>
      </w:r>
    </w:p>
    <w:p xmlns:wp14="http://schemas.microsoft.com/office/word/2010/wordml" w:rsidP="0F065A88" wp14:paraId="55F533EC"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Fecha entrega: 18/04/2024</w:t>
      </w:r>
    </w:p>
    <w:p xmlns:wp14="http://schemas.microsoft.com/office/word/2010/wordml" w:rsidP="0F065A88" wp14:paraId="624DCBEF"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Contenido y procedimiento de realización de la práctica:</w:t>
      </w:r>
    </w:p>
    <w:p xmlns:wp14="http://schemas.microsoft.com/office/word/2010/wordml" w:rsidP="0F065A88" wp14:paraId="33E0AB4F" wp14:textId="2B932C4E">
      <w:pPr>
        <w:spacing w:after="160" w:line="278" w:lineRule="auto"/>
        <w:ind w:firstLine="708"/>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 Procedimiento de realización de la práctica:</w:t>
      </w:r>
    </w:p>
    <w:p xmlns:wp14="http://schemas.microsoft.com/office/word/2010/wordml" w:rsidP="0F065A88" wp14:paraId="5D4409A9" wp14:textId="2B932C4E">
      <w:pPr>
        <w:spacing w:after="160" w:line="278" w:lineRule="auto"/>
        <w:ind w:left="708"/>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Para realizar esta práctica nos hemos repartido entre los integrantes del grupo la elaboración del documento, diagrama y proyectos opcionales a realizar, tratando de hacer una distribución relativamente equitativa, en ocasiones asignando múltiples personas a una misma tarea si así se consideraba necesario.</w:t>
      </w:r>
    </w:p>
    <w:p xmlns:wp14="http://schemas.microsoft.com/office/word/2010/wordml" w:rsidP="0F065A88" wp14:paraId="02AEA28D" wp14:textId="2B932C4E">
      <w:pPr>
        <w:spacing w:after="160" w:line="278" w:lineRule="auto"/>
        <w:ind w:firstLine="708"/>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 Aspectos favorables de la realización de la práctica:</w:t>
      </w:r>
    </w:p>
    <w:p xmlns:wp14="http://schemas.microsoft.com/office/word/2010/wordml" w:rsidP="0F065A88" wp14:paraId="273E6EA4" wp14:textId="2B932C4E">
      <w:pPr>
        <w:spacing w:after="160" w:line="278" w:lineRule="auto"/>
        <w:ind w:left="708"/>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Hemos logrado pese a los imprevistos terminar la práctica y entregarla en un estado respetable.</w:t>
      </w:r>
    </w:p>
    <w:p xmlns:wp14="http://schemas.microsoft.com/office/word/2010/wordml" w:rsidP="0F065A88" wp14:paraId="51DCC309" wp14:textId="2B932C4E">
      <w:pPr>
        <w:spacing w:after="160" w:line="278" w:lineRule="auto"/>
        <w:ind w:firstLine="708"/>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 Aspectos mejorables de la realización de la práctica:</w:t>
      </w:r>
    </w:p>
    <w:p xmlns:wp14="http://schemas.microsoft.com/office/word/2010/wordml" w:rsidP="0F065A88" wp14:paraId="45E39670" wp14:textId="2B932C4E">
      <w:pPr>
        <w:spacing w:after="160" w:line="278" w:lineRule="auto"/>
        <w:ind w:left="708"/>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Nuevamente hemos gestionado erróneamente el tiempo, infraestimando enormemente la carga de trabajo que iba a suponer finalizar la práctica.</w:t>
      </w:r>
    </w:p>
    <w:p xmlns:wp14="http://schemas.microsoft.com/office/word/2010/wordml" w:rsidP="0F065A88" wp14:paraId="540918D4" wp14:textId="2B932C4E">
      <w:pPr>
        <w:spacing w:after="160" w:line="278" w:lineRule="auto"/>
        <w:ind w:left="708"/>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Debido a que en general los miembros del grupo nos hallábamos abrumados con trabajo de otras materias dejamos esta de lado y nos empezamos a saltar las fechas recomendadas de progreso, llegando al punto que la última semana, correspondiente a la entrega a penas habíamos terminado la primera parte de la primera semana.</w:t>
      </w:r>
    </w:p>
    <w:p xmlns:wp14="http://schemas.microsoft.com/office/word/2010/wordml" w:rsidP="0F065A88" wp14:paraId="287A0C89"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Dificultades encontradas:</w:t>
      </w:r>
    </w:p>
    <w:p xmlns:wp14="http://schemas.microsoft.com/office/word/2010/wordml" w:rsidP="0F065A88" wp14:paraId="2648E19C"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Hemos encontrado dificultades en la elaboración de la práctica debido a la falta de tiempo por la terrible gestión que hemos tenido durante la práctica.</w:t>
      </w:r>
    </w:p>
    <w:p xmlns:wp14="http://schemas.microsoft.com/office/word/2010/wordml" w:rsidP="0F065A88" wp14:paraId="05A95EC4"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Dada la falta de tiempo, la totalidad de la práctica ha sido realizada en cuestión de tres o cuatro noches trasnochando y no ha habido tanto tiempo como nos habría gustado para revisar por potenciales errores.</w:t>
      </w:r>
    </w:p>
    <w:p xmlns:wp14="http://schemas.microsoft.com/office/word/2010/wordml" w:rsidP="0F065A88" wp14:paraId="6624B6A2"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Aprendizaje / Conocimiento adquirido:</w:t>
      </w:r>
    </w:p>
    <w:p xmlns:wp14="http://schemas.microsoft.com/office/word/2010/wordml" w:rsidP="0F065A88" wp14:paraId="0F776A7A"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Gracias al desarrollo de esta práctica hemos aprendido a usar métodos de punto de función, con los que hemos logrado estimar con éxito el esfuerzo, coste y tiempo necesarios en teoría para desarrollar un proyecto.</w:t>
      </w:r>
    </w:p>
    <w:p xmlns:wp14="http://schemas.microsoft.com/office/word/2010/wordml" w:rsidP="0F065A88" wp14:paraId="36C6FF25"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 xml:space="preserve">También hemos aprendido como usar herramientas como Microsoft Project para la elaboración de informes y obtener información como diagramas de Gantt, planificaciones, etc. </w:t>
      </w:r>
    </w:p>
    <w:p xmlns:wp14="http://schemas.microsoft.com/office/word/2010/wordml" w:rsidP="0F065A88" wp14:paraId="7CE094F0"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Observaciones:</w:t>
      </w:r>
    </w:p>
    <w:p xmlns:wp14="http://schemas.microsoft.com/office/word/2010/wordml" w:rsidP="0F065A88" wp14:paraId="158CE296" wp14:textId="2B932C4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F065A88" w:rsidR="59807F06">
        <w:rPr>
          <w:rFonts w:ascii="Aptos" w:hAnsi="Aptos" w:eastAsia="Aptos" w:cs="Aptos"/>
          <w:b w:val="0"/>
          <w:bCs w:val="0"/>
          <w:i w:val="0"/>
          <w:iCs w:val="0"/>
          <w:caps w:val="0"/>
          <w:smallCaps w:val="0"/>
          <w:noProof w:val="0"/>
          <w:color w:val="000000" w:themeColor="text1" w:themeTint="FF" w:themeShade="FF"/>
          <w:sz w:val="24"/>
          <w:szCs w:val="24"/>
          <w:lang w:val="es-ES"/>
        </w:rPr>
        <w:t>Por el momento no tenemos ninguna observación que no haya sido ya tratada en este documento</w:t>
      </w:r>
    </w:p>
    <w:p xmlns:wp14="http://schemas.microsoft.com/office/word/2010/wordml" w:rsidP="0F065A88" wp14:paraId="5C1A07E2" wp14:textId="2B932C4E">
      <w:pPr>
        <w:pStyle w:val="Normal"/>
      </w:pPr>
    </w:p>
    <w:p w:rsidR="01CD36A4" w:rsidP="01CD36A4" w:rsidRDefault="01CD36A4" w14:paraId="2CEBEBBD" w14:textId="0CBC00CB">
      <w:pPr>
        <w:pStyle w:val="Normal"/>
      </w:pPr>
    </w:p>
    <w:p w:rsidR="01CD36A4" w:rsidP="01CD36A4" w:rsidRDefault="01CD36A4" w14:paraId="66EA96A7" w14:textId="4420DA07">
      <w:pPr>
        <w:pStyle w:val="Normal"/>
      </w:pPr>
    </w:p>
    <w:p w:rsidR="01CD36A4" w:rsidP="01CD36A4" w:rsidRDefault="01CD36A4" w14:paraId="0724ABCB" w14:textId="21A00A15">
      <w:pPr>
        <w:pStyle w:val="Normal"/>
      </w:pPr>
    </w:p>
    <w:p w:rsidR="01CD36A4" w:rsidP="01CD36A4" w:rsidRDefault="01CD36A4" w14:paraId="1C5C8FF9" w14:textId="2115357E">
      <w:pPr>
        <w:pStyle w:val="Normal"/>
      </w:pPr>
    </w:p>
    <w:p w:rsidR="01CD36A4" w:rsidP="01CD36A4" w:rsidRDefault="01CD36A4" w14:paraId="6F5C6F94" w14:textId="4AF46723">
      <w:pPr>
        <w:pStyle w:val="Normal"/>
      </w:pPr>
    </w:p>
    <w:p w:rsidR="01CD36A4" w:rsidP="01CD36A4" w:rsidRDefault="01CD36A4" w14:paraId="48386074" w14:textId="06F2EEE5">
      <w:pPr>
        <w:pStyle w:val="Normal"/>
      </w:pPr>
    </w:p>
    <w:p w:rsidR="01CD36A4" w:rsidP="01CD36A4" w:rsidRDefault="01CD36A4" w14:paraId="05C22A92" w14:textId="4F1624F6">
      <w:pPr>
        <w:pStyle w:val="Normal"/>
      </w:pPr>
    </w:p>
    <w:p w:rsidR="01CD36A4" w:rsidP="01CD36A4" w:rsidRDefault="01CD36A4" w14:paraId="6D08E913" w14:textId="39608F44">
      <w:pPr>
        <w:pStyle w:val="Normal"/>
      </w:pPr>
    </w:p>
    <w:p w:rsidR="01CD36A4" w:rsidP="01CD36A4" w:rsidRDefault="01CD36A4" w14:paraId="3908C984" w14:textId="7DB5259C">
      <w:pPr>
        <w:pStyle w:val="Normal"/>
      </w:pPr>
    </w:p>
    <w:p w:rsidR="01CD36A4" w:rsidP="01CD36A4" w:rsidRDefault="01CD36A4" w14:paraId="184DCF85" w14:textId="2D64AA7E">
      <w:pPr>
        <w:pStyle w:val="Normal"/>
      </w:pPr>
    </w:p>
    <w:p w:rsidR="01CD36A4" w:rsidP="01CD36A4" w:rsidRDefault="01CD36A4" w14:paraId="11329551" w14:textId="66A7D40E">
      <w:pPr>
        <w:pStyle w:val="Normal"/>
      </w:pPr>
    </w:p>
    <w:p w:rsidR="01CD36A4" w:rsidP="01CD36A4" w:rsidRDefault="01CD36A4" w14:paraId="53D7853D" w14:textId="2F474DCD">
      <w:pPr>
        <w:pStyle w:val="Normal"/>
      </w:pPr>
    </w:p>
    <w:p w:rsidR="4F9862C9" w:rsidP="01CD36A4" w:rsidRDefault="4F9862C9" w14:paraId="20D9D2D4" w14:textId="3E9C011F">
      <w:pPr>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1"/>
          <w:bCs w:val="1"/>
          <w:i w:val="0"/>
          <w:iCs w:val="0"/>
          <w:caps w:val="0"/>
          <w:smallCaps w:val="0"/>
          <w:noProof w:val="0"/>
          <w:color w:val="000000" w:themeColor="text1" w:themeTint="FF" w:themeShade="FF"/>
          <w:sz w:val="24"/>
          <w:szCs w:val="24"/>
          <w:lang w:val="es-ES"/>
        </w:rPr>
        <w:t>DOCUMENTO DE REFLEXIÓN PROYECTO DE INGENIERÍA</w:t>
      </w:r>
    </w:p>
    <w:p w:rsidR="4F9862C9" w:rsidP="01CD36A4" w:rsidRDefault="4F9862C9" w14:paraId="74F5A512" w14:textId="1C301513">
      <w:pPr>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1"/>
          <w:bCs w:val="1"/>
          <w:i w:val="0"/>
          <w:iCs w:val="0"/>
          <w:caps w:val="0"/>
          <w:smallCaps w:val="0"/>
          <w:noProof w:val="0"/>
          <w:color w:val="000000" w:themeColor="text1" w:themeTint="FF" w:themeShade="FF"/>
          <w:sz w:val="24"/>
          <w:szCs w:val="24"/>
          <w:lang w:val="es-ES"/>
        </w:rPr>
        <w:t>DEL SOFTWARE</w:t>
      </w:r>
    </w:p>
    <w:p w:rsidR="4F9862C9" w:rsidP="01CD36A4" w:rsidRDefault="4F9862C9" w14:paraId="7A406D97" w14:textId="263E18FC">
      <w:pPr>
        <w:pBdr>
          <w:bottom w:val="single" w:color="FF000000" w:sz="6" w:space="1"/>
        </w:pBdr>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1"/>
          <w:bCs w:val="1"/>
          <w:i w:val="0"/>
          <w:iCs w:val="0"/>
          <w:caps w:val="0"/>
          <w:smallCaps w:val="0"/>
          <w:noProof w:val="0"/>
          <w:color w:val="000000" w:themeColor="text1" w:themeTint="FF" w:themeShade="FF"/>
          <w:sz w:val="24"/>
          <w:szCs w:val="24"/>
          <w:lang w:val="es-ES"/>
        </w:rPr>
        <w:t>CURSO 2023/2024</w:t>
      </w:r>
    </w:p>
    <w:p w:rsidR="01CD36A4" w:rsidP="01CD36A4" w:rsidRDefault="01CD36A4" w14:paraId="6C886868" w14:textId="27AC1EA6">
      <w:pPr>
        <w:pBdr>
          <w:bottom w:val="single" w:color="FF000000" w:sz="6" w:space="1"/>
        </w:pBdr>
        <w:spacing w:after="160" w:line="278"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p>
    <w:p w:rsidR="01CD36A4" w:rsidP="01CD36A4" w:rsidRDefault="01CD36A4" w14:paraId="52675D92" w14:textId="4C3EBC74">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p>
    <w:p w:rsidR="4F9862C9" w:rsidP="01CD36A4" w:rsidRDefault="4F9862C9" w14:paraId="37213591" w14:textId="5F928684">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GRUPO PRÁCTICAS: 2311 EQUIPO Nº: 1</w:t>
      </w:r>
    </w:p>
    <w:p w:rsidR="4F9862C9" w:rsidP="01CD36A4" w:rsidRDefault="4F9862C9" w14:paraId="3E4F5C85" w14:textId="36B7A3C6">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NOMBRES DE LOS INTEGRANTES:</w:t>
      </w:r>
    </w:p>
    <w:p w:rsidR="4F9862C9" w:rsidP="01CD36A4" w:rsidRDefault="4F9862C9" w14:paraId="1CF34C04" w14:textId="21AF249F">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Jaime Sánchez Esteban</w:t>
      </w:r>
    </w:p>
    <w:p w:rsidR="4F9862C9" w:rsidP="01CD36A4" w:rsidRDefault="4F9862C9" w14:paraId="6385F2FF" w14:textId="21F05156">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Andrés Peñalba García-Fiz</w:t>
      </w:r>
    </w:p>
    <w:p w:rsidR="4F9862C9" w:rsidP="01CD36A4" w:rsidRDefault="4F9862C9" w14:paraId="30EB81A3" w14:textId="37DA1D8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Sergio Fraile Sánchez</w:t>
      </w:r>
    </w:p>
    <w:p w:rsidR="4F9862C9" w:rsidP="01CD36A4" w:rsidRDefault="4F9862C9" w14:paraId="26C78754" w14:textId="2FCD31B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Miguel Ibáñez González</w:t>
      </w:r>
    </w:p>
    <w:p w:rsidR="4F9862C9" w:rsidP="01CD36A4" w:rsidRDefault="4F9862C9" w14:paraId="1348968A" w14:textId="7EAF0D37">
      <w:pPr>
        <w:pBdr>
          <w:bottom w:val="single" w:color="FF000000" w:sz="6" w:space="1"/>
        </w:pBd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Alexandra Conache</w:t>
      </w:r>
    </w:p>
    <w:p w:rsidR="01CD36A4" w:rsidP="01CD36A4" w:rsidRDefault="01CD36A4" w14:paraId="20A108EE" w14:textId="5DB54630">
      <w:pPr>
        <w:pBdr>
          <w:bottom w:val="single" w:color="FF000000" w:sz="6" w:space="1"/>
        </w:pBd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p>
    <w:p w:rsidR="01CD36A4" w:rsidP="01CD36A4" w:rsidRDefault="01CD36A4" w14:paraId="05ABDC3A" w14:textId="2FCE4213">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p>
    <w:p w:rsidR="4F9862C9" w:rsidP="01CD36A4" w:rsidRDefault="4F9862C9" w14:paraId="26BC22A3" w14:textId="0B4457C7">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Fecha de elaboración del documento: 16/04/2024</w:t>
      </w:r>
    </w:p>
    <w:p w:rsidR="4F9862C9" w:rsidP="01CD36A4" w:rsidRDefault="4F9862C9" w14:paraId="0E545B26" w14:textId="60F650A4">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Entrega realizada / Hito: Entrega de la práctica 3: Creación de un Documento Sintético de Gestión de Riesgos para el Proyecto Escenario de la Práctica Anterior.</w:t>
      </w:r>
    </w:p>
    <w:p w:rsidR="4F9862C9" w:rsidP="01CD36A4" w:rsidRDefault="4F9862C9" w14:paraId="40866F2E" w14:textId="4D04B290">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Fecha entrega: 06/05/2024</w:t>
      </w:r>
    </w:p>
    <w:p w:rsidR="4F9862C9" w:rsidP="01CD36A4" w:rsidRDefault="4F9862C9" w14:paraId="29F260CD" w14:textId="4C436668">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Contenido y procedimiento de realización de la práctica:</w:t>
      </w:r>
    </w:p>
    <w:p w:rsidR="4F9862C9" w:rsidP="01CD36A4" w:rsidRDefault="4F9862C9" w14:paraId="4C1E4E7E" w14:textId="126A2EBA">
      <w:pPr>
        <w:spacing w:after="160" w:line="278" w:lineRule="auto"/>
        <w:ind w:firstLine="708"/>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 Procedimiento de realización de la práctica:</w:t>
      </w:r>
    </w:p>
    <w:p w:rsidR="4F9862C9" w:rsidP="01CD36A4" w:rsidRDefault="4F9862C9" w14:paraId="1B6D762F" w14:textId="42A84FDA">
      <w:pPr>
        <w:spacing w:after="160" w:line="278" w:lineRule="auto"/>
        <w:ind w:left="708"/>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Para realizar esta práctica nos hemos repartido entre los integrantes del grupo la elaboración del documento, tratando de hacer una distribución relativamente equitativa, en ocasiones asignando múltiples personas a una misma tarea si así se consideraba necesario.</w:t>
      </w:r>
    </w:p>
    <w:p w:rsidR="4F9862C9" w:rsidP="01CD36A4" w:rsidRDefault="4F9862C9" w14:paraId="37D7A30C" w14:textId="506CFFED">
      <w:pPr>
        <w:spacing w:after="160" w:line="278" w:lineRule="auto"/>
        <w:ind w:firstLine="708"/>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 Aspectos favorables de la realización de la práctica:</w:t>
      </w:r>
    </w:p>
    <w:p w:rsidR="4F9862C9" w:rsidP="01CD36A4" w:rsidRDefault="4F9862C9" w14:paraId="5D777E49" w14:textId="34C7D366">
      <w:pPr>
        <w:spacing w:after="160" w:line="278" w:lineRule="auto"/>
        <w:ind w:left="708"/>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Hemos logrado pese a los imprevistos y demás trabajos ajenos de otras asignaturas terminar la práctica y entregarla en un estado respetable.</w:t>
      </w:r>
    </w:p>
    <w:p w:rsidR="4F9862C9" w:rsidP="01CD36A4" w:rsidRDefault="4F9862C9" w14:paraId="41137786" w14:textId="70095980">
      <w:pPr>
        <w:spacing w:after="160" w:line="278" w:lineRule="auto"/>
        <w:ind w:firstLine="708"/>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 Aspectos mejorables de la realización de la práctica:</w:t>
      </w:r>
    </w:p>
    <w:p w:rsidR="4F9862C9" w:rsidP="01CD36A4" w:rsidRDefault="4F9862C9" w14:paraId="4DD2FF05" w14:textId="2FAF4E48">
      <w:pPr>
        <w:spacing w:after="160" w:line="278" w:lineRule="auto"/>
        <w:ind w:left="708"/>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En esta práctica deberíamos haber realizado un reparto del trabajo más equitativo entre los integrantes de la práctica, pero por razones médicas y prácticas de otras asignaturas no se ha podido realizar.</w:t>
      </w:r>
    </w:p>
    <w:p w:rsidR="4F9862C9" w:rsidP="01CD36A4" w:rsidRDefault="4F9862C9" w14:paraId="3E254B30" w14:textId="4C9D1429">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Dificultades encontradas:</w:t>
      </w:r>
    </w:p>
    <w:p w:rsidR="4F9862C9" w:rsidP="01CD36A4" w:rsidRDefault="4F9862C9" w14:paraId="3252CEC0" w14:textId="24FDA0C3">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En esta práctica no se han encontrado dificultades muy relevantes para su elaboración.</w:t>
      </w:r>
    </w:p>
    <w:p w:rsidR="4F9862C9" w:rsidP="01CD36A4" w:rsidRDefault="4F9862C9" w14:paraId="02108FF0" w14:textId="2976AB27">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Aprendizaje / Conocimiento adquirido:</w:t>
      </w:r>
    </w:p>
    <w:p w:rsidR="4F9862C9" w:rsidP="01CD36A4" w:rsidRDefault="4F9862C9" w14:paraId="2B7C89EE" w14:textId="4FE1C334">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Gracias al desarrollo de esta práctica hemos aprendido a identificar posibles riesgos para el proyecto y encontrar sus posibles soluciones ya sean preventivas o mitigantes.</w:t>
      </w:r>
    </w:p>
    <w:p w:rsidR="4F9862C9" w:rsidP="01CD36A4" w:rsidRDefault="4F9862C9" w14:paraId="66EDE361" w14:textId="489EE198">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Observaciones:</w:t>
      </w:r>
    </w:p>
    <w:p w:rsidR="4F9862C9" w:rsidP="01CD36A4" w:rsidRDefault="4F9862C9" w14:paraId="692A4EB5" w14:textId="56D6F198">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4F9862C9">
        <w:rPr>
          <w:rFonts w:ascii="Aptos" w:hAnsi="Aptos" w:eastAsia="Aptos" w:cs="Aptos"/>
          <w:b w:val="0"/>
          <w:bCs w:val="0"/>
          <w:i w:val="0"/>
          <w:iCs w:val="0"/>
          <w:caps w:val="0"/>
          <w:smallCaps w:val="0"/>
          <w:noProof w:val="0"/>
          <w:color w:val="000000" w:themeColor="text1" w:themeTint="FF" w:themeShade="FF"/>
          <w:sz w:val="24"/>
          <w:szCs w:val="24"/>
          <w:lang w:val="es-ES"/>
        </w:rPr>
        <w:t>Por el momento, no tenemos observaciones que no se hayan tratado ya en este documento.</w:t>
      </w:r>
    </w:p>
    <w:p w:rsidR="01CD36A4" w:rsidP="01CD36A4" w:rsidRDefault="01CD36A4" w14:paraId="25AA0951" w14:textId="1641DBF6">
      <w:pPr>
        <w:pStyle w:val="Normal"/>
      </w:pPr>
    </w:p>
    <w:p w:rsidR="01CD36A4" w:rsidP="01CD36A4" w:rsidRDefault="01CD36A4" w14:paraId="3AA05D50" w14:textId="0A50E538">
      <w:pPr>
        <w:pStyle w:val="Normal"/>
      </w:pPr>
    </w:p>
    <w:p w:rsidR="01CD36A4" w:rsidP="01CD36A4" w:rsidRDefault="01CD36A4" w14:paraId="0BE382B4" w14:textId="30521651">
      <w:pPr>
        <w:pStyle w:val="Normal"/>
      </w:pPr>
    </w:p>
    <w:p w:rsidR="01CD36A4" w:rsidP="01CD36A4" w:rsidRDefault="01CD36A4" w14:paraId="0CDAE954" w14:textId="1E375CB0">
      <w:pPr>
        <w:pStyle w:val="Normal"/>
      </w:pPr>
    </w:p>
    <w:p w:rsidR="01CD36A4" w:rsidP="01CD36A4" w:rsidRDefault="01CD36A4" w14:paraId="36129D9E" w14:textId="79BB27D0">
      <w:pPr>
        <w:pStyle w:val="Normal"/>
      </w:pPr>
    </w:p>
    <w:p w:rsidR="01CD36A4" w:rsidP="01CD36A4" w:rsidRDefault="01CD36A4" w14:paraId="397633EB" w14:textId="7F7DEC5A">
      <w:pPr>
        <w:pStyle w:val="Normal"/>
      </w:pPr>
    </w:p>
    <w:p w:rsidR="01CD36A4" w:rsidP="01CD36A4" w:rsidRDefault="01CD36A4" w14:paraId="2A367A99" w14:textId="28AAA41F">
      <w:pPr>
        <w:pStyle w:val="Normal"/>
      </w:pPr>
    </w:p>
    <w:p w:rsidR="01CD36A4" w:rsidP="01CD36A4" w:rsidRDefault="01CD36A4" w14:paraId="39FE2C55" w14:textId="289853C1">
      <w:pPr>
        <w:pStyle w:val="Normal"/>
      </w:pPr>
    </w:p>
    <w:p w:rsidR="01CD36A4" w:rsidP="01CD36A4" w:rsidRDefault="01CD36A4" w14:paraId="0ADA4C99" w14:textId="37B3458A">
      <w:pPr>
        <w:pStyle w:val="Normal"/>
      </w:pPr>
    </w:p>
    <w:p w:rsidR="01CD36A4" w:rsidP="01CD36A4" w:rsidRDefault="01CD36A4" w14:paraId="670C6B11" w14:textId="0C2CEE0C">
      <w:pPr>
        <w:pStyle w:val="Normal"/>
      </w:pPr>
    </w:p>
    <w:p w:rsidR="01CD36A4" w:rsidP="01CD36A4" w:rsidRDefault="01CD36A4" w14:paraId="45C09C6C" w14:textId="7FA85899">
      <w:pPr>
        <w:pStyle w:val="Normal"/>
      </w:pPr>
    </w:p>
    <w:p w:rsidR="01CD36A4" w:rsidP="01CD36A4" w:rsidRDefault="01CD36A4" w14:paraId="7F6462F3" w14:textId="3E367275">
      <w:pPr>
        <w:pStyle w:val="Normal"/>
      </w:pPr>
    </w:p>
    <w:p w:rsidR="01CD36A4" w:rsidP="01CD36A4" w:rsidRDefault="01CD36A4" w14:paraId="094DB290" w14:textId="1E54326C">
      <w:pPr>
        <w:pStyle w:val="Normal"/>
      </w:pPr>
    </w:p>
    <w:p w:rsidR="01CD36A4" w:rsidP="01CD36A4" w:rsidRDefault="01CD36A4" w14:paraId="76A5079A" w14:textId="303F7236">
      <w:pPr>
        <w:pStyle w:val="Normal"/>
      </w:pPr>
    </w:p>
    <w:p w:rsidR="01CD36A4" w:rsidP="01CD36A4" w:rsidRDefault="01CD36A4" w14:paraId="783073BD" w14:textId="3C0D8EF2">
      <w:pPr>
        <w:pStyle w:val="Normal"/>
      </w:pPr>
    </w:p>
    <w:p w:rsidR="01CD36A4" w:rsidP="01CD36A4" w:rsidRDefault="01CD36A4" w14:paraId="0825D6BC" w14:textId="36C31C69">
      <w:pPr>
        <w:pStyle w:val="Normal"/>
      </w:pPr>
    </w:p>
    <w:p w:rsidR="01CD36A4" w:rsidP="01CD36A4" w:rsidRDefault="01CD36A4" w14:paraId="36D755E7" w14:textId="273BD5AA">
      <w:pPr>
        <w:pStyle w:val="Normal"/>
      </w:pPr>
    </w:p>
    <w:p w:rsidR="01CD36A4" w:rsidP="01CD36A4" w:rsidRDefault="01CD36A4" w14:paraId="3328F312" w14:textId="4A0EB4DD">
      <w:pPr>
        <w:pStyle w:val="Normal"/>
      </w:pPr>
    </w:p>
    <w:p w:rsidR="01CD36A4" w:rsidP="01CD36A4" w:rsidRDefault="01CD36A4" w14:paraId="56CE2D09" w14:textId="33EA7D76">
      <w:pPr>
        <w:pStyle w:val="Normal"/>
      </w:pPr>
    </w:p>
    <w:p w:rsidR="01CD36A4" w:rsidP="01CD36A4" w:rsidRDefault="01CD36A4" w14:paraId="16EE3BA3" w14:textId="4DC470D0">
      <w:pPr>
        <w:pStyle w:val="Normal"/>
      </w:pPr>
    </w:p>
    <w:p w:rsidR="01CD36A4" w:rsidP="01CD36A4" w:rsidRDefault="01CD36A4" w14:paraId="7CB5855A" w14:textId="399616E3">
      <w:pPr>
        <w:pStyle w:val="Normal"/>
      </w:pPr>
    </w:p>
    <w:p w:rsidR="01CD36A4" w:rsidP="01CD36A4" w:rsidRDefault="01CD36A4" w14:paraId="789E4679" w14:textId="4FAF11EE">
      <w:pPr>
        <w:pStyle w:val="Normal"/>
      </w:pPr>
    </w:p>
    <w:p w:rsidR="4DB9CA96" w:rsidP="01CD36A4" w:rsidRDefault="4DB9CA96" w14:paraId="4D2352D3" w14:textId="04A77039">
      <w:pPr>
        <w:spacing w:before="220" w:beforeAutospacing="off" w:after="198" w:afterAutospacing="off" w:line="276" w:lineRule="auto"/>
        <w:jc w:val="center"/>
        <w:rPr>
          <w:rFonts w:ascii="Aptos" w:hAnsi="Aptos" w:eastAsia="Aptos" w:cs="Aptos" w:asciiTheme="minorAscii" w:hAnsiTheme="minorAscii" w:eastAsiaTheme="minorAscii" w:cstheme="minorAscii"/>
          <w:b w:val="1"/>
          <w:bCs w:val="1"/>
          <w:noProof w:val="0"/>
          <w:sz w:val="24"/>
          <w:szCs w:val="24"/>
          <w:lang w:val="es-ES"/>
        </w:rPr>
      </w:pPr>
      <w:r w:rsidRPr="01CD36A4" w:rsidR="4DB9CA96">
        <w:rPr>
          <w:rFonts w:ascii="Aptos" w:hAnsi="Aptos" w:eastAsia="Aptos" w:cs="Aptos" w:asciiTheme="minorAscii" w:hAnsiTheme="minorAscii" w:eastAsiaTheme="minorAscii" w:cstheme="minorAscii"/>
          <w:b w:val="1"/>
          <w:bCs w:val="1"/>
          <w:noProof w:val="0"/>
          <w:sz w:val="24"/>
          <w:szCs w:val="24"/>
          <w:lang w:val="es-ES"/>
        </w:rPr>
        <w:t xml:space="preserve">DOCUMENTO DE REFLEXIÓN INTEGRADO </w:t>
      </w:r>
    </w:p>
    <w:p w:rsidR="4DB9CA96" w:rsidP="01CD36A4" w:rsidRDefault="4DB9CA96" w14:paraId="607D7FBD" w14:textId="65F2AA16">
      <w:pPr>
        <w:spacing w:before="220" w:beforeAutospacing="off" w:after="198" w:afterAutospacing="off" w:line="276" w:lineRule="auto"/>
        <w:jc w:val="center"/>
        <w:rPr>
          <w:rFonts w:ascii="Aptos" w:hAnsi="Aptos" w:eastAsia="Aptos" w:cs="Aptos" w:asciiTheme="minorAscii" w:hAnsiTheme="minorAscii" w:eastAsiaTheme="minorAscii" w:cstheme="minorAscii"/>
          <w:b w:val="1"/>
          <w:bCs w:val="1"/>
          <w:noProof w:val="0"/>
          <w:sz w:val="24"/>
          <w:szCs w:val="24"/>
          <w:lang w:val="es-ES"/>
        </w:rPr>
      </w:pPr>
      <w:r w:rsidRPr="01CD36A4" w:rsidR="4DB9CA96">
        <w:rPr>
          <w:rFonts w:ascii="Aptos" w:hAnsi="Aptos" w:eastAsia="Aptos" w:cs="Aptos" w:asciiTheme="minorAscii" w:hAnsiTheme="minorAscii" w:eastAsiaTheme="minorAscii" w:cstheme="minorAscii"/>
          <w:b w:val="1"/>
          <w:bCs w:val="1"/>
          <w:noProof w:val="0"/>
          <w:sz w:val="24"/>
          <w:szCs w:val="24"/>
          <w:lang w:val="es-ES"/>
        </w:rPr>
        <w:t>DE PROYECTO DE INGENIERÍA</w:t>
      </w:r>
      <w:r w:rsidRPr="01CD36A4" w:rsidR="5016BF51">
        <w:rPr>
          <w:rFonts w:ascii="Aptos" w:hAnsi="Aptos" w:eastAsia="Aptos" w:cs="Aptos" w:asciiTheme="minorAscii" w:hAnsiTheme="minorAscii" w:eastAsiaTheme="minorAscii" w:cstheme="minorAscii"/>
          <w:b w:val="1"/>
          <w:bCs w:val="1"/>
          <w:noProof w:val="0"/>
          <w:sz w:val="24"/>
          <w:szCs w:val="24"/>
          <w:lang w:val="es-ES"/>
        </w:rPr>
        <w:t xml:space="preserve"> </w:t>
      </w:r>
      <w:r w:rsidRPr="01CD36A4" w:rsidR="4DB9CA96">
        <w:rPr>
          <w:rFonts w:ascii="Aptos" w:hAnsi="Aptos" w:eastAsia="Aptos" w:cs="Aptos" w:asciiTheme="minorAscii" w:hAnsiTheme="minorAscii" w:eastAsiaTheme="minorAscii" w:cstheme="minorAscii"/>
          <w:b w:val="1"/>
          <w:bCs w:val="1"/>
          <w:noProof w:val="0"/>
          <w:sz w:val="24"/>
          <w:szCs w:val="24"/>
          <w:lang w:val="es-ES"/>
        </w:rPr>
        <w:t xml:space="preserve">DEL SOFTWARE </w:t>
      </w:r>
    </w:p>
    <w:p w:rsidR="4DB9CA96" w:rsidP="01CD36A4" w:rsidRDefault="4DB9CA96" w14:paraId="6259D01B" w14:textId="09728841">
      <w:pPr>
        <w:pStyle w:val="Normal"/>
        <w:spacing w:before="0" w:beforeAutospacing="off" w:after="160" w:afterAutospacing="off" w:line="278" w:lineRule="auto"/>
        <w:jc w:val="center"/>
        <w:rPr>
          <w:rFonts w:ascii="Aptos" w:hAnsi="Aptos" w:eastAsia="Aptos" w:cs="Aptos" w:asciiTheme="minorAscii" w:hAnsiTheme="minorAscii" w:eastAsiaTheme="minorAscii" w:cstheme="minorAscii"/>
          <w:b w:val="1"/>
          <w:bCs w:val="1"/>
          <w:noProof w:val="0"/>
          <w:sz w:val="24"/>
          <w:szCs w:val="24"/>
          <w:lang w:val="es-ES"/>
        </w:rPr>
      </w:pPr>
      <w:r w:rsidRPr="01CD36A4" w:rsidR="4DB9CA96">
        <w:rPr>
          <w:rFonts w:ascii="Aptos" w:hAnsi="Aptos" w:eastAsia="Aptos" w:cs="Aptos" w:asciiTheme="minorAscii" w:hAnsiTheme="minorAscii" w:eastAsiaTheme="minorAscii" w:cstheme="minorAscii"/>
          <w:b w:val="1"/>
          <w:bCs w:val="1"/>
          <w:noProof w:val="0"/>
          <w:sz w:val="24"/>
          <w:szCs w:val="24"/>
          <w:lang w:val="es-ES"/>
        </w:rPr>
        <w:t>CURSO 2023/2024</w:t>
      </w:r>
    </w:p>
    <w:p w:rsidR="3656F3ED" w:rsidP="01CD36A4" w:rsidRDefault="3656F3ED" w14:paraId="61E3EAE2" w14:textId="1B95302C">
      <w:pPr>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3656F3ED">
        <w:rPr>
          <w:rFonts w:ascii="Aptos" w:hAnsi="Aptos" w:eastAsia="Aptos" w:cs="Aptos" w:asciiTheme="minorAscii" w:hAnsiTheme="minorAscii" w:eastAsiaTheme="minorAscii" w:cstheme="minorAscii"/>
          <w:noProof w:val="0"/>
          <w:sz w:val="24"/>
          <w:szCs w:val="24"/>
          <w:lang w:val="es-ES"/>
        </w:rPr>
        <w:t>_______________________________________________________________</w:t>
      </w:r>
      <w:r w:rsidRPr="01CD36A4" w:rsidR="4B3FB8D0">
        <w:rPr>
          <w:rFonts w:ascii="Aptos" w:hAnsi="Aptos" w:eastAsia="Aptos" w:cs="Aptos" w:asciiTheme="minorAscii" w:hAnsiTheme="minorAscii" w:eastAsiaTheme="minorAscii" w:cstheme="minorAscii"/>
          <w:noProof w:val="0"/>
          <w:sz w:val="24"/>
          <w:szCs w:val="24"/>
          <w:lang w:val="es-ES"/>
        </w:rPr>
        <w:t>__________________</w:t>
      </w:r>
    </w:p>
    <w:p w:rsidR="3656F3ED" w:rsidP="01CD36A4" w:rsidRDefault="3656F3ED" w14:paraId="54563D76" w14:textId="5F928684">
      <w:pP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GRUPO PRÁCTICAS: 2311 EQUIPO </w:t>
      </w: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Nº</w:t>
      </w: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1</w:t>
      </w:r>
    </w:p>
    <w:p w:rsidR="3656F3ED" w:rsidP="01CD36A4" w:rsidRDefault="3656F3ED" w14:paraId="6E2F93F7" w14:textId="36B7A3C6">
      <w:pP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NOMBRES DE LOS INTEGRANTES:</w:t>
      </w:r>
    </w:p>
    <w:p w:rsidR="3656F3ED" w:rsidP="01CD36A4" w:rsidRDefault="3656F3ED" w14:paraId="4E0EF8AD" w14:textId="21AF249F">
      <w:pP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Jaime Sánchez Esteban</w:t>
      </w:r>
    </w:p>
    <w:p w:rsidR="3656F3ED" w:rsidP="01CD36A4" w:rsidRDefault="3656F3ED" w14:paraId="22B389D2" w14:textId="21F05156">
      <w:pP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Andrés Peñalba García-</w:t>
      </w: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Fiz</w:t>
      </w:r>
    </w:p>
    <w:p w:rsidR="3656F3ED" w:rsidP="01CD36A4" w:rsidRDefault="3656F3ED" w14:paraId="59662D5D" w14:textId="37DA1D8E">
      <w:pP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Sergio Fraile Sánchez</w:t>
      </w:r>
    </w:p>
    <w:p w:rsidR="3656F3ED" w:rsidP="01CD36A4" w:rsidRDefault="3656F3ED" w14:paraId="6F2B4629" w14:textId="2FCD31BE">
      <w:pP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Miguel Ibáñez González</w:t>
      </w:r>
    </w:p>
    <w:p w:rsidR="3656F3ED" w:rsidP="01CD36A4" w:rsidRDefault="3656F3ED" w14:paraId="22C28B67" w14:textId="6DC4FF46">
      <w:pPr>
        <w:pBdr>
          <w:bottom w:val="single" w:color="FF000000" w:sz="6" w:space="1"/>
        </w:pBd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Alexandra </w:t>
      </w:r>
      <w:r w:rsidRPr="01CD36A4" w:rsidR="3656F3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Conache</w:t>
      </w:r>
    </w:p>
    <w:p w:rsidR="4DB9CA96" w:rsidP="01CD36A4" w:rsidRDefault="4DB9CA96" w14:paraId="48F8BBAB" w14:textId="65059584">
      <w:pPr>
        <w:spacing w:before="220" w:beforeAutospacing="off" w:after="198" w:afterAutospacing="off" w:line="276"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Fecha:</w:t>
      </w:r>
      <w:r w:rsidRPr="01CD36A4" w:rsidR="3BBC566B">
        <w:rPr>
          <w:rFonts w:ascii="Aptos" w:hAnsi="Aptos" w:eastAsia="Aptos" w:cs="Aptos" w:asciiTheme="minorAscii" w:hAnsiTheme="minorAscii" w:eastAsiaTheme="minorAscii" w:cstheme="minorAscii"/>
          <w:b w:val="0"/>
          <w:bCs w:val="0"/>
          <w:noProof w:val="0"/>
          <w:sz w:val="24"/>
          <w:szCs w:val="24"/>
          <w:lang w:val="es-ES"/>
        </w:rPr>
        <w:t xml:space="preserve"> 30/04/2024</w:t>
      </w:r>
    </w:p>
    <w:p w:rsidR="4DB9CA96" w:rsidP="01CD36A4" w:rsidRDefault="4DB9CA96" w14:paraId="0D302D35" w14:textId="6BD23D02">
      <w:pPr>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Resumen de aspectos favorables de la realización de las prácticas de PINGS:</w:t>
      </w:r>
    </w:p>
    <w:p w:rsidR="189A4FCD" w:rsidP="01CD36A4" w:rsidRDefault="189A4FCD" w14:paraId="18FF01ED" w14:textId="05CE0A8A">
      <w:pPr>
        <w:pStyle w:val="Normal"/>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189A4FCD">
        <w:rPr>
          <w:rFonts w:ascii="Aptos" w:hAnsi="Aptos" w:eastAsia="Aptos" w:cs="Aptos" w:asciiTheme="minorAscii" w:hAnsiTheme="minorAscii" w:eastAsiaTheme="minorAscii" w:cstheme="minorAscii"/>
          <w:b w:val="0"/>
          <w:bCs w:val="0"/>
          <w:noProof w:val="0"/>
          <w:sz w:val="24"/>
          <w:szCs w:val="24"/>
          <w:lang w:val="es-ES"/>
        </w:rPr>
        <w:t xml:space="preserve">Se han conseguido realizar todas las entregas en el plazo previsto y con un resultado final del que estamos orgullosos. </w:t>
      </w:r>
      <w:r w:rsidRPr="01CD36A4" w:rsidR="63882FA4">
        <w:rPr>
          <w:rFonts w:ascii="Aptos" w:hAnsi="Aptos" w:eastAsia="Aptos" w:cs="Aptos" w:asciiTheme="minorAscii" w:hAnsiTheme="minorAscii" w:eastAsiaTheme="minorAscii" w:cstheme="minorAscii"/>
          <w:b w:val="0"/>
          <w:bCs w:val="0"/>
          <w:noProof w:val="0"/>
          <w:sz w:val="24"/>
          <w:szCs w:val="24"/>
          <w:lang w:val="es-ES"/>
        </w:rPr>
        <w:t>En el equipo también se ha conseguido una atmósfera de compañerismo favorable para realizar las prácticas.</w:t>
      </w:r>
    </w:p>
    <w:p w:rsidR="4DB9CA96" w:rsidP="01CD36A4" w:rsidRDefault="4DB9CA96" w14:paraId="75A0B736" w14:textId="594E27FE">
      <w:pPr>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Resumen de aspectos mejorables de la realización de las prácticas de PINGS</w:t>
      </w:r>
      <w:r w:rsidRPr="01CD36A4" w:rsidR="20EA2DFC">
        <w:rPr>
          <w:rFonts w:ascii="Aptos" w:hAnsi="Aptos" w:eastAsia="Aptos" w:cs="Aptos" w:asciiTheme="minorAscii" w:hAnsiTheme="minorAscii" w:eastAsiaTheme="minorAscii" w:cstheme="minorAscii"/>
          <w:b w:val="0"/>
          <w:bCs w:val="0"/>
          <w:noProof w:val="0"/>
          <w:sz w:val="24"/>
          <w:szCs w:val="24"/>
          <w:lang w:val="es-ES"/>
        </w:rPr>
        <w:t>:</w:t>
      </w:r>
    </w:p>
    <w:p w:rsidR="7637C0AE" w:rsidP="01CD36A4" w:rsidRDefault="7637C0AE" w14:paraId="15F26D57" w14:textId="5E470D66">
      <w:pPr>
        <w:pStyle w:val="Normal"/>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7637C0AE">
        <w:rPr>
          <w:rFonts w:ascii="Aptos" w:hAnsi="Aptos" w:eastAsia="Aptos" w:cs="Aptos" w:asciiTheme="minorAscii" w:hAnsiTheme="minorAscii" w:eastAsiaTheme="minorAscii" w:cstheme="minorAscii"/>
          <w:b w:val="0"/>
          <w:bCs w:val="0"/>
          <w:noProof w:val="0"/>
          <w:sz w:val="24"/>
          <w:szCs w:val="24"/>
          <w:lang w:val="es-ES"/>
        </w:rPr>
        <w:t>El reparto del trabajo a lo largo de todas las prácticas ha sido un gran problema al que nos hemos tenido que enfrentar</w:t>
      </w:r>
      <w:r w:rsidRPr="01CD36A4" w:rsidR="5E98C62E">
        <w:rPr>
          <w:rFonts w:ascii="Aptos" w:hAnsi="Aptos" w:eastAsia="Aptos" w:cs="Aptos" w:asciiTheme="minorAscii" w:hAnsiTheme="minorAscii" w:eastAsiaTheme="minorAscii" w:cstheme="minorAscii"/>
          <w:b w:val="0"/>
          <w:bCs w:val="0"/>
          <w:noProof w:val="0"/>
          <w:sz w:val="24"/>
          <w:szCs w:val="24"/>
          <w:lang w:val="es-ES"/>
        </w:rPr>
        <w:t xml:space="preserve"> debido a la carga de trabajo de demás asignaturas.</w:t>
      </w:r>
    </w:p>
    <w:p w:rsidR="4DB9CA96" w:rsidP="01CD36A4" w:rsidRDefault="4DB9CA96" w14:paraId="0A84B3CB" w14:textId="3FEE1CE4">
      <w:pPr>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Comentarios sobre la evolución y progresividad de las prácticas de PINGS:</w:t>
      </w:r>
    </w:p>
    <w:p w:rsidR="4093354A" w:rsidP="01CD36A4" w:rsidRDefault="4093354A" w14:paraId="79BADCAD" w14:textId="121DE1F3">
      <w:pPr>
        <w:pStyle w:val="Normal"/>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093354A">
        <w:rPr>
          <w:rFonts w:ascii="Aptos" w:hAnsi="Aptos" w:eastAsia="Aptos" w:cs="Aptos" w:asciiTheme="minorAscii" w:hAnsiTheme="minorAscii" w:eastAsiaTheme="minorAscii" w:cstheme="minorAscii"/>
          <w:b w:val="0"/>
          <w:bCs w:val="0"/>
          <w:noProof w:val="0"/>
          <w:sz w:val="24"/>
          <w:szCs w:val="24"/>
          <w:lang w:val="es-ES"/>
        </w:rPr>
        <w:t>Una vez los integrantes del grupo entendimos mejor la carga de trabajo de esta asignatura, hemos podido elaborar mejor las prácticas y que el resultado final ha tenido mayor calidad.</w:t>
      </w:r>
    </w:p>
    <w:p w:rsidR="4DB9CA96" w:rsidP="01CD36A4" w:rsidRDefault="4DB9CA96" w14:paraId="10DA462F" w14:textId="4815894F">
      <w:pPr>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Resumen de las dificultades más importantes encontradas en la realización de las prácticas durante el cuatrimestre:</w:t>
      </w:r>
    </w:p>
    <w:p w:rsidR="61CC2531" w:rsidP="01CD36A4" w:rsidRDefault="61CC2531" w14:paraId="2455142E" w14:textId="7810CB33">
      <w:pPr>
        <w:pStyle w:val="Normal"/>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61CC2531">
        <w:rPr>
          <w:rFonts w:ascii="Aptos" w:hAnsi="Aptos" w:eastAsia="Aptos" w:cs="Aptos" w:asciiTheme="minorAscii" w:hAnsiTheme="minorAscii" w:eastAsiaTheme="minorAscii" w:cstheme="minorAscii"/>
          <w:b w:val="0"/>
          <w:bCs w:val="0"/>
          <w:noProof w:val="0"/>
          <w:sz w:val="24"/>
          <w:szCs w:val="24"/>
          <w:lang w:val="es-ES"/>
        </w:rPr>
        <w:t>La dificultad más importante para realizar las prácticas es asignar tiempo para su elaboración, considerando los demás trabajos de la carrera.</w:t>
      </w:r>
      <w:r w:rsidRPr="01CD36A4" w:rsidR="23274000">
        <w:rPr>
          <w:rFonts w:ascii="Aptos" w:hAnsi="Aptos" w:eastAsia="Aptos" w:cs="Aptos" w:asciiTheme="minorAscii" w:hAnsiTheme="minorAscii" w:eastAsiaTheme="minorAscii" w:cstheme="minorAscii"/>
          <w:b w:val="0"/>
          <w:bCs w:val="0"/>
          <w:noProof w:val="0"/>
          <w:sz w:val="24"/>
          <w:szCs w:val="24"/>
          <w:lang w:val="es-ES"/>
        </w:rPr>
        <w:t xml:space="preserve"> </w:t>
      </w:r>
      <w:r w:rsidRPr="01CD36A4" w:rsidR="7F3F4AD9">
        <w:rPr>
          <w:rFonts w:ascii="Aptos" w:hAnsi="Aptos" w:eastAsia="Aptos" w:cs="Aptos" w:asciiTheme="minorAscii" w:hAnsiTheme="minorAscii" w:eastAsiaTheme="minorAscii" w:cstheme="minorAscii"/>
          <w:b w:val="0"/>
          <w:bCs w:val="0"/>
          <w:noProof w:val="0"/>
          <w:sz w:val="24"/>
          <w:szCs w:val="24"/>
          <w:lang w:val="es-ES"/>
        </w:rPr>
        <w:t>Este cuatrimestre ha estado cargado de trabajo y por eso ha sido difícil compaginarlo todo para que los trabajos estén listos para su fecha de entrega.</w:t>
      </w:r>
    </w:p>
    <w:p w:rsidR="01CD36A4" w:rsidP="01CD36A4" w:rsidRDefault="01CD36A4" w14:paraId="2BB5E67E" w14:textId="28A9AA11">
      <w:pPr>
        <w:pStyle w:val="Normal"/>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p>
    <w:p w:rsidR="4DB9CA96" w:rsidP="01CD36A4" w:rsidRDefault="4DB9CA96" w14:paraId="796690D7" w14:textId="2F1AEC63">
      <w:pPr>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Aprendizaje / Conocimiento adquirido / Habilidades desarrolladas a lo largo del cuatrimestre (en la realización de las prácticas):</w:t>
      </w:r>
    </w:p>
    <w:p w:rsidR="312F173D" w:rsidP="01CD36A4" w:rsidRDefault="312F173D" w14:paraId="001B52CD" w14:textId="5D0E9F73">
      <w:pPr>
        <w:pStyle w:val="Normal"/>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312F173D">
        <w:rPr>
          <w:rFonts w:ascii="Aptos" w:hAnsi="Aptos" w:eastAsia="Aptos" w:cs="Aptos" w:asciiTheme="minorAscii" w:hAnsiTheme="minorAscii" w:eastAsiaTheme="minorAscii" w:cstheme="minorAscii"/>
          <w:b w:val="0"/>
          <w:bCs w:val="0"/>
          <w:noProof w:val="0"/>
          <w:sz w:val="24"/>
          <w:szCs w:val="24"/>
          <w:lang w:val="es-ES"/>
        </w:rPr>
        <w:t xml:space="preserve">Hemos aprendido a realizar informes técnicos y demás documentos realmente importantes para proyectos software, ya que, </w:t>
      </w:r>
      <w:r w:rsidRPr="01CD36A4" w:rsidR="5093C115">
        <w:rPr>
          <w:rFonts w:ascii="Aptos" w:hAnsi="Aptos" w:eastAsia="Aptos" w:cs="Aptos" w:asciiTheme="minorAscii" w:hAnsiTheme="minorAscii" w:eastAsiaTheme="minorAscii" w:cstheme="minorAscii"/>
          <w:b w:val="0"/>
          <w:bCs w:val="0"/>
          <w:noProof w:val="0"/>
          <w:sz w:val="24"/>
          <w:szCs w:val="24"/>
          <w:lang w:val="es-ES"/>
        </w:rPr>
        <w:t>si no fuera por la elaboración de estos documentos realizar un proyecto software sería como “lanzarse a una piscina antes de ver si esta tiene agua”.</w:t>
      </w:r>
    </w:p>
    <w:p w:rsidR="4DB9CA96" w:rsidP="01CD36A4" w:rsidRDefault="4DB9CA96" w14:paraId="5DB7398A" w14:textId="02EDBA68">
      <w:pPr>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Importancia y aplicación para vuestro futuro profesional de la realización del portafolio:</w:t>
      </w:r>
    </w:p>
    <w:p w:rsidR="76A6B0FA" w:rsidP="01CD36A4" w:rsidRDefault="76A6B0FA" w14:paraId="2DFD7284" w14:textId="482D5AF7">
      <w:pPr>
        <w:pStyle w:val="Normal"/>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76A6B0FA">
        <w:rPr>
          <w:rFonts w:ascii="Aptos" w:hAnsi="Aptos" w:eastAsia="Aptos" w:cs="Aptos" w:asciiTheme="minorAscii" w:hAnsiTheme="minorAscii" w:eastAsiaTheme="minorAscii" w:cstheme="minorAscii"/>
          <w:b w:val="0"/>
          <w:bCs w:val="0"/>
          <w:noProof w:val="0"/>
          <w:sz w:val="24"/>
          <w:szCs w:val="24"/>
          <w:lang w:val="es-ES"/>
        </w:rPr>
        <w:t xml:space="preserve">La realización del portafolio para nuestro futuro profesional es realmente importante ya que todas las empresas tecnológicas (en las que en un futuro estaremos trabajando) funcionan de esta manera. Es por ello </w:t>
      </w:r>
      <w:r w:rsidRPr="01CD36A4" w:rsidR="288A0698">
        <w:rPr>
          <w:rFonts w:ascii="Aptos" w:hAnsi="Aptos" w:eastAsia="Aptos" w:cs="Aptos" w:asciiTheme="minorAscii" w:hAnsiTheme="minorAscii" w:eastAsiaTheme="minorAscii" w:cstheme="minorAscii"/>
          <w:b w:val="0"/>
          <w:bCs w:val="0"/>
          <w:noProof w:val="0"/>
          <w:sz w:val="24"/>
          <w:szCs w:val="24"/>
          <w:lang w:val="es-ES"/>
        </w:rPr>
        <w:t>por lo que</w:t>
      </w:r>
      <w:r w:rsidRPr="01CD36A4" w:rsidR="76A6B0FA">
        <w:rPr>
          <w:rFonts w:ascii="Aptos" w:hAnsi="Aptos" w:eastAsia="Aptos" w:cs="Aptos" w:asciiTheme="minorAscii" w:hAnsiTheme="minorAscii" w:eastAsiaTheme="minorAscii" w:cstheme="minorAscii"/>
          <w:b w:val="0"/>
          <w:bCs w:val="0"/>
          <w:noProof w:val="0"/>
          <w:sz w:val="24"/>
          <w:szCs w:val="24"/>
          <w:lang w:val="es-ES"/>
        </w:rPr>
        <w:t xml:space="preserve"> cursar la asignatura de PINGS e</w:t>
      </w:r>
      <w:r w:rsidRPr="01CD36A4" w:rsidR="6E8B18DF">
        <w:rPr>
          <w:rFonts w:ascii="Aptos" w:hAnsi="Aptos" w:eastAsia="Aptos" w:cs="Aptos" w:asciiTheme="minorAscii" w:hAnsiTheme="minorAscii" w:eastAsiaTheme="minorAscii" w:cstheme="minorAscii"/>
          <w:b w:val="0"/>
          <w:bCs w:val="0"/>
          <w:noProof w:val="0"/>
          <w:sz w:val="24"/>
          <w:szCs w:val="24"/>
          <w:lang w:val="es-ES"/>
        </w:rPr>
        <w:t>s realmente importante para nuestro futuro laboral.</w:t>
      </w:r>
    </w:p>
    <w:p w:rsidR="4DB9CA96" w:rsidP="01CD36A4" w:rsidRDefault="4DB9CA96" w14:paraId="610D76A0" w14:textId="4F007508">
      <w:pPr>
        <w:spacing w:before="0" w:beforeAutospacing="off" w:after="160" w:afterAutospacing="off" w:line="278" w:lineRule="auto"/>
        <w:jc w:val="left"/>
        <w:rPr>
          <w:rFonts w:ascii="Aptos" w:hAnsi="Aptos" w:eastAsia="Aptos" w:cs="Aptos" w:asciiTheme="minorAscii" w:hAnsiTheme="minorAscii" w:eastAsiaTheme="minorAscii" w:cstheme="minorAscii"/>
          <w:b w:val="0"/>
          <w:bCs w:val="0"/>
          <w:noProof w:val="0"/>
          <w:sz w:val="24"/>
          <w:szCs w:val="24"/>
          <w:lang w:val="es-ES"/>
        </w:rPr>
      </w:pPr>
      <w:r w:rsidRPr="01CD36A4" w:rsidR="4DB9CA96">
        <w:rPr>
          <w:rFonts w:ascii="Aptos" w:hAnsi="Aptos" w:eastAsia="Aptos" w:cs="Aptos" w:asciiTheme="minorAscii" w:hAnsiTheme="minorAscii" w:eastAsiaTheme="minorAscii" w:cstheme="minorAscii"/>
          <w:b w:val="0"/>
          <w:bCs w:val="0"/>
          <w:noProof w:val="0"/>
          <w:sz w:val="24"/>
          <w:szCs w:val="24"/>
          <w:lang w:val="es-ES"/>
        </w:rPr>
        <w:t xml:space="preserve">Observaciones: </w:t>
      </w:r>
    </w:p>
    <w:p w:rsidR="37C1E8A6" w:rsidP="01CD36A4" w:rsidRDefault="37C1E8A6" w14:paraId="4E10FF00" w14:textId="161CFFF8">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01CD36A4" w:rsidR="37C1E8A6">
        <w:rPr>
          <w:rFonts w:ascii="Aptos" w:hAnsi="Aptos" w:eastAsia="Aptos" w:cs="Aptos"/>
          <w:b w:val="0"/>
          <w:bCs w:val="0"/>
          <w:i w:val="0"/>
          <w:iCs w:val="0"/>
          <w:caps w:val="0"/>
          <w:smallCaps w:val="0"/>
          <w:noProof w:val="0"/>
          <w:color w:val="000000" w:themeColor="text1" w:themeTint="FF" w:themeShade="FF"/>
          <w:sz w:val="24"/>
          <w:szCs w:val="24"/>
          <w:lang w:val="es-ES"/>
        </w:rPr>
        <w:t>Por el momento, no tenemos observaciones que no se hayan tratado ya en este documento.</w:t>
      </w:r>
    </w:p>
    <w:p w:rsidR="4DB9CA96" w:rsidP="01CD36A4" w:rsidRDefault="4DB9CA96" w14:paraId="753AF586" w14:textId="40BD7919">
      <w:pPr>
        <w:pStyle w:val="Normal"/>
        <w:spacing w:before="220" w:beforeAutospacing="off" w:after="198" w:afterAutospacing="off" w:line="276" w:lineRule="auto"/>
        <w:jc w:val="left"/>
        <w:rPr>
          <w:rFonts w:ascii="Aptos" w:hAnsi="Aptos" w:eastAsia="Aptos" w:cs="Aptos" w:asciiTheme="minorAscii" w:hAnsiTheme="minorAscii" w:eastAsiaTheme="minorAscii" w:cstheme="minorAscii"/>
          <w:noProof w:val="0"/>
          <w:sz w:val="24"/>
          <w:szCs w:val="24"/>
          <w:lang w:val="es-ES"/>
        </w:rPr>
      </w:pPr>
      <w:r w:rsidRPr="01CD36A4" w:rsidR="4DB9CA96">
        <w:rPr>
          <w:rFonts w:ascii="Aptos" w:hAnsi="Aptos" w:eastAsia="Aptos" w:cs="Aptos" w:asciiTheme="minorAscii" w:hAnsiTheme="minorAscii" w:eastAsiaTheme="minorAscii" w:cstheme="minorAscii"/>
          <w:noProof w:val="0"/>
          <w:sz w:val="24"/>
          <w:szCs w:val="24"/>
          <w:lang w:val="es-ES"/>
        </w:rPr>
        <w:t>________________________________________________________</w:t>
      </w:r>
      <w:r w:rsidRPr="01CD36A4" w:rsidR="403952DA">
        <w:rPr>
          <w:rFonts w:ascii="Aptos" w:hAnsi="Aptos" w:eastAsia="Aptos" w:cs="Aptos" w:asciiTheme="minorAscii" w:hAnsiTheme="minorAscii" w:eastAsiaTheme="minorAscii" w:cstheme="minorAscii"/>
          <w:noProof w:val="0"/>
          <w:sz w:val="24"/>
          <w:szCs w:val="24"/>
          <w:lang w:val="es-ES"/>
        </w:rPr>
        <w:t>_________________________</w:t>
      </w:r>
    </w:p>
    <w:p w:rsidR="01CD36A4" w:rsidP="01CD36A4" w:rsidRDefault="01CD36A4" w14:paraId="289D57BB" w14:textId="25C81C4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pe7jEzN" int2:invalidationBookmarkName="" int2:hashCode="Qc1z1S8qP5vfBB" int2:id="7f0z8osx">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7572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D258F1"/>
    <w:rsid w:val="01CD36A4"/>
    <w:rsid w:val="02DCA9B9"/>
    <w:rsid w:val="045CC9F8"/>
    <w:rsid w:val="0558AF81"/>
    <w:rsid w:val="06DFF0E9"/>
    <w:rsid w:val="08DFCAD1"/>
    <w:rsid w:val="0991B122"/>
    <w:rsid w:val="09FFF3CE"/>
    <w:rsid w:val="0A844D65"/>
    <w:rsid w:val="0A8E1A56"/>
    <w:rsid w:val="0AB2E31F"/>
    <w:rsid w:val="0ABAD0A5"/>
    <w:rsid w:val="0AE7CE27"/>
    <w:rsid w:val="0C56A106"/>
    <w:rsid w:val="0CB13F5C"/>
    <w:rsid w:val="0CD358B8"/>
    <w:rsid w:val="0DEA83E1"/>
    <w:rsid w:val="0F065A88"/>
    <w:rsid w:val="10CC25AE"/>
    <w:rsid w:val="124ECDB2"/>
    <w:rsid w:val="1267F60F"/>
    <w:rsid w:val="12C5E28A"/>
    <w:rsid w:val="13988F9A"/>
    <w:rsid w:val="16F31644"/>
    <w:rsid w:val="189A4FCD"/>
    <w:rsid w:val="197E6C24"/>
    <w:rsid w:val="20EA2DFC"/>
    <w:rsid w:val="23274000"/>
    <w:rsid w:val="24CADDCB"/>
    <w:rsid w:val="2613A716"/>
    <w:rsid w:val="263E46B8"/>
    <w:rsid w:val="26EE41AC"/>
    <w:rsid w:val="2843212C"/>
    <w:rsid w:val="288A0698"/>
    <w:rsid w:val="2A25E26E"/>
    <w:rsid w:val="2BD587F4"/>
    <w:rsid w:val="2DAF91A9"/>
    <w:rsid w:val="2E4118F6"/>
    <w:rsid w:val="312F173D"/>
    <w:rsid w:val="3253DA3B"/>
    <w:rsid w:val="327C2662"/>
    <w:rsid w:val="3656F3ED"/>
    <w:rsid w:val="376D9C2E"/>
    <w:rsid w:val="37C1E8A6"/>
    <w:rsid w:val="380BFD8E"/>
    <w:rsid w:val="3A3C0638"/>
    <w:rsid w:val="3A5178D9"/>
    <w:rsid w:val="3B0DBB72"/>
    <w:rsid w:val="3B734A58"/>
    <w:rsid w:val="3BBC566B"/>
    <w:rsid w:val="3BE0FB42"/>
    <w:rsid w:val="3CCB998C"/>
    <w:rsid w:val="403952DA"/>
    <w:rsid w:val="4093354A"/>
    <w:rsid w:val="433D7CF9"/>
    <w:rsid w:val="4373C12C"/>
    <w:rsid w:val="457EB8DF"/>
    <w:rsid w:val="45FD03F1"/>
    <w:rsid w:val="4847324F"/>
    <w:rsid w:val="49376BB0"/>
    <w:rsid w:val="4B3FB8D0"/>
    <w:rsid w:val="4D017B15"/>
    <w:rsid w:val="4D3D53C9"/>
    <w:rsid w:val="4DB9CA96"/>
    <w:rsid w:val="4F9862C9"/>
    <w:rsid w:val="5016BF51"/>
    <w:rsid w:val="50391BD7"/>
    <w:rsid w:val="5093C115"/>
    <w:rsid w:val="50EBE64A"/>
    <w:rsid w:val="53160A4B"/>
    <w:rsid w:val="58442DBC"/>
    <w:rsid w:val="59807F06"/>
    <w:rsid w:val="5A6196B2"/>
    <w:rsid w:val="5D562D0E"/>
    <w:rsid w:val="5E98C62E"/>
    <w:rsid w:val="5F012C3C"/>
    <w:rsid w:val="5F7809A2"/>
    <w:rsid w:val="61CC2531"/>
    <w:rsid w:val="63882FA4"/>
    <w:rsid w:val="65107C46"/>
    <w:rsid w:val="6535802D"/>
    <w:rsid w:val="67F7D989"/>
    <w:rsid w:val="68F1FE4B"/>
    <w:rsid w:val="69C35D73"/>
    <w:rsid w:val="6A089692"/>
    <w:rsid w:val="6AB0FEBE"/>
    <w:rsid w:val="6AC4310A"/>
    <w:rsid w:val="6CD258F1"/>
    <w:rsid w:val="6D1655A5"/>
    <w:rsid w:val="6E3C1483"/>
    <w:rsid w:val="6E8B18DF"/>
    <w:rsid w:val="6F774C74"/>
    <w:rsid w:val="71846ABF"/>
    <w:rsid w:val="743EB8A7"/>
    <w:rsid w:val="74405C58"/>
    <w:rsid w:val="7637C0AE"/>
    <w:rsid w:val="76A6B0FA"/>
    <w:rsid w:val="77ECC265"/>
    <w:rsid w:val="791229CA"/>
    <w:rsid w:val="7933481C"/>
    <w:rsid w:val="7DB25685"/>
    <w:rsid w:val="7F3F4A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58F1"/>
  <w15:chartTrackingRefBased/>
  <w15:docId w15:val="{BD00ED20-D1CD-4475-9810-55239A93F7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3cad5c09bf44631" /><Relationship Type="http://schemas.openxmlformats.org/officeDocument/2006/relationships/numbering" Target="numbering.xml" Id="R7b62cc69fe8f43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6BD58CF9A9D24692F09C633290186A" ma:contentTypeVersion="10" ma:contentTypeDescription="Crear nuevo documento." ma:contentTypeScope="" ma:versionID="6c91c8568580b643298de7201f1d2b31">
  <xsd:schema xmlns:xsd="http://www.w3.org/2001/XMLSchema" xmlns:xs="http://www.w3.org/2001/XMLSchema" xmlns:p="http://schemas.microsoft.com/office/2006/metadata/properties" xmlns:ns2="a6aea95e-c4ad-402b-9c4d-a211e42f0879" targetNamespace="http://schemas.microsoft.com/office/2006/metadata/properties" ma:root="true" ma:fieldsID="2e3cb089e095f84741e12579d205f600" ns2:_="">
    <xsd:import namespace="a6aea95e-c4ad-402b-9c4d-a211e42f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ea95e-c4ad-402b-9c4d-a211e42f0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8d204fa-6c57-4ed6-bc91-93595ac1d65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6aea95e-c4ad-402b-9c4d-a211e42f08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07FCA0-3D8C-408A-9050-52FC72631FBE}"/>
</file>

<file path=customXml/itemProps2.xml><?xml version="1.0" encoding="utf-8"?>
<ds:datastoreItem xmlns:ds="http://schemas.openxmlformats.org/officeDocument/2006/customXml" ds:itemID="{BEBD4A0E-0F76-4819-9803-5D394D51FAC1}"/>
</file>

<file path=customXml/itemProps3.xml><?xml version="1.0" encoding="utf-8"?>
<ds:datastoreItem xmlns:ds="http://schemas.openxmlformats.org/officeDocument/2006/customXml" ds:itemID="{386B1090-0250-4539-BEF1-AFE9650632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Sergio Fraile Sánchez</dc:creator>
  <keywords/>
  <dc:description/>
  <lastModifiedBy>Sergio Fraile Sánchez</lastModifiedBy>
  <dcterms:created xsi:type="dcterms:W3CDTF">2024-04-30T07:16:12.0000000Z</dcterms:created>
  <dcterms:modified xsi:type="dcterms:W3CDTF">2024-04-30T08:14:52.4979995Z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0x010100B16BD58CF9A9D24692F09C633290186A</vt:lpwstr>
  </property>
  <property fmtid="{D5CDD505-2E9C-101B-9397-08002B2CF9AE}" pid="3" name="MediaServiceImageTags">
    <vt:lpwstr/>
  </property>
</Properties>
</file>