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65"/>
        <w:gridCol w:w="1833"/>
      </w:tblGrid>
      <w:tr w:rsidR="00615201" w:rsidRPr="00A96920" w14:paraId="1D0355AD" w14:textId="77777777" w:rsidTr="00C7250D">
        <w:tc>
          <w:tcPr>
            <w:tcW w:w="7665" w:type="dxa"/>
          </w:tcPr>
          <w:p w14:paraId="298C4B8B" w14:textId="77777777" w:rsidR="00615201" w:rsidRPr="00A96920" w:rsidRDefault="00615201" w:rsidP="00F57388">
            <w:pPr>
              <w:jc w:val="center"/>
              <w:rPr>
                <w:rFonts w:ascii="Arial" w:hAnsi="Arial" w:cs="Arial"/>
                <w:b/>
                <w:sz w:val="16"/>
              </w:rPr>
            </w:pPr>
            <w:r w:rsidRPr="00A96920">
              <w:rPr>
                <w:rFonts w:ascii="Arial" w:hAnsi="Arial" w:cs="Arial"/>
                <w:b/>
                <w:sz w:val="16"/>
              </w:rPr>
              <w:t>RESPONSABLE</w:t>
            </w:r>
            <w:r w:rsidR="00F57388" w:rsidRPr="00A96920">
              <w:rPr>
                <w:rFonts w:ascii="Arial" w:hAnsi="Arial" w:cs="Arial"/>
                <w:b/>
                <w:sz w:val="16"/>
              </w:rPr>
              <w:t xml:space="preserve"> DEL SAT EN SISTEMAS </w:t>
            </w:r>
          </w:p>
        </w:tc>
        <w:tc>
          <w:tcPr>
            <w:tcW w:w="1833" w:type="dxa"/>
          </w:tcPr>
          <w:p w14:paraId="063AE8D8" w14:textId="77777777" w:rsidR="00615201" w:rsidRPr="00A96920" w:rsidRDefault="00615201">
            <w:pPr>
              <w:jc w:val="center"/>
              <w:rPr>
                <w:rFonts w:ascii="Arial" w:hAnsi="Arial" w:cs="Arial"/>
                <w:b/>
                <w:sz w:val="16"/>
              </w:rPr>
            </w:pPr>
            <w:r w:rsidRPr="00A96920">
              <w:rPr>
                <w:rFonts w:ascii="Arial" w:hAnsi="Arial" w:cs="Arial"/>
                <w:b/>
                <w:sz w:val="16"/>
              </w:rPr>
              <w:t>FECHA</w:t>
            </w:r>
          </w:p>
        </w:tc>
      </w:tr>
      <w:tr w:rsidR="00615201" w:rsidRPr="00A96920" w14:paraId="43FB31C5" w14:textId="77777777" w:rsidTr="000A11B0">
        <w:trPr>
          <w:trHeight w:hRule="exact" w:val="397"/>
        </w:trPr>
        <w:tc>
          <w:tcPr>
            <w:tcW w:w="7665" w:type="dxa"/>
            <w:vAlign w:val="center"/>
          </w:tcPr>
          <w:p w14:paraId="23FA91F6" w14:textId="3D64DF40" w:rsidR="00615201" w:rsidRPr="00A96920" w:rsidRDefault="00A94CE8" w:rsidP="0081164A">
            <w:pPr>
              <w:pStyle w:val="Encabezado"/>
              <w:tabs>
                <w:tab w:val="clear" w:pos="4419"/>
                <w:tab w:val="clear" w:pos="8838"/>
              </w:tabs>
              <w:jc w:val="center"/>
              <w:rPr>
                <w:rFonts w:cs="Arial"/>
              </w:rPr>
            </w:pPr>
            <w:r>
              <w:rPr>
                <w:rFonts w:cs="Arial"/>
              </w:rPr>
              <w:t>ANGEL JOSUE VASQUEZ SANCHEZ</w:t>
            </w:r>
          </w:p>
        </w:tc>
        <w:tc>
          <w:tcPr>
            <w:tcW w:w="1833" w:type="dxa"/>
            <w:vAlign w:val="center"/>
          </w:tcPr>
          <w:p w14:paraId="5EBE421D" w14:textId="31E6C3DE" w:rsidR="00615201" w:rsidRPr="00A96920" w:rsidRDefault="00D76808" w:rsidP="00D529DF">
            <w:pPr>
              <w:pStyle w:val="Encabezado"/>
              <w:tabs>
                <w:tab w:val="clear" w:pos="4419"/>
                <w:tab w:val="clear" w:pos="8838"/>
                <w:tab w:val="left" w:pos="180"/>
                <w:tab w:val="center" w:pos="709"/>
              </w:tabs>
              <w:rPr>
                <w:rFonts w:cs="Arial"/>
              </w:rPr>
            </w:pPr>
            <w:r>
              <w:rPr>
                <w:rFonts w:cs="Arial"/>
              </w:rPr>
              <w:tab/>
            </w:r>
            <w:r w:rsidR="00421523">
              <w:rPr>
                <w:rFonts w:cs="Arial"/>
              </w:rPr>
              <w:t>05/03</w:t>
            </w:r>
            <w:r w:rsidR="00A94CE8">
              <w:rPr>
                <w:rFonts w:cs="Arial"/>
              </w:rPr>
              <w:t>/2025</w:t>
            </w:r>
          </w:p>
        </w:tc>
      </w:tr>
    </w:tbl>
    <w:p w14:paraId="16B1273D" w14:textId="77777777" w:rsidR="00615201" w:rsidRPr="00A96920" w:rsidRDefault="00615201">
      <w:pPr>
        <w:rPr>
          <w:rFonts w:ascii="Arial" w:hAnsi="Arial" w:cs="Arial"/>
          <w:sz w:val="16"/>
        </w:rPr>
      </w:pPr>
    </w:p>
    <w:p w14:paraId="253B0C61" w14:textId="77777777" w:rsidR="00F57388" w:rsidRPr="00A96920" w:rsidRDefault="00212BB9" w:rsidP="00212BB9">
      <w:pPr>
        <w:pStyle w:val="Encabezado"/>
        <w:tabs>
          <w:tab w:val="clear" w:pos="4419"/>
          <w:tab w:val="clear" w:pos="8838"/>
        </w:tabs>
        <w:rPr>
          <w:rFonts w:cs="Arial"/>
          <w:b/>
          <w:sz w:val="22"/>
          <w:szCs w:val="22"/>
        </w:rPr>
      </w:pPr>
      <w:r>
        <w:rPr>
          <w:rFonts w:cs="Arial"/>
          <w:b/>
          <w:sz w:val="22"/>
          <w:szCs w:val="22"/>
        </w:rPr>
        <w:t xml:space="preserve">A. </w:t>
      </w:r>
      <w:r w:rsidR="00F57388" w:rsidRPr="00A96920">
        <w:rPr>
          <w:rFonts w:cs="Arial"/>
          <w:b/>
          <w:sz w:val="22"/>
          <w:szCs w:val="22"/>
        </w:rPr>
        <w:t>SOLICITUD:</w:t>
      </w:r>
    </w:p>
    <w:p w14:paraId="4EBF987E" w14:textId="77777777" w:rsidR="006C6DA3" w:rsidRPr="00A96920" w:rsidRDefault="006C6DA3" w:rsidP="006C6DA3">
      <w:pPr>
        <w:pStyle w:val="Encabezado"/>
        <w:tabs>
          <w:tab w:val="clear" w:pos="4419"/>
          <w:tab w:val="clear" w:pos="8838"/>
        </w:tabs>
        <w:spacing w:line="360" w:lineRule="auto"/>
        <w:rPr>
          <w:rFonts w:cs="Arial"/>
          <w:b/>
          <w:sz w:val="22"/>
          <w:szCs w:val="22"/>
        </w:rPr>
      </w:pPr>
      <w:r w:rsidRPr="00A96920">
        <w:rPr>
          <w:rFonts w:cs="Arial"/>
          <w:b/>
          <w:sz w:val="22"/>
          <w:szCs w:val="22"/>
        </w:rPr>
        <w:t>A.1 DATOS:</w:t>
      </w:r>
    </w:p>
    <w:p w14:paraId="2749F410" w14:textId="77777777" w:rsidR="006C6DA3" w:rsidRPr="00A96920" w:rsidRDefault="006C6DA3" w:rsidP="006C6DA3">
      <w:pPr>
        <w:outlineLvl w:val="0"/>
        <w:rPr>
          <w:rFonts w:ascii="Arial" w:hAnsi="Arial" w:cs="Arial"/>
          <w:b/>
          <w:sz w:val="16"/>
        </w:rPr>
      </w:pPr>
      <w:r w:rsidRPr="00A96920">
        <w:rPr>
          <w:rFonts w:ascii="Arial" w:hAnsi="Arial" w:cs="Arial"/>
          <w:b/>
          <w:sz w:val="16"/>
        </w:rPr>
        <w:t>Llenar sólo si la opción existe en el menú del sistema:</w:t>
      </w:r>
    </w:p>
    <w:tbl>
      <w:tblPr>
        <w:tblW w:w="949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402"/>
        <w:gridCol w:w="6096"/>
      </w:tblGrid>
      <w:tr w:rsidR="006C6DA3" w:rsidRPr="000A11B0" w14:paraId="1B2286E3" w14:textId="77777777" w:rsidTr="008C5657">
        <w:trPr>
          <w:trHeight w:val="223"/>
        </w:trPr>
        <w:tc>
          <w:tcPr>
            <w:tcW w:w="3402" w:type="dxa"/>
          </w:tcPr>
          <w:p w14:paraId="5B24DEEE" w14:textId="77777777" w:rsidR="006C6DA3" w:rsidRPr="000A11B0" w:rsidRDefault="006C6DA3" w:rsidP="008C5657">
            <w:pPr>
              <w:pStyle w:val="Ttulo9"/>
              <w:rPr>
                <w:rFonts w:cs="Arial"/>
                <w:sz w:val="16"/>
              </w:rPr>
            </w:pPr>
            <w:r w:rsidRPr="000A11B0">
              <w:rPr>
                <w:rFonts w:cs="Arial"/>
                <w:sz w:val="16"/>
              </w:rPr>
              <w:t>Nombre del Solicitante</w:t>
            </w:r>
          </w:p>
        </w:tc>
        <w:tc>
          <w:tcPr>
            <w:tcW w:w="6096" w:type="dxa"/>
          </w:tcPr>
          <w:p w14:paraId="3089377D" w14:textId="77777777" w:rsidR="006C6DA3" w:rsidRPr="000A11B0" w:rsidRDefault="006C6DA3" w:rsidP="008C5657">
            <w:pPr>
              <w:pStyle w:val="Ttulo4"/>
              <w:rPr>
                <w:rFonts w:ascii="Arial" w:hAnsi="Arial" w:cs="Arial"/>
              </w:rPr>
            </w:pPr>
            <w:r w:rsidRPr="000A11B0">
              <w:rPr>
                <w:rFonts w:ascii="Arial" w:hAnsi="Arial" w:cs="Arial"/>
              </w:rPr>
              <w:t>Área del Solicitante</w:t>
            </w:r>
          </w:p>
        </w:tc>
      </w:tr>
      <w:tr w:rsidR="006C6DA3" w:rsidRPr="00A96920" w14:paraId="2708E382" w14:textId="77777777" w:rsidTr="008C5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397"/>
        </w:trPr>
        <w:tc>
          <w:tcPr>
            <w:tcW w:w="3402" w:type="dxa"/>
            <w:vAlign w:val="center"/>
          </w:tcPr>
          <w:p w14:paraId="169D6917" w14:textId="62CEB67D" w:rsidR="006C6DA3" w:rsidRPr="00A96920" w:rsidRDefault="00421523" w:rsidP="008C5657">
            <w:pPr>
              <w:pStyle w:val="Encabezado"/>
              <w:tabs>
                <w:tab w:val="clear" w:pos="4419"/>
                <w:tab w:val="clear" w:pos="8838"/>
              </w:tabs>
              <w:jc w:val="center"/>
              <w:rPr>
                <w:rFonts w:cs="Arial"/>
              </w:rPr>
            </w:pPr>
            <w:r>
              <w:rPr>
                <w:rFonts w:cs="Arial"/>
              </w:rPr>
              <w:t>Jorge Laiza Gamboa</w:t>
            </w:r>
          </w:p>
        </w:tc>
        <w:tc>
          <w:tcPr>
            <w:tcW w:w="6096" w:type="dxa"/>
            <w:vAlign w:val="center"/>
          </w:tcPr>
          <w:p w14:paraId="2FD55ACB" w14:textId="64E424D4" w:rsidR="006C6DA3" w:rsidRPr="0071797B" w:rsidRDefault="00421523" w:rsidP="008C5657">
            <w:pPr>
              <w:pStyle w:val="Encabezado"/>
              <w:tabs>
                <w:tab w:val="clear" w:pos="4419"/>
                <w:tab w:val="clear" w:pos="8838"/>
                <w:tab w:val="left" w:pos="180"/>
                <w:tab w:val="center" w:pos="709"/>
              </w:tabs>
              <w:rPr>
                <w:rFonts w:cs="Arial"/>
              </w:rPr>
            </w:pPr>
            <w:r>
              <w:rPr>
                <w:rFonts w:cs="Arial"/>
              </w:rPr>
              <w:t>Contabilidad</w:t>
            </w:r>
          </w:p>
        </w:tc>
      </w:tr>
    </w:tbl>
    <w:p w14:paraId="1B0CA9D3" w14:textId="77777777" w:rsidR="006C6DA3" w:rsidRPr="00A96920" w:rsidRDefault="006C6DA3" w:rsidP="006C6DA3">
      <w:pPr>
        <w:rPr>
          <w:rFonts w:ascii="Arial" w:hAnsi="Arial" w:cs="Arial"/>
          <w:sz w:val="16"/>
        </w:rPr>
      </w:pPr>
    </w:p>
    <w:p w14:paraId="4FDBD4F3" w14:textId="77777777" w:rsidR="006C6DA3" w:rsidRDefault="006C6DA3" w:rsidP="006C6DA3">
      <w:pPr>
        <w:outlineLvl w:val="0"/>
        <w:rPr>
          <w:rFonts w:cs="Arial"/>
          <w:b/>
        </w:rPr>
      </w:pPr>
      <w:r w:rsidRPr="00A96920">
        <w:rPr>
          <w:rFonts w:ascii="Arial" w:hAnsi="Arial" w:cs="Arial"/>
          <w:b/>
          <w:sz w:val="16"/>
        </w:rPr>
        <w:t>Llenar sólo si la opción existe en el menú del sistema:</w:t>
      </w:r>
      <w:r>
        <w:rPr>
          <w:rFonts w:cs="Arial"/>
          <w:b/>
        </w:rPr>
        <w:tab/>
      </w:r>
    </w:p>
    <w:tbl>
      <w:tblPr>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1984"/>
        <w:gridCol w:w="6086"/>
      </w:tblGrid>
      <w:tr w:rsidR="006C6DA3" w:rsidRPr="002F40BC" w14:paraId="1411ECA7" w14:textId="77777777" w:rsidTr="008C5657">
        <w:trPr>
          <w:trHeight w:val="220"/>
        </w:trPr>
        <w:tc>
          <w:tcPr>
            <w:tcW w:w="1418" w:type="dxa"/>
          </w:tcPr>
          <w:p w14:paraId="3F854B30" w14:textId="77777777" w:rsidR="006C6DA3" w:rsidRPr="000A11B0" w:rsidRDefault="006C6DA3" w:rsidP="008C5657">
            <w:pPr>
              <w:rPr>
                <w:rFonts w:ascii="Arial" w:hAnsi="Arial" w:cs="Arial"/>
                <w:b/>
                <w:sz w:val="16"/>
              </w:rPr>
            </w:pPr>
            <w:r w:rsidRPr="000A11B0">
              <w:rPr>
                <w:rFonts w:ascii="Arial" w:hAnsi="Arial" w:cs="Arial"/>
                <w:b/>
                <w:sz w:val="16"/>
              </w:rPr>
              <w:t>Sistema</w:t>
            </w:r>
          </w:p>
        </w:tc>
        <w:tc>
          <w:tcPr>
            <w:tcW w:w="1984" w:type="dxa"/>
          </w:tcPr>
          <w:p w14:paraId="77A25344" w14:textId="77777777" w:rsidR="006C6DA3" w:rsidRPr="000A11B0" w:rsidRDefault="006C6DA3" w:rsidP="008C5657">
            <w:pPr>
              <w:pStyle w:val="Ttulo9"/>
              <w:rPr>
                <w:rFonts w:cs="Arial"/>
                <w:sz w:val="16"/>
              </w:rPr>
            </w:pPr>
            <w:r w:rsidRPr="000A11B0">
              <w:rPr>
                <w:rFonts w:cs="Arial"/>
                <w:sz w:val="16"/>
              </w:rPr>
              <w:t>MODULO</w:t>
            </w:r>
          </w:p>
        </w:tc>
        <w:tc>
          <w:tcPr>
            <w:tcW w:w="6086" w:type="dxa"/>
          </w:tcPr>
          <w:p w14:paraId="296147F3" w14:textId="77777777" w:rsidR="006C6DA3" w:rsidRPr="000A11B0" w:rsidRDefault="006C6DA3" w:rsidP="008C5657">
            <w:pPr>
              <w:pStyle w:val="Ttulo4"/>
              <w:rPr>
                <w:rFonts w:ascii="Arial" w:hAnsi="Arial" w:cs="Arial"/>
              </w:rPr>
            </w:pPr>
            <w:r w:rsidRPr="000A11B0">
              <w:rPr>
                <w:rFonts w:ascii="Arial" w:hAnsi="Arial" w:cs="Arial"/>
              </w:rPr>
              <w:t>SECUENCIA DE OPCIONES (ejemplo: mantenimiento, tipo de documento)</w:t>
            </w:r>
          </w:p>
        </w:tc>
      </w:tr>
      <w:tr w:rsidR="006C6DA3" w:rsidRPr="00A96920" w14:paraId="20E4BA74" w14:textId="77777777" w:rsidTr="008C5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99"/>
        </w:trPr>
        <w:tc>
          <w:tcPr>
            <w:tcW w:w="1418" w:type="dxa"/>
            <w:vAlign w:val="center"/>
          </w:tcPr>
          <w:p w14:paraId="0EB07F10" w14:textId="0F35586D" w:rsidR="006C6DA3" w:rsidRDefault="00421523" w:rsidP="008C5657">
            <w:pPr>
              <w:pStyle w:val="Encabezado"/>
              <w:tabs>
                <w:tab w:val="clear" w:pos="4419"/>
                <w:tab w:val="clear" w:pos="8838"/>
              </w:tabs>
              <w:jc w:val="center"/>
              <w:rPr>
                <w:rFonts w:cs="Arial"/>
              </w:rPr>
            </w:pPr>
            <w:r>
              <w:rPr>
                <w:rFonts w:cs="Arial"/>
              </w:rPr>
              <w:t>PIMS-SAP</w:t>
            </w:r>
          </w:p>
        </w:tc>
        <w:tc>
          <w:tcPr>
            <w:tcW w:w="1984" w:type="dxa"/>
            <w:vAlign w:val="center"/>
          </w:tcPr>
          <w:p w14:paraId="24074BBA" w14:textId="609AAE30" w:rsidR="006C6DA3" w:rsidRPr="005029FA" w:rsidRDefault="00421523" w:rsidP="008C5657">
            <w:pPr>
              <w:pStyle w:val="Encabezado"/>
              <w:tabs>
                <w:tab w:val="clear" w:pos="4419"/>
                <w:tab w:val="clear" w:pos="8838"/>
              </w:tabs>
              <w:jc w:val="center"/>
              <w:rPr>
                <w:rFonts w:cs="Arial"/>
              </w:rPr>
            </w:pPr>
            <w:proofErr w:type="spellStart"/>
            <w:r>
              <w:rPr>
                <w:rFonts w:cs="Arial"/>
              </w:rPr>
              <w:t>Modulo</w:t>
            </w:r>
            <w:proofErr w:type="spellEnd"/>
            <w:r>
              <w:rPr>
                <w:rFonts w:cs="Arial"/>
              </w:rPr>
              <w:t xml:space="preserve"> de integración</w:t>
            </w:r>
          </w:p>
        </w:tc>
        <w:tc>
          <w:tcPr>
            <w:tcW w:w="6086" w:type="dxa"/>
            <w:vAlign w:val="center"/>
          </w:tcPr>
          <w:p w14:paraId="46F0D9EA" w14:textId="2817165E" w:rsidR="006C6DA3" w:rsidRDefault="00421523" w:rsidP="00A61456">
            <w:pPr>
              <w:pStyle w:val="Encabezado"/>
              <w:tabs>
                <w:tab w:val="clear" w:pos="4419"/>
                <w:tab w:val="clear" w:pos="8838"/>
                <w:tab w:val="left" w:pos="180"/>
                <w:tab w:val="center" w:pos="709"/>
              </w:tabs>
              <w:rPr>
                <w:rFonts w:cs="Arial"/>
              </w:rPr>
            </w:pPr>
            <w:r>
              <w:rPr>
                <w:rFonts w:cs="Arial"/>
              </w:rPr>
              <w:t>053M</w:t>
            </w:r>
          </w:p>
        </w:tc>
      </w:tr>
    </w:tbl>
    <w:p w14:paraId="01D1C2D2" w14:textId="77777777" w:rsidR="006C6DA3" w:rsidRDefault="006C6DA3" w:rsidP="006C6DA3">
      <w:pPr>
        <w:pStyle w:val="Encabezado"/>
        <w:tabs>
          <w:tab w:val="clear" w:pos="4419"/>
          <w:tab w:val="clear" w:pos="8838"/>
        </w:tabs>
        <w:rPr>
          <w:rFonts w:cs="Arial"/>
          <w:b/>
        </w:rPr>
      </w:pPr>
    </w:p>
    <w:p w14:paraId="672B9B1F" w14:textId="77777777" w:rsidR="006C6DA3" w:rsidRDefault="006C6DA3" w:rsidP="006C6DA3">
      <w:pPr>
        <w:pStyle w:val="Encabezado"/>
        <w:tabs>
          <w:tab w:val="clear" w:pos="4419"/>
          <w:tab w:val="clear" w:pos="8838"/>
        </w:tabs>
        <w:rPr>
          <w:rFonts w:cs="Arial"/>
          <w:b/>
          <w:sz w:val="22"/>
          <w:szCs w:val="22"/>
        </w:rPr>
      </w:pPr>
    </w:p>
    <w:p w14:paraId="0EEAF43F" w14:textId="77777777" w:rsidR="006C6DA3" w:rsidRDefault="006C6DA3" w:rsidP="006C6DA3">
      <w:pPr>
        <w:pStyle w:val="Encabezado"/>
        <w:tabs>
          <w:tab w:val="clear" w:pos="4419"/>
          <w:tab w:val="clear" w:pos="8838"/>
        </w:tabs>
        <w:rPr>
          <w:rFonts w:cs="Arial"/>
          <w:b/>
          <w:sz w:val="22"/>
          <w:szCs w:val="22"/>
        </w:rPr>
      </w:pPr>
      <w:r w:rsidRPr="00A96920">
        <w:rPr>
          <w:rFonts w:cs="Arial"/>
          <w:b/>
          <w:sz w:val="22"/>
          <w:szCs w:val="22"/>
        </w:rPr>
        <w:t>A.2 DESCRIPCIÓN DE LA SOLICITUD:</w:t>
      </w:r>
    </w:p>
    <w:p w14:paraId="66A8C24B" w14:textId="77777777" w:rsidR="006C6DA3" w:rsidRDefault="006C6DA3" w:rsidP="006C6DA3">
      <w:pPr>
        <w:pStyle w:val="Encabezado"/>
        <w:tabs>
          <w:tab w:val="clear" w:pos="4419"/>
          <w:tab w:val="clear" w:pos="8838"/>
        </w:tabs>
        <w:rPr>
          <w:rFonts w:cs="Arial"/>
          <w:b/>
          <w:sz w:val="22"/>
          <w:szCs w:val="22"/>
        </w:rPr>
      </w:pPr>
    </w:p>
    <w:p w14:paraId="3BCA4CB8" w14:textId="1D18CA5D"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xml:space="preserve">Estimado Angel, </w:t>
      </w:r>
    </w:p>
    <w:p w14:paraId="5AEE0802"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xml:space="preserve">Por favor realizar un JOB para la </w:t>
      </w:r>
      <w:proofErr w:type="gramStart"/>
      <w:r w:rsidRPr="00421523">
        <w:rPr>
          <w:rFonts w:cs="Arial"/>
          <w:bCs/>
          <w:sz w:val="22"/>
          <w:szCs w:val="22"/>
        </w:rPr>
        <w:t>interface</w:t>
      </w:r>
      <w:proofErr w:type="gramEnd"/>
      <w:r w:rsidRPr="00421523">
        <w:rPr>
          <w:rFonts w:cs="Arial"/>
          <w:bCs/>
          <w:sz w:val="22"/>
          <w:szCs w:val="22"/>
        </w:rPr>
        <w:t xml:space="preserve"> de consumo de materiales y servicios por Ce. Co. y equipos, en los últimos meses se ha reportado consumo de combustible en equipos que tiene código SAP pero que no tienen asignado un código PIMS, de manera que la regla es la siguiente:</w:t>
      </w:r>
    </w:p>
    <w:p w14:paraId="78B61468" w14:textId="77777777" w:rsidR="00421523" w:rsidRPr="00421523" w:rsidRDefault="00421523" w:rsidP="00421523">
      <w:pPr>
        <w:pStyle w:val="Encabezado"/>
        <w:tabs>
          <w:tab w:val="left" w:pos="708"/>
        </w:tabs>
        <w:spacing w:line="360" w:lineRule="auto"/>
        <w:jc w:val="both"/>
        <w:rPr>
          <w:rFonts w:cs="Arial"/>
          <w:bCs/>
          <w:sz w:val="22"/>
          <w:szCs w:val="22"/>
        </w:rPr>
      </w:pPr>
    </w:p>
    <w:p w14:paraId="7C39D842"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Identificar de la columna “CD_EQUIPTO_ERP” en la tabla 053M los siguientes códigos de activo fijo y dejarlos en blanco</w:t>
      </w:r>
    </w:p>
    <w:tbl>
      <w:tblPr>
        <w:tblW w:w="3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5"/>
        <w:gridCol w:w="2268"/>
      </w:tblGrid>
      <w:tr w:rsidR="00421523" w:rsidRPr="00421523" w14:paraId="6E2E90AA" w14:textId="77777777" w:rsidTr="00421523">
        <w:trPr>
          <w:trHeight w:val="300"/>
        </w:trPr>
        <w:tc>
          <w:tcPr>
            <w:tcW w:w="1960" w:type="dxa"/>
            <w:noWrap/>
            <w:tcMar>
              <w:top w:w="0" w:type="dxa"/>
              <w:left w:w="70" w:type="dxa"/>
              <w:bottom w:w="0" w:type="dxa"/>
              <w:right w:w="70" w:type="dxa"/>
            </w:tcMar>
            <w:vAlign w:val="bottom"/>
            <w:hideMark/>
          </w:tcPr>
          <w:p w14:paraId="5CC5FEE1"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CD_EQUIPTO_ERP</w:t>
            </w:r>
          </w:p>
        </w:tc>
        <w:tc>
          <w:tcPr>
            <w:tcW w:w="1960" w:type="dxa"/>
            <w:shd w:val="clear" w:color="auto" w:fill="C0E6F5"/>
            <w:noWrap/>
            <w:tcMar>
              <w:top w:w="0" w:type="dxa"/>
              <w:left w:w="70" w:type="dxa"/>
              <w:bottom w:w="0" w:type="dxa"/>
              <w:right w:w="70" w:type="dxa"/>
            </w:tcMar>
            <w:vAlign w:val="bottom"/>
            <w:hideMark/>
          </w:tcPr>
          <w:p w14:paraId="32CFEFC8"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CD_EQUIPTO_ERP1</w:t>
            </w:r>
          </w:p>
        </w:tc>
      </w:tr>
      <w:tr w:rsidR="00421523" w:rsidRPr="00421523" w14:paraId="352F96B6" w14:textId="77777777" w:rsidTr="00421523">
        <w:trPr>
          <w:trHeight w:val="300"/>
        </w:trPr>
        <w:tc>
          <w:tcPr>
            <w:tcW w:w="1960" w:type="dxa"/>
            <w:shd w:val="clear" w:color="auto" w:fill="FFFF00"/>
            <w:noWrap/>
            <w:tcMar>
              <w:top w:w="0" w:type="dxa"/>
              <w:left w:w="70" w:type="dxa"/>
              <w:bottom w:w="0" w:type="dxa"/>
              <w:right w:w="70" w:type="dxa"/>
            </w:tcMar>
            <w:vAlign w:val="bottom"/>
            <w:hideMark/>
          </w:tcPr>
          <w:p w14:paraId="0B70AEC4"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3369001416</w:t>
            </w:r>
          </w:p>
        </w:tc>
        <w:tc>
          <w:tcPr>
            <w:tcW w:w="1960" w:type="dxa"/>
            <w:shd w:val="clear" w:color="auto" w:fill="C0E6F5"/>
            <w:noWrap/>
            <w:tcMar>
              <w:top w:w="0" w:type="dxa"/>
              <w:left w:w="70" w:type="dxa"/>
              <w:bottom w:w="0" w:type="dxa"/>
              <w:right w:w="70" w:type="dxa"/>
            </w:tcMar>
            <w:vAlign w:val="bottom"/>
            <w:hideMark/>
          </w:tcPr>
          <w:p w14:paraId="7CED42FB"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w:t>
            </w:r>
          </w:p>
        </w:tc>
      </w:tr>
      <w:tr w:rsidR="00421523" w:rsidRPr="00421523" w14:paraId="37D78AA4" w14:textId="77777777" w:rsidTr="00421523">
        <w:trPr>
          <w:trHeight w:val="300"/>
        </w:trPr>
        <w:tc>
          <w:tcPr>
            <w:tcW w:w="1960" w:type="dxa"/>
            <w:shd w:val="clear" w:color="auto" w:fill="FFFF00"/>
            <w:noWrap/>
            <w:tcMar>
              <w:top w:w="0" w:type="dxa"/>
              <w:left w:w="70" w:type="dxa"/>
              <w:bottom w:w="0" w:type="dxa"/>
              <w:right w:w="70" w:type="dxa"/>
            </w:tcMar>
            <w:vAlign w:val="bottom"/>
            <w:hideMark/>
          </w:tcPr>
          <w:p w14:paraId="7DB5A3F2"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3369000308</w:t>
            </w:r>
          </w:p>
        </w:tc>
        <w:tc>
          <w:tcPr>
            <w:tcW w:w="1960" w:type="dxa"/>
            <w:shd w:val="clear" w:color="auto" w:fill="C0E6F5"/>
            <w:noWrap/>
            <w:tcMar>
              <w:top w:w="0" w:type="dxa"/>
              <w:left w:w="70" w:type="dxa"/>
              <w:bottom w:w="0" w:type="dxa"/>
              <w:right w:w="70" w:type="dxa"/>
            </w:tcMar>
            <w:vAlign w:val="bottom"/>
            <w:hideMark/>
          </w:tcPr>
          <w:p w14:paraId="3C5F8755"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w:t>
            </w:r>
          </w:p>
        </w:tc>
      </w:tr>
      <w:tr w:rsidR="00421523" w:rsidRPr="00421523" w14:paraId="5692A5BE" w14:textId="77777777" w:rsidTr="00421523">
        <w:trPr>
          <w:trHeight w:val="300"/>
        </w:trPr>
        <w:tc>
          <w:tcPr>
            <w:tcW w:w="1960" w:type="dxa"/>
            <w:shd w:val="clear" w:color="auto" w:fill="FFFF00"/>
            <w:noWrap/>
            <w:tcMar>
              <w:top w:w="0" w:type="dxa"/>
              <w:left w:w="70" w:type="dxa"/>
              <w:bottom w:w="0" w:type="dxa"/>
              <w:right w:w="70" w:type="dxa"/>
            </w:tcMar>
            <w:vAlign w:val="bottom"/>
            <w:hideMark/>
          </w:tcPr>
          <w:p w14:paraId="62EE8959"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3369000258</w:t>
            </w:r>
          </w:p>
        </w:tc>
        <w:tc>
          <w:tcPr>
            <w:tcW w:w="1960" w:type="dxa"/>
            <w:shd w:val="clear" w:color="auto" w:fill="C0E6F5"/>
            <w:noWrap/>
            <w:tcMar>
              <w:top w:w="0" w:type="dxa"/>
              <w:left w:w="70" w:type="dxa"/>
              <w:bottom w:w="0" w:type="dxa"/>
              <w:right w:w="70" w:type="dxa"/>
            </w:tcMar>
            <w:vAlign w:val="bottom"/>
            <w:hideMark/>
          </w:tcPr>
          <w:p w14:paraId="7417F804"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w:t>
            </w:r>
          </w:p>
        </w:tc>
      </w:tr>
      <w:tr w:rsidR="00421523" w:rsidRPr="00421523" w14:paraId="62E823A4" w14:textId="77777777" w:rsidTr="00421523">
        <w:trPr>
          <w:trHeight w:val="300"/>
        </w:trPr>
        <w:tc>
          <w:tcPr>
            <w:tcW w:w="1960" w:type="dxa"/>
            <w:shd w:val="clear" w:color="auto" w:fill="FFFF00"/>
            <w:noWrap/>
            <w:tcMar>
              <w:top w:w="0" w:type="dxa"/>
              <w:left w:w="70" w:type="dxa"/>
              <w:bottom w:w="0" w:type="dxa"/>
              <w:right w:w="70" w:type="dxa"/>
            </w:tcMar>
            <w:vAlign w:val="bottom"/>
            <w:hideMark/>
          </w:tcPr>
          <w:p w14:paraId="52ED4044"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3331002626</w:t>
            </w:r>
          </w:p>
        </w:tc>
        <w:tc>
          <w:tcPr>
            <w:tcW w:w="1960" w:type="dxa"/>
            <w:shd w:val="clear" w:color="auto" w:fill="C0E6F5"/>
            <w:noWrap/>
            <w:tcMar>
              <w:top w:w="0" w:type="dxa"/>
              <w:left w:w="70" w:type="dxa"/>
              <w:bottom w:w="0" w:type="dxa"/>
              <w:right w:w="70" w:type="dxa"/>
            </w:tcMar>
            <w:vAlign w:val="bottom"/>
            <w:hideMark/>
          </w:tcPr>
          <w:p w14:paraId="72C74D29" w14:textId="77777777"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w:t>
            </w:r>
          </w:p>
        </w:tc>
      </w:tr>
    </w:tbl>
    <w:p w14:paraId="7EAC2D41" w14:textId="77777777" w:rsidR="00421523" w:rsidRPr="00421523" w:rsidRDefault="00421523" w:rsidP="00421523">
      <w:pPr>
        <w:pStyle w:val="Encabezado"/>
        <w:tabs>
          <w:tab w:val="left" w:pos="708"/>
        </w:tabs>
        <w:spacing w:line="360" w:lineRule="auto"/>
        <w:jc w:val="both"/>
        <w:rPr>
          <w:rFonts w:cs="Arial"/>
          <w:bCs/>
          <w:sz w:val="22"/>
          <w:szCs w:val="22"/>
        </w:rPr>
      </w:pPr>
    </w:p>
    <w:p w14:paraId="75B1ADB7" w14:textId="68D94EBD" w:rsidR="00421523" w:rsidRPr="00421523" w:rsidRDefault="00421523" w:rsidP="00421523">
      <w:pPr>
        <w:pStyle w:val="Encabezado"/>
        <w:tabs>
          <w:tab w:val="left" w:pos="708"/>
        </w:tabs>
        <w:spacing w:line="360" w:lineRule="auto"/>
        <w:jc w:val="both"/>
        <w:rPr>
          <w:rFonts w:cs="Arial"/>
          <w:bCs/>
          <w:sz w:val="22"/>
          <w:szCs w:val="22"/>
        </w:rPr>
      </w:pPr>
      <w:r w:rsidRPr="00421523">
        <w:rPr>
          <w:rFonts w:cs="Arial"/>
          <w:bCs/>
          <w:sz w:val="22"/>
          <w:szCs w:val="22"/>
        </w:rPr>
        <w:t xml:space="preserve">Y en la columna “CD_CCUSTO_ERP” cambiar el Ce. Co. que </w:t>
      </w:r>
      <w:r w:rsidRPr="00421523">
        <w:rPr>
          <w:rFonts w:cs="Arial"/>
          <w:bCs/>
          <w:sz w:val="22"/>
          <w:szCs w:val="22"/>
        </w:rPr>
        <w:t>aparecerá</w:t>
      </w:r>
      <w:r w:rsidRPr="00421523">
        <w:rPr>
          <w:rFonts w:cs="Arial"/>
          <w:bCs/>
          <w:sz w:val="22"/>
          <w:szCs w:val="22"/>
        </w:rPr>
        <w:t xml:space="preserve"> matriculado por el Ce. Co. '1020230401</w:t>
      </w:r>
    </w:p>
    <w:p w14:paraId="49FA8361" w14:textId="77777777" w:rsidR="001C256A" w:rsidRPr="00906713" w:rsidRDefault="001C256A" w:rsidP="00906713">
      <w:pPr>
        <w:pStyle w:val="Encabezado"/>
        <w:tabs>
          <w:tab w:val="left" w:pos="708"/>
        </w:tabs>
        <w:spacing w:line="360" w:lineRule="auto"/>
        <w:jc w:val="both"/>
        <w:rPr>
          <w:rFonts w:cs="Arial"/>
          <w:bCs/>
          <w:sz w:val="22"/>
          <w:szCs w:val="22"/>
        </w:rPr>
      </w:pPr>
    </w:p>
    <w:p w14:paraId="2A9F1281" w14:textId="77777777" w:rsidR="001C256A" w:rsidRDefault="001C256A" w:rsidP="00197C78">
      <w:pPr>
        <w:pStyle w:val="Encabezado"/>
        <w:tabs>
          <w:tab w:val="left" w:pos="708"/>
        </w:tabs>
        <w:jc w:val="both"/>
        <w:rPr>
          <w:rFonts w:cs="Arial"/>
          <w:b/>
          <w:sz w:val="22"/>
          <w:szCs w:val="22"/>
        </w:rPr>
      </w:pPr>
    </w:p>
    <w:p w14:paraId="0EF6046F" w14:textId="77777777" w:rsidR="001C256A" w:rsidRDefault="001C256A" w:rsidP="00197C78">
      <w:pPr>
        <w:pStyle w:val="Encabezado"/>
        <w:tabs>
          <w:tab w:val="left" w:pos="708"/>
        </w:tabs>
        <w:jc w:val="both"/>
        <w:rPr>
          <w:rFonts w:cs="Arial"/>
          <w:b/>
          <w:sz w:val="22"/>
          <w:szCs w:val="22"/>
        </w:rPr>
      </w:pPr>
    </w:p>
    <w:p w14:paraId="29D9A2CE" w14:textId="77777777" w:rsidR="001C256A" w:rsidRDefault="001C256A" w:rsidP="00197C78">
      <w:pPr>
        <w:pStyle w:val="Encabezado"/>
        <w:tabs>
          <w:tab w:val="left" w:pos="708"/>
        </w:tabs>
        <w:jc w:val="both"/>
        <w:rPr>
          <w:rFonts w:cs="Arial"/>
          <w:b/>
          <w:sz w:val="22"/>
          <w:szCs w:val="22"/>
        </w:rPr>
      </w:pPr>
    </w:p>
    <w:p w14:paraId="59E4B5C8" w14:textId="77777777" w:rsidR="001C256A" w:rsidRDefault="001C256A" w:rsidP="00197C78">
      <w:pPr>
        <w:pStyle w:val="Encabezado"/>
        <w:tabs>
          <w:tab w:val="left" w:pos="708"/>
        </w:tabs>
        <w:jc w:val="both"/>
        <w:rPr>
          <w:rFonts w:cs="Arial"/>
          <w:b/>
          <w:sz w:val="22"/>
          <w:szCs w:val="22"/>
        </w:rPr>
      </w:pPr>
    </w:p>
    <w:p w14:paraId="516B9A03" w14:textId="77777777" w:rsidR="001C256A" w:rsidRDefault="001C256A" w:rsidP="00197C78">
      <w:pPr>
        <w:pStyle w:val="Encabezado"/>
        <w:tabs>
          <w:tab w:val="left" w:pos="708"/>
        </w:tabs>
        <w:jc w:val="both"/>
        <w:rPr>
          <w:rFonts w:cs="Arial"/>
          <w:b/>
          <w:sz w:val="22"/>
          <w:szCs w:val="22"/>
        </w:rPr>
      </w:pPr>
    </w:p>
    <w:p w14:paraId="2B1C51EA" w14:textId="77777777" w:rsidR="001C256A" w:rsidRDefault="001C256A" w:rsidP="00197C78">
      <w:pPr>
        <w:pStyle w:val="Encabezado"/>
        <w:tabs>
          <w:tab w:val="left" w:pos="708"/>
        </w:tabs>
        <w:jc w:val="both"/>
        <w:rPr>
          <w:rFonts w:cs="Arial"/>
          <w:b/>
          <w:sz w:val="22"/>
          <w:szCs w:val="22"/>
        </w:rPr>
      </w:pPr>
    </w:p>
    <w:p w14:paraId="2B2051DD" w14:textId="77777777" w:rsidR="00197C78" w:rsidRDefault="00197C78" w:rsidP="00197C78">
      <w:pPr>
        <w:pStyle w:val="Encabezado"/>
        <w:tabs>
          <w:tab w:val="left" w:pos="708"/>
        </w:tabs>
        <w:jc w:val="both"/>
        <w:rPr>
          <w:rFonts w:cs="Arial"/>
          <w:b/>
          <w:sz w:val="22"/>
          <w:szCs w:val="22"/>
        </w:rPr>
      </w:pPr>
    </w:p>
    <w:p w14:paraId="3DB498D9" w14:textId="11F14642" w:rsidR="00197C78" w:rsidRPr="00197C78" w:rsidRDefault="00197C78" w:rsidP="00197C78">
      <w:pPr>
        <w:pStyle w:val="Encabezado"/>
        <w:tabs>
          <w:tab w:val="left" w:pos="708"/>
        </w:tabs>
        <w:jc w:val="both"/>
        <w:rPr>
          <w:rFonts w:cs="Arial"/>
          <w:b/>
          <w:sz w:val="22"/>
          <w:szCs w:val="22"/>
        </w:rPr>
      </w:pPr>
      <w:r w:rsidRPr="00197C78">
        <w:rPr>
          <w:rFonts w:cs="Arial"/>
          <w:b/>
          <w:sz w:val="22"/>
          <w:szCs w:val="22"/>
        </w:rPr>
        <w:t>Jefe Solicitante</w:t>
      </w:r>
    </w:p>
    <w:p w14:paraId="6579673D" w14:textId="70211A94" w:rsidR="00B74367" w:rsidRPr="00197C78" w:rsidRDefault="00197C78" w:rsidP="00197C78">
      <w:pPr>
        <w:pStyle w:val="Encabezado"/>
        <w:tabs>
          <w:tab w:val="left" w:pos="708"/>
        </w:tabs>
        <w:jc w:val="both"/>
        <w:rPr>
          <w:rFonts w:cs="Arial"/>
          <w:bCs/>
          <w:i/>
          <w:iCs/>
          <w:color w:val="808080" w:themeColor="background1" w:themeShade="80"/>
          <w:sz w:val="18"/>
          <w:szCs w:val="18"/>
        </w:rPr>
      </w:pPr>
      <w:r w:rsidRPr="00197C78">
        <w:rPr>
          <w:rFonts w:cs="Arial"/>
          <w:bCs/>
          <w:i/>
          <w:iCs/>
          <w:color w:val="808080" w:themeColor="background1" w:themeShade="80"/>
          <w:sz w:val="18"/>
          <w:szCs w:val="18"/>
        </w:rPr>
        <w:t xml:space="preserve">Consignar sólo los nombres y apellidos del jefe Solicitante. En este documento no es necesaria la firma física del </w:t>
      </w:r>
      <w:proofErr w:type="gramStart"/>
      <w:r w:rsidRPr="00197C78">
        <w:rPr>
          <w:rFonts w:cs="Arial"/>
          <w:bCs/>
          <w:i/>
          <w:iCs/>
          <w:color w:val="808080" w:themeColor="background1" w:themeShade="80"/>
          <w:sz w:val="18"/>
          <w:szCs w:val="18"/>
        </w:rPr>
        <w:t>Jefe</w:t>
      </w:r>
      <w:proofErr w:type="gramEnd"/>
      <w:r w:rsidRPr="00197C78">
        <w:rPr>
          <w:rFonts w:cs="Arial"/>
          <w:bCs/>
          <w:i/>
          <w:iCs/>
          <w:color w:val="808080" w:themeColor="background1" w:themeShade="80"/>
          <w:sz w:val="18"/>
          <w:szCs w:val="18"/>
        </w:rPr>
        <w:t>, ésta se realizará por Mesa de Ayuda</w:t>
      </w:r>
    </w:p>
    <w:sectPr w:rsidR="00B74367" w:rsidRPr="00197C78" w:rsidSect="00A87103">
      <w:headerReference w:type="default" r:id="rId8"/>
      <w:footerReference w:type="default" r:id="rId9"/>
      <w:pgSz w:w="11907" w:h="16840"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5391" w14:textId="77777777" w:rsidR="00F1563C" w:rsidRDefault="00F1563C" w:rsidP="006134B1">
      <w:r>
        <w:separator/>
      </w:r>
    </w:p>
  </w:endnote>
  <w:endnote w:type="continuationSeparator" w:id="0">
    <w:p w14:paraId="31EF4764" w14:textId="77777777" w:rsidR="00F1563C" w:rsidRDefault="00F1563C" w:rsidP="00613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28CC" w14:textId="77777777" w:rsidR="00506F90" w:rsidRDefault="00506F90">
    <w:pPr>
      <w:pStyle w:val="Piedepgina"/>
      <w:jc w:val="center"/>
    </w:pPr>
    <w:r>
      <w:fldChar w:fldCharType="begin"/>
    </w:r>
    <w:r>
      <w:instrText>PAGE   \* MERGEFORMAT</w:instrText>
    </w:r>
    <w:r>
      <w:fldChar w:fldCharType="separate"/>
    </w:r>
    <w:r w:rsidR="00D529DF" w:rsidRPr="00D529DF">
      <w:rPr>
        <w:noProof/>
        <w:lang w:val="es-ES"/>
      </w:rPr>
      <w:t>1</w:t>
    </w:r>
    <w:r>
      <w:fldChar w:fldCharType="end"/>
    </w:r>
  </w:p>
  <w:p w14:paraId="555FE9AF" w14:textId="77777777" w:rsidR="00506F90" w:rsidRDefault="00506F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0996" w14:textId="77777777" w:rsidR="00F1563C" w:rsidRDefault="00F1563C" w:rsidP="006134B1">
      <w:r>
        <w:separator/>
      </w:r>
    </w:p>
  </w:footnote>
  <w:footnote w:type="continuationSeparator" w:id="0">
    <w:p w14:paraId="1029BFF3" w14:textId="77777777" w:rsidR="00F1563C" w:rsidRDefault="00F1563C" w:rsidP="00613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6262"/>
      <w:gridCol w:w="1818"/>
    </w:tblGrid>
    <w:tr w:rsidR="00C7250D" w:rsidRPr="00A96920" w14:paraId="57FAC624" w14:textId="77777777" w:rsidTr="00BE1CA6">
      <w:trPr>
        <w:cantSplit/>
        <w:trHeight w:val="320"/>
      </w:trPr>
      <w:tc>
        <w:tcPr>
          <w:tcW w:w="1418" w:type="dxa"/>
          <w:vAlign w:val="center"/>
        </w:tcPr>
        <w:p w14:paraId="4F46E55A" w14:textId="77777777" w:rsidR="00C7250D" w:rsidRPr="00A96920" w:rsidRDefault="00C7250D" w:rsidP="00C7250D">
          <w:pPr>
            <w:rPr>
              <w:rFonts w:ascii="Arial" w:hAnsi="Arial" w:cs="Arial"/>
              <w:b/>
            </w:rPr>
          </w:pPr>
          <w:r w:rsidRPr="003073D8">
            <w:rPr>
              <w:rFonts w:ascii="Arial" w:hAnsi="Arial" w:cs="Arial"/>
              <w:noProof/>
              <w:color w:val="1F497D"/>
              <w:sz w:val="18"/>
              <w:szCs w:val="18"/>
              <w:lang w:eastAsia="es-PE"/>
            </w:rPr>
            <w:drawing>
              <wp:inline distT="0" distB="0" distL="0" distR="0" wp14:anchorId="2914EB92" wp14:editId="229DFB9C">
                <wp:extent cx="810895" cy="638175"/>
                <wp:effectExtent l="0" t="0" r="825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638175"/>
                        </a:xfrm>
                        <a:prstGeom prst="rect">
                          <a:avLst/>
                        </a:prstGeom>
                        <a:noFill/>
                        <a:ln>
                          <a:noFill/>
                        </a:ln>
                      </pic:spPr>
                    </pic:pic>
                  </a:graphicData>
                </a:graphic>
              </wp:inline>
            </w:drawing>
          </w:r>
        </w:p>
      </w:tc>
      <w:tc>
        <w:tcPr>
          <w:tcW w:w="6262" w:type="dxa"/>
          <w:vAlign w:val="center"/>
        </w:tcPr>
        <w:p w14:paraId="6DD97AA5" w14:textId="77777777" w:rsidR="00C7250D" w:rsidRPr="00A96920" w:rsidRDefault="00C7250D" w:rsidP="00C7250D">
          <w:pPr>
            <w:pStyle w:val="Ttulo7"/>
            <w:jc w:val="center"/>
            <w:rPr>
              <w:rFonts w:cs="Arial"/>
              <w:sz w:val="28"/>
              <w:szCs w:val="28"/>
            </w:rPr>
          </w:pPr>
          <w:r w:rsidRPr="00A96920">
            <w:rPr>
              <w:rFonts w:cs="Arial"/>
              <w:sz w:val="28"/>
              <w:szCs w:val="28"/>
            </w:rPr>
            <w:t>SOLICITUD DE ATENCION TÉCNICA</w:t>
          </w:r>
        </w:p>
      </w:tc>
      <w:tc>
        <w:tcPr>
          <w:tcW w:w="1818" w:type="dxa"/>
          <w:vAlign w:val="center"/>
        </w:tcPr>
        <w:p w14:paraId="4B42FAAF" w14:textId="77777777" w:rsidR="00C7250D" w:rsidRPr="00A96920" w:rsidRDefault="00C7250D" w:rsidP="00C7250D">
          <w:pPr>
            <w:pStyle w:val="Ttulo5"/>
            <w:rPr>
              <w:rFonts w:ascii="Arial" w:hAnsi="Arial" w:cs="Arial"/>
              <w:sz w:val="22"/>
              <w:szCs w:val="22"/>
            </w:rPr>
          </w:pPr>
          <w:r w:rsidRPr="00A96920">
            <w:rPr>
              <w:rFonts w:ascii="Arial" w:hAnsi="Arial" w:cs="Arial"/>
              <w:sz w:val="22"/>
              <w:szCs w:val="22"/>
            </w:rPr>
            <w:t>Número:</w:t>
          </w:r>
        </w:p>
        <w:p w14:paraId="6397F765" w14:textId="11327068" w:rsidR="00C7250D" w:rsidRPr="00F54BAD" w:rsidRDefault="00C7250D" w:rsidP="00A00FBE">
          <w:pPr>
            <w:jc w:val="center"/>
            <w:rPr>
              <w:rFonts w:ascii="Arial" w:hAnsi="Arial" w:cs="Arial"/>
              <w:b/>
              <w:sz w:val="22"/>
              <w:szCs w:val="22"/>
            </w:rPr>
          </w:pPr>
          <w:r w:rsidRPr="00A96920">
            <w:rPr>
              <w:rFonts w:ascii="Arial" w:hAnsi="Arial" w:cs="Arial"/>
              <w:b/>
              <w:sz w:val="22"/>
              <w:szCs w:val="22"/>
            </w:rPr>
            <w:t>20</w:t>
          </w:r>
          <w:r w:rsidR="00A00FBE">
            <w:rPr>
              <w:rFonts w:ascii="Arial" w:hAnsi="Arial" w:cs="Arial"/>
              <w:b/>
              <w:sz w:val="22"/>
              <w:szCs w:val="22"/>
            </w:rPr>
            <w:t>2</w:t>
          </w:r>
          <w:r w:rsidR="00A94CE8">
            <w:rPr>
              <w:rFonts w:ascii="Arial" w:hAnsi="Arial" w:cs="Arial"/>
              <w:b/>
              <w:sz w:val="22"/>
              <w:szCs w:val="22"/>
            </w:rPr>
            <w:t>5</w:t>
          </w:r>
          <w:r>
            <w:rPr>
              <w:rFonts w:ascii="Arial" w:hAnsi="Arial" w:cs="Arial"/>
              <w:b/>
              <w:sz w:val="22"/>
              <w:szCs w:val="22"/>
            </w:rPr>
            <w:t>-00</w:t>
          </w:r>
          <w:r w:rsidR="00421523">
            <w:rPr>
              <w:rFonts w:ascii="Arial" w:hAnsi="Arial" w:cs="Arial"/>
              <w:b/>
              <w:sz w:val="22"/>
              <w:szCs w:val="22"/>
            </w:rPr>
            <w:t>xx</w:t>
          </w:r>
        </w:p>
      </w:tc>
    </w:tr>
  </w:tbl>
  <w:p w14:paraId="4A9034DC" w14:textId="77777777" w:rsidR="00506F90" w:rsidRDefault="00506F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D02"/>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11CD1C70"/>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1A26492C"/>
    <w:multiLevelType w:val="hybridMultilevel"/>
    <w:tmpl w:val="6BCE1FF6"/>
    <w:lvl w:ilvl="0" w:tplc="280A0015">
      <w:start w:val="1"/>
      <w:numFmt w:val="upperLetter"/>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D213591"/>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EAF69BC"/>
    <w:multiLevelType w:val="hybridMultilevel"/>
    <w:tmpl w:val="5F10425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38D209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26BD6265"/>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29346D9C"/>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307236F2"/>
    <w:multiLevelType w:val="hybridMultilevel"/>
    <w:tmpl w:val="5BB2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5F11236"/>
    <w:multiLevelType w:val="hybridMultilevel"/>
    <w:tmpl w:val="E6A85504"/>
    <w:lvl w:ilvl="0" w:tplc="280A0015">
      <w:start w:val="6"/>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6076D4A"/>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15:restartNumberingAfterBreak="0">
    <w:nsid w:val="398B5559"/>
    <w:multiLevelType w:val="hybridMultilevel"/>
    <w:tmpl w:val="AE241526"/>
    <w:lvl w:ilvl="0" w:tplc="280A0001">
      <w:start w:val="1"/>
      <w:numFmt w:val="bullet"/>
      <w:lvlText w:val=""/>
      <w:lvlJc w:val="left"/>
      <w:pPr>
        <w:ind w:left="720" w:hanging="360"/>
      </w:pPr>
      <w:rPr>
        <w:rFonts w:ascii="Symbol" w:hAnsi="Symbol"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21A20E4"/>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431130A1"/>
    <w:multiLevelType w:val="hybridMultilevel"/>
    <w:tmpl w:val="5C3CC2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D7D05F1"/>
    <w:multiLevelType w:val="hybridMultilevel"/>
    <w:tmpl w:val="103E7E38"/>
    <w:lvl w:ilvl="0" w:tplc="2A462154">
      <w:start w:val="1"/>
      <w:numFmt w:val="bullet"/>
      <w:lvlText w:val="-"/>
      <w:lvlJc w:val="left"/>
      <w:pPr>
        <w:ind w:left="1068" w:hanging="360"/>
      </w:pPr>
      <w:rPr>
        <w:rFonts w:ascii="Arial" w:eastAsia="Times New Roman"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55446C86"/>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 w15:restartNumberingAfterBreak="0">
    <w:nsid w:val="667D1784"/>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69967D33"/>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8" w15:restartNumberingAfterBreak="0">
    <w:nsid w:val="6CE265B0"/>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9" w15:restartNumberingAfterBreak="0">
    <w:nsid w:val="71C851FA"/>
    <w:multiLevelType w:val="hybridMultilevel"/>
    <w:tmpl w:val="86EA22E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0" w15:restartNumberingAfterBreak="0">
    <w:nsid w:val="72295EF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7494165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775835EB"/>
    <w:multiLevelType w:val="hybridMultilevel"/>
    <w:tmpl w:val="7EDAD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E253027"/>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310016968">
    <w:abstractNumId w:val="2"/>
  </w:num>
  <w:num w:numId="2" w16cid:durableId="1540968936">
    <w:abstractNumId w:val="16"/>
  </w:num>
  <w:num w:numId="3" w16cid:durableId="419063241">
    <w:abstractNumId w:val="13"/>
  </w:num>
  <w:num w:numId="4" w16cid:durableId="680472287">
    <w:abstractNumId w:val="11"/>
  </w:num>
  <w:num w:numId="5" w16cid:durableId="756681528">
    <w:abstractNumId w:val="8"/>
  </w:num>
  <w:num w:numId="6" w16cid:durableId="1678581382">
    <w:abstractNumId w:val="9"/>
  </w:num>
  <w:num w:numId="7" w16cid:durableId="976185426">
    <w:abstractNumId w:val="17"/>
  </w:num>
  <w:num w:numId="8" w16cid:durableId="2084715413">
    <w:abstractNumId w:val="3"/>
  </w:num>
  <w:num w:numId="9" w16cid:durableId="294141757">
    <w:abstractNumId w:val="18"/>
  </w:num>
  <w:num w:numId="10" w16cid:durableId="891383970">
    <w:abstractNumId w:val="4"/>
  </w:num>
  <w:num w:numId="11" w16cid:durableId="1223562708">
    <w:abstractNumId w:val="5"/>
  </w:num>
  <w:num w:numId="12" w16cid:durableId="217517202">
    <w:abstractNumId w:val="21"/>
  </w:num>
  <w:num w:numId="13" w16cid:durableId="1655261431">
    <w:abstractNumId w:val="7"/>
  </w:num>
  <w:num w:numId="14" w16cid:durableId="539785999">
    <w:abstractNumId w:val="22"/>
  </w:num>
  <w:num w:numId="15" w16cid:durableId="1808621870">
    <w:abstractNumId w:val="10"/>
  </w:num>
  <w:num w:numId="16" w16cid:durableId="1014722134">
    <w:abstractNumId w:val="1"/>
  </w:num>
  <w:num w:numId="17" w16cid:durableId="419451003">
    <w:abstractNumId w:val="12"/>
  </w:num>
  <w:num w:numId="18" w16cid:durableId="1069962711">
    <w:abstractNumId w:val="23"/>
  </w:num>
  <w:num w:numId="19" w16cid:durableId="1435705062">
    <w:abstractNumId w:val="15"/>
  </w:num>
  <w:num w:numId="20" w16cid:durableId="1560362760">
    <w:abstractNumId w:val="0"/>
  </w:num>
  <w:num w:numId="21" w16cid:durableId="1794132089">
    <w:abstractNumId w:val="20"/>
  </w:num>
  <w:num w:numId="22" w16cid:durableId="169029561">
    <w:abstractNumId w:val="6"/>
  </w:num>
  <w:num w:numId="23" w16cid:durableId="428307283">
    <w:abstractNumId w:val="19"/>
  </w:num>
  <w:num w:numId="24" w16cid:durableId="760445981">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47C"/>
    <w:rsid w:val="00002800"/>
    <w:rsid w:val="0001129E"/>
    <w:rsid w:val="0002595B"/>
    <w:rsid w:val="000262E0"/>
    <w:rsid w:val="0003074A"/>
    <w:rsid w:val="000325CB"/>
    <w:rsid w:val="00033276"/>
    <w:rsid w:val="0003576D"/>
    <w:rsid w:val="00036414"/>
    <w:rsid w:val="00036AA4"/>
    <w:rsid w:val="00037BBE"/>
    <w:rsid w:val="000467FB"/>
    <w:rsid w:val="00050D48"/>
    <w:rsid w:val="000511E6"/>
    <w:rsid w:val="00051EF5"/>
    <w:rsid w:val="00064BB6"/>
    <w:rsid w:val="000706F3"/>
    <w:rsid w:val="00070B0B"/>
    <w:rsid w:val="0007325E"/>
    <w:rsid w:val="00081979"/>
    <w:rsid w:val="000848BB"/>
    <w:rsid w:val="0008770D"/>
    <w:rsid w:val="000919B6"/>
    <w:rsid w:val="00097DB1"/>
    <w:rsid w:val="000A0431"/>
    <w:rsid w:val="000A06FF"/>
    <w:rsid w:val="000A11B0"/>
    <w:rsid w:val="000A260F"/>
    <w:rsid w:val="000A362A"/>
    <w:rsid w:val="000A4E9E"/>
    <w:rsid w:val="000A5B00"/>
    <w:rsid w:val="000B2C1D"/>
    <w:rsid w:val="000B4095"/>
    <w:rsid w:val="000C1FA6"/>
    <w:rsid w:val="000C32C3"/>
    <w:rsid w:val="000C3A8C"/>
    <w:rsid w:val="000C7B35"/>
    <w:rsid w:val="000D02B5"/>
    <w:rsid w:val="000D02FB"/>
    <w:rsid w:val="000D3355"/>
    <w:rsid w:val="000D4520"/>
    <w:rsid w:val="000D7C5E"/>
    <w:rsid w:val="000E155F"/>
    <w:rsid w:val="000E2109"/>
    <w:rsid w:val="000E55E2"/>
    <w:rsid w:val="000E663A"/>
    <w:rsid w:val="000E6932"/>
    <w:rsid w:val="000E6CB0"/>
    <w:rsid w:val="000E6FC6"/>
    <w:rsid w:val="000F489F"/>
    <w:rsid w:val="000F7492"/>
    <w:rsid w:val="00101F79"/>
    <w:rsid w:val="00103745"/>
    <w:rsid w:val="00107FE1"/>
    <w:rsid w:val="001120C3"/>
    <w:rsid w:val="001145D3"/>
    <w:rsid w:val="00120407"/>
    <w:rsid w:val="00123CE9"/>
    <w:rsid w:val="00123FCD"/>
    <w:rsid w:val="001248B7"/>
    <w:rsid w:val="0012550E"/>
    <w:rsid w:val="001271CF"/>
    <w:rsid w:val="0012783E"/>
    <w:rsid w:val="00130D78"/>
    <w:rsid w:val="00132BFF"/>
    <w:rsid w:val="00133546"/>
    <w:rsid w:val="00140516"/>
    <w:rsid w:val="0014102B"/>
    <w:rsid w:val="00142A91"/>
    <w:rsid w:val="00146F96"/>
    <w:rsid w:val="00150474"/>
    <w:rsid w:val="00151BEC"/>
    <w:rsid w:val="0015462F"/>
    <w:rsid w:val="00155D72"/>
    <w:rsid w:val="00157E33"/>
    <w:rsid w:val="00160787"/>
    <w:rsid w:val="00160E16"/>
    <w:rsid w:val="00164642"/>
    <w:rsid w:val="00165F1F"/>
    <w:rsid w:val="001664AD"/>
    <w:rsid w:val="00166A64"/>
    <w:rsid w:val="00171ED2"/>
    <w:rsid w:val="00173D8A"/>
    <w:rsid w:val="00174688"/>
    <w:rsid w:val="001746BC"/>
    <w:rsid w:val="00174CBE"/>
    <w:rsid w:val="00175D8C"/>
    <w:rsid w:val="00176299"/>
    <w:rsid w:val="001849B1"/>
    <w:rsid w:val="001924FF"/>
    <w:rsid w:val="001929AA"/>
    <w:rsid w:val="0019314E"/>
    <w:rsid w:val="0019462D"/>
    <w:rsid w:val="001950EA"/>
    <w:rsid w:val="001957B1"/>
    <w:rsid w:val="00196D3F"/>
    <w:rsid w:val="00197C78"/>
    <w:rsid w:val="001A0421"/>
    <w:rsid w:val="001A10E7"/>
    <w:rsid w:val="001A30AF"/>
    <w:rsid w:val="001A5592"/>
    <w:rsid w:val="001A59BC"/>
    <w:rsid w:val="001A60B0"/>
    <w:rsid w:val="001B365A"/>
    <w:rsid w:val="001B7BD7"/>
    <w:rsid w:val="001C0110"/>
    <w:rsid w:val="001C1962"/>
    <w:rsid w:val="001C2242"/>
    <w:rsid w:val="001C256A"/>
    <w:rsid w:val="001C400F"/>
    <w:rsid w:val="001C4A81"/>
    <w:rsid w:val="001C6499"/>
    <w:rsid w:val="001D0926"/>
    <w:rsid w:val="001D46EF"/>
    <w:rsid w:val="001D60EA"/>
    <w:rsid w:val="001D7F9F"/>
    <w:rsid w:val="001E0651"/>
    <w:rsid w:val="001E1323"/>
    <w:rsid w:val="001E1893"/>
    <w:rsid w:val="001E3506"/>
    <w:rsid w:val="001E5F6F"/>
    <w:rsid w:val="001E72FF"/>
    <w:rsid w:val="001F1405"/>
    <w:rsid w:val="001F2881"/>
    <w:rsid w:val="001F7D87"/>
    <w:rsid w:val="00202920"/>
    <w:rsid w:val="00206329"/>
    <w:rsid w:val="0020783A"/>
    <w:rsid w:val="00212BB9"/>
    <w:rsid w:val="002134FD"/>
    <w:rsid w:val="00213E41"/>
    <w:rsid w:val="00214850"/>
    <w:rsid w:val="00214CA1"/>
    <w:rsid w:val="00214D3F"/>
    <w:rsid w:val="00216A14"/>
    <w:rsid w:val="00224F0E"/>
    <w:rsid w:val="002254D0"/>
    <w:rsid w:val="002257A4"/>
    <w:rsid w:val="00226425"/>
    <w:rsid w:val="002321A8"/>
    <w:rsid w:val="00233CD5"/>
    <w:rsid w:val="0024191B"/>
    <w:rsid w:val="00242317"/>
    <w:rsid w:val="0024274B"/>
    <w:rsid w:val="00245974"/>
    <w:rsid w:val="00247007"/>
    <w:rsid w:val="00252EC6"/>
    <w:rsid w:val="002547F0"/>
    <w:rsid w:val="00255EA3"/>
    <w:rsid w:val="00261C07"/>
    <w:rsid w:val="00262EEF"/>
    <w:rsid w:val="00263056"/>
    <w:rsid w:val="00263BED"/>
    <w:rsid w:val="00265A86"/>
    <w:rsid w:val="002700C1"/>
    <w:rsid w:val="0027176F"/>
    <w:rsid w:val="002735FC"/>
    <w:rsid w:val="00273C11"/>
    <w:rsid w:val="00276806"/>
    <w:rsid w:val="00281E31"/>
    <w:rsid w:val="00282533"/>
    <w:rsid w:val="002869A7"/>
    <w:rsid w:val="00291704"/>
    <w:rsid w:val="0029437A"/>
    <w:rsid w:val="00294EB2"/>
    <w:rsid w:val="002A5F39"/>
    <w:rsid w:val="002B3D35"/>
    <w:rsid w:val="002B6DB4"/>
    <w:rsid w:val="002C0671"/>
    <w:rsid w:val="002C105F"/>
    <w:rsid w:val="002C1F16"/>
    <w:rsid w:val="002C3ADA"/>
    <w:rsid w:val="002C6250"/>
    <w:rsid w:val="002C6CD8"/>
    <w:rsid w:val="002C7B5A"/>
    <w:rsid w:val="002D0E97"/>
    <w:rsid w:val="002D72DA"/>
    <w:rsid w:val="002E12A8"/>
    <w:rsid w:val="002E1468"/>
    <w:rsid w:val="002F0704"/>
    <w:rsid w:val="002F2CFF"/>
    <w:rsid w:val="002F40BC"/>
    <w:rsid w:val="002F52BB"/>
    <w:rsid w:val="002F5617"/>
    <w:rsid w:val="00302EAB"/>
    <w:rsid w:val="00306F06"/>
    <w:rsid w:val="00313F3B"/>
    <w:rsid w:val="00313FCB"/>
    <w:rsid w:val="003140AF"/>
    <w:rsid w:val="00314743"/>
    <w:rsid w:val="00315093"/>
    <w:rsid w:val="00315830"/>
    <w:rsid w:val="00321C74"/>
    <w:rsid w:val="00321D36"/>
    <w:rsid w:val="00322444"/>
    <w:rsid w:val="00325C76"/>
    <w:rsid w:val="0033006A"/>
    <w:rsid w:val="00330D0B"/>
    <w:rsid w:val="0033255C"/>
    <w:rsid w:val="003329E1"/>
    <w:rsid w:val="00334BD4"/>
    <w:rsid w:val="0033505A"/>
    <w:rsid w:val="003354B6"/>
    <w:rsid w:val="003367CD"/>
    <w:rsid w:val="0034045F"/>
    <w:rsid w:val="00347F37"/>
    <w:rsid w:val="00351BCD"/>
    <w:rsid w:val="00355B04"/>
    <w:rsid w:val="00357DD5"/>
    <w:rsid w:val="00357E63"/>
    <w:rsid w:val="003675AF"/>
    <w:rsid w:val="003826D5"/>
    <w:rsid w:val="00383AA2"/>
    <w:rsid w:val="0038580D"/>
    <w:rsid w:val="00386D23"/>
    <w:rsid w:val="003900E7"/>
    <w:rsid w:val="00395C6B"/>
    <w:rsid w:val="00395FA3"/>
    <w:rsid w:val="00396B15"/>
    <w:rsid w:val="003A19F5"/>
    <w:rsid w:val="003A1C01"/>
    <w:rsid w:val="003A1E7D"/>
    <w:rsid w:val="003A3DE2"/>
    <w:rsid w:val="003A3F8C"/>
    <w:rsid w:val="003A53C9"/>
    <w:rsid w:val="003B085D"/>
    <w:rsid w:val="003B0A98"/>
    <w:rsid w:val="003B2C8E"/>
    <w:rsid w:val="003B3259"/>
    <w:rsid w:val="003B4680"/>
    <w:rsid w:val="003B47D1"/>
    <w:rsid w:val="003B5907"/>
    <w:rsid w:val="003C1A73"/>
    <w:rsid w:val="003C7005"/>
    <w:rsid w:val="003D574B"/>
    <w:rsid w:val="003E3DBB"/>
    <w:rsid w:val="003F1325"/>
    <w:rsid w:val="003F2017"/>
    <w:rsid w:val="003F2754"/>
    <w:rsid w:val="004009A6"/>
    <w:rsid w:val="00402DA8"/>
    <w:rsid w:val="004069D5"/>
    <w:rsid w:val="0041317C"/>
    <w:rsid w:val="004134A3"/>
    <w:rsid w:val="00414460"/>
    <w:rsid w:val="00420B1A"/>
    <w:rsid w:val="00421523"/>
    <w:rsid w:val="004218B2"/>
    <w:rsid w:val="00421903"/>
    <w:rsid w:val="00421E6A"/>
    <w:rsid w:val="0042395A"/>
    <w:rsid w:val="00423CD9"/>
    <w:rsid w:val="00434B15"/>
    <w:rsid w:val="00434EEA"/>
    <w:rsid w:val="00435342"/>
    <w:rsid w:val="00440455"/>
    <w:rsid w:val="00440F82"/>
    <w:rsid w:val="004421DA"/>
    <w:rsid w:val="00444D11"/>
    <w:rsid w:val="00445C02"/>
    <w:rsid w:val="00446F81"/>
    <w:rsid w:val="00450407"/>
    <w:rsid w:val="00451C7C"/>
    <w:rsid w:val="00453558"/>
    <w:rsid w:val="00465AE5"/>
    <w:rsid w:val="0047019A"/>
    <w:rsid w:val="00471172"/>
    <w:rsid w:val="00473699"/>
    <w:rsid w:val="00475574"/>
    <w:rsid w:val="0048180B"/>
    <w:rsid w:val="00481867"/>
    <w:rsid w:val="00482041"/>
    <w:rsid w:val="00482185"/>
    <w:rsid w:val="00484B47"/>
    <w:rsid w:val="0048600A"/>
    <w:rsid w:val="00487B1E"/>
    <w:rsid w:val="00487F39"/>
    <w:rsid w:val="00496327"/>
    <w:rsid w:val="004964AD"/>
    <w:rsid w:val="004A235C"/>
    <w:rsid w:val="004A2791"/>
    <w:rsid w:val="004A3992"/>
    <w:rsid w:val="004A4CC4"/>
    <w:rsid w:val="004A5AD6"/>
    <w:rsid w:val="004A669A"/>
    <w:rsid w:val="004B15B7"/>
    <w:rsid w:val="004B5885"/>
    <w:rsid w:val="004B717D"/>
    <w:rsid w:val="004C0F86"/>
    <w:rsid w:val="004C393D"/>
    <w:rsid w:val="004C4376"/>
    <w:rsid w:val="004C4EFB"/>
    <w:rsid w:val="004D46F7"/>
    <w:rsid w:val="004E34EB"/>
    <w:rsid w:val="004E50A0"/>
    <w:rsid w:val="004E5303"/>
    <w:rsid w:val="004E6954"/>
    <w:rsid w:val="004E69AC"/>
    <w:rsid w:val="004F2662"/>
    <w:rsid w:val="004F3584"/>
    <w:rsid w:val="004F4ACF"/>
    <w:rsid w:val="00500094"/>
    <w:rsid w:val="00500EFE"/>
    <w:rsid w:val="00501253"/>
    <w:rsid w:val="005023C7"/>
    <w:rsid w:val="00503181"/>
    <w:rsid w:val="00506F90"/>
    <w:rsid w:val="00510B8F"/>
    <w:rsid w:val="00512C38"/>
    <w:rsid w:val="00514E63"/>
    <w:rsid w:val="00516EDE"/>
    <w:rsid w:val="00517D16"/>
    <w:rsid w:val="005211B1"/>
    <w:rsid w:val="005226EB"/>
    <w:rsid w:val="005234A5"/>
    <w:rsid w:val="005249E0"/>
    <w:rsid w:val="005267D8"/>
    <w:rsid w:val="00533496"/>
    <w:rsid w:val="00535884"/>
    <w:rsid w:val="0053638C"/>
    <w:rsid w:val="00537522"/>
    <w:rsid w:val="0054326C"/>
    <w:rsid w:val="0055036B"/>
    <w:rsid w:val="005529C0"/>
    <w:rsid w:val="005534CB"/>
    <w:rsid w:val="0055362A"/>
    <w:rsid w:val="00554761"/>
    <w:rsid w:val="005547AE"/>
    <w:rsid w:val="00555D27"/>
    <w:rsid w:val="00556FD2"/>
    <w:rsid w:val="00566C3C"/>
    <w:rsid w:val="00570353"/>
    <w:rsid w:val="00571084"/>
    <w:rsid w:val="00572C9B"/>
    <w:rsid w:val="00576B1B"/>
    <w:rsid w:val="005773FC"/>
    <w:rsid w:val="00580C60"/>
    <w:rsid w:val="00583430"/>
    <w:rsid w:val="005841CD"/>
    <w:rsid w:val="00584497"/>
    <w:rsid w:val="00590A86"/>
    <w:rsid w:val="00591415"/>
    <w:rsid w:val="005931C9"/>
    <w:rsid w:val="005A31EF"/>
    <w:rsid w:val="005A59BD"/>
    <w:rsid w:val="005B11A0"/>
    <w:rsid w:val="005B1957"/>
    <w:rsid w:val="005B23AF"/>
    <w:rsid w:val="005B2B51"/>
    <w:rsid w:val="005B3914"/>
    <w:rsid w:val="005B732B"/>
    <w:rsid w:val="005C3C3A"/>
    <w:rsid w:val="005C3DB4"/>
    <w:rsid w:val="005C54DA"/>
    <w:rsid w:val="005D0381"/>
    <w:rsid w:val="005D0A6C"/>
    <w:rsid w:val="005D3BC4"/>
    <w:rsid w:val="005D62E7"/>
    <w:rsid w:val="005E617A"/>
    <w:rsid w:val="005E6A30"/>
    <w:rsid w:val="005F507E"/>
    <w:rsid w:val="005F7C62"/>
    <w:rsid w:val="0061017C"/>
    <w:rsid w:val="00611C86"/>
    <w:rsid w:val="006134B1"/>
    <w:rsid w:val="006137D8"/>
    <w:rsid w:val="00613A8B"/>
    <w:rsid w:val="00614ADD"/>
    <w:rsid w:val="00615201"/>
    <w:rsid w:val="00620AEC"/>
    <w:rsid w:val="00624047"/>
    <w:rsid w:val="00624C43"/>
    <w:rsid w:val="006252E6"/>
    <w:rsid w:val="00627741"/>
    <w:rsid w:val="00627EC4"/>
    <w:rsid w:val="00634203"/>
    <w:rsid w:val="006349C2"/>
    <w:rsid w:val="00636948"/>
    <w:rsid w:val="006418F8"/>
    <w:rsid w:val="0064244F"/>
    <w:rsid w:val="00645D10"/>
    <w:rsid w:val="00647D42"/>
    <w:rsid w:val="006553F6"/>
    <w:rsid w:val="00670205"/>
    <w:rsid w:val="00670630"/>
    <w:rsid w:val="00673406"/>
    <w:rsid w:val="00673EC4"/>
    <w:rsid w:val="00674965"/>
    <w:rsid w:val="00675604"/>
    <w:rsid w:val="006833B8"/>
    <w:rsid w:val="006856C8"/>
    <w:rsid w:val="00685979"/>
    <w:rsid w:val="00687097"/>
    <w:rsid w:val="00690A49"/>
    <w:rsid w:val="00691293"/>
    <w:rsid w:val="00691554"/>
    <w:rsid w:val="006940C3"/>
    <w:rsid w:val="00694BDC"/>
    <w:rsid w:val="00697142"/>
    <w:rsid w:val="006A42CA"/>
    <w:rsid w:val="006B1A02"/>
    <w:rsid w:val="006B3E52"/>
    <w:rsid w:val="006B4BFB"/>
    <w:rsid w:val="006B72D6"/>
    <w:rsid w:val="006B7603"/>
    <w:rsid w:val="006C525C"/>
    <w:rsid w:val="006C686C"/>
    <w:rsid w:val="006C6DA3"/>
    <w:rsid w:val="006D19CB"/>
    <w:rsid w:val="006D1AEF"/>
    <w:rsid w:val="006D1FA7"/>
    <w:rsid w:val="006D5018"/>
    <w:rsid w:val="006E0279"/>
    <w:rsid w:val="006E5799"/>
    <w:rsid w:val="006E66BD"/>
    <w:rsid w:val="006F4CE7"/>
    <w:rsid w:val="007030B0"/>
    <w:rsid w:val="00705808"/>
    <w:rsid w:val="00707C25"/>
    <w:rsid w:val="00710B7F"/>
    <w:rsid w:val="00722622"/>
    <w:rsid w:val="00723280"/>
    <w:rsid w:val="00723A1D"/>
    <w:rsid w:val="00723B3B"/>
    <w:rsid w:val="00725650"/>
    <w:rsid w:val="007303A6"/>
    <w:rsid w:val="00732D6E"/>
    <w:rsid w:val="00733EE6"/>
    <w:rsid w:val="007376B3"/>
    <w:rsid w:val="0074199C"/>
    <w:rsid w:val="00744D57"/>
    <w:rsid w:val="00744E98"/>
    <w:rsid w:val="00745305"/>
    <w:rsid w:val="007502B7"/>
    <w:rsid w:val="00750CC2"/>
    <w:rsid w:val="00753052"/>
    <w:rsid w:val="00757DC6"/>
    <w:rsid w:val="00763780"/>
    <w:rsid w:val="00763B6B"/>
    <w:rsid w:val="007643D5"/>
    <w:rsid w:val="00764B5F"/>
    <w:rsid w:val="00765FAC"/>
    <w:rsid w:val="007702C0"/>
    <w:rsid w:val="00770486"/>
    <w:rsid w:val="0077549C"/>
    <w:rsid w:val="00775F73"/>
    <w:rsid w:val="00776704"/>
    <w:rsid w:val="00780701"/>
    <w:rsid w:val="00786E52"/>
    <w:rsid w:val="0079099D"/>
    <w:rsid w:val="00791A5A"/>
    <w:rsid w:val="007935EA"/>
    <w:rsid w:val="007A0C0C"/>
    <w:rsid w:val="007A250D"/>
    <w:rsid w:val="007A2F5E"/>
    <w:rsid w:val="007A3A44"/>
    <w:rsid w:val="007A3FC1"/>
    <w:rsid w:val="007A4DCB"/>
    <w:rsid w:val="007A62D9"/>
    <w:rsid w:val="007A75BE"/>
    <w:rsid w:val="007B04B0"/>
    <w:rsid w:val="007B4620"/>
    <w:rsid w:val="007B6343"/>
    <w:rsid w:val="007B7B4D"/>
    <w:rsid w:val="007C6D13"/>
    <w:rsid w:val="007D1F6E"/>
    <w:rsid w:val="007D25E0"/>
    <w:rsid w:val="007D398C"/>
    <w:rsid w:val="007D57B1"/>
    <w:rsid w:val="007D66DC"/>
    <w:rsid w:val="007D6B72"/>
    <w:rsid w:val="007E0888"/>
    <w:rsid w:val="007E0CC0"/>
    <w:rsid w:val="007F0AC4"/>
    <w:rsid w:val="007F0B2C"/>
    <w:rsid w:val="007F15E5"/>
    <w:rsid w:val="007F36D4"/>
    <w:rsid w:val="00802B99"/>
    <w:rsid w:val="0081164A"/>
    <w:rsid w:val="00812ECD"/>
    <w:rsid w:val="00813A76"/>
    <w:rsid w:val="00813BB5"/>
    <w:rsid w:val="00823933"/>
    <w:rsid w:val="00823F60"/>
    <w:rsid w:val="008256CA"/>
    <w:rsid w:val="00833DCB"/>
    <w:rsid w:val="0084086F"/>
    <w:rsid w:val="00841362"/>
    <w:rsid w:val="008477C7"/>
    <w:rsid w:val="00850E6E"/>
    <w:rsid w:val="00854981"/>
    <w:rsid w:val="00855820"/>
    <w:rsid w:val="00860E69"/>
    <w:rsid w:val="00861C2D"/>
    <w:rsid w:val="008631BD"/>
    <w:rsid w:val="008637B2"/>
    <w:rsid w:val="0087545F"/>
    <w:rsid w:val="00875C58"/>
    <w:rsid w:val="00877092"/>
    <w:rsid w:val="0088358B"/>
    <w:rsid w:val="00892353"/>
    <w:rsid w:val="008955A5"/>
    <w:rsid w:val="008A0187"/>
    <w:rsid w:val="008A2B22"/>
    <w:rsid w:val="008A3001"/>
    <w:rsid w:val="008A3233"/>
    <w:rsid w:val="008A34CE"/>
    <w:rsid w:val="008A61D2"/>
    <w:rsid w:val="008A73D7"/>
    <w:rsid w:val="008A7533"/>
    <w:rsid w:val="008B2E33"/>
    <w:rsid w:val="008B4012"/>
    <w:rsid w:val="008B50C6"/>
    <w:rsid w:val="008B7DAB"/>
    <w:rsid w:val="008C34BF"/>
    <w:rsid w:val="008C59A5"/>
    <w:rsid w:val="008D06C3"/>
    <w:rsid w:val="008D365D"/>
    <w:rsid w:val="008D39F6"/>
    <w:rsid w:val="008D47F7"/>
    <w:rsid w:val="008E28B3"/>
    <w:rsid w:val="008E2C15"/>
    <w:rsid w:val="008E620F"/>
    <w:rsid w:val="008F00BA"/>
    <w:rsid w:val="008F0C16"/>
    <w:rsid w:val="008F15D9"/>
    <w:rsid w:val="008F460F"/>
    <w:rsid w:val="008F5C01"/>
    <w:rsid w:val="008F7BA8"/>
    <w:rsid w:val="0090070F"/>
    <w:rsid w:val="00901A76"/>
    <w:rsid w:val="009025D7"/>
    <w:rsid w:val="00902CDD"/>
    <w:rsid w:val="00903573"/>
    <w:rsid w:val="00903E66"/>
    <w:rsid w:val="00906713"/>
    <w:rsid w:val="00910ED6"/>
    <w:rsid w:val="00913085"/>
    <w:rsid w:val="0091606E"/>
    <w:rsid w:val="0091661E"/>
    <w:rsid w:val="00920832"/>
    <w:rsid w:val="00921260"/>
    <w:rsid w:val="009242ED"/>
    <w:rsid w:val="00924C71"/>
    <w:rsid w:val="0092738D"/>
    <w:rsid w:val="0093098A"/>
    <w:rsid w:val="00932286"/>
    <w:rsid w:val="00932EF2"/>
    <w:rsid w:val="00935A40"/>
    <w:rsid w:val="00940B5E"/>
    <w:rsid w:val="00943762"/>
    <w:rsid w:val="009438C2"/>
    <w:rsid w:val="00946ADB"/>
    <w:rsid w:val="00946CBC"/>
    <w:rsid w:val="009522B9"/>
    <w:rsid w:val="009528F5"/>
    <w:rsid w:val="00952AC0"/>
    <w:rsid w:val="00952BDD"/>
    <w:rsid w:val="009537F3"/>
    <w:rsid w:val="00954EA5"/>
    <w:rsid w:val="00955036"/>
    <w:rsid w:val="009556D7"/>
    <w:rsid w:val="00957FA5"/>
    <w:rsid w:val="0096082B"/>
    <w:rsid w:val="0096183C"/>
    <w:rsid w:val="0096230B"/>
    <w:rsid w:val="00963AD1"/>
    <w:rsid w:val="009646ED"/>
    <w:rsid w:val="00964BDB"/>
    <w:rsid w:val="009650E3"/>
    <w:rsid w:val="00966105"/>
    <w:rsid w:val="0096615A"/>
    <w:rsid w:val="00967D89"/>
    <w:rsid w:val="009716D6"/>
    <w:rsid w:val="0097329F"/>
    <w:rsid w:val="00974C25"/>
    <w:rsid w:val="009764D0"/>
    <w:rsid w:val="00976EDF"/>
    <w:rsid w:val="009800E2"/>
    <w:rsid w:val="00984709"/>
    <w:rsid w:val="00986DC9"/>
    <w:rsid w:val="00997182"/>
    <w:rsid w:val="00997D54"/>
    <w:rsid w:val="009A0FC4"/>
    <w:rsid w:val="009A2465"/>
    <w:rsid w:val="009A34EE"/>
    <w:rsid w:val="009A48FD"/>
    <w:rsid w:val="009A5644"/>
    <w:rsid w:val="009A693A"/>
    <w:rsid w:val="009A7C10"/>
    <w:rsid w:val="009A7FE2"/>
    <w:rsid w:val="009A7FE9"/>
    <w:rsid w:val="009B0A32"/>
    <w:rsid w:val="009B279E"/>
    <w:rsid w:val="009B3225"/>
    <w:rsid w:val="009B4B60"/>
    <w:rsid w:val="009B55FC"/>
    <w:rsid w:val="009B563F"/>
    <w:rsid w:val="009B6EEE"/>
    <w:rsid w:val="009C0089"/>
    <w:rsid w:val="009C2941"/>
    <w:rsid w:val="009C3CF2"/>
    <w:rsid w:val="009C5576"/>
    <w:rsid w:val="009D23EF"/>
    <w:rsid w:val="009D3A59"/>
    <w:rsid w:val="009D3ED1"/>
    <w:rsid w:val="009E0A13"/>
    <w:rsid w:val="009E276A"/>
    <w:rsid w:val="009E4E76"/>
    <w:rsid w:val="009E5CE6"/>
    <w:rsid w:val="009E7C99"/>
    <w:rsid w:val="009F1334"/>
    <w:rsid w:val="009F2E8A"/>
    <w:rsid w:val="009F5B6F"/>
    <w:rsid w:val="009F6122"/>
    <w:rsid w:val="00A00FBE"/>
    <w:rsid w:val="00A017EC"/>
    <w:rsid w:val="00A01F03"/>
    <w:rsid w:val="00A0242F"/>
    <w:rsid w:val="00A05AFF"/>
    <w:rsid w:val="00A061B4"/>
    <w:rsid w:val="00A06CDC"/>
    <w:rsid w:val="00A11621"/>
    <w:rsid w:val="00A12F0E"/>
    <w:rsid w:val="00A139FA"/>
    <w:rsid w:val="00A17D7B"/>
    <w:rsid w:val="00A210C7"/>
    <w:rsid w:val="00A214ED"/>
    <w:rsid w:val="00A22E20"/>
    <w:rsid w:val="00A23F4B"/>
    <w:rsid w:val="00A262E5"/>
    <w:rsid w:val="00A26CA3"/>
    <w:rsid w:val="00A335CB"/>
    <w:rsid w:val="00A359CF"/>
    <w:rsid w:val="00A3730D"/>
    <w:rsid w:val="00A425FB"/>
    <w:rsid w:val="00A45947"/>
    <w:rsid w:val="00A46DF1"/>
    <w:rsid w:val="00A47F28"/>
    <w:rsid w:val="00A50330"/>
    <w:rsid w:val="00A57991"/>
    <w:rsid w:val="00A57B2B"/>
    <w:rsid w:val="00A61456"/>
    <w:rsid w:val="00A62A85"/>
    <w:rsid w:val="00A65057"/>
    <w:rsid w:val="00A651E8"/>
    <w:rsid w:val="00A70C49"/>
    <w:rsid w:val="00A70CC8"/>
    <w:rsid w:val="00A75F73"/>
    <w:rsid w:val="00A77FA0"/>
    <w:rsid w:val="00A86597"/>
    <w:rsid w:val="00A87103"/>
    <w:rsid w:val="00A87462"/>
    <w:rsid w:val="00A90231"/>
    <w:rsid w:val="00A94552"/>
    <w:rsid w:val="00A94CE8"/>
    <w:rsid w:val="00A96459"/>
    <w:rsid w:val="00A96920"/>
    <w:rsid w:val="00A97618"/>
    <w:rsid w:val="00AA03EF"/>
    <w:rsid w:val="00AA1791"/>
    <w:rsid w:val="00AA2BAB"/>
    <w:rsid w:val="00AB00A8"/>
    <w:rsid w:val="00AB43A0"/>
    <w:rsid w:val="00AB67A4"/>
    <w:rsid w:val="00AB6BF9"/>
    <w:rsid w:val="00AB7069"/>
    <w:rsid w:val="00AD01EE"/>
    <w:rsid w:val="00AD07FC"/>
    <w:rsid w:val="00AD1D81"/>
    <w:rsid w:val="00AD417B"/>
    <w:rsid w:val="00AD5E9C"/>
    <w:rsid w:val="00AD60EE"/>
    <w:rsid w:val="00AE2986"/>
    <w:rsid w:val="00AE4114"/>
    <w:rsid w:val="00AE4E0E"/>
    <w:rsid w:val="00AE525C"/>
    <w:rsid w:val="00AF0772"/>
    <w:rsid w:val="00AF0FAB"/>
    <w:rsid w:val="00AF145F"/>
    <w:rsid w:val="00AF21A9"/>
    <w:rsid w:val="00AF2721"/>
    <w:rsid w:val="00AF387B"/>
    <w:rsid w:val="00AF414C"/>
    <w:rsid w:val="00AF5B5F"/>
    <w:rsid w:val="00B03DB1"/>
    <w:rsid w:val="00B05276"/>
    <w:rsid w:val="00B10B78"/>
    <w:rsid w:val="00B143A4"/>
    <w:rsid w:val="00B15575"/>
    <w:rsid w:val="00B34358"/>
    <w:rsid w:val="00B349FB"/>
    <w:rsid w:val="00B34C6B"/>
    <w:rsid w:val="00B370D8"/>
    <w:rsid w:val="00B40CE4"/>
    <w:rsid w:val="00B41BDA"/>
    <w:rsid w:val="00B434F1"/>
    <w:rsid w:val="00B47DFC"/>
    <w:rsid w:val="00B50E07"/>
    <w:rsid w:val="00B559F0"/>
    <w:rsid w:val="00B601C6"/>
    <w:rsid w:val="00B61449"/>
    <w:rsid w:val="00B6634F"/>
    <w:rsid w:val="00B70682"/>
    <w:rsid w:val="00B709D2"/>
    <w:rsid w:val="00B7368D"/>
    <w:rsid w:val="00B74367"/>
    <w:rsid w:val="00B766F2"/>
    <w:rsid w:val="00B8144C"/>
    <w:rsid w:val="00B905AC"/>
    <w:rsid w:val="00B933C8"/>
    <w:rsid w:val="00B93DA9"/>
    <w:rsid w:val="00B971DB"/>
    <w:rsid w:val="00B97D21"/>
    <w:rsid w:val="00BB0CD1"/>
    <w:rsid w:val="00BB23CF"/>
    <w:rsid w:val="00BB349D"/>
    <w:rsid w:val="00BB5EF5"/>
    <w:rsid w:val="00BB5F0B"/>
    <w:rsid w:val="00BC3CD2"/>
    <w:rsid w:val="00BC4BA0"/>
    <w:rsid w:val="00BC6DF6"/>
    <w:rsid w:val="00BD122B"/>
    <w:rsid w:val="00BD1836"/>
    <w:rsid w:val="00BD60F5"/>
    <w:rsid w:val="00BE1B26"/>
    <w:rsid w:val="00BE3587"/>
    <w:rsid w:val="00BE45B0"/>
    <w:rsid w:val="00BE59A4"/>
    <w:rsid w:val="00BF3484"/>
    <w:rsid w:val="00BF3A7C"/>
    <w:rsid w:val="00BF46E7"/>
    <w:rsid w:val="00C01F2D"/>
    <w:rsid w:val="00C02960"/>
    <w:rsid w:val="00C06611"/>
    <w:rsid w:val="00C071F6"/>
    <w:rsid w:val="00C075F7"/>
    <w:rsid w:val="00C108C5"/>
    <w:rsid w:val="00C122A1"/>
    <w:rsid w:val="00C1525C"/>
    <w:rsid w:val="00C17741"/>
    <w:rsid w:val="00C17B9D"/>
    <w:rsid w:val="00C245C8"/>
    <w:rsid w:val="00C254F3"/>
    <w:rsid w:val="00C300A4"/>
    <w:rsid w:val="00C33C30"/>
    <w:rsid w:val="00C35152"/>
    <w:rsid w:val="00C40C7E"/>
    <w:rsid w:val="00C43AFA"/>
    <w:rsid w:val="00C45439"/>
    <w:rsid w:val="00C4544E"/>
    <w:rsid w:val="00C51120"/>
    <w:rsid w:val="00C51BC4"/>
    <w:rsid w:val="00C51FEB"/>
    <w:rsid w:val="00C52463"/>
    <w:rsid w:val="00C52469"/>
    <w:rsid w:val="00C5497C"/>
    <w:rsid w:val="00C55321"/>
    <w:rsid w:val="00C610EB"/>
    <w:rsid w:val="00C70979"/>
    <w:rsid w:val="00C7250D"/>
    <w:rsid w:val="00C74272"/>
    <w:rsid w:val="00C7493D"/>
    <w:rsid w:val="00C752A4"/>
    <w:rsid w:val="00C77169"/>
    <w:rsid w:val="00C8011F"/>
    <w:rsid w:val="00C80C75"/>
    <w:rsid w:val="00C8525A"/>
    <w:rsid w:val="00C86FBF"/>
    <w:rsid w:val="00C87AF3"/>
    <w:rsid w:val="00C91FEA"/>
    <w:rsid w:val="00C95045"/>
    <w:rsid w:val="00C9538C"/>
    <w:rsid w:val="00C956EB"/>
    <w:rsid w:val="00CA0FA5"/>
    <w:rsid w:val="00CA125F"/>
    <w:rsid w:val="00CA135D"/>
    <w:rsid w:val="00CA5AB0"/>
    <w:rsid w:val="00CA6902"/>
    <w:rsid w:val="00CA73F4"/>
    <w:rsid w:val="00CB0CB1"/>
    <w:rsid w:val="00CB27B0"/>
    <w:rsid w:val="00CB7B6F"/>
    <w:rsid w:val="00CC370C"/>
    <w:rsid w:val="00CC6171"/>
    <w:rsid w:val="00CC7CDD"/>
    <w:rsid w:val="00CD098E"/>
    <w:rsid w:val="00CD6C95"/>
    <w:rsid w:val="00CE3A76"/>
    <w:rsid w:val="00CE564B"/>
    <w:rsid w:val="00CF0238"/>
    <w:rsid w:val="00CF18EE"/>
    <w:rsid w:val="00CF2379"/>
    <w:rsid w:val="00CF2515"/>
    <w:rsid w:val="00CF43DD"/>
    <w:rsid w:val="00CF5E2C"/>
    <w:rsid w:val="00D0060C"/>
    <w:rsid w:val="00D1074B"/>
    <w:rsid w:val="00D1095D"/>
    <w:rsid w:val="00D1132E"/>
    <w:rsid w:val="00D11EBF"/>
    <w:rsid w:val="00D13D6A"/>
    <w:rsid w:val="00D15E90"/>
    <w:rsid w:val="00D200E3"/>
    <w:rsid w:val="00D22766"/>
    <w:rsid w:val="00D239EC"/>
    <w:rsid w:val="00D2453E"/>
    <w:rsid w:val="00D248AB"/>
    <w:rsid w:val="00D30E06"/>
    <w:rsid w:val="00D31327"/>
    <w:rsid w:val="00D339C9"/>
    <w:rsid w:val="00D370E8"/>
    <w:rsid w:val="00D37D48"/>
    <w:rsid w:val="00D37FFC"/>
    <w:rsid w:val="00D406A3"/>
    <w:rsid w:val="00D407D3"/>
    <w:rsid w:val="00D423DB"/>
    <w:rsid w:val="00D4525A"/>
    <w:rsid w:val="00D46F11"/>
    <w:rsid w:val="00D5086B"/>
    <w:rsid w:val="00D5248C"/>
    <w:rsid w:val="00D529DF"/>
    <w:rsid w:val="00D5654F"/>
    <w:rsid w:val="00D60FCE"/>
    <w:rsid w:val="00D62809"/>
    <w:rsid w:val="00D62E6A"/>
    <w:rsid w:val="00D63E86"/>
    <w:rsid w:val="00D766AC"/>
    <w:rsid w:val="00D76808"/>
    <w:rsid w:val="00D8173F"/>
    <w:rsid w:val="00D82B77"/>
    <w:rsid w:val="00D835E7"/>
    <w:rsid w:val="00D8463C"/>
    <w:rsid w:val="00D84C00"/>
    <w:rsid w:val="00D90311"/>
    <w:rsid w:val="00D90ABF"/>
    <w:rsid w:val="00D92021"/>
    <w:rsid w:val="00D921AB"/>
    <w:rsid w:val="00D9473B"/>
    <w:rsid w:val="00D964C9"/>
    <w:rsid w:val="00D96FB2"/>
    <w:rsid w:val="00DA045F"/>
    <w:rsid w:val="00DA0813"/>
    <w:rsid w:val="00DA24CA"/>
    <w:rsid w:val="00DA2B98"/>
    <w:rsid w:val="00DA39C6"/>
    <w:rsid w:val="00DB44BD"/>
    <w:rsid w:val="00DB5762"/>
    <w:rsid w:val="00DC0FD0"/>
    <w:rsid w:val="00DC1223"/>
    <w:rsid w:val="00DC17FA"/>
    <w:rsid w:val="00DC410C"/>
    <w:rsid w:val="00DC5785"/>
    <w:rsid w:val="00DC64C5"/>
    <w:rsid w:val="00DD1064"/>
    <w:rsid w:val="00DD196B"/>
    <w:rsid w:val="00DD50BE"/>
    <w:rsid w:val="00DD6797"/>
    <w:rsid w:val="00DE2FE7"/>
    <w:rsid w:val="00DE3E47"/>
    <w:rsid w:val="00DF5965"/>
    <w:rsid w:val="00DF5EBF"/>
    <w:rsid w:val="00DF6170"/>
    <w:rsid w:val="00E023EC"/>
    <w:rsid w:val="00E03BE2"/>
    <w:rsid w:val="00E03E57"/>
    <w:rsid w:val="00E111FF"/>
    <w:rsid w:val="00E124DE"/>
    <w:rsid w:val="00E13C00"/>
    <w:rsid w:val="00E21591"/>
    <w:rsid w:val="00E228B8"/>
    <w:rsid w:val="00E2430C"/>
    <w:rsid w:val="00E24BA5"/>
    <w:rsid w:val="00E25D37"/>
    <w:rsid w:val="00E3122E"/>
    <w:rsid w:val="00E37297"/>
    <w:rsid w:val="00E415B0"/>
    <w:rsid w:val="00E43FE1"/>
    <w:rsid w:val="00E4486B"/>
    <w:rsid w:val="00E45E5C"/>
    <w:rsid w:val="00E54C05"/>
    <w:rsid w:val="00E55139"/>
    <w:rsid w:val="00E6238B"/>
    <w:rsid w:val="00E62FFF"/>
    <w:rsid w:val="00E640DE"/>
    <w:rsid w:val="00E72A3C"/>
    <w:rsid w:val="00E74DEB"/>
    <w:rsid w:val="00E7547C"/>
    <w:rsid w:val="00E808FA"/>
    <w:rsid w:val="00E81590"/>
    <w:rsid w:val="00E818CE"/>
    <w:rsid w:val="00E81F94"/>
    <w:rsid w:val="00E831DE"/>
    <w:rsid w:val="00E84902"/>
    <w:rsid w:val="00E87716"/>
    <w:rsid w:val="00E91108"/>
    <w:rsid w:val="00E94CA5"/>
    <w:rsid w:val="00E94E9A"/>
    <w:rsid w:val="00EA4F0E"/>
    <w:rsid w:val="00EB2496"/>
    <w:rsid w:val="00EB3F0E"/>
    <w:rsid w:val="00EB4367"/>
    <w:rsid w:val="00EC0A01"/>
    <w:rsid w:val="00EC1DF9"/>
    <w:rsid w:val="00EC248A"/>
    <w:rsid w:val="00EC72CA"/>
    <w:rsid w:val="00EC7958"/>
    <w:rsid w:val="00ED2074"/>
    <w:rsid w:val="00EE1B0C"/>
    <w:rsid w:val="00EE20D9"/>
    <w:rsid w:val="00EE4F26"/>
    <w:rsid w:val="00EE5786"/>
    <w:rsid w:val="00EE5841"/>
    <w:rsid w:val="00EE7662"/>
    <w:rsid w:val="00EE7882"/>
    <w:rsid w:val="00EF563F"/>
    <w:rsid w:val="00EF6FB6"/>
    <w:rsid w:val="00F02A98"/>
    <w:rsid w:val="00F04D05"/>
    <w:rsid w:val="00F142D9"/>
    <w:rsid w:val="00F148D8"/>
    <w:rsid w:val="00F1563C"/>
    <w:rsid w:val="00F1610A"/>
    <w:rsid w:val="00F203FF"/>
    <w:rsid w:val="00F21D8A"/>
    <w:rsid w:val="00F23F96"/>
    <w:rsid w:val="00F241F3"/>
    <w:rsid w:val="00F25789"/>
    <w:rsid w:val="00F2650C"/>
    <w:rsid w:val="00F26E5F"/>
    <w:rsid w:val="00F30C8C"/>
    <w:rsid w:val="00F358DC"/>
    <w:rsid w:val="00F36235"/>
    <w:rsid w:val="00F37716"/>
    <w:rsid w:val="00F40910"/>
    <w:rsid w:val="00F43E8C"/>
    <w:rsid w:val="00F44DB4"/>
    <w:rsid w:val="00F465B4"/>
    <w:rsid w:val="00F47A3A"/>
    <w:rsid w:val="00F51D22"/>
    <w:rsid w:val="00F54BAD"/>
    <w:rsid w:val="00F57388"/>
    <w:rsid w:val="00F64FF1"/>
    <w:rsid w:val="00F7220B"/>
    <w:rsid w:val="00F7729C"/>
    <w:rsid w:val="00F77864"/>
    <w:rsid w:val="00F77EB8"/>
    <w:rsid w:val="00F807F1"/>
    <w:rsid w:val="00F84F57"/>
    <w:rsid w:val="00F8615C"/>
    <w:rsid w:val="00F915F1"/>
    <w:rsid w:val="00F935B5"/>
    <w:rsid w:val="00F962B7"/>
    <w:rsid w:val="00FA3BB3"/>
    <w:rsid w:val="00FA643F"/>
    <w:rsid w:val="00FA6902"/>
    <w:rsid w:val="00FA71A9"/>
    <w:rsid w:val="00FB45AE"/>
    <w:rsid w:val="00FB5DC1"/>
    <w:rsid w:val="00FC0ACA"/>
    <w:rsid w:val="00FC0EF2"/>
    <w:rsid w:val="00FC196E"/>
    <w:rsid w:val="00FC2406"/>
    <w:rsid w:val="00FC3233"/>
    <w:rsid w:val="00FC71EB"/>
    <w:rsid w:val="00FD6023"/>
    <w:rsid w:val="00FD6AC4"/>
    <w:rsid w:val="00FE3FB7"/>
    <w:rsid w:val="00FE5029"/>
    <w:rsid w:val="00FE5317"/>
    <w:rsid w:val="00FF1DED"/>
    <w:rsid w:val="00FF4282"/>
    <w:rsid w:val="00FF73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1DFB4"/>
  <w15:chartTrackingRefBased/>
  <w15:docId w15:val="{51B5A41B-F510-4D2E-8875-3B617DE91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paragraph" w:styleId="Ttulo2">
    <w:name w:val="heading 2"/>
    <w:basedOn w:val="Normal"/>
    <w:next w:val="Normal"/>
    <w:qFormat/>
    <w:pPr>
      <w:keepNext/>
      <w:jc w:val="center"/>
      <w:outlineLvl w:val="1"/>
    </w:pPr>
    <w:rPr>
      <w:b/>
      <w:sz w:val="18"/>
      <w:szCs w:val="20"/>
    </w:rPr>
  </w:style>
  <w:style w:type="paragraph" w:styleId="Ttulo3">
    <w:name w:val="heading 3"/>
    <w:basedOn w:val="Normal"/>
    <w:next w:val="Normal"/>
    <w:qFormat/>
    <w:pPr>
      <w:keepNext/>
      <w:outlineLvl w:val="2"/>
    </w:pPr>
    <w:rPr>
      <w:b/>
      <w:i/>
      <w:sz w:val="32"/>
      <w:szCs w:val="20"/>
    </w:rPr>
  </w:style>
  <w:style w:type="paragraph" w:styleId="Ttulo4">
    <w:name w:val="heading 4"/>
    <w:basedOn w:val="Normal"/>
    <w:next w:val="Normal"/>
    <w:qFormat/>
    <w:pPr>
      <w:keepNext/>
      <w:jc w:val="center"/>
      <w:outlineLvl w:val="3"/>
    </w:pPr>
    <w:rPr>
      <w:b/>
      <w:sz w:val="16"/>
      <w:szCs w:val="20"/>
    </w:rPr>
  </w:style>
  <w:style w:type="paragraph" w:styleId="Ttulo5">
    <w:name w:val="heading 5"/>
    <w:basedOn w:val="Normal"/>
    <w:next w:val="Normal"/>
    <w:qFormat/>
    <w:pPr>
      <w:keepNext/>
      <w:outlineLvl w:val="4"/>
    </w:pPr>
    <w:rPr>
      <w:b/>
      <w:szCs w:val="20"/>
    </w:rPr>
  </w:style>
  <w:style w:type="paragraph" w:styleId="Ttulo7">
    <w:name w:val="heading 7"/>
    <w:basedOn w:val="Normal"/>
    <w:next w:val="Normal"/>
    <w:qFormat/>
    <w:pPr>
      <w:keepNext/>
      <w:outlineLvl w:val="6"/>
    </w:pPr>
    <w:rPr>
      <w:rFonts w:ascii="Arial" w:hAnsi="Arial"/>
      <w:b/>
      <w:sz w:val="20"/>
      <w:szCs w:val="20"/>
    </w:rPr>
  </w:style>
  <w:style w:type="paragraph" w:styleId="Ttulo9">
    <w:name w:val="heading 9"/>
    <w:basedOn w:val="Normal"/>
    <w:next w:val="Normal"/>
    <w:qFormat/>
    <w:pPr>
      <w:keepNext/>
      <w:jc w:val="center"/>
      <w:outlineLvl w:val="8"/>
    </w:pPr>
    <w:rPr>
      <w:rFonts w:ascii="Arial" w:hAnsi="Arial"/>
      <w:b/>
      <w:bCs/>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419"/>
        <w:tab w:val="right" w:pos="8838"/>
      </w:tabs>
    </w:pPr>
    <w:rPr>
      <w:rFonts w:ascii="Arial" w:hAnsi="Arial"/>
      <w:sz w:val="20"/>
      <w:szCs w:val="20"/>
    </w:rPr>
  </w:style>
  <w:style w:type="paragraph" w:styleId="Textoindependiente">
    <w:name w:val="Body Text"/>
    <w:basedOn w:val="Normal"/>
    <w:semiHidden/>
    <w:pPr>
      <w:jc w:val="both"/>
    </w:pPr>
    <w:rPr>
      <w:sz w:val="20"/>
      <w:szCs w:val="20"/>
    </w:rPr>
  </w:style>
  <w:style w:type="character" w:customStyle="1" w:styleId="AlfredoPierreVillacortaSnchez">
    <w:name w:val="Alfredo Pierre Villacorta Sànchez"/>
    <w:rPr>
      <w:rFonts w:ascii="Arial" w:hAnsi="Arial" w:cs="Arial"/>
      <w:color w:val="000080"/>
      <w:sz w:val="20"/>
    </w:rPr>
  </w:style>
  <w:style w:type="character" w:styleId="Hipervnculo">
    <w:name w:val="Hyperlink"/>
    <w:semiHidden/>
    <w:rPr>
      <w:color w:val="0000FF"/>
      <w:u w:val="single"/>
    </w:rPr>
  </w:style>
  <w:style w:type="paragraph" w:customStyle="1" w:styleId="Ttulo31">
    <w:name w:val="Título 31"/>
    <w:basedOn w:val="Normal"/>
    <w:pPr>
      <w:keepNext/>
      <w:overflowPunct w:val="0"/>
      <w:autoSpaceDE w:val="0"/>
      <w:autoSpaceDN w:val="0"/>
      <w:adjustRightInd w:val="0"/>
      <w:textAlignment w:val="baseline"/>
    </w:pPr>
    <w:rPr>
      <w:b/>
      <w:i/>
      <w:sz w:val="32"/>
      <w:szCs w:val="20"/>
    </w:rPr>
  </w:style>
  <w:style w:type="paragraph" w:styleId="Textoindependiente2">
    <w:name w:val="Body Text 2"/>
    <w:basedOn w:val="Normal"/>
    <w:semiHidden/>
    <w:rPr>
      <w:rFonts w:ascii="Arial" w:hAnsi="Arial" w:cs="Arial"/>
      <w:bCs/>
      <w:iCs/>
      <w:sz w:val="20"/>
    </w:rPr>
  </w:style>
  <w:style w:type="table" w:styleId="Tablaconcuadrcula">
    <w:name w:val="Table Grid"/>
    <w:basedOn w:val="Tablanormal"/>
    <w:uiPriority w:val="59"/>
    <w:rsid w:val="00EC0A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707C25"/>
    <w:rPr>
      <w:rFonts w:ascii="Tahoma" w:hAnsi="Tahoma" w:cs="Tahoma"/>
      <w:sz w:val="16"/>
      <w:szCs w:val="16"/>
    </w:rPr>
  </w:style>
  <w:style w:type="character" w:customStyle="1" w:styleId="TextodegloboCar">
    <w:name w:val="Texto de globo Car"/>
    <w:link w:val="Textodeglobo"/>
    <w:uiPriority w:val="99"/>
    <w:semiHidden/>
    <w:rsid w:val="00707C25"/>
    <w:rPr>
      <w:rFonts w:ascii="Tahoma" w:hAnsi="Tahoma" w:cs="Tahoma"/>
      <w:sz w:val="16"/>
      <w:szCs w:val="16"/>
      <w:lang w:eastAsia="es-ES"/>
    </w:rPr>
  </w:style>
  <w:style w:type="character" w:customStyle="1" w:styleId="EncabezadoCar">
    <w:name w:val="Encabezado Car"/>
    <w:link w:val="Encabezado"/>
    <w:uiPriority w:val="99"/>
    <w:rsid w:val="00AD07FC"/>
    <w:rPr>
      <w:rFonts w:ascii="Arial" w:hAnsi="Arial"/>
      <w:lang w:val="es-PE"/>
    </w:rPr>
  </w:style>
  <w:style w:type="paragraph" w:styleId="Prrafodelista">
    <w:name w:val="List Paragraph"/>
    <w:basedOn w:val="Normal"/>
    <w:uiPriority w:val="34"/>
    <w:qFormat/>
    <w:rsid w:val="0048600A"/>
    <w:pPr>
      <w:ind w:left="720"/>
    </w:pPr>
    <w:rPr>
      <w:rFonts w:ascii="Calibri" w:eastAsia="Calibri" w:hAnsi="Calibri"/>
      <w:sz w:val="22"/>
      <w:szCs w:val="22"/>
      <w:lang w:eastAsia="es-PE"/>
    </w:rPr>
  </w:style>
  <w:style w:type="paragraph" w:styleId="Piedepgina">
    <w:name w:val="footer"/>
    <w:basedOn w:val="Normal"/>
    <w:link w:val="PiedepginaCar"/>
    <w:uiPriority w:val="99"/>
    <w:unhideWhenUsed/>
    <w:rsid w:val="006134B1"/>
    <w:pPr>
      <w:tabs>
        <w:tab w:val="center" w:pos="4419"/>
        <w:tab w:val="right" w:pos="8838"/>
      </w:tabs>
    </w:pPr>
  </w:style>
  <w:style w:type="character" w:customStyle="1" w:styleId="PiedepginaCar">
    <w:name w:val="Pie de página Car"/>
    <w:link w:val="Piedepgina"/>
    <w:uiPriority w:val="99"/>
    <w:rsid w:val="006134B1"/>
    <w:rPr>
      <w:sz w:val="24"/>
      <w:szCs w:val="24"/>
      <w:lang w:eastAsia="es-ES"/>
    </w:rPr>
  </w:style>
  <w:style w:type="character" w:styleId="Nmerodelnea">
    <w:name w:val="line number"/>
    <w:basedOn w:val="Fuentedeprrafopredeter"/>
    <w:uiPriority w:val="99"/>
    <w:semiHidden/>
    <w:unhideWhenUsed/>
    <w:rsid w:val="00500EFE"/>
  </w:style>
  <w:style w:type="paragraph" w:customStyle="1" w:styleId="Default">
    <w:name w:val="Default"/>
    <w:rsid w:val="00E81F9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956">
      <w:bodyDiv w:val="1"/>
      <w:marLeft w:val="0"/>
      <w:marRight w:val="0"/>
      <w:marTop w:val="0"/>
      <w:marBottom w:val="0"/>
      <w:divBdr>
        <w:top w:val="none" w:sz="0" w:space="0" w:color="auto"/>
        <w:left w:val="none" w:sz="0" w:space="0" w:color="auto"/>
        <w:bottom w:val="none" w:sz="0" w:space="0" w:color="auto"/>
        <w:right w:val="none" w:sz="0" w:space="0" w:color="auto"/>
      </w:divBdr>
    </w:div>
    <w:div w:id="41828017">
      <w:bodyDiv w:val="1"/>
      <w:marLeft w:val="0"/>
      <w:marRight w:val="0"/>
      <w:marTop w:val="0"/>
      <w:marBottom w:val="0"/>
      <w:divBdr>
        <w:top w:val="none" w:sz="0" w:space="0" w:color="auto"/>
        <w:left w:val="none" w:sz="0" w:space="0" w:color="auto"/>
        <w:bottom w:val="none" w:sz="0" w:space="0" w:color="auto"/>
        <w:right w:val="none" w:sz="0" w:space="0" w:color="auto"/>
      </w:divBdr>
    </w:div>
    <w:div w:id="112020071">
      <w:bodyDiv w:val="1"/>
      <w:marLeft w:val="0"/>
      <w:marRight w:val="0"/>
      <w:marTop w:val="0"/>
      <w:marBottom w:val="0"/>
      <w:divBdr>
        <w:top w:val="none" w:sz="0" w:space="0" w:color="auto"/>
        <w:left w:val="none" w:sz="0" w:space="0" w:color="auto"/>
        <w:bottom w:val="none" w:sz="0" w:space="0" w:color="auto"/>
        <w:right w:val="none" w:sz="0" w:space="0" w:color="auto"/>
      </w:divBdr>
    </w:div>
    <w:div w:id="115488544">
      <w:bodyDiv w:val="1"/>
      <w:marLeft w:val="0"/>
      <w:marRight w:val="0"/>
      <w:marTop w:val="0"/>
      <w:marBottom w:val="0"/>
      <w:divBdr>
        <w:top w:val="none" w:sz="0" w:space="0" w:color="auto"/>
        <w:left w:val="none" w:sz="0" w:space="0" w:color="auto"/>
        <w:bottom w:val="none" w:sz="0" w:space="0" w:color="auto"/>
        <w:right w:val="none" w:sz="0" w:space="0" w:color="auto"/>
      </w:divBdr>
    </w:div>
    <w:div w:id="116068734">
      <w:bodyDiv w:val="1"/>
      <w:marLeft w:val="0"/>
      <w:marRight w:val="0"/>
      <w:marTop w:val="0"/>
      <w:marBottom w:val="0"/>
      <w:divBdr>
        <w:top w:val="none" w:sz="0" w:space="0" w:color="auto"/>
        <w:left w:val="none" w:sz="0" w:space="0" w:color="auto"/>
        <w:bottom w:val="none" w:sz="0" w:space="0" w:color="auto"/>
        <w:right w:val="none" w:sz="0" w:space="0" w:color="auto"/>
      </w:divBdr>
    </w:div>
    <w:div w:id="157549688">
      <w:bodyDiv w:val="1"/>
      <w:marLeft w:val="0"/>
      <w:marRight w:val="0"/>
      <w:marTop w:val="0"/>
      <w:marBottom w:val="0"/>
      <w:divBdr>
        <w:top w:val="none" w:sz="0" w:space="0" w:color="auto"/>
        <w:left w:val="none" w:sz="0" w:space="0" w:color="auto"/>
        <w:bottom w:val="none" w:sz="0" w:space="0" w:color="auto"/>
        <w:right w:val="none" w:sz="0" w:space="0" w:color="auto"/>
      </w:divBdr>
    </w:div>
    <w:div w:id="178202073">
      <w:bodyDiv w:val="1"/>
      <w:marLeft w:val="0"/>
      <w:marRight w:val="0"/>
      <w:marTop w:val="0"/>
      <w:marBottom w:val="0"/>
      <w:divBdr>
        <w:top w:val="none" w:sz="0" w:space="0" w:color="auto"/>
        <w:left w:val="none" w:sz="0" w:space="0" w:color="auto"/>
        <w:bottom w:val="none" w:sz="0" w:space="0" w:color="auto"/>
        <w:right w:val="none" w:sz="0" w:space="0" w:color="auto"/>
      </w:divBdr>
    </w:div>
    <w:div w:id="198014075">
      <w:bodyDiv w:val="1"/>
      <w:marLeft w:val="0"/>
      <w:marRight w:val="0"/>
      <w:marTop w:val="0"/>
      <w:marBottom w:val="0"/>
      <w:divBdr>
        <w:top w:val="none" w:sz="0" w:space="0" w:color="auto"/>
        <w:left w:val="none" w:sz="0" w:space="0" w:color="auto"/>
        <w:bottom w:val="none" w:sz="0" w:space="0" w:color="auto"/>
        <w:right w:val="none" w:sz="0" w:space="0" w:color="auto"/>
      </w:divBdr>
    </w:div>
    <w:div w:id="214047057">
      <w:bodyDiv w:val="1"/>
      <w:marLeft w:val="0"/>
      <w:marRight w:val="0"/>
      <w:marTop w:val="0"/>
      <w:marBottom w:val="0"/>
      <w:divBdr>
        <w:top w:val="none" w:sz="0" w:space="0" w:color="auto"/>
        <w:left w:val="none" w:sz="0" w:space="0" w:color="auto"/>
        <w:bottom w:val="none" w:sz="0" w:space="0" w:color="auto"/>
        <w:right w:val="none" w:sz="0" w:space="0" w:color="auto"/>
      </w:divBdr>
    </w:div>
    <w:div w:id="293682533">
      <w:bodyDiv w:val="1"/>
      <w:marLeft w:val="0"/>
      <w:marRight w:val="0"/>
      <w:marTop w:val="0"/>
      <w:marBottom w:val="0"/>
      <w:divBdr>
        <w:top w:val="none" w:sz="0" w:space="0" w:color="auto"/>
        <w:left w:val="none" w:sz="0" w:space="0" w:color="auto"/>
        <w:bottom w:val="none" w:sz="0" w:space="0" w:color="auto"/>
        <w:right w:val="none" w:sz="0" w:space="0" w:color="auto"/>
      </w:divBdr>
    </w:div>
    <w:div w:id="376204497">
      <w:bodyDiv w:val="1"/>
      <w:marLeft w:val="0"/>
      <w:marRight w:val="0"/>
      <w:marTop w:val="0"/>
      <w:marBottom w:val="0"/>
      <w:divBdr>
        <w:top w:val="none" w:sz="0" w:space="0" w:color="auto"/>
        <w:left w:val="none" w:sz="0" w:space="0" w:color="auto"/>
        <w:bottom w:val="none" w:sz="0" w:space="0" w:color="auto"/>
        <w:right w:val="none" w:sz="0" w:space="0" w:color="auto"/>
      </w:divBdr>
    </w:div>
    <w:div w:id="376273386">
      <w:bodyDiv w:val="1"/>
      <w:marLeft w:val="0"/>
      <w:marRight w:val="0"/>
      <w:marTop w:val="0"/>
      <w:marBottom w:val="0"/>
      <w:divBdr>
        <w:top w:val="none" w:sz="0" w:space="0" w:color="auto"/>
        <w:left w:val="none" w:sz="0" w:space="0" w:color="auto"/>
        <w:bottom w:val="none" w:sz="0" w:space="0" w:color="auto"/>
        <w:right w:val="none" w:sz="0" w:space="0" w:color="auto"/>
      </w:divBdr>
    </w:div>
    <w:div w:id="444078862">
      <w:bodyDiv w:val="1"/>
      <w:marLeft w:val="0"/>
      <w:marRight w:val="0"/>
      <w:marTop w:val="0"/>
      <w:marBottom w:val="0"/>
      <w:divBdr>
        <w:top w:val="none" w:sz="0" w:space="0" w:color="auto"/>
        <w:left w:val="none" w:sz="0" w:space="0" w:color="auto"/>
        <w:bottom w:val="none" w:sz="0" w:space="0" w:color="auto"/>
        <w:right w:val="none" w:sz="0" w:space="0" w:color="auto"/>
      </w:divBdr>
    </w:div>
    <w:div w:id="475878125">
      <w:bodyDiv w:val="1"/>
      <w:marLeft w:val="0"/>
      <w:marRight w:val="0"/>
      <w:marTop w:val="0"/>
      <w:marBottom w:val="0"/>
      <w:divBdr>
        <w:top w:val="none" w:sz="0" w:space="0" w:color="auto"/>
        <w:left w:val="none" w:sz="0" w:space="0" w:color="auto"/>
        <w:bottom w:val="none" w:sz="0" w:space="0" w:color="auto"/>
        <w:right w:val="none" w:sz="0" w:space="0" w:color="auto"/>
      </w:divBdr>
    </w:div>
    <w:div w:id="577060283">
      <w:bodyDiv w:val="1"/>
      <w:marLeft w:val="0"/>
      <w:marRight w:val="0"/>
      <w:marTop w:val="0"/>
      <w:marBottom w:val="0"/>
      <w:divBdr>
        <w:top w:val="none" w:sz="0" w:space="0" w:color="auto"/>
        <w:left w:val="none" w:sz="0" w:space="0" w:color="auto"/>
        <w:bottom w:val="none" w:sz="0" w:space="0" w:color="auto"/>
        <w:right w:val="none" w:sz="0" w:space="0" w:color="auto"/>
      </w:divBdr>
    </w:div>
    <w:div w:id="601643619">
      <w:bodyDiv w:val="1"/>
      <w:marLeft w:val="0"/>
      <w:marRight w:val="0"/>
      <w:marTop w:val="0"/>
      <w:marBottom w:val="0"/>
      <w:divBdr>
        <w:top w:val="none" w:sz="0" w:space="0" w:color="auto"/>
        <w:left w:val="none" w:sz="0" w:space="0" w:color="auto"/>
        <w:bottom w:val="none" w:sz="0" w:space="0" w:color="auto"/>
        <w:right w:val="none" w:sz="0" w:space="0" w:color="auto"/>
      </w:divBdr>
    </w:div>
    <w:div w:id="677392384">
      <w:bodyDiv w:val="1"/>
      <w:marLeft w:val="0"/>
      <w:marRight w:val="0"/>
      <w:marTop w:val="0"/>
      <w:marBottom w:val="0"/>
      <w:divBdr>
        <w:top w:val="none" w:sz="0" w:space="0" w:color="auto"/>
        <w:left w:val="none" w:sz="0" w:space="0" w:color="auto"/>
        <w:bottom w:val="none" w:sz="0" w:space="0" w:color="auto"/>
        <w:right w:val="none" w:sz="0" w:space="0" w:color="auto"/>
      </w:divBdr>
    </w:div>
    <w:div w:id="726805500">
      <w:bodyDiv w:val="1"/>
      <w:marLeft w:val="0"/>
      <w:marRight w:val="0"/>
      <w:marTop w:val="0"/>
      <w:marBottom w:val="0"/>
      <w:divBdr>
        <w:top w:val="none" w:sz="0" w:space="0" w:color="auto"/>
        <w:left w:val="none" w:sz="0" w:space="0" w:color="auto"/>
        <w:bottom w:val="none" w:sz="0" w:space="0" w:color="auto"/>
        <w:right w:val="none" w:sz="0" w:space="0" w:color="auto"/>
      </w:divBdr>
    </w:div>
    <w:div w:id="785807596">
      <w:bodyDiv w:val="1"/>
      <w:marLeft w:val="0"/>
      <w:marRight w:val="0"/>
      <w:marTop w:val="0"/>
      <w:marBottom w:val="0"/>
      <w:divBdr>
        <w:top w:val="none" w:sz="0" w:space="0" w:color="auto"/>
        <w:left w:val="none" w:sz="0" w:space="0" w:color="auto"/>
        <w:bottom w:val="none" w:sz="0" w:space="0" w:color="auto"/>
        <w:right w:val="none" w:sz="0" w:space="0" w:color="auto"/>
      </w:divBdr>
    </w:div>
    <w:div w:id="809175027">
      <w:bodyDiv w:val="1"/>
      <w:marLeft w:val="0"/>
      <w:marRight w:val="0"/>
      <w:marTop w:val="0"/>
      <w:marBottom w:val="0"/>
      <w:divBdr>
        <w:top w:val="none" w:sz="0" w:space="0" w:color="auto"/>
        <w:left w:val="none" w:sz="0" w:space="0" w:color="auto"/>
        <w:bottom w:val="none" w:sz="0" w:space="0" w:color="auto"/>
        <w:right w:val="none" w:sz="0" w:space="0" w:color="auto"/>
      </w:divBdr>
    </w:div>
    <w:div w:id="848059202">
      <w:bodyDiv w:val="1"/>
      <w:marLeft w:val="0"/>
      <w:marRight w:val="0"/>
      <w:marTop w:val="0"/>
      <w:marBottom w:val="0"/>
      <w:divBdr>
        <w:top w:val="none" w:sz="0" w:space="0" w:color="auto"/>
        <w:left w:val="none" w:sz="0" w:space="0" w:color="auto"/>
        <w:bottom w:val="none" w:sz="0" w:space="0" w:color="auto"/>
        <w:right w:val="none" w:sz="0" w:space="0" w:color="auto"/>
      </w:divBdr>
    </w:div>
    <w:div w:id="868185806">
      <w:bodyDiv w:val="1"/>
      <w:marLeft w:val="0"/>
      <w:marRight w:val="0"/>
      <w:marTop w:val="0"/>
      <w:marBottom w:val="0"/>
      <w:divBdr>
        <w:top w:val="none" w:sz="0" w:space="0" w:color="auto"/>
        <w:left w:val="none" w:sz="0" w:space="0" w:color="auto"/>
        <w:bottom w:val="none" w:sz="0" w:space="0" w:color="auto"/>
        <w:right w:val="none" w:sz="0" w:space="0" w:color="auto"/>
      </w:divBdr>
    </w:div>
    <w:div w:id="995184293">
      <w:bodyDiv w:val="1"/>
      <w:marLeft w:val="0"/>
      <w:marRight w:val="0"/>
      <w:marTop w:val="0"/>
      <w:marBottom w:val="0"/>
      <w:divBdr>
        <w:top w:val="none" w:sz="0" w:space="0" w:color="auto"/>
        <w:left w:val="none" w:sz="0" w:space="0" w:color="auto"/>
        <w:bottom w:val="none" w:sz="0" w:space="0" w:color="auto"/>
        <w:right w:val="none" w:sz="0" w:space="0" w:color="auto"/>
      </w:divBdr>
    </w:div>
    <w:div w:id="1107388083">
      <w:bodyDiv w:val="1"/>
      <w:marLeft w:val="0"/>
      <w:marRight w:val="0"/>
      <w:marTop w:val="0"/>
      <w:marBottom w:val="0"/>
      <w:divBdr>
        <w:top w:val="none" w:sz="0" w:space="0" w:color="auto"/>
        <w:left w:val="none" w:sz="0" w:space="0" w:color="auto"/>
        <w:bottom w:val="none" w:sz="0" w:space="0" w:color="auto"/>
        <w:right w:val="none" w:sz="0" w:space="0" w:color="auto"/>
      </w:divBdr>
    </w:div>
    <w:div w:id="1118061207">
      <w:bodyDiv w:val="1"/>
      <w:marLeft w:val="0"/>
      <w:marRight w:val="0"/>
      <w:marTop w:val="0"/>
      <w:marBottom w:val="0"/>
      <w:divBdr>
        <w:top w:val="none" w:sz="0" w:space="0" w:color="auto"/>
        <w:left w:val="none" w:sz="0" w:space="0" w:color="auto"/>
        <w:bottom w:val="none" w:sz="0" w:space="0" w:color="auto"/>
        <w:right w:val="none" w:sz="0" w:space="0" w:color="auto"/>
      </w:divBdr>
    </w:div>
    <w:div w:id="1184594610">
      <w:bodyDiv w:val="1"/>
      <w:marLeft w:val="0"/>
      <w:marRight w:val="0"/>
      <w:marTop w:val="0"/>
      <w:marBottom w:val="0"/>
      <w:divBdr>
        <w:top w:val="none" w:sz="0" w:space="0" w:color="auto"/>
        <w:left w:val="none" w:sz="0" w:space="0" w:color="auto"/>
        <w:bottom w:val="none" w:sz="0" w:space="0" w:color="auto"/>
        <w:right w:val="none" w:sz="0" w:space="0" w:color="auto"/>
      </w:divBdr>
    </w:div>
    <w:div w:id="1214077455">
      <w:bodyDiv w:val="1"/>
      <w:marLeft w:val="0"/>
      <w:marRight w:val="0"/>
      <w:marTop w:val="0"/>
      <w:marBottom w:val="0"/>
      <w:divBdr>
        <w:top w:val="none" w:sz="0" w:space="0" w:color="auto"/>
        <w:left w:val="none" w:sz="0" w:space="0" w:color="auto"/>
        <w:bottom w:val="none" w:sz="0" w:space="0" w:color="auto"/>
        <w:right w:val="none" w:sz="0" w:space="0" w:color="auto"/>
      </w:divBdr>
    </w:div>
    <w:div w:id="1228878141">
      <w:bodyDiv w:val="1"/>
      <w:marLeft w:val="0"/>
      <w:marRight w:val="0"/>
      <w:marTop w:val="0"/>
      <w:marBottom w:val="0"/>
      <w:divBdr>
        <w:top w:val="none" w:sz="0" w:space="0" w:color="auto"/>
        <w:left w:val="none" w:sz="0" w:space="0" w:color="auto"/>
        <w:bottom w:val="none" w:sz="0" w:space="0" w:color="auto"/>
        <w:right w:val="none" w:sz="0" w:space="0" w:color="auto"/>
      </w:divBdr>
    </w:div>
    <w:div w:id="1250849254">
      <w:bodyDiv w:val="1"/>
      <w:marLeft w:val="0"/>
      <w:marRight w:val="0"/>
      <w:marTop w:val="0"/>
      <w:marBottom w:val="0"/>
      <w:divBdr>
        <w:top w:val="none" w:sz="0" w:space="0" w:color="auto"/>
        <w:left w:val="none" w:sz="0" w:space="0" w:color="auto"/>
        <w:bottom w:val="none" w:sz="0" w:space="0" w:color="auto"/>
        <w:right w:val="none" w:sz="0" w:space="0" w:color="auto"/>
      </w:divBdr>
    </w:div>
    <w:div w:id="1268390418">
      <w:bodyDiv w:val="1"/>
      <w:marLeft w:val="0"/>
      <w:marRight w:val="0"/>
      <w:marTop w:val="0"/>
      <w:marBottom w:val="0"/>
      <w:divBdr>
        <w:top w:val="none" w:sz="0" w:space="0" w:color="auto"/>
        <w:left w:val="none" w:sz="0" w:space="0" w:color="auto"/>
        <w:bottom w:val="none" w:sz="0" w:space="0" w:color="auto"/>
        <w:right w:val="none" w:sz="0" w:space="0" w:color="auto"/>
      </w:divBdr>
    </w:div>
    <w:div w:id="1298995452">
      <w:bodyDiv w:val="1"/>
      <w:marLeft w:val="0"/>
      <w:marRight w:val="0"/>
      <w:marTop w:val="0"/>
      <w:marBottom w:val="0"/>
      <w:divBdr>
        <w:top w:val="none" w:sz="0" w:space="0" w:color="auto"/>
        <w:left w:val="none" w:sz="0" w:space="0" w:color="auto"/>
        <w:bottom w:val="none" w:sz="0" w:space="0" w:color="auto"/>
        <w:right w:val="none" w:sz="0" w:space="0" w:color="auto"/>
      </w:divBdr>
    </w:div>
    <w:div w:id="1445882868">
      <w:bodyDiv w:val="1"/>
      <w:marLeft w:val="0"/>
      <w:marRight w:val="0"/>
      <w:marTop w:val="0"/>
      <w:marBottom w:val="0"/>
      <w:divBdr>
        <w:top w:val="none" w:sz="0" w:space="0" w:color="auto"/>
        <w:left w:val="none" w:sz="0" w:space="0" w:color="auto"/>
        <w:bottom w:val="none" w:sz="0" w:space="0" w:color="auto"/>
        <w:right w:val="none" w:sz="0" w:space="0" w:color="auto"/>
      </w:divBdr>
    </w:div>
    <w:div w:id="1467428324">
      <w:bodyDiv w:val="1"/>
      <w:marLeft w:val="30"/>
      <w:marRight w:val="30"/>
      <w:marTop w:val="0"/>
      <w:marBottom w:val="0"/>
      <w:divBdr>
        <w:top w:val="none" w:sz="0" w:space="0" w:color="auto"/>
        <w:left w:val="none" w:sz="0" w:space="0" w:color="auto"/>
        <w:bottom w:val="none" w:sz="0" w:space="0" w:color="auto"/>
        <w:right w:val="none" w:sz="0" w:space="0" w:color="auto"/>
      </w:divBdr>
      <w:divsChild>
        <w:div w:id="2001425092">
          <w:marLeft w:val="0"/>
          <w:marRight w:val="0"/>
          <w:marTop w:val="0"/>
          <w:marBottom w:val="0"/>
          <w:divBdr>
            <w:top w:val="none" w:sz="0" w:space="0" w:color="auto"/>
            <w:left w:val="none" w:sz="0" w:space="0" w:color="auto"/>
            <w:bottom w:val="none" w:sz="0" w:space="0" w:color="auto"/>
            <w:right w:val="none" w:sz="0" w:space="0" w:color="auto"/>
          </w:divBdr>
          <w:divsChild>
            <w:div w:id="425613648">
              <w:marLeft w:val="0"/>
              <w:marRight w:val="0"/>
              <w:marTop w:val="0"/>
              <w:marBottom w:val="0"/>
              <w:divBdr>
                <w:top w:val="none" w:sz="0" w:space="0" w:color="auto"/>
                <w:left w:val="none" w:sz="0" w:space="0" w:color="auto"/>
                <w:bottom w:val="none" w:sz="0" w:space="0" w:color="auto"/>
                <w:right w:val="none" w:sz="0" w:space="0" w:color="auto"/>
              </w:divBdr>
              <w:divsChild>
                <w:div w:id="831062250">
                  <w:marLeft w:val="180"/>
                  <w:marRight w:val="0"/>
                  <w:marTop w:val="0"/>
                  <w:marBottom w:val="0"/>
                  <w:divBdr>
                    <w:top w:val="none" w:sz="0" w:space="0" w:color="auto"/>
                    <w:left w:val="none" w:sz="0" w:space="0" w:color="auto"/>
                    <w:bottom w:val="none" w:sz="0" w:space="0" w:color="auto"/>
                    <w:right w:val="none" w:sz="0" w:space="0" w:color="auto"/>
                  </w:divBdr>
                  <w:divsChild>
                    <w:div w:id="8023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240635">
      <w:bodyDiv w:val="1"/>
      <w:marLeft w:val="0"/>
      <w:marRight w:val="0"/>
      <w:marTop w:val="0"/>
      <w:marBottom w:val="0"/>
      <w:divBdr>
        <w:top w:val="none" w:sz="0" w:space="0" w:color="auto"/>
        <w:left w:val="none" w:sz="0" w:space="0" w:color="auto"/>
        <w:bottom w:val="none" w:sz="0" w:space="0" w:color="auto"/>
        <w:right w:val="none" w:sz="0" w:space="0" w:color="auto"/>
      </w:divBdr>
    </w:div>
    <w:div w:id="1488399561">
      <w:bodyDiv w:val="1"/>
      <w:marLeft w:val="0"/>
      <w:marRight w:val="0"/>
      <w:marTop w:val="0"/>
      <w:marBottom w:val="0"/>
      <w:divBdr>
        <w:top w:val="none" w:sz="0" w:space="0" w:color="auto"/>
        <w:left w:val="none" w:sz="0" w:space="0" w:color="auto"/>
        <w:bottom w:val="none" w:sz="0" w:space="0" w:color="auto"/>
        <w:right w:val="none" w:sz="0" w:space="0" w:color="auto"/>
      </w:divBdr>
    </w:div>
    <w:div w:id="1515151801">
      <w:bodyDiv w:val="1"/>
      <w:marLeft w:val="0"/>
      <w:marRight w:val="0"/>
      <w:marTop w:val="0"/>
      <w:marBottom w:val="0"/>
      <w:divBdr>
        <w:top w:val="none" w:sz="0" w:space="0" w:color="auto"/>
        <w:left w:val="none" w:sz="0" w:space="0" w:color="auto"/>
        <w:bottom w:val="none" w:sz="0" w:space="0" w:color="auto"/>
        <w:right w:val="none" w:sz="0" w:space="0" w:color="auto"/>
      </w:divBdr>
    </w:div>
    <w:div w:id="1751385870">
      <w:bodyDiv w:val="1"/>
      <w:marLeft w:val="0"/>
      <w:marRight w:val="0"/>
      <w:marTop w:val="0"/>
      <w:marBottom w:val="0"/>
      <w:divBdr>
        <w:top w:val="none" w:sz="0" w:space="0" w:color="auto"/>
        <w:left w:val="none" w:sz="0" w:space="0" w:color="auto"/>
        <w:bottom w:val="none" w:sz="0" w:space="0" w:color="auto"/>
        <w:right w:val="none" w:sz="0" w:space="0" w:color="auto"/>
      </w:divBdr>
    </w:div>
    <w:div w:id="1788234877">
      <w:bodyDiv w:val="1"/>
      <w:marLeft w:val="0"/>
      <w:marRight w:val="0"/>
      <w:marTop w:val="0"/>
      <w:marBottom w:val="0"/>
      <w:divBdr>
        <w:top w:val="none" w:sz="0" w:space="0" w:color="auto"/>
        <w:left w:val="none" w:sz="0" w:space="0" w:color="auto"/>
        <w:bottom w:val="none" w:sz="0" w:space="0" w:color="auto"/>
        <w:right w:val="none" w:sz="0" w:space="0" w:color="auto"/>
      </w:divBdr>
    </w:div>
    <w:div w:id="1898861507">
      <w:bodyDiv w:val="1"/>
      <w:marLeft w:val="0"/>
      <w:marRight w:val="0"/>
      <w:marTop w:val="0"/>
      <w:marBottom w:val="0"/>
      <w:divBdr>
        <w:top w:val="none" w:sz="0" w:space="0" w:color="auto"/>
        <w:left w:val="none" w:sz="0" w:space="0" w:color="auto"/>
        <w:bottom w:val="none" w:sz="0" w:space="0" w:color="auto"/>
        <w:right w:val="none" w:sz="0" w:space="0" w:color="auto"/>
      </w:divBdr>
    </w:div>
    <w:div w:id="1957325574">
      <w:bodyDiv w:val="1"/>
      <w:marLeft w:val="0"/>
      <w:marRight w:val="0"/>
      <w:marTop w:val="0"/>
      <w:marBottom w:val="0"/>
      <w:divBdr>
        <w:top w:val="none" w:sz="0" w:space="0" w:color="auto"/>
        <w:left w:val="none" w:sz="0" w:space="0" w:color="auto"/>
        <w:bottom w:val="none" w:sz="0" w:space="0" w:color="auto"/>
        <w:right w:val="none" w:sz="0" w:space="0" w:color="auto"/>
      </w:divBdr>
    </w:div>
    <w:div w:id="1957446265">
      <w:bodyDiv w:val="1"/>
      <w:marLeft w:val="0"/>
      <w:marRight w:val="0"/>
      <w:marTop w:val="0"/>
      <w:marBottom w:val="0"/>
      <w:divBdr>
        <w:top w:val="none" w:sz="0" w:space="0" w:color="auto"/>
        <w:left w:val="none" w:sz="0" w:space="0" w:color="auto"/>
        <w:bottom w:val="none" w:sz="0" w:space="0" w:color="auto"/>
        <w:right w:val="none" w:sz="0" w:space="0" w:color="auto"/>
      </w:divBdr>
    </w:div>
    <w:div w:id="2044596624">
      <w:bodyDiv w:val="1"/>
      <w:marLeft w:val="0"/>
      <w:marRight w:val="0"/>
      <w:marTop w:val="0"/>
      <w:marBottom w:val="0"/>
      <w:divBdr>
        <w:top w:val="none" w:sz="0" w:space="0" w:color="auto"/>
        <w:left w:val="none" w:sz="0" w:space="0" w:color="auto"/>
        <w:bottom w:val="none" w:sz="0" w:space="0" w:color="auto"/>
        <w:right w:val="none" w:sz="0" w:space="0" w:color="auto"/>
      </w:divBdr>
    </w:div>
    <w:div w:id="2050643076">
      <w:bodyDiv w:val="1"/>
      <w:marLeft w:val="0"/>
      <w:marRight w:val="0"/>
      <w:marTop w:val="0"/>
      <w:marBottom w:val="0"/>
      <w:divBdr>
        <w:top w:val="none" w:sz="0" w:space="0" w:color="auto"/>
        <w:left w:val="none" w:sz="0" w:space="0" w:color="auto"/>
        <w:bottom w:val="none" w:sz="0" w:space="0" w:color="auto"/>
        <w:right w:val="none" w:sz="0" w:space="0" w:color="auto"/>
      </w:divBdr>
    </w:div>
    <w:div w:id="2097283671">
      <w:bodyDiv w:val="1"/>
      <w:marLeft w:val="0"/>
      <w:marRight w:val="0"/>
      <w:marTop w:val="0"/>
      <w:marBottom w:val="0"/>
      <w:divBdr>
        <w:top w:val="none" w:sz="0" w:space="0" w:color="auto"/>
        <w:left w:val="none" w:sz="0" w:space="0" w:color="auto"/>
        <w:bottom w:val="none" w:sz="0" w:space="0" w:color="auto"/>
        <w:right w:val="none" w:sz="0" w:space="0" w:color="auto"/>
      </w:divBdr>
    </w:div>
    <w:div w:id="213367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EE3671-F672-40C9-B794-1D2A373C2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Pages>
  <Words>191</Words>
  <Characters>1055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EMPRESA AGROINDUSTRIAL LAREDO S</vt:lpstr>
    </vt:vector>
  </TitlesOfParts>
  <Company>Emp. Agroind. Laredo S.A.A.</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AGROINDUSTRIAL LAREDO S</dc:title>
  <dc:subject/>
  <dc:creator>Enrique Avendaño Delgado</dc:creator>
  <cp:keywords/>
  <cp:lastModifiedBy>Angel Josué Vasquez Sanchez</cp:lastModifiedBy>
  <cp:revision>44</cp:revision>
  <cp:lastPrinted>2025-02-25T12:51:00Z</cp:lastPrinted>
  <dcterms:created xsi:type="dcterms:W3CDTF">2021-01-20T14:18:00Z</dcterms:created>
  <dcterms:modified xsi:type="dcterms:W3CDTF">2025-03-05T16:38:00Z</dcterms:modified>
</cp:coreProperties>
</file>