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067B" w14:textId="77777777" w:rsidR="000655C5" w:rsidRPr="000655C5" w:rsidRDefault="000655C5" w:rsidP="000655C5">
      <w:r w:rsidRPr="000655C5">
        <w:t xml:space="preserve">Luciana Sofia Velarde Arrascue </w:t>
      </w:r>
      <w:hyperlink r:id="rId4" w:history="1">
        <w:r w:rsidRPr="000655C5">
          <w:rPr>
            <w:rStyle w:val="Hipervnculo"/>
          </w:rPr>
          <w:t>lucianasvelarde@bcp.com.pe</w:t>
        </w:r>
      </w:hyperlink>
    </w:p>
    <w:p w14:paraId="0D41711F" w14:textId="6F923FFE" w:rsidR="000655C5" w:rsidRDefault="000655C5">
      <w:r w:rsidRPr="000655C5">
        <w:t xml:space="preserve">Joseph Zanabria Sipan </w:t>
      </w:r>
      <w:hyperlink r:id="rId5" w:history="1">
        <w:r w:rsidRPr="004E695C">
          <w:rPr>
            <w:rStyle w:val="Hipervnculo"/>
          </w:rPr>
          <w:t>josephzanabrias@bcp.com.pe</w:t>
        </w:r>
      </w:hyperlink>
    </w:p>
    <w:p w14:paraId="0C3B59D1" w14:textId="247A06EB" w:rsidR="000655C5" w:rsidRDefault="000655C5">
      <w:r w:rsidRPr="000655C5">
        <w:t xml:space="preserve">Johana Risco Quezada </w:t>
      </w:r>
      <w:hyperlink r:id="rId6" w:history="1">
        <w:r w:rsidRPr="004E695C">
          <w:rPr>
            <w:rStyle w:val="Hipervnculo"/>
          </w:rPr>
          <w:t>johanariscoq@bcp.com.pe</w:t>
        </w:r>
      </w:hyperlink>
    </w:p>
    <w:p w14:paraId="11A0384F" w14:textId="77777777" w:rsidR="000655C5" w:rsidRDefault="000655C5"/>
    <w:sectPr w:rsidR="00065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C5"/>
    <w:rsid w:val="000655C5"/>
    <w:rsid w:val="000F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5A6128"/>
  <w15:chartTrackingRefBased/>
  <w15:docId w15:val="{CC3A5B8E-C9A3-401A-A2A2-6F789964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55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55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5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55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5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5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55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55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55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55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55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55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5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5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hanariscoq@bcp.com.pe" TargetMode="External"/><Relationship Id="rId5" Type="http://schemas.openxmlformats.org/officeDocument/2006/relationships/hyperlink" Target="mailto:josephzanabrias@bcp.com.pe" TargetMode="External"/><Relationship Id="rId4" Type="http://schemas.openxmlformats.org/officeDocument/2006/relationships/hyperlink" Target="mailto:lucianasvelarde@bcp.com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250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Esteban Pelaez</dc:creator>
  <cp:keywords/>
  <dc:description/>
  <cp:lastModifiedBy>David Esteban Pelaez</cp:lastModifiedBy>
  <cp:revision>1</cp:revision>
  <dcterms:created xsi:type="dcterms:W3CDTF">2025-05-09T14:26:00Z</dcterms:created>
  <dcterms:modified xsi:type="dcterms:W3CDTF">2025-05-09T14:27:00Z</dcterms:modified>
</cp:coreProperties>
</file>