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Lam, Rolly SANEN</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ALFONSO,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09991570900</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ferriseris12@gmail.com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2024-12-01</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2024-12-02 07:00:00</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Family 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5</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8000.00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4000.00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8000.00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