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C32E" w14:textId="51A4FF85" w:rsidR="00444239" w:rsidRDefault="00E04522" w:rsidP="007D00ED">
      <w:pPr>
        <w:pStyle w:val="a3"/>
        <w:jc w:val="center"/>
      </w:pPr>
      <w:r>
        <w:t>Руководство пользователя</w:t>
      </w:r>
    </w:p>
    <w:p w14:paraId="41EB82E8" w14:textId="17259107" w:rsidR="00E04522" w:rsidRPr="00E04522" w:rsidRDefault="00E04522" w:rsidP="00E04522">
      <w:pPr>
        <w:pStyle w:val="1"/>
        <w:jc w:val="center"/>
      </w:pPr>
      <w:r>
        <w:t>Краткое описание проекта</w:t>
      </w:r>
    </w:p>
    <w:p w14:paraId="3EAA8D49" w14:textId="1DFBDCAD" w:rsidR="007D00ED" w:rsidRDefault="007D00ED" w:rsidP="007D00ED">
      <w:pPr>
        <w:pStyle w:val="a5"/>
        <w:numPr>
          <w:ilvl w:val="0"/>
          <w:numId w:val="1"/>
        </w:numPr>
      </w:pPr>
      <w:r>
        <w:t>Сущности: игрок и карты. Один игрок может владеть большим количеством карт</w:t>
      </w:r>
      <w:r w:rsidR="00AD680E">
        <w:t xml:space="preserve">. </w:t>
      </w:r>
    </w:p>
    <w:p w14:paraId="624D9B88" w14:textId="466E048D" w:rsidR="00AD680E" w:rsidRDefault="00AD680E" w:rsidP="007D00ED">
      <w:pPr>
        <w:pStyle w:val="a5"/>
        <w:numPr>
          <w:ilvl w:val="0"/>
          <w:numId w:val="1"/>
        </w:numPr>
      </w:pPr>
      <w:r>
        <w:t>Возможно</w:t>
      </w:r>
      <w:r w:rsidR="006B1F4B" w:rsidRPr="006B1F4B">
        <w:t xml:space="preserve"> </w:t>
      </w:r>
      <w:r w:rsidR="006B1F4B">
        <w:t>будет</w:t>
      </w:r>
      <w:r>
        <w:t xml:space="preserve"> добавлен</w:t>
      </w:r>
      <w:r w:rsidR="006B1F4B">
        <w:t>а</w:t>
      </w:r>
      <w:r>
        <w:t xml:space="preserve"> таблиц</w:t>
      </w:r>
      <w:r w:rsidR="006B1F4B">
        <w:t>а</w:t>
      </w:r>
      <w:r>
        <w:t xml:space="preserve"> рекордов со списком игроков и их результатами</w:t>
      </w:r>
    </w:p>
    <w:p w14:paraId="09BBB6F4" w14:textId="1C32270E" w:rsidR="00AD680E" w:rsidRDefault="00AD680E" w:rsidP="007D00ED">
      <w:pPr>
        <w:pStyle w:val="a5"/>
        <w:numPr>
          <w:ilvl w:val="0"/>
          <w:numId w:val="1"/>
        </w:numPr>
      </w:pPr>
      <w:r>
        <w:t>Игра, которая будет использовать карты из бд, а также сможет публиковать данные о результатах в бд.</w:t>
      </w:r>
    </w:p>
    <w:p w14:paraId="4B10FE9B" w14:textId="09657261" w:rsidR="00AD680E" w:rsidRDefault="00BD6497" w:rsidP="00BD6497">
      <w:pPr>
        <w:pStyle w:val="a5"/>
      </w:pPr>
      <w:r>
        <w:rPr>
          <w:noProof/>
        </w:rPr>
        <w:drawing>
          <wp:inline distT="0" distB="0" distL="0" distR="0" wp14:anchorId="3742F8E0" wp14:editId="61F83065">
            <wp:extent cx="592455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B0B4" w14:textId="3EA3D357" w:rsidR="000A1125" w:rsidRDefault="000A1125" w:rsidP="000A1125">
      <w:pPr>
        <w:pStyle w:val="a5"/>
      </w:pPr>
    </w:p>
    <w:p w14:paraId="2DEF844D" w14:textId="4EAD09E6" w:rsidR="000A1125" w:rsidRDefault="000A1125" w:rsidP="000A1125">
      <w:pPr>
        <w:pStyle w:val="1"/>
      </w:pPr>
      <w:r>
        <w:t>Запуск игры</w:t>
      </w:r>
    </w:p>
    <w:p w14:paraId="5F619006" w14:textId="5356F006" w:rsidR="000A1125" w:rsidRDefault="000A1125" w:rsidP="000A1125">
      <w:pPr>
        <w:pStyle w:val="a5"/>
        <w:numPr>
          <w:ilvl w:val="0"/>
          <w:numId w:val="2"/>
        </w:numPr>
        <w:rPr>
          <w:sz w:val="28"/>
          <w:szCs w:val="28"/>
        </w:rPr>
      </w:pPr>
      <w:r w:rsidRPr="000A1125">
        <w:rPr>
          <w:sz w:val="28"/>
          <w:szCs w:val="28"/>
        </w:rPr>
        <w:t xml:space="preserve">Один раз запустить проект </w:t>
      </w:r>
      <w:r w:rsidRPr="000A1125">
        <w:rPr>
          <w:sz w:val="28"/>
          <w:szCs w:val="28"/>
          <w:lang w:val="en-US"/>
        </w:rPr>
        <w:t>Console</w:t>
      </w:r>
      <w:r w:rsidRPr="000A1125">
        <w:rPr>
          <w:sz w:val="28"/>
          <w:szCs w:val="28"/>
        </w:rPr>
        <w:t>_</w:t>
      </w:r>
      <w:r w:rsidRPr="000A1125">
        <w:rPr>
          <w:sz w:val="28"/>
          <w:szCs w:val="28"/>
          <w:lang w:val="en-US"/>
        </w:rPr>
        <w:t>info</w:t>
      </w:r>
      <w:r w:rsidR="001A1FA2">
        <w:rPr>
          <w:sz w:val="28"/>
          <w:szCs w:val="28"/>
        </w:rPr>
        <w:t xml:space="preserve"> для создания колоды(колода будет одинаковой у обоих игроков)</w:t>
      </w:r>
    </w:p>
    <w:p w14:paraId="4942EB39" w14:textId="7D0F9461" w:rsidR="00DB3EBB" w:rsidRPr="000A1125" w:rsidRDefault="00DB3EBB" w:rsidP="000A112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Можно запустить веб проект, там будет видна колода, её можно изменять.</w:t>
      </w:r>
    </w:p>
    <w:p w14:paraId="3F7D9225" w14:textId="75ADA925" w:rsidR="000A1125" w:rsidRPr="000A1125" w:rsidRDefault="000A1125" w:rsidP="000A1125">
      <w:pPr>
        <w:pStyle w:val="a5"/>
        <w:numPr>
          <w:ilvl w:val="0"/>
          <w:numId w:val="2"/>
        </w:numPr>
        <w:rPr>
          <w:sz w:val="28"/>
          <w:szCs w:val="28"/>
        </w:rPr>
      </w:pPr>
      <w:r w:rsidRPr="000A1125">
        <w:rPr>
          <w:sz w:val="28"/>
          <w:szCs w:val="28"/>
        </w:rPr>
        <w:t xml:space="preserve">Запустить проект </w:t>
      </w:r>
      <w:r w:rsidRPr="000A1125">
        <w:rPr>
          <w:sz w:val="28"/>
          <w:szCs w:val="28"/>
          <w:lang w:val="en-US"/>
        </w:rPr>
        <w:t>test_Game2</w:t>
      </w:r>
    </w:p>
    <w:p w14:paraId="223EDD50" w14:textId="67E3EE42" w:rsidR="000A1125" w:rsidRDefault="000A1125" w:rsidP="000A1125">
      <w:pPr>
        <w:pStyle w:val="1"/>
      </w:pPr>
      <w:r>
        <w:t>Начало игры</w:t>
      </w:r>
    </w:p>
    <w:p w14:paraId="2E38407B" w14:textId="5388284D" w:rsidR="000A1125" w:rsidRPr="000A1125" w:rsidRDefault="000A1125" w:rsidP="000A1125">
      <w:pPr>
        <w:rPr>
          <w:sz w:val="28"/>
          <w:szCs w:val="28"/>
        </w:rPr>
      </w:pPr>
      <w:r w:rsidRPr="000A1125">
        <w:rPr>
          <w:sz w:val="28"/>
          <w:szCs w:val="28"/>
        </w:rPr>
        <w:t>Нажмите на кнопку над Вашей колодой</w:t>
      </w:r>
    </w:p>
    <w:p w14:paraId="297EFF5F" w14:textId="76BF183E" w:rsidR="000A1125" w:rsidRDefault="000A1125" w:rsidP="000A1125">
      <w:pPr>
        <w:pStyle w:val="1"/>
      </w:pPr>
      <w:r>
        <w:t>Вербовка новых персонажей</w:t>
      </w:r>
    </w:p>
    <w:p w14:paraId="1C1202BA" w14:textId="1762E38F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1)Нажмите на кнопку «Начать вербовку»</w:t>
      </w:r>
    </w:p>
    <w:p w14:paraId="4EDC2B9C" w14:textId="0B7DCC7E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2) выберете существо у себя в рук</w:t>
      </w:r>
      <w:r w:rsidR="008E295B">
        <w:rPr>
          <w:sz w:val="28"/>
          <w:szCs w:val="28"/>
        </w:rPr>
        <w:t>е</w:t>
      </w:r>
    </w:p>
    <w:p w14:paraId="6D367461" w14:textId="7F2ECB3A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3) кликните на свободное место на своей половине стола</w:t>
      </w:r>
    </w:p>
    <w:p w14:paraId="4137597F" w14:textId="015B78C2" w:rsidR="000A1125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4) повторите пункты 2 и 3, если у Вам ещё есть золото для вербовки</w:t>
      </w:r>
    </w:p>
    <w:p w14:paraId="2D344A53" w14:textId="5641B962" w:rsidR="00DB3EBB" w:rsidRPr="00C94D21" w:rsidRDefault="00DB3EBB" w:rsidP="000A1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 Нажмите кнопку «Закончить вербовку».</w:t>
      </w:r>
    </w:p>
    <w:p w14:paraId="0DFE1853" w14:textId="01FBC3EE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В начале каждого хода у Вас 20 золотых монет</w:t>
      </w:r>
    </w:p>
    <w:p w14:paraId="150BB012" w14:textId="23E9DA28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Стоимость вербовки указана в правом верхнем углу карты.</w:t>
      </w:r>
    </w:p>
    <w:p w14:paraId="5D62EA13" w14:textId="2257B907" w:rsidR="000A1125" w:rsidRDefault="000A1125" w:rsidP="000A1125">
      <w:pPr>
        <w:pStyle w:val="1"/>
      </w:pPr>
      <w:r>
        <w:t>Атака</w:t>
      </w:r>
    </w:p>
    <w:p w14:paraId="1A621637" w14:textId="4E07191E" w:rsidR="000A1125" w:rsidRPr="00B95CB6" w:rsidRDefault="000A1125" w:rsidP="000A112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95CB6">
        <w:rPr>
          <w:sz w:val="28"/>
          <w:szCs w:val="28"/>
        </w:rPr>
        <w:t>Выберете до двух персонажей на</w:t>
      </w:r>
      <w:r w:rsidR="00DB3EBB">
        <w:rPr>
          <w:sz w:val="28"/>
          <w:szCs w:val="28"/>
        </w:rPr>
        <w:t xml:space="preserve"> Вашей стороне</w:t>
      </w:r>
      <w:r w:rsidRPr="00B95CB6">
        <w:rPr>
          <w:sz w:val="28"/>
          <w:szCs w:val="28"/>
        </w:rPr>
        <w:t xml:space="preserve"> стол</w:t>
      </w:r>
      <w:r w:rsidR="00DB3EBB">
        <w:rPr>
          <w:sz w:val="28"/>
          <w:szCs w:val="28"/>
        </w:rPr>
        <w:t>а</w:t>
      </w:r>
      <w:r w:rsidRPr="00B95CB6">
        <w:rPr>
          <w:sz w:val="28"/>
          <w:szCs w:val="28"/>
        </w:rPr>
        <w:t xml:space="preserve"> для атаки героя противника</w:t>
      </w:r>
    </w:p>
    <w:p w14:paraId="6C44C551" w14:textId="2F83AF66" w:rsidR="000A1125" w:rsidRDefault="000A1125" w:rsidP="000A1125">
      <w:pPr>
        <w:rPr>
          <w:sz w:val="28"/>
          <w:szCs w:val="28"/>
        </w:rPr>
      </w:pPr>
      <w:r w:rsidRPr="00B95CB6">
        <w:rPr>
          <w:sz w:val="28"/>
          <w:szCs w:val="28"/>
        </w:rPr>
        <w:t>Затем передайте ход ИИ</w:t>
      </w:r>
      <w:r w:rsidR="00C94D21" w:rsidRPr="00B95CB6">
        <w:rPr>
          <w:sz w:val="28"/>
          <w:szCs w:val="28"/>
        </w:rPr>
        <w:t>, нажав кнопку «Закончить бой».</w:t>
      </w:r>
    </w:p>
    <w:p w14:paraId="69ECB644" w14:textId="39194338" w:rsidR="001A1FA2" w:rsidRDefault="001A1FA2" w:rsidP="000A1125">
      <w:pPr>
        <w:rPr>
          <w:sz w:val="28"/>
          <w:szCs w:val="28"/>
        </w:rPr>
      </w:pPr>
    </w:p>
    <w:p w14:paraId="19348021" w14:textId="20E3D69F" w:rsidR="001A1FA2" w:rsidRPr="00B95CB6" w:rsidRDefault="001A1FA2" w:rsidP="000A1125">
      <w:pPr>
        <w:rPr>
          <w:sz w:val="28"/>
          <w:szCs w:val="28"/>
        </w:rPr>
      </w:pPr>
      <w:r>
        <w:rPr>
          <w:sz w:val="28"/>
          <w:szCs w:val="28"/>
        </w:rPr>
        <w:t>На данный момент боевые кличи и другие эффекты карт пока не реализованы, временно на картах н</w:t>
      </w:r>
      <w:r w:rsidR="00361956">
        <w:rPr>
          <w:sz w:val="28"/>
          <w:szCs w:val="28"/>
        </w:rPr>
        <w:t>а столе</w:t>
      </w:r>
      <w:r w:rsidR="00EE3046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видна сила атаки, но урон считается верно.</w:t>
      </w:r>
    </w:p>
    <w:sectPr w:rsidR="001A1FA2" w:rsidRPr="00B9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0721"/>
    <w:multiLevelType w:val="hybridMultilevel"/>
    <w:tmpl w:val="1258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1AF9"/>
    <w:multiLevelType w:val="hybridMultilevel"/>
    <w:tmpl w:val="5D7E1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B7170"/>
    <w:multiLevelType w:val="hybridMultilevel"/>
    <w:tmpl w:val="643C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ED"/>
    <w:rsid w:val="000A1125"/>
    <w:rsid w:val="001A1FA2"/>
    <w:rsid w:val="00361956"/>
    <w:rsid w:val="00444239"/>
    <w:rsid w:val="006B1F4B"/>
    <w:rsid w:val="007D00ED"/>
    <w:rsid w:val="008E295B"/>
    <w:rsid w:val="00A75903"/>
    <w:rsid w:val="00AD680E"/>
    <w:rsid w:val="00B95CB6"/>
    <w:rsid w:val="00BD6497"/>
    <w:rsid w:val="00C94D21"/>
    <w:rsid w:val="00DB3EBB"/>
    <w:rsid w:val="00E04522"/>
    <w:rsid w:val="00E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872C"/>
  <w15:chartTrackingRefBased/>
  <w15:docId w15:val="{EC303FBF-A6F8-4687-B299-56DA1343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0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D00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1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User</cp:lastModifiedBy>
  <cp:revision>12</cp:revision>
  <dcterms:created xsi:type="dcterms:W3CDTF">2020-06-02T12:15:00Z</dcterms:created>
  <dcterms:modified xsi:type="dcterms:W3CDTF">2020-06-09T11:48:00Z</dcterms:modified>
</cp:coreProperties>
</file>