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3240290140273633658636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_Toc16324029014027363365863651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324029014734056349135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_Toc1632402901473405634913543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324029017814729663888240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_Toc16324029017814729663888240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32402901402736336586365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2402901473405634913543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324029017814729663888240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