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4A25" w14:textId="77777777" w:rsidR="00E31213" w:rsidRPr="00E31213" w:rsidRDefault="00E31213" w:rsidP="00E31213">
      <w:pPr>
        <w:rPr>
          <w:b/>
          <w:bCs/>
          <w:sz w:val="32"/>
          <w:szCs w:val="32"/>
        </w:rPr>
      </w:pPr>
      <w:r w:rsidRPr="00E31213">
        <w:rPr>
          <w:b/>
          <w:bCs/>
          <w:sz w:val="32"/>
          <w:szCs w:val="32"/>
        </w:rPr>
        <w:t xml:space="preserve">Build failure </w:t>
      </w:r>
      <w:proofErr w:type="spellStart"/>
      <w:r w:rsidRPr="00E31213">
        <w:rPr>
          <w:b/>
          <w:bCs/>
          <w:sz w:val="32"/>
          <w:szCs w:val="32"/>
        </w:rPr>
        <w:t>debuging</w:t>
      </w:r>
      <w:proofErr w:type="spellEnd"/>
      <w:r w:rsidRPr="00E31213">
        <w:rPr>
          <w:b/>
          <w:bCs/>
          <w:sz w:val="32"/>
          <w:szCs w:val="32"/>
        </w:rPr>
        <w:t xml:space="preserve"> and tips</w:t>
      </w:r>
    </w:p>
    <w:p w14:paraId="5AD2506C" w14:textId="77777777" w:rsidR="00E31213" w:rsidRDefault="00E31213" w:rsidP="00E31213">
      <w:r>
        <w:t>1.open visual studio</w:t>
      </w:r>
    </w:p>
    <w:p w14:paraId="5164170D" w14:textId="77777777" w:rsidR="00E31213" w:rsidRDefault="00E31213" w:rsidP="00E31213">
      <w:r>
        <w:t xml:space="preserve">IF you open any </w:t>
      </w:r>
      <w:proofErr w:type="gramStart"/>
      <w:r>
        <w:t>project ,it</w:t>
      </w:r>
      <w:proofErr w:type="gramEnd"/>
      <w:r>
        <w:t xml:space="preserve"> has 2 sub project like below</w:t>
      </w:r>
    </w:p>
    <w:p w14:paraId="07D52312" w14:textId="5C07ADAB" w:rsidR="00E31213" w:rsidRDefault="00E31213" w:rsidP="00E31213">
      <w:r>
        <w:t>For example:</w:t>
      </w:r>
    </w:p>
    <w:p w14:paraId="16AF18BF" w14:textId="2D9E52B3" w:rsidR="00E31213" w:rsidRDefault="00E31213" w:rsidP="00E31213">
      <w:r>
        <w:t>system overview installer</w:t>
      </w:r>
    </w:p>
    <w:p w14:paraId="56551B7F" w14:textId="77777777" w:rsidR="00E31213" w:rsidRDefault="00E31213" w:rsidP="00E31213">
      <w:r>
        <w:t xml:space="preserve">inside </w:t>
      </w:r>
      <w:proofErr w:type="spellStart"/>
      <w:r>
        <w:t>tht</w:t>
      </w:r>
      <w:proofErr w:type="spellEnd"/>
      <w:r>
        <w:t xml:space="preserve"> u will get 2 </w:t>
      </w:r>
      <w:proofErr w:type="gramStart"/>
      <w:r>
        <w:t>project</w:t>
      </w:r>
      <w:proofErr w:type="gramEnd"/>
    </w:p>
    <w:p w14:paraId="7492111E" w14:textId="1B558662" w:rsidR="00E31213" w:rsidRPr="00E31213" w:rsidRDefault="00E31213" w:rsidP="00E31213">
      <w:pPr>
        <w:rPr>
          <w:b/>
          <w:bCs/>
        </w:rPr>
      </w:pPr>
      <w:r>
        <w:rPr>
          <w:b/>
          <w:bCs/>
        </w:rPr>
        <w:t>PATH:</w:t>
      </w:r>
    </w:p>
    <w:p w14:paraId="22A7A6EF" w14:textId="77777777" w:rsidR="00E31213" w:rsidRDefault="00E31213" w:rsidP="00E31213">
      <w:r w:rsidRPr="00E31213">
        <w:rPr>
          <w:highlight w:val="yellow"/>
        </w:rPr>
        <w:t xml:space="preserve">project&gt;&gt;assemblies&gt;&gt;project&gt;&gt;two project like </w:t>
      </w:r>
      <w:proofErr w:type="spellStart"/>
      <w:proofErr w:type="gramStart"/>
      <w:r w:rsidRPr="00E31213">
        <w:rPr>
          <w:highlight w:val="yellow"/>
        </w:rPr>
        <w:t>systemoverview.fusion</w:t>
      </w:r>
      <w:proofErr w:type="gramEnd"/>
      <w:r w:rsidRPr="00E31213">
        <w:rPr>
          <w:highlight w:val="yellow"/>
        </w:rPr>
        <w:t>.installer.ui</w:t>
      </w:r>
      <w:proofErr w:type="spellEnd"/>
    </w:p>
    <w:p w14:paraId="14BBDC32" w14:textId="77777777" w:rsidR="00E31213" w:rsidRDefault="00E31213" w:rsidP="00E31213">
      <w:r w:rsidRPr="00E31213">
        <w:rPr>
          <w:highlight w:val="yellow"/>
        </w:rPr>
        <w:t xml:space="preserve">and </w:t>
      </w:r>
      <w:proofErr w:type="spellStart"/>
      <w:proofErr w:type="gramStart"/>
      <w:r w:rsidRPr="00E31213">
        <w:rPr>
          <w:highlight w:val="yellow"/>
        </w:rPr>
        <w:t>systemoverview.ntr.installer</w:t>
      </w:r>
      <w:proofErr w:type="gramEnd"/>
      <w:r w:rsidRPr="00E31213">
        <w:rPr>
          <w:highlight w:val="yellow"/>
        </w:rPr>
        <w:t>.ui</w:t>
      </w:r>
      <w:proofErr w:type="spellEnd"/>
    </w:p>
    <w:p w14:paraId="0C511DE7" w14:textId="5172FFA5" w:rsidR="00E31213" w:rsidRDefault="00E31213" w:rsidP="00E31213">
      <w:r>
        <w:t>I</w:t>
      </w:r>
      <w:r>
        <w:t xml:space="preserve">f you open any </w:t>
      </w:r>
      <w:proofErr w:type="gramStart"/>
      <w:r>
        <w:t>project ,every</w:t>
      </w:r>
      <w:proofErr w:type="gramEnd"/>
      <w:r>
        <w:t xml:space="preserve"> project has </w:t>
      </w:r>
      <w:proofErr w:type="spellStart"/>
      <w:r>
        <w:t>csproj</w:t>
      </w:r>
      <w:proofErr w:type="spellEnd"/>
      <w:r>
        <w:t xml:space="preserve"> file</w:t>
      </w:r>
    </w:p>
    <w:p w14:paraId="1EF4D9DF" w14:textId="77777777" w:rsidR="00E31213" w:rsidRDefault="00E31213" w:rsidP="00E31213">
      <w:r>
        <w:t xml:space="preserve">like </w:t>
      </w:r>
    </w:p>
    <w:p w14:paraId="4FBEB1F0" w14:textId="77777777" w:rsidR="00E31213" w:rsidRPr="00E31213" w:rsidRDefault="00E31213" w:rsidP="00E31213">
      <w:pPr>
        <w:rPr>
          <w:b/>
          <w:bCs/>
        </w:rPr>
      </w:pPr>
      <w:proofErr w:type="spellStart"/>
      <w:r w:rsidRPr="00E31213">
        <w:rPr>
          <w:b/>
          <w:bCs/>
          <w:highlight w:val="yellow"/>
        </w:rPr>
        <w:t>systemoverview.fusion.instaler.ui.csproj</w:t>
      </w:r>
      <w:proofErr w:type="spellEnd"/>
    </w:p>
    <w:p w14:paraId="32D35A93" w14:textId="77777777" w:rsidR="00E31213" w:rsidRDefault="00E31213" w:rsidP="00E31213">
      <w:r>
        <w:t xml:space="preserve">and </w:t>
      </w:r>
      <w:proofErr w:type="spellStart"/>
      <w:r>
        <w:t>evry</w:t>
      </w:r>
      <w:proofErr w:type="spellEnd"/>
      <w:r>
        <w:t xml:space="preserve"> project has one solution file</w:t>
      </w:r>
    </w:p>
    <w:p w14:paraId="71467C29" w14:textId="77777777" w:rsidR="00E31213" w:rsidRDefault="00E31213" w:rsidP="00E31213">
      <w:r>
        <w:t>that path is like below.</w:t>
      </w:r>
    </w:p>
    <w:p w14:paraId="38162B07" w14:textId="27BA369D" w:rsidR="00E31213" w:rsidRPr="00E31213" w:rsidRDefault="00E31213" w:rsidP="00E31213">
      <w:pPr>
        <w:rPr>
          <w:b/>
          <w:bCs/>
        </w:rPr>
      </w:pPr>
      <w:r w:rsidRPr="00E31213">
        <w:rPr>
          <w:b/>
          <w:bCs/>
          <w:highlight w:val="yellow"/>
        </w:rPr>
        <w:t>project&gt;&gt;</w:t>
      </w:r>
      <w:r w:rsidRPr="00E31213">
        <w:rPr>
          <w:b/>
          <w:bCs/>
          <w:highlight w:val="yellow"/>
        </w:rPr>
        <w:t xml:space="preserve"> </w:t>
      </w:r>
      <w:r w:rsidRPr="00E31213">
        <w:rPr>
          <w:b/>
          <w:bCs/>
          <w:highlight w:val="yellow"/>
        </w:rPr>
        <w:t>solutions&gt;&gt;systemoverview.instaaler.sln</w:t>
      </w:r>
    </w:p>
    <w:p w14:paraId="457D8861" w14:textId="120A8A99" w:rsidR="00E31213" w:rsidRDefault="00E31213" w:rsidP="00E31213">
      <w:r>
        <w:t xml:space="preserve"> </w:t>
      </w:r>
      <w:r w:rsidRPr="00E31213">
        <w:rPr>
          <w:b/>
          <w:bCs/>
          <w:sz w:val="24"/>
          <w:szCs w:val="24"/>
        </w:rPr>
        <w:t>N</w:t>
      </w:r>
      <w:r w:rsidRPr="00E31213">
        <w:rPr>
          <w:b/>
          <w:bCs/>
          <w:sz w:val="24"/>
          <w:szCs w:val="24"/>
        </w:rPr>
        <w:t>ote</w:t>
      </w:r>
      <w:r>
        <w:t>:</w:t>
      </w:r>
      <w:r>
        <w:t xml:space="preserve"> </w:t>
      </w:r>
      <w:proofErr w:type="spellStart"/>
      <w:r>
        <w:t>sln</w:t>
      </w:r>
      <w:proofErr w:type="spellEnd"/>
      <w:r>
        <w:t xml:space="preserve"> file is a type of docker co</w:t>
      </w:r>
      <w:r>
        <w:t>m</w:t>
      </w:r>
      <w:r>
        <w:t xml:space="preserve">pose file means which has all the dependency for a project to build </w:t>
      </w:r>
    </w:p>
    <w:p w14:paraId="7BE5CD19" w14:textId="77777777" w:rsidR="00E31213" w:rsidRDefault="00E31213" w:rsidP="00E31213">
      <w:r>
        <w:t xml:space="preserve">we use this </w:t>
      </w:r>
      <w:proofErr w:type="spellStart"/>
      <w:r>
        <w:t>sln</w:t>
      </w:r>
      <w:proofErr w:type="spellEnd"/>
      <w:r>
        <w:t xml:space="preserve"> file to </w:t>
      </w:r>
      <w:proofErr w:type="spellStart"/>
      <w:r>
        <w:t>creat</w:t>
      </w:r>
      <w:proofErr w:type="spellEnd"/>
      <w:r>
        <w:t xml:space="preserve"> a package or artifact</w:t>
      </w:r>
    </w:p>
    <w:p w14:paraId="39FA2C72" w14:textId="586CE9D3" w:rsidR="00E31213" w:rsidRDefault="00E31213" w:rsidP="00E31213">
      <w:r>
        <w:t>N</w:t>
      </w:r>
      <w:r>
        <w:t>ote:</w:t>
      </w:r>
      <w:r>
        <w:t xml:space="preserve">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package manager </w:t>
      </w:r>
    </w:p>
    <w:p w14:paraId="65531DCA" w14:textId="0256618B" w:rsidR="00E31213" w:rsidRPr="00E31213" w:rsidRDefault="00E31213" w:rsidP="00E31213">
      <w:pPr>
        <w:rPr>
          <w:b/>
          <w:bCs/>
          <w:sz w:val="28"/>
          <w:szCs w:val="28"/>
        </w:rPr>
      </w:pPr>
      <w:r w:rsidRPr="00E31213">
        <w:rPr>
          <w:b/>
          <w:bCs/>
          <w:sz w:val="28"/>
          <w:szCs w:val="28"/>
        </w:rPr>
        <w:t>ERROR LIST</w:t>
      </w:r>
    </w:p>
    <w:p w14:paraId="4D87EEB3" w14:textId="77777777" w:rsidR="00E31213" w:rsidRDefault="00E31213" w:rsidP="00E31213">
      <w:r>
        <w:t>1.</w:t>
      </w:r>
      <w:r w:rsidRPr="00E31213">
        <w:rPr>
          <w:b/>
          <w:bCs/>
        </w:rPr>
        <w:t xml:space="preserve">Nuget </w:t>
      </w:r>
      <w:proofErr w:type="gramStart"/>
      <w:r w:rsidRPr="00E31213">
        <w:rPr>
          <w:b/>
          <w:bCs/>
        </w:rPr>
        <w:t>error(</w:t>
      </w:r>
      <w:proofErr w:type="gramEnd"/>
      <w:r w:rsidRPr="00E31213">
        <w:rPr>
          <w:b/>
          <w:bCs/>
        </w:rPr>
        <w:t>older version)</w:t>
      </w:r>
    </w:p>
    <w:p w14:paraId="72DD2855" w14:textId="77777777" w:rsidR="00E31213" w:rsidRDefault="00E31213" w:rsidP="00E31213">
      <w:r>
        <w:t xml:space="preserve">when we </w:t>
      </w:r>
      <w:proofErr w:type="gramStart"/>
      <w:r>
        <w:t>gets</w:t>
      </w:r>
      <w:proofErr w:type="gramEnd"/>
      <w:r>
        <w:t xml:space="preserve"> </w:t>
      </w:r>
      <w:proofErr w:type="spellStart"/>
      <w:r>
        <w:t>nuget</w:t>
      </w:r>
      <w:proofErr w:type="spellEnd"/>
      <w:r>
        <w:t xml:space="preserve"> error we have to update to latest one to fix the error</w:t>
      </w:r>
    </w:p>
    <w:p w14:paraId="296146E2" w14:textId="100AB88C" w:rsidR="00E31213" w:rsidRDefault="00E31213" w:rsidP="00E31213">
      <w:r>
        <w:t>In</w:t>
      </w:r>
      <w:r>
        <w:t xml:space="preserve"> e</w:t>
      </w:r>
      <w:r>
        <w:t>r</w:t>
      </w:r>
      <w:r>
        <w:t xml:space="preserve">ror only </w:t>
      </w:r>
      <w:r>
        <w:t xml:space="preserve">you will able to see the </w:t>
      </w:r>
      <w:proofErr w:type="spellStart"/>
      <w:r>
        <w:t>nuget</w:t>
      </w:r>
      <w:proofErr w:type="spellEnd"/>
      <w:r>
        <w:t xml:space="preserve"> </w:t>
      </w:r>
      <w:proofErr w:type="spellStart"/>
      <w:proofErr w:type="gramStart"/>
      <w:r>
        <w:t>path,So</w:t>
      </w:r>
      <w:proofErr w:type="spellEnd"/>
      <w:proofErr w:type="gramEnd"/>
      <w:r>
        <w:t xml:space="preserve"> go inside the mentioned </w:t>
      </w:r>
      <w:r>
        <w:t xml:space="preserve"> </w:t>
      </w:r>
      <w:proofErr w:type="spellStart"/>
      <w:r>
        <w:t>nuget</w:t>
      </w:r>
      <w:proofErr w:type="spellEnd"/>
      <w:r>
        <w:t xml:space="preserve"> path </w:t>
      </w:r>
      <w:r>
        <w:t>as mentioned below.</w:t>
      </w:r>
    </w:p>
    <w:p w14:paraId="13E90546" w14:textId="76FE1EBA" w:rsidR="00E31213" w:rsidRDefault="002D34AF" w:rsidP="00E31213">
      <w:r w:rsidRPr="002D34AF">
        <w:rPr>
          <w:b/>
          <w:bCs/>
        </w:rPr>
        <w:t>Path</w:t>
      </w:r>
      <w:r>
        <w:t>:</w:t>
      </w:r>
      <w:r w:rsidR="00E31213">
        <w:t xml:space="preserve"> </w:t>
      </w:r>
      <w:r w:rsidR="00E31213" w:rsidRPr="002D34AF">
        <w:rPr>
          <w:b/>
          <w:bCs/>
        </w:rPr>
        <w:t>work &gt;&gt;</w:t>
      </w:r>
      <w:proofErr w:type="spellStart"/>
      <w:proofErr w:type="gramStart"/>
      <w:r w:rsidR="00E31213" w:rsidRPr="002D34AF">
        <w:rPr>
          <w:b/>
          <w:bCs/>
        </w:rPr>
        <w:t>corelibraies.sql.mysql</w:t>
      </w:r>
      <w:proofErr w:type="spellEnd"/>
      <w:proofErr w:type="gramEnd"/>
      <w:r w:rsidR="00E31213" w:rsidRPr="002D34AF">
        <w:rPr>
          <w:b/>
          <w:bCs/>
        </w:rPr>
        <w:t>&gt;&gt;</w:t>
      </w:r>
      <w:proofErr w:type="spellStart"/>
      <w:r w:rsidR="00E31213" w:rsidRPr="002D34AF">
        <w:rPr>
          <w:b/>
          <w:bCs/>
        </w:rPr>
        <w:t>solution.nuget</w:t>
      </w:r>
      <w:proofErr w:type="spellEnd"/>
      <w:r w:rsidR="00E31213" w:rsidRPr="002D34AF">
        <w:rPr>
          <w:b/>
          <w:bCs/>
        </w:rPr>
        <w:t>&gt;nuget.exe file</w:t>
      </w:r>
    </w:p>
    <w:p w14:paraId="6D7C189B" w14:textId="77777777" w:rsidR="00E31213" w:rsidRDefault="00E31213" w:rsidP="00E31213">
      <w:r>
        <w:t>check properties like version if its old</w:t>
      </w:r>
    </w:p>
    <w:p w14:paraId="4CC8EBC4" w14:textId="02637F8B" w:rsidR="00E31213" w:rsidRDefault="00E31213" w:rsidP="00E31213">
      <w:r>
        <w:t xml:space="preserve">the download </w:t>
      </w:r>
      <w:r w:rsidR="002D34AF">
        <w:t xml:space="preserve">the </w:t>
      </w:r>
      <w:proofErr w:type="spellStart"/>
      <w:r w:rsidR="002D34AF">
        <w:t>Nuget</w:t>
      </w:r>
      <w:proofErr w:type="spellEnd"/>
      <w:r w:rsidR="002D34AF">
        <w:t xml:space="preserve"> </w:t>
      </w:r>
      <w:r>
        <w:t>update</w:t>
      </w:r>
      <w:r w:rsidR="002D34AF">
        <w:t xml:space="preserve">d version </w:t>
      </w:r>
      <w:r>
        <w:t xml:space="preserve">and copy </w:t>
      </w:r>
      <w:proofErr w:type="gramStart"/>
      <w:r>
        <w:t xml:space="preserve">to </w:t>
      </w:r>
      <w:r w:rsidR="002D34AF">
        <w:t>:</w:t>
      </w:r>
      <w:proofErr w:type="gramEnd"/>
      <w:r w:rsidR="002D34AF">
        <w:t xml:space="preserve"> </w:t>
      </w:r>
      <w:r w:rsidR="002D34AF" w:rsidRPr="002D34AF">
        <w:rPr>
          <w:b/>
          <w:bCs/>
        </w:rPr>
        <w:t>work &gt;&gt;</w:t>
      </w:r>
      <w:proofErr w:type="spellStart"/>
      <w:r w:rsidR="002D34AF" w:rsidRPr="002D34AF">
        <w:rPr>
          <w:b/>
          <w:bCs/>
        </w:rPr>
        <w:t>corelibraies.sql.mysql</w:t>
      </w:r>
      <w:proofErr w:type="spellEnd"/>
      <w:r w:rsidR="002D34AF" w:rsidRPr="002D34AF">
        <w:rPr>
          <w:b/>
          <w:bCs/>
        </w:rPr>
        <w:t>&gt;&gt;</w:t>
      </w:r>
      <w:proofErr w:type="spellStart"/>
      <w:r w:rsidR="002D34AF" w:rsidRPr="002D34AF">
        <w:rPr>
          <w:b/>
          <w:bCs/>
        </w:rPr>
        <w:t>solution.nuget</w:t>
      </w:r>
      <w:proofErr w:type="spellEnd"/>
      <w:r w:rsidR="002D34AF" w:rsidRPr="002D34AF">
        <w:rPr>
          <w:b/>
          <w:bCs/>
        </w:rPr>
        <w:t xml:space="preserve">&gt;nuget.exe </w:t>
      </w:r>
      <w:r>
        <w:t>and delete older one</w:t>
      </w:r>
      <w:r w:rsidR="002D34AF">
        <w:t>.</w:t>
      </w:r>
    </w:p>
    <w:p w14:paraId="5309A8FA" w14:textId="0468F9DD" w:rsidR="00E31213" w:rsidRDefault="002D34AF" w:rsidP="00E31213">
      <w:r>
        <w:t>2.</w:t>
      </w:r>
      <w:r w:rsidR="00E31213">
        <w:t>Nuget error (unable to download package after changing version it will add)</w:t>
      </w:r>
    </w:p>
    <w:p w14:paraId="34A45271" w14:textId="77777777" w:rsidR="00E31213" w:rsidRDefault="00E31213" w:rsidP="00E31213"/>
    <w:p w14:paraId="1EFB87CE" w14:textId="03C600D8" w:rsidR="00E31213" w:rsidRDefault="00E31213" w:rsidP="00E31213">
      <w:pPr>
        <w:rPr>
          <w:b/>
          <w:bCs/>
        </w:rPr>
      </w:pPr>
      <w:r w:rsidRPr="002D34AF">
        <w:rPr>
          <w:b/>
          <w:bCs/>
        </w:rPr>
        <w:lastRenderedPageBreak/>
        <w:t>2.</w:t>
      </w:r>
      <w:r w:rsidR="002D34AF">
        <w:rPr>
          <w:b/>
          <w:bCs/>
        </w:rPr>
        <w:t>J</w:t>
      </w:r>
      <w:r w:rsidRPr="002D34AF">
        <w:rPr>
          <w:b/>
          <w:bCs/>
        </w:rPr>
        <w:t>ob fail</w:t>
      </w:r>
      <w:r w:rsidR="002D34AF" w:rsidRPr="002D34AF">
        <w:rPr>
          <w:b/>
          <w:bCs/>
        </w:rPr>
        <w:t>e</w:t>
      </w:r>
      <w:r w:rsidRPr="002D34AF">
        <w:rPr>
          <w:b/>
          <w:bCs/>
        </w:rPr>
        <w:t>d due to package error</w:t>
      </w:r>
    </w:p>
    <w:p w14:paraId="5E1B061B" w14:textId="0A490905" w:rsidR="002D34AF" w:rsidRPr="002D34AF" w:rsidRDefault="002D34AF" w:rsidP="00E31213">
      <w:r w:rsidRPr="002D34AF">
        <w:t xml:space="preserve">For example for the following </w:t>
      </w:r>
      <w:proofErr w:type="spellStart"/>
      <w:proofErr w:type="gramStart"/>
      <w:r w:rsidRPr="002D34AF">
        <w:t>project,we</w:t>
      </w:r>
      <w:proofErr w:type="spellEnd"/>
      <w:proofErr w:type="gramEnd"/>
      <w:r w:rsidRPr="002D34AF">
        <w:t xml:space="preserve"> got package </w:t>
      </w:r>
      <w:proofErr w:type="spellStart"/>
      <w:r w:rsidRPr="002D34AF">
        <w:t>error,so</w:t>
      </w:r>
      <w:proofErr w:type="spellEnd"/>
      <w:r w:rsidRPr="002D34AF">
        <w:t xml:space="preserve"> below is the solution for that.</w:t>
      </w:r>
    </w:p>
    <w:p w14:paraId="329599A4" w14:textId="3ECF5F7F" w:rsidR="00E31213" w:rsidRDefault="002D34AF" w:rsidP="00E31213">
      <w:r>
        <w:t>G</w:t>
      </w:r>
      <w:r w:rsidR="00E31213">
        <w:t>o inside project then</w:t>
      </w:r>
    </w:p>
    <w:p w14:paraId="3033FE13" w14:textId="77777777" w:rsidR="00E31213" w:rsidRDefault="00E31213" w:rsidP="00E31213">
      <w:r>
        <w:t xml:space="preserve">path: </w:t>
      </w:r>
      <w:proofErr w:type="spellStart"/>
      <w:proofErr w:type="gramStart"/>
      <w:r>
        <w:t>systemoverview.dummydate</w:t>
      </w:r>
      <w:proofErr w:type="gramEnd"/>
      <w:r>
        <w:t>.plugin</w:t>
      </w:r>
      <w:proofErr w:type="spellEnd"/>
      <w:r>
        <w:t>(project)&gt;&gt;</w:t>
      </w:r>
      <w:proofErr w:type="spellStart"/>
      <w:r>
        <w:t>package.config</w:t>
      </w:r>
      <w:proofErr w:type="spellEnd"/>
      <w:r>
        <w:t>(it contains package which req by the job to run)</w:t>
      </w:r>
    </w:p>
    <w:p w14:paraId="5E54B571" w14:textId="77777777" w:rsidR="00CC4B78" w:rsidRDefault="00E31213" w:rsidP="00E31213">
      <w:r>
        <w:t xml:space="preserve">if the above </w:t>
      </w:r>
      <w:proofErr w:type="spellStart"/>
      <w:r>
        <w:t>package.config</w:t>
      </w:r>
      <w:proofErr w:type="spellEnd"/>
      <w:r>
        <w:t xml:space="preserve"> </w:t>
      </w:r>
      <w:proofErr w:type="spellStart"/>
      <w:r>
        <w:t>doesnot</w:t>
      </w:r>
      <w:proofErr w:type="spellEnd"/>
      <w:r>
        <w:t xml:space="preserve"> have package then also job will fail so first check </w:t>
      </w:r>
      <w:r w:rsidR="00CC4B78">
        <w:t xml:space="preserve">the file if the </w:t>
      </w:r>
      <w:r>
        <w:t>package mentioned or not if not mention</w:t>
      </w:r>
      <w:r w:rsidR="00CC4B78">
        <w:t>ed</w:t>
      </w:r>
      <w:r>
        <w:t xml:space="preserve"> </w:t>
      </w:r>
      <w:r w:rsidR="00CC4B78">
        <w:t xml:space="preserve">then add the </w:t>
      </w:r>
      <w:proofErr w:type="gramStart"/>
      <w:r w:rsidR="00CC4B78">
        <w:t>package .</w:t>
      </w:r>
      <w:proofErr w:type="gramEnd"/>
    </w:p>
    <w:p w14:paraId="55A6DC0B" w14:textId="3E2A869A" w:rsidR="00E31213" w:rsidRDefault="00CC4B78" w:rsidP="00E31213">
      <w:r>
        <w:t>3.</w:t>
      </w:r>
      <w:r w:rsidRPr="00CC4B78">
        <w:rPr>
          <w:b/>
          <w:bCs/>
        </w:rPr>
        <w:t xml:space="preserve">After adding package in the above config file </w:t>
      </w:r>
      <w:r w:rsidR="00E31213" w:rsidRPr="00CC4B78">
        <w:rPr>
          <w:b/>
          <w:bCs/>
        </w:rPr>
        <w:t>check</w:t>
      </w:r>
      <w:r w:rsidRPr="00CC4B78">
        <w:rPr>
          <w:b/>
          <w:bCs/>
        </w:rPr>
        <w:t xml:space="preserve"> the</w:t>
      </w:r>
      <w:r w:rsidR="00E31213" w:rsidRPr="00CC4B78">
        <w:rPr>
          <w:b/>
          <w:bCs/>
        </w:rPr>
        <w:t xml:space="preserve"> package downloaded or </w:t>
      </w:r>
      <w:proofErr w:type="gramStart"/>
      <w:r w:rsidR="00E31213" w:rsidRPr="00CC4B78">
        <w:rPr>
          <w:b/>
          <w:bCs/>
        </w:rPr>
        <w:t>not .</w:t>
      </w:r>
      <w:proofErr w:type="gramEnd"/>
    </w:p>
    <w:p w14:paraId="7D547439" w14:textId="77777777" w:rsidR="00E31213" w:rsidRDefault="00E31213" w:rsidP="00E31213">
      <w:r>
        <w:t>to check go to below path</w:t>
      </w:r>
    </w:p>
    <w:p w14:paraId="2BFBB3EE" w14:textId="176EB959" w:rsidR="00E31213" w:rsidRPr="00CC4B78" w:rsidRDefault="00CC4B78" w:rsidP="00E31213">
      <w:pPr>
        <w:rPr>
          <w:b/>
          <w:bCs/>
        </w:rPr>
      </w:pPr>
      <w:proofErr w:type="spellStart"/>
      <w:proofErr w:type="gramStart"/>
      <w:r>
        <w:rPr>
          <w:b/>
          <w:bCs/>
        </w:rPr>
        <w:t>P</w:t>
      </w:r>
      <w:r w:rsidR="00E31213" w:rsidRPr="00CC4B78">
        <w:rPr>
          <w:b/>
          <w:bCs/>
        </w:rPr>
        <w:t>ath:project</w:t>
      </w:r>
      <w:proofErr w:type="spellEnd"/>
      <w:proofErr w:type="gramEnd"/>
      <w:r w:rsidR="00E31213" w:rsidRPr="00CC4B78">
        <w:rPr>
          <w:b/>
          <w:bCs/>
        </w:rPr>
        <w:t>&gt;&gt;solution&gt;&gt;packages&gt;&gt;</w:t>
      </w:r>
      <w:proofErr w:type="spellStart"/>
      <w:r w:rsidR="00E31213" w:rsidRPr="00CC4B78">
        <w:rPr>
          <w:b/>
          <w:bCs/>
        </w:rPr>
        <w:t>ur</w:t>
      </w:r>
      <w:proofErr w:type="spellEnd"/>
      <w:r w:rsidR="00E31213" w:rsidRPr="00CC4B78">
        <w:rPr>
          <w:b/>
          <w:bCs/>
        </w:rPr>
        <w:t xml:space="preserve"> package name it will download only if in </w:t>
      </w:r>
      <w:proofErr w:type="spellStart"/>
      <w:r w:rsidR="00E31213" w:rsidRPr="00CC4B78">
        <w:rPr>
          <w:b/>
          <w:bCs/>
        </w:rPr>
        <w:t>jfrog</w:t>
      </w:r>
      <w:proofErr w:type="spellEnd"/>
      <w:r w:rsidR="00E31213" w:rsidRPr="00CC4B78">
        <w:rPr>
          <w:b/>
          <w:bCs/>
        </w:rPr>
        <w:t xml:space="preserve"> its not corrupted</w:t>
      </w:r>
    </w:p>
    <w:p w14:paraId="723289CC" w14:textId="7B1EBB08" w:rsidR="00E31213" w:rsidRPr="00CC4B78" w:rsidRDefault="00CC4B78" w:rsidP="00E31213">
      <w:pPr>
        <w:rPr>
          <w:b/>
          <w:bCs/>
        </w:rPr>
      </w:pPr>
      <w:r>
        <w:rPr>
          <w:b/>
          <w:bCs/>
        </w:rPr>
        <w:t>4.</w:t>
      </w:r>
      <w:r w:rsidR="00E31213" w:rsidRPr="00CC4B78">
        <w:rPr>
          <w:b/>
          <w:bCs/>
        </w:rPr>
        <w:t xml:space="preserve">package.config &gt;&gt;it </w:t>
      </w:r>
      <w:proofErr w:type="gramStart"/>
      <w:r w:rsidR="00E31213" w:rsidRPr="00CC4B78">
        <w:rPr>
          <w:b/>
          <w:bCs/>
        </w:rPr>
        <w:t>will</w:t>
      </w:r>
      <w:proofErr w:type="gramEnd"/>
      <w:r w:rsidR="00E31213" w:rsidRPr="00CC4B78">
        <w:rPr>
          <w:b/>
          <w:bCs/>
        </w:rPr>
        <w:t xml:space="preserve"> download the package from </w:t>
      </w:r>
      <w:proofErr w:type="spellStart"/>
      <w:r w:rsidR="00E31213" w:rsidRPr="00CC4B78">
        <w:rPr>
          <w:b/>
          <w:bCs/>
        </w:rPr>
        <w:t>jfrog</w:t>
      </w:r>
      <w:proofErr w:type="spellEnd"/>
      <w:r w:rsidR="00E31213" w:rsidRPr="00CC4B78">
        <w:rPr>
          <w:b/>
          <w:bCs/>
        </w:rPr>
        <w:t xml:space="preserve"> during run time so if package corrupted in </w:t>
      </w:r>
      <w:proofErr w:type="spellStart"/>
      <w:r w:rsidR="00E31213" w:rsidRPr="00CC4B78">
        <w:rPr>
          <w:b/>
          <w:bCs/>
        </w:rPr>
        <w:t>jfrog</w:t>
      </w:r>
      <w:proofErr w:type="spellEnd"/>
      <w:r w:rsidR="00E31213" w:rsidRPr="00CC4B78">
        <w:rPr>
          <w:b/>
          <w:bCs/>
        </w:rPr>
        <w:t xml:space="preserve"> it will fail.</w:t>
      </w:r>
    </w:p>
    <w:p w14:paraId="17DD5D3C" w14:textId="31CFC4EF" w:rsidR="00E31213" w:rsidRPr="00CC4B78" w:rsidRDefault="00CC4B78" w:rsidP="00E31213">
      <w:pPr>
        <w:rPr>
          <w:b/>
          <w:bCs/>
        </w:rPr>
      </w:pPr>
      <w:proofErr w:type="spellStart"/>
      <w:proofErr w:type="gramStart"/>
      <w:r w:rsidRPr="00CC4B78">
        <w:rPr>
          <w:b/>
          <w:bCs/>
        </w:rPr>
        <w:t>NOTE:</w:t>
      </w:r>
      <w:r w:rsidR="00E31213" w:rsidRPr="00CC4B78">
        <w:rPr>
          <w:b/>
          <w:bCs/>
        </w:rPr>
        <w:t>jfrog</w:t>
      </w:r>
      <w:proofErr w:type="spellEnd"/>
      <w:proofErr w:type="gramEnd"/>
      <w:r w:rsidR="00E31213" w:rsidRPr="00CC4B78">
        <w:rPr>
          <w:b/>
          <w:bCs/>
        </w:rPr>
        <w:t>(artifact repo)</w:t>
      </w:r>
    </w:p>
    <w:p w14:paraId="224E7FAB" w14:textId="6A9082DC" w:rsidR="00E31213" w:rsidRDefault="00E31213" w:rsidP="00E31213">
      <w:proofErr w:type="gramStart"/>
      <w:r>
        <w:t>so</w:t>
      </w:r>
      <w:proofErr w:type="gramEnd"/>
      <w:r>
        <w:t xml:space="preserve"> verify it and in </w:t>
      </w:r>
      <w:proofErr w:type="spellStart"/>
      <w:r>
        <w:t>jfrog</w:t>
      </w:r>
      <w:proofErr w:type="spellEnd"/>
      <w:r>
        <w:t xml:space="preserve"> check the package name and info if u get any error(corrupted) then </w:t>
      </w:r>
      <w:r w:rsidR="00CC4B78">
        <w:t>you have</w:t>
      </w:r>
      <w:r>
        <w:t xml:space="preserve"> to again push the package to </w:t>
      </w:r>
      <w:proofErr w:type="spellStart"/>
      <w:r>
        <w:t>jfrog</w:t>
      </w:r>
      <w:proofErr w:type="spellEnd"/>
      <w:r w:rsidR="00CC4B78">
        <w:t>.</w:t>
      </w:r>
    </w:p>
    <w:p w14:paraId="51C003F6" w14:textId="77777777" w:rsidR="00E31213" w:rsidRDefault="00E31213" w:rsidP="00E31213">
      <w:r>
        <w:t xml:space="preserve">if everything is all right and job fails then the check the path in </w:t>
      </w:r>
      <w:proofErr w:type="spellStart"/>
      <w:r>
        <w:t>csproj</w:t>
      </w:r>
      <w:proofErr w:type="spellEnd"/>
      <w:r>
        <w:t xml:space="preserve"> file if </w:t>
      </w:r>
      <w:proofErr w:type="gramStart"/>
      <w:r>
        <w:t>its</w:t>
      </w:r>
      <w:proofErr w:type="gramEnd"/>
      <w:r>
        <w:t xml:space="preserve"> pointing locally or not</w:t>
      </w:r>
    </w:p>
    <w:p w14:paraId="4E64DD91" w14:textId="77777777" w:rsidR="00E31213" w:rsidRDefault="00E31213" w:rsidP="00E31213"/>
    <w:p w14:paraId="0E94DE6B" w14:textId="77777777" w:rsidR="00E31213" w:rsidRDefault="00E31213" w:rsidP="00E31213"/>
    <w:p w14:paraId="00256114" w14:textId="77777777" w:rsidR="00E31213" w:rsidRDefault="00E31213" w:rsidP="00E31213"/>
    <w:p w14:paraId="3509E434" w14:textId="77777777" w:rsidR="00E31213" w:rsidRDefault="00E31213" w:rsidP="00E31213"/>
    <w:p w14:paraId="5784719D" w14:textId="77777777" w:rsidR="00E31213" w:rsidRDefault="00E31213" w:rsidP="00E31213"/>
    <w:p w14:paraId="0F076A48" w14:textId="77777777" w:rsidR="00E31213" w:rsidRDefault="00E31213" w:rsidP="00E31213"/>
    <w:p w14:paraId="7E664906" w14:textId="77777777" w:rsidR="00D1094F" w:rsidRDefault="00D1094F"/>
    <w:sectPr w:rsidR="00D10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13"/>
    <w:rsid w:val="001637E6"/>
    <w:rsid w:val="002D34AF"/>
    <w:rsid w:val="00CC4B78"/>
    <w:rsid w:val="00D1094F"/>
    <w:rsid w:val="00E3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4996"/>
  <w15:chartTrackingRefBased/>
  <w15:docId w15:val="{1DDF81F5-B229-4BBA-B246-1DC1B27D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Miher Panda</dc:creator>
  <cp:keywords/>
  <dc:description/>
  <cp:lastModifiedBy>Miher Panda</cp:lastModifiedBy>
  <cp:revision>2</cp:revision>
  <dcterms:created xsi:type="dcterms:W3CDTF">2022-07-18T13:46:00Z</dcterms:created>
  <dcterms:modified xsi:type="dcterms:W3CDTF">2022-07-18T14:02:00Z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b520d8-df98-444b-9f20-0dd9d08cf98c_Enabled">
    <vt:lpwstr>true</vt:lpwstr>
  </property>
  <property fmtid="{D5CDD505-2E9C-101B-9397-08002B2CF9AE}" pid="3" name="MSIP_Label_ffb520d8-df98-444b-9f20-0dd9d08cf98c_SetDate">
    <vt:lpwstr>2022-07-18T13:46:17Z</vt:lpwstr>
  </property>
  <property fmtid="{D5CDD505-2E9C-101B-9397-08002B2CF9AE}" pid="4" name="MSIP_Label_ffb520d8-df98-444b-9f20-0dd9d08cf98c_Method">
    <vt:lpwstr>Standard</vt:lpwstr>
  </property>
  <property fmtid="{D5CDD505-2E9C-101B-9397-08002B2CF9AE}" pid="5" name="MSIP_Label_ffb520d8-df98-444b-9f20-0dd9d08cf98c_Name">
    <vt:lpwstr>ffb520d8-df98-444b-9f20-0dd9d08cf98c</vt:lpwstr>
  </property>
  <property fmtid="{D5CDD505-2E9C-101B-9397-08002B2CF9AE}" pid="6" name="MSIP_Label_ffb520d8-df98-444b-9f20-0dd9d08cf98c_SiteId">
    <vt:lpwstr>65bc0b3b-7ca2-488c-ba9c-b1bebdd49af6</vt:lpwstr>
  </property>
  <property fmtid="{D5CDD505-2E9C-101B-9397-08002B2CF9AE}" pid="7" name="MSIP_Label_ffb520d8-df98-444b-9f20-0dd9d08cf98c_ActionId">
    <vt:lpwstr>8ecbadde-206c-4b0a-802e-25d2a57fce03</vt:lpwstr>
  </property>
  <property fmtid="{D5CDD505-2E9C-101B-9397-08002B2CF9AE}" pid="8" name="MSIP_Label_ffb520d8-df98-444b-9f20-0dd9d08cf98c_ContentBits">
    <vt:lpwstr>0</vt:lpwstr>
  </property>
</Properties>
</file>