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3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Кошкин Михаил Сергеевич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 созданному в прошлой лабораторной сервису добавляется Spring.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 должен предоставлять http интерфейс (REST API) для получения информации о конкретных котиках и владельцах и для получения фильтрованной информации (например, получить всех рыжих котиков)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Внимание: недопустимо отдавать через HTTP интерфейс сущности JPA. Рекомендуется создать отдельные оберточные классы.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Сервисы и dao должны превратиться в Spring Bean’ы с использованием Dependency Injection (Autowired). Dao при этом наследуют JpaRepository и имеет шаблонные Spring Data JPA методы: https://www.baeldung.com/spring-data-repositories#repositories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При сдаче лабораторной нужно будет показать работоспособность endpoint’ов через http запросы (рекомендуется Postman).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 рамках лабораторной к проекту должен быть добавлен CI/CD, запускающий тесты проекта kotiki-java.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Добавлен файл kotiki-java/.github/workflows/maven.yml: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This workflow will build a Java project with Maven, and cache/restore any dependencies to improve the workflow execution time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For more information see: https://help.github.com/actions/language-and-framework-guides/building-and-testing-java-with-maven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name: Java CI with Maven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on: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push: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branches: [ master ]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pull_request: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branches: [ master ]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jobs: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build: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runs-on: ubuntu-latest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steps: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- uses: actions/checkout@v3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- name: Set up JDK 11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uses: actions/setup-java@v3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with: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java-version: '11'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distribution: 'temurin'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cache: maven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- name: Build with Maven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run: mvn -B test --file kotiki-java/pom.xml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kotiki-java/.gitignore: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Project related fils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db_files/*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Maven build directory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target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Compiled class file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*.class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Log file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*.log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BlueJ files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*.ctxt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Mobile Tools for Java (J2ME)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.mtj.tmp/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*.idea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*.iml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Package Files #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*.jar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*.war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*.nar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*.ear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*.zip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*.tar.gz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*.rar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virtual machine crash logs, see http://www.java.com/en/download/help/error_hotspot.xml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hs_err_pid*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&lt;artifactId&gt;dal&lt;/artifactId&gt;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&lt;groupId&gt;org.mockito&lt;/groupId&gt;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&lt;artifactId&gt;mockito-core&lt;/artifactId&gt;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kotiki-java/api/src/main/java/app/Application.java: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app;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org.springframework.boot.autoconfigure.domain.EntityScan;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org.springframework.context.annotation.ComponentScan;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org.springframework.data.jpa.repository.config.EnableJpaRepositories;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@EntityScan("models")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@EnableJpaRepositories("dao")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@ComponentScan({"controllers", "services", "utils"})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kotiki-java/api/src/main/java/app/BrowserLauncher.java: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app;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org.springframework.boot.context.event.ApplicationReadyEvent;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org.springframework.context.event.EventListener;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java.awt.*;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java.io.IOException;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java.net.URI;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java.net.URISyntaxException;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BrowserLauncher{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@EventListener(ApplicationReadyEvent.class)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launchBrowser() throws URISyntaxException, IOException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System.setProperty("java.awt.headless", "false");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Desktop.getDesktop().browse(new URI("http://localhost:9090/api/cat/get/all"));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kotiki-java/api/src/main/java/controllers/CatController.java: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org.springframework.beans.factory.annotation.Qualifier;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utils.CatConverter;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@RequestMapping("/api/cat")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AbstractCatService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CatController(AbstractCatService service, CatConverter converter)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this.service =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this.converter =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.getAll()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get(@PathVariable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converter.toDto(service.get(id));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@GetMapping("/get/breed/{breed}")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getByBreed(@PathVariable 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.getByBreed(breed)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@GetMapping("/get/color/{color}")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getByColor(@PathVariable String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.getByColor(Color.valueOf(color.toUpperCase()))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@ResponseStatus(HttpStatus.OK)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create(@RequestBody 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service.save(converter.toModel(cat));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update(@RequestBody 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(!service.exists(cat.getId()))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service.save(converter.toModel(cat));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kotiki-java/api/src/main/java/controllers/OwnerController.java: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utils.OwnerConverter;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@RequestMapping("/api/owner")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AbstractOwnerService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OwnerController(AbstractOwnerService service, OwnerConverter converter)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this.service =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this.converter =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.getAll()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converter.toDto(service.get(id));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create(@RequestBody 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service.save(converter.toModel(owner));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update(@RequestBody 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(!service.exists(owner.getId()))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service.save(converter.toModel(owner));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kotiki-java/api/src/main/java/dto/CatDto.java: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Integer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List&lt;Integer&gt; friendIds;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kotiki-java/api/src/main/java/dto/OwnerDto.java: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List&lt;Integer&gt; catIds;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kotiki-java/api/src/main/java/services/AbstractCatService.java: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Cat get(int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getByBreed(String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getByColor(Color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save(Cat 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delete(int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boolean exists(int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kotiki-java/api/src/main/java/services/AbstractOwnerService.java: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List&lt;Owner&gt; 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Owner get(int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save(Owner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delete(int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boolean exists(int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java.util.Optional;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 implements AbstractCatService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CatService(CatDao 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this.dao =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Optional&lt;Cat&gt; result = dao.findById(id);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(result.isEmpty())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DalException("No cat with such id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result.get();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getByBreed(String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dao.findByBreed(breed);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getByColor(Color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dao.findByColor(color);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exists(int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dao.existsById(id);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java.util.Optional;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 implements AbstractOwnerService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OwnerService(OwnerDao 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this.dao =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Optional&lt;Owner&gt; result = dao.findById(id);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(result.isEmpty())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DalException("No owner with such id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result.get();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exists(int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dao.existsById(id);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kotiki-java/api/src/main/java/tools/ControllerException.java: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ControllerException extends RuntimeException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ControllerException()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ControllerException(String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kotiki-java/api/src/main/java/utils/CatConverter.java: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CatConverter(CatService catService, OwnerService ownerService)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this.ownerService =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toDto(Cat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CatDto.builder()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.id(cat.getId())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.name(cat.getName())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.birthDate(cat.getBirthDate())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.breed(cat.getBreed())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.color(cat.getColor())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.ownerId(cat.getOwner() == null ? null : cat.getOwner().getId())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.friendIds(cat.getFriends()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.map(Cat::getId)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.collect(Collectors.toList()))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toModel(CatDto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Cat.CatBuilder catBuilder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.id(cat.getId())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.name(cat.getName())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.birthDate(cat.getBirthDate())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.breed(cat.getBreed())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.color(cat.getColor());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(cat.getOwnerId()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catBuilder.owner(ownerService.get(cat.getOwnerId()));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(cat.getFriendIds()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catBuilder.friends(cat.getFriendIds()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.map(catService::get)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.collect(Collectors.toList()));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catBuilder.build();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kotiki-java/api/src/main/java/utils/OwnerConverter.java: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OwnerConverter(CatService catService)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toDto(Owner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OwnerDto.builder()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.id(owner.getId())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.name(owner.getName())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.catIds(owner.getCats()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.map(Cat::getId)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.collect(Collectors.toList()))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toModel(OwnerDto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Owner.OwnerBuilder ownerBuilder = Owner.builder()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.id(owner.getId())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.name(owner.getName());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(owner.getCatIds()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ownerBuilder.cats(owner.getCatIds()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.map(catService::get)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.collect(Collectors.toList()));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ownerBuilder.build();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spring.datasource.password=koshkin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spring.jpa.show-sql=true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## Hibernate Properties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The SQL dialect makes Hibernate generate better SQL for the chosen database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spring.jpa.properties.hibernate.dialect = org.hibernate.dialect.PostgreSQLDialect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spring.jpa.properties.hibernate.event.merge.entity_copy_observer=allow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Hibernate ddl auto (create, create-drop, validate, update)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spring.jpa.hibernate.ddl-auto = 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server.port=9090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kotiki-java/api/src/test/java/services/CatServiceTest.java: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java.util.Optional;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org.junit.jupiter.api.Assertions.assertEquals;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 = mock(CatDao.class);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 = new CatService(dao);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Cat.builder().id(1).name("Cat").build();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Cat.builder().id(2).name("Also A Cat").build();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cats = List.of(cat1,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when(dao.findAll()).thenReturn(cats);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result = 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assertEquals(2, result.size());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assertEquals(cat1, result.get(0));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assertEquals(cat2, result.get(1));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Cat.builder().id(1).name("Name").build();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when(dao.findById(1)).thenReturn(Optional.of(cat));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result = service.get(1);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verify(dao).findById(anyInt());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assertEquals(cat, result);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testSave()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.friends(List.of(new Cat("Another Cat")))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times(1)).save(any());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testDelete()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service.delete(1);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times(1)).deleteById(anyInt());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kotiki-java/api/src/test/java/services/OwnerServiceTest.java: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java.util.Optional;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org.junit.jupiter.api.Assertions.assertEquals;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 = mock(OwnerDao.class);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 = new OwnerService(dao);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owner1 = Owner.builder().id(1).name("Name1").build();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owner2 = Owner.builder().id(2).name("Name2").build();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owners = List.of(owner1, owner2);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when(dao.findAll()).thenReturn(owners);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List&lt;Owner&gt; result = 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assertEquals(2, result.size());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assertEquals(owner1, result.get(0));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assertEquals(owner2, result.get(1));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Owner.builder().id(1).name("Name").build();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when(dao.findById(1)).thenReturn(Optional.of(owner));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result = service.get(1);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verify(dao).findById(anyInt());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assertEquals(owner, result);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testSave()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Owner.builder()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.name("SomeName")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.birthDate(LocalDate.now())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.cats(List.of(new Cat("Cat")))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times(1)).save(any());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testDelete()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service.delete(1);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times(1)).deleteById(anyInt());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&lt;artifactId&gt;dal&lt;/artifactId&gt;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&lt;version&gt;42.3.3&lt;/version&gt;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kotiki-java/dal/src/main/java/Main.java: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Main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kotiki-java/dal/src/main/java/dao/CatDao.java: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org.springframework.data.jpa.repository.Query;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org.springframework.data.repository.query.Param;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@Repository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CatDao extends JpaRepository&lt;Cat,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findByBreed(@Param("breed") String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findByColor(@Param("color") 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@Repository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OwnerDao extends JpaRepository&lt;Owner,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kotiki-java/dal/src/main/java/enums/Color.java: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Color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BLACK,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BLUE,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CHOCOLATE,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CINNAMON,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CREAM,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FAWN,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GRAY,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LILAC,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ORANGE,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RED,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WHITE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kotiki-java/dal/src/main/java/models/Cat.java: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java.util.stream.Stream;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"cats")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@Getter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@ToString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@Enumerated(EnumType.STRING)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@ManyToOne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CascadeType.SAVE_UPDATE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CascadeType.SAVE_UPDATE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@JoinTable(name = "cats_cats",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joinColumns = @JoinColumn(name = "cat_id"),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inverseJoinColumns = @JoinColumn(name = "friend_id")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List&lt;Cat&gt; friends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@JoinTable(name = "cats_cats",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joinColumns = @JoinColumn(name = "friend_id"),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inverseJoinColumns = @JoinColumn(name = "cat_id")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@Getter(AccessLevel.NONE)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@Setter(AccessLevel.NONE)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List&lt;Cat&gt; friendsOf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Cat(int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@NonNull String name,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LocalDate birthDate,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String breed,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Color color,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Owner owner,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List&lt;Cat&gt;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setFriends(friends);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getFriends()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Stream.concat(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friends.stream(),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friendsOf.stream())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.collect(Collectors.toUnmodifiableList());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setFriends(List&lt;Cat&gt;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this.friends = friends.stream().distinct().collect(Collectors.toList());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(friendsOf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friendsOf.clear();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addFriend(Cat friend)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 ==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NullPointerException();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(friends.contains(friend) ||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friendsOf.contains(friend))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DalException("Entity already a friend of a cat");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friends.add(friend);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deleteFriend(int friendId)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(friends.removeIf(f -&gt; f.id == friendId) ||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friendsOf.removeIf(f -&gt; f.id == friendId))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DalException("Entity was not deleted");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Hibernate.getClass(this) != Hibernate.getClass(o))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(Cat)o;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Objects.equals(id, cat.id);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getClass().hashCode();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kotiki-java/dal/src/main/java/models/Owner.java: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"owners")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@Getter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@ToString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@OneToMany()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CascadeType.SAVE_UPDATE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List&lt;Cat&gt; cats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Hibernate.getClass(this) != Hibernate.getClass(o))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(Owner)o;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Objects.equals(id, owner.id);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getClass().hashCode();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kotiki-java/dal/src/main/java/tools/DalException.java: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DalException extends RuntimeException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DalException()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DalException(String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kotiki-java/dal/src/test/java/models/CatTest.java: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java.lang.reflect.Field;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testEqualsById()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.color(Color.CREAM)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.name("Other 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.color(Color.BLUE)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getFriendsReturnsListConcat()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friendCat1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.name("Name1")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friendCat2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.name("Name2")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.id(3)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.friends(List.of(friendCat1))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assertDoesNotThrow(()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Field field = Cat.class.getDeclaredField("friendsOf");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field.setAccessible(true);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field.set(cat, List.of(friendCat2));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friendsList = cat.getFriends();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assertEquals(2, friendsList.size());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assertArrayEquals(new Cat[]{friendCat1, friendCat2},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friendsList.toArray());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getFriendsCannotModifyList_ThrowException()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.friends(List.of(friendCat))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friendsList = cat.getFriends();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assertThrows(UnsupportedOperationException.class,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friendsList.add(new Cat("Some name")));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assertThrows(UnsupportedOperationException.class,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friendsList.remove(friendCat));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createCatWithoutAName_ThrowException()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assertThrows(NullPointerException.class,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Cat.builder().build());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addFriend_CatAlreadyAFriend_ThrowException()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.name("Friend")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cat.addFriend(friendCat);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assertThrows(DalException.class,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cat.addFriend(friendCat));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deleteFromFriends_CatIsNotAFriend_ThrowException()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.name("SussyCat")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.friends(List.of(friendCat))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cat.deleteFriend(2);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assertThrows(DalException.class,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cat.deleteFriend(2));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kotiki-java/dal/src/test/java/models/OwnerTest.java: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testEqualsById()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owner1 = Owner.builder()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owner2 = Owner.builder()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.name("Other 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assertEquals(owner1, owner2);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createOwnerWithoutAName_ThrowException()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assertThrows(NullPointerException.class,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Owner.builder().build());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&lt;artifactId&gt;spring-boot-starter-parent&lt;/artifactId&gt;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&lt;relativePath/&gt; &lt;!-- lookup parent from repository --&gt;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&lt;packaging&gt;pom&lt;/packaging&gt;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&lt;module&gt;dal&lt;/module&gt;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&lt;module&gt;api&lt;/module&gt;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&lt;project.build.sourceEncoding&gt;UTF-8&lt;/project.build.sourceEncoding&gt;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&lt;groupId&gt;org.apache.tomcat.embed&lt;/groupId&gt;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&lt;artifactId&gt;tomcat-embed-jasper&lt;/artifactId&gt;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&lt;version&gt;10.1.0-M12&lt;/version&gt;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&lt;groupId&gt;org.glassfish&lt;/groupId&gt;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&lt;artifactId&gt;javax.faces&lt;/artifactId&gt;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&lt;version&gt;1.18.22&lt;/version&gt;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&lt;scope&gt;provided&lt;/scope&gt;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&lt;artifactId&gt;maven-surefire-plugin&lt;/artifactId&gt;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&lt;artifactId&gt;maven-failsafe-plugin&lt;/artifactId&gt;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