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197DB" w14:textId="77777777" w:rsidR="007A0296" w:rsidRDefault="007A0296" w:rsidP="007A0296">
      <w:r>
        <w:t xml:space="preserve">DATA WAREHOUSING AND MINING (KB = Kiran </w:t>
      </w:r>
      <w:proofErr w:type="spellStart"/>
      <w:r>
        <w:t>Bhowmick</w:t>
      </w:r>
      <w:proofErr w:type="spellEnd"/>
      <w:r>
        <w:t xml:space="preserve"> Ma'am)</w:t>
      </w:r>
    </w:p>
    <w:p w14:paraId="7F0B626E" w14:textId="77777777" w:rsidR="007A0296" w:rsidRDefault="007A0296" w:rsidP="007A0296"/>
    <w:p w14:paraId="72CC06CD" w14:textId="77777777" w:rsidR="007A0296" w:rsidRDefault="007A0296" w:rsidP="007A0296">
      <w:r>
        <w:t xml:space="preserve">- </w:t>
      </w:r>
      <w:proofErr w:type="spellStart"/>
      <w:r>
        <w:t>Kindof</w:t>
      </w:r>
      <w:proofErr w:type="spellEnd"/>
      <w:r>
        <w:t xml:space="preserve"> static model. </w:t>
      </w:r>
      <w:proofErr w:type="gramStart"/>
      <w:r>
        <w:t>Have to</w:t>
      </w:r>
      <w:proofErr w:type="gramEnd"/>
      <w:r>
        <w:t xml:space="preserve"> make it adapt to new circumstances.</w:t>
      </w:r>
    </w:p>
    <w:p w14:paraId="182DD598" w14:textId="77777777" w:rsidR="007A0296" w:rsidRDefault="007A0296" w:rsidP="007A0296">
      <w:r>
        <w:t>- Warehousing is related to storing, reloading and retrieving large amounts of data and maintaining it.</w:t>
      </w:r>
    </w:p>
    <w:p w14:paraId="3167EA15" w14:textId="77777777" w:rsidR="007A0296" w:rsidRDefault="007A0296" w:rsidP="007A0296">
      <w:r>
        <w:t xml:space="preserve">- </w:t>
      </w:r>
      <w:proofErr w:type="spellStart"/>
      <w:r>
        <w:t>Practicals</w:t>
      </w:r>
      <w:proofErr w:type="spellEnd"/>
      <w:r>
        <w:t xml:space="preserve"> in python.</w:t>
      </w:r>
    </w:p>
    <w:p w14:paraId="7A8BF481" w14:textId="77777777" w:rsidR="007A0296" w:rsidRDefault="007A0296" w:rsidP="007A0296">
      <w:r>
        <w:t>- Need to write algorithms in mining instead of just calling them.</w:t>
      </w:r>
    </w:p>
    <w:p w14:paraId="662FE0A3" w14:textId="77777777" w:rsidR="007A0296" w:rsidRDefault="007A0296" w:rsidP="007A0296">
      <w:r>
        <w:t xml:space="preserve">- </w:t>
      </w:r>
      <w:proofErr w:type="spellStart"/>
      <w:r>
        <w:t>Practicals</w:t>
      </w:r>
      <w:proofErr w:type="spellEnd"/>
      <w:r>
        <w:t xml:space="preserve"> would be interesting and tiring.</w:t>
      </w:r>
    </w:p>
    <w:p w14:paraId="55C9BD15" w14:textId="77777777" w:rsidR="007A0296" w:rsidRDefault="007A0296" w:rsidP="007A0296">
      <w:r>
        <w:t>- Extensive syllabus as 2 topics.</w:t>
      </w:r>
    </w:p>
    <w:p w14:paraId="3767AFBD" w14:textId="77777777" w:rsidR="007A0296" w:rsidRDefault="007A0296" w:rsidP="007A0296">
      <w:r>
        <w:t>- Diff chapters from diff books.</w:t>
      </w:r>
    </w:p>
    <w:p w14:paraId="1FCDA8B9" w14:textId="77777777" w:rsidR="007A0296" w:rsidRDefault="007A0296" w:rsidP="007A0296">
      <w:r>
        <w:t>- 7 Units. Need to study all.</w:t>
      </w:r>
    </w:p>
    <w:p w14:paraId="2FCE8A7D" w14:textId="77777777" w:rsidR="007A0296" w:rsidRDefault="007A0296" w:rsidP="007A0296"/>
    <w:p w14:paraId="21A3A99D" w14:textId="77777777" w:rsidR="007A0296" w:rsidRDefault="007A0296" w:rsidP="007A0296">
      <w:r>
        <w:t xml:space="preserve">- Han, </w:t>
      </w:r>
      <w:proofErr w:type="spellStart"/>
      <w:r>
        <w:t>Kamber</w:t>
      </w:r>
      <w:proofErr w:type="spellEnd"/>
      <w:r>
        <w:t xml:space="preserve"> Data Mining is BIBLE</w:t>
      </w:r>
    </w:p>
    <w:p w14:paraId="1EAEBB76" w14:textId="77777777" w:rsidR="007A0296" w:rsidRDefault="007A0296" w:rsidP="007A0296">
      <w:r>
        <w:t xml:space="preserve">- </w:t>
      </w:r>
      <w:proofErr w:type="spellStart"/>
      <w:r>
        <w:t>Paulraj</w:t>
      </w:r>
      <w:proofErr w:type="spellEnd"/>
      <w:r>
        <w:t xml:space="preserve"> </w:t>
      </w:r>
      <w:proofErr w:type="spellStart"/>
      <w:r>
        <w:t>Pnniah</w:t>
      </w:r>
      <w:proofErr w:type="spellEnd"/>
      <w:r>
        <w:t xml:space="preserve"> is good for DW</w:t>
      </w:r>
    </w:p>
    <w:p w14:paraId="305A6606" w14:textId="77777777" w:rsidR="007A0296" w:rsidRDefault="007A0296" w:rsidP="007A0296"/>
    <w:p w14:paraId="1708CAF3" w14:textId="77777777" w:rsidR="007A0296" w:rsidRDefault="007A0296" w:rsidP="007A0296">
      <w:r>
        <w:t>COURSE OUTCOMES:</w:t>
      </w:r>
    </w:p>
    <w:p w14:paraId="475E8CCA" w14:textId="77777777" w:rsidR="007A0296" w:rsidRDefault="007A0296" w:rsidP="007A0296">
      <w:r>
        <w:t>- Under fundamentals of DW and principles and algos of DM</w:t>
      </w:r>
    </w:p>
    <w:p w14:paraId="114C0A49" w14:textId="77777777" w:rsidR="007A0296" w:rsidRDefault="007A0296" w:rsidP="007A0296">
      <w:r>
        <w:t xml:space="preserve">- Design Sample DW with </w:t>
      </w:r>
      <w:proofErr w:type="spellStart"/>
      <w:r>
        <w:t>dimesnional</w:t>
      </w:r>
      <w:proofErr w:type="spellEnd"/>
      <w:r>
        <w:t xml:space="preserve"> modelling</w:t>
      </w:r>
    </w:p>
    <w:p w14:paraId="2D335163" w14:textId="77777777" w:rsidR="007A0296" w:rsidRDefault="007A0296" w:rsidP="007A0296">
      <w:r>
        <w:t>- Understand diff DM techniques.</w:t>
      </w:r>
    </w:p>
    <w:p w14:paraId="24C605A7" w14:textId="77777777" w:rsidR="007A0296" w:rsidRDefault="007A0296" w:rsidP="007A0296"/>
    <w:p w14:paraId="5BD3A478" w14:textId="77777777" w:rsidR="007A0296" w:rsidRDefault="007A0296" w:rsidP="007A0296">
      <w:r>
        <w:t xml:space="preserve">- </w:t>
      </w:r>
      <w:proofErr w:type="spellStart"/>
      <w:r>
        <w:t>Pracs</w:t>
      </w:r>
      <w:proofErr w:type="spellEnd"/>
      <w:r>
        <w:t xml:space="preserve"> will have HOD and KB</w:t>
      </w:r>
    </w:p>
    <w:p w14:paraId="61597066" w14:textId="77777777" w:rsidR="007A0296" w:rsidRDefault="007A0296" w:rsidP="007A0296">
      <w:r>
        <w:t>- Subject will be taught by KB</w:t>
      </w:r>
    </w:p>
    <w:p w14:paraId="3F39ECF8" w14:textId="77777777" w:rsidR="007A0296" w:rsidRDefault="007A0296" w:rsidP="007A0296"/>
    <w:p w14:paraId="2C44BFDC" w14:textId="77777777" w:rsidR="007A0296" w:rsidRDefault="007A0296" w:rsidP="007A0296"/>
    <w:p w14:paraId="648125A0" w14:textId="77777777" w:rsidR="007A0296" w:rsidRDefault="007A0296" w:rsidP="007A0296">
      <w:r>
        <w:t>DATA MINING:</w:t>
      </w:r>
    </w:p>
    <w:p w14:paraId="498D48A3" w14:textId="77777777" w:rsidR="007A0296" w:rsidRDefault="007A0296" w:rsidP="007A0296">
      <w:r>
        <w:t>- Extracting data not openly visible</w:t>
      </w:r>
    </w:p>
    <w:p w14:paraId="4C286311" w14:textId="77777777" w:rsidR="007A0296" w:rsidRDefault="007A0296" w:rsidP="007A0296">
      <w:r>
        <w:t>- Find patterns</w:t>
      </w:r>
    </w:p>
    <w:p w14:paraId="446D5273" w14:textId="77777777" w:rsidR="007A0296" w:rsidRDefault="007A0296" w:rsidP="007A0296">
      <w:r>
        <w:t>- Make predictions.</w:t>
      </w:r>
    </w:p>
    <w:p w14:paraId="3100E65C" w14:textId="77777777" w:rsidR="007A0296" w:rsidRDefault="007A0296" w:rsidP="007A0296">
      <w:r>
        <w:t>- Use the vast amounts of data for productive purposes</w:t>
      </w:r>
    </w:p>
    <w:p w14:paraId="0A92366F" w14:textId="77777777" w:rsidR="007A0296" w:rsidRDefault="007A0296" w:rsidP="007A0296">
      <w:r>
        <w:t xml:space="preserve">- We are drowning in </w:t>
      </w:r>
      <w:proofErr w:type="gramStart"/>
      <w:r>
        <w:t>data, but</w:t>
      </w:r>
      <w:proofErr w:type="gramEnd"/>
      <w:r>
        <w:t xml:space="preserve"> starving for knowledge!</w:t>
      </w:r>
    </w:p>
    <w:p w14:paraId="263F0017" w14:textId="77777777" w:rsidR="007A0296" w:rsidRDefault="007A0296" w:rsidP="007A0296">
      <w:r>
        <w:t>- Also known as knowledge discovery. Not knowing what we might find.</w:t>
      </w:r>
    </w:p>
    <w:p w14:paraId="59F33BEF" w14:textId="77777777" w:rsidR="007A0296" w:rsidRDefault="007A0296" w:rsidP="007A0296">
      <w:r>
        <w:lastRenderedPageBreak/>
        <w:t xml:space="preserve">- </w:t>
      </w:r>
      <w:proofErr w:type="spellStart"/>
      <w:r>
        <w:t>Bussiness</w:t>
      </w:r>
      <w:proofErr w:type="spellEnd"/>
      <w:r>
        <w:t xml:space="preserve"> intelligence based on statistics.</w:t>
      </w:r>
    </w:p>
    <w:p w14:paraId="634F27E6" w14:textId="77777777" w:rsidR="007A0296" w:rsidRDefault="007A0296" w:rsidP="007A0296"/>
    <w:p w14:paraId="6EBA87DB" w14:textId="77777777" w:rsidR="007A0296" w:rsidRDefault="007A0296" w:rsidP="007A0296">
      <w:r>
        <w:t>Different ways of doing data Mining:</w:t>
      </w:r>
    </w:p>
    <w:p w14:paraId="04FACC95" w14:textId="77777777" w:rsidR="007A0296" w:rsidRDefault="007A0296" w:rsidP="007A0296"/>
    <w:p w14:paraId="24871286" w14:textId="77777777" w:rsidR="007A0296" w:rsidRDefault="007A0296" w:rsidP="007A0296">
      <w:r>
        <w:t>KDD: Knowledge discovery from data</w:t>
      </w:r>
    </w:p>
    <w:p w14:paraId="6CDE6077" w14:textId="77777777" w:rsidR="007A0296" w:rsidRDefault="007A0296" w:rsidP="007A0296"/>
    <w:p w14:paraId="2A27A181" w14:textId="77777777" w:rsidR="007A0296" w:rsidRDefault="007A0296" w:rsidP="007A0296">
      <w:r>
        <w:t xml:space="preserve">KDD gives step wise instructions on how to extract knowledge from data you have. </w:t>
      </w:r>
    </w:p>
    <w:p w14:paraId="4D6B9779" w14:textId="77777777" w:rsidR="007A0296" w:rsidRDefault="007A0296" w:rsidP="007A0296"/>
    <w:p w14:paraId="339ECCFB" w14:textId="77777777" w:rsidR="007A0296" w:rsidRDefault="007A0296" w:rsidP="007A0296">
      <w:r>
        <w:t>Various steps in KDD:</w:t>
      </w:r>
    </w:p>
    <w:p w14:paraId="6E2A92B8" w14:textId="77777777" w:rsidR="007A0296" w:rsidRDefault="007A0296" w:rsidP="007A0296">
      <w:r>
        <w:t xml:space="preserve">1) Collect huge amounts of data from </w:t>
      </w:r>
      <w:proofErr w:type="spellStart"/>
      <w:r>
        <w:t>db's</w:t>
      </w:r>
      <w:proofErr w:type="spellEnd"/>
      <w:r>
        <w:t>, ledgers, excel sheets, etc.</w:t>
      </w:r>
    </w:p>
    <w:p w14:paraId="724B9F5E" w14:textId="77777777" w:rsidR="007A0296" w:rsidRDefault="007A0296" w:rsidP="007A0296">
      <w:r>
        <w:t>2) Store the data in data warehouse. Consists of cleaning and integration of data. (No changing of formats)</w:t>
      </w:r>
    </w:p>
    <w:p w14:paraId="5A2DC32C" w14:textId="77777777" w:rsidR="007A0296" w:rsidRDefault="007A0296" w:rsidP="007A0296">
      <w:r>
        <w:t xml:space="preserve">3) Select </w:t>
      </w:r>
      <w:proofErr w:type="spellStart"/>
      <w:r>
        <w:t>relevent</w:t>
      </w:r>
      <w:proofErr w:type="spellEnd"/>
      <w:r>
        <w:t xml:space="preserve"> data </w:t>
      </w:r>
      <w:proofErr w:type="spellStart"/>
      <w:r>
        <w:t>drom</w:t>
      </w:r>
      <w:proofErr w:type="spellEnd"/>
      <w:r>
        <w:t xml:space="preserve"> warehouse and perform transformation functions to bring it in one format.</w:t>
      </w:r>
    </w:p>
    <w:p w14:paraId="28A549B9" w14:textId="77777777" w:rsidR="007A0296" w:rsidRDefault="007A0296" w:rsidP="007A0296">
      <w:r>
        <w:t>4) Apply data mining models. Requires selection of the appropriate technique.</w:t>
      </w:r>
    </w:p>
    <w:p w14:paraId="680A16C5" w14:textId="77777777" w:rsidR="007A0296" w:rsidRDefault="007A0296" w:rsidP="007A0296">
      <w:r>
        <w:t xml:space="preserve">5) </w:t>
      </w:r>
      <w:proofErr w:type="spellStart"/>
      <w:r>
        <w:t>Evalute</w:t>
      </w:r>
      <w:proofErr w:type="spellEnd"/>
      <w:r>
        <w:t xml:space="preserve"> the pattern and do visualization.</w:t>
      </w:r>
    </w:p>
    <w:p w14:paraId="6618783A" w14:textId="77777777" w:rsidR="007A0296" w:rsidRDefault="007A0296" w:rsidP="007A0296"/>
    <w:p w14:paraId="53C94227" w14:textId="77777777" w:rsidR="007A0296" w:rsidRDefault="007A0296" w:rsidP="007A0296"/>
    <w:p w14:paraId="6AFBC063" w14:textId="77777777" w:rsidR="007A0296" w:rsidRDefault="007A0296" w:rsidP="007A0296">
      <w:r>
        <w:t>Data Mining includes:</w:t>
      </w:r>
    </w:p>
    <w:p w14:paraId="57107738" w14:textId="77777777" w:rsidR="007A0296" w:rsidRDefault="007A0296" w:rsidP="007A0296">
      <w:r>
        <w:tab/>
        <w:t>- Algorithms</w:t>
      </w:r>
    </w:p>
    <w:p w14:paraId="2DBA96DB" w14:textId="77777777" w:rsidR="007A0296" w:rsidRDefault="007A0296" w:rsidP="007A0296">
      <w:r>
        <w:tab/>
        <w:t>- Statistics</w:t>
      </w:r>
    </w:p>
    <w:p w14:paraId="6A3A1E88" w14:textId="77777777" w:rsidR="007A0296" w:rsidRDefault="007A0296" w:rsidP="007A0296">
      <w:r>
        <w:tab/>
        <w:t>- Visualization</w:t>
      </w:r>
    </w:p>
    <w:p w14:paraId="52B2327A" w14:textId="77777777" w:rsidR="007A0296" w:rsidRDefault="007A0296" w:rsidP="007A0296">
      <w:r>
        <w:tab/>
        <w:t>- Pattern Recognition</w:t>
      </w:r>
    </w:p>
    <w:p w14:paraId="194761D1" w14:textId="77777777" w:rsidR="007A0296" w:rsidRDefault="007A0296" w:rsidP="007A0296">
      <w:r>
        <w:tab/>
        <w:t>- Machine Learning</w:t>
      </w:r>
    </w:p>
    <w:p w14:paraId="62804D30" w14:textId="77777777" w:rsidR="007A0296" w:rsidRDefault="007A0296" w:rsidP="007A0296">
      <w:r>
        <w:tab/>
        <w:t>- Databases, etc.</w:t>
      </w:r>
    </w:p>
    <w:p w14:paraId="6F1E2877" w14:textId="77777777" w:rsidR="007A0296" w:rsidRDefault="007A0296" w:rsidP="007A0296"/>
    <w:p w14:paraId="73034AFF" w14:textId="77777777" w:rsidR="007A0296" w:rsidRDefault="007A0296" w:rsidP="007A0296">
      <w:r>
        <w:t>- Diff types of data to be mined:</w:t>
      </w:r>
    </w:p>
    <w:p w14:paraId="60611CE2" w14:textId="77777777" w:rsidR="007A0296" w:rsidRDefault="007A0296" w:rsidP="007A0296">
      <w:r>
        <w:tab/>
        <w:t>- Streaming data</w:t>
      </w:r>
    </w:p>
    <w:p w14:paraId="089DFADF" w14:textId="77777777" w:rsidR="007A0296" w:rsidRDefault="007A0296" w:rsidP="007A0296">
      <w:r>
        <w:tab/>
        <w:t xml:space="preserve">- </w:t>
      </w:r>
      <w:proofErr w:type="spellStart"/>
      <w:r>
        <w:t>Transacction</w:t>
      </w:r>
      <w:proofErr w:type="spellEnd"/>
      <w:r>
        <w:t xml:space="preserve"> data</w:t>
      </w:r>
    </w:p>
    <w:p w14:paraId="2FADFEA6" w14:textId="77777777" w:rsidR="007A0296" w:rsidRDefault="007A0296" w:rsidP="007A0296">
      <w:r>
        <w:tab/>
        <w:t>- Text</w:t>
      </w:r>
    </w:p>
    <w:p w14:paraId="410F04A4" w14:textId="77777777" w:rsidR="007A0296" w:rsidRDefault="007A0296" w:rsidP="007A0296">
      <w:r>
        <w:tab/>
        <w:t>- Multi-</w:t>
      </w:r>
      <w:proofErr w:type="gramStart"/>
      <w:r>
        <w:t>media ,</w:t>
      </w:r>
      <w:proofErr w:type="gramEnd"/>
      <w:r>
        <w:t>etc.</w:t>
      </w:r>
    </w:p>
    <w:p w14:paraId="7831D55A" w14:textId="77777777" w:rsidR="007A0296" w:rsidRDefault="007A0296" w:rsidP="007A0296">
      <w:r>
        <w:t>Techniques:</w:t>
      </w:r>
    </w:p>
    <w:p w14:paraId="2AD2CC5E" w14:textId="77777777" w:rsidR="007A0296" w:rsidRDefault="007A0296" w:rsidP="007A0296">
      <w:r>
        <w:lastRenderedPageBreak/>
        <w:tab/>
        <w:t>- Data warehouse (OLAP)</w:t>
      </w:r>
    </w:p>
    <w:p w14:paraId="73F6F090" w14:textId="77777777" w:rsidR="007A0296" w:rsidRDefault="007A0296" w:rsidP="007A0296">
      <w:r>
        <w:tab/>
        <w:t>- ML</w:t>
      </w:r>
    </w:p>
    <w:p w14:paraId="6377A9EA" w14:textId="77777777" w:rsidR="007A0296" w:rsidRDefault="007A0296" w:rsidP="007A0296">
      <w:r>
        <w:tab/>
        <w:t>- Statistics</w:t>
      </w:r>
    </w:p>
    <w:p w14:paraId="00BE5B8A" w14:textId="77777777" w:rsidR="007A0296" w:rsidRDefault="007A0296" w:rsidP="007A0296">
      <w:r>
        <w:tab/>
        <w:t>- Visualization, etc.</w:t>
      </w:r>
    </w:p>
    <w:p w14:paraId="21CA7555" w14:textId="77777777" w:rsidR="007A0296" w:rsidRDefault="007A0296" w:rsidP="007A0296"/>
    <w:p w14:paraId="6F03FA32" w14:textId="77777777" w:rsidR="007A0296" w:rsidRDefault="007A0296" w:rsidP="007A0296">
      <w:r>
        <w:t xml:space="preserve">DATA MINING DEFN: </w:t>
      </w:r>
    </w:p>
    <w:p w14:paraId="06A23DFA" w14:textId="77777777" w:rsidR="007A0296" w:rsidRDefault="007A0296" w:rsidP="007A0296">
      <w:r>
        <w:tab/>
        <w:t>- Find hidden data</w:t>
      </w:r>
    </w:p>
    <w:p w14:paraId="1930479C" w14:textId="77777777" w:rsidR="007A0296" w:rsidRDefault="007A0296" w:rsidP="007A0296">
      <w:r>
        <w:tab/>
        <w:t>- Fit to model</w:t>
      </w:r>
    </w:p>
    <w:p w14:paraId="6C37F074" w14:textId="77777777" w:rsidR="007A0296" w:rsidRDefault="007A0296" w:rsidP="007A0296">
      <w:r>
        <w:tab/>
        <w:t xml:space="preserve">- Exploratory data </w:t>
      </w:r>
      <w:proofErr w:type="spellStart"/>
      <w:r>
        <w:t>abalysis</w:t>
      </w:r>
      <w:proofErr w:type="spellEnd"/>
    </w:p>
    <w:p w14:paraId="3910889A" w14:textId="77777777" w:rsidR="007A0296" w:rsidRDefault="007A0296" w:rsidP="007A0296">
      <w:r>
        <w:tab/>
        <w:t>- Data driven discovery</w:t>
      </w:r>
    </w:p>
    <w:p w14:paraId="4A555C87" w14:textId="77777777" w:rsidR="007A0296" w:rsidRDefault="007A0296" w:rsidP="007A0296">
      <w:r>
        <w:tab/>
        <w:t>- Deductive Learning</w:t>
      </w:r>
    </w:p>
    <w:p w14:paraId="47CB860D" w14:textId="77777777" w:rsidR="007A0296" w:rsidRDefault="007A0296" w:rsidP="007A0296">
      <w:r>
        <w:t xml:space="preserve">2 </w:t>
      </w:r>
      <w:proofErr w:type="gramStart"/>
      <w:r>
        <w:t>TASKS:-</w:t>
      </w:r>
      <w:proofErr w:type="gramEnd"/>
    </w:p>
    <w:p w14:paraId="65E286D9" w14:textId="77777777" w:rsidR="007A0296" w:rsidRDefault="007A0296" w:rsidP="007A0296">
      <w:r>
        <w:t>Predictive:</w:t>
      </w:r>
    </w:p>
    <w:p w14:paraId="3E5C22C6" w14:textId="77777777" w:rsidR="007A0296" w:rsidRDefault="007A0296" w:rsidP="007A0296">
      <w:r>
        <w:tab/>
        <w:t xml:space="preserve">- </w:t>
      </w:r>
      <w:proofErr w:type="spellStart"/>
      <w:r>
        <w:t>Classificication</w:t>
      </w:r>
      <w:proofErr w:type="spellEnd"/>
    </w:p>
    <w:p w14:paraId="6FAEEE01" w14:textId="77777777" w:rsidR="007A0296" w:rsidRDefault="007A0296" w:rsidP="007A0296">
      <w:r>
        <w:tab/>
        <w:t>- Regression</w:t>
      </w:r>
    </w:p>
    <w:p w14:paraId="24ED81AB" w14:textId="77777777" w:rsidR="007A0296" w:rsidRDefault="007A0296" w:rsidP="007A0296">
      <w:r>
        <w:tab/>
        <w:t>- Time series analysis</w:t>
      </w:r>
    </w:p>
    <w:p w14:paraId="469446C7" w14:textId="77777777" w:rsidR="007A0296" w:rsidRDefault="007A0296" w:rsidP="007A0296">
      <w:r>
        <w:tab/>
        <w:t>- Future states prediction</w:t>
      </w:r>
    </w:p>
    <w:p w14:paraId="416C08F9" w14:textId="77777777" w:rsidR="007A0296" w:rsidRDefault="007A0296" w:rsidP="007A0296"/>
    <w:p w14:paraId="68A119A3" w14:textId="77777777" w:rsidR="007A0296" w:rsidRDefault="007A0296" w:rsidP="007A0296">
      <w:r>
        <w:t>Descriptive:</w:t>
      </w:r>
    </w:p>
    <w:p w14:paraId="0761729C" w14:textId="77777777" w:rsidR="007A0296" w:rsidRDefault="007A0296" w:rsidP="007A0296">
      <w:r>
        <w:tab/>
        <w:t>- Clustering</w:t>
      </w:r>
    </w:p>
    <w:p w14:paraId="40768FD5" w14:textId="77777777" w:rsidR="007A0296" w:rsidRDefault="007A0296" w:rsidP="007A0296">
      <w:r>
        <w:tab/>
        <w:t>- Summarizing</w:t>
      </w:r>
    </w:p>
    <w:p w14:paraId="1F78AAF5" w14:textId="77777777" w:rsidR="007A0296" w:rsidRDefault="007A0296" w:rsidP="007A0296">
      <w:r>
        <w:tab/>
        <w:t>- Link Analysis</w:t>
      </w:r>
    </w:p>
    <w:p w14:paraId="734344E7" w14:textId="77777777" w:rsidR="007A0296" w:rsidRDefault="007A0296" w:rsidP="007A0296">
      <w:r>
        <w:tab/>
        <w:t>- Sequence discovery</w:t>
      </w:r>
    </w:p>
    <w:p w14:paraId="76B75231" w14:textId="77777777" w:rsidR="007A0296" w:rsidRDefault="007A0296" w:rsidP="007A0296"/>
    <w:p w14:paraId="71D920CD" w14:textId="77777777" w:rsidR="007A0296" w:rsidRDefault="007A0296" w:rsidP="007A0296">
      <w:proofErr w:type="gramStart"/>
      <w:r>
        <w:t>TECHNIQUES:-</w:t>
      </w:r>
      <w:proofErr w:type="gramEnd"/>
    </w:p>
    <w:p w14:paraId="31CC542E" w14:textId="77777777" w:rsidR="007A0296" w:rsidRDefault="007A0296" w:rsidP="007A0296">
      <w:r>
        <w:t>CLASSIFICATION:</w:t>
      </w:r>
    </w:p>
    <w:p w14:paraId="06C63E5C" w14:textId="77777777" w:rsidR="007A0296" w:rsidRDefault="007A0296" w:rsidP="007A0296">
      <w:r>
        <w:t>- Has predefined groups/classes.</w:t>
      </w:r>
    </w:p>
    <w:p w14:paraId="7E52F422" w14:textId="77777777" w:rsidR="007A0296" w:rsidRDefault="007A0296" w:rsidP="007A0296">
      <w:r>
        <w:t>- Pattern recognition</w:t>
      </w:r>
    </w:p>
    <w:p w14:paraId="4F6CBCB4" w14:textId="77777777" w:rsidR="007A0296" w:rsidRDefault="007A0296" w:rsidP="007A0296">
      <w:r>
        <w:t>- Grouping and prediction of data</w:t>
      </w:r>
    </w:p>
    <w:p w14:paraId="19902514" w14:textId="77777777" w:rsidR="007A0296" w:rsidRDefault="007A0296" w:rsidP="007A0296"/>
    <w:p w14:paraId="49EB2205" w14:textId="77777777" w:rsidR="007A0296" w:rsidRDefault="007A0296" w:rsidP="007A0296">
      <w:r>
        <w:t>REGRESSION:</w:t>
      </w:r>
    </w:p>
    <w:p w14:paraId="5C84E4AB" w14:textId="77777777" w:rsidR="007A0296" w:rsidRDefault="007A0296" w:rsidP="007A0296">
      <w:r>
        <w:lastRenderedPageBreak/>
        <w:t>- Has a range of prediction values</w:t>
      </w:r>
    </w:p>
    <w:p w14:paraId="71455F91" w14:textId="77777777" w:rsidR="007A0296" w:rsidRDefault="007A0296" w:rsidP="007A0296">
      <w:r>
        <w:t>- No predefined classes.</w:t>
      </w:r>
    </w:p>
    <w:p w14:paraId="0D7029A7" w14:textId="77777777" w:rsidR="007A0296" w:rsidRDefault="007A0296" w:rsidP="007A0296"/>
    <w:p w14:paraId="22FA9568" w14:textId="77777777" w:rsidR="007A0296" w:rsidRDefault="007A0296" w:rsidP="007A0296">
      <w:r>
        <w:t>TIME SERIES ANALYSIS:</w:t>
      </w:r>
    </w:p>
    <w:p w14:paraId="024270EE" w14:textId="77777777" w:rsidR="007A0296" w:rsidRDefault="007A0296" w:rsidP="007A0296">
      <w:r>
        <w:t>- Can be used to predict stocks based on its history</w:t>
      </w:r>
    </w:p>
    <w:p w14:paraId="49F30C23" w14:textId="77777777" w:rsidR="007A0296" w:rsidRDefault="007A0296" w:rsidP="007A0296">
      <w:r>
        <w:t>- Prediction is done over a time period</w:t>
      </w:r>
    </w:p>
    <w:p w14:paraId="0C2584F8" w14:textId="77777777" w:rsidR="007A0296" w:rsidRDefault="007A0296" w:rsidP="007A0296">
      <w:r>
        <w:t>- Determine similar patterns over time</w:t>
      </w:r>
    </w:p>
    <w:p w14:paraId="166AD7F1" w14:textId="77777777" w:rsidR="007A0296" w:rsidRDefault="007A0296" w:rsidP="007A0296">
      <w:r>
        <w:t xml:space="preserve">- Classify </w:t>
      </w:r>
      <w:proofErr w:type="spellStart"/>
      <w:r>
        <w:t>behaviors</w:t>
      </w:r>
      <w:proofErr w:type="spellEnd"/>
      <w:r>
        <w:t>.</w:t>
      </w:r>
    </w:p>
    <w:p w14:paraId="1BEAF4B9" w14:textId="77777777" w:rsidR="007A0296" w:rsidRDefault="007A0296" w:rsidP="007A0296"/>
    <w:p w14:paraId="1FBB0B37" w14:textId="77777777" w:rsidR="007A0296" w:rsidRDefault="007A0296" w:rsidP="007A0296"/>
    <w:p w14:paraId="65AA04AF" w14:textId="77777777" w:rsidR="007A0296" w:rsidRDefault="007A0296" w:rsidP="007A0296">
      <w:r>
        <w:t>CLUSTERING:</w:t>
      </w:r>
    </w:p>
    <w:p w14:paraId="4682A742" w14:textId="77777777" w:rsidR="007A0296" w:rsidRDefault="007A0296" w:rsidP="007A0296">
      <w:r>
        <w:t>- Group data based on how similar they are</w:t>
      </w:r>
    </w:p>
    <w:p w14:paraId="1D576838" w14:textId="77777777" w:rsidR="007A0296" w:rsidRDefault="007A0296" w:rsidP="007A0296">
      <w:r>
        <w:t>- Partitioning</w:t>
      </w:r>
    </w:p>
    <w:p w14:paraId="3D45ECA2" w14:textId="77777777" w:rsidR="007A0296" w:rsidRDefault="007A0296" w:rsidP="007A0296">
      <w:r>
        <w:t xml:space="preserve">- </w:t>
      </w:r>
      <w:proofErr w:type="spellStart"/>
      <w:r>
        <w:t>E.g</w:t>
      </w:r>
      <w:proofErr w:type="spellEnd"/>
      <w:r>
        <w:t xml:space="preserve"> Housing </w:t>
      </w:r>
      <w:proofErr w:type="spellStart"/>
      <w:r>
        <w:t>clusterization</w:t>
      </w:r>
      <w:proofErr w:type="spellEnd"/>
      <w:r>
        <w:t xml:space="preserve"> </w:t>
      </w:r>
    </w:p>
    <w:p w14:paraId="3E93D6D9" w14:textId="77777777" w:rsidR="007A0296" w:rsidRDefault="007A0296" w:rsidP="007A0296"/>
    <w:p w14:paraId="48A60E0F" w14:textId="77777777" w:rsidR="007A0296" w:rsidRDefault="007A0296" w:rsidP="007A0296">
      <w:r>
        <w:t>SUMMARIZATION:</w:t>
      </w:r>
    </w:p>
    <w:p w14:paraId="25763D60" w14:textId="77777777" w:rsidR="007A0296" w:rsidRDefault="007A0296" w:rsidP="007A0296">
      <w:r>
        <w:t>- Maps data into subsets with associated simple descriptions (summaries).</w:t>
      </w:r>
    </w:p>
    <w:p w14:paraId="441D633E" w14:textId="77777777" w:rsidR="007A0296" w:rsidRDefault="007A0296" w:rsidP="007A0296">
      <w:r>
        <w:t>- Characterization</w:t>
      </w:r>
    </w:p>
    <w:p w14:paraId="3675136C" w14:textId="77777777" w:rsidR="007A0296" w:rsidRDefault="007A0296" w:rsidP="007A0296">
      <w:r>
        <w:t xml:space="preserve">- </w:t>
      </w:r>
      <w:proofErr w:type="spellStart"/>
      <w:r>
        <w:t>Generalizatiom</w:t>
      </w:r>
      <w:proofErr w:type="spellEnd"/>
    </w:p>
    <w:p w14:paraId="4476DE2A" w14:textId="77777777" w:rsidR="007A0296" w:rsidRDefault="007A0296" w:rsidP="007A0296"/>
    <w:p w14:paraId="1F35D97C" w14:textId="77777777" w:rsidR="007A0296" w:rsidRDefault="007A0296" w:rsidP="007A0296">
      <w:r>
        <w:t>LINK ANALYSIS:</w:t>
      </w:r>
    </w:p>
    <w:p w14:paraId="6FE536EC" w14:textId="77777777" w:rsidR="007A0296" w:rsidRDefault="007A0296" w:rsidP="007A0296">
      <w:r>
        <w:t>- Find hidden relations among data</w:t>
      </w:r>
    </w:p>
    <w:p w14:paraId="4778E383" w14:textId="77777777" w:rsidR="007A0296" w:rsidRDefault="007A0296" w:rsidP="007A0296">
      <w:r>
        <w:t>- Affinity analysis</w:t>
      </w:r>
    </w:p>
    <w:p w14:paraId="03BCE219" w14:textId="77777777" w:rsidR="007A0296" w:rsidRDefault="007A0296" w:rsidP="007A0296">
      <w:r>
        <w:t>- Association Rules</w:t>
      </w:r>
    </w:p>
    <w:p w14:paraId="003A93D4" w14:textId="77777777" w:rsidR="007A0296" w:rsidRDefault="007A0296" w:rsidP="007A0296">
      <w:r>
        <w:t>- Sequential analysis determines sequential patterns.</w:t>
      </w:r>
    </w:p>
    <w:p w14:paraId="6245EF13" w14:textId="77777777" w:rsidR="007A0296" w:rsidRDefault="007A0296" w:rsidP="007A0296"/>
    <w:p w14:paraId="2FF19B8C" w14:textId="77777777" w:rsidR="007A0296" w:rsidRDefault="007A0296" w:rsidP="007A0296">
      <w:r>
        <w:t>SEQUENCE DISCOVERY:</w:t>
      </w:r>
    </w:p>
    <w:p w14:paraId="62E92472" w14:textId="77777777" w:rsidR="007A0296" w:rsidRDefault="007A0296" w:rsidP="007A0296">
      <w:r>
        <w:t>- Find patterns based on sequence</w:t>
      </w:r>
    </w:p>
    <w:p w14:paraId="25281A68" w14:textId="77777777" w:rsidR="007A0296" w:rsidRDefault="007A0296" w:rsidP="007A0296">
      <w:r>
        <w:t xml:space="preserve">- </w:t>
      </w:r>
      <w:proofErr w:type="spellStart"/>
      <w:r>
        <w:t>e.g</w:t>
      </w:r>
      <w:proofErr w:type="spellEnd"/>
      <w:r>
        <w:t xml:space="preserve"> person goes to home page, then contact, then </w:t>
      </w:r>
      <w:proofErr w:type="spellStart"/>
      <w:r>
        <w:t>produccts</w:t>
      </w:r>
      <w:proofErr w:type="spellEnd"/>
      <w:r>
        <w:t>, etc.</w:t>
      </w:r>
    </w:p>
    <w:p w14:paraId="0E89DE54" w14:textId="77777777" w:rsidR="007A0296" w:rsidRDefault="007A0296" w:rsidP="007A0296"/>
    <w:p w14:paraId="5A22E81F" w14:textId="77777777" w:rsidR="007A0296" w:rsidRDefault="007A0296" w:rsidP="007A0296"/>
    <w:p w14:paraId="082FE287" w14:textId="77777777" w:rsidR="007A0296" w:rsidRDefault="007A0296" w:rsidP="007A0296"/>
    <w:p w14:paraId="301212C9" w14:textId="30F773B7" w:rsidR="007A0296" w:rsidRDefault="007A0296" w:rsidP="007A0296">
      <w:r>
        <w:t xml:space="preserve">- - - - -- - - - - - - - - - - - - - - - - - - - - - - - - - - - - - - - - - - - - - - - -- - - - - -- - - - - - - - - - - - - - -- - - -- - - - - - - - </w:t>
      </w:r>
    </w:p>
    <w:p w14:paraId="40677645" w14:textId="77777777" w:rsidR="007A0296" w:rsidRDefault="007A0296" w:rsidP="007A0296"/>
    <w:p w14:paraId="5C311952" w14:textId="77777777" w:rsidR="007A0296" w:rsidRDefault="007A0296" w:rsidP="007A0296">
      <w:r>
        <w:t>Data Mining: Types of Data</w:t>
      </w:r>
    </w:p>
    <w:p w14:paraId="62A539FA" w14:textId="77777777" w:rsidR="007A0296" w:rsidRDefault="007A0296" w:rsidP="007A0296"/>
    <w:p w14:paraId="77AE07D4" w14:textId="77777777" w:rsidR="007A0296" w:rsidRDefault="007A0296" w:rsidP="007A0296">
      <w:r>
        <w:t>- What is a dataset?</w:t>
      </w:r>
    </w:p>
    <w:p w14:paraId="6A6F5250" w14:textId="77777777" w:rsidR="007A0296" w:rsidRDefault="007A0296" w:rsidP="007A0296">
      <w:r>
        <w:t xml:space="preserve">-- It is a collection of data after warehousing has been done. Will be </w:t>
      </w:r>
      <w:proofErr w:type="gramStart"/>
      <w:r>
        <w:t xml:space="preserve">in  </w:t>
      </w:r>
      <w:proofErr w:type="spellStart"/>
      <w:r>
        <w:t>te</w:t>
      </w:r>
      <w:proofErr w:type="spellEnd"/>
      <w:proofErr w:type="gramEnd"/>
      <w:r>
        <w:t xml:space="preserve"> form of rows and columns, .</w:t>
      </w:r>
      <w:proofErr w:type="spellStart"/>
      <w:r>
        <w:t>xls</w:t>
      </w:r>
      <w:proofErr w:type="spellEnd"/>
      <w:r>
        <w:t xml:space="preserve">, .csv, etc. </w:t>
      </w:r>
    </w:p>
    <w:p w14:paraId="4BB5C278" w14:textId="77777777" w:rsidR="007A0296" w:rsidRDefault="007A0296" w:rsidP="007A0296">
      <w:r>
        <w:t>-- Rows represent one single instance/sample/object.</w:t>
      </w:r>
    </w:p>
    <w:p w14:paraId="16F255A8" w14:textId="77777777" w:rsidR="007A0296" w:rsidRDefault="007A0296" w:rsidP="007A0296">
      <w:r>
        <w:t xml:space="preserve">-- Columns represent attributes/fields/dimensions. </w:t>
      </w:r>
      <w:proofErr w:type="gramStart"/>
      <w:r>
        <w:t>E.g.</w:t>
      </w:r>
      <w:proofErr w:type="gramEnd"/>
      <w:r>
        <w:t xml:space="preserve"> Name, age, height, etc.</w:t>
      </w:r>
    </w:p>
    <w:p w14:paraId="69CCBC43" w14:textId="77777777" w:rsidR="007A0296" w:rsidRDefault="007A0296" w:rsidP="007A0296">
      <w:r>
        <w:t xml:space="preserve">-- Data objects = instances, samples, data points, etc. </w:t>
      </w:r>
    </w:p>
    <w:p w14:paraId="6E5F32F3" w14:textId="77777777" w:rsidR="007A0296" w:rsidRDefault="007A0296" w:rsidP="007A0296">
      <w:r>
        <w:t>-- Attributes = fields or features.</w:t>
      </w:r>
    </w:p>
    <w:p w14:paraId="55328199" w14:textId="77777777" w:rsidR="007A0296" w:rsidRDefault="007A0296" w:rsidP="007A0296"/>
    <w:p w14:paraId="0DA2A506" w14:textId="77777777" w:rsidR="007A0296" w:rsidRDefault="007A0296" w:rsidP="007A0296"/>
    <w:p w14:paraId="33A193DF" w14:textId="77777777" w:rsidR="007A0296" w:rsidRDefault="007A0296" w:rsidP="007A0296">
      <w:r>
        <w:t xml:space="preserve">- Data types and </w:t>
      </w:r>
      <w:proofErr w:type="gramStart"/>
      <w:r>
        <w:t>attributes</w:t>
      </w:r>
      <w:proofErr w:type="gramEnd"/>
      <w:r>
        <w:t xml:space="preserve"> types.</w:t>
      </w:r>
    </w:p>
    <w:p w14:paraId="58B2B0CB" w14:textId="77777777" w:rsidR="007A0296" w:rsidRDefault="007A0296" w:rsidP="007A0296">
      <w:r>
        <w:t>-- Nominal / categorical attributes</w:t>
      </w:r>
    </w:p>
    <w:p w14:paraId="5A355355" w14:textId="77777777" w:rsidR="007A0296" w:rsidRDefault="007A0296" w:rsidP="007A0296">
      <w:r>
        <w:t>-- Binary attributes</w:t>
      </w:r>
    </w:p>
    <w:p w14:paraId="4ACAB9D2" w14:textId="77777777" w:rsidR="007A0296" w:rsidRDefault="007A0296" w:rsidP="007A0296">
      <w:r>
        <w:t>-- Ordinal</w:t>
      </w:r>
    </w:p>
    <w:p w14:paraId="5E47943D" w14:textId="77777777" w:rsidR="007A0296" w:rsidRDefault="007A0296" w:rsidP="007A0296">
      <w:r>
        <w:t xml:space="preserve">-- Numerical </w:t>
      </w:r>
    </w:p>
    <w:p w14:paraId="7B0ED806" w14:textId="77777777" w:rsidR="007A0296" w:rsidRDefault="007A0296" w:rsidP="007A0296"/>
    <w:p w14:paraId="038265A7" w14:textId="77777777" w:rsidR="007A0296" w:rsidRDefault="007A0296" w:rsidP="007A0296">
      <w:r>
        <w:t>NOMINAL:</w:t>
      </w:r>
    </w:p>
    <w:p w14:paraId="3C827ABB" w14:textId="77777777" w:rsidR="007A0296" w:rsidRDefault="007A0296" w:rsidP="007A0296">
      <w:r>
        <w:t>- values unrelated to numbers. Maybe Names or special symbols.</w:t>
      </w:r>
    </w:p>
    <w:p w14:paraId="74AB2136" w14:textId="77777777" w:rsidR="007A0296" w:rsidRDefault="007A0296" w:rsidP="007A0296">
      <w:r>
        <w:t>- Also called categorical values as each value represents a category</w:t>
      </w:r>
    </w:p>
    <w:p w14:paraId="6426072E" w14:textId="77777777" w:rsidR="007A0296" w:rsidRDefault="007A0296" w:rsidP="007A0296">
      <w:r>
        <w:t xml:space="preserve">- Nominal values may be </w:t>
      </w:r>
      <w:proofErr w:type="spellStart"/>
      <w:r>
        <w:t>numberic</w:t>
      </w:r>
      <w:proofErr w:type="spellEnd"/>
      <w:r>
        <w:t xml:space="preserve">. </w:t>
      </w:r>
      <w:proofErr w:type="spellStart"/>
      <w:r>
        <w:t>e.g</w:t>
      </w:r>
      <w:proofErr w:type="spellEnd"/>
      <w:r>
        <w:t xml:space="preserve"> </w:t>
      </w:r>
      <w:proofErr w:type="spellStart"/>
      <w:r>
        <w:t>cusomerID</w:t>
      </w:r>
      <w:proofErr w:type="spellEnd"/>
      <w:r>
        <w:t xml:space="preserve">. You never require </w:t>
      </w:r>
      <w:proofErr w:type="gramStart"/>
      <w:r>
        <w:t>to find</w:t>
      </w:r>
      <w:proofErr w:type="gramEnd"/>
      <w:r>
        <w:t xml:space="preserve"> the mean of </w:t>
      </w:r>
      <w:proofErr w:type="spellStart"/>
      <w:r>
        <w:t>customerID</w:t>
      </w:r>
      <w:proofErr w:type="spellEnd"/>
    </w:p>
    <w:p w14:paraId="21EE6593" w14:textId="77777777" w:rsidR="007A0296" w:rsidRDefault="007A0296" w:rsidP="007A0296">
      <w:r>
        <w:t>- Cannot find mean or median as these attributes are not quantitative.</w:t>
      </w:r>
    </w:p>
    <w:p w14:paraId="51BB8787" w14:textId="77777777" w:rsidR="007A0296" w:rsidRDefault="007A0296" w:rsidP="007A0296">
      <w:r>
        <w:t>- Finding mode is possible</w:t>
      </w:r>
    </w:p>
    <w:p w14:paraId="224B18B1" w14:textId="77777777" w:rsidR="007A0296" w:rsidRDefault="007A0296" w:rsidP="007A0296">
      <w:r>
        <w:t>- Generally finite</w:t>
      </w:r>
    </w:p>
    <w:p w14:paraId="35FEFF31" w14:textId="77777777" w:rsidR="007A0296" w:rsidRDefault="007A0296" w:rsidP="007A0296"/>
    <w:p w14:paraId="1290B9D2" w14:textId="77777777" w:rsidR="007A0296" w:rsidRDefault="007A0296" w:rsidP="007A0296">
      <w:r>
        <w:t>BINARY:</w:t>
      </w:r>
    </w:p>
    <w:p w14:paraId="5535578C" w14:textId="77777777" w:rsidR="007A0296" w:rsidRDefault="007A0296" w:rsidP="007A0296">
      <w:r>
        <w:t>- Nominal attributes that have only 2 values - 0 and 1</w:t>
      </w:r>
    </w:p>
    <w:p w14:paraId="7A6C80C7" w14:textId="77777777" w:rsidR="007A0296" w:rsidRDefault="007A0296" w:rsidP="007A0296">
      <w:r>
        <w:t>- Also referred to as Boolean is values are True and False</w:t>
      </w:r>
    </w:p>
    <w:p w14:paraId="2F955A37" w14:textId="77777777" w:rsidR="007A0296" w:rsidRDefault="007A0296" w:rsidP="007A0296">
      <w:r>
        <w:lastRenderedPageBreak/>
        <w:t>- SYMMETRIC BINARY ATTRIBUTES:</w:t>
      </w:r>
    </w:p>
    <w:p w14:paraId="0FB2B6A4" w14:textId="77777777" w:rsidR="007A0296" w:rsidRDefault="007A0296" w:rsidP="007A0296">
      <w:r>
        <w:tab/>
        <w:t>- Both states are equally valuable. Have same weight</w:t>
      </w:r>
    </w:p>
    <w:p w14:paraId="56157011" w14:textId="77777777" w:rsidR="007A0296" w:rsidRDefault="007A0296" w:rsidP="007A0296">
      <w:r>
        <w:tab/>
        <w:t xml:space="preserve">- </w:t>
      </w:r>
      <w:proofErr w:type="gramStart"/>
      <w:r>
        <w:t>E.g.</w:t>
      </w:r>
      <w:proofErr w:type="gramEnd"/>
      <w:r>
        <w:t xml:space="preserve"> Gender</w:t>
      </w:r>
    </w:p>
    <w:p w14:paraId="0F7928C0" w14:textId="77777777" w:rsidR="007A0296" w:rsidRDefault="007A0296" w:rsidP="007A0296">
      <w:r>
        <w:t>- ASYMMETRIC BINARY ATTRIBUTES:</w:t>
      </w:r>
    </w:p>
    <w:p w14:paraId="361D08CB" w14:textId="77777777" w:rsidR="007A0296" w:rsidRDefault="007A0296" w:rsidP="007A0296">
      <w:r>
        <w:tab/>
        <w:t>- Both states are not equally valuable. Don't have same weight.</w:t>
      </w:r>
    </w:p>
    <w:p w14:paraId="12E732AF" w14:textId="77777777" w:rsidR="007A0296" w:rsidRDefault="007A0296" w:rsidP="007A0296">
      <w:r>
        <w:tab/>
        <w:t xml:space="preserve">- </w:t>
      </w:r>
      <w:proofErr w:type="spellStart"/>
      <w:r>
        <w:t>E.g</w:t>
      </w:r>
      <w:proofErr w:type="spellEnd"/>
      <w:r>
        <w:t xml:space="preserve"> </w:t>
      </w:r>
      <w:proofErr w:type="gramStart"/>
      <w:r>
        <w:t>Medical</w:t>
      </w:r>
      <w:proofErr w:type="gramEnd"/>
      <w:r>
        <w:t xml:space="preserve"> test results or student </w:t>
      </w:r>
      <w:proofErr w:type="spellStart"/>
      <w:r>
        <w:t>attendence</w:t>
      </w:r>
      <w:proofErr w:type="spellEnd"/>
      <w:r>
        <w:t>.</w:t>
      </w:r>
    </w:p>
    <w:p w14:paraId="4A901C5F" w14:textId="77777777" w:rsidR="007A0296" w:rsidRDefault="007A0296" w:rsidP="007A0296"/>
    <w:p w14:paraId="159D3637" w14:textId="77777777" w:rsidR="007A0296" w:rsidRDefault="007A0296" w:rsidP="007A0296">
      <w:r>
        <w:t>ORDINAL:</w:t>
      </w:r>
    </w:p>
    <w:p w14:paraId="4B359D51" w14:textId="77777777" w:rsidR="007A0296" w:rsidRDefault="007A0296" w:rsidP="007A0296">
      <w:r>
        <w:t>- Attribute values have a meaningful order or ranking</w:t>
      </w:r>
    </w:p>
    <w:p w14:paraId="62E11540" w14:textId="77777777" w:rsidR="007A0296" w:rsidRDefault="007A0296" w:rsidP="007A0296">
      <w:r>
        <w:t xml:space="preserve">- </w:t>
      </w:r>
      <w:proofErr w:type="gramStart"/>
      <w:r>
        <w:t>E.g.</w:t>
      </w:r>
      <w:proofErr w:type="gramEnd"/>
      <w:r>
        <w:t xml:space="preserve"> Grades - A+, A, A-, B ..., or faculty ranks, etc</w:t>
      </w:r>
    </w:p>
    <w:p w14:paraId="6FF91682" w14:textId="77777777" w:rsidR="007A0296" w:rsidRDefault="007A0296" w:rsidP="007A0296"/>
    <w:p w14:paraId="41E16666" w14:textId="77777777" w:rsidR="007A0296" w:rsidRDefault="007A0296" w:rsidP="007A0296">
      <w:r>
        <w:t>NUMERICAL:</w:t>
      </w:r>
    </w:p>
    <w:p w14:paraId="7F22238E" w14:textId="77777777" w:rsidR="007A0296" w:rsidRDefault="007A0296" w:rsidP="007A0296">
      <w:r>
        <w:t>- Quantitative</w:t>
      </w:r>
    </w:p>
    <w:p w14:paraId="5BBAE9E2" w14:textId="77777777" w:rsidR="007A0296" w:rsidRDefault="007A0296" w:rsidP="007A0296">
      <w:r>
        <w:t>- Values - Integer or Real</w:t>
      </w:r>
    </w:p>
    <w:p w14:paraId="2CAB6123" w14:textId="77777777" w:rsidR="007A0296" w:rsidRDefault="007A0296" w:rsidP="007A0296">
      <w:r>
        <w:t>- INTERVAL SCALED:</w:t>
      </w:r>
    </w:p>
    <w:p w14:paraId="45BA53FB" w14:textId="77777777" w:rsidR="007A0296" w:rsidRDefault="007A0296" w:rsidP="007A0296">
      <w:r>
        <w:tab/>
        <w:t>- They are measured on equal size of units</w:t>
      </w:r>
    </w:p>
    <w:p w14:paraId="18349CFA" w14:textId="77777777" w:rsidR="007A0296" w:rsidRDefault="007A0296" w:rsidP="007A0296">
      <w:r>
        <w:tab/>
        <w:t xml:space="preserve">- </w:t>
      </w:r>
      <w:proofErr w:type="gramStart"/>
      <w:r>
        <w:t>E.g.</w:t>
      </w:r>
      <w:proofErr w:type="gramEnd"/>
      <w:r>
        <w:t xml:space="preserve"> Temperature scale, dates in a calendar</w:t>
      </w:r>
    </w:p>
    <w:p w14:paraId="3576DFAA" w14:textId="77777777" w:rsidR="007A0296" w:rsidRDefault="007A0296" w:rsidP="007A0296">
      <w:r>
        <w:tab/>
        <w:t>- Comparable</w:t>
      </w:r>
    </w:p>
    <w:p w14:paraId="2C6F431E" w14:textId="77777777" w:rsidR="007A0296" w:rsidRDefault="007A0296" w:rsidP="007A0296">
      <w:r>
        <w:tab/>
        <w:t>- Can find mean, median and mode</w:t>
      </w:r>
    </w:p>
    <w:p w14:paraId="436E9EE1" w14:textId="77777777" w:rsidR="007A0296" w:rsidRDefault="007A0296" w:rsidP="007A0296">
      <w:r>
        <w:tab/>
        <w:t>- True Zero point cannot be calculated/exits.</w:t>
      </w:r>
    </w:p>
    <w:p w14:paraId="05D1F46F" w14:textId="77777777" w:rsidR="007A0296" w:rsidRDefault="007A0296" w:rsidP="007A0296">
      <w:r>
        <w:tab/>
        <w:t xml:space="preserve">- Temps in degree </w:t>
      </w:r>
      <w:proofErr w:type="spellStart"/>
      <w:r>
        <w:t>Celcius</w:t>
      </w:r>
      <w:proofErr w:type="spellEnd"/>
      <w:r>
        <w:t xml:space="preserve"> or </w:t>
      </w:r>
      <w:proofErr w:type="spellStart"/>
      <w:r>
        <w:t>Farhenheit</w:t>
      </w:r>
      <w:proofErr w:type="spellEnd"/>
    </w:p>
    <w:p w14:paraId="629AFFDE" w14:textId="77777777" w:rsidR="007A0296" w:rsidRDefault="007A0296" w:rsidP="007A0296">
      <w:r>
        <w:t>- RATIO SCALED:</w:t>
      </w:r>
    </w:p>
    <w:p w14:paraId="6F56D4AB" w14:textId="77777777" w:rsidR="007A0296" w:rsidRDefault="007A0296" w:rsidP="007A0296">
      <w:r>
        <w:tab/>
        <w:t>- Numeric values with inherent zero-point.</w:t>
      </w:r>
    </w:p>
    <w:p w14:paraId="712988F9" w14:textId="77777777" w:rsidR="007A0296" w:rsidRDefault="007A0296" w:rsidP="007A0296">
      <w:r>
        <w:tab/>
        <w:t>- One value can be a multiple of another.</w:t>
      </w:r>
    </w:p>
    <w:p w14:paraId="6178A52D" w14:textId="77777777" w:rsidR="007A0296" w:rsidRDefault="007A0296" w:rsidP="007A0296">
      <w:r>
        <w:tab/>
        <w:t>- True Zero point exists</w:t>
      </w:r>
    </w:p>
    <w:p w14:paraId="6C659EC3" w14:textId="77777777" w:rsidR="007A0296" w:rsidRDefault="007A0296" w:rsidP="007A0296">
      <w:r>
        <w:tab/>
        <w:t>- Temp in Kelvin</w:t>
      </w:r>
    </w:p>
    <w:p w14:paraId="1188A2DE" w14:textId="77777777" w:rsidR="007A0296" w:rsidRDefault="007A0296" w:rsidP="007A0296"/>
    <w:p w14:paraId="41DCD439" w14:textId="77777777" w:rsidR="007A0296" w:rsidRDefault="007A0296" w:rsidP="007A0296"/>
    <w:p w14:paraId="4FC663AD" w14:textId="77777777" w:rsidR="007A0296" w:rsidRDefault="007A0296" w:rsidP="007A0296">
      <w:r>
        <w:t>- Discrete and Continuous attributes</w:t>
      </w:r>
    </w:p>
    <w:p w14:paraId="08EABCF1" w14:textId="77777777" w:rsidR="007A0296" w:rsidRDefault="007A0296" w:rsidP="007A0296">
      <w:r>
        <w:tab/>
        <w:t>- Discrete are finite number of values</w:t>
      </w:r>
    </w:p>
    <w:p w14:paraId="305F1BE7" w14:textId="77777777" w:rsidR="007A0296" w:rsidRDefault="007A0296" w:rsidP="007A0296">
      <w:r>
        <w:tab/>
        <w:t>- May or may not be integers</w:t>
      </w:r>
    </w:p>
    <w:p w14:paraId="4BBE4928" w14:textId="77777777" w:rsidR="007A0296" w:rsidRDefault="007A0296" w:rsidP="007A0296">
      <w:r>
        <w:lastRenderedPageBreak/>
        <w:tab/>
        <w:t>- Countably infinite</w:t>
      </w:r>
    </w:p>
    <w:p w14:paraId="5E094E02" w14:textId="77777777" w:rsidR="007A0296" w:rsidRDefault="007A0296" w:rsidP="007A0296"/>
    <w:p w14:paraId="260291B3" w14:textId="77777777" w:rsidR="007A0296" w:rsidRDefault="007A0296" w:rsidP="007A0296">
      <w:r>
        <w:tab/>
        <w:t xml:space="preserve">- Continuous - numeric </w:t>
      </w:r>
      <w:proofErr w:type="spellStart"/>
      <w:r>
        <w:t>atributes</w:t>
      </w:r>
      <w:proofErr w:type="spellEnd"/>
    </w:p>
    <w:p w14:paraId="4B9C33E1" w14:textId="77777777" w:rsidR="007A0296" w:rsidRDefault="007A0296" w:rsidP="007A0296">
      <w:r>
        <w:tab/>
        <w:t>- Can be Real numbers</w:t>
      </w:r>
    </w:p>
    <w:p w14:paraId="427F0CE3" w14:textId="77777777" w:rsidR="007A0296" w:rsidRDefault="007A0296" w:rsidP="007A0296"/>
    <w:p w14:paraId="1F1E4B9D" w14:textId="77777777" w:rsidR="007A0296" w:rsidRDefault="007A0296" w:rsidP="007A0296">
      <w:r>
        <w:t>- Measure of central tendency</w:t>
      </w:r>
    </w:p>
    <w:p w14:paraId="68479622" w14:textId="77777777" w:rsidR="007A0296" w:rsidRDefault="007A0296" w:rsidP="007A0296">
      <w:r>
        <w:tab/>
        <w:t>- Mean, Median, Mode, Midrange</w:t>
      </w:r>
    </w:p>
    <w:p w14:paraId="1D5776DD" w14:textId="2CC95DF4" w:rsidR="007A0296" w:rsidRDefault="007A0296" w:rsidP="007A0296">
      <w:r>
        <w:tab/>
        <w:t>- Median - L1 + (N/2 - (Sigma[</w:t>
      </w:r>
      <w:proofErr w:type="spellStart"/>
      <w:r>
        <w:t>freq</w:t>
      </w:r>
      <w:proofErr w:type="spellEnd"/>
      <w:r>
        <w:t>]</w:t>
      </w:r>
      <w:proofErr w:type="spellStart"/>
      <w:r>
        <w:t>i</w:t>
      </w:r>
      <w:proofErr w:type="spellEnd"/>
      <w:r>
        <w:t>)/</w:t>
      </w:r>
      <w:proofErr w:type="spellStart"/>
      <w:r>
        <w:t>freq</w:t>
      </w:r>
      <w:proofErr w:type="spellEnd"/>
      <w:r>
        <w:t>(median</w:t>
      </w:r>
      <w:proofErr w:type="gramStart"/>
      <w:r>
        <w:t>))</w:t>
      </w:r>
      <w:r w:rsidR="005405A8">
        <w:t>*</w:t>
      </w:r>
      <w:proofErr w:type="gramEnd"/>
      <w:r w:rsidR="005405A8">
        <w:t>width</w:t>
      </w:r>
      <w:r>
        <w:t xml:space="preserve"> FIND THIS CORRECT FORMULA</w:t>
      </w:r>
    </w:p>
    <w:p w14:paraId="3F77ADF7" w14:textId="77777777" w:rsidR="007A0296" w:rsidRDefault="007A0296" w:rsidP="007A0296">
      <w:r>
        <w:tab/>
        <w:t>- Unimodal - datasets with one mode</w:t>
      </w:r>
    </w:p>
    <w:p w14:paraId="6D59A09D" w14:textId="77777777" w:rsidR="007A0296" w:rsidRDefault="007A0296" w:rsidP="007A0296">
      <w:r>
        <w:tab/>
        <w:t>- Bimodal - datasets with 2 modes</w:t>
      </w:r>
    </w:p>
    <w:p w14:paraId="2273969B" w14:textId="77777777" w:rsidR="007A0296" w:rsidRDefault="007A0296" w:rsidP="007A0296">
      <w:r>
        <w:tab/>
        <w:t>- Multimodal - 2 or more modes</w:t>
      </w:r>
    </w:p>
    <w:p w14:paraId="47657D9E" w14:textId="77777777" w:rsidR="007A0296" w:rsidRDefault="007A0296" w:rsidP="007A0296">
      <w:r>
        <w:tab/>
        <w:t>- No mode - All values are unique</w:t>
      </w:r>
    </w:p>
    <w:p w14:paraId="1B90F0EA" w14:textId="77777777" w:rsidR="007A0296" w:rsidRDefault="007A0296" w:rsidP="007A0296"/>
    <w:p w14:paraId="227704AC" w14:textId="77777777" w:rsidR="007A0296" w:rsidRDefault="007A0296" w:rsidP="007A0296">
      <w:r>
        <w:tab/>
        <w:t>- MIDRANGE:</w:t>
      </w:r>
    </w:p>
    <w:p w14:paraId="4AFAEEC9" w14:textId="77777777" w:rsidR="007A0296" w:rsidRDefault="007A0296" w:rsidP="007A0296">
      <w:r>
        <w:tab/>
      </w:r>
      <w:r>
        <w:tab/>
        <w:t>- Measures central tendency of numeric data set</w:t>
      </w:r>
    </w:p>
    <w:p w14:paraId="17A7669F" w14:textId="77777777" w:rsidR="007A0296" w:rsidRDefault="007A0296" w:rsidP="007A0296">
      <w:r>
        <w:tab/>
      </w:r>
      <w:r>
        <w:tab/>
        <w:t xml:space="preserve">- </w:t>
      </w:r>
      <w:proofErr w:type="spellStart"/>
      <w:r>
        <w:t>Avg</w:t>
      </w:r>
      <w:proofErr w:type="spellEnd"/>
      <w:r>
        <w:t xml:space="preserve"> of largest and smallest value in the data set</w:t>
      </w:r>
    </w:p>
    <w:p w14:paraId="0C188DD3" w14:textId="77777777" w:rsidR="007A0296" w:rsidRDefault="007A0296" w:rsidP="007A0296"/>
    <w:p w14:paraId="250583A3" w14:textId="77777777" w:rsidR="007A0296" w:rsidRDefault="007A0296" w:rsidP="007A0296">
      <w:r>
        <w:tab/>
        <w:t>- GROUPED MEAN:</w:t>
      </w:r>
    </w:p>
    <w:p w14:paraId="5F97CF97" w14:textId="77777777" w:rsidR="007A0296" w:rsidRDefault="007A0296" w:rsidP="007A0296">
      <w:r>
        <w:tab/>
      </w:r>
      <w:r>
        <w:tab/>
        <w:t>- Find midpoint of the range.</w:t>
      </w:r>
    </w:p>
    <w:p w14:paraId="5E03C9B7" w14:textId="77777777" w:rsidR="007A0296" w:rsidRDefault="007A0296" w:rsidP="007A0296">
      <w:r>
        <w:tab/>
      </w:r>
      <w:r>
        <w:tab/>
        <w:t xml:space="preserve">- Multiply it by </w:t>
      </w:r>
      <w:proofErr w:type="spellStart"/>
      <w:r>
        <w:t>freq</w:t>
      </w:r>
      <w:proofErr w:type="spellEnd"/>
      <w:r>
        <w:t xml:space="preserve"> and find mean.</w:t>
      </w:r>
    </w:p>
    <w:p w14:paraId="525E66F8" w14:textId="77777777" w:rsidR="007A0296" w:rsidRDefault="007A0296" w:rsidP="007A0296"/>
    <w:p w14:paraId="0AA10ABE" w14:textId="77777777" w:rsidR="007A0296" w:rsidRDefault="007A0296" w:rsidP="007A0296"/>
    <w:p w14:paraId="5F25DBE9" w14:textId="77777777" w:rsidR="007A0296" w:rsidRDefault="007A0296" w:rsidP="007A0296"/>
    <w:p w14:paraId="4A725F06" w14:textId="77777777" w:rsidR="007A0296" w:rsidRDefault="007A0296" w:rsidP="007A0296"/>
    <w:p w14:paraId="3325F58A" w14:textId="201F1111" w:rsidR="00CE7096" w:rsidRDefault="007A0296">
      <w:r>
        <w:rPr>
          <w:noProof/>
        </w:rPr>
        <w:lastRenderedPageBreak/>
        <w:drawing>
          <wp:inline distT="0" distB="0" distL="0" distR="0" wp14:anchorId="58C32D05" wp14:editId="4A2A50AF">
            <wp:extent cx="5668166" cy="4277322"/>
            <wp:effectExtent l="0" t="0" r="8890" b="9525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8DFE" w14:textId="0EFA3ACB" w:rsidR="007A0296" w:rsidRDefault="007A0296"/>
    <w:p w14:paraId="30AE3857" w14:textId="511F345A" w:rsidR="007A0296" w:rsidRDefault="0093152A" w:rsidP="0093152A">
      <w:pPr>
        <w:pStyle w:val="ListParagraph"/>
        <w:numPr>
          <w:ilvl w:val="0"/>
          <w:numId w:val="1"/>
        </w:numPr>
      </w:pPr>
      <w:r>
        <w:t>GROUPED MODE:</w:t>
      </w:r>
    </w:p>
    <w:p w14:paraId="352848B2" w14:textId="7CF5B12E" w:rsidR="0093152A" w:rsidRDefault="006F6939" w:rsidP="0093152A">
      <w:pPr>
        <w:pStyle w:val="ListParagraph"/>
      </w:pPr>
      <w:r w:rsidRPr="006F6939">
        <w:rPr>
          <w:noProof/>
        </w:rPr>
        <w:drawing>
          <wp:inline distT="0" distB="0" distL="0" distR="0" wp14:anchorId="1D5D7567" wp14:editId="256DB641">
            <wp:extent cx="5649113" cy="2400635"/>
            <wp:effectExtent l="0" t="0" r="889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1C2E" w14:textId="71951542" w:rsidR="006F6939" w:rsidRDefault="006F6939" w:rsidP="0093152A">
      <w:pPr>
        <w:pStyle w:val="ListParagraph"/>
      </w:pPr>
    </w:p>
    <w:p w14:paraId="7F5D6B40" w14:textId="00140006" w:rsidR="006F6939" w:rsidRDefault="001B4532" w:rsidP="001B4532">
      <w:pPr>
        <w:pStyle w:val="ListParagraph"/>
        <w:numPr>
          <w:ilvl w:val="0"/>
          <w:numId w:val="1"/>
        </w:numPr>
      </w:pPr>
      <w:r>
        <w:t>DISTRIBUTION OF DATA</w:t>
      </w:r>
    </w:p>
    <w:p w14:paraId="1A51A98B" w14:textId="0997FEB6" w:rsidR="001B4532" w:rsidRDefault="001B4532" w:rsidP="001B4532">
      <w:pPr>
        <w:pStyle w:val="ListParagraph"/>
        <w:numPr>
          <w:ilvl w:val="1"/>
          <w:numId w:val="1"/>
        </w:numPr>
      </w:pPr>
      <w:r>
        <w:t>You take values and plot them to see how they are ranging</w:t>
      </w:r>
    </w:p>
    <w:p w14:paraId="271341D8" w14:textId="5EABCB19" w:rsidR="001B4532" w:rsidRDefault="001B4532" w:rsidP="001B4532">
      <w:pPr>
        <w:pStyle w:val="ListParagraph"/>
        <w:numPr>
          <w:ilvl w:val="1"/>
          <w:numId w:val="1"/>
        </w:numPr>
      </w:pPr>
      <w:r>
        <w:t>If mean, median and mode are at same point. It is a normal distribution and symmetrical curve</w:t>
      </w:r>
    </w:p>
    <w:p w14:paraId="7F9B7451" w14:textId="349D5A0A" w:rsidR="00135A68" w:rsidRDefault="00135A68" w:rsidP="00135A68"/>
    <w:p w14:paraId="1393F36C" w14:textId="5990868D" w:rsidR="00135A68" w:rsidRDefault="005C330B" w:rsidP="00135A68">
      <w:pPr>
        <w:pStyle w:val="ListParagraph"/>
        <w:numPr>
          <w:ilvl w:val="0"/>
          <w:numId w:val="1"/>
        </w:numPr>
      </w:pPr>
      <w:r>
        <w:t>Positively Skewed: Mean &gt; Median and Mode</w:t>
      </w:r>
    </w:p>
    <w:p w14:paraId="1886AD2F" w14:textId="3F900C6B" w:rsidR="005C330B" w:rsidRDefault="00875AE9" w:rsidP="00135A68">
      <w:pPr>
        <w:pStyle w:val="ListParagraph"/>
        <w:numPr>
          <w:ilvl w:val="0"/>
          <w:numId w:val="1"/>
        </w:numPr>
      </w:pPr>
      <w:r>
        <w:lastRenderedPageBreak/>
        <w:t>Negatively</w:t>
      </w:r>
      <w:r w:rsidR="005C330B">
        <w:t xml:space="preserve"> Skewed: Mean &lt; Median and Mode</w:t>
      </w:r>
    </w:p>
    <w:p w14:paraId="29729E2F" w14:textId="05193F00" w:rsidR="00875AE9" w:rsidRDefault="00875AE9" w:rsidP="00875AE9">
      <w:r w:rsidRPr="00875AE9">
        <w:rPr>
          <w:noProof/>
        </w:rPr>
        <w:drawing>
          <wp:inline distT="0" distB="0" distL="0" distR="0" wp14:anchorId="27133F66" wp14:editId="2650CEC6">
            <wp:extent cx="5731510" cy="4381500"/>
            <wp:effectExtent l="0" t="0" r="254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97E7" w14:textId="14393187" w:rsidR="00875AE9" w:rsidRDefault="00875AE9" w:rsidP="00875AE9"/>
    <w:p w14:paraId="712DB48C" w14:textId="6967E3F7" w:rsidR="00875AE9" w:rsidRPr="00C235D1" w:rsidRDefault="00875AE9" w:rsidP="00875AE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235D1">
        <w:rPr>
          <w:b/>
          <w:bCs/>
          <w:sz w:val="24"/>
          <w:szCs w:val="24"/>
        </w:rPr>
        <w:t>DISPERSION OF DATA</w:t>
      </w:r>
    </w:p>
    <w:p w14:paraId="51A17610" w14:textId="26F96683" w:rsidR="005D3A15" w:rsidRDefault="005D3A15" w:rsidP="005D3A15">
      <w:pPr>
        <w:pStyle w:val="ListParagraph"/>
        <w:numPr>
          <w:ilvl w:val="1"/>
          <w:numId w:val="1"/>
        </w:numPr>
      </w:pPr>
      <w:r>
        <w:t>Range: Max – Min value</w:t>
      </w:r>
    </w:p>
    <w:p w14:paraId="02AB587A" w14:textId="32CBFE77" w:rsidR="005D3A15" w:rsidRDefault="005D3A15" w:rsidP="005D3A15">
      <w:pPr>
        <w:pStyle w:val="ListParagraph"/>
        <w:numPr>
          <w:ilvl w:val="1"/>
          <w:numId w:val="1"/>
        </w:numPr>
      </w:pPr>
      <w:r>
        <w:t>Quartiles</w:t>
      </w:r>
      <w:r w:rsidR="00E46E78">
        <w:t>: Points diving</w:t>
      </w:r>
      <w:r w:rsidR="0070601E">
        <w:t xml:space="preserve"> data</w:t>
      </w:r>
      <w:r w:rsidR="00E46E78">
        <w:t xml:space="preserve"> into</w:t>
      </w:r>
      <w:r w:rsidR="0070601E">
        <w:t xml:space="preserve"> </w:t>
      </w:r>
      <w:proofErr w:type="spellStart"/>
      <w:r w:rsidR="0070601E">
        <w:t>n</w:t>
      </w:r>
      <w:proofErr w:type="spellEnd"/>
      <w:r w:rsidR="00E46E78">
        <w:t xml:space="preserve"> equal parts. 2-quantiles</w:t>
      </w:r>
      <w:r w:rsidR="0070601E">
        <w:t xml:space="preserve"> [1 point]</w:t>
      </w:r>
      <w:r w:rsidR="00E46E78">
        <w:t xml:space="preserve"> and 4-quantiles</w:t>
      </w:r>
      <w:r w:rsidR="0070601E">
        <w:t xml:space="preserve"> [3 points]</w:t>
      </w:r>
      <w:r w:rsidR="00E46E78">
        <w:t>.</w:t>
      </w:r>
    </w:p>
    <w:p w14:paraId="56EDEA94" w14:textId="560B8FEC" w:rsidR="00D60B17" w:rsidRDefault="00D60B17" w:rsidP="005D3A15">
      <w:pPr>
        <w:pStyle w:val="ListParagraph"/>
        <w:numPr>
          <w:ilvl w:val="1"/>
          <w:numId w:val="1"/>
        </w:numPr>
      </w:pPr>
      <w:r>
        <w:t>In 4</w:t>
      </w:r>
      <w:r w:rsidR="00056ADA">
        <w:t>-quantiles -&gt; Each part is called a quartile.</w:t>
      </w:r>
    </w:p>
    <w:p w14:paraId="149D3464" w14:textId="05189286" w:rsidR="00056ADA" w:rsidRDefault="00056ADA" w:rsidP="00056ADA">
      <w:pPr>
        <w:pStyle w:val="ListParagraph"/>
        <w:numPr>
          <w:ilvl w:val="2"/>
          <w:numId w:val="1"/>
        </w:numPr>
      </w:pPr>
      <w:r>
        <w:t>Q1 = 25</w:t>
      </w:r>
      <w:r w:rsidRPr="00056ADA">
        <w:rPr>
          <w:vertAlign w:val="superscript"/>
        </w:rPr>
        <w:t>th</w:t>
      </w:r>
      <w:r>
        <w:t xml:space="preserve"> percentile</w:t>
      </w:r>
    </w:p>
    <w:p w14:paraId="1AB9CF29" w14:textId="689778F7" w:rsidR="00D450E1" w:rsidRDefault="00D450E1" w:rsidP="00056ADA">
      <w:pPr>
        <w:pStyle w:val="ListParagraph"/>
        <w:numPr>
          <w:ilvl w:val="2"/>
          <w:numId w:val="1"/>
        </w:numPr>
      </w:pPr>
      <w:r>
        <w:t>Q2 = 50</w:t>
      </w:r>
      <w:r w:rsidRPr="00D450E1">
        <w:rPr>
          <w:vertAlign w:val="superscript"/>
        </w:rPr>
        <w:t>th</w:t>
      </w:r>
      <w:r>
        <w:t xml:space="preserve"> percentile = MEDIAN</w:t>
      </w:r>
    </w:p>
    <w:p w14:paraId="0AB2FA89" w14:textId="3AFFEAA8" w:rsidR="00056ADA" w:rsidRDefault="00056ADA" w:rsidP="00056ADA">
      <w:pPr>
        <w:pStyle w:val="ListParagraph"/>
        <w:numPr>
          <w:ilvl w:val="2"/>
          <w:numId w:val="1"/>
        </w:numPr>
      </w:pPr>
      <w:r>
        <w:t>Q3 = 75</w:t>
      </w:r>
      <w:r w:rsidRPr="00056ADA">
        <w:rPr>
          <w:vertAlign w:val="superscript"/>
        </w:rPr>
        <w:t>th</w:t>
      </w:r>
      <w:r>
        <w:t xml:space="preserve"> percentile</w:t>
      </w:r>
    </w:p>
    <w:p w14:paraId="516EDBF7" w14:textId="524C86F5" w:rsidR="005D3A15" w:rsidRDefault="005D3A15" w:rsidP="005D3A15">
      <w:pPr>
        <w:pStyle w:val="ListParagraph"/>
        <w:numPr>
          <w:ilvl w:val="1"/>
          <w:numId w:val="1"/>
        </w:numPr>
      </w:pPr>
      <w:r>
        <w:t>Inter quartile range</w:t>
      </w:r>
      <w:r w:rsidR="00CD4D1C">
        <w:t xml:space="preserve"> =&gt; IQR = Q3 – Q1</w:t>
      </w:r>
    </w:p>
    <w:p w14:paraId="5015D32C" w14:textId="78F705EE" w:rsidR="00875AE9" w:rsidRDefault="00875AE9" w:rsidP="00875AE9"/>
    <w:p w14:paraId="37AB6C01" w14:textId="13F9CAA0" w:rsidR="00571932" w:rsidRDefault="00571932" w:rsidP="00571932">
      <w:pPr>
        <w:pStyle w:val="ListParagraph"/>
        <w:numPr>
          <w:ilvl w:val="0"/>
          <w:numId w:val="1"/>
        </w:numPr>
      </w:pPr>
      <w:r>
        <w:t>Measuring the Dispersion of Data</w:t>
      </w:r>
    </w:p>
    <w:p w14:paraId="70DF26C0" w14:textId="78C7DEB1" w:rsidR="00571932" w:rsidRDefault="00571932" w:rsidP="00571932">
      <w:pPr>
        <w:pStyle w:val="ListParagraph"/>
        <w:numPr>
          <w:ilvl w:val="1"/>
          <w:numId w:val="1"/>
        </w:numPr>
      </w:pPr>
      <w:r>
        <w:t>BOX PLOT</w:t>
      </w:r>
    </w:p>
    <w:p w14:paraId="26B733B3" w14:textId="5B0BF775" w:rsidR="00571932" w:rsidRDefault="00571932" w:rsidP="00571932">
      <w:pPr>
        <w:pStyle w:val="ListParagraph"/>
        <w:numPr>
          <w:ilvl w:val="2"/>
          <w:numId w:val="1"/>
        </w:numPr>
      </w:pPr>
      <w:r>
        <w:t>Min Value</w:t>
      </w:r>
    </w:p>
    <w:p w14:paraId="0F759C76" w14:textId="5B518A1E" w:rsidR="00571932" w:rsidRDefault="00571932" w:rsidP="00571932">
      <w:pPr>
        <w:pStyle w:val="ListParagraph"/>
        <w:numPr>
          <w:ilvl w:val="2"/>
          <w:numId w:val="1"/>
        </w:numPr>
      </w:pPr>
      <w:r>
        <w:t>Q1 = 25</w:t>
      </w:r>
      <w:r w:rsidRPr="00571932">
        <w:rPr>
          <w:vertAlign w:val="superscript"/>
        </w:rPr>
        <w:t>th</w:t>
      </w:r>
    </w:p>
    <w:p w14:paraId="622C8A9F" w14:textId="7C25139B" w:rsidR="00571932" w:rsidRDefault="00571932" w:rsidP="00571932">
      <w:pPr>
        <w:pStyle w:val="ListParagraph"/>
        <w:numPr>
          <w:ilvl w:val="2"/>
          <w:numId w:val="1"/>
        </w:numPr>
      </w:pPr>
      <w:r>
        <w:t>Q2 = Median</w:t>
      </w:r>
    </w:p>
    <w:p w14:paraId="356E2230" w14:textId="48F6A058" w:rsidR="00571932" w:rsidRDefault="00571932" w:rsidP="00571932">
      <w:pPr>
        <w:pStyle w:val="ListParagraph"/>
        <w:numPr>
          <w:ilvl w:val="2"/>
          <w:numId w:val="1"/>
        </w:numPr>
      </w:pPr>
      <w:r>
        <w:t>Q3 = 75</w:t>
      </w:r>
      <w:r w:rsidRPr="00571932">
        <w:rPr>
          <w:vertAlign w:val="superscript"/>
        </w:rPr>
        <w:t>th</w:t>
      </w:r>
      <w:r>
        <w:t xml:space="preserve"> </w:t>
      </w:r>
    </w:p>
    <w:p w14:paraId="38721D12" w14:textId="6D38F877" w:rsidR="00571932" w:rsidRDefault="008F3E41" w:rsidP="00571932">
      <w:pPr>
        <w:pStyle w:val="ListParagraph"/>
        <w:numPr>
          <w:ilvl w:val="2"/>
          <w:numId w:val="1"/>
        </w:numPr>
      </w:pPr>
      <w:r>
        <w:t>Max Value</w:t>
      </w:r>
    </w:p>
    <w:p w14:paraId="3DA0EF15" w14:textId="3AEC223C" w:rsidR="006416CD" w:rsidRDefault="006416CD" w:rsidP="00571932">
      <w:pPr>
        <w:pStyle w:val="ListParagraph"/>
        <w:numPr>
          <w:ilvl w:val="2"/>
          <w:numId w:val="1"/>
        </w:numPr>
      </w:pPr>
      <w:r>
        <w:t>Whiskers: Two lines outside the box that extend to Min and Max values</w:t>
      </w:r>
    </w:p>
    <w:p w14:paraId="58824294" w14:textId="0FEA3E74" w:rsidR="006416CD" w:rsidRDefault="008F3E41" w:rsidP="006416CD">
      <w:pPr>
        <w:ind w:left="1800"/>
      </w:pPr>
      <w:r w:rsidRPr="008F3E41">
        <w:rPr>
          <w:noProof/>
        </w:rPr>
        <w:lastRenderedPageBreak/>
        <w:drawing>
          <wp:inline distT="0" distB="0" distL="0" distR="0" wp14:anchorId="3D93695E" wp14:editId="5B3E19C8">
            <wp:extent cx="3010320" cy="1571844"/>
            <wp:effectExtent l="0" t="0" r="0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95C6" w14:textId="11B84DE9" w:rsidR="006416CD" w:rsidRDefault="006416CD" w:rsidP="006416CD">
      <w:pPr>
        <w:ind w:left="1800"/>
      </w:pPr>
    </w:p>
    <w:p w14:paraId="6691AB93" w14:textId="58149C2E" w:rsidR="006416CD" w:rsidRDefault="0026444C" w:rsidP="0026444C">
      <w:pPr>
        <w:pStyle w:val="ListParagraph"/>
        <w:numPr>
          <w:ilvl w:val="0"/>
          <w:numId w:val="1"/>
        </w:numPr>
      </w:pPr>
      <w:r>
        <w:t>OUTLIERS:</w:t>
      </w:r>
    </w:p>
    <w:p w14:paraId="29B8848D" w14:textId="314FEBBA" w:rsidR="0026444C" w:rsidRPr="0026444C" w:rsidRDefault="0026444C" w:rsidP="0026444C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6444C">
        <w:rPr>
          <w:sz w:val="24"/>
          <w:szCs w:val="24"/>
        </w:rPr>
        <w:t xml:space="preserve">Minimum Values </w:t>
      </w:r>
      <w:r w:rsidR="001F7837">
        <w:rPr>
          <w:sz w:val="24"/>
          <w:szCs w:val="24"/>
        </w:rPr>
        <w:t>&gt;</w:t>
      </w:r>
      <w:r w:rsidRPr="0026444C">
        <w:rPr>
          <w:sz w:val="24"/>
          <w:szCs w:val="24"/>
        </w:rPr>
        <w:t>= Q1 - 1.5</w:t>
      </w:r>
      <w:r w:rsidR="00265D6A">
        <w:rPr>
          <w:sz w:val="24"/>
          <w:szCs w:val="24"/>
        </w:rPr>
        <w:t xml:space="preserve"> </w:t>
      </w:r>
      <w:r w:rsidRPr="0026444C">
        <w:rPr>
          <w:sz w:val="24"/>
          <w:szCs w:val="24"/>
        </w:rPr>
        <w:t>*</w:t>
      </w:r>
      <w:r w:rsidR="00265D6A">
        <w:rPr>
          <w:sz w:val="24"/>
          <w:szCs w:val="24"/>
        </w:rPr>
        <w:t xml:space="preserve"> </w:t>
      </w:r>
      <w:r w:rsidRPr="0026444C">
        <w:rPr>
          <w:sz w:val="24"/>
          <w:szCs w:val="24"/>
        </w:rPr>
        <w:t>IQR</w:t>
      </w:r>
    </w:p>
    <w:p w14:paraId="180F6229" w14:textId="0DD0B188" w:rsidR="0026444C" w:rsidRDefault="0026444C" w:rsidP="0026444C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6444C">
        <w:rPr>
          <w:sz w:val="24"/>
          <w:szCs w:val="24"/>
        </w:rPr>
        <w:t xml:space="preserve">Maximum Values </w:t>
      </w:r>
      <w:r w:rsidR="001F7837">
        <w:rPr>
          <w:sz w:val="24"/>
          <w:szCs w:val="24"/>
        </w:rPr>
        <w:t>&lt;</w:t>
      </w:r>
      <w:r w:rsidRPr="0026444C">
        <w:rPr>
          <w:sz w:val="24"/>
          <w:szCs w:val="24"/>
        </w:rPr>
        <w:t>= Q3 + 1.5</w:t>
      </w:r>
      <w:r w:rsidR="00265D6A">
        <w:rPr>
          <w:sz w:val="24"/>
          <w:szCs w:val="24"/>
        </w:rPr>
        <w:t xml:space="preserve"> </w:t>
      </w:r>
      <w:r w:rsidRPr="0026444C">
        <w:rPr>
          <w:sz w:val="24"/>
          <w:szCs w:val="24"/>
        </w:rPr>
        <w:t>*</w:t>
      </w:r>
      <w:r w:rsidR="00265D6A">
        <w:rPr>
          <w:sz w:val="24"/>
          <w:szCs w:val="24"/>
        </w:rPr>
        <w:t xml:space="preserve"> </w:t>
      </w:r>
      <w:r w:rsidRPr="0026444C">
        <w:rPr>
          <w:sz w:val="24"/>
          <w:szCs w:val="24"/>
        </w:rPr>
        <w:t>IQR</w:t>
      </w:r>
    </w:p>
    <w:p w14:paraId="1A376D46" w14:textId="50E8582B" w:rsidR="001F7837" w:rsidRDefault="001F7837" w:rsidP="0026444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If any values cross this range, they are called outliers</w:t>
      </w:r>
    </w:p>
    <w:p w14:paraId="2D26FF29" w14:textId="77777777" w:rsidR="00D13E17" w:rsidRDefault="00D13E17" w:rsidP="0026444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LE</w:t>
      </w:r>
    </w:p>
    <w:p w14:paraId="3FD88FA9" w14:textId="77777777" w:rsidR="00D13E17" w:rsidRDefault="00D13E17" w:rsidP="0026444C">
      <w:pPr>
        <w:pStyle w:val="ListParagraph"/>
        <w:numPr>
          <w:ilvl w:val="1"/>
          <w:numId w:val="1"/>
        </w:numPr>
        <w:rPr>
          <w:sz w:val="24"/>
          <w:szCs w:val="24"/>
        </w:rPr>
      </w:pPr>
    </w:p>
    <w:p w14:paraId="574023D4" w14:textId="77777777" w:rsidR="00D13E17" w:rsidRDefault="00D13E17" w:rsidP="0026444C">
      <w:pPr>
        <w:pStyle w:val="ListParagraph"/>
        <w:numPr>
          <w:ilvl w:val="1"/>
          <w:numId w:val="1"/>
        </w:numPr>
        <w:rPr>
          <w:sz w:val="24"/>
          <w:szCs w:val="24"/>
        </w:rPr>
      </w:pPr>
    </w:p>
    <w:p w14:paraId="62CAE4E8" w14:textId="52AB6224" w:rsidR="001D78BE" w:rsidRDefault="001D78BE" w:rsidP="0026444C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1D78BE">
        <w:rPr>
          <w:noProof/>
          <w:sz w:val="24"/>
          <w:szCs w:val="24"/>
        </w:rPr>
        <w:drawing>
          <wp:inline distT="0" distB="0" distL="0" distR="0" wp14:anchorId="2E06F5A7" wp14:editId="7F4B5AC0">
            <wp:extent cx="5731510" cy="3742055"/>
            <wp:effectExtent l="0" t="0" r="2540" b="0"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EF06" w14:textId="68BFB588" w:rsidR="00D13E17" w:rsidRDefault="00D13E17" w:rsidP="00D13E1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D13E17">
        <w:rPr>
          <w:b/>
          <w:bCs/>
          <w:sz w:val="32"/>
          <w:szCs w:val="32"/>
        </w:rPr>
        <w:t>LEARN BOXPLOT ANALYSIS</w:t>
      </w:r>
    </w:p>
    <w:p w14:paraId="1DA41786" w14:textId="71A2B657" w:rsidR="00BD6F8E" w:rsidRDefault="00BD6F8E" w:rsidP="00D13E1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D6F8E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8C01BEA" wp14:editId="71F8FC44">
            <wp:extent cx="5731510" cy="427609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22F1" w14:textId="72536958" w:rsidR="0087685C" w:rsidRPr="0087685C" w:rsidRDefault="0087685C" w:rsidP="00D13E1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Low standard deviation means graph is thin. </w:t>
      </w:r>
    </w:p>
    <w:p w14:paraId="04FD545A" w14:textId="2A5A9D13" w:rsidR="0087685C" w:rsidRPr="002411F9" w:rsidRDefault="0087685C" w:rsidP="00D13E1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High SD means wider graph</w:t>
      </w:r>
    </w:p>
    <w:p w14:paraId="7148B512" w14:textId="0B88EE4A" w:rsidR="002411F9" w:rsidRPr="0059275A" w:rsidRDefault="0059275A" w:rsidP="00D13E1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QUANTILE PLOT</w:t>
      </w:r>
    </w:p>
    <w:p w14:paraId="1F2A3B91" w14:textId="4609731C" w:rsidR="0059275A" w:rsidRPr="0059275A" w:rsidRDefault="0059275A" w:rsidP="0059275A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First arrange data in ascending order</w:t>
      </w:r>
    </w:p>
    <w:p w14:paraId="7391D5B5" w14:textId="45592A19" w:rsidR="0059275A" w:rsidRPr="00F64617" w:rsidRDefault="0059275A" w:rsidP="0059275A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Find </w:t>
      </w:r>
      <w:r w:rsidRPr="0059275A">
        <w:rPr>
          <w:i/>
          <w:iCs/>
          <w:sz w:val="32"/>
          <w:szCs w:val="32"/>
        </w:rPr>
        <w:t>f</w:t>
      </w:r>
      <w:r>
        <w:rPr>
          <w:sz w:val="32"/>
          <w:szCs w:val="32"/>
        </w:rPr>
        <w:t xml:space="preserve"> value</w:t>
      </w:r>
      <w:r w:rsidR="007844F2">
        <w:rPr>
          <w:sz w:val="32"/>
          <w:szCs w:val="32"/>
        </w:rPr>
        <w:t xml:space="preserve"> [ f(</w:t>
      </w:r>
      <w:proofErr w:type="spellStart"/>
      <w:r w:rsidR="007844F2">
        <w:rPr>
          <w:sz w:val="32"/>
          <w:szCs w:val="32"/>
        </w:rPr>
        <w:t>i</w:t>
      </w:r>
      <w:proofErr w:type="spellEnd"/>
      <w:r w:rsidR="007844F2">
        <w:rPr>
          <w:sz w:val="32"/>
          <w:szCs w:val="32"/>
        </w:rPr>
        <w:t>) = x(</w:t>
      </w:r>
      <w:proofErr w:type="spellStart"/>
      <w:r w:rsidR="007844F2">
        <w:rPr>
          <w:sz w:val="32"/>
          <w:szCs w:val="32"/>
        </w:rPr>
        <w:t>i</w:t>
      </w:r>
      <w:proofErr w:type="spellEnd"/>
      <w:r w:rsidR="007844F2">
        <w:rPr>
          <w:sz w:val="32"/>
          <w:szCs w:val="32"/>
        </w:rPr>
        <w:t>) – 0.5 / N]</w:t>
      </w:r>
    </w:p>
    <w:p w14:paraId="3E853B4E" w14:textId="65DAF84E" w:rsidR="00F64617" w:rsidRPr="001150B5" w:rsidRDefault="00F64617" w:rsidP="0059275A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Quantiles values are used for observation</w:t>
      </w:r>
    </w:p>
    <w:p w14:paraId="1C74B50F" w14:textId="77777777" w:rsidR="001150B5" w:rsidRPr="001150B5" w:rsidRDefault="001150B5" w:rsidP="001150B5">
      <w:pPr>
        <w:rPr>
          <w:b/>
          <w:bCs/>
          <w:sz w:val="32"/>
          <w:szCs w:val="32"/>
        </w:rPr>
      </w:pPr>
    </w:p>
    <w:p w14:paraId="01FC963B" w14:textId="732C142F" w:rsidR="007844F2" w:rsidRPr="007844F2" w:rsidRDefault="007844F2" w:rsidP="007844F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QUANTILE-QUANTILE PLOT</w:t>
      </w:r>
    </w:p>
    <w:p w14:paraId="7D0F380C" w14:textId="7CC9958F" w:rsidR="007844F2" w:rsidRPr="001150B5" w:rsidRDefault="007844F2" w:rsidP="007844F2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Quantile Values of Branch 1 is compared with Branch 2 and observations are made.</w:t>
      </w:r>
    </w:p>
    <w:p w14:paraId="5C7B96B8" w14:textId="077B518E" w:rsidR="001150B5" w:rsidRPr="001150B5" w:rsidRDefault="001150B5" w:rsidP="007844F2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Allows the user to see where the shift/difference happened.</w:t>
      </w:r>
    </w:p>
    <w:p w14:paraId="306B6C8A" w14:textId="452380CF" w:rsidR="001150B5" w:rsidRDefault="001150B5" w:rsidP="007844F2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 w:rsidRPr="001150B5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DDD8643" wp14:editId="3068F248">
            <wp:extent cx="5731510" cy="4295140"/>
            <wp:effectExtent l="0" t="0" r="254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5811" w14:textId="38753B68" w:rsidR="001150B5" w:rsidRDefault="001150B5" w:rsidP="002614EB">
      <w:pPr>
        <w:rPr>
          <w:b/>
          <w:bCs/>
          <w:sz w:val="32"/>
          <w:szCs w:val="32"/>
        </w:rPr>
      </w:pPr>
    </w:p>
    <w:p w14:paraId="0474E06C" w14:textId="31994F98" w:rsidR="002614EB" w:rsidRDefault="002614EB" w:rsidP="002614E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HISTOGRAM ANALYSIS</w:t>
      </w:r>
    </w:p>
    <w:p w14:paraId="618F3E1A" w14:textId="602E5504" w:rsidR="002614EB" w:rsidRPr="002614EB" w:rsidRDefault="002614EB" w:rsidP="002614EB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Bar Graphs</w:t>
      </w:r>
    </w:p>
    <w:p w14:paraId="6C80697F" w14:textId="7EE6D5C4" w:rsidR="002614EB" w:rsidRPr="002614EB" w:rsidRDefault="002614EB" w:rsidP="002614EB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Some groups/classes/sets are seen</w:t>
      </w:r>
    </w:p>
    <w:p w14:paraId="78A3B65D" w14:textId="01B7EB94" w:rsidR="002614EB" w:rsidRPr="00BF7ACF" w:rsidRDefault="00BF7ACF" w:rsidP="00BF7ACF">
      <w:pPr>
        <w:pStyle w:val="ListParagraph"/>
        <w:numPr>
          <w:ilvl w:val="2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FREQUENCY HISTOGRAMS</w:t>
      </w:r>
    </w:p>
    <w:p w14:paraId="07D5383A" w14:textId="077D3C1B" w:rsidR="00BF7ACF" w:rsidRPr="00431243" w:rsidRDefault="00431243" w:rsidP="00BF7ACF">
      <w:pPr>
        <w:pStyle w:val="ListParagraph"/>
        <w:numPr>
          <w:ilvl w:val="3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Rectangles/Bars show the frequency</w:t>
      </w:r>
    </w:p>
    <w:p w14:paraId="6A7794A6" w14:textId="0830147D" w:rsidR="00431243" w:rsidRPr="00C1471F" w:rsidRDefault="00C1471F" w:rsidP="00C1471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SCATTER PLOT</w:t>
      </w:r>
    </w:p>
    <w:p w14:paraId="378EBC07" w14:textId="34CA4F15" w:rsidR="00C1471F" w:rsidRPr="00BD2E84" w:rsidRDefault="00C1471F" w:rsidP="00C1471F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Plot points</w:t>
      </w:r>
      <w:r w:rsidR="00677F40">
        <w:rPr>
          <w:sz w:val="32"/>
          <w:szCs w:val="32"/>
        </w:rPr>
        <w:t xml:space="preserve"> like coordinates</w:t>
      </w:r>
    </w:p>
    <w:p w14:paraId="5048B337" w14:textId="6DE365A8" w:rsidR="00BD2E84" w:rsidRPr="00BD2E84" w:rsidRDefault="00BD2E84" w:rsidP="00C1471F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Negatively Co</w:t>
      </w:r>
      <w:r w:rsidR="006077C7">
        <w:rPr>
          <w:sz w:val="32"/>
          <w:szCs w:val="32"/>
        </w:rPr>
        <w:t>r</w:t>
      </w:r>
      <w:r>
        <w:rPr>
          <w:sz w:val="32"/>
          <w:szCs w:val="32"/>
        </w:rPr>
        <w:t>relation. Inverse Relation</w:t>
      </w:r>
    </w:p>
    <w:p w14:paraId="09FDA7F1" w14:textId="18CC4502" w:rsidR="00BD2E84" w:rsidRPr="002D5BAC" w:rsidRDefault="00BD2E84" w:rsidP="00C1471F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Positive Cor</w:t>
      </w:r>
      <w:r w:rsidR="006077C7">
        <w:rPr>
          <w:sz w:val="32"/>
          <w:szCs w:val="32"/>
        </w:rPr>
        <w:t>r</w:t>
      </w:r>
      <w:r>
        <w:rPr>
          <w:sz w:val="32"/>
          <w:szCs w:val="32"/>
        </w:rPr>
        <w:t>elation</w:t>
      </w:r>
      <w:r w:rsidR="006077C7">
        <w:rPr>
          <w:sz w:val="32"/>
          <w:szCs w:val="32"/>
        </w:rPr>
        <w:t>. Direct Relation.</w:t>
      </w:r>
    </w:p>
    <w:p w14:paraId="6F801060" w14:textId="69168A29" w:rsidR="002D5BAC" w:rsidRPr="008633F7" w:rsidRDefault="002D5BAC" w:rsidP="00C1471F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Uncorrelated. </w:t>
      </w:r>
      <w:r w:rsidR="008633F7">
        <w:rPr>
          <w:sz w:val="32"/>
          <w:szCs w:val="32"/>
        </w:rPr>
        <w:t>Totally unrelated.</w:t>
      </w:r>
    </w:p>
    <w:p w14:paraId="20BF3604" w14:textId="2838D121" w:rsidR="008633F7" w:rsidRPr="008633F7" w:rsidRDefault="008633F7" w:rsidP="008633F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LOESS CURVE</w:t>
      </w:r>
    </w:p>
    <w:p w14:paraId="26BBB6CE" w14:textId="514764AB" w:rsidR="008633F7" w:rsidRPr="008633F7" w:rsidRDefault="008633F7" w:rsidP="008633F7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If you can plot a smooth curve in scatter plot.</w:t>
      </w:r>
    </w:p>
    <w:p w14:paraId="3AEDE543" w14:textId="04C56C62" w:rsidR="008633F7" w:rsidRPr="004947D5" w:rsidRDefault="008633F7" w:rsidP="008633F7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Used in regression models</w:t>
      </w:r>
    </w:p>
    <w:p w14:paraId="24DBAD04" w14:textId="2DE9110E" w:rsidR="004947D5" w:rsidRDefault="004947D5" w:rsidP="00D43A5C">
      <w:pPr>
        <w:rPr>
          <w:b/>
          <w:bCs/>
          <w:sz w:val="32"/>
          <w:szCs w:val="32"/>
        </w:rPr>
      </w:pPr>
    </w:p>
    <w:p w14:paraId="61400C24" w14:textId="1216A532" w:rsidR="00D43A5C" w:rsidRDefault="00D43A5C" w:rsidP="00D43A5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BA21C93" wp14:editId="5B6B9738">
                <wp:simplePos x="0" y="0"/>
                <wp:positionH relativeFrom="column">
                  <wp:posOffset>285660</wp:posOffset>
                </wp:positionH>
                <wp:positionV relativeFrom="paragraph">
                  <wp:posOffset>-391980</wp:posOffset>
                </wp:positionV>
                <wp:extent cx="5718960" cy="97560"/>
                <wp:effectExtent l="57150" t="38100" r="53340" b="5524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7189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F1B6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21.8pt;margin-top:-31.55pt;width:451.7pt;height:9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">
                <v:imagedata r:id="rId13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B034DC6" wp14:editId="78D9E766">
                <wp:simplePos x="0" y="0"/>
                <wp:positionH relativeFrom="column">
                  <wp:posOffset>323460</wp:posOffset>
                </wp:positionH>
                <wp:positionV relativeFrom="paragraph">
                  <wp:posOffset>-352740</wp:posOffset>
                </wp:positionV>
                <wp:extent cx="360" cy="360"/>
                <wp:effectExtent l="0" t="0" r="0" b="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D90A6" id="Ink 8" o:spid="_x0000_s1026" type="#_x0000_t75" style="position:absolute;margin-left:24.75pt;margin-top:-28.4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">
                <v:imagedata r:id="rId15" o:title=""/>
              </v:shape>
            </w:pict>
          </mc:Fallback>
        </mc:AlternateContent>
      </w:r>
      <w:r>
        <w:rPr>
          <w:b/>
          <w:bCs/>
          <w:sz w:val="32"/>
          <w:szCs w:val="32"/>
        </w:rPr>
        <w:t>17/09/2021</w:t>
      </w:r>
    </w:p>
    <w:p w14:paraId="09CC35C0" w14:textId="1B663363" w:rsidR="00D43A5C" w:rsidRDefault="00EF2392" w:rsidP="00D43A5C">
      <w:pPr>
        <w:rPr>
          <w:sz w:val="32"/>
          <w:szCs w:val="32"/>
        </w:rPr>
      </w:pPr>
      <w:r>
        <w:rPr>
          <w:sz w:val="32"/>
          <w:szCs w:val="32"/>
        </w:rPr>
        <w:t>Comparing n number of attributes</w:t>
      </w:r>
    </w:p>
    <w:p w14:paraId="3ACE1456" w14:textId="6621E115" w:rsidR="00EF2392" w:rsidRDefault="00EF2392" w:rsidP="00EF239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Each row is one object</w:t>
      </w:r>
    </w:p>
    <w:p w14:paraId="3CC4C7B5" w14:textId="1EDD0DB7" w:rsidR="00EF2392" w:rsidRDefault="00EF2392" w:rsidP="00EF239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Each object will have n features</w:t>
      </w:r>
    </w:p>
    <w:p w14:paraId="2163F38F" w14:textId="1D196599" w:rsidR="0007030C" w:rsidRDefault="0007030C" w:rsidP="00EF239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Find how similar/dissimilar two objects with n attributes are</w:t>
      </w:r>
      <w:r w:rsidR="00CA4C66">
        <w:rPr>
          <w:sz w:val="32"/>
          <w:szCs w:val="32"/>
        </w:rPr>
        <w:t>?</w:t>
      </w:r>
    </w:p>
    <w:p w14:paraId="725B5966" w14:textId="67663CD6" w:rsidR="00CA4C66" w:rsidRDefault="00CA4C66" w:rsidP="00EF239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Similar objects will belong to same cluster.</w:t>
      </w:r>
    </w:p>
    <w:p w14:paraId="5838C2E5" w14:textId="44C4C5A2" w:rsidR="00CA4C66" w:rsidRDefault="00CA4C66" w:rsidP="00EF239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Nearest Neighbour Classification:</w:t>
      </w:r>
    </w:p>
    <w:p w14:paraId="4BDEB835" w14:textId="6188DFFD" w:rsidR="00CA4C66" w:rsidRDefault="00CA4C66" w:rsidP="00CA4C66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We try to find “how” close</w:t>
      </w:r>
      <w:r w:rsidR="00291C38">
        <w:rPr>
          <w:sz w:val="32"/>
          <w:szCs w:val="32"/>
        </w:rPr>
        <w:t>r is the object.</w:t>
      </w:r>
    </w:p>
    <w:p w14:paraId="5B05CD7E" w14:textId="666F6FEE" w:rsidR="00121500" w:rsidRDefault="00121500" w:rsidP="0012150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21500">
        <w:rPr>
          <w:sz w:val="32"/>
          <w:szCs w:val="32"/>
        </w:rPr>
        <w:drawing>
          <wp:inline distT="0" distB="0" distL="0" distR="0" wp14:anchorId="37B75A24" wp14:editId="1009E3A8">
            <wp:extent cx="5096586" cy="1514686"/>
            <wp:effectExtent l="0" t="0" r="889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FDBD" w14:textId="192224BE" w:rsidR="00121500" w:rsidRDefault="00097C64" w:rsidP="0012150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97C64">
        <w:rPr>
          <w:sz w:val="32"/>
          <w:szCs w:val="32"/>
        </w:rPr>
        <w:drawing>
          <wp:inline distT="0" distB="0" distL="0" distR="0" wp14:anchorId="02579F48" wp14:editId="76864C18">
            <wp:extent cx="5687219" cy="4210638"/>
            <wp:effectExtent l="0" t="0" r="889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4658" w14:textId="0641D297" w:rsidR="00097C64" w:rsidRDefault="00D901E6" w:rsidP="0012150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Row 2 contains dissimilarity between object 2 and object 1</w:t>
      </w:r>
    </w:p>
    <w:p w14:paraId="018EA4C6" w14:textId="5C813EB2" w:rsidR="000D2398" w:rsidRDefault="000D2398" w:rsidP="000D239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Row </w:t>
      </w:r>
      <w:r>
        <w:rPr>
          <w:sz w:val="32"/>
          <w:szCs w:val="32"/>
        </w:rPr>
        <w:t>3</w:t>
      </w:r>
      <w:r>
        <w:rPr>
          <w:sz w:val="32"/>
          <w:szCs w:val="32"/>
        </w:rPr>
        <w:t xml:space="preserve"> contains dissimilarity between object </w:t>
      </w:r>
      <w:r>
        <w:rPr>
          <w:sz w:val="32"/>
          <w:szCs w:val="32"/>
        </w:rPr>
        <w:t>3</w:t>
      </w:r>
      <w:r>
        <w:rPr>
          <w:sz w:val="32"/>
          <w:szCs w:val="32"/>
        </w:rPr>
        <w:t xml:space="preserve"> and object </w:t>
      </w:r>
      <w:r>
        <w:rPr>
          <w:sz w:val="32"/>
          <w:szCs w:val="32"/>
        </w:rPr>
        <w:t>2</w:t>
      </w:r>
    </w:p>
    <w:p w14:paraId="2638B171" w14:textId="0D3C26DE" w:rsidR="00D901E6" w:rsidRDefault="00FF7BC4" w:rsidP="0012150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F7BC4">
        <w:rPr>
          <w:sz w:val="32"/>
          <w:szCs w:val="32"/>
        </w:rPr>
        <w:lastRenderedPageBreak/>
        <w:drawing>
          <wp:inline distT="0" distB="0" distL="0" distR="0" wp14:anchorId="590FA1A1" wp14:editId="47B887BD">
            <wp:extent cx="5687219" cy="4220164"/>
            <wp:effectExtent l="0" t="0" r="889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D7E2" w14:textId="71DF6A9C" w:rsidR="00FF7BC4" w:rsidRDefault="00574734" w:rsidP="0012150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FIND CALCULATING DISSIMILARITY MATRIX</w:t>
      </w:r>
    </w:p>
    <w:p w14:paraId="2309CF65" w14:textId="62C34DDF" w:rsidR="00574734" w:rsidRDefault="0001499F" w:rsidP="0012150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FIND BINARY VARIABLE MATRIX</w:t>
      </w:r>
    </w:p>
    <w:p w14:paraId="798F40D8" w14:textId="10494B18" w:rsidR="007E2E38" w:rsidRDefault="007E2E38" w:rsidP="0012150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E2E38">
        <w:rPr>
          <w:sz w:val="32"/>
          <w:szCs w:val="32"/>
        </w:rPr>
        <w:lastRenderedPageBreak/>
        <w:drawing>
          <wp:inline distT="0" distB="0" distL="0" distR="0" wp14:anchorId="68C802BF" wp14:editId="5C1E44FB">
            <wp:extent cx="5715798" cy="422969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116C" w14:textId="77777777" w:rsidR="00D51CAD" w:rsidRDefault="006C52C4" w:rsidP="0012150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FOR ASYMMETRIC COMAPRISION: </w:t>
      </w:r>
    </w:p>
    <w:p w14:paraId="66D29F7F" w14:textId="46B78B91" w:rsidR="007E2E38" w:rsidRDefault="006C52C4" w:rsidP="00D51CAD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Numerator = no of (1,0) + no of (0,1)</w:t>
      </w:r>
    </w:p>
    <w:p w14:paraId="2D967B4C" w14:textId="2C72BB51" w:rsidR="00D51CAD" w:rsidRDefault="00D51CAD" w:rsidP="00D51CAD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Denominator = No of (1,1) + </w:t>
      </w:r>
      <w:proofErr w:type="spellStart"/>
      <w:r>
        <w:rPr>
          <w:sz w:val="32"/>
          <w:szCs w:val="32"/>
        </w:rPr>
        <w:t>Numberator</w:t>
      </w:r>
      <w:proofErr w:type="spellEnd"/>
    </w:p>
    <w:p w14:paraId="4888E49F" w14:textId="48277770" w:rsidR="00D51CAD" w:rsidRDefault="00196637" w:rsidP="00D51CA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96637">
        <w:rPr>
          <w:sz w:val="32"/>
          <w:szCs w:val="32"/>
        </w:rPr>
        <w:lastRenderedPageBreak/>
        <w:drawing>
          <wp:inline distT="0" distB="0" distL="0" distR="0" wp14:anchorId="748E40FB" wp14:editId="105FD97E">
            <wp:extent cx="5658640" cy="4267796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D429" w14:textId="6CFFC903" w:rsidR="00196637" w:rsidRDefault="003F59CF" w:rsidP="00D51CA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F59CF">
        <w:rPr>
          <w:sz w:val="32"/>
          <w:szCs w:val="32"/>
        </w:rPr>
        <w:drawing>
          <wp:inline distT="0" distB="0" distL="0" distR="0" wp14:anchorId="535E46BF" wp14:editId="62CCFC81">
            <wp:extent cx="5715798" cy="3515216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645D" w14:textId="2601F69C" w:rsidR="003F59CF" w:rsidRDefault="00003527" w:rsidP="00D51CA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For Ratio Scaled variables we apply a </w:t>
      </w:r>
      <w:r>
        <w:rPr>
          <w:b/>
          <w:bCs/>
          <w:sz w:val="32"/>
          <w:szCs w:val="32"/>
        </w:rPr>
        <w:t>logarithmic</w:t>
      </w:r>
      <w:r>
        <w:rPr>
          <w:sz w:val="32"/>
          <w:szCs w:val="32"/>
        </w:rPr>
        <w:t xml:space="preserve"> transmission</w:t>
      </w:r>
    </w:p>
    <w:p w14:paraId="345E7FB6" w14:textId="2134E9FE" w:rsidR="00964030" w:rsidRDefault="00964030" w:rsidP="00964030">
      <w:pPr>
        <w:rPr>
          <w:sz w:val="32"/>
          <w:szCs w:val="32"/>
        </w:rPr>
      </w:pPr>
    </w:p>
    <w:p w14:paraId="0601677B" w14:textId="6C889E7E" w:rsidR="00964030" w:rsidRDefault="00964030" w:rsidP="0096403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64030">
        <w:rPr>
          <w:sz w:val="32"/>
          <w:szCs w:val="32"/>
        </w:rPr>
        <w:lastRenderedPageBreak/>
        <w:drawing>
          <wp:inline distT="0" distB="0" distL="0" distR="0" wp14:anchorId="2DB034F7" wp14:editId="280896A9">
            <wp:extent cx="5731510" cy="4250690"/>
            <wp:effectExtent l="0" t="0" r="2540" b="0"/>
            <wp:docPr id="18" name="Picture 1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1D88" w14:textId="77777777" w:rsidR="00964030" w:rsidRPr="00964030" w:rsidRDefault="00964030" w:rsidP="00964030">
      <w:pPr>
        <w:pStyle w:val="ListParagraph"/>
        <w:rPr>
          <w:sz w:val="32"/>
          <w:szCs w:val="32"/>
        </w:rPr>
      </w:pPr>
    </w:p>
    <w:p w14:paraId="50354474" w14:textId="3BF0792E" w:rsidR="00964030" w:rsidRDefault="00964030" w:rsidP="0096403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Take </w:t>
      </w:r>
      <w:proofErr w:type="spellStart"/>
      <w:r>
        <w:rPr>
          <w:b/>
          <w:bCs/>
          <w:sz w:val="32"/>
          <w:szCs w:val="32"/>
        </w:rPr>
        <w:t>avg</w:t>
      </w:r>
      <w:proofErr w:type="spellEnd"/>
      <w:r>
        <w:rPr>
          <w:b/>
          <w:bCs/>
          <w:sz w:val="32"/>
          <w:szCs w:val="32"/>
        </w:rPr>
        <w:t xml:space="preserve"> to merge matrixes if there are no missing values</w:t>
      </w:r>
    </w:p>
    <w:p w14:paraId="3E83A6F5" w14:textId="77777777" w:rsidR="00964030" w:rsidRPr="00964030" w:rsidRDefault="00964030" w:rsidP="00964030">
      <w:pPr>
        <w:pStyle w:val="ListParagraph"/>
        <w:rPr>
          <w:sz w:val="32"/>
          <w:szCs w:val="32"/>
        </w:rPr>
      </w:pPr>
    </w:p>
    <w:p w14:paraId="1365ABFC" w14:textId="77777777" w:rsidR="00964030" w:rsidRPr="00964030" w:rsidRDefault="00964030" w:rsidP="00964030">
      <w:pPr>
        <w:pStyle w:val="ListParagraph"/>
        <w:numPr>
          <w:ilvl w:val="0"/>
          <w:numId w:val="1"/>
        </w:numPr>
        <w:rPr>
          <w:sz w:val="32"/>
          <w:szCs w:val="32"/>
        </w:rPr>
      </w:pPr>
    </w:p>
    <w:sectPr w:rsidR="00964030" w:rsidRPr="009640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51089D"/>
    <w:multiLevelType w:val="hybridMultilevel"/>
    <w:tmpl w:val="CEFE807A"/>
    <w:lvl w:ilvl="0" w:tplc="E716CB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785"/>
    <w:rsid w:val="00003527"/>
    <w:rsid w:val="0001499F"/>
    <w:rsid w:val="000200F3"/>
    <w:rsid w:val="00056ADA"/>
    <w:rsid w:val="0007030C"/>
    <w:rsid w:val="00097C64"/>
    <w:rsid w:val="000D2398"/>
    <w:rsid w:val="001150B5"/>
    <w:rsid w:val="00121500"/>
    <w:rsid w:val="00135A68"/>
    <w:rsid w:val="00196637"/>
    <w:rsid w:val="001B4532"/>
    <w:rsid w:val="001C332D"/>
    <w:rsid w:val="001D78BE"/>
    <w:rsid w:val="001F7837"/>
    <w:rsid w:val="002411F9"/>
    <w:rsid w:val="00251605"/>
    <w:rsid w:val="002614EB"/>
    <w:rsid w:val="0026444C"/>
    <w:rsid w:val="00265D6A"/>
    <w:rsid w:val="00291C38"/>
    <w:rsid w:val="002D5BAC"/>
    <w:rsid w:val="003F59CF"/>
    <w:rsid w:val="00421C7A"/>
    <w:rsid w:val="00431243"/>
    <w:rsid w:val="00486785"/>
    <w:rsid w:val="004947D5"/>
    <w:rsid w:val="005405A8"/>
    <w:rsid w:val="00571932"/>
    <w:rsid w:val="00574734"/>
    <w:rsid w:val="0059275A"/>
    <w:rsid w:val="005C330B"/>
    <w:rsid w:val="005D3A15"/>
    <w:rsid w:val="006077C7"/>
    <w:rsid w:val="006416CD"/>
    <w:rsid w:val="00666526"/>
    <w:rsid w:val="00677F40"/>
    <w:rsid w:val="006962A2"/>
    <w:rsid w:val="006C52C4"/>
    <w:rsid w:val="006F6939"/>
    <w:rsid w:val="0070601E"/>
    <w:rsid w:val="007844F2"/>
    <w:rsid w:val="007A0296"/>
    <w:rsid w:val="007E2E38"/>
    <w:rsid w:val="008633F7"/>
    <w:rsid w:val="00875AE9"/>
    <w:rsid w:val="0087685C"/>
    <w:rsid w:val="008F3E41"/>
    <w:rsid w:val="0093152A"/>
    <w:rsid w:val="00964030"/>
    <w:rsid w:val="00BD2E84"/>
    <w:rsid w:val="00BD6F8E"/>
    <w:rsid w:val="00BF7ACF"/>
    <w:rsid w:val="00C1471F"/>
    <w:rsid w:val="00C235D1"/>
    <w:rsid w:val="00C51841"/>
    <w:rsid w:val="00CA4C66"/>
    <w:rsid w:val="00CD4D1C"/>
    <w:rsid w:val="00D13E17"/>
    <w:rsid w:val="00D43A5C"/>
    <w:rsid w:val="00D450E1"/>
    <w:rsid w:val="00D51CAD"/>
    <w:rsid w:val="00D60B17"/>
    <w:rsid w:val="00D901E6"/>
    <w:rsid w:val="00E46E78"/>
    <w:rsid w:val="00EF2392"/>
    <w:rsid w:val="00F64617"/>
    <w:rsid w:val="00FF7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8A97B"/>
  <w15:chartTrackingRefBased/>
  <w15:docId w15:val="{41E04BB8-DA26-4146-8F13-DB22B418A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15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customXml" Target="ink/ink1.xm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2.xml"/><Relationship Id="rId22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7T05:48:22.7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0 216,'173'-11,"-41"1,597 3,-566 8,-14 6,153 27,146 6,1820-42,-1741-24,-98 1,259 24,-13 0,-382-12,85-1,-271 14,153-20,222-18,5 40,-195 1,-165-2,975-27,-570 6,-182 10,-56-22,-108 8,805 0,-654 27,2561-3,-2812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7T05:48:19.6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17</Pages>
  <Words>1218</Words>
  <Characters>6948</Characters>
  <Application>Microsoft Office Word</Application>
  <DocSecurity>0</DocSecurity>
  <Lines>57</Lines>
  <Paragraphs>16</Paragraphs>
  <ScaleCrop>false</ScaleCrop>
  <Company/>
  <LinksUpToDate>false</LinksUpToDate>
  <CharactersWithSpaces>8150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JUNAID GIRKAR - 60004190057</dc:creator>
  <cp:keywords/>
  <dc:description/>
  <cp:lastModifiedBy>JUNAID GIRKAR - 60004190057</cp:lastModifiedBy>
  <cp:revision>66</cp:revision>
  <dcterms:created xsi:type="dcterms:W3CDTF">2021-09-07T06:37:00Z</dcterms:created>
  <dcterms:modified xsi:type="dcterms:W3CDTF">2021-09-17T06:36:00Z</dcterms:modified>
</cp:coreProperties>
</file>