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48"/>
          <w:szCs w:val="48"/>
        </w:rPr>
        <w:t xml:space="preserve">LMS 整合計畫</w:t>
      </w:r>
    </w:p>
    <w:p>
      <w:pPr>
        <w:spacing w:after="120"/>
        <w:jc w:val="center"/>
      </w:pPr>
      <w:r>
        <w:rPr>
          <w:sz w:val="28"/>
          <w:szCs w:val="28"/>
        </w:rPr>
        <w:t xml:space="preserve">以「畢業專題2」的 LMS 整體取代「畢業專題」既有 LMS</w:t>
      </w:r>
    </w:p>
    <w:p>
      <w:pPr>
        <w:spacing w:after="80"/>
        <w:jc w:val="center"/>
      </w:pPr>
      <w:r>
        <w:rPr>
          <w:sz w:val="24"/>
          <w:szCs w:val="24"/>
        </w:rPr>
        <w:t xml:space="preserve">並保留校園生活功能、串接舊版 AI 助理(對話 + 背景 Agent)</w:t>
      </w:r>
    </w:p>
    <w:p>
      <w:pPr>
        <w:spacing w:after="400"/>
        <w:jc w:val="center"/>
      </w:pPr>
      <w:r>
        <w:rPr>
          <w:i/>
          <w:iCs/>
          <w:sz w:val="22"/>
          <w:szCs w:val="22"/>
        </w:rPr>
        <w:t xml:space="preserve">版本 v1.0 ‧ 2026-05-17</w:t>
      </w:r>
    </w:p>
    <w:p>
      <w:pPr>
        <w:pStyle w:val="Heading1"/>
        <w:spacing w:after="160" w:before="280"/>
      </w:pPr>
      <w:r>
        <w:t xml:space="preserve">1. 執行摘要</w:t>
      </w:r>
    </w:p>
    <w:p>
      <w:pPr>
        <w:spacing w:after="100"/>
      </w:pPr>
      <w:r>
        <w:t xml:space="preserve">本計畫描述如何把 畢業專題2（舊 LMS 專案） 內已成熟的商用級 LMS (Admin Next.js + Mobile Expo + Supabase 27 個 migrations + 5 個 Edge Functions) 整體搬入 graduation（本 repo） 的既有 monorepo,徹底取代原本掛在 TronClass 玩課雲與 Firebase 上的舊 LMS,同時保留校園生活所有非 LMS 功能 (餐飲/巴士/社團/圖書館/公告/訊息/Demo 角色等),並把畢業專題原本龐大的 AI 助理體系 (Web /ai-assistant + Mobile 31 個 ai*.ts 服務、aiAgentRuntime/aiOrchestrator/aiToolLayer/aiToolRegistry) 重新接到新的 Supabase LMS 資料源。</w:t>
      </w:r>
    </w:p>
    <w:p>
      <w:pPr>
        <w:pStyle w:val="Heading2"/>
        <w:spacing w:after="120" w:before="220"/>
      </w:pPr>
      <w:r>
        <w:t xml:space="preserve">1.1 用戶確認的決策範圍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範圍:「完整接管 (含資料庫遷移)」— Supabase 直接成為 LMS 的權威資料源,不再依賴 TronClass 玩課雲。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 助理:「兩者都要」— LMS 課程頁內嵌對話介面 (來自畢業專題2 的 ai-course-assistant Edge Function) + 背景 Agent (來自畢業專題的 aiAgentRuntime),Agent 工具的資料源同步切到 Supabase。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交付節奏:先產出本份整合計畫 → 用戶確認 → 再動手改 code。</w:t>
      </w:r>
    </w:p>
    <w:p>
      <w:pPr>
        <w:pStyle w:val="Heading2"/>
        <w:spacing w:after="120" w:before="220"/>
      </w:pPr>
      <w:r>
        <w:t xml:space="preserve">1.2 一句話結論</w:t>
      </w:r>
    </w:p>
    <w:p>
      <w:pPr>
        <w:spacing w:after="100"/>
      </w:pPr>
      <w:r>
        <w:t xml:space="preserve">這不是「複製貼上」可以解決的工程,而是「換引擎」級別的搬移。兩邊技術棧顯著不同 (Firebase Functions vs Supabase Postgres + RLS、React Navigation vs Expo Router、TronClass cache vs Supabase JWT),但因為原專案的 AI 助理已經設計成資料源可替換(透過 puDataCache 的 getter 抽象),只要新增一個 Supabase Adapter 取代 puDataCache,既有 AI 工具大致能繼續工作。預估總工時 11–16 個工程日 (詳見第 9 章)。</w:t>
      </w:r>
    </w:p>
    <w:p>
      <w:pPr>
        <w:pStyle w:val="Heading1"/>
        <w:spacing w:after="160" w:before="280"/>
      </w:pPr>
      <w:r>
        <w:t xml:space="preserve">2. 兩專案現況快照</w:t>
      </w:r>
    </w:p>
    <w:p>
      <w:pPr>
        <w:pStyle w:val="Heading2"/>
        <w:spacing w:after="120" w:before="220"/>
      </w:pPr>
      <w:r>
        <w:t xml:space="preserve">2.1 畢業專題 (Campus Agent OS) 現況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維度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現況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位置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graduation（本 repo）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Frontend Web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Next.js 16 + React 19 (apps/web)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Frontend Mobile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Expo 54 + RN 0.81.5 + React Navigation (apps/mobile),共約 151 個 Screen.tsx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Backend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Firebase Functions v2 + Firestore (LMS 透過 TronClass HTTP/WebView 整合)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LMS 來源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玩課雲 TronClass (PU 部署),Mobile 透過 tronClassClient/puDataCache 取資料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Auth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Firebase Auth + Google OAuth + DemoRole (localStorage 切換五身分)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AI 助理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31 個 ai*.ts (Mobile) + /ai-assistant (Web)、aiAgentRuntime/aiOrchestrator/aiToolLayer/aiToolRegistry/aiAgentTools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共用引擎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packages/shared/src/lms/ 15 個檔(gradePredictor、studyPlanner、quizScoring、attendanceEngine 等純計算邏輯)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Supabase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無 — 目前完全沒有 supabase/ 目錄</w:t>
            </w:r>
          </w:p>
        </w:tc>
      </w:tr>
    </w:tbl>
    <w:p>
      <w:pPr>
        <w:pStyle w:val="Heading2"/>
        <w:spacing w:after="120" w:before="220"/>
      </w:pPr>
      <w:r>
        <w:t xml:space="preserve">2.2 畢業專題2 (Commercial TronClass Parity LMS) 現況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維度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現況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位置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畢業專題2（舊 LMS 專案）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Admin 後台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Next.js 16 + React 19 (apps/admin),14 個管理頁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Mobile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Expo 54 + Expo Router (apps/mobile/app/...),11 個課程子頁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Backend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Supabase Postgres + RLS (27 個 migrations,wave1→wave6)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Edge Functions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5 個:ai-course-assistant / material-ai-pipeline / dispatch-notification-push / send-expo-push / sync-external-directory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Auth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Supabase Auth + SAML/OIDC providers (oauth_custom_providers, saml_providers)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伺服器端 ai-course-assistant (OpenAI,每日限額 30 次,須 JWT + course_members 權限),material-ai-pipeline (Whisper + GPT,PII 去識別)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核心表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courses, course_members, course_materials, assignments, submissions, quizzes, quiz_questions, forum_topics, course_grade_rollups, course_role_capabilities (RBAC), course_units(Wave5), peer_review_*, surveys, course_badges, scorm_packages, lti_1p3_resources, rubric_definitions 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商業文件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docs/commercial-tronclass-program/ 共 9 份 (PRD、Phase 計畫、SAML runbook、SLA 壓測、品牌資產)</w:t>
            </w:r>
          </w:p>
        </w:tc>
      </w:tr>
    </w:tbl>
    <w:p>
      <w:pPr>
        <w:pStyle w:val="Heading1"/>
        <w:spacing w:after="160" w:before="280"/>
      </w:pPr>
      <w:r>
        <w:t xml:space="preserve">3. 衝突點與技術橋接需求分析</w:t>
      </w:r>
    </w:p>
    <w:p>
      <w:pPr>
        <w:pStyle w:val="Heading2"/>
        <w:spacing w:after="120" w:before="220"/>
      </w:pPr>
      <w:r>
        <w:t xml:space="preserve">3.1 後端衝突:Firebase vs Supabase</w:t>
      </w:r>
    </w:p>
    <w:p>
      <w:pPr>
        <w:spacing w:after="100"/>
      </w:pPr>
      <w:r>
        <w:t xml:space="preserve">這是最大的單一風險。畢業專題的 Functions、Firestore Security Rules、callable functions (例如 upsertUserNextBestActions) 完全圍繞 Firebase 設計;畢業專題2 的 LMS 則完全靠 Supabase Postgres + RLS。兩邊不能簡單合併。建議方案:雙後端共存 — Supabase 接管所有 LMS 相關資料 (課程/作業/成績/教材/論壇/點名),Firebase 保留其餘 (Auth 暫繼續、訊息、推播、Demo 狀態)。Auth 採「Firebase 為主、Supabase JWT 由 Firebase ID Token 換發」的雙向橋接,避免逼用戶換 SSO。</w:t>
      </w:r>
    </w:p>
    <w:p>
      <w:pPr>
        <w:pStyle w:val="Heading2"/>
        <w:spacing w:after="120" w:before="220"/>
      </w:pPr>
      <w:r>
        <w:t xml:space="preserve">3.2 Auth 與角色對應</w:t>
      </w:r>
    </w:p>
    <w:p>
      <w:pPr>
        <w:spacing w:after="100"/>
      </w:pPr>
      <w:r>
        <w:t xml:space="preserve">ai-course-assistant Edge Function 要求 Supabase Bearer JWT,而既有 App 都用 Firebase Auth。需要在 Functions v2 多加一個 callable issueSupabaseJwt(),用 Firebase Admin SDK 驗證 ID Token,然後以 service_role key 透過 supabase-js Admin client signInWithIdToken 或自簽 HS256 JWT 換給前端。DemoRole 五身分 (student/teacher/ta/department/vendor) 需在 Supabase 端對應到 course_role_capabilities 的 RBAC 槽 (student/teacher/assistant/moderator),建立一張 mapping table。</w:t>
      </w:r>
    </w:p>
    <w:p>
      <w:pPr>
        <w:pStyle w:val="Heading2"/>
        <w:spacing w:after="120" w:before="220"/>
      </w:pPr>
      <w:r>
        <w:t xml:space="preserve">3.3 Mobile 路由衝突:React Navigation vs Expo Router</w:t>
      </w:r>
    </w:p>
    <w:p>
      <w:pPr>
        <w:spacing w:after="100"/>
      </w:pPr>
      <w:r>
        <w:t xml:space="preserve">畢業專題的 Mobile 用 React Navigation (App.tsx → Stack/Tab Navigator),畢業專題2 的 Mobile 用 Expo Router (app/ 目錄式路由)。兩者不能同時跑在同一個 Expo app 裡。建議方案:把畢業專題2 的 app/(app)/course/[id]/* 11 個檔案 改寫為 React Navigation 的 CourseHubV2Screen / CourseMaterialsV2Screen / ... 等 Screen 檔,放進 apps/mobile/src/screens/,並透過 LearnStack 註冊路由。檔案結構改變但邏輯與 API 呼叫照搬。</w:t>
      </w:r>
    </w:p>
    <w:p>
      <w:pPr>
        <w:pStyle w:val="Heading2"/>
        <w:spacing w:after="120" w:before="220"/>
      </w:pPr>
      <w:r>
        <w:t xml:space="preserve">3.4 Web 路由衝突</w:t>
      </w:r>
    </w:p>
    <w:p>
      <w:pPr>
        <w:spacing w:after="100"/>
      </w:pPr>
      <w:r>
        <w:t xml:space="preserve">畢業專題的 apps/web/src/app/teacher/course/[courseId]/ 與畢業專題2 的 apps/admin/app/ 都是 Next.js 16,可以直接合併。建議方案:把畢業專題2 的 admin 14 個頁面整批複製到 apps/web/src/app/admin/lms/* (或保留 admin 為獨立 sub-app),覆蓋畢業專題的 /grades、/teacher/course/[courseId]/*。學生端 /course/[courseId] 也用畢業專題2 的對應頁覆寫。</w:t>
      </w:r>
    </w:p>
    <w:p>
      <w:pPr>
        <w:pStyle w:val="Heading2"/>
        <w:spacing w:after="120" w:before="220"/>
      </w:pPr>
      <w:r>
        <w:t xml:space="preserve">3.5 AI Agent 工具的資料源相依</w:t>
      </w:r>
    </w:p>
    <w:p>
      <w:pPr>
        <w:spacing w:after="100"/>
      </w:pPr>
      <w:r>
        <w:t xml:space="preserve">aiAgentTools.ts 目前 import 自 puDataCache (TronClass cache),所有讀取工具 (getCachedCourses / getCachedTCActivities / getCachedTCAttendance / getCachedTCScoreItems / getCachedTCDiscussions / ...) 都讀 TronClass。LMS 換掉之後這層快取會失效。但好消息是介面已抽象,只要寫一個新的 supabaseLmsCache.ts 並用 facade pattern 讓 puDataCache 改 re-export 自 supabaseLmsCache,AI 工具就不用改一行,自動拿到 Supabase 資料。</w:t>
      </w:r>
    </w:p>
    <w:p>
      <w:pPr>
        <w:pStyle w:val="Heading2"/>
        <w:spacing w:after="120" w:before="220"/>
      </w:pPr>
      <w:r>
        <w:t xml:space="preserve">3.6 共用引擎相依</w:t>
      </w:r>
    </w:p>
    <w:p>
      <w:pPr>
        <w:spacing w:after="100"/>
      </w:pPr>
      <w:r>
        <w:t xml:space="preserve">packages/shared/src/lms/ 的 15 個檔(gradePredictor、studyPlanner、quizScoring、attendanceEngine、rubricScoring、socraticCoach 等)是純函數運算,輸入是 generic 資料形狀,理論上跟資料來源無關。但裡頭的 tronclassAdapter.ts 是專門對接 TronClass JSON 的;新計畫應該停用 tronclassAdapter.ts,改寫 supabaseLmsAdapter.ts 把 Supabase 行集轉成共用引擎吃的形狀。其他 14 個檔不動。</w:t>
      </w:r>
    </w:p>
    <w:p>
      <w:pPr>
        <w:pStyle w:val="Heading2"/>
        <w:spacing w:after="120" w:before="220"/>
      </w:pPr>
      <w:r>
        <w:t xml:space="preserve">3.7 Demo 資料系統 (demoStore / demoData / demoCoursesMock)</w:t>
      </w:r>
    </w:p>
    <w:p>
      <w:pPr>
        <w:spacing w:after="100"/>
      </w:pPr>
      <w:r>
        <w:t xml:space="preserve">畢業專題目前用 localStorage 的 DemoStore 模擬全功能離線示範。LMS 換成 Supabase 後,Demo 模式有兩種選擇:(A) Demo 模式繼續走 demoStore (假課程/假成績),只有「真實模式」才連 Supabase;(B) Supabase 啟一個 demo schema + seed data,Demo 角色登入時取得 demo JWT。建議走 (A),不破壞口試 demo 體驗。</w:t>
      </w:r>
    </w:p>
    <w:p>
      <w:pPr>
        <w:pStyle w:val="Heading1"/>
        <w:spacing w:after="160" w:before="280"/>
      </w:pPr>
      <w:r>
        <w:t xml:space="preserve">4. 取代 / 保留 / 重寫清單</w:t>
      </w:r>
    </w:p>
    <w:p>
      <w:pPr>
        <w:pStyle w:val="Heading2"/>
        <w:spacing w:after="120" w:before="220"/>
      </w:pPr>
      <w:r>
        <w:t xml:space="preserve">4.1 刪除/封存 (DELETE) — 畢業專題側的舊 LMS</w:t>
      </w:r>
    </w:p>
    <w:p>
      <w:pPr>
        <w:spacing w:after="100"/>
      </w:pPr>
      <w:r>
        <w:t xml:space="preserve">建議全部搬到 _legacy_lms/ 目錄當備份而非直接刪除,以便回退。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apps/web/src/app/teacher/course/[courseId]/page.tsx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apps/web/src/app/teacher/course/[courseId]/gradebook/page.tsx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apps/web/src/app/teacher/course/[courseId]/attendance/page.tsx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apps/web/src/app/teacher/course/[courseId]/quizzes/page.tsx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apps/web/src/app/teacher/course/[courseId]/modules/page.tsx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apps/web/src/app/teacher/course/[courseId]/rubrics/page.tsx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apps/web/src/app/teacher/course/[courseId]/question-banks/page.tsx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apps/web/src/app/course/[courseId]/page.tsx (學生課程頁)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apps/web/src/app/grades/page.tsx (整體成績)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apps/mobile/src/services/tronClassClient.ts、tronClassDataEnabled.ts、tronClassWebUiGate.ts、puDataCache.ts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apps/mobile/src/services/PuWebView.tsx (玩課雲嵌入)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packages/shared/src/lms/tronclassAdapter.ts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Mobile Screen (約 30 個 — Course*/Quiz*/Attendance*/Grade*/Assignment*/Discussion*/Peer* 等) 由新版取代,舊版改名移到 _legacy_lms/</w:t>
      </w:r>
    </w:p>
    <w:p>
      <w:pPr>
        <w:pStyle w:val="Heading2"/>
        <w:spacing w:after="120" w:before="220"/>
      </w:pPr>
      <w:r>
        <w:t xml:space="preserve">4.2 完整搬入 (IMPORT) — 從畢業專題2 整批複製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supabase/migrations/ 全部 27 個 .sql (按時間順序 apply,wave1→wave6 有依賴)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supabase/functions/ai-course-assistant/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supabase/functions/material-ai-pipeline/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supabase/functions/dispatch-notification-push/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supabase/functions/send-expo-push/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supabase/functions/sync-external-directory/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apps/admin/app/ 全部 14 頁 (courses / members / reports / role-matrix / notify / push-logs / export-jobs / ai-compliance / audit / bulk-import / wave5 / wave6 / login / auth/callback)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apps/mobile/app/(app)/course/[id]/ 11 個 .tsx (要改寫為 React Navigation Screen,見 5.2)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apps/mobile/hooks/useCourseRole.ts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apps/mobile/lib/supabase.ts、oauthNative.ts、materialMimeDetect.ts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docs/commercial-tronclass-program/ 全部 9 個 .md (參考文件,放進畢業專題的 docs/)</w:t>
      </w:r>
    </w:p>
    <w:p>
      <w:pPr>
        <w:pStyle w:val="Heading2"/>
        <w:spacing w:after="120" w:before="220"/>
      </w:pPr>
      <w:r>
        <w:t xml:space="preserve">4.3 保留不動 (KEEP)</w:t>
      </w:r>
    </w:p>
    <w:p>
      <w:pPr>
        <w:spacing w:after="100"/>
      </w:pPr>
      <w:r>
        <w:t xml:space="preserve">以下都是非 LMS 功能、AI 助理本體、或可重用的計算引擎。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apps/web/src/app 下:/bus、/cafeteria、/clubs、/library、/profile、/messages、/announcements (+ [id])、/admin (校務管理而非 LMS Admin)、/credit-planner、/groups、/map、/timetable、/search、/settings、/login、/join、/sso-callback、/privacy、/terms、/ai-assistant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apps/mobile/src/screens 下:Map、ARNavigation、TransportHub、BusV2/BusSchedule、Cafeteria*、MerchantHub、Library*、LostFound*、Dormitory、Health、CampusGarden、CampusGame、social/*、Announcements*、Notifications、MessagesStack、DmsScreen、Profile*、Me*、Achievements、Gamification、Events*、GlobalSearch、UnifiedCalendar、QRCode、Groups* 等所有非 LMS Screen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apps/mobile/src/services 下所有 ai*.ts 共 31 個 (核心 AI 助理)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apps/web/src/lib/aiContext.ts、demoData.ts、demoRole.ts、demoStore.ts、roleNotifications.ts (Web AI + Demo 系統)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packages/shared/src/lms/ 內除了 tronclassAdapter.ts 之外的 14 個檔 (gradePredictor / studyPlanner / quizScoring / gradebookCompute / rubricScoring / attendanceEngine / socraticCoach / discussionEngine / questionBank / notificationPlanner / feedbackDrafter / mistakeRepertoire / actionGraph / riskRadar)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Firebase Auth、Firestore (非 LMS 部分)、現有 Functions (非 LMS callable)</w:t>
      </w:r>
    </w:p>
    <w:p>
      <w:pPr>
        <w:pStyle w:val="Heading2"/>
        <w:spacing w:after="120" w:before="220"/>
      </w:pPr>
      <w:r>
        <w:t xml:space="preserve">4.4 重寫 / 改造 (REWRITE)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新檔 apps/mobile/src/services/supabaseLmsCache.ts — 取代 puDataCache.ts,介面同名 (getCachedCourses/getCachedTCActivities/...) 但內部走 Supabase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新檔 apps/mobile/src/services/supabaseClient.ts — 全 app 共用的 Supabase client (從 畢業專題2 的 lib/supabase.ts 改寫)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新檔 packages/shared/src/lms/supabaseLmsAdapter.ts — 取代 tronclassAdapter.ts,把 Supabase row → 共用引擎輸入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改寫 apps/mobile/src/services/aiAgentTools.ts — 大部分不變,但 import 改成 supabaseLmsCache,加入新工具 (createAssignmentDraft/gradeSubmission/postForumReply 等對應 Supabase 寫入)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改寫 apps/web/src/lib/aiContext.ts 的 buildAISystemContext — 學生上下文從 demoData 改為 Supabase fetch (透過 server action 或 route handler)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改寫 apps/web/src/app/ai-assistant/page.tsx — 對話送出改成同時呼叫 ai-course-assistant Edge Function (有 courseId 時) 或本地 chatWithCampusAssistant (一般助理對話)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新檔 functions/issueSupabaseJwt.ts (Firebase callable) — 用 Firebase ID Token 換 Supabase JWT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新檔 apps/mobile/src/services/lmsAuthBridge.ts — Mobile 端取得 Supabase JWT 並注入 supabase-js client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Mobile 路由整合:apps/mobile/App.tsx 的 LearnStack 註冊新 Screen (CourseHubV2 / CourseMaterialsV2 / CourseAssignmentsV2 / CourseAssignmentDetailV2 / CourseQuizzesV2 / CourseQuizTakingV2 / CourseForumV2 / CourseForumTopicV2 / CourseAnnouncementsV2 / CourseGradesV2 / CourseLiveV2 / CourseQuestionBankV2 / CourseAIAssistantV2)</w:t>
      </w:r>
    </w:p>
    <w:p>
      <w:pPr>
        <w:pStyle w:val="Heading1"/>
        <w:spacing w:after="160" w:before="280"/>
      </w:pPr>
      <w:r>
        <w:t xml:space="preserve">5. 目標架構</w:t>
      </w:r>
    </w:p>
    <w:p>
      <w:pPr>
        <w:pStyle w:val="Heading2"/>
        <w:spacing w:after="120" w:before="220"/>
      </w:pPr>
      <w:r>
        <w:t xml:space="preserve">5.1 後端分工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資料 / 流程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權威來源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備註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課程 / 成員 / 教材 / 作業 / 測驗 / 論壇 / 成績 / 點名 / 評量量表 / SCORM / LTI / 同儕互評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Supabase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由 wave1–wave6 27 個 migrations 提供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推播任務、DLQ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Supabase + Edge Function dispatch-notification-push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Expo Push token 表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AI 課程助教 (per-course)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Supabase Edge Function ai-course-assistant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OpenAI Chat,每日限額 30 次/user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AI 教材轉寫+摘要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Supabase Edge Function material-ai-pipeline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Whisper + GPT,有 PII 去識別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身分認證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Firebase Auth (主)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callable issueSupabaseJwt 用 ID Token 換 Supabase JWT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訊息匣 / 私訊 / 群組對話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Firebase Firestore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保留現有 inboxActions、Realtime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餐飲訂單 / 商家 / 巴士 / 圖書館 / 校園生活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Firebase / 既有資料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不動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Demo Role + Demo Store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localStorage (現狀)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Demo 模式仍離線示範,不打 Supabase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AI 背景 Agent (aiAgentRuntime)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Mobile 端 (Local)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工具呼叫透過 supabaseLmsCache 讀 Supabase</w:t>
            </w:r>
          </w:p>
        </w:tc>
      </w:tr>
    </w:tbl>
    <w:p>
      <w:pPr>
        <w:pStyle w:val="Heading2"/>
        <w:spacing w:after="120" w:before="220"/>
      </w:pPr>
      <w:r>
        <w:t xml:space="preserve">5.2 Mobile 路由改造</w:t>
      </w:r>
    </w:p>
    <w:p>
      <w:pPr>
        <w:spacing w:after="100"/>
      </w:pPr>
      <w:r>
        <w:t xml:space="preserve">目標:讓 Expo Router (畢業專題2 路由) 內的 11 個檔案,被改寫為 13 個 React Navigation Screen,並在 apps/mobile/App.tsx 或 LearnStack.tsx 註冊。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800"/>
        <w:gridCol w:w="20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畢業專題2 原檔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畢業專題目標 Screen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Stack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app/(app)/course/[id]/index.tsx (或 _layout)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CourseHubV2Screen.tsx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LearnStack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app/(app)/course/[id]/materials.tsx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CourseMaterialsV2Screen.tsx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LearnStack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app/(app)/course/[id]/assignments/index.tsx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CourseAssignmentsV2Screen.tsx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LearnStack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app/(app)/course/[id]/assignments/[assignmentId].tsx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CourseAssignmentDetailV2Screen.tsx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LearnStack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app/(app)/course/[id]/quizzes/index.tsx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CourseQuizzesV2Screen.tsx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LearnStack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app/(app)/course/[id]/quizzes/[quizId].tsx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CourseQuizTakingV2Screen.tsx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LearnStack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app/(app)/course/[id]/forum/index.tsx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CourseForumV2Screen.tsx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LearnStack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app/(app)/course/[id]/forum/topic/[topicId].tsx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CourseForumTopicV2Screen.tsx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LearnStack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app/(app)/course/[id]/announcements.tsx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CourseAnnouncementsV2Screen.tsx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LearnStack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app/(app)/course/[id]/grades.tsx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CourseGradesV2Screen.tsx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LearnStack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app/(app)/course/[id]/ai-assistant.tsx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CourseAIAssistantV2Screen.tsx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LearnStack (沿用 AIChatScreen 殼)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app/(app)/course/[id]/question-bank.tsx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CourseQuestionBankV2Screen.tsx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LearnStack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app/(app)/course/[id]/live.tsx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CourseLiveV2Screen.tsx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LearnStack</w:t>
            </w:r>
          </w:p>
        </w:tc>
      </w:tr>
    </w:tbl>
    <w:p>
      <w:pPr>
        <w:pStyle w:val="Heading2"/>
        <w:spacing w:after="120" w:before="220"/>
      </w:pPr>
      <w:r>
        <w:t xml:space="preserve">5.3 Web 路由整合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畢業專題2 原檔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畢業專題目標路徑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apps/admin/app/page.tsx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apps/web/src/app/lms-admin/page.tsx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apps/admin/app/courses/page.tsx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apps/web/src/app/lms-admin/courses/page.tsx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apps/admin/app/members/page.tsx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apps/web/src/app/lms-admin/members/page.tsx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apps/admin/app/reports/page.tsx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apps/web/src/app/lms-admin/reports/page.tsx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apps/admin/app/role-matrix/page.tsx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apps/web/src/app/lms-admin/role-matrix/page.tsx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apps/admin/app/notify/page.tsx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apps/web/src/app/lms-admin/notify/page.tsx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apps/admin/app/push-logs/page.tsx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apps/web/src/app/lms-admin/push-logs/page.tsx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apps/admin/app/export-jobs/page.tsx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apps/web/src/app/lms-admin/export-jobs/page.tsx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apps/admin/app/ai-compliance/page.tsx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apps/web/src/app/lms-admin/ai-compliance/page.tsx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apps/admin/app/audit/page.tsx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apps/web/src/app/lms-admin/audit/page.tsx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apps/admin/app/bulk-import/page.tsx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apps/web/src/app/lms-admin/bulk-import/page.tsx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apps/admin/app/wave5/page.tsx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apps/web/src/app/lms-admin/wave5/page.tsx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apps/admin/app/wave6/page.tsx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apps/web/src/app/lms-admin/wave6/page.tsx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(學生端) apps/mobile/app/(app)/course/[id] 對應 web 頁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apps/web/src/app/course/[courseId]/page.tsx (重寫,用 Supabase)</w:t>
            </w:r>
          </w:p>
        </w:tc>
      </w:tr>
    </w:tbl>
    <w:p>
      <w:pPr>
        <w:pStyle w:val="Heading1"/>
        <w:spacing w:after="160" w:before="280"/>
      </w:pPr>
      <w:r>
        <w:t xml:space="preserve">6. AI 助理重接設計</w:t>
      </w:r>
    </w:p>
    <w:p>
      <w:pPr>
        <w:pStyle w:val="Heading2"/>
        <w:spacing w:after="120" w:before="220"/>
      </w:pPr>
      <w:r>
        <w:t xml:space="preserve">6.1 雙層 AI 架構</w:t>
      </w:r>
    </w:p>
    <w:p>
      <w:pPr>
        <w:spacing w:after="100"/>
      </w:pPr>
      <w:r>
        <w:t xml:space="preserve">系統將同時提供兩種 AI 對話入口,共用同一個 Supabase 資料層,但行為不同: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Layer A — LMS 內嵌「課程 AI 助教」:位於 CourseAIAssistantV2Screen 與 Web /course/[courseId] 內,呼叫 ai-course-assistant Edge Function,只能回答該課程相關問題 (課程公告、教材摘要、作業提示),透過 Supabase RLS 自動限制權限。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Layer B — 全域 AI 助理/Agent:即既有的 chatWithCampusAssistant + aiAgentRuntime,範圍涵蓋整個校園 (餐飲、巴士、選課、AI 信任卡、Smart Buddy 等),Agent 能主動規劃多步行動 (plan→execute→verify)。Layer B 的「課程相關工具」改成讀 Supabase。</w:t>
      </w:r>
    </w:p>
    <w:p>
      <w:pPr>
        <w:pStyle w:val="Heading2"/>
        <w:spacing w:after="120" w:before="220"/>
      </w:pPr>
      <w:r>
        <w:t xml:space="preserve">6.2 資料源切換 (puDataCache → supabaseLmsCache)</w:t>
      </w:r>
    </w:p>
    <w:p>
      <w:pPr>
        <w:spacing w:after="100"/>
      </w:pPr>
      <w:r>
        <w:t xml:space="preserve">核心策略:facade 不變,內裡換。建立新檔 apps/mobile/src/services/supabaseLmsCache.ts,匯出與 puDataCache.ts 完全相同的函數簽名:</w:t>
      </w:r>
    </w:p>
    <w:p>
      <w:pPr>
        <w:shd w:fill="F4F4F4" w:color="auto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export async function getCachedCourses(): Promise&lt;Course[]&gt; { ... }</w:t>
      </w:r>
    </w:p>
    <w:p>
      <w:pPr>
        <w:shd w:fill="F4F4F4" w:color="auto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export async function getCachedTCActivities(courseId: string): Promise&lt;Activity[]&gt; { ... }</w:t>
      </w:r>
    </w:p>
    <w:p>
      <w:pPr>
        <w:shd w:fill="F4F4F4" w:color="auto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export async function getCachedTCAttendance(courseId, uid): Promise&lt;Attendance[]&gt; { ... }</w:t>
      </w:r>
    </w:p>
    <w:p>
      <w:pPr>
        <w:shd w:fill="F4F4F4" w:color="auto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export async function getCachedTCScoreItems(courseId): Promise&lt;ScoreItem[]&gt; { ... }</w:t>
      </w:r>
    </w:p>
    <w:p>
      <w:pPr>
        <w:spacing w:after="100"/>
      </w:pPr>
      <w:r>
        <w:t xml:space="preserve">內部實作:用 supabase-js 查 courses / course_members / assignments / submissions / quiz_attempts / live_attendance / course_grade_rollups 等。回傳資料形狀刻意對齊 puDataCache 既有形狀,讓 aiAgentTools.ts、aiContextBuilder.ts、aiOrchestrator.ts 等所有上游都不需改動。最後在 puDataCache.ts 開頭加一行 export * from './supabaseLmsCache',舊 import 路徑也能用。</w:t>
      </w:r>
    </w:p>
    <w:p>
      <w:pPr>
        <w:pStyle w:val="Heading2"/>
        <w:spacing w:after="120" w:before="220"/>
      </w:pPr>
      <w:r>
        <w:t xml:space="preserve">6.3 新增的 AI 寫入工具 (Agent 寫到 Supabase)</w:t>
      </w:r>
    </w:p>
    <w:p>
      <w:pPr>
        <w:spacing w:after="100"/>
      </w:pPr>
      <w:r>
        <w:t xml:space="preserve">既有 aiToolRegistry.executeToolStandard() 已經區分 read / write / cross_role_write,新增的寫入工具註冊形式不變,只是內部 handler 呼叫 Supabase RPC: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submitAssignmentDraft(courseId, assignmentId, content) — 學生用,呼叫 supabase.from('submissions').upsert(...)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postForumReply(topicId, body) — 任何成員,寫 forum_posts,RLS 自動擋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gradeSubmission(submissionId, score, rubric) — 教師用,寫 submissions.score + submission_rubric_scores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checkInLiveSession(sessionId) — 學生用,寫 live_attendance,需在簽到時間窗內 (RLS 已驗證)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createAnnouncementDraft(courseId, title, body) — 教師用,寫 announcements (status=draft)</w:t>
      </w:r>
    </w:p>
    <w:p>
      <w:pPr>
        <w:pStyle w:val="Heading2"/>
        <w:spacing w:after="120" w:before="220"/>
      </w:pPr>
      <w:r>
        <w:t xml:space="preserve">6.4 Web AI 助理 (aiContext.ts) 改造</w:t>
      </w:r>
    </w:p>
    <w:p>
      <w:pPr>
        <w:spacing w:after="100"/>
      </w:pPr>
      <w:r>
        <w:t xml:space="preserve">現況:buildAISystemContext(role) 從 demoData (硬編碼) 拼出學生背景。新版需要新增一個 buildAISystemContextFromSupabase(role, userId) 版本,在登入狀態下從 Supabase 取真實資料 (歷史學期、本學期、學分缺口、即將到期作業),Demo 模式下繼續走原本的 demoData。/ai-assistant 頁面依 useDemoRole().mode 決定走哪一條。</w:t>
      </w:r>
    </w:p>
    <w:p>
      <w:pPr>
        <w:pStyle w:val="Heading2"/>
        <w:spacing w:after="120" w:before="220"/>
      </w:pPr>
      <w:r>
        <w:t xml:space="preserve">6.5 Auth 橋接 (Firebase ID Token → Supabase JWT)</w:t>
      </w:r>
    </w:p>
    <w:p>
      <w:pPr>
        <w:spacing w:after="100"/>
      </w:pPr>
      <w:r>
        <w:t xml:space="preserve">Edge Function ai-course-assistant 與 material-ai-pipeline 都會驗證 Authorization: Bearer &lt;jwt&gt;,且 JWT 必須在 Supabase auth.users 表內。最小可行方案: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Firebase Functions 新增 callable issueSupabaseJwt — 收 Firebase ID Token、驗證後查 (或建) 對應的 Supabase user (用 admin client),回傳該 user 的 service-signed JWT (短效,5–15 min)。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Mobile 端 lmsAuthBridge.ts:登入後第一次呼叫 issueSupabaseJwt,把回傳 JWT 用 supabase.auth.setSession 注入,並在過期前 refresh。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Web 端 (Next.js Route Handler):/api/issue-supabase-jwt 做同樣的事,前端 fetch 後注入 supabase-js client。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Supabase 端 sync-external-directory 可改為 cron 同步 Firebase Auth → Supabase profiles,確保兩邊 user.id 對應一致 (用 Firebase uid 當 profiles.firebase_uid)。</w:t>
      </w:r>
    </w:p>
    <w:p>
      <w:pPr>
        <w:pStyle w:val="Heading1"/>
        <w:spacing w:after="160" w:before="280"/>
      </w:pPr>
      <w:r>
        <w:t xml:space="preserve">7. Supabase 接入步驟 (具體可執行)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在 Supabase 平台建立新專案 (建議與既有 Firebase 同區域 asia-east1/asia-northeast1)。記下 project ref、anon key、service_role key、JWT secret。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安裝 Supabase CLI:brew install supabase/tap/supabase。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在 graduation（本 repo） 根目錄執行 supabase init,產出 supabase/config.toml。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複製 畢業專題2（舊 LMS 專案）/supabase/migrations/ 整批 27 個 .sql 到 supabase/migrations/,保留檔名 timestamp。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複製 畢業專題2（舊 LMS 專案）/supabase/functions/ 全部 5 個子目錄到 supabase/functions/。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執行 supabase db push (or supabase migration up) 把 schema 推到 cloud。檢查 wave1→wave6 順序無誤、course_role_capabilities 完整 seed (20260520120100 那支)。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設定 Edge Function 環境變數:supabase secrets set OPENAI_API_KEY=... NOTIFICATION_DISPATCH_SECRET=... EXPO_ACCESS_TOKEN=...,並 supabase functions deploy ai-course-assistant material-ai-pipeline 等。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在 .env.local / app.config.ts 注入 EXPO_PUBLIC_SUPABASE_URL、EXPO_PUBLIC_SUPABASE_ANON_KEY、NEXT_PUBLIC_SUPABASE_URL、NEXT_PUBLIC_SUPABASE_ANON_KEY。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實作 functions/issueSupabaseJwt callable (Firebase Functions v2),並部署。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安裝相依套件:pnpm add @supabase/supabase-js (apps/mobile + apps/web)。Mobile 還需 react-native-url-polyfill。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建立 apps/mobile/src/services/supabaseClient.ts、lmsAuthBridge.ts、supabaseLmsCache.ts。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在 dev 環境跑 expo start,登入後手動測 supabase.from('courses').select('*') 能拿到至少 1 筆種子課程資料。</w:t>
      </w:r>
    </w:p>
    <w:p>
      <w:pPr>
        <w:pStyle w:val="Heading1"/>
        <w:spacing w:after="160" w:before="280"/>
      </w:pPr>
      <w:r>
        <w:t xml:space="preserve">8. 分階段 Roadmap</w:t>
      </w:r>
    </w:p>
    <w:p>
      <w:pPr>
        <w:pStyle w:val="Heading2"/>
        <w:spacing w:after="120" w:before="220"/>
      </w:pPr>
      <w:r>
        <w:t xml:space="preserve">Phase 0 — 基礎環境 (0.5–1 天)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Supabase 專案建立、CLI 設定、migrations 推送、Edge Functions 部署、env 變數寫入。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Firebase callable issueSupabaseJwt 與 Mobile/Web 端 authBridge。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驗收:在 dev 環境用 service_role 寫一筆 demo course,從 Mobile 用 user JWT 能讀到。</w:t>
      </w:r>
    </w:p>
    <w:p>
      <w:pPr>
        <w:pStyle w:val="Heading2"/>
        <w:spacing w:after="120" w:before="220"/>
      </w:pPr>
      <w:r>
        <w:t xml:space="preserve">Phase 1 — 資料源 facade 切換 (1–2 天)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實作 supabaseLmsCache.ts,介面對齊 puDataCache。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packages/shared/src/lms/supabaseLmsAdapter.ts,把 Supabase row 轉換成共用引擎輸入。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讓 puDataCache.ts re-export supabaseLmsCache,既有 ai*.ts 全部不改、自動換源。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驗收:aiAgentTools 跑 listCourses/getActivities 等 read 工具,回傳 Supabase 資料。Jest 通過 (現有 ai* 測試不破壞)。</w:t>
      </w:r>
    </w:p>
    <w:p>
      <w:pPr>
        <w:pStyle w:val="Heading2"/>
        <w:spacing w:after="120" w:before="220"/>
      </w:pPr>
      <w:r>
        <w:t xml:space="preserve">Phase 2 — Mobile LMS UI 搬入 (3–4 天)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把畢業專題2 的 app/(app)/course/[id]/* 11 檔改寫為 13 個 V2Screen,放到 apps/mobile/src/screens/。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App.tsx LearnStack 註冊新 Screen,舊 Course* / Quiz* / Attendance* Screen 改名 _legacy/ 移出。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CourseAIAssistantV2 用 AIChatScreen 殼,送出對話時走 ai-course-assistant Edge Function。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驗收:Mobile demo 一門 course 走完 教材→作業→測驗→論壇→成績 流程,LMS 內 AI 助教能回答 (Supabase 連通)。</w:t>
      </w:r>
    </w:p>
    <w:p>
      <w:pPr>
        <w:pStyle w:val="Heading2"/>
        <w:spacing w:after="120" w:before="220"/>
      </w:pPr>
      <w:r>
        <w:t xml:space="preserve">Phase 3 — Web LMS UI 搬入 (2–3 天)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apps/admin/app 14 頁複製到 apps/web/src/app/lms-admin/,改 import 路徑。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學生端 /course/[courseId] 重寫為走 Supabase。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SiteShell 加入「LMS 管理」入口 (RBAC 控管)。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驗收:Web 教師登入後能進入 lms-admin,看到 courses/grades/quizzes/announcements,並可發佈成績、發送通知 (推到 Supabase + Expo Push)。</w:t>
      </w:r>
    </w:p>
    <w:p>
      <w:pPr>
        <w:pStyle w:val="Heading2"/>
        <w:spacing w:after="120" w:before="220"/>
      </w:pPr>
      <w:r>
        <w:t xml:space="preserve">Phase 4 — AI 助理整合強化 (2–3 天)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新增寫入工具 (submitAssignmentDraft / gradeSubmission / postForumReply / checkInLiveSession / createAnnouncementDraft)。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aiContext.ts 新增 buildAISystemContextFromSupabase。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AIAgentConsoleScreen 整合新工具,Agent 規劃時能跨 LMS+生活雙場域。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驗收:「請幫我把資料結構的作業二草稿存起來」、「幫我點名第 8 週 live」、「把測驗 X 的草稿題目存進題庫」這類複合任務能跑通。</w:t>
      </w:r>
    </w:p>
    <w:p>
      <w:pPr>
        <w:pStyle w:val="Heading2"/>
        <w:spacing w:after="120" w:before="220"/>
      </w:pPr>
      <w:r>
        <w:t xml:space="preserve">Phase 5 — 清理 / 文件 / 回歸 (1–2 天)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移除 _legacy_lms 殘留 import、跑全套 Jest。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更新 README + docs/AI_ASSISTANT_ARCHITECTURE.md 反映新架構。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更新口試腳本,demo 課程改用 Supabase seed。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驗收:CI 全綠、口試 demo 端到端跑通。</w:t>
      </w:r>
    </w:p>
    <w:p>
      <w:pPr>
        <w:pStyle w:val="Heading1"/>
        <w:spacing w:after="160" w:before="280"/>
      </w:pPr>
      <w:r>
        <w:t xml:space="preserve">9. 工程估算與資源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階段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人日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主要交付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Phase 0 基礎環境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0.5–1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Supabase 上線、JWT 橋接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Phase 1 資料源切換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1–2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supabaseLmsCache facade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Phase 2 Mobile 搬入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3–4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13 個 V2Screen + 路由整合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Phase 3 Web 搬入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2–3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14 個 lms-admin 頁 + 學生端課程頁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Phase 4 AI 整合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2–3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寫入工具 + Supabase context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Phase 5 清理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1–2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回歸測試 + 文件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合計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11–16 工程日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一人單線</w:t>
            </w:r>
          </w:p>
        </w:tc>
      </w:tr>
    </w:tbl>
    <w:p>
      <w:pPr>
        <w:pStyle w:val="Heading1"/>
        <w:spacing w:after="160" w:before="280"/>
      </w:pPr>
      <w:r>
        <w:t xml:space="preserve">10. 風險清單與緩解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風險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影響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緩解方式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Firebase↔Supabase 身分不同步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高 (RLS 擋住請求)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建 profiles.firebase_uid 對應表 + cron 同步;callable issueSupabaseJwt 自動建立缺失的 supabase user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Mobile 路由樣式衝突 (Expo Router vs React Navigation)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中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不用 Expo Router,直接把畢業專題2 的 11 個檔改寫為 RN Screen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共用引擎相依 tronclassAdapter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中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tronclassAdapter.ts 標 deprecated,新寫 supabaseLmsAdapter.ts,共用引擎不變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Demo 模式破損 (口試重點)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高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Demo 模式繼續走 demoStore 不打 Supabase;真實模式才連雲端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ai-course-assistant 每日限額 30 次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低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上線後監測,如不足由 Edge Function 改寫 DAILY_LIMIT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Supabase RLS 漏寫導致學生看到別人成績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極高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先做完整 RLS 矩陣驗證 (用 supabase-js 假裝多個 user 跑 select),才上線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推播 Token 不一致 (Expo Token 在 Firestore vs Supabase)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中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Phase 0 起把 Expo Token 同步寫兩邊,過渡期完成後拔掉 Firestore 那份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畢業專題現有 LMS 仍被部分非 LMS 功能 import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中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搬到 _legacy_lms/ 而非直接刪,先讓編譯通過再逐步清理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口試在即時間不夠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高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若時程緊,先做 Phase 0+1+2 上半,LMS Web Admin 與 AI 寫入工具暫不上線,demo 用 Mobile 跑 happy path</w:t>
            </w:r>
          </w:p>
        </w:tc>
      </w:tr>
    </w:tbl>
    <w:p>
      <w:pPr>
        <w:pStyle w:val="Heading1"/>
        <w:spacing w:after="160" w:before="280"/>
      </w:pPr>
      <w:r>
        <w:t xml:space="preserve">11. 完工驗收清單 (Definition of Done)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apps/mobile 任一登入帳號 (學生/教師),打開任一課程,能看到 Supabase 來的 教材/作業/測驗/論壇/成績/公告,並能簽到、繳交、發文。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apps/web/lms-admin 教師登入,能看見 courses/members/grades/notify/audit,並能發佈成績 (寫入 course_grade_rollups) 與發送通知 (推到 Expo)。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課程頁內嵌的 AI 助教 (Layer A) 至少能回答 3 種類別的問題:課程公告摘要、最近作業清單、最後一次教材摘要。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AIAgentConsoleScreen 跑「列出本週需要點名的課」「找出本班成績低於 60 的學生」這類跨資料任務,能成功從 Supabase 取資料並出建議。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既有非 LMS 功能 (餐飲、巴士、社團、訊息、AI 信任卡、生活速覽) 全部不破。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Demo Role 切換 (五身分) 不影響真實 Supabase 資料 (Demo 模式走 demoStore)。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CI 全綠;Jest 跑 packages/shared/src/lms/* 全通過;ai* 測試全通過。</w:t>
      </w:r>
    </w:p>
    <w:p>
      <w:pPr>
        <w:pStyle w:val="Heading1"/>
        <w:spacing w:after="160" w:before="280"/>
      </w:pPr>
      <w:r>
        <w:t xml:space="preserve">12. 附錄 A:後續可選工作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Wave 6 SCORM 上傳器 UI (admin/wave6 已有 backend,UI 可後續加)。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LTI 1.3 對接外部工具供應商 (Kahoot/Mentimeter)。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material-ai-pipeline 接 Mobile 上傳流程 (教師上傳影片時自動轉寫摘要)。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 信任卡 (aiTrustCard) 加入 Supabase 來源後的採納率指標。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替換 Firebase Auth 為 Supabase Auth (長期方向,本期不做)。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第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88888"/>
        <w:sz w:val="18"/>
        <w:szCs w:val="18"/>
      </w:rPr>
      <w:t xml:space="preserve">LMS 整合計畫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559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LMS 整合計畫</dc:title>
  <dc:creator>Miiduoa</dc:creator>
  <dc:description>把畢業專題2 LMS 取代畢業專題既有 LMS,並接上舊版 AI 助理</dc:description>
  <cp:lastModifiedBy>Un-named</cp:lastModifiedBy>
  <cp:revision>1</cp:revision>
  <dcterms:created xsi:type="dcterms:W3CDTF">2026-05-17T13:47:53.494Z</dcterms:created>
  <dcterms:modified xsi:type="dcterms:W3CDTF">2026-05-17T13:47:53.494Z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