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9A6C" w14:textId="2490CA61" w:rsidR="0048639F" w:rsidRPr="00F3278E" w:rsidRDefault="0048639F" w:rsidP="0048639F">
      <w:pPr>
        <w:rPr>
          <w:rFonts w:ascii="Helvetica" w:eastAsia="Source Han Sans SC VF" w:hAnsi="Helvetica"/>
          <w:b/>
          <w:bCs/>
          <w:sz w:val="32"/>
          <w:szCs w:val="32"/>
        </w:rPr>
      </w:pPr>
      <w:r w:rsidRPr="00F3278E">
        <w:rPr>
          <w:rFonts w:ascii="Helvetica" w:eastAsia="Source Han Sans SC VF" w:hAnsi="Helvetica"/>
          <w:b/>
          <w:bCs/>
          <w:sz w:val="32"/>
          <w:szCs w:val="32"/>
        </w:rPr>
        <w:t>Below the Concert: When a VTuber's Audience Is Thirty People</w:t>
      </w:r>
    </w:p>
    <w:p w14:paraId="4CF4FD3F" w14:textId="77777777" w:rsidR="0048639F" w:rsidRPr="0048639F" w:rsidRDefault="0048639F" w:rsidP="0048639F">
      <w:pPr>
        <w:rPr>
          <w:rFonts w:ascii="Helvetica" w:eastAsia="Source Han Sans SC VF" w:hAnsi="Helvetica"/>
        </w:rPr>
      </w:pPr>
    </w:p>
    <w:p w14:paraId="6DA435D2" w14:textId="1F5BEC9B" w:rsidR="0048639F" w:rsidRPr="0048639F" w:rsidRDefault="0048639F" w:rsidP="0048639F">
      <w:pPr>
        <w:rPr>
          <w:rFonts w:ascii="Helvetica" w:eastAsia="Source Han Sans SC VF" w:hAnsi="Helvetica"/>
        </w:rPr>
      </w:pPr>
      <w:r w:rsidRPr="0048639F">
        <w:rPr>
          <w:rFonts w:ascii="Helvetica" w:eastAsia="Source Han Sans SC VF" w:hAnsi="Helvetica"/>
        </w:rPr>
        <w:t>The global VTuber market is forecast to reach USD 13.62 billion by 2033, built on the parasocial bonds between distant idols and millions of fans. But the most intense version of that bond may happen far below the radar of any market forecast—in single rented rooms, between streamers and audiences small enough to know each other by name.</w:t>
      </w:r>
    </w:p>
    <w:p w14:paraId="4FB1B49F" w14:textId="77777777" w:rsidR="0048639F" w:rsidRPr="0048639F" w:rsidRDefault="0048639F" w:rsidP="0048639F">
      <w:pPr>
        <w:rPr>
          <w:rFonts w:ascii="Helvetica" w:eastAsia="Source Han Sans SC VF" w:hAnsi="Helvetica"/>
        </w:rPr>
      </w:pPr>
    </w:p>
    <w:p w14:paraId="6F6B10D9" w14:textId="0E3960DC" w:rsidR="0048639F" w:rsidRDefault="005400CB" w:rsidP="001F62A2">
      <w:pPr>
        <w:jc w:val="center"/>
        <w:rPr>
          <w:rFonts w:ascii="Helvetica" w:eastAsia="Source Han Sans SC VF" w:hAnsi="Helvetica"/>
        </w:rPr>
      </w:pPr>
      <w:r>
        <w:rPr>
          <w:rFonts w:ascii="Helvetica" w:eastAsia="Source Han Sans SC VF" w:hAnsi="Helvetica"/>
          <w:noProof/>
        </w:rPr>
        <w:drawing>
          <wp:inline distT="0" distB="0" distL="0" distR="0" wp14:anchorId="4A459703" wp14:editId="59AF87AC">
            <wp:extent cx="3629000" cy="2713220"/>
            <wp:effectExtent l="0" t="0" r="3810" b="5080"/>
            <wp:docPr id="211697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76695" name="Picture 2116976695"/>
                    <pic:cNvPicPr/>
                  </pic:nvPicPr>
                  <pic:blipFill>
                    <a:blip r:embed="rId4" cstate="print">
                      <a:extLst>
                        <a:ext uri="{28A0092B-C50C-407E-A947-70E740481C1C}">
                          <a14:useLocalDpi xmlns:a14="http://schemas.microsoft.com/office/drawing/2010/main" val="0"/>
                        </a:ext>
                      </a:extLst>
                    </a:blip>
                    <a:stretch>
                      <a:fillRect/>
                    </a:stretch>
                  </pic:blipFill>
                  <pic:spPr>
                    <a:xfrm>
                      <a:off x="0" y="0"/>
                      <a:ext cx="3642540" cy="2723343"/>
                    </a:xfrm>
                    <a:prstGeom prst="rect">
                      <a:avLst/>
                    </a:prstGeom>
                  </pic:spPr>
                </pic:pic>
              </a:graphicData>
            </a:graphic>
          </wp:inline>
        </w:drawing>
      </w:r>
    </w:p>
    <w:p w14:paraId="79AD5DC6" w14:textId="54864DF7" w:rsidR="005400CB" w:rsidRPr="0091673B" w:rsidRDefault="005400CB" w:rsidP="001F62A2">
      <w:pPr>
        <w:jc w:val="center"/>
        <w:rPr>
          <w:rFonts w:ascii="Helvetica" w:eastAsia="Source Han Sans SC VF" w:hAnsi="Helvetica"/>
          <w:sz w:val="22"/>
          <w:szCs w:val="22"/>
        </w:rPr>
      </w:pPr>
      <w:r w:rsidRPr="0091673B">
        <w:rPr>
          <w:rFonts w:ascii="Helvetica" w:eastAsia="Source Han Sans SC VF" w:hAnsi="Helvetica"/>
          <w:sz w:val="22"/>
          <w:szCs w:val="22"/>
        </w:rPr>
        <w:t xml:space="preserve">The expected increasing of Vtuber market size from 2025 to 2032, </w:t>
      </w:r>
      <w:r w:rsidR="001F62A2" w:rsidRPr="0091673B">
        <w:rPr>
          <w:rFonts w:ascii="Helvetica" w:eastAsia="Source Han Sans SC VF" w:hAnsi="Helvetica"/>
          <w:sz w:val="22"/>
          <w:szCs w:val="22"/>
        </w:rPr>
        <w:t>based</w:t>
      </w:r>
      <w:r w:rsidRPr="0091673B">
        <w:rPr>
          <w:rFonts w:ascii="Helvetica" w:eastAsia="Source Han Sans SC VF" w:hAnsi="Helvetica"/>
          <w:sz w:val="22"/>
          <w:szCs w:val="22"/>
        </w:rPr>
        <w:t xml:space="preserve"> on data on 2023. SkyQuest.</w:t>
      </w:r>
    </w:p>
    <w:p w14:paraId="797253E8" w14:textId="77777777" w:rsidR="0048639F" w:rsidRPr="0048639F" w:rsidRDefault="0048639F" w:rsidP="0048639F">
      <w:pPr>
        <w:rPr>
          <w:rFonts w:ascii="Helvetica" w:eastAsia="Source Han Sans SC VF" w:hAnsi="Helvetica"/>
        </w:rPr>
      </w:pPr>
    </w:p>
    <w:p w14:paraId="3209EDE2" w14:textId="6E52E16D" w:rsidR="0048639F" w:rsidRPr="0048639F" w:rsidRDefault="0048639F" w:rsidP="0048639F">
      <w:pPr>
        <w:rPr>
          <w:rFonts w:ascii="Helvetica" w:eastAsia="Source Han Sans SC VF" w:hAnsi="Helvetica"/>
        </w:rPr>
      </w:pPr>
      <w:r w:rsidRPr="0048639F">
        <w:rPr>
          <w:rFonts w:ascii="Helvetica" w:eastAsia="Source Han Sans SC VF" w:hAnsi="Helvetica"/>
        </w:rPr>
        <w:t xml:space="preserve">It is 7:30 on a Tuesday evening when the pink-and-white cat girl appears on screen. She wears a pink night dress, has fluffy ears that tilt when she listens, and answers to the name </w:t>
      </w:r>
      <w:r w:rsidR="00AF78E3">
        <w:rPr>
          <w:rFonts w:ascii="Helvetica" w:eastAsia="Source Han Sans SC VF" w:hAnsi="Helvetica" w:hint="eastAsia"/>
        </w:rPr>
        <w:t>Marshmallow</w:t>
      </w:r>
      <w:r w:rsidR="007D58B9">
        <w:rPr>
          <w:rFonts w:ascii="Helvetica" w:eastAsia="Source Han Sans SC VF" w:hAnsi="Helvetica" w:hint="eastAsia"/>
        </w:rPr>
        <w:t xml:space="preserve"> Ame</w:t>
      </w:r>
      <w:r w:rsidRPr="0048639F">
        <w:rPr>
          <w:rFonts w:ascii="Helvetica" w:eastAsia="Source Han Sans SC VF" w:hAnsi="Helvetica"/>
        </w:rPr>
        <w:t>. Within seconds of her stream starting, twenty-five to thirty-five familiar usernames are typing greetings. Drink water tonight. Don't stream too late. She knows them by handle. She greets them back.</w:t>
      </w:r>
    </w:p>
    <w:p w14:paraId="41F7C1A8" w14:textId="77777777" w:rsidR="0048639F" w:rsidRPr="0048639F" w:rsidRDefault="0048639F" w:rsidP="0048639F">
      <w:pPr>
        <w:rPr>
          <w:rFonts w:ascii="Helvetica" w:eastAsia="Source Han Sans SC VF" w:hAnsi="Helvetica"/>
        </w:rPr>
      </w:pPr>
    </w:p>
    <w:p w14:paraId="58CD199B" w14:textId="0C26A246" w:rsidR="0048639F" w:rsidRPr="0048639F" w:rsidRDefault="0048639F" w:rsidP="0048639F">
      <w:pPr>
        <w:rPr>
          <w:rFonts w:ascii="Helvetica" w:eastAsia="Source Han Sans SC VF" w:hAnsi="Helvetica"/>
        </w:rPr>
      </w:pPr>
      <w:r w:rsidRPr="0048639F">
        <w:rPr>
          <w:rFonts w:ascii="Helvetica" w:eastAsia="Source Han Sans SC VF" w:hAnsi="Helvetica"/>
        </w:rPr>
        <w:t xml:space="preserve">The </w:t>
      </w:r>
      <w:r w:rsidR="00D758CC">
        <w:rPr>
          <w:rFonts w:ascii="Helvetica" w:eastAsia="Source Han Sans SC VF" w:hAnsi="Helvetica"/>
        </w:rPr>
        <w:t xml:space="preserve">27-year-old </w:t>
      </w:r>
      <w:r w:rsidRPr="0048639F">
        <w:rPr>
          <w:rFonts w:ascii="Helvetica" w:eastAsia="Source Han Sans SC VF" w:hAnsi="Helvetica"/>
        </w:rPr>
        <w:t xml:space="preserve">person behind </w:t>
      </w:r>
      <w:r w:rsidR="00782CB6">
        <w:rPr>
          <w:rFonts w:ascii="Helvetica" w:eastAsia="Source Han Sans SC VF" w:hAnsi="Helvetica" w:hint="eastAsia"/>
        </w:rPr>
        <w:t>Marshmallow Ame</w:t>
      </w:r>
      <w:r w:rsidRPr="0048639F">
        <w:rPr>
          <w:rFonts w:ascii="Helvetica" w:eastAsia="Source Han Sans SC VF" w:hAnsi="Helvetica"/>
        </w:rPr>
        <w:t xml:space="preserve"> is in her mid-twenties. She designed the avatar herself, then asked a friend who paints to refine the sketches. The character is meant, she said in Mandarin, to feel like being wrapped in a warm blanket — soft </w:t>
      </w:r>
      <w:r w:rsidRPr="0048639F">
        <w:rPr>
          <w:rFonts w:ascii="Helvetica" w:eastAsia="Source Han Sans SC VF" w:hAnsi="Helvetica"/>
        </w:rPr>
        <w:lastRenderedPageBreak/>
        <w:t>voice, sweet tooth</w:t>
      </w:r>
      <w:r w:rsidRPr="0048639F">
        <w:rPr>
          <w:rFonts w:ascii="Helvetica" w:eastAsia="Source Han Sans SC VF" w:hAnsi="Helvetica" w:hint="eastAsia"/>
        </w:rPr>
        <w:t>, head tilted toward whoever is speaking. The bravery, though, is borrowed from elsewhere. "She'll say things in the stream that I would never say to a stranger in real life," she said. "She'll tell people, '</w:t>
      </w:r>
      <w:r w:rsidR="005400CB">
        <w:rPr>
          <w:rFonts w:ascii="Helvetica" w:eastAsia="Source Han Sans SC VF" w:hAnsi="Helvetica"/>
        </w:rPr>
        <w:t>Fine, we can just take it easy</w:t>
      </w:r>
      <w:r w:rsidRPr="0048639F">
        <w:rPr>
          <w:rFonts w:ascii="Helvetica" w:eastAsia="Source Han Sans SC VF" w:hAnsi="Helvetica" w:hint="eastAsia"/>
        </w:rPr>
        <w:t xml:space="preserve">.' I can't always say that. </w:t>
      </w:r>
      <w:r w:rsidR="00977FAB">
        <w:rPr>
          <w:rFonts w:ascii="Helvetica" w:eastAsia="Source Han Sans SC VF" w:hAnsi="Helvetica"/>
        </w:rPr>
        <w:t>But s</w:t>
      </w:r>
      <w:r w:rsidRPr="0048639F">
        <w:rPr>
          <w:rFonts w:ascii="Helvetica" w:eastAsia="Source Han Sans SC VF" w:hAnsi="Helvetica" w:hint="eastAsia"/>
        </w:rPr>
        <w:t>he can."</w:t>
      </w:r>
    </w:p>
    <w:p w14:paraId="4F5C2567" w14:textId="77777777" w:rsidR="0048639F" w:rsidRPr="0048639F" w:rsidRDefault="0048639F" w:rsidP="0048639F">
      <w:pPr>
        <w:rPr>
          <w:rFonts w:ascii="Helvetica" w:eastAsia="Source Han Sans SC VF" w:hAnsi="Helvetica"/>
        </w:rPr>
      </w:pPr>
    </w:p>
    <w:p w14:paraId="1D13AEF2" w14:textId="77777777" w:rsidR="0048639F" w:rsidRPr="0048639F" w:rsidRDefault="0048639F" w:rsidP="0048639F">
      <w:pPr>
        <w:rPr>
          <w:rFonts w:ascii="Helvetica" w:eastAsia="Source Han Sans SC VF" w:hAnsi="Helvetica"/>
        </w:rPr>
      </w:pPr>
      <w:r w:rsidRPr="0048639F">
        <w:rPr>
          <w:rFonts w:ascii="Helvetica" w:eastAsia="Source Han Sans SC VF" w:hAnsi="Helvetica"/>
        </w:rPr>
        <w:t>She started streaming in late 2023, in a single rented room in a city where she had moved for a corporate job after university. Her parents wanted her to sit civil-service exams. She wanted, she said, to find people who liked the things she liked, in a face that wouldn't be disliked. For the first months she doubted herself daily. "I just wanted to try," she said. "At least if I tried, I wouldn't regret it."</w:t>
      </w:r>
    </w:p>
    <w:p w14:paraId="172B3B2E" w14:textId="77777777" w:rsidR="0048639F" w:rsidRPr="0048639F" w:rsidRDefault="0048639F" w:rsidP="0048639F">
      <w:pPr>
        <w:rPr>
          <w:rFonts w:ascii="Helvetica" w:eastAsia="Source Han Sans SC VF" w:hAnsi="Helvetica"/>
        </w:rPr>
      </w:pPr>
    </w:p>
    <w:p w14:paraId="708A0F34" w14:textId="77777777" w:rsidR="0048639F" w:rsidRPr="0048639F" w:rsidRDefault="0048639F" w:rsidP="0048639F">
      <w:pPr>
        <w:rPr>
          <w:rFonts w:ascii="Helvetica" w:eastAsia="Source Han Sans SC VF" w:hAnsi="Helvetica"/>
        </w:rPr>
      </w:pPr>
      <w:r w:rsidRPr="0048639F">
        <w:rPr>
          <w:rFonts w:ascii="Helvetica" w:eastAsia="Source Han Sans SC VF" w:hAnsi="Helvetica"/>
        </w:rPr>
        <w:t>She streams three or four nights a week. The regulars — about thirty of them — show up almost exactly on time. "Each time I open the stream, the familiar profile pictures light up one after another," she said. "Really like family."</w:t>
      </w:r>
    </w:p>
    <w:p w14:paraId="7B762045" w14:textId="77777777" w:rsidR="0048639F" w:rsidRPr="0048639F" w:rsidRDefault="0048639F" w:rsidP="0048639F">
      <w:pPr>
        <w:rPr>
          <w:rFonts w:ascii="Helvetica" w:eastAsia="Source Han Sans SC VF" w:hAnsi="Helvetica"/>
        </w:rPr>
      </w:pPr>
    </w:p>
    <w:p w14:paraId="7DC0E3EF" w14:textId="77777777" w:rsidR="0048639F" w:rsidRPr="00F3278E" w:rsidRDefault="0048639F" w:rsidP="0048639F">
      <w:pPr>
        <w:rPr>
          <w:rFonts w:ascii="Helvetica" w:eastAsia="Source Han Sans SC VF" w:hAnsi="Helvetica"/>
          <w:b/>
          <w:bCs/>
          <w:sz w:val="28"/>
          <w:szCs w:val="28"/>
        </w:rPr>
      </w:pPr>
      <w:r w:rsidRPr="00F3278E">
        <w:rPr>
          <w:rFonts w:ascii="Helvetica" w:eastAsia="Source Han Sans SC VF" w:hAnsi="Helvetica"/>
          <w:b/>
          <w:bCs/>
          <w:sz w:val="28"/>
          <w:szCs w:val="28"/>
        </w:rPr>
        <w:t>The small room paradox</w:t>
      </w:r>
    </w:p>
    <w:p w14:paraId="6BF5452D" w14:textId="77777777" w:rsidR="0048639F" w:rsidRPr="0048639F" w:rsidRDefault="0048639F" w:rsidP="0048639F">
      <w:pPr>
        <w:rPr>
          <w:rFonts w:ascii="Helvetica" w:eastAsia="Source Han Sans SC VF" w:hAnsi="Helvetica"/>
        </w:rPr>
      </w:pPr>
    </w:p>
    <w:p w14:paraId="3B6BCB34" w14:textId="40029DE4" w:rsidR="0048639F" w:rsidRPr="0048639F" w:rsidRDefault="0048639F" w:rsidP="0048639F">
      <w:pPr>
        <w:rPr>
          <w:rFonts w:ascii="Helvetica" w:eastAsia="Source Han Sans SC VF" w:hAnsi="Helvetica"/>
        </w:rPr>
      </w:pPr>
      <w:r w:rsidRPr="0048639F">
        <w:rPr>
          <w:rFonts w:ascii="Helvetica" w:eastAsia="Source Han Sans SC VF" w:hAnsi="Helvetica"/>
        </w:rPr>
        <w:t xml:space="preserve">The standard story about VTubers — the one that has reached English-language press — is about anonymity as distance. The animated avatar, the voice changing, the nakanohito (the "person inside") whose real face viewers will never </w:t>
      </w:r>
      <w:proofErr w:type="gramStart"/>
      <w:r w:rsidRPr="0048639F">
        <w:rPr>
          <w:rFonts w:ascii="Helvetica" w:eastAsia="Source Han Sans SC VF" w:hAnsi="Helvetica"/>
        </w:rPr>
        <w:t>see:</w:t>
      </w:r>
      <w:proofErr w:type="gramEnd"/>
      <w:r w:rsidRPr="0048639F">
        <w:rPr>
          <w:rFonts w:ascii="Helvetica" w:eastAsia="Source Han Sans SC VF" w:hAnsi="Helvetica"/>
        </w:rPr>
        <w:t xml:space="preserve"> these create the conditions for what media researchers call parasocial relationships, one-way bonds with figures who do not know their fans exist. A 2025 study presented at CHI, the field's main academic conference, analyzed 13,655 Reddit posts about VTuber retirements and found that fans grieved retirements with reactions strikingly similar to those of bereavement — shock, numbness, and expressions of loyalty that persisted long after the streamer had gone.</w:t>
      </w:r>
    </w:p>
    <w:p w14:paraId="315F6D79" w14:textId="77777777" w:rsidR="0048639F" w:rsidRPr="0048639F" w:rsidRDefault="0048639F" w:rsidP="0048639F">
      <w:pPr>
        <w:rPr>
          <w:rFonts w:ascii="Helvetica" w:eastAsia="Source Han Sans SC VF" w:hAnsi="Helvetica"/>
        </w:rPr>
      </w:pPr>
    </w:p>
    <w:p w14:paraId="34F77DCB" w14:textId="79A3A67E" w:rsidR="0048639F" w:rsidRPr="0048639F" w:rsidRDefault="0048639F" w:rsidP="0048639F">
      <w:pPr>
        <w:rPr>
          <w:rFonts w:ascii="Helvetica" w:eastAsia="Source Han Sans SC VF" w:hAnsi="Helvetica"/>
        </w:rPr>
      </w:pPr>
      <w:r w:rsidRPr="0048639F">
        <w:rPr>
          <w:rFonts w:ascii="Helvetica" w:eastAsia="Source Han Sans SC VF" w:hAnsi="Helvetica"/>
        </w:rPr>
        <w:t xml:space="preserve">But that research was built on the biggest names — performers whose final streams drew over half a million concurrent viewers. At the scale </w:t>
      </w:r>
      <w:r w:rsidR="00112FD2">
        <w:rPr>
          <w:rFonts w:ascii="Helvetica" w:eastAsia="Source Han Sans SC VF" w:hAnsi="Helvetica" w:hint="eastAsia"/>
        </w:rPr>
        <w:t>Marshmallow Ame</w:t>
      </w:r>
      <w:r w:rsidRPr="0048639F">
        <w:rPr>
          <w:rFonts w:ascii="Helvetica" w:eastAsia="Source Han Sans SC VF" w:hAnsi="Helvetica"/>
        </w:rPr>
        <w:t xml:space="preserve"> works at, the equation inverts. Her thirty regulars know her stream times. They know which games make her laugh. The avatar is not creating distance. It is creating, paradoxically, the permission to come close.</w:t>
      </w:r>
    </w:p>
    <w:p w14:paraId="15A1AF7D" w14:textId="77777777" w:rsidR="0048639F" w:rsidRPr="0048639F" w:rsidRDefault="0048639F" w:rsidP="0048639F">
      <w:pPr>
        <w:rPr>
          <w:rFonts w:ascii="Helvetica" w:eastAsia="Source Han Sans SC VF" w:hAnsi="Helvetica"/>
        </w:rPr>
      </w:pPr>
    </w:p>
    <w:p w14:paraId="76D6009C" w14:textId="7F7106AA" w:rsidR="0048639F" w:rsidRPr="0048639F" w:rsidRDefault="0048639F" w:rsidP="0048639F">
      <w:pPr>
        <w:rPr>
          <w:rFonts w:ascii="Helvetica" w:eastAsia="Source Han Sans SC VF" w:hAnsi="Helvetica"/>
        </w:rPr>
      </w:pPr>
      <w:r w:rsidRPr="0048639F">
        <w:rPr>
          <w:rFonts w:ascii="Helvetica" w:eastAsia="Source Han Sans SC VF" w:hAnsi="Helvetica"/>
        </w:rPr>
        <w:lastRenderedPageBreak/>
        <w:t xml:space="preserve">One of her regulars, </w:t>
      </w:r>
      <w:proofErr w:type="spellStart"/>
      <w:r w:rsidR="00242290" w:rsidRPr="00242290">
        <w:rPr>
          <w:rFonts w:ascii="Helvetica" w:eastAsia="Source Han Sans SC VF" w:hAnsi="Helvetica"/>
        </w:rPr>
        <w:t>Mr</w:t>
      </w:r>
      <w:proofErr w:type="spellEnd"/>
      <w:r w:rsidR="00242290" w:rsidRPr="00242290">
        <w:rPr>
          <w:rFonts w:ascii="Helvetica" w:eastAsia="Source Han Sans SC VF" w:hAnsi="Helvetica"/>
        </w:rPr>
        <w:t xml:space="preserve"> He, 22 years old, </w:t>
      </w:r>
      <w:r w:rsidRPr="0048639F">
        <w:rPr>
          <w:rFonts w:ascii="Helvetica" w:eastAsia="Source Han Sans SC VF" w:hAnsi="Helvetica"/>
        </w:rPr>
        <w:t xml:space="preserve">who described himself as a DD — a fan who watches "anyone and everyone" — was specific about why he ended up sitting in small streams. "Giving small VTubers gifts has real emotional value," he said in Mandarin. "And because there aren't too many people, you won't get ignored." Asked why he stays in any particular streamer's </w:t>
      </w:r>
      <w:proofErr w:type="gramStart"/>
      <w:r w:rsidRPr="0048639F">
        <w:rPr>
          <w:rFonts w:ascii="Helvetica" w:eastAsia="Source Han Sans SC VF" w:hAnsi="Helvetica"/>
        </w:rPr>
        <w:t>room,</w:t>
      </w:r>
      <w:proofErr w:type="gramEnd"/>
      <w:r w:rsidRPr="0048639F">
        <w:rPr>
          <w:rFonts w:ascii="Helvetica" w:eastAsia="Source Han Sans SC VF" w:hAnsi="Helvetica"/>
        </w:rPr>
        <w:t xml:space="preserve"> he was less able to explain. "Maybe I just like the personality," he said. "I'm a bit of a dead-inside type. Watching this kind of person feels more comfortable."</w:t>
      </w:r>
    </w:p>
    <w:p w14:paraId="0AE25557" w14:textId="77777777" w:rsidR="0048639F" w:rsidRPr="0048639F" w:rsidRDefault="0048639F" w:rsidP="0048639F">
      <w:pPr>
        <w:rPr>
          <w:rFonts w:ascii="Helvetica" w:eastAsia="Source Han Sans SC VF" w:hAnsi="Helvetica"/>
        </w:rPr>
      </w:pPr>
    </w:p>
    <w:p w14:paraId="27F0970A" w14:textId="77777777" w:rsidR="0048639F" w:rsidRPr="0048639F" w:rsidRDefault="0048639F" w:rsidP="0048639F">
      <w:pPr>
        <w:rPr>
          <w:rFonts w:ascii="Helvetica" w:eastAsia="Source Han Sans SC VF" w:hAnsi="Helvetica"/>
        </w:rPr>
      </w:pPr>
      <w:r w:rsidRPr="0048639F">
        <w:rPr>
          <w:rFonts w:ascii="Helvetica" w:eastAsia="Source Han Sans SC VF" w:hAnsi="Helvetica"/>
        </w:rPr>
        <w:t>He keeps contact through Bilibili private messages and one QQ fan group, and only there. "My experience," he said, "is don't get too close. When she leaves, it won't hurt as much."</w:t>
      </w:r>
    </w:p>
    <w:p w14:paraId="53DF2975" w14:textId="77777777" w:rsidR="0048639F" w:rsidRPr="0048639F" w:rsidRDefault="0048639F" w:rsidP="0048639F">
      <w:pPr>
        <w:rPr>
          <w:rFonts w:ascii="Helvetica" w:eastAsia="Source Han Sans SC VF" w:hAnsi="Helvetica"/>
        </w:rPr>
      </w:pPr>
    </w:p>
    <w:p w14:paraId="33464AA4" w14:textId="77777777" w:rsidR="0048639F" w:rsidRPr="00F3278E" w:rsidRDefault="0048639F" w:rsidP="0048639F">
      <w:pPr>
        <w:rPr>
          <w:rFonts w:ascii="Helvetica" w:eastAsia="Source Han Sans SC VF" w:hAnsi="Helvetica"/>
          <w:b/>
          <w:bCs/>
          <w:sz w:val="28"/>
          <w:szCs w:val="28"/>
        </w:rPr>
      </w:pPr>
      <w:r w:rsidRPr="00F3278E">
        <w:rPr>
          <w:rFonts w:ascii="Helvetica" w:eastAsia="Source Han Sans SC VF" w:hAnsi="Helvetica"/>
          <w:b/>
          <w:bCs/>
          <w:sz w:val="28"/>
          <w:szCs w:val="28"/>
        </w:rPr>
        <w:t>The view from the agencies</w:t>
      </w:r>
    </w:p>
    <w:p w14:paraId="2AAA46F4" w14:textId="77777777" w:rsidR="0048639F" w:rsidRDefault="0048639F" w:rsidP="0048639F">
      <w:pPr>
        <w:rPr>
          <w:rFonts w:ascii="Helvetica" w:eastAsia="Source Han Sans SC VF" w:hAnsi="Helvetica"/>
        </w:rPr>
      </w:pPr>
    </w:p>
    <w:p w14:paraId="5D6350B3" w14:textId="115C3E22" w:rsidR="00282F2F" w:rsidRDefault="00282F2F" w:rsidP="00282F2F">
      <w:pPr>
        <w:jc w:val="center"/>
        <w:rPr>
          <w:rFonts w:ascii="Helvetica" w:eastAsia="Source Han Sans SC VF" w:hAnsi="Helvetica"/>
        </w:rPr>
      </w:pPr>
      <w:r>
        <w:rPr>
          <w:rFonts w:ascii="Helvetica" w:eastAsia="Source Han Sans SC VF" w:hAnsi="Helvetica"/>
          <w:noProof/>
        </w:rPr>
        <w:drawing>
          <wp:inline distT="0" distB="0" distL="0" distR="0" wp14:anchorId="1AC84FE2" wp14:editId="4E26925D">
            <wp:extent cx="4624465" cy="2594344"/>
            <wp:effectExtent l="0" t="0" r="0" b="0"/>
            <wp:docPr id="453486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86845" name="Picture 4534868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67858" cy="2618687"/>
                    </a:xfrm>
                    <a:prstGeom prst="rect">
                      <a:avLst/>
                    </a:prstGeom>
                  </pic:spPr>
                </pic:pic>
              </a:graphicData>
            </a:graphic>
          </wp:inline>
        </w:drawing>
      </w:r>
    </w:p>
    <w:p w14:paraId="1878880A" w14:textId="553D112D" w:rsidR="00282F2F" w:rsidRPr="006735C3" w:rsidRDefault="00282F2F" w:rsidP="00282F2F">
      <w:pPr>
        <w:jc w:val="center"/>
        <w:rPr>
          <w:rFonts w:ascii="Helvetica" w:eastAsia="Source Han Sans SC VF" w:hAnsi="Helvetica"/>
          <w:sz w:val="22"/>
          <w:szCs w:val="22"/>
        </w:rPr>
      </w:pPr>
      <w:r w:rsidRPr="006735C3">
        <w:rPr>
          <w:rFonts w:ascii="Helvetica" w:eastAsia="Source Han Sans SC VF" w:hAnsi="Helvetica" w:hint="eastAsia"/>
          <w:sz w:val="22"/>
          <w:szCs w:val="22"/>
        </w:rPr>
        <w:t>A Stream</w:t>
      </w:r>
      <w:r w:rsidRPr="006735C3">
        <w:rPr>
          <w:rFonts w:ascii="Helvetica" w:eastAsia="Source Han Sans SC VF" w:hAnsi="Helvetica"/>
          <w:sz w:val="22"/>
          <w:szCs w:val="22"/>
        </w:rPr>
        <w:t xml:space="preserve"> Room Layout Style of Vtuber. </w:t>
      </w:r>
      <w:r w:rsidRPr="006735C3">
        <w:rPr>
          <w:rFonts w:ascii="Helvetica" w:eastAsia="Source Han Sans SC VF" w:hAnsi="Helvetica"/>
          <w:i/>
          <w:iCs/>
          <w:sz w:val="22"/>
          <w:szCs w:val="22"/>
        </w:rPr>
        <w:t xml:space="preserve">Arknights. </w:t>
      </w:r>
      <w:proofErr w:type="spellStart"/>
      <w:r w:rsidRPr="006735C3">
        <w:rPr>
          <w:rFonts w:ascii="Helvetica" w:eastAsia="Source Han Sans SC VF" w:hAnsi="Helvetica" w:hint="eastAsia"/>
          <w:i/>
          <w:iCs/>
          <w:sz w:val="22"/>
          <w:szCs w:val="22"/>
        </w:rPr>
        <w:t>Hyper</w:t>
      </w:r>
      <w:r w:rsidRPr="006735C3">
        <w:rPr>
          <w:rFonts w:ascii="Helvetica" w:eastAsia="Source Han Sans SC VF" w:hAnsi="Helvetica"/>
          <w:i/>
          <w:iCs/>
          <w:sz w:val="22"/>
          <w:szCs w:val="22"/>
        </w:rPr>
        <w:t>gryph</w:t>
      </w:r>
      <w:proofErr w:type="spellEnd"/>
      <w:r w:rsidRPr="006735C3">
        <w:rPr>
          <w:rFonts w:ascii="Helvetica" w:eastAsia="Source Han Sans SC VF" w:hAnsi="Helvetica"/>
          <w:i/>
          <w:iCs/>
          <w:sz w:val="22"/>
          <w:szCs w:val="22"/>
        </w:rPr>
        <w:t xml:space="preserve">. </w:t>
      </w:r>
      <w:r w:rsidR="006735C3" w:rsidRPr="006735C3">
        <w:rPr>
          <w:rFonts w:ascii="Helvetica" w:eastAsia="Source Han Sans SC VF" w:hAnsi="Helvetica" w:hint="eastAsia"/>
          <w:i/>
          <w:iCs/>
          <w:sz w:val="22"/>
          <w:szCs w:val="22"/>
        </w:rPr>
        <w:t>Bilibili</w:t>
      </w:r>
      <w:r w:rsidR="006735C3" w:rsidRPr="006735C3">
        <w:rPr>
          <w:rFonts w:ascii="Helvetica" w:eastAsia="Source Han Sans SC VF" w:hAnsi="Helvetica"/>
          <w:i/>
          <w:iCs/>
          <w:sz w:val="22"/>
          <w:szCs w:val="22"/>
        </w:rPr>
        <w:t xml:space="preserve">. </w:t>
      </w:r>
      <w:r w:rsidRPr="006735C3">
        <w:rPr>
          <w:rFonts w:ascii="Helvetica" w:eastAsia="Source Han Sans SC VF" w:hAnsi="Helvetica"/>
          <w:i/>
          <w:iCs/>
          <w:sz w:val="22"/>
          <w:szCs w:val="22"/>
        </w:rPr>
        <w:t>白鸟</w:t>
      </w:r>
      <w:proofErr w:type="spellStart"/>
      <w:r w:rsidRPr="006735C3">
        <w:rPr>
          <w:rFonts w:ascii="Helvetica" w:eastAsia="Source Han Sans SC VF" w:hAnsi="Helvetica"/>
          <w:i/>
          <w:iCs/>
          <w:sz w:val="22"/>
          <w:szCs w:val="22"/>
        </w:rPr>
        <w:t>Asuta_Channel</w:t>
      </w:r>
      <w:proofErr w:type="spellEnd"/>
      <w:r w:rsidRPr="006735C3">
        <w:rPr>
          <w:rFonts w:ascii="Helvetica" w:eastAsia="Source Han Sans SC VF" w:hAnsi="Helvetica"/>
          <w:i/>
          <w:iCs/>
          <w:sz w:val="22"/>
          <w:szCs w:val="22"/>
        </w:rPr>
        <w:t>.</w:t>
      </w:r>
    </w:p>
    <w:p w14:paraId="0942DD70" w14:textId="77777777" w:rsidR="00282F2F" w:rsidRPr="0048639F" w:rsidRDefault="00282F2F" w:rsidP="0048639F">
      <w:pPr>
        <w:rPr>
          <w:rFonts w:ascii="Helvetica" w:eastAsia="Source Han Sans SC VF" w:hAnsi="Helvetica"/>
        </w:rPr>
      </w:pPr>
    </w:p>
    <w:p w14:paraId="6170BC28" w14:textId="77777777" w:rsidR="0048639F" w:rsidRPr="0048639F" w:rsidRDefault="0048639F" w:rsidP="0048639F">
      <w:pPr>
        <w:rPr>
          <w:rFonts w:ascii="Helvetica" w:eastAsia="Source Han Sans SC VF" w:hAnsi="Helvetica"/>
        </w:rPr>
      </w:pPr>
      <w:r w:rsidRPr="0048639F">
        <w:rPr>
          <w:rFonts w:ascii="Helvetica" w:eastAsia="Source Han Sans SC VF" w:hAnsi="Helvetica"/>
        </w:rPr>
        <w:t xml:space="preserve">I have watched VTubers for nearly a </w:t>
      </w:r>
      <w:proofErr w:type="gramStart"/>
      <w:r w:rsidRPr="0048639F">
        <w:rPr>
          <w:rFonts w:ascii="Helvetica" w:eastAsia="Source Han Sans SC VF" w:hAnsi="Helvetica"/>
        </w:rPr>
        <w:t>decade, and</w:t>
      </w:r>
      <w:proofErr w:type="gramEnd"/>
      <w:r w:rsidRPr="0048639F">
        <w:rPr>
          <w:rFonts w:ascii="Helvetica" w:eastAsia="Source Han Sans SC VF" w:hAnsi="Helvetica"/>
        </w:rPr>
        <w:t xml:space="preserve"> once tried streaming as one myself. The thing nobody tells you is how the smallness of the audience reshapes everything. A room of thirty does not behave like a room of three thousand.</w:t>
      </w:r>
    </w:p>
    <w:p w14:paraId="3CEF293E" w14:textId="77777777" w:rsidR="0048639F" w:rsidRPr="0048639F" w:rsidRDefault="0048639F" w:rsidP="0048639F">
      <w:pPr>
        <w:rPr>
          <w:rFonts w:ascii="Helvetica" w:eastAsia="Source Han Sans SC VF" w:hAnsi="Helvetica"/>
        </w:rPr>
      </w:pPr>
    </w:p>
    <w:p w14:paraId="3E0DF9C7" w14:textId="421AFC12" w:rsidR="0048639F" w:rsidRPr="0048639F" w:rsidRDefault="0048639F" w:rsidP="0048639F">
      <w:pPr>
        <w:rPr>
          <w:rFonts w:ascii="Helvetica" w:eastAsia="Source Han Sans SC VF" w:hAnsi="Helvetica"/>
        </w:rPr>
      </w:pPr>
      <w:r w:rsidRPr="0048639F">
        <w:rPr>
          <w:rFonts w:ascii="Helvetica" w:eastAsia="Source Han Sans SC VF" w:hAnsi="Helvetica"/>
        </w:rPr>
        <w:lastRenderedPageBreak/>
        <w:t xml:space="preserve">The Chinese VTuber industry is, however, increasingly run by people who think in thousands. </w:t>
      </w:r>
      <w:r w:rsidR="008201D6">
        <w:rPr>
          <w:rFonts w:ascii="Helvetica" w:eastAsia="Source Han Sans SC VF" w:hAnsi="Helvetica"/>
        </w:rPr>
        <w:t>While in Tokyo Japan</w:t>
      </w:r>
      <w:r w:rsidRPr="0048639F">
        <w:rPr>
          <w:rFonts w:ascii="Helvetica" w:eastAsia="Source Han Sans SC VF" w:hAnsi="Helvetica"/>
        </w:rPr>
        <w:t>, Cover Corp</w:t>
      </w:r>
      <w:r w:rsidR="008201D6">
        <w:rPr>
          <w:rFonts w:ascii="Helvetica" w:eastAsia="Source Han Sans SC VF" w:hAnsi="Helvetica"/>
        </w:rPr>
        <w:t>,</w:t>
      </w:r>
      <w:r w:rsidRPr="0048639F">
        <w:rPr>
          <w:rFonts w:ascii="Helvetica" w:eastAsia="Source Han Sans SC VF" w:hAnsi="Helvetica"/>
        </w:rPr>
        <w:t xml:space="preserve"> the parent company of Hololive </w:t>
      </w:r>
      <w:r w:rsidR="00F3278E">
        <w:rPr>
          <w:rFonts w:ascii="Helvetica" w:eastAsia="Source Han Sans SC VF" w:hAnsi="Helvetica"/>
        </w:rPr>
        <w:t>(</w:t>
      </w:r>
      <w:r w:rsidRPr="0048639F">
        <w:rPr>
          <w:rFonts w:ascii="Helvetica" w:eastAsia="Source Han Sans SC VF" w:hAnsi="Helvetica"/>
        </w:rPr>
        <w:t xml:space="preserve">the </w:t>
      </w:r>
      <w:r w:rsidR="008201D6">
        <w:rPr>
          <w:rFonts w:ascii="Helvetica" w:eastAsia="Source Han Sans SC VF" w:hAnsi="Helvetica"/>
        </w:rPr>
        <w:t xml:space="preserve">world’s </w:t>
      </w:r>
      <w:r w:rsidRPr="0048639F">
        <w:rPr>
          <w:rFonts w:ascii="Helvetica" w:eastAsia="Source Han Sans SC VF" w:hAnsi="Helvetica"/>
        </w:rPr>
        <w:t>largest VTuber agency</w:t>
      </w:r>
      <w:r w:rsidR="00F3278E">
        <w:rPr>
          <w:rFonts w:ascii="Helvetica" w:eastAsia="Source Han Sans SC VF" w:hAnsi="Helvetica"/>
        </w:rPr>
        <w:t>),</w:t>
      </w:r>
      <w:r w:rsidRPr="0048639F">
        <w:rPr>
          <w:rFonts w:ascii="Helvetica" w:eastAsia="Source Han Sans SC VF" w:hAnsi="Helvetica"/>
        </w:rPr>
        <w:t xml:space="preserve"> posted </w:t>
      </w:r>
      <w:r w:rsidR="008201D6">
        <w:rPr>
          <w:rFonts w:ascii="Helvetica" w:eastAsia="Source Han Sans SC VF" w:hAnsi="Helvetica"/>
        </w:rPr>
        <w:t xml:space="preserve">its </w:t>
      </w:r>
      <w:r w:rsidRPr="0048639F">
        <w:rPr>
          <w:rFonts w:ascii="Helvetica" w:eastAsia="Source Han Sans SC VF" w:hAnsi="Helvetica"/>
        </w:rPr>
        <w:t xml:space="preserve">record </w:t>
      </w:r>
      <w:r w:rsidR="008201D6">
        <w:rPr>
          <w:rFonts w:ascii="Helvetica" w:eastAsia="Source Han Sans SC VF" w:hAnsi="Helvetica"/>
        </w:rPr>
        <w:t>income</w:t>
      </w:r>
      <w:r w:rsidRPr="0048639F">
        <w:rPr>
          <w:rFonts w:ascii="Helvetica" w:eastAsia="Source Han Sans SC VF" w:hAnsi="Helvetica"/>
        </w:rPr>
        <w:t xml:space="preserve"> of ¥43.4 billion in </w:t>
      </w:r>
      <w:r w:rsidR="008201D6">
        <w:rPr>
          <w:rFonts w:ascii="Helvetica" w:eastAsia="Source Han Sans SC VF" w:hAnsi="Helvetica"/>
        </w:rPr>
        <w:t xml:space="preserve">the </w:t>
      </w:r>
      <w:r w:rsidRPr="0048639F">
        <w:rPr>
          <w:rFonts w:ascii="Helvetica" w:eastAsia="Source Han Sans SC VF" w:hAnsi="Helvetica"/>
        </w:rPr>
        <w:t>2025 financial year</w:t>
      </w:r>
      <w:r w:rsidR="007B2CDE">
        <w:rPr>
          <w:rFonts w:ascii="Helvetica" w:eastAsia="Source Han Sans SC VF" w:hAnsi="Helvetica"/>
        </w:rPr>
        <w:t xml:space="preserve">, with a </w:t>
      </w:r>
      <w:r w:rsidR="007B2CDE" w:rsidRPr="0048639F">
        <w:rPr>
          <w:rFonts w:ascii="Helvetica" w:eastAsia="Source Han Sans SC VF" w:hAnsi="Helvetica"/>
        </w:rPr>
        <w:t>44 per cent increase</w:t>
      </w:r>
      <w:r w:rsidRPr="0048639F">
        <w:rPr>
          <w:rFonts w:ascii="Helvetica" w:eastAsia="Source Han Sans SC VF" w:hAnsi="Helvetica"/>
        </w:rPr>
        <w:t xml:space="preserve">. Its concerts alone </w:t>
      </w:r>
      <w:r w:rsidR="007B2CDE">
        <w:rPr>
          <w:rFonts w:ascii="Helvetica" w:eastAsia="Source Han Sans SC VF" w:hAnsi="Helvetica"/>
        </w:rPr>
        <w:t xml:space="preserve">have </w:t>
      </w:r>
      <w:r w:rsidRPr="0048639F">
        <w:rPr>
          <w:rFonts w:ascii="Helvetica" w:eastAsia="Source Han Sans SC VF" w:hAnsi="Helvetica"/>
        </w:rPr>
        <w:t xml:space="preserve"> more than 520,000 visitors. Its closest rival, Anycolor, parent of Nijisanji, came in just behind at ¥42.9 billion. </w:t>
      </w:r>
      <w:r w:rsidR="008201D6">
        <w:rPr>
          <w:rFonts w:ascii="Helvetica" w:eastAsia="Source Han Sans SC VF" w:hAnsi="Helvetica"/>
        </w:rPr>
        <w:t>A</w:t>
      </w:r>
      <w:r w:rsidR="007B2CDE" w:rsidRPr="0048639F">
        <w:rPr>
          <w:rFonts w:ascii="Helvetica" w:eastAsia="Source Han Sans SC VF" w:hAnsi="Helvetica"/>
        </w:rPr>
        <w:t>ccording to</w:t>
      </w:r>
      <w:r w:rsidR="008201D6">
        <w:rPr>
          <w:rFonts w:ascii="Helvetica" w:eastAsia="Source Han Sans SC VF" w:hAnsi="Helvetica"/>
        </w:rPr>
        <w:t xml:space="preserve"> </w:t>
      </w:r>
      <w:r w:rsidR="006A3F75">
        <w:rPr>
          <w:rFonts w:ascii="Helvetica" w:eastAsia="Source Han Sans SC VF" w:hAnsi="Helvetica"/>
        </w:rPr>
        <w:t>year 2023</w:t>
      </w:r>
      <w:r w:rsidR="008201D6">
        <w:rPr>
          <w:rFonts w:ascii="Helvetica" w:eastAsia="Source Han Sans SC VF" w:hAnsi="Helvetica"/>
        </w:rPr>
        <w:t xml:space="preserve"> data</w:t>
      </w:r>
      <w:r w:rsidR="006A3F75">
        <w:rPr>
          <w:rFonts w:ascii="Helvetica" w:eastAsia="Source Han Sans SC VF" w:hAnsi="Helvetica"/>
        </w:rPr>
        <w:t xml:space="preserve"> from an </w:t>
      </w:r>
      <w:r w:rsidR="006A3F75" w:rsidRPr="0048639F">
        <w:rPr>
          <w:rFonts w:ascii="Helvetica" w:eastAsia="Source Han Sans SC VF" w:hAnsi="Helvetica"/>
        </w:rPr>
        <w:t xml:space="preserve">industry research </w:t>
      </w:r>
      <w:r w:rsidR="006A3F75">
        <w:rPr>
          <w:rFonts w:ascii="Helvetica" w:eastAsia="Source Han Sans SC VF" w:hAnsi="Helvetica"/>
        </w:rPr>
        <w:t>organization</w:t>
      </w:r>
      <w:r w:rsidR="006A3F75" w:rsidRPr="0048639F">
        <w:rPr>
          <w:rFonts w:ascii="Helvetica" w:eastAsia="Source Han Sans SC VF" w:hAnsi="Helvetica"/>
        </w:rPr>
        <w:t xml:space="preserve"> SkyQuest</w:t>
      </w:r>
      <w:r w:rsidR="007B2CDE">
        <w:rPr>
          <w:rFonts w:ascii="Helvetica" w:eastAsia="Source Han Sans SC VF" w:hAnsi="Helvetica"/>
        </w:rPr>
        <w:t>,</w:t>
      </w:r>
      <w:r w:rsidR="007B2CDE" w:rsidRPr="0048639F">
        <w:rPr>
          <w:rFonts w:ascii="Helvetica" w:eastAsia="Source Han Sans SC VF" w:hAnsi="Helvetica"/>
        </w:rPr>
        <w:t xml:space="preserve"> </w:t>
      </w:r>
      <w:r w:rsidR="008201D6">
        <w:rPr>
          <w:rFonts w:ascii="Helvetica" w:eastAsia="Source Han Sans SC VF" w:hAnsi="Helvetica"/>
        </w:rPr>
        <w:t>t</w:t>
      </w:r>
      <w:r w:rsidRPr="0048639F">
        <w:rPr>
          <w:rFonts w:ascii="Helvetica" w:eastAsia="Source Han Sans SC VF" w:hAnsi="Helvetica"/>
        </w:rPr>
        <w:t xml:space="preserve">he global VTuber market is </w:t>
      </w:r>
      <w:r w:rsidR="006A3F75">
        <w:rPr>
          <w:rFonts w:ascii="Helvetica" w:eastAsia="Source Han Sans SC VF" w:hAnsi="Helvetica" w:hint="eastAsia"/>
        </w:rPr>
        <w:t>ex</w:t>
      </w:r>
      <w:r w:rsidR="006A3F75">
        <w:rPr>
          <w:rFonts w:ascii="Helvetica" w:eastAsia="Source Han Sans SC VF" w:hAnsi="Helvetica"/>
        </w:rPr>
        <w:t>pected</w:t>
      </w:r>
      <w:r w:rsidRPr="0048639F">
        <w:rPr>
          <w:rFonts w:ascii="Helvetica" w:eastAsia="Source Han Sans SC VF" w:hAnsi="Helvetica"/>
        </w:rPr>
        <w:t xml:space="preserve"> to </w:t>
      </w:r>
      <w:r w:rsidR="004363DC">
        <w:rPr>
          <w:rFonts w:ascii="Helvetica" w:eastAsia="Source Han Sans SC VF" w:hAnsi="Helvetica" w:hint="eastAsia"/>
        </w:rPr>
        <w:t>gro</w:t>
      </w:r>
      <w:r w:rsidR="004363DC">
        <w:rPr>
          <w:rFonts w:ascii="Helvetica" w:eastAsia="Source Han Sans SC VF" w:hAnsi="Helvetica"/>
        </w:rPr>
        <w:t>w up sharply,</w:t>
      </w:r>
      <w:r w:rsidRPr="0048639F">
        <w:rPr>
          <w:rFonts w:ascii="Helvetica" w:eastAsia="Source Han Sans SC VF" w:hAnsi="Helvetica"/>
        </w:rPr>
        <w:t xml:space="preserve"> from USD 3.06 billion in 2025 to USD 13.62 billion </w:t>
      </w:r>
      <w:r w:rsidR="00130136">
        <w:rPr>
          <w:rFonts w:ascii="Helvetica" w:eastAsia="Source Han Sans SC VF" w:hAnsi="Helvetica"/>
        </w:rPr>
        <w:t>in</w:t>
      </w:r>
      <w:r w:rsidRPr="0048639F">
        <w:rPr>
          <w:rFonts w:ascii="Helvetica" w:eastAsia="Source Han Sans SC VF" w:hAnsi="Helvetica"/>
        </w:rPr>
        <w:t xml:space="preserve"> 2033, </w:t>
      </w:r>
      <w:r w:rsidR="000F4A1E">
        <w:rPr>
          <w:rFonts w:ascii="Helvetica" w:eastAsia="Source Han Sans SC VF" w:hAnsi="Helvetica"/>
        </w:rPr>
        <w:t xml:space="preserve">with </w:t>
      </w:r>
      <w:r w:rsidRPr="0048639F">
        <w:rPr>
          <w:rFonts w:ascii="Helvetica" w:eastAsia="Source Han Sans SC VF" w:hAnsi="Helvetica"/>
        </w:rPr>
        <w:t>a compound rate of 20.5 per cent</w:t>
      </w:r>
      <w:r w:rsidR="006A3F75">
        <w:rPr>
          <w:rFonts w:ascii="Helvetica" w:eastAsia="Source Han Sans SC VF" w:hAnsi="Helvetica"/>
        </w:rPr>
        <w:t xml:space="preserve"> in a year</w:t>
      </w:r>
      <w:r w:rsidRPr="0048639F">
        <w:rPr>
          <w:rFonts w:ascii="Helvetica" w:eastAsia="Source Han Sans SC VF" w:hAnsi="Helvetica"/>
        </w:rPr>
        <w:t>. The Asia-Pacific region</w:t>
      </w:r>
      <w:r w:rsidR="00215AD0">
        <w:rPr>
          <w:rFonts w:ascii="Helvetica" w:eastAsia="Source Han Sans SC VF" w:hAnsi="Helvetica"/>
        </w:rPr>
        <w:t xml:space="preserve">, </w:t>
      </w:r>
      <w:r w:rsidR="006A3F75">
        <w:rPr>
          <w:rFonts w:ascii="Helvetica" w:eastAsia="Source Han Sans SC VF" w:hAnsi="Helvetica"/>
        </w:rPr>
        <w:t>mainly refer to</w:t>
      </w:r>
      <w:r w:rsidR="00215AD0">
        <w:rPr>
          <w:rFonts w:ascii="Helvetica" w:eastAsia="Source Han Sans SC VF" w:hAnsi="Helvetica"/>
        </w:rPr>
        <w:t xml:space="preserve"> East Asia</w:t>
      </w:r>
      <w:r w:rsidR="006A3F75">
        <w:rPr>
          <w:rFonts w:ascii="Helvetica" w:eastAsia="Source Han Sans SC VF" w:hAnsi="Helvetica"/>
        </w:rPr>
        <w:t xml:space="preserve"> (China, Japan, South Korean)</w:t>
      </w:r>
      <w:r w:rsidR="00215AD0">
        <w:rPr>
          <w:rFonts w:ascii="Helvetica" w:eastAsia="Source Han Sans SC VF" w:hAnsi="Helvetica"/>
        </w:rPr>
        <w:t xml:space="preserve"> and </w:t>
      </w:r>
      <w:r w:rsidR="006A3F75">
        <w:rPr>
          <w:rFonts w:ascii="Helvetica" w:eastAsia="Source Han Sans SC VF" w:hAnsi="Helvetica"/>
        </w:rPr>
        <w:t>Southeast</w:t>
      </w:r>
      <w:r w:rsidR="00215AD0">
        <w:rPr>
          <w:rFonts w:ascii="Helvetica" w:eastAsia="Source Han Sans SC VF" w:hAnsi="Helvetica"/>
        </w:rPr>
        <w:t xml:space="preserve"> Asia</w:t>
      </w:r>
      <w:r w:rsidR="006A3F75">
        <w:rPr>
          <w:rFonts w:ascii="Helvetica" w:eastAsia="Source Han Sans SC VF" w:hAnsi="Helvetica"/>
        </w:rPr>
        <w:t xml:space="preserve"> (Indonesia, Malaysia, Singapore),</w:t>
      </w:r>
      <w:r w:rsidRPr="0048639F">
        <w:rPr>
          <w:rFonts w:ascii="Helvetica" w:eastAsia="Source Han Sans SC VF" w:hAnsi="Helvetica"/>
        </w:rPr>
        <w:t xml:space="preserve"> </w:t>
      </w:r>
      <w:r w:rsidR="006A3F75">
        <w:rPr>
          <w:rFonts w:ascii="Helvetica" w:eastAsia="Source Han Sans SC VF" w:hAnsi="Helvetica" w:hint="eastAsia"/>
        </w:rPr>
        <w:t>acc</w:t>
      </w:r>
      <w:r w:rsidR="006A3F75">
        <w:rPr>
          <w:rFonts w:ascii="Helvetica" w:eastAsia="Source Han Sans SC VF" w:hAnsi="Helvetica"/>
        </w:rPr>
        <w:t>ounts</w:t>
      </w:r>
      <w:r w:rsidRPr="0048639F">
        <w:rPr>
          <w:rFonts w:ascii="Helvetica" w:eastAsia="Source Han Sans SC VF" w:hAnsi="Helvetica"/>
        </w:rPr>
        <w:t xml:space="preserve"> for </w:t>
      </w:r>
      <w:r w:rsidR="006A3F75">
        <w:rPr>
          <w:rFonts w:ascii="Helvetica" w:eastAsia="Source Han Sans SC VF" w:hAnsi="Helvetica"/>
        </w:rPr>
        <w:t>about</w:t>
      </w:r>
      <w:r w:rsidRPr="0048639F">
        <w:rPr>
          <w:rFonts w:ascii="Helvetica" w:eastAsia="Source Han Sans SC VF" w:hAnsi="Helvetica"/>
        </w:rPr>
        <w:t xml:space="preserve"> two-thirds of </w:t>
      </w:r>
      <w:r w:rsidR="004363DC">
        <w:rPr>
          <w:rFonts w:ascii="Helvetica" w:eastAsia="Source Han Sans SC VF" w:hAnsi="Helvetica"/>
        </w:rPr>
        <w:t>the</w:t>
      </w:r>
      <w:r w:rsidRPr="0048639F">
        <w:rPr>
          <w:rFonts w:ascii="Helvetica" w:eastAsia="Source Han Sans SC VF" w:hAnsi="Helvetica"/>
        </w:rPr>
        <w:t xml:space="preserve"> revenue.</w:t>
      </w:r>
    </w:p>
    <w:p w14:paraId="3934215C" w14:textId="77777777" w:rsidR="0048639F" w:rsidRPr="0048639F" w:rsidRDefault="0048639F" w:rsidP="0048639F">
      <w:pPr>
        <w:rPr>
          <w:rFonts w:ascii="Helvetica" w:eastAsia="Source Han Sans SC VF" w:hAnsi="Helvetica"/>
        </w:rPr>
      </w:pPr>
    </w:p>
    <w:p w14:paraId="1FF086A3" w14:textId="1F5FDECE" w:rsidR="0048639F" w:rsidRPr="0048639F" w:rsidRDefault="0048639F" w:rsidP="0048639F">
      <w:pPr>
        <w:rPr>
          <w:rFonts w:ascii="Helvetica" w:eastAsia="Source Han Sans SC VF" w:hAnsi="Helvetica"/>
        </w:rPr>
      </w:pPr>
      <w:r w:rsidRPr="0048639F">
        <w:rPr>
          <w:rFonts w:ascii="Helvetica" w:eastAsia="Source Han Sans SC VF" w:hAnsi="Helvetica"/>
        </w:rPr>
        <w:t xml:space="preserve">The agencies that serve the Chinese-language part of that market mostly do not look like Cover. One of them is </w:t>
      </w:r>
      <w:r w:rsidR="00EA220D" w:rsidRPr="00EA220D">
        <w:rPr>
          <w:rFonts w:ascii="Helvetica" w:eastAsia="Source Han Sans SC VF" w:hAnsi="Helvetica"/>
        </w:rPr>
        <w:t>Chobits live</w:t>
      </w:r>
      <w:r w:rsidRPr="0048639F">
        <w:rPr>
          <w:rFonts w:ascii="Helvetica" w:eastAsia="Source Han Sans SC VF" w:hAnsi="Helvetica"/>
        </w:rPr>
        <w:t xml:space="preserve">, a small </w:t>
      </w:r>
      <w:r w:rsidR="00215AD0">
        <w:rPr>
          <w:rFonts w:ascii="Helvetica" w:eastAsia="Source Han Sans SC VF" w:hAnsi="Helvetica"/>
        </w:rPr>
        <w:t>multi-language</w:t>
      </w:r>
      <w:r w:rsidR="00656F5C">
        <w:rPr>
          <w:rFonts w:ascii="Helvetica" w:eastAsia="Source Han Sans SC VF" w:hAnsi="Helvetica" w:hint="eastAsia"/>
        </w:rPr>
        <w:t xml:space="preserve"> Vtuber</w:t>
      </w:r>
      <w:r w:rsidRPr="0048639F">
        <w:rPr>
          <w:rFonts w:ascii="Helvetica" w:eastAsia="Source Han Sans SC VF" w:hAnsi="Helvetica"/>
        </w:rPr>
        <w:t xml:space="preserve"> agency co-founded in the wa</w:t>
      </w:r>
      <w:r w:rsidR="00656F5C">
        <w:rPr>
          <w:rFonts w:ascii="Helvetica" w:eastAsia="Source Han Sans SC VF" w:hAnsi="Helvetica"/>
        </w:rPr>
        <w:t>v</w:t>
      </w:r>
      <w:r w:rsidRPr="0048639F">
        <w:rPr>
          <w:rFonts w:ascii="Helvetica" w:eastAsia="Source Han Sans SC VF" w:hAnsi="Helvetica"/>
        </w:rPr>
        <w:t>e</w:t>
      </w:r>
      <w:r w:rsidR="00656F5C">
        <w:rPr>
          <w:rFonts w:ascii="Helvetica" w:eastAsia="Source Han Sans SC VF" w:hAnsi="Helvetica"/>
        </w:rPr>
        <w:t>s</w:t>
      </w:r>
      <w:r w:rsidRPr="0048639F">
        <w:rPr>
          <w:rFonts w:ascii="Helvetica" w:eastAsia="Source Han Sans SC VF" w:hAnsi="Helvetica"/>
        </w:rPr>
        <w:t xml:space="preserve"> of the 2020–2021 Bilibili VTuber boom</w:t>
      </w:r>
      <w:r w:rsidR="00EE5751">
        <w:rPr>
          <w:rFonts w:ascii="Helvetica" w:eastAsia="Source Han Sans SC VF" w:hAnsi="Helvetica"/>
        </w:rPr>
        <w:t xml:space="preserve"> in China</w:t>
      </w:r>
      <w:r w:rsidRPr="0048639F">
        <w:rPr>
          <w:rFonts w:ascii="Helvetica" w:eastAsia="Source Han Sans SC VF" w:hAnsi="Helvetica"/>
        </w:rPr>
        <w:t xml:space="preserve">. </w:t>
      </w:r>
      <w:r w:rsidR="00656F5C">
        <w:rPr>
          <w:rFonts w:ascii="Helvetica" w:eastAsia="Source Han Sans SC VF" w:hAnsi="Helvetica"/>
        </w:rPr>
        <w:t>One</w:t>
      </w:r>
      <w:r w:rsidRPr="0048639F">
        <w:rPr>
          <w:rFonts w:ascii="Helvetica" w:eastAsia="Source Han Sans SC VF" w:hAnsi="Helvetica"/>
        </w:rPr>
        <w:t xml:space="preserve"> </w:t>
      </w:r>
      <w:r w:rsidR="00656F5C">
        <w:rPr>
          <w:rFonts w:ascii="Helvetica" w:eastAsia="Source Han Sans SC VF" w:hAnsi="Helvetica" w:hint="eastAsia"/>
        </w:rPr>
        <w:t>staff</w:t>
      </w:r>
      <w:r w:rsidR="00656F5C">
        <w:rPr>
          <w:rFonts w:ascii="Helvetica" w:eastAsia="Source Han Sans SC VF" w:hAnsi="Helvetica"/>
        </w:rPr>
        <w:t xml:space="preserve"> in it</w:t>
      </w:r>
      <w:r w:rsidRPr="0048639F">
        <w:rPr>
          <w:rFonts w:ascii="Helvetica" w:eastAsia="Source Han Sans SC VF" w:hAnsi="Helvetica"/>
        </w:rPr>
        <w:t xml:space="preserve">, who asked not to be named, said the company currently has </w:t>
      </w:r>
      <w:r w:rsidR="00EA220D">
        <w:rPr>
          <w:rFonts w:ascii="Helvetica" w:eastAsia="Source Han Sans SC VF" w:hAnsi="Helvetica" w:hint="eastAsia"/>
        </w:rPr>
        <w:t>six</w:t>
      </w:r>
      <w:r w:rsidRPr="0048639F">
        <w:rPr>
          <w:rFonts w:ascii="Helvetica" w:eastAsia="Source Han Sans SC VF" w:hAnsi="Helvetica"/>
        </w:rPr>
        <w:t xml:space="preserve"> active talents.</w:t>
      </w:r>
    </w:p>
    <w:p w14:paraId="6969E83D" w14:textId="77777777" w:rsidR="0048639F" w:rsidRPr="0048639F" w:rsidRDefault="0048639F" w:rsidP="0048639F">
      <w:pPr>
        <w:rPr>
          <w:rFonts w:ascii="Helvetica" w:eastAsia="Source Han Sans SC VF" w:hAnsi="Helvetica"/>
        </w:rPr>
      </w:pPr>
    </w:p>
    <w:p w14:paraId="1EFF61E0" w14:textId="0CA35A8F" w:rsidR="0048639F" w:rsidRPr="0048639F" w:rsidRDefault="0048639F" w:rsidP="0048639F">
      <w:pPr>
        <w:rPr>
          <w:rFonts w:ascii="Helvetica" w:eastAsia="Source Han Sans SC VF" w:hAnsi="Helvetica"/>
        </w:rPr>
      </w:pPr>
      <w:r w:rsidRPr="0048639F">
        <w:rPr>
          <w:rFonts w:ascii="Helvetica" w:eastAsia="Source Han Sans SC VF" w:hAnsi="Helvetica"/>
        </w:rPr>
        <w:t xml:space="preserve">"We're a typical small-and-fine </w:t>
      </w:r>
      <w:r w:rsidR="00656F5C">
        <w:rPr>
          <w:rFonts w:ascii="Helvetica" w:eastAsia="Source Han Sans SC VF" w:hAnsi="Helvetica"/>
        </w:rPr>
        <w:t>style</w:t>
      </w:r>
      <w:r w:rsidRPr="0048639F">
        <w:rPr>
          <w:rFonts w:ascii="Helvetica" w:eastAsia="Source Han Sans SC VF" w:hAnsi="Helvetica"/>
        </w:rPr>
        <w:t xml:space="preserve">," he said. "We don't chase numbers. We chase each person's long-term, healthy development." </w:t>
      </w:r>
      <w:r w:rsidR="00656F5C">
        <w:rPr>
          <w:rFonts w:ascii="Helvetica" w:eastAsia="Source Han Sans SC VF" w:hAnsi="Helvetica"/>
        </w:rPr>
        <w:t>H</w:t>
      </w:r>
      <w:r w:rsidRPr="0048639F">
        <w:rPr>
          <w:rFonts w:ascii="Helvetica" w:eastAsia="Source Han Sans SC VF" w:hAnsi="Helvetica"/>
        </w:rPr>
        <w:t>e watched</w:t>
      </w:r>
      <w:r w:rsidR="00656F5C">
        <w:rPr>
          <w:rFonts w:ascii="Helvetica" w:eastAsia="Source Han Sans SC VF" w:hAnsi="Helvetica"/>
        </w:rPr>
        <w:t xml:space="preserve"> and</w:t>
      </w:r>
      <w:r w:rsidRPr="0048639F">
        <w:rPr>
          <w:rFonts w:ascii="Helvetica" w:eastAsia="Source Han Sans SC VF" w:hAnsi="Helvetica"/>
        </w:rPr>
        <w:t xml:space="preserve"> </w:t>
      </w:r>
      <w:r w:rsidR="00656F5C">
        <w:rPr>
          <w:rFonts w:ascii="Helvetica" w:eastAsia="Source Han Sans SC VF" w:hAnsi="Helvetica"/>
        </w:rPr>
        <w:t>h</w:t>
      </w:r>
      <w:r w:rsidRPr="0048639F">
        <w:rPr>
          <w:rFonts w:ascii="Helvetica" w:eastAsia="Source Han Sans SC VF" w:hAnsi="Helvetica"/>
        </w:rPr>
        <w:t xml:space="preserve">e said, too many independent streamers in the boom years burn out at fifty to a hundred viewers because "they didn't know how to negotiate sponsorships, didn't know how to handle fan conflicts, and when something broke on the stream, nobody could fix it." </w:t>
      </w:r>
      <w:r w:rsidR="00656F5C">
        <w:rPr>
          <w:rFonts w:ascii="Helvetica" w:eastAsia="Source Han Sans SC VF" w:hAnsi="Helvetica"/>
        </w:rPr>
        <w:t>His</w:t>
      </w:r>
      <w:r w:rsidRPr="0048639F">
        <w:rPr>
          <w:rFonts w:ascii="Helvetica" w:eastAsia="Source Han Sans SC VF" w:hAnsi="Helvetica"/>
        </w:rPr>
        <w:t xml:space="preserve"> company exists, in h</w:t>
      </w:r>
      <w:r w:rsidR="00656F5C">
        <w:rPr>
          <w:rFonts w:ascii="Helvetica" w:eastAsia="Source Han Sans SC VF" w:hAnsi="Helvetica"/>
        </w:rPr>
        <w:t>is</w:t>
      </w:r>
      <w:r w:rsidRPr="0048639F">
        <w:rPr>
          <w:rFonts w:ascii="Helvetica" w:eastAsia="Source Han Sans SC VF" w:hAnsi="Helvetica"/>
        </w:rPr>
        <w:t xml:space="preserve"> telling, as a safety net.</w:t>
      </w:r>
    </w:p>
    <w:p w14:paraId="465A8F90" w14:textId="77777777" w:rsidR="0048639F" w:rsidRPr="0048639F" w:rsidRDefault="0048639F" w:rsidP="0048639F">
      <w:pPr>
        <w:rPr>
          <w:rFonts w:ascii="Helvetica" w:eastAsia="Source Han Sans SC VF" w:hAnsi="Helvetica"/>
        </w:rPr>
      </w:pPr>
    </w:p>
    <w:p w14:paraId="1B426234" w14:textId="5867062F" w:rsidR="0048639F" w:rsidRPr="0048639F" w:rsidRDefault="00656F5C" w:rsidP="0048639F">
      <w:pPr>
        <w:rPr>
          <w:rFonts w:ascii="Helvetica" w:eastAsia="Source Han Sans SC VF" w:hAnsi="Helvetica"/>
        </w:rPr>
      </w:pPr>
      <w:r>
        <w:rPr>
          <w:rFonts w:ascii="Helvetica" w:eastAsia="Source Han Sans SC VF" w:hAnsi="Helvetica"/>
        </w:rPr>
        <w:t>H</w:t>
      </w:r>
      <w:r w:rsidR="0048639F" w:rsidRPr="0048639F">
        <w:rPr>
          <w:rFonts w:ascii="Helvetica" w:eastAsia="Source Han Sans SC VF" w:hAnsi="Helvetica"/>
        </w:rPr>
        <w:t>e is careful not to romanticize either path. Independence offers complete creative freedom and all the money. It also asks one person to be technician, accountant, lawyer and content creator. "Most independent streamers eventually burn out," he said. "But the top independent ones — those who have a stable audience and run themselves — can do better than people in mid-tier agencies. There is no absolute answer."</w:t>
      </w:r>
    </w:p>
    <w:p w14:paraId="5CBE2507" w14:textId="77777777" w:rsidR="0048639F" w:rsidRPr="0048639F" w:rsidRDefault="0048639F" w:rsidP="0048639F">
      <w:pPr>
        <w:rPr>
          <w:rFonts w:ascii="Helvetica" w:eastAsia="Source Han Sans SC VF" w:hAnsi="Helvetica"/>
        </w:rPr>
      </w:pPr>
    </w:p>
    <w:p w14:paraId="059F69F8" w14:textId="50AC65F5" w:rsidR="0048639F" w:rsidRPr="0048639F" w:rsidRDefault="0048639F" w:rsidP="0048639F">
      <w:pPr>
        <w:rPr>
          <w:rFonts w:ascii="Helvetica" w:eastAsia="Source Han Sans SC VF" w:hAnsi="Helvetica"/>
        </w:rPr>
      </w:pPr>
      <w:r w:rsidRPr="0048639F">
        <w:rPr>
          <w:rFonts w:ascii="Helvetica" w:eastAsia="Source Han Sans SC VF" w:hAnsi="Helvetica"/>
        </w:rPr>
        <w:t>Another independent streamer, when asked what had surprised h</w:t>
      </w:r>
      <w:r w:rsidR="005B7CC1">
        <w:rPr>
          <w:rFonts w:ascii="Helvetica" w:eastAsia="Source Han Sans SC VF" w:hAnsi="Helvetica"/>
        </w:rPr>
        <w:t>is</w:t>
      </w:r>
      <w:r w:rsidRPr="0048639F">
        <w:rPr>
          <w:rFonts w:ascii="Helvetica" w:eastAsia="Source Han Sans SC VF" w:hAnsi="Helvetica"/>
        </w:rPr>
        <w:t xml:space="preserve"> most about the work, gave a simpler answer. "Honestly, the broadcast length," he said. "When I was just watching, I didn't think it took this much time. Now that I'm streaming three or four hours myself, it can feel long." Asked whether what she does and what the agency-signed stars do are the same job, he was equally direct. "Of course not. Most big </w:t>
      </w:r>
      <w:r w:rsidRPr="0048639F">
        <w:rPr>
          <w:rFonts w:ascii="Helvetica" w:eastAsia="Source Han Sans SC VF" w:hAnsi="Helvetica"/>
        </w:rPr>
        <w:lastRenderedPageBreak/>
        <w:t>companies have completely shifted to idol-style operations. The bottom and the top both look like Live2D streams, but they have almost nothing in common."</w:t>
      </w:r>
    </w:p>
    <w:p w14:paraId="4FB0FC33" w14:textId="77777777" w:rsidR="0048639F" w:rsidRPr="0048639F" w:rsidRDefault="0048639F" w:rsidP="0048639F">
      <w:pPr>
        <w:rPr>
          <w:rFonts w:ascii="Helvetica" w:eastAsia="Source Han Sans SC VF" w:hAnsi="Helvetica"/>
        </w:rPr>
      </w:pPr>
    </w:p>
    <w:p w14:paraId="53C817B4" w14:textId="77777777" w:rsidR="0048639F" w:rsidRPr="00F3278E" w:rsidRDefault="0048639F" w:rsidP="0048639F">
      <w:pPr>
        <w:rPr>
          <w:rFonts w:ascii="Helvetica" w:eastAsia="Source Han Sans SC VF" w:hAnsi="Helvetica"/>
          <w:b/>
          <w:bCs/>
          <w:sz w:val="28"/>
          <w:szCs w:val="28"/>
        </w:rPr>
      </w:pPr>
      <w:r w:rsidRPr="00F3278E">
        <w:rPr>
          <w:rFonts w:ascii="Helvetica" w:eastAsia="Source Han Sans SC VF" w:hAnsi="Helvetica"/>
          <w:b/>
          <w:bCs/>
          <w:sz w:val="28"/>
          <w:szCs w:val="28"/>
        </w:rPr>
        <w:t>Stopping is quieter at this scale</w:t>
      </w:r>
    </w:p>
    <w:p w14:paraId="3E4232CD" w14:textId="77777777" w:rsidR="0048639F" w:rsidRPr="0048639F" w:rsidRDefault="0048639F" w:rsidP="0048639F">
      <w:pPr>
        <w:rPr>
          <w:rFonts w:ascii="Helvetica" w:eastAsia="Source Han Sans SC VF" w:hAnsi="Helvetica"/>
        </w:rPr>
      </w:pPr>
    </w:p>
    <w:p w14:paraId="0CA3B738" w14:textId="77777777" w:rsidR="0048639F" w:rsidRPr="0048639F" w:rsidRDefault="0048639F" w:rsidP="0048639F">
      <w:pPr>
        <w:rPr>
          <w:rFonts w:ascii="Helvetica" w:eastAsia="Source Han Sans SC VF" w:hAnsi="Helvetica"/>
        </w:rPr>
      </w:pPr>
      <w:r w:rsidRPr="0048639F">
        <w:rPr>
          <w:rFonts w:ascii="Helvetica" w:eastAsia="Source Han Sans SC VF" w:hAnsi="Helvetica"/>
        </w:rPr>
        <w:t>When the biggest VTubers retire, they do it in front of half a million people. When the small ones stop, almost no one notices.</w:t>
      </w:r>
    </w:p>
    <w:p w14:paraId="7FB8A386" w14:textId="77777777" w:rsidR="0048639F" w:rsidRPr="0048639F" w:rsidRDefault="0048639F" w:rsidP="0048639F">
      <w:pPr>
        <w:rPr>
          <w:rFonts w:ascii="Helvetica" w:eastAsia="Source Han Sans SC VF" w:hAnsi="Helvetica"/>
        </w:rPr>
      </w:pPr>
    </w:p>
    <w:p w14:paraId="6966571E" w14:textId="77777777" w:rsidR="0048639F" w:rsidRPr="0048639F" w:rsidRDefault="0048639F" w:rsidP="0048639F">
      <w:pPr>
        <w:rPr>
          <w:rFonts w:ascii="Helvetica" w:eastAsia="Source Han Sans SC VF" w:hAnsi="Helvetica"/>
        </w:rPr>
      </w:pPr>
      <w:r w:rsidRPr="0048639F">
        <w:rPr>
          <w:rFonts w:ascii="Helvetica" w:eastAsia="Source Han Sans SC VF" w:hAnsi="Helvetica"/>
        </w:rPr>
        <w:t>A former independent streamer, who ended her run at the close of 2024, described it in two sentences. "It was always a struggle. I had a full-time job, and the part-time streaming had started affecting my main work without producing results." Her boss had warned her at the office. That evening, she went on stream and felt, she said, like she was forcing a smile.</w:t>
      </w:r>
    </w:p>
    <w:p w14:paraId="16291B74" w14:textId="77777777" w:rsidR="0048639F" w:rsidRPr="0048639F" w:rsidRDefault="0048639F" w:rsidP="0048639F">
      <w:pPr>
        <w:rPr>
          <w:rFonts w:ascii="Helvetica" w:eastAsia="Source Han Sans SC VF" w:hAnsi="Helvetica"/>
        </w:rPr>
      </w:pPr>
    </w:p>
    <w:p w14:paraId="420EE6CA" w14:textId="6217C3FD" w:rsidR="0048639F" w:rsidRPr="0048639F" w:rsidRDefault="0048639F" w:rsidP="0048639F">
      <w:pPr>
        <w:rPr>
          <w:rFonts w:ascii="Helvetica" w:eastAsia="Source Han Sans SC VF" w:hAnsi="Helvetica"/>
        </w:rPr>
      </w:pPr>
      <w:r w:rsidRPr="0048639F">
        <w:rPr>
          <w:rFonts w:ascii="Helvetica" w:eastAsia="Source Han Sans SC VF" w:hAnsi="Helvetica"/>
        </w:rPr>
        <w:t xml:space="preserve">She held a graduation broadcast — the standard farewell ritual in Chinese-language VTuber circles. She did not upload the recording. "I was afraid Bilibili's </w:t>
      </w:r>
      <w:r w:rsidR="00BC05EE" w:rsidRPr="00BC05EE">
        <w:rPr>
          <w:rFonts w:ascii="Helvetica" w:eastAsia="Source Han Sans SC VF" w:hAnsi="Helvetica"/>
        </w:rPr>
        <w:t>grand funeral</w:t>
      </w:r>
      <w:r w:rsidR="00BC05EE">
        <w:rPr>
          <w:rFonts w:ascii="Helvetica" w:eastAsia="Source Han Sans SC VF" w:hAnsi="Helvetica"/>
        </w:rPr>
        <w:t xml:space="preserve"> (that Bilibili will push the g</w:t>
      </w:r>
      <w:r w:rsidR="00BC05EE">
        <w:rPr>
          <w:rFonts w:ascii="Helvetica" w:eastAsia="Source Han Sans SC VF" w:hAnsi="Helvetica" w:hint="eastAsia"/>
        </w:rPr>
        <w:t>rad</w:t>
      </w:r>
      <w:r w:rsidR="00BC05EE">
        <w:rPr>
          <w:rFonts w:ascii="Helvetica" w:eastAsia="Source Han Sans SC VF" w:hAnsi="Helvetica"/>
        </w:rPr>
        <w:t>uation video a huge traffic</w:t>
      </w:r>
      <w:r w:rsidR="00443246">
        <w:rPr>
          <w:rFonts w:ascii="Helvetica" w:eastAsia="Source Han Sans SC VF" w:hAnsi="Helvetica"/>
        </w:rPr>
        <w:t xml:space="preserve"> boost</w:t>
      </w:r>
      <w:r w:rsidR="00BC05EE">
        <w:rPr>
          <w:rFonts w:ascii="Helvetica" w:eastAsia="Source Han Sans SC VF" w:hAnsi="Helvetica"/>
        </w:rPr>
        <w:t xml:space="preserve"> to the Vtuber audience)</w:t>
      </w:r>
      <w:r w:rsidRPr="0048639F">
        <w:rPr>
          <w:rFonts w:ascii="Helvetica" w:eastAsia="Source Han Sans SC VF" w:hAnsi="Helvetica"/>
        </w:rPr>
        <w:t xml:space="preserve"> mechanic would talk me out of it," she said. The phrase, untranslatable cleanly, refers to the platform's habit of </w:t>
      </w:r>
      <w:r w:rsidR="00BC05EE" w:rsidRPr="0048639F">
        <w:rPr>
          <w:rFonts w:ascii="Helvetica" w:eastAsia="Source Han Sans SC VF" w:hAnsi="Helvetica"/>
        </w:rPr>
        <w:t>memorializing</w:t>
      </w:r>
      <w:r w:rsidRPr="0048639F">
        <w:rPr>
          <w:rFonts w:ascii="Helvetica" w:eastAsia="Source Han Sans SC VF" w:hAnsi="Helvetica"/>
        </w:rPr>
        <w:t xml:space="preserve"> retiring streamers in a way that can pull them back.</w:t>
      </w:r>
    </w:p>
    <w:p w14:paraId="50B8AF52" w14:textId="77777777" w:rsidR="0048639F" w:rsidRPr="0048639F" w:rsidRDefault="0048639F" w:rsidP="0048639F">
      <w:pPr>
        <w:rPr>
          <w:rFonts w:ascii="Helvetica" w:eastAsia="Source Han Sans SC VF" w:hAnsi="Helvetica"/>
        </w:rPr>
      </w:pPr>
    </w:p>
    <w:p w14:paraId="582AB1C2" w14:textId="77777777" w:rsidR="0048639F" w:rsidRPr="0048639F" w:rsidRDefault="0048639F" w:rsidP="0048639F">
      <w:pPr>
        <w:rPr>
          <w:rFonts w:ascii="Helvetica" w:eastAsia="Source Han Sans SC VF" w:hAnsi="Helvetica"/>
        </w:rPr>
      </w:pPr>
      <w:r w:rsidRPr="0048639F">
        <w:rPr>
          <w:rFonts w:ascii="Helvetica" w:eastAsia="Source Han Sans SC VF" w:hAnsi="Helvetica"/>
        </w:rPr>
        <w:t>She kept the avatar. "It's still with me. If I run short on money one day, I might sell it." Asked whether she still thinks about the character, she paused. "Sometimes. It is a form I put my own effort into."</w:t>
      </w:r>
    </w:p>
    <w:p w14:paraId="78F23890" w14:textId="77777777" w:rsidR="0048639F" w:rsidRPr="0048639F" w:rsidRDefault="0048639F" w:rsidP="0048639F">
      <w:pPr>
        <w:rPr>
          <w:rFonts w:ascii="Helvetica" w:eastAsia="Source Han Sans SC VF" w:hAnsi="Helvetica"/>
        </w:rPr>
      </w:pPr>
    </w:p>
    <w:p w14:paraId="7F70EB63" w14:textId="77777777" w:rsidR="0048639F" w:rsidRPr="0048639F" w:rsidRDefault="0048639F" w:rsidP="0048639F">
      <w:pPr>
        <w:rPr>
          <w:rFonts w:ascii="Helvetica" w:eastAsia="Source Han Sans SC VF" w:hAnsi="Helvetica"/>
        </w:rPr>
      </w:pPr>
      <w:r w:rsidRPr="0048639F">
        <w:rPr>
          <w:rFonts w:ascii="Helvetica" w:eastAsia="Source Han Sans SC VF" w:hAnsi="Helvetica"/>
        </w:rPr>
        <w:t>She does not compare any of this to the industry-level events that English-language press covers. "My stopping was normal," she said. "I just couldn't keep going. I love my fans, but I couldn't give them enough emotional value."</w:t>
      </w:r>
    </w:p>
    <w:p w14:paraId="2A033791" w14:textId="77777777" w:rsidR="0048639F" w:rsidRPr="0048639F" w:rsidRDefault="0048639F" w:rsidP="0048639F">
      <w:pPr>
        <w:rPr>
          <w:rFonts w:ascii="Helvetica" w:eastAsia="Source Han Sans SC VF" w:hAnsi="Helvetica"/>
        </w:rPr>
      </w:pPr>
    </w:p>
    <w:p w14:paraId="5877803A" w14:textId="77777777" w:rsidR="0048639F" w:rsidRPr="00F3278E" w:rsidRDefault="0048639F" w:rsidP="0048639F">
      <w:pPr>
        <w:rPr>
          <w:rFonts w:ascii="Helvetica" w:eastAsia="Source Han Sans SC VF" w:hAnsi="Helvetica"/>
          <w:b/>
          <w:bCs/>
          <w:sz w:val="28"/>
          <w:szCs w:val="28"/>
        </w:rPr>
      </w:pPr>
      <w:r w:rsidRPr="00F3278E">
        <w:rPr>
          <w:rFonts w:ascii="Helvetica" w:eastAsia="Source Han Sans SC VF" w:hAnsi="Helvetica"/>
          <w:b/>
          <w:bCs/>
          <w:sz w:val="28"/>
          <w:szCs w:val="28"/>
        </w:rPr>
        <w:t>The small room, tomorrow</w:t>
      </w:r>
    </w:p>
    <w:p w14:paraId="7B7F2701" w14:textId="77777777" w:rsidR="0048639F" w:rsidRDefault="0048639F" w:rsidP="0048639F">
      <w:pPr>
        <w:rPr>
          <w:rFonts w:ascii="Helvetica" w:eastAsia="Source Han Sans SC VF" w:hAnsi="Helvetica"/>
        </w:rPr>
      </w:pPr>
    </w:p>
    <w:p w14:paraId="0E062D79" w14:textId="11D51B08" w:rsidR="007D4EA8" w:rsidRDefault="008F2F62" w:rsidP="008F2F62">
      <w:pPr>
        <w:jc w:val="center"/>
        <w:rPr>
          <w:rFonts w:ascii="Helvetica" w:eastAsia="Source Han Sans SC VF" w:hAnsi="Helvetica"/>
        </w:rPr>
      </w:pPr>
      <w:r>
        <w:rPr>
          <w:rFonts w:ascii="Helvetica" w:eastAsia="Source Han Sans SC VF" w:hAnsi="Helvetica"/>
          <w:noProof/>
        </w:rPr>
        <w:lastRenderedPageBreak/>
        <w:drawing>
          <wp:inline distT="0" distB="0" distL="0" distR="0" wp14:anchorId="377AAB1E" wp14:editId="45D45C8D">
            <wp:extent cx="3974891" cy="2981168"/>
            <wp:effectExtent l="0" t="0" r="635" b="3810"/>
            <wp:docPr id="203778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83090" name="Picture 20377830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01085" cy="3000813"/>
                    </a:xfrm>
                    <a:prstGeom prst="rect">
                      <a:avLst/>
                    </a:prstGeom>
                  </pic:spPr>
                </pic:pic>
              </a:graphicData>
            </a:graphic>
          </wp:inline>
        </w:drawing>
      </w:r>
    </w:p>
    <w:p w14:paraId="471085E8" w14:textId="06B3614E" w:rsidR="007D4EA8" w:rsidRPr="006735C3" w:rsidRDefault="007D4EA8" w:rsidP="008F2F62">
      <w:pPr>
        <w:jc w:val="center"/>
        <w:rPr>
          <w:rFonts w:ascii="Helvetica" w:eastAsia="Source Han Sans SC VF" w:hAnsi="Helvetica"/>
          <w:sz w:val="22"/>
          <w:szCs w:val="22"/>
        </w:rPr>
      </w:pPr>
      <w:r w:rsidRPr="006735C3">
        <w:rPr>
          <w:rFonts w:ascii="Helvetica" w:eastAsia="Source Han Sans SC VF" w:hAnsi="Helvetica"/>
          <w:sz w:val="22"/>
          <w:szCs w:val="22"/>
        </w:rPr>
        <w:t xml:space="preserve">The Usual Desktop when streaming, including earphones/headphone, microphone, the iPhone required for face capturing through </w:t>
      </w:r>
      <w:proofErr w:type="spellStart"/>
      <w:r w:rsidRPr="006735C3">
        <w:rPr>
          <w:rFonts w:ascii="Helvetica" w:eastAsia="Source Han Sans SC VF" w:hAnsi="Helvetica"/>
          <w:sz w:val="22"/>
          <w:szCs w:val="22"/>
        </w:rPr>
        <w:t>FaceID</w:t>
      </w:r>
      <w:proofErr w:type="spellEnd"/>
      <w:r w:rsidRPr="006735C3">
        <w:rPr>
          <w:rFonts w:ascii="Helvetica" w:eastAsia="Source Han Sans SC VF" w:hAnsi="Helvetica"/>
          <w:sz w:val="22"/>
          <w:szCs w:val="22"/>
        </w:rPr>
        <w:t xml:space="preserve"> technology by Apple. </w:t>
      </w:r>
      <w:r w:rsidRPr="006735C3">
        <w:rPr>
          <w:rFonts w:ascii="Helvetica" w:eastAsia="Source Han Sans SC VF" w:hAnsi="Helvetica"/>
          <w:i/>
          <w:iCs/>
          <w:sz w:val="22"/>
          <w:szCs w:val="22"/>
        </w:rPr>
        <w:t>Zhang Jinghao</w:t>
      </w:r>
      <w:r w:rsidRPr="006735C3">
        <w:rPr>
          <w:rFonts w:ascii="Helvetica" w:eastAsia="Source Han Sans SC VF" w:hAnsi="Helvetica"/>
          <w:sz w:val="22"/>
          <w:szCs w:val="22"/>
        </w:rPr>
        <w:t>.</w:t>
      </w:r>
    </w:p>
    <w:p w14:paraId="2E90E388" w14:textId="77777777" w:rsidR="007D4EA8" w:rsidRPr="0048639F" w:rsidRDefault="007D4EA8" w:rsidP="0048639F">
      <w:pPr>
        <w:rPr>
          <w:rFonts w:ascii="Helvetica" w:eastAsia="Source Han Sans SC VF" w:hAnsi="Helvetica"/>
        </w:rPr>
      </w:pPr>
    </w:p>
    <w:p w14:paraId="58084DD1" w14:textId="7F10C481" w:rsidR="0048639F" w:rsidRPr="0048639F" w:rsidRDefault="0048639F" w:rsidP="0048639F">
      <w:pPr>
        <w:rPr>
          <w:rFonts w:ascii="Helvetica" w:eastAsia="Source Han Sans SC VF" w:hAnsi="Helvetica"/>
        </w:rPr>
      </w:pPr>
      <w:r w:rsidRPr="0048639F">
        <w:rPr>
          <w:rFonts w:ascii="Helvetica" w:eastAsia="Source Han Sans SC VF" w:hAnsi="Helvetica"/>
        </w:rPr>
        <w:t xml:space="preserve">Tomorrow night, at 7:30, </w:t>
      </w:r>
      <w:r w:rsidR="00112FD2">
        <w:rPr>
          <w:rFonts w:ascii="Helvetica" w:eastAsia="Source Han Sans SC VF" w:hAnsi="Helvetica" w:hint="eastAsia"/>
        </w:rPr>
        <w:t>Marshmallow Ame</w:t>
      </w:r>
      <w:r w:rsidR="00112FD2" w:rsidRPr="0048639F">
        <w:rPr>
          <w:rFonts w:ascii="Helvetica" w:eastAsia="Source Han Sans SC VF" w:hAnsi="Helvetica"/>
        </w:rPr>
        <w:t xml:space="preserve"> </w:t>
      </w:r>
      <w:r w:rsidRPr="0048639F">
        <w:rPr>
          <w:rFonts w:ascii="Helvetica" w:eastAsia="Source Han Sans SC VF" w:hAnsi="Helvetica"/>
        </w:rPr>
        <w:t>will appear again. Twenty-five regulars will type drink water and don't stream too late. She will tilt her head when they speak. None of it will move a market forecast. None of it will be measured.</w:t>
      </w:r>
    </w:p>
    <w:p w14:paraId="519E3FE3" w14:textId="77777777" w:rsidR="0048639F" w:rsidRPr="0048639F" w:rsidRDefault="0048639F" w:rsidP="0048639F">
      <w:pPr>
        <w:rPr>
          <w:rFonts w:ascii="Helvetica" w:eastAsia="Source Han Sans SC VF" w:hAnsi="Helvetica"/>
        </w:rPr>
      </w:pPr>
    </w:p>
    <w:p w14:paraId="6AB84CB3" w14:textId="23441A8B" w:rsidR="00DF3867" w:rsidRPr="0048639F" w:rsidRDefault="0048639F" w:rsidP="0048639F">
      <w:pPr>
        <w:rPr>
          <w:rFonts w:ascii="Helvetica" w:eastAsia="Source Han Sans SC VF" w:hAnsi="Helvetica"/>
        </w:rPr>
      </w:pPr>
      <w:r w:rsidRPr="0048639F">
        <w:rPr>
          <w:rFonts w:ascii="Helvetica" w:eastAsia="Source Han Sans SC VF" w:hAnsi="Helvetica"/>
        </w:rPr>
        <w:t xml:space="preserve">"The most important thing," </w:t>
      </w:r>
      <w:r w:rsidR="00112FD2">
        <w:rPr>
          <w:rFonts w:ascii="Helvetica" w:eastAsia="Source Han Sans SC VF" w:hAnsi="Helvetica" w:hint="eastAsia"/>
        </w:rPr>
        <w:t>Marshmallow Ame</w:t>
      </w:r>
      <w:r w:rsidR="00112FD2" w:rsidRPr="0048639F">
        <w:rPr>
          <w:rFonts w:ascii="Helvetica" w:eastAsia="Source Han Sans SC VF" w:hAnsi="Helvetica"/>
        </w:rPr>
        <w:t xml:space="preserve"> </w:t>
      </w:r>
      <w:r w:rsidRPr="0048639F">
        <w:rPr>
          <w:rFonts w:ascii="Helvetica" w:eastAsia="Source Han Sans SC VF" w:hAnsi="Helvetica"/>
        </w:rPr>
        <w:t>said, "is to keep this heart — the one that still wants to connect with people, still wants to glow. You deserve to be loved." She was answering a question about what she would say to her three-years-younger self. But by the end of the sentence it sounded as though she might also have been speaking to her regulars. Or to herself. The room is small enough that the distinction has stopped mattering.</w:t>
      </w:r>
    </w:p>
    <w:sectPr w:rsidR="00DF3867" w:rsidRPr="004863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Source Han Sans SC VF">
    <w:panose1 w:val="020B0200000000000000"/>
    <w:charset w:val="80"/>
    <w:family w:val="swiss"/>
    <w:notTrueType/>
    <w:pitch w:val="variable"/>
    <w:sig w:usb0="30000083"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9"/>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39F"/>
    <w:rsid w:val="000F4A1E"/>
    <w:rsid w:val="00112FD2"/>
    <w:rsid w:val="00130136"/>
    <w:rsid w:val="001F62A2"/>
    <w:rsid w:val="00215AD0"/>
    <w:rsid w:val="00242290"/>
    <w:rsid w:val="00282F2F"/>
    <w:rsid w:val="004363DC"/>
    <w:rsid w:val="00443246"/>
    <w:rsid w:val="0048639F"/>
    <w:rsid w:val="005400CB"/>
    <w:rsid w:val="005B7CC1"/>
    <w:rsid w:val="00656F5C"/>
    <w:rsid w:val="006735C3"/>
    <w:rsid w:val="006A3F75"/>
    <w:rsid w:val="007207F2"/>
    <w:rsid w:val="00782CB6"/>
    <w:rsid w:val="007A5126"/>
    <w:rsid w:val="007B2CDE"/>
    <w:rsid w:val="007D4EA8"/>
    <w:rsid w:val="007D58B9"/>
    <w:rsid w:val="008201D6"/>
    <w:rsid w:val="008F2F62"/>
    <w:rsid w:val="0091673B"/>
    <w:rsid w:val="00977FAB"/>
    <w:rsid w:val="00AF78E3"/>
    <w:rsid w:val="00BC05EE"/>
    <w:rsid w:val="00D758CC"/>
    <w:rsid w:val="00DF3867"/>
    <w:rsid w:val="00EA220D"/>
    <w:rsid w:val="00EE5751"/>
    <w:rsid w:val="00F32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545194"/>
  <w15:chartTrackingRefBased/>
  <w15:docId w15:val="{A931FC2C-5EB3-6A40-80FD-FCF4C4466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3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3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3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3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3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3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3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3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3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3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3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3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3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3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39F"/>
    <w:rPr>
      <w:rFonts w:eastAsiaTheme="majorEastAsia" w:cstheme="majorBidi"/>
      <w:color w:val="272727" w:themeColor="text1" w:themeTint="D8"/>
    </w:rPr>
  </w:style>
  <w:style w:type="paragraph" w:styleId="Title">
    <w:name w:val="Title"/>
    <w:basedOn w:val="Normal"/>
    <w:next w:val="Normal"/>
    <w:link w:val="TitleChar"/>
    <w:uiPriority w:val="10"/>
    <w:qFormat/>
    <w:rsid w:val="00486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3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39F"/>
    <w:pPr>
      <w:spacing w:before="160"/>
      <w:jc w:val="center"/>
    </w:pPr>
    <w:rPr>
      <w:i/>
      <w:iCs/>
      <w:color w:val="404040" w:themeColor="text1" w:themeTint="BF"/>
    </w:rPr>
  </w:style>
  <w:style w:type="character" w:customStyle="1" w:styleId="QuoteChar">
    <w:name w:val="Quote Char"/>
    <w:basedOn w:val="DefaultParagraphFont"/>
    <w:link w:val="Quote"/>
    <w:uiPriority w:val="29"/>
    <w:rsid w:val="0048639F"/>
    <w:rPr>
      <w:i/>
      <w:iCs/>
      <w:color w:val="404040" w:themeColor="text1" w:themeTint="BF"/>
    </w:rPr>
  </w:style>
  <w:style w:type="paragraph" w:styleId="ListParagraph">
    <w:name w:val="List Paragraph"/>
    <w:basedOn w:val="Normal"/>
    <w:uiPriority w:val="34"/>
    <w:qFormat/>
    <w:rsid w:val="0048639F"/>
    <w:pPr>
      <w:ind w:left="720"/>
      <w:contextualSpacing/>
    </w:pPr>
  </w:style>
  <w:style w:type="character" w:styleId="IntenseEmphasis">
    <w:name w:val="Intense Emphasis"/>
    <w:basedOn w:val="DefaultParagraphFont"/>
    <w:uiPriority w:val="21"/>
    <w:qFormat/>
    <w:rsid w:val="0048639F"/>
    <w:rPr>
      <w:i/>
      <w:iCs/>
      <w:color w:val="0F4761" w:themeColor="accent1" w:themeShade="BF"/>
    </w:rPr>
  </w:style>
  <w:style w:type="paragraph" w:styleId="IntenseQuote">
    <w:name w:val="Intense Quote"/>
    <w:basedOn w:val="Normal"/>
    <w:next w:val="Normal"/>
    <w:link w:val="IntenseQuoteChar"/>
    <w:uiPriority w:val="30"/>
    <w:qFormat/>
    <w:rsid w:val="004863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39F"/>
    <w:rPr>
      <w:i/>
      <w:iCs/>
      <w:color w:val="0F4761" w:themeColor="accent1" w:themeShade="BF"/>
    </w:rPr>
  </w:style>
  <w:style w:type="character" w:styleId="IntenseReference">
    <w:name w:val="Intense Reference"/>
    <w:basedOn w:val="DefaultParagraphFont"/>
    <w:uiPriority w:val="32"/>
    <w:qFormat/>
    <w:rsid w:val="004863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1372</Words>
  <Characters>7826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璃 鲤</dc:creator>
  <cp:keywords/>
  <dc:description/>
  <cp:lastModifiedBy>璃 鲤</cp:lastModifiedBy>
  <cp:revision>24</cp:revision>
  <dcterms:created xsi:type="dcterms:W3CDTF">2026-05-14T02:19:00Z</dcterms:created>
  <dcterms:modified xsi:type="dcterms:W3CDTF">2026-05-14T08:59:00Z</dcterms:modified>
</cp:coreProperties>
</file>