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22900" w14:textId="6E5F3689" w:rsidR="19A89BF6" w:rsidRPr="00530C41" w:rsidRDefault="7BB49DFB" w:rsidP="744F4105">
      <w:pPr>
        <w:spacing w:line="360" w:lineRule="auto"/>
        <w:jc w:val="center"/>
        <w:rPr>
          <w:b/>
          <w:bCs/>
          <w:sz w:val="40"/>
          <w:szCs w:val="40"/>
        </w:rPr>
      </w:pPr>
      <w:r w:rsidRPr="00530C41">
        <w:rPr>
          <w:b/>
          <w:bCs/>
          <w:sz w:val="40"/>
          <w:szCs w:val="40"/>
        </w:rPr>
        <w:t>Presentación</w:t>
      </w:r>
    </w:p>
    <w:p w14:paraId="0F3B69C6" w14:textId="02EFFDB6" w:rsidR="6416D1C8" w:rsidRPr="00530C41" w:rsidRDefault="6416D1C8" w:rsidP="744F4105">
      <w:pPr>
        <w:spacing w:line="360" w:lineRule="auto"/>
        <w:rPr>
          <w:sz w:val="28"/>
          <w:szCs w:val="28"/>
        </w:rPr>
      </w:pPr>
    </w:p>
    <w:p w14:paraId="57896F7B" w14:textId="6921EEEA" w:rsidR="435FFA83" w:rsidRPr="00530C41" w:rsidRDefault="435FFA83" w:rsidP="35CE4185">
      <w:r w:rsidRPr="00530C41">
        <w:rPr>
          <w:b/>
          <w:bCs/>
        </w:rPr>
        <w:t>Curso</w:t>
      </w:r>
      <w:r w:rsidRPr="00530C41">
        <w:t>: Programación Paralela, sesión #1, periodo 2025-C-3</w:t>
      </w:r>
    </w:p>
    <w:p w14:paraId="187539C1" w14:textId="219BBE3F" w:rsidR="435FFA83" w:rsidRPr="00530C41" w:rsidRDefault="435FFA83" w:rsidP="35CE4185">
      <w:pPr>
        <w:rPr>
          <w:b/>
          <w:bCs/>
        </w:rPr>
      </w:pPr>
      <w:r w:rsidRPr="00530C41">
        <w:rPr>
          <w:b/>
          <w:bCs/>
        </w:rPr>
        <w:t>Grupo 2 - Integrantes</w:t>
      </w:r>
    </w:p>
    <w:tbl>
      <w:tblPr>
        <w:tblStyle w:val="TableGrid"/>
        <w:tblW w:w="0" w:type="auto"/>
        <w:tblLook w:val="06A0" w:firstRow="1" w:lastRow="0" w:firstColumn="1" w:lastColumn="0" w:noHBand="1" w:noVBand="1"/>
      </w:tblPr>
      <w:tblGrid>
        <w:gridCol w:w="4425"/>
        <w:gridCol w:w="1815"/>
      </w:tblGrid>
      <w:tr w:rsidR="35CE4185" w:rsidRPr="00530C41" w14:paraId="601C103B" w14:textId="77777777" w:rsidTr="35CE4185">
        <w:trPr>
          <w:trHeight w:val="300"/>
        </w:trPr>
        <w:tc>
          <w:tcPr>
            <w:tcW w:w="4425" w:type="dxa"/>
          </w:tcPr>
          <w:p w14:paraId="538A56CF" w14:textId="52B64CEF" w:rsidR="435FFA83" w:rsidRPr="00530C41" w:rsidRDefault="435FFA83" w:rsidP="35CE4185">
            <w:pPr>
              <w:jc w:val="center"/>
              <w:rPr>
                <w:b/>
                <w:bCs/>
              </w:rPr>
            </w:pPr>
            <w:r w:rsidRPr="00530C41">
              <w:rPr>
                <w:b/>
                <w:bCs/>
              </w:rPr>
              <w:t>Nombre completo</w:t>
            </w:r>
          </w:p>
        </w:tc>
        <w:tc>
          <w:tcPr>
            <w:tcW w:w="1815" w:type="dxa"/>
          </w:tcPr>
          <w:p w14:paraId="7042FFE5" w14:textId="5CCDC715" w:rsidR="435FFA83" w:rsidRPr="00530C41" w:rsidRDefault="435FFA83" w:rsidP="35CE4185">
            <w:pPr>
              <w:jc w:val="center"/>
              <w:rPr>
                <w:b/>
                <w:bCs/>
              </w:rPr>
            </w:pPr>
            <w:r w:rsidRPr="00530C41">
              <w:rPr>
                <w:b/>
                <w:bCs/>
              </w:rPr>
              <w:t>Matricula</w:t>
            </w:r>
          </w:p>
        </w:tc>
      </w:tr>
      <w:tr w:rsidR="35CE4185" w:rsidRPr="00530C41" w14:paraId="46ECD938" w14:textId="77777777" w:rsidTr="35CE4185">
        <w:trPr>
          <w:trHeight w:val="300"/>
        </w:trPr>
        <w:tc>
          <w:tcPr>
            <w:tcW w:w="4425" w:type="dxa"/>
          </w:tcPr>
          <w:p w14:paraId="310E635B" w14:textId="53E757DA" w:rsidR="435FFA83" w:rsidRPr="00530C41" w:rsidRDefault="435FFA83" w:rsidP="35CE4185">
            <w:pPr>
              <w:jc w:val="left"/>
            </w:pPr>
            <w:r w:rsidRPr="00530C41">
              <w:t>Mijail Cortes Taveras</w:t>
            </w:r>
          </w:p>
        </w:tc>
        <w:tc>
          <w:tcPr>
            <w:tcW w:w="1815" w:type="dxa"/>
          </w:tcPr>
          <w:p w14:paraId="2C06416E" w14:textId="497832AF" w:rsidR="435FFA83" w:rsidRPr="00530C41" w:rsidRDefault="435FFA83" w:rsidP="35CE4185">
            <w:pPr>
              <w:jc w:val="center"/>
            </w:pPr>
            <w:r w:rsidRPr="00530C41">
              <w:t>2023-1088</w:t>
            </w:r>
          </w:p>
        </w:tc>
      </w:tr>
      <w:tr w:rsidR="35CE4185" w:rsidRPr="00530C41" w14:paraId="190E0F80" w14:textId="77777777" w:rsidTr="35CE4185">
        <w:trPr>
          <w:trHeight w:val="300"/>
        </w:trPr>
        <w:tc>
          <w:tcPr>
            <w:tcW w:w="4425" w:type="dxa"/>
          </w:tcPr>
          <w:p w14:paraId="6BE86B36" w14:textId="52C40F1B" w:rsidR="73525214" w:rsidRPr="00530C41" w:rsidRDefault="73525214" w:rsidP="35CE4185">
            <w:pPr>
              <w:jc w:val="left"/>
            </w:pPr>
            <w:r w:rsidRPr="00530C41">
              <w:t xml:space="preserve">Daniel Javier De </w:t>
            </w:r>
            <w:proofErr w:type="spellStart"/>
            <w:r w:rsidRPr="00530C41">
              <w:t>Leon</w:t>
            </w:r>
            <w:proofErr w:type="spellEnd"/>
            <w:r w:rsidRPr="00530C41">
              <w:t xml:space="preserve"> Thomas</w:t>
            </w:r>
          </w:p>
        </w:tc>
        <w:tc>
          <w:tcPr>
            <w:tcW w:w="1815" w:type="dxa"/>
          </w:tcPr>
          <w:p w14:paraId="54D4A7C4" w14:textId="33CCE619" w:rsidR="73525214" w:rsidRPr="00530C41" w:rsidRDefault="73525214" w:rsidP="35CE4185">
            <w:pPr>
              <w:jc w:val="center"/>
            </w:pPr>
            <w:r w:rsidRPr="00530C41">
              <w:t>2023-1087</w:t>
            </w:r>
          </w:p>
        </w:tc>
      </w:tr>
      <w:tr w:rsidR="35CE4185" w:rsidRPr="00530C41" w14:paraId="73F93658" w14:textId="77777777" w:rsidTr="35CE4185">
        <w:trPr>
          <w:trHeight w:val="300"/>
        </w:trPr>
        <w:tc>
          <w:tcPr>
            <w:tcW w:w="4425" w:type="dxa"/>
          </w:tcPr>
          <w:p w14:paraId="075214B6" w14:textId="34660646" w:rsidR="73525214" w:rsidRPr="00530C41" w:rsidRDefault="73525214" w:rsidP="35CE4185">
            <w:pPr>
              <w:jc w:val="left"/>
            </w:pPr>
            <w:proofErr w:type="spellStart"/>
            <w:r w:rsidRPr="00530C41">
              <w:t>Josue</w:t>
            </w:r>
            <w:proofErr w:type="spellEnd"/>
            <w:r w:rsidRPr="00530C41">
              <w:t xml:space="preserve"> Daniel Bautista De Los Santos</w:t>
            </w:r>
          </w:p>
        </w:tc>
        <w:tc>
          <w:tcPr>
            <w:tcW w:w="1815" w:type="dxa"/>
          </w:tcPr>
          <w:p w14:paraId="42FB519A" w14:textId="07A1E2B3" w:rsidR="73525214" w:rsidRPr="00530C41" w:rsidRDefault="73525214" w:rsidP="35CE4185">
            <w:pPr>
              <w:jc w:val="center"/>
            </w:pPr>
            <w:r w:rsidRPr="00530C41">
              <w:t>2024-0252</w:t>
            </w:r>
          </w:p>
        </w:tc>
      </w:tr>
      <w:tr w:rsidR="35CE4185" w:rsidRPr="00530C41" w14:paraId="47D7C05A" w14:textId="77777777" w:rsidTr="35CE4185">
        <w:trPr>
          <w:trHeight w:val="300"/>
        </w:trPr>
        <w:tc>
          <w:tcPr>
            <w:tcW w:w="4425" w:type="dxa"/>
          </w:tcPr>
          <w:p w14:paraId="228F061A" w14:textId="3EC37333" w:rsidR="73525214" w:rsidRPr="00530C41" w:rsidRDefault="73525214" w:rsidP="35CE4185">
            <w:pPr>
              <w:jc w:val="left"/>
            </w:pPr>
            <w:r w:rsidRPr="00530C41">
              <w:t xml:space="preserve">Isael De </w:t>
            </w:r>
            <w:proofErr w:type="spellStart"/>
            <w:r w:rsidRPr="00530C41">
              <w:t>Jesus</w:t>
            </w:r>
            <w:proofErr w:type="spellEnd"/>
            <w:r w:rsidRPr="00530C41">
              <w:t xml:space="preserve"> </w:t>
            </w:r>
            <w:proofErr w:type="spellStart"/>
            <w:r w:rsidRPr="00530C41">
              <w:t>Besonias</w:t>
            </w:r>
            <w:proofErr w:type="spellEnd"/>
            <w:r w:rsidRPr="00530C41">
              <w:t xml:space="preserve"> Reyes</w:t>
            </w:r>
          </w:p>
        </w:tc>
        <w:tc>
          <w:tcPr>
            <w:tcW w:w="1815" w:type="dxa"/>
          </w:tcPr>
          <w:p w14:paraId="6E1142A4" w14:textId="40D11A36" w:rsidR="73525214" w:rsidRPr="00530C41" w:rsidRDefault="73525214" w:rsidP="35CE4185">
            <w:pPr>
              <w:jc w:val="center"/>
            </w:pPr>
            <w:r w:rsidRPr="00530C41">
              <w:t>2023-1181</w:t>
            </w:r>
          </w:p>
        </w:tc>
      </w:tr>
      <w:tr w:rsidR="35CE4185" w:rsidRPr="00530C41" w14:paraId="22F66A35" w14:textId="77777777" w:rsidTr="35CE4185">
        <w:trPr>
          <w:trHeight w:val="300"/>
        </w:trPr>
        <w:tc>
          <w:tcPr>
            <w:tcW w:w="4425" w:type="dxa"/>
          </w:tcPr>
          <w:p w14:paraId="0B314DB2" w14:textId="3BD44E39" w:rsidR="73525214" w:rsidRPr="00530C41" w:rsidRDefault="73525214" w:rsidP="35CE4185">
            <w:pPr>
              <w:jc w:val="left"/>
            </w:pPr>
            <w:r w:rsidRPr="00530C41">
              <w:t>José Manuel Rodríguez Rosario</w:t>
            </w:r>
          </w:p>
        </w:tc>
        <w:tc>
          <w:tcPr>
            <w:tcW w:w="1815" w:type="dxa"/>
          </w:tcPr>
          <w:p w14:paraId="17ECBD01" w14:textId="71127967" w:rsidR="73525214" w:rsidRPr="00530C41" w:rsidRDefault="73525214" w:rsidP="35CE4185">
            <w:pPr>
              <w:jc w:val="center"/>
            </w:pPr>
            <w:r w:rsidRPr="00530C41">
              <w:t>2024-1088</w:t>
            </w:r>
          </w:p>
        </w:tc>
      </w:tr>
    </w:tbl>
    <w:p w14:paraId="21AC3AE1" w14:textId="782FF9EB" w:rsidR="0064520F" w:rsidRPr="00530C41" w:rsidRDefault="0064520F" w:rsidP="744F4105">
      <w:pPr>
        <w:rPr>
          <w:b/>
          <w:bCs/>
        </w:rPr>
      </w:pPr>
      <w:proofErr w:type="spellStart"/>
      <w:r w:rsidRPr="00530C41">
        <w:rPr>
          <w:b/>
          <w:bCs/>
        </w:rPr>
        <w:t>Lider</w:t>
      </w:r>
      <w:proofErr w:type="spellEnd"/>
      <w:r w:rsidRPr="00530C41">
        <w:t>: Mijail Cortes Taveras</w:t>
      </w:r>
    </w:p>
    <w:p w14:paraId="109183D3" w14:textId="5615E983" w:rsidR="19A89BF6" w:rsidRPr="00530C41" w:rsidRDefault="641DEA20" w:rsidP="744F4105">
      <w:r w:rsidRPr="00530C41">
        <w:rPr>
          <w:b/>
          <w:bCs/>
        </w:rPr>
        <w:t>Fecha</w:t>
      </w:r>
      <w:r w:rsidR="76D24733" w:rsidRPr="00530C41">
        <w:rPr>
          <w:b/>
          <w:bCs/>
        </w:rPr>
        <w:t xml:space="preserve"> de entrega</w:t>
      </w:r>
      <w:r w:rsidRPr="00530C41">
        <w:t>:</w:t>
      </w:r>
      <w:r w:rsidR="600E4166" w:rsidRPr="00530C41">
        <w:t xml:space="preserve"> </w:t>
      </w:r>
      <w:r w:rsidR="2A8806B7" w:rsidRPr="00530C41">
        <w:t>10/12/2025</w:t>
      </w:r>
    </w:p>
    <w:p w14:paraId="4939BBFE" w14:textId="096A0EEE" w:rsidR="19A89BF6" w:rsidRPr="00530C41" w:rsidRDefault="641DEA20" w:rsidP="744F4105">
      <w:r w:rsidRPr="00530C41">
        <w:rPr>
          <w:b/>
          <w:bCs/>
        </w:rPr>
        <w:t>Docente</w:t>
      </w:r>
      <w:r w:rsidRPr="00530C41">
        <w:t>:</w:t>
      </w:r>
      <w:r w:rsidR="0D66BC53" w:rsidRPr="00530C41">
        <w:t xml:space="preserve"> </w:t>
      </w:r>
      <w:r w:rsidR="2CA13E59" w:rsidRPr="00530C41">
        <w:t xml:space="preserve">Erick Leonardo </w:t>
      </w:r>
      <w:proofErr w:type="spellStart"/>
      <w:r w:rsidR="2CA13E59" w:rsidRPr="00530C41">
        <w:t>Perez</w:t>
      </w:r>
      <w:proofErr w:type="spellEnd"/>
      <w:r w:rsidR="2CA13E59" w:rsidRPr="00530C41">
        <w:t xml:space="preserve"> Veloz</w:t>
      </w:r>
    </w:p>
    <w:p w14:paraId="4AC8D7B7" w14:textId="5DD7C12F" w:rsidR="641DEA20" w:rsidRPr="00530C41" w:rsidRDefault="641DEA20" w:rsidP="35CE4185">
      <w:r w:rsidRPr="00530C41">
        <w:rPr>
          <w:b/>
          <w:bCs/>
        </w:rPr>
        <w:t>Tema</w:t>
      </w:r>
      <w:r w:rsidRPr="00530C41">
        <w:t>:</w:t>
      </w:r>
      <w:r w:rsidR="7AF3854F" w:rsidRPr="00530C41">
        <w:t xml:space="preserve"> Proyecto Final -</w:t>
      </w:r>
      <w:r w:rsidR="31C3D1C1" w:rsidRPr="00530C41">
        <w:t xml:space="preserve"> Buscador de texto/código en archivos con especulación de búsqueda y sugerencias inteligentes</w:t>
      </w:r>
    </w:p>
    <w:p w14:paraId="2E5E0D71" w14:textId="32E64255" w:rsidR="744F4105" w:rsidRPr="00530C41" w:rsidRDefault="744F4105" w:rsidP="744F4105"/>
    <w:p w14:paraId="5F68D6D1" w14:textId="6F3BC6A7" w:rsidR="744F4105" w:rsidRPr="00530C41" w:rsidRDefault="744F4105" w:rsidP="744F4105">
      <w:r w:rsidRPr="00530C41">
        <w:br w:type="page"/>
      </w:r>
    </w:p>
    <w:p w14:paraId="686C3B5F" w14:textId="36A9ADE9" w:rsidR="38CB859A" w:rsidRPr="00530C41" w:rsidRDefault="38CB859A" w:rsidP="744F4105">
      <w:pPr>
        <w:pStyle w:val="Heading1"/>
      </w:pPr>
      <w:bookmarkStart w:id="0" w:name="_Toc216254684"/>
      <w:r w:rsidRPr="00530C41">
        <w:lastRenderedPageBreak/>
        <w:t>Índice</w:t>
      </w:r>
      <w:bookmarkEnd w:id="0"/>
    </w:p>
    <w:sdt>
      <w:sdtPr>
        <w:id w:val="762299629"/>
        <w:docPartObj>
          <w:docPartGallery w:val="Table of Contents"/>
          <w:docPartUnique/>
        </w:docPartObj>
      </w:sdtPr>
      <w:sdtContent>
        <w:p w14:paraId="25C4F345" w14:textId="0D646EEF" w:rsidR="0039694D" w:rsidRPr="00530C41" w:rsidRDefault="35CE4185">
          <w:pPr>
            <w:pStyle w:val="TOC1"/>
            <w:tabs>
              <w:tab w:val="right" w:leader="dot" w:pos="9350"/>
            </w:tabs>
            <w:rPr>
              <w:rFonts w:asciiTheme="minorHAnsi" w:eastAsiaTheme="minorEastAsia" w:hAnsiTheme="minorHAnsi" w:cstheme="minorBidi"/>
              <w:kern w:val="2"/>
              <w:lang w:eastAsia="en-US"/>
              <w14:ligatures w14:val="standardContextual"/>
            </w:rPr>
          </w:pPr>
          <w:r w:rsidRPr="00530C41">
            <w:fldChar w:fldCharType="begin"/>
          </w:r>
          <w:r w:rsidR="744F4105" w:rsidRPr="00530C41">
            <w:instrText>TOC \o "1-9" \z \u \h</w:instrText>
          </w:r>
          <w:r w:rsidRPr="00530C41">
            <w:fldChar w:fldCharType="separate"/>
          </w:r>
          <w:hyperlink w:anchor="_Toc216254684" w:history="1">
            <w:r w:rsidR="0039694D" w:rsidRPr="00530C41">
              <w:rPr>
                <w:rStyle w:val="Hyperlink"/>
              </w:rPr>
              <w:t>Índice</w:t>
            </w:r>
            <w:r w:rsidR="0039694D" w:rsidRPr="00530C41">
              <w:rPr>
                <w:webHidden/>
              </w:rPr>
              <w:tab/>
            </w:r>
            <w:r w:rsidR="0039694D" w:rsidRPr="00530C41">
              <w:rPr>
                <w:webHidden/>
              </w:rPr>
              <w:fldChar w:fldCharType="begin"/>
            </w:r>
            <w:r w:rsidR="0039694D" w:rsidRPr="00530C41">
              <w:rPr>
                <w:webHidden/>
              </w:rPr>
              <w:instrText xml:space="preserve"> PAGEREF _Toc216254684 \h </w:instrText>
            </w:r>
            <w:r w:rsidR="0039694D" w:rsidRPr="00530C41">
              <w:rPr>
                <w:webHidden/>
              </w:rPr>
            </w:r>
            <w:r w:rsidR="0039694D" w:rsidRPr="00530C41">
              <w:rPr>
                <w:webHidden/>
              </w:rPr>
              <w:fldChar w:fldCharType="separate"/>
            </w:r>
            <w:r w:rsidR="0039694D" w:rsidRPr="00530C41">
              <w:rPr>
                <w:webHidden/>
              </w:rPr>
              <w:t>2</w:t>
            </w:r>
            <w:r w:rsidR="0039694D" w:rsidRPr="00530C41">
              <w:rPr>
                <w:webHidden/>
              </w:rPr>
              <w:fldChar w:fldCharType="end"/>
            </w:r>
          </w:hyperlink>
        </w:p>
        <w:p w14:paraId="0FB56D7E" w14:textId="6866C467" w:rsidR="0039694D" w:rsidRPr="00530C41" w:rsidRDefault="0039694D">
          <w:pPr>
            <w:pStyle w:val="TOC1"/>
            <w:tabs>
              <w:tab w:val="right" w:leader="dot" w:pos="9350"/>
            </w:tabs>
            <w:rPr>
              <w:rFonts w:asciiTheme="minorHAnsi" w:eastAsiaTheme="minorEastAsia" w:hAnsiTheme="minorHAnsi" w:cstheme="minorBidi"/>
              <w:kern w:val="2"/>
              <w:lang w:eastAsia="en-US"/>
              <w14:ligatures w14:val="standardContextual"/>
            </w:rPr>
          </w:pPr>
          <w:hyperlink w:anchor="_Toc216254685" w:history="1">
            <w:r w:rsidRPr="00530C41">
              <w:rPr>
                <w:rStyle w:val="Hyperlink"/>
              </w:rPr>
              <w:t>Introducción</w:t>
            </w:r>
            <w:r w:rsidRPr="00530C41">
              <w:rPr>
                <w:webHidden/>
              </w:rPr>
              <w:tab/>
            </w:r>
            <w:r w:rsidRPr="00530C41">
              <w:rPr>
                <w:webHidden/>
              </w:rPr>
              <w:fldChar w:fldCharType="begin"/>
            </w:r>
            <w:r w:rsidRPr="00530C41">
              <w:rPr>
                <w:webHidden/>
              </w:rPr>
              <w:instrText xml:space="preserve"> PAGEREF _Toc216254685 \h </w:instrText>
            </w:r>
            <w:r w:rsidRPr="00530C41">
              <w:rPr>
                <w:webHidden/>
              </w:rPr>
            </w:r>
            <w:r w:rsidRPr="00530C41">
              <w:rPr>
                <w:webHidden/>
              </w:rPr>
              <w:fldChar w:fldCharType="separate"/>
            </w:r>
            <w:r w:rsidRPr="00530C41">
              <w:rPr>
                <w:webHidden/>
              </w:rPr>
              <w:t>4</w:t>
            </w:r>
            <w:r w:rsidRPr="00530C41">
              <w:rPr>
                <w:webHidden/>
              </w:rPr>
              <w:fldChar w:fldCharType="end"/>
            </w:r>
          </w:hyperlink>
        </w:p>
        <w:p w14:paraId="3E3642EE" w14:textId="3FBBA36B" w:rsidR="0039694D" w:rsidRPr="00530C41" w:rsidRDefault="0039694D">
          <w:pPr>
            <w:pStyle w:val="TOC2"/>
            <w:tabs>
              <w:tab w:val="right" w:leader="dot" w:pos="9350"/>
            </w:tabs>
            <w:rPr>
              <w:rFonts w:asciiTheme="minorHAnsi" w:eastAsiaTheme="minorEastAsia" w:hAnsiTheme="minorHAnsi" w:cstheme="minorBidi"/>
              <w:kern w:val="2"/>
              <w:lang w:eastAsia="en-US"/>
              <w14:ligatures w14:val="standardContextual"/>
            </w:rPr>
          </w:pPr>
          <w:hyperlink w:anchor="_Toc216254686" w:history="1">
            <w:r w:rsidRPr="00530C41">
              <w:rPr>
                <w:rStyle w:val="Hyperlink"/>
              </w:rPr>
              <w:t>Objetivo general</w:t>
            </w:r>
            <w:r w:rsidRPr="00530C41">
              <w:rPr>
                <w:webHidden/>
              </w:rPr>
              <w:tab/>
            </w:r>
            <w:r w:rsidRPr="00530C41">
              <w:rPr>
                <w:webHidden/>
              </w:rPr>
              <w:fldChar w:fldCharType="begin"/>
            </w:r>
            <w:r w:rsidRPr="00530C41">
              <w:rPr>
                <w:webHidden/>
              </w:rPr>
              <w:instrText xml:space="preserve"> PAGEREF _Toc216254686 \h </w:instrText>
            </w:r>
            <w:r w:rsidRPr="00530C41">
              <w:rPr>
                <w:webHidden/>
              </w:rPr>
            </w:r>
            <w:r w:rsidRPr="00530C41">
              <w:rPr>
                <w:webHidden/>
              </w:rPr>
              <w:fldChar w:fldCharType="separate"/>
            </w:r>
            <w:r w:rsidRPr="00530C41">
              <w:rPr>
                <w:webHidden/>
              </w:rPr>
              <w:t>4</w:t>
            </w:r>
            <w:r w:rsidRPr="00530C41">
              <w:rPr>
                <w:webHidden/>
              </w:rPr>
              <w:fldChar w:fldCharType="end"/>
            </w:r>
          </w:hyperlink>
        </w:p>
        <w:p w14:paraId="42B27B3A" w14:textId="6BA5BAC1" w:rsidR="0039694D" w:rsidRPr="00530C41" w:rsidRDefault="0039694D">
          <w:pPr>
            <w:pStyle w:val="TOC2"/>
            <w:tabs>
              <w:tab w:val="right" w:leader="dot" w:pos="9350"/>
            </w:tabs>
            <w:rPr>
              <w:rFonts w:asciiTheme="minorHAnsi" w:eastAsiaTheme="minorEastAsia" w:hAnsiTheme="minorHAnsi" w:cstheme="minorBidi"/>
              <w:kern w:val="2"/>
              <w:lang w:eastAsia="en-US"/>
              <w14:ligatures w14:val="standardContextual"/>
            </w:rPr>
          </w:pPr>
          <w:hyperlink w:anchor="_Toc216254687" w:history="1">
            <w:r w:rsidRPr="00530C41">
              <w:rPr>
                <w:rStyle w:val="Hyperlink"/>
              </w:rPr>
              <w:t>Objetivos específicos</w:t>
            </w:r>
            <w:r w:rsidRPr="00530C41">
              <w:rPr>
                <w:webHidden/>
              </w:rPr>
              <w:tab/>
            </w:r>
            <w:r w:rsidRPr="00530C41">
              <w:rPr>
                <w:webHidden/>
              </w:rPr>
              <w:fldChar w:fldCharType="begin"/>
            </w:r>
            <w:r w:rsidRPr="00530C41">
              <w:rPr>
                <w:webHidden/>
              </w:rPr>
              <w:instrText xml:space="preserve"> PAGEREF _Toc216254687 \h </w:instrText>
            </w:r>
            <w:r w:rsidRPr="00530C41">
              <w:rPr>
                <w:webHidden/>
              </w:rPr>
            </w:r>
            <w:r w:rsidRPr="00530C41">
              <w:rPr>
                <w:webHidden/>
              </w:rPr>
              <w:fldChar w:fldCharType="separate"/>
            </w:r>
            <w:r w:rsidRPr="00530C41">
              <w:rPr>
                <w:webHidden/>
              </w:rPr>
              <w:t>4</w:t>
            </w:r>
            <w:r w:rsidRPr="00530C41">
              <w:rPr>
                <w:webHidden/>
              </w:rPr>
              <w:fldChar w:fldCharType="end"/>
            </w:r>
          </w:hyperlink>
        </w:p>
        <w:p w14:paraId="542E46F2" w14:textId="55711654" w:rsidR="0039694D" w:rsidRPr="00530C41" w:rsidRDefault="0039694D">
          <w:pPr>
            <w:pStyle w:val="TOC1"/>
            <w:tabs>
              <w:tab w:val="right" w:leader="dot" w:pos="9350"/>
            </w:tabs>
            <w:rPr>
              <w:rFonts w:asciiTheme="minorHAnsi" w:eastAsiaTheme="minorEastAsia" w:hAnsiTheme="minorHAnsi" w:cstheme="minorBidi"/>
              <w:kern w:val="2"/>
              <w:lang w:eastAsia="en-US"/>
              <w14:ligatures w14:val="standardContextual"/>
            </w:rPr>
          </w:pPr>
          <w:hyperlink w:anchor="_Toc216254688" w:history="1">
            <w:r w:rsidRPr="00530C41">
              <w:rPr>
                <w:rStyle w:val="Hyperlink"/>
              </w:rPr>
              <w:t>Descripción del Problema</w:t>
            </w:r>
            <w:r w:rsidRPr="00530C41">
              <w:rPr>
                <w:webHidden/>
              </w:rPr>
              <w:tab/>
            </w:r>
            <w:r w:rsidRPr="00530C41">
              <w:rPr>
                <w:webHidden/>
              </w:rPr>
              <w:fldChar w:fldCharType="begin"/>
            </w:r>
            <w:r w:rsidRPr="00530C41">
              <w:rPr>
                <w:webHidden/>
              </w:rPr>
              <w:instrText xml:space="preserve"> PAGEREF _Toc216254688 \h </w:instrText>
            </w:r>
            <w:r w:rsidRPr="00530C41">
              <w:rPr>
                <w:webHidden/>
              </w:rPr>
            </w:r>
            <w:r w:rsidRPr="00530C41">
              <w:rPr>
                <w:webHidden/>
              </w:rPr>
              <w:fldChar w:fldCharType="separate"/>
            </w:r>
            <w:r w:rsidRPr="00530C41">
              <w:rPr>
                <w:webHidden/>
              </w:rPr>
              <w:t>5</w:t>
            </w:r>
            <w:r w:rsidRPr="00530C41">
              <w:rPr>
                <w:webHidden/>
              </w:rPr>
              <w:fldChar w:fldCharType="end"/>
            </w:r>
          </w:hyperlink>
        </w:p>
        <w:p w14:paraId="0E649AD1" w14:textId="3B309A7E" w:rsidR="0039694D" w:rsidRPr="00530C41" w:rsidRDefault="0039694D">
          <w:pPr>
            <w:pStyle w:val="TOC1"/>
            <w:tabs>
              <w:tab w:val="right" w:leader="dot" w:pos="9350"/>
            </w:tabs>
            <w:rPr>
              <w:rFonts w:asciiTheme="minorHAnsi" w:eastAsiaTheme="minorEastAsia" w:hAnsiTheme="minorHAnsi" w:cstheme="minorBidi"/>
              <w:kern w:val="2"/>
              <w:lang w:eastAsia="en-US"/>
              <w14:ligatures w14:val="standardContextual"/>
            </w:rPr>
          </w:pPr>
          <w:hyperlink w:anchor="_Toc216254689" w:history="1">
            <w:r w:rsidRPr="00530C41">
              <w:rPr>
                <w:rStyle w:val="Hyperlink"/>
              </w:rPr>
              <w:t>Cumplimiento de los Requisitos del Proyecto</w:t>
            </w:r>
            <w:r w:rsidRPr="00530C41">
              <w:rPr>
                <w:webHidden/>
              </w:rPr>
              <w:tab/>
            </w:r>
            <w:r w:rsidRPr="00530C41">
              <w:rPr>
                <w:webHidden/>
              </w:rPr>
              <w:fldChar w:fldCharType="begin"/>
            </w:r>
            <w:r w:rsidRPr="00530C41">
              <w:rPr>
                <w:webHidden/>
              </w:rPr>
              <w:instrText xml:space="preserve"> PAGEREF _Toc216254689 \h </w:instrText>
            </w:r>
            <w:r w:rsidRPr="00530C41">
              <w:rPr>
                <w:webHidden/>
              </w:rPr>
            </w:r>
            <w:r w:rsidRPr="00530C41">
              <w:rPr>
                <w:webHidden/>
              </w:rPr>
              <w:fldChar w:fldCharType="separate"/>
            </w:r>
            <w:r w:rsidRPr="00530C41">
              <w:rPr>
                <w:webHidden/>
              </w:rPr>
              <w:t>6</w:t>
            </w:r>
            <w:r w:rsidRPr="00530C41">
              <w:rPr>
                <w:webHidden/>
              </w:rPr>
              <w:fldChar w:fldCharType="end"/>
            </w:r>
          </w:hyperlink>
        </w:p>
        <w:p w14:paraId="449402CA" w14:textId="6BD536E1" w:rsidR="0039694D" w:rsidRPr="00530C41" w:rsidRDefault="0039694D">
          <w:pPr>
            <w:pStyle w:val="TOC1"/>
            <w:tabs>
              <w:tab w:val="right" w:leader="dot" w:pos="9350"/>
            </w:tabs>
            <w:rPr>
              <w:rFonts w:asciiTheme="minorHAnsi" w:eastAsiaTheme="minorEastAsia" w:hAnsiTheme="minorHAnsi" w:cstheme="minorBidi"/>
              <w:kern w:val="2"/>
              <w:lang w:eastAsia="en-US"/>
              <w14:ligatures w14:val="standardContextual"/>
            </w:rPr>
          </w:pPr>
          <w:hyperlink w:anchor="_Toc216254690" w:history="1">
            <w:r w:rsidRPr="00530C41">
              <w:rPr>
                <w:rStyle w:val="Hyperlink"/>
              </w:rPr>
              <w:t>Diseño de la Solución</w:t>
            </w:r>
            <w:r w:rsidRPr="00530C41">
              <w:rPr>
                <w:webHidden/>
              </w:rPr>
              <w:tab/>
            </w:r>
            <w:r w:rsidRPr="00530C41">
              <w:rPr>
                <w:webHidden/>
              </w:rPr>
              <w:fldChar w:fldCharType="begin"/>
            </w:r>
            <w:r w:rsidRPr="00530C41">
              <w:rPr>
                <w:webHidden/>
              </w:rPr>
              <w:instrText xml:space="preserve"> PAGEREF _Toc216254690 \h </w:instrText>
            </w:r>
            <w:r w:rsidRPr="00530C41">
              <w:rPr>
                <w:webHidden/>
              </w:rPr>
            </w:r>
            <w:r w:rsidRPr="00530C41">
              <w:rPr>
                <w:webHidden/>
              </w:rPr>
              <w:fldChar w:fldCharType="separate"/>
            </w:r>
            <w:r w:rsidRPr="00530C41">
              <w:rPr>
                <w:webHidden/>
              </w:rPr>
              <w:t>7</w:t>
            </w:r>
            <w:r w:rsidRPr="00530C41">
              <w:rPr>
                <w:webHidden/>
              </w:rPr>
              <w:fldChar w:fldCharType="end"/>
            </w:r>
          </w:hyperlink>
        </w:p>
        <w:p w14:paraId="7D3BE86E" w14:textId="437CBFA2" w:rsidR="0039694D" w:rsidRPr="00530C41" w:rsidRDefault="0039694D">
          <w:pPr>
            <w:pStyle w:val="TOC2"/>
            <w:tabs>
              <w:tab w:val="right" w:leader="dot" w:pos="9350"/>
            </w:tabs>
            <w:rPr>
              <w:rFonts w:asciiTheme="minorHAnsi" w:eastAsiaTheme="minorEastAsia" w:hAnsiTheme="minorHAnsi" w:cstheme="minorBidi"/>
              <w:kern w:val="2"/>
              <w:lang w:eastAsia="en-US"/>
              <w14:ligatures w14:val="standardContextual"/>
            </w:rPr>
          </w:pPr>
          <w:hyperlink w:anchor="_Toc216254691" w:history="1">
            <w:r w:rsidRPr="00530C41">
              <w:rPr>
                <w:rStyle w:val="Hyperlink"/>
              </w:rPr>
              <w:t>Motor de Búsqueda</w:t>
            </w:r>
            <w:r w:rsidRPr="00530C41">
              <w:rPr>
                <w:webHidden/>
              </w:rPr>
              <w:tab/>
            </w:r>
            <w:r w:rsidRPr="00530C41">
              <w:rPr>
                <w:webHidden/>
              </w:rPr>
              <w:fldChar w:fldCharType="begin"/>
            </w:r>
            <w:r w:rsidRPr="00530C41">
              <w:rPr>
                <w:webHidden/>
              </w:rPr>
              <w:instrText xml:space="preserve"> PAGEREF _Toc216254691 \h </w:instrText>
            </w:r>
            <w:r w:rsidRPr="00530C41">
              <w:rPr>
                <w:webHidden/>
              </w:rPr>
            </w:r>
            <w:r w:rsidRPr="00530C41">
              <w:rPr>
                <w:webHidden/>
              </w:rPr>
              <w:fldChar w:fldCharType="separate"/>
            </w:r>
            <w:r w:rsidRPr="00530C41">
              <w:rPr>
                <w:webHidden/>
              </w:rPr>
              <w:t>7</w:t>
            </w:r>
            <w:r w:rsidRPr="00530C41">
              <w:rPr>
                <w:webHidden/>
              </w:rPr>
              <w:fldChar w:fldCharType="end"/>
            </w:r>
          </w:hyperlink>
        </w:p>
        <w:p w14:paraId="7E50B71F" w14:textId="0E67D0DC" w:rsidR="0039694D" w:rsidRPr="00530C41" w:rsidRDefault="0039694D">
          <w:pPr>
            <w:pStyle w:val="TOC2"/>
            <w:tabs>
              <w:tab w:val="right" w:leader="dot" w:pos="9350"/>
            </w:tabs>
            <w:rPr>
              <w:rFonts w:asciiTheme="minorHAnsi" w:eastAsiaTheme="minorEastAsia" w:hAnsiTheme="minorHAnsi" w:cstheme="minorBidi"/>
              <w:kern w:val="2"/>
              <w:lang w:eastAsia="en-US"/>
              <w14:ligatures w14:val="standardContextual"/>
            </w:rPr>
          </w:pPr>
          <w:hyperlink w:anchor="_Toc216254692" w:history="1">
            <w:r w:rsidRPr="00530C41">
              <w:rPr>
                <w:rStyle w:val="Hyperlink"/>
              </w:rPr>
              <w:t>Motor de Sugerencias Especulativas</w:t>
            </w:r>
            <w:r w:rsidRPr="00530C41">
              <w:rPr>
                <w:webHidden/>
              </w:rPr>
              <w:tab/>
            </w:r>
            <w:r w:rsidRPr="00530C41">
              <w:rPr>
                <w:webHidden/>
              </w:rPr>
              <w:fldChar w:fldCharType="begin"/>
            </w:r>
            <w:r w:rsidRPr="00530C41">
              <w:rPr>
                <w:webHidden/>
              </w:rPr>
              <w:instrText xml:space="preserve"> PAGEREF _Toc216254692 \h </w:instrText>
            </w:r>
            <w:r w:rsidRPr="00530C41">
              <w:rPr>
                <w:webHidden/>
              </w:rPr>
            </w:r>
            <w:r w:rsidRPr="00530C41">
              <w:rPr>
                <w:webHidden/>
              </w:rPr>
              <w:fldChar w:fldCharType="separate"/>
            </w:r>
            <w:r w:rsidRPr="00530C41">
              <w:rPr>
                <w:webHidden/>
              </w:rPr>
              <w:t>7</w:t>
            </w:r>
            <w:r w:rsidRPr="00530C41">
              <w:rPr>
                <w:webHidden/>
              </w:rPr>
              <w:fldChar w:fldCharType="end"/>
            </w:r>
          </w:hyperlink>
        </w:p>
        <w:p w14:paraId="798E2781" w14:textId="66EB00EE" w:rsidR="0039694D" w:rsidRPr="00530C41" w:rsidRDefault="0039694D">
          <w:pPr>
            <w:pStyle w:val="TOC2"/>
            <w:tabs>
              <w:tab w:val="right" w:leader="dot" w:pos="9350"/>
            </w:tabs>
            <w:rPr>
              <w:rFonts w:asciiTheme="minorHAnsi" w:eastAsiaTheme="minorEastAsia" w:hAnsiTheme="minorHAnsi" w:cstheme="minorBidi"/>
              <w:kern w:val="2"/>
              <w:lang w:eastAsia="en-US"/>
              <w14:ligatures w14:val="standardContextual"/>
            </w:rPr>
          </w:pPr>
          <w:hyperlink w:anchor="_Toc216254693" w:history="1">
            <w:r w:rsidRPr="00530C41">
              <w:rPr>
                <w:rStyle w:val="Hyperlink"/>
              </w:rPr>
              <w:t>Capa de Datos</w:t>
            </w:r>
            <w:r w:rsidRPr="00530C41">
              <w:rPr>
                <w:webHidden/>
              </w:rPr>
              <w:tab/>
            </w:r>
            <w:r w:rsidRPr="00530C41">
              <w:rPr>
                <w:webHidden/>
              </w:rPr>
              <w:fldChar w:fldCharType="begin"/>
            </w:r>
            <w:r w:rsidRPr="00530C41">
              <w:rPr>
                <w:webHidden/>
              </w:rPr>
              <w:instrText xml:space="preserve"> PAGEREF _Toc216254693 \h </w:instrText>
            </w:r>
            <w:r w:rsidRPr="00530C41">
              <w:rPr>
                <w:webHidden/>
              </w:rPr>
            </w:r>
            <w:r w:rsidRPr="00530C41">
              <w:rPr>
                <w:webHidden/>
              </w:rPr>
              <w:fldChar w:fldCharType="separate"/>
            </w:r>
            <w:r w:rsidRPr="00530C41">
              <w:rPr>
                <w:webHidden/>
              </w:rPr>
              <w:t>8</w:t>
            </w:r>
            <w:r w:rsidRPr="00530C41">
              <w:rPr>
                <w:webHidden/>
              </w:rPr>
              <w:fldChar w:fldCharType="end"/>
            </w:r>
          </w:hyperlink>
        </w:p>
        <w:p w14:paraId="5D8E7AD2" w14:textId="00C16262" w:rsidR="0039694D" w:rsidRPr="00530C41" w:rsidRDefault="0039694D">
          <w:pPr>
            <w:pStyle w:val="TOC2"/>
            <w:tabs>
              <w:tab w:val="right" w:leader="dot" w:pos="9350"/>
            </w:tabs>
            <w:rPr>
              <w:rFonts w:asciiTheme="minorHAnsi" w:eastAsiaTheme="minorEastAsia" w:hAnsiTheme="minorHAnsi" w:cstheme="minorBidi"/>
              <w:kern w:val="2"/>
              <w:lang w:eastAsia="en-US"/>
              <w14:ligatures w14:val="standardContextual"/>
            </w:rPr>
          </w:pPr>
          <w:hyperlink w:anchor="_Toc216254694" w:history="1">
            <w:r w:rsidRPr="00530C41">
              <w:rPr>
                <w:rStyle w:val="Hyperlink"/>
              </w:rPr>
              <w:t>Métricas</w:t>
            </w:r>
            <w:r w:rsidRPr="00530C41">
              <w:rPr>
                <w:webHidden/>
              </w:rPr>
              <w:tab/>
            </w:r>
            <w:r w:rsidRPr="00530C41">
              <w:rPr>
                <w:webHidden/>
              </w:rPr>
              <w:fldChar w:fldCharType="begin"/>
            </w:r>
            <w:r w:rsidRPr="00530C41">
              <w:rPr>
                <w:webHidden/>
              </w:rPr>
              <w:instrText xml:space="preserve"> PAGEREF _Toc216254694 \h </w:instrText>
            </w:r>
            <w:r w:rsidRPr="00530C41">
              <w:rPr>
                <w:webHidden/>
              </w:rPr>
            </w:r>
            <w:r w:rsidRPr="00530C41">
              <w:rPr>
                <w:webHidden/>
              </w:rPr>
              <w:fldChar w:fldCharType="separate"/>
            </w:r>
            <w:r w:rsidRPr="00530C41">
              <w:rPr>
                <w:webHidden/>
              </w:rPr>
              <w:t>8</w:t>
            </w:r>
            <w:r w:rsidRPr="00530C41">
              <w:rPr>
                <w:webHidden/>
              </w:rPr>
              <w:fldChar w:fldCharType="end"/>
            </w:r>
          </w:hyperlink>
        </w:p>
        <w:p w14:paraId="3E0AA6FA" w14:textId="0223A014" w:rsidR="0039694D" w:rsidRPr="00530C41" w:rsidRDefault="0039694D">
          <w:pPr>
            <w:pStyle w:val="TOC2"/>
            <w:tabs>
              <w:tab w:val="right" w:leader="dot" w:pos="9350"/>
            </w:tabs>
            <w:rPr>
              <w:rFonts w:asciiTheme="minorHAnsi" w:eastAsiaTheme="minorEastAsia" w:hAnsiTheme="minorHAnsi" w:cstheme="minorBidi"/>
              <w:kern w:val="2"/>
              <w:lang w:eastAsia="en-US"/>
              <w14:ligatures w14:val="standardContextual"/>
            </w:rPr>
          </w:pPr>
          <w:hyperlink w:anchor="_Toc216254695" w:history="1">
            <w:r w:rsidRPr="00530C41">
              <w:rPr>
                <w:rStyle w:val="Hyperlink"/>
              </w:rPr>
              <w:t>Diagrama de Componentes UML</w:t>
            </w:r>
            <w:r w:rsidRPr="00530C41">
              <w:rPr>
                <w:webHidden/>
              </w:rPr>
              <w:tab/>
            </w:r>
            <w:r w:rsidRPr="00530C41">
              <w:rPr>
                <w:webHidden/>
              </w:rPr>
              <w:fldChar w:fldCharType="begin"/>
            </w:r>
            <w:r w:rsidRPr="00530C41">
              <w:rPr>
                <w:webHidden/>
              </w:rPr>
              <w:instrText xml:space="preserve"> PAGEREF _Toc216254695 \h </w:instrText>
            </w:r>
            <w:r w:rsidRPr="00530C41">
              <w:rPr>
                <w:webHidden/>
              </w:rPr>
            </w:r>
            <w:r w:rsidRPr="00530C41">
              <w:rPr>
                <w:webHidden/>
              </w:rPr>
              <w:fldChar w:fldCharType="separate"/>
            </w:r>
            <w:r w:rsidRPr="00530C41">
              <w:rPr>
                <w:webHidden/>
              </w:rPr>
              <w:t>8</w:t>
            </w:r>
            <w:r w:rsidRPr="00530C41">
              <w:rPr>
                <w:webHidden/>
              </w:rPr>
              <w:fldChar w:fldCharType="end"/>
            </w:r>
          </w:hyperlink>
        </w:p>
        <w:p w14:paraId="39B492BF" w14:textId="1E40B1B2" w:rsidR="0039694D" w:rsidRPr="00530C41" w:rsidRDefault="0039694D">
          <w:pPr>
            <w:pStyle w:val="TOC2"/>
            <w:tabs>
              <w:tab w:val="right" w:leader="dot" w:pos="9350"/>
            </w:tabs>
            <w:rPr>
              <w:rFonts w:asciiTheme="minorHAnsi" w:eastAsiaTheme="minorEastAsia" w:hAnsiTheme="minorHAnsi" w:cstheme="minorBidi"/>
              <w:kern w:val="2"/>
              <w:lang w:eastAsia="en-US"/>
              <w14:ligatures w14:val="standardContextual"/>
            </w:rPr>
          </w:pPr>
          <w:hyperlink w:anchor="_Toc216254696" w:history="1">
            <w:r w:rsidRPr="00530C41">
              <w:rPr>
                <w:rStyle w:val="Hyperlink"/>
              </w:rPr>
              <w:t>Estrategia de paralelización</w:t>
            </w:r>
            <w:r w:rsidRPr="00530C41">
              <w:rPr>
                <w:webHidden/>
              </w:rPr>
              <w:tab/>
            </w:r>
            <w:r w:rsidRPr="00530C41">
              <w:rPr>
                <w:webHidden/>
              </w:rPr>
              <w:fldChar w:fldCharType="begin"/>
            </w:r>
            <w:r w:rsidRPr="00530C41">
              <w:rPr>
                <w:webHidden/>
              </w:rPr>
              <w:instrText xml:space="preserve"> PAGEREF _Toc216254696 \h </w:instrText>
            </w:r>
            <w:r w:rsidRPr="00530C41">
              <w:rPr>
                <w:webHidden/>
              </w:rPr>
            </w:r>
            <w:r w:rsidRPr="00530C41">
              <w:rPr>
                <w:webHidden/>
              </w:rPr>
              <w:fldChar w:fldCharType="separate"/>
            </w:r>
            <w:r w:rsidRPr="00530C41">
              <w:rPr>
                <w:webHidden/>
              </w:rPr>
              <w:t>9</w:t>
            </w:r>
            <w:r w:rsidRPr="00530C41">
              <w:rPr>
                <w:webHidden/>
              </w:rPr>
              <w:fldChar w:fldCharType="end"/>
            </w:r>
          </w:hyperlink>
        </w:p>
        <w:p w14:paraId="5F6E7FA1" w14:textId="682CC53A" w:rsidR="0039694D" w:rsidRPr="00530C41" w:rsidRDefault="0039694D">
          <w:pPr>
            <w:pStyle w:val="TOC2"/>
            <w:tabs>
              <w:tab w:val="right" w:leader="dot" w:pos="9350"/>
            </w:tabs>
            <w:rPr>
              <w:rFonts w:asciiTheme="minorHAnsi" w:eastAsiaTheme="minorEastAsia" w:hAnsiTheme="minorHAnsi" w:cstheme="minorBidi"/>
              <w:kern w:val="2"/>
              <w:lang w:eastAsia="en-US"/>
              <w14:ligatures w14:val="standardContextual"/>
            </w:rPr>
          </w:pPr>
          <w:hyperlink w:anchor="_Toc216254697" w:history="1">
            <w:r w:rsidRPr="00530C41">
              <w:rPr>
                <w:rStyle w:val="Hyperlink"/>
              </w:rPr>
              <w:t>¿Como se aplica la paralelización?</w:t>
            </w:r>
            <w:r w:rsidRPr="00530C41">
              <w:rPr>
                <w:webHidden/>
              </w:rPr>
              <w:tab/>
            </w:r>
            <w:r w:rsidRPr="00530C41">
              <w:rPr>
                <w:webHidden/>
              </w:rPr>
              <w:fldChar w:fldCharType="begin"/>
            </w:r>
            <w:r w:rsidRPr="00530C41">
              <w:rPr>
                <w:webHidden/>
              </w:rPr>
              <w:instrText xml:space="preserve"> PAGEREF _Toc216254697 \h </w:instrText>
            </w:r>
            <w:r w:rsidRPr="00530C41">
              <w:rPr>
                <w:webHidden/>
              </w:rPr>
            </w:r>
            <w:r w:rsidRPr="00530C41">
              <w:rPr>
                <w:webHidden/>
              </w:rPr>
              <w:fldChar w:fldCharType="separate"/>
            </w:r>
            <w:r w:rsidRPr="00530C41">
              <w:rPr>
                <w:webHidden/>
              </w:rPr>
              <w:t>9</w:t>
            </w:r>
            <w:r w:rsidRPr="00530C41">
              <w:rPr>
                <w:webHidden/>
              </w:rPr>
              <w:fldChar w:fldCharType="end"/>
            </w:r>
          </w:hyperlink>
        </w:p>
        <w:p w14:paraId="2D231FF4" w14:textId="7D258104" w:rsidR="0039694D" w:rsidRPr="00530C41" w:rsidRDefault="0039694D">
          <w:pPr>
            <w:pStyle w:val="TOC2"/>
            <w:tabs>
              <w:tab w:val="right" w:leader="dot" w:pos="9350"/>
            </w:tabs>
            <w:rPr>
              <w:rFonts w:asciiTheme="minorHAnsi" w:eastAsiaTheme="minorEastAsia" w:hAnsiTheme="minorHAnsi" w:cstheme="minorBidi"/>
              <w:kern w:val="2"/>
              <w:lang w:eastAsia="en-US"/>
              <w14:ligatures w14:val="standardContextual"/>
            </w:rPr>
          </w:pPr>
          <w:hyperlink w:anchor="_Toc216254698" w:history="1">
            <w:r w:rsidRPr="00530C41">
              <w:rPr>
                <w:rStyle w:val="Hyperlink"/>
              </w:rPr>
              <w:t>Tecnologías utilizadas</w:t>
            </w:r>
            <w:r w:rsidRPr="00530C41">
              <w:rPr>
                <w:webHidden/>
              </w:rPr>
              <w:tab/>
            </w:r>
            <w:r w:rsidRPr="00530C41">
              <w:rPr>
                <w:webHidden/>
              </w:rPr>
              <w:fldChar w:fldCharType="begin"/>
            </w:r>
            <w:r w:rsidRPr="00530C41">
              <w:rPr>
                <w:webHidden/>
              </w:rPr>
              <w:instrText xml:space="preserve"> PAGEREF _Toc216254698 \h </w:instrText>
            </w:r>
            <w:r w:rsidRPr="00530C41">
              <w:rPr>
                <w:webHidden/>
              </w:rPr>
            </w:r>
            <w:r w:rsidRPr="00530C41">
              <w:rPr>
                <w:webHidden/>
              </w:rPr>
              <w:fldChar w:fldCharType="separate"/>
            </w:r>
            <w:r w:rsidRPr="00530C41">
              <w:rPr>
                <w:webHidden/>
              </w:rPr>
              <w:t>10</w:t>
            </w:r>
            <w:r w:rsidRPr="00530C41">
              <w:rPr>
                <w:webHidden/>
              </w:rPr>
              <w:fldChar w:fldCharType="end"/>
            </w:r>
          </w:hyperlink>
        </w:p>
        <w:p w14:paraId="378D8CA9" w14:textId="22A1BDA1" w:rsidR="0039694D" w:rsidRPr="00530C41" w:rsidRDefault="0039694D">
          <w:pPr>
            <w:pStyle w:val="TOC1"/>
            <w:tabs>
              <w:tab w:val="right" w:leader="dot" w:pos="9350"/>
            </w:tabs>
            <w:rPr>
              <w:rFonts w:asciiTheme="minorHAnsi" w:eastAsiaTheme="minorEastAsia" w:hAnsiTheme="minorHAnsi" w:cstheme="minorBidi"/>
              <w:kern w:val="2"/>
              <w:lang w:eastAsia="en-US"/>
              <w14:ligatures w14:val="standardContextual"/>
            </w:rPr>
          </w:pPr>
          <w:hyperlink w:anchor="_Toc216254699" w:history="1">
            <w:r w:rsidRPr="00530C41">
              <w:rPr>
                <w:rStyle w:val="Hyperlink"/>
              </w:rPr>
              <w:t>Implementación Técnica</w:t>
            </w:r>
            <w:r w:rsidRPr="00530C41">
              <w:rPr>
                <w:webHidden/>
              </w:rPr>
              <w:tab/>
            </w:r>
            <w:r w:rsidRPr="00530C41">
              <w:rPr>
                <w:webHidden/>
              </w:rPr>
              <w:fldChar w:fldCharType="begin"/>
            </w:r>
            <w:r w:rsidRPr="00530C41">
              <w:rPr>
                <w:webHidden/>
              </w:rPr>
              <w:instrText xml:space="preserve"> PAGEREF _Toc216254699 \h </w:instrText>
            </w:r>
            <w:r w:rsidRPr="00530C41">
              <w:rPr>
                <w:webHidden/>
              </w:rPr>
            </w:r>
            <w:r w:rsidRPr="00530C41">
              <w:rPr>
                <w:webHidden/>
              </w:rPr>
              <w:fldChar w:fldCharType="separate"/>
            </w:r>
            <w:r w:rsidRPr="00530C41">
              <w:rPr>
                <w:webHidden/>
              </w:rPr>
              <w:t>10</w:t>
            </w:r>
            <w:r w:rsidRPr="00530C41">
              <w:rPr>
                <w:webHidden/>
              </w:rPr>
              <w:fldChar w:fldCharType="end"/>
            </w:r>
          </w:hyperlink>
        </w:p>
        <w:p w14:paraId="4C5A1200" w14:textId="0E08A346" w:rsidR="0039694D" w:rsidRPr="00530C41" w:rsidRDefault="0039694D">
          <w:pPr>
            <w:pStyle w:val="TOC2"/>
            <w:tabs>
              <w:tab w:val="right" w:leader="dot" w:pos="9350"/>
            </w:tabs>
            <w:rPr>
              <w:rFonts w:asciiTheme="minorHAnsi" w:eastAsiaTheme="minorEastAsia" w:hAnsiTheme="minorHAnsi" w:cstheme="minorBidi"/>
              <w:kern w:val="2"/>
              <w:lang w:eastAsia="en-US"/>
              <w14:ligatures w14:val="standardContextual"/>
            </w:rPr>
          </w:pPr>
          <w:hyperlink w:anchor="_Toc216254700" w:history="1">
            <w:r w:rsidRPr="00530C41">
              <w:rPr>
                <w:rStyle w:val="Hyperlink"/>
              </w:rPr>
              <w:t>Motor de búsqueda paralelo</w:t>
            </w:r>
            <w:r w:rsidRPr="00530C41">
              <w:rPr>
                <w:webHidden/>
              </w:rPr>
              <w:tab/>
            </w:r>
            <w:r w:rsidRPr="00530C41">
              <w:rPr>
                <w:webHidden/>
              </w:rPr>
              <w:fldChar w:fldCharType="begin"/>
            </w:r>
            <w:r w:rsidRPr="00530C41">
              <w:rPr>
                <w:webHidden/>
              </w:rPr>
              <w:instrText xml:space="preserve"> PAGEREF _Toc216254700 \h </w:instrText>
            </w:r>
            <w:r w:rsidRPr="00530C41">
              <w:rPr>
                <w:webHidden/>
              </w:rPr>
            </w:r>
            <w:r w:rsidRPr="00530C41">
              <w:rPr>
                <w:webHidden/>
              </w:rPr>
              <w:fldChar w:fldCharType="separate"/>
            </w:r>
            <w:r w:rsidRPr="00530C41">
              <w:rPr>
                <w:webHidden/>
              </w:rPr>
              <w:t>10</w:t>
            </w:r>
            <w:r w:rsidRPr="00530C41">
              <w:rPr>
                <w:webHidden/>
              </w:rPr>
              <w:fldChar w:fldCharType="end"/>
            </w:r>
          </w:hyperlink>
        </w:p>
        <w:p w14:paraId="36716557" w14:textId="659EA3AB" w:rsidR="0039694D" w:rsidRPr="00530C41" w:rsidRDefault="0039694D">
          <w:pPr>
            <w:pStyle w:val="TOC2"/>
            <w:tabs>
              <w:tab w:val="right" w:leader="dot" w:pos="9350"/>
            </w:tabs>
            <w:rPr>
              <w:rFonts w:asciiTheme="minorHAnsi" w:eastAsiaTheme="minorEastAsia" w:hAnsiTheme="minorHAnsi" w:cstheme="minorBidi"/>
              <w:kern w:val="2"/>
              <w:lang w:eastAsia="en-US"/>
              <w14:ligatures w14:val="standardContextual"/>
            </w:rPr>
          </w:pPr>
          <w:hyperlink w:anchor="_Toc216254701" w:history="1">
            <w:r w:rsidRPr="00530C41">
              <w:rPr>
                <w:rStyle w:val="Hyperlink"/>
              </w:rPr>
              <w:t>Motor de Sugerencias</w:t>
            </w:r>
            <w:r w:rsidRPr="00530C41">
              <w:rPr>
                <w:webHidden/>
              </w:rPr>
              <w:tab/>
            </w:r>
            <w:r w:rsidRPr="00530C41">
              <w:rPr>
                <w:webHidden/>
              </w:rPr>
              <w:fldChar w:fldCharType="begin"/>
            </w:r>
            <w:r w:rsidRPr="00530C41">
              <w:rPr>
                <w:webHidden/>
              </w:rPr>
              <w:instrText xml:space="preserve"> PAGEREF _Toc216254701 \h </w:instrText>
            </w:r>
            <w:r w:rsidRPr="00530C41">
              <w:rPr>
                <w:webHidden/>
              </w:rPr>
            </w:r>
            <w:r w:rsidRPr="00530C41">
              <w:rPr>
                <w:webHidden/>
              </w:rPr>
              <w:fldChar w:fldCharType="separate"/>
            </w:r>
            <w:r w:rsidRPr="00530C41">
              <w:rPr>
                <w:webHidden/>
              </w:rPr>
              <w:t>11</w:t>
            </w:r>
            <w:r w:rsidRPr="00530C41">
              <w:rPr>
                <w:webHidden/>
              </w:rPr>
              <w:fldChar w:fldCharType="end"/>
            </w:r>
          </w:hyperlink>
        </w:p>
        <w:p w14:paraId="37497E31" w14:textId="3470CEBF" w:rsidR="0039694D" w:rsidRPr="00530C41" w:rsidRDefault="0039694D">
          <w:pPr>
            <w:pStyle w:val="TOC2"/>
            <w:tabs>
              <w:tab w:val="right" w:leader="dot" w:pos="9350"/>
            </w:tabs>
            <w:rPr>
              <w:rFonts w:asciiTheme="minorHAnsi" w:eastAsiaTheme="minorEastAsia" w:hAnsiTheme="minorHAnsi" w:cstheme="minorBidi"/>
              <w:kern w:val="2"/>
              <w:lang w:eastAsia="en-US"/>
              <w14:ligatures w14:val="standardContextual"/>
            </w:rPr>
          </w:pPr>
          <w:hyperlink w:anchor="_Toc216254702" w:history="1">
            <w:r w:rsidRPr="00530C41">
              <w:rPr>
                <w:rStyle w:val="Hyperlink"/>
              </w:rPr>
              <w:t>Modulo capa de datos</w:t>
            </w:r>
            <w:r w:rsidRPr="00530C41">
              <w:rPr>
                <w:webHidden/>
              </w:rPr>
              <w:tab/>
            </w:r>
            <w:r w:rsidRPr="00530C41">
              <w:rPr>
                <w:webHidden/>
              </w:rPr>
              <w:fldChar w:fldCharType="begin"/>
            </w:r>
            <w:r w:rsidRPr="00530C41">
              <w:rPr>
                <w:webHidden/>
              </w:rPr>
              <w:instrText xml:space="preserve"> PAGEREF _Toc216254702 \h </w:instrText>
            </w:r>
            <w:r w:rsidRPr="00530C41">
              <w:rPr>
                <w:webHidden/>
              </w:rPr>
            </w:r>
            <w:r w:rsidRPr="00530C41">
              <w:rPr>
                <w:webHidden/>
              </w:rPr>
              <w:fldChar w:fldCharType="separate"/>
            </w:r>
            <w:r w:rsidRPr="00530C41">
              <w:rPr>
                <w:webHidden/>
              </w:rPr>
              <w:t>13</w:t>
            </w:r>
            <w:r w:rsidRPr="00530C41">
              <w:rPr>
                <w:webHidden/>
              </w:rPr>
              <w:fldChar w:fldCharType="end"/>
            </w:r>
          </w:hyperlink>
        </w:p>
        <w:p w14:paraId="197AF180" w14:textId="449F59F4" w:rsidR="0039694D" w:rsidRPr="00530C41" w:rsidRDefault="0039694D">
          <w:pPr>
            <w:pStyle w:val="TOC2"/>
            <w:tabs>
              <w:tab w:val="right" w:leader="dot" w:pos="9350"/>
            </w:tabs>
            <w:rPr>
              <w:rFonts w:asciiTheme="minorHAnsi" w:eastAsiaTheme="minorEastAsia" w:hAnsiTheme="minorHAnsi" w:cstheme="minorBidi"/>
              <w:kern w:val="2"/>
              <w:lang w:eastAsia="en-US"/>
              <w14:ligatures w14:val="standardContextual"/>
            </w:rPr>
          </w:pPr>
          <w:hyperlink w:anchor="_Toc216254703" w:history="1">
            <w:r w:rsidRPr="00530C41">
              <w:rPr>
                <w:rStyle w:val="Hyperlink"/>
              </w:rPr>
              <w:t>Pruebas unitarias</w:t>
            </w:r>
            <w:r w:rsidRPr="00530C41">
              <w:rPr>
                <w:webHidden/>
              </w:rPr>
              <w:tab/>
            </w:r>
            <w:r w:rsidRPr="00530C41">
              <w:rPr>
                <w:webHidden/>
              </w:rPr>
              <w:fldChar w:fldCharType="begin"/>
            </w:r>
            <w:r w:rsidRPr="00530C41">
              <w:rPr>
                <w:webHidden/>
              </w:rPr>
              <w:instrText xml:space="preserve"> PAGEREF _Toc216254703 \h </w:instrText>
            </w:r>
            <w:r w:rsidRPr="00530C41">
              <w:rPr>
                <w:webHidden/>
              </w:rPr>
            </w:r>
            <w:r w:rsidRPr="00530C41">
              <w:rPr>
                <w:webHidden/>
              </w:rPr>
              <w:fldChar w:fldCharType="separate"/>
            </w:r>
            <w:r w:rsidRPr="00530C41">
              <w:rPr>
                <w:webHidden/>
              </w:rPr>
              <w:t>14</w:t>
            </w:r>
            <w:r w:rsidRPr="00530C41">
              <w:rPr>
                <w:webHidden/>
              </w:rPr>
              <w:fldChar w:fldCharType="end"/>
            </w:r>
          </w:hyperlink>
        </w:p>
        <w:p w14:paraId="1C8F6ADB" w14:textId="3F025EF5" w:rsidR="0039694D" w:rsidRPr="00530C41" w:rsidRDefault="0039694D">
          <w:pPr>
            <w:pStyle w:val="TOC1"/>
            <w:tabs>
              <w:tab w:val="right" w:leader="dot" w:pos="9350"/>
            </w:tabs>
            <w:rPr>
              <w:rFonts w:asciiTheme="minorHAnsi" w:eastAsiaTheme="minorEastAsia" w:hAnsiTheme="minorHAnsi" w:cstheme="minorBidi"/>
              <w:kern w:val="2"/>
              <w:lang w:eastAsia="en-US"/>
              <w14:ligatures w14:val="standardContextual"/>
            </w:rPr>
          </w:pPr>
          <w:hyperlink w:anchor="_Toc216254704" w:history="1">
            <w:r w:rsidRPr="00530C41">
              <w:rPr>
                <w:rStyle w:val="Hyperlink"/>
              </w:rPr>
              <w:t>Evaluación de Desempeño</w:t>
            </w:r>
            <w:r w:rsidRPr="00530C41">
              <w:rPr>
                <w:webHidden/>
              </w:rPr>
              <w:tab/>
            </w:r>
            <w:r w:rsidRPr="00530C41">
              <w:rPr>
                <w:webHidden/>
              </w:rPr>
              <w:fldChar w:fldCharType="begin"/>
            </w:r>
            <w:r w:rsidRPr="00530C41">
              <w:rPr>
                <w:webHidden/>
              </w:rPr>
              <w:instrText xml:space="preserve"> PAGEREF _Toc216254704 \h </w:instrText>
            </w:r>
            <w:r w:rsidRPr="00530C41">
              <w:rPr>
                <w:webHidden/>
              </w:rPr>
            </w:r>
            <w:r w:rsidRPr="00530C41">
              <w:rPr>
                <w:webHidden/>
              </w:rPr>
              <w:fldChar w:fldCharType="separate"/>
            </w:r>
            <w:r w:rsidRPr="00530C41">
              <w:rPr>
                <w:webHidden/>
              </w:rPr>
              <w:t>14</w:t>
            </w:r>
            <w:r w:rsidRPr="00530C41">
              <w:rPr>
                <w:webHidden/>
              </w:rPr>
              <w:fldChar w:fldCharType="end"/>
            </w:r>
          </w:hyperlink>
        </w:p>
        <w:p w14:paraId="4503259B" w14:textId="33BEB7E6" w:rsidR="0039694D" w:rsidRPr="00530C41" w:rsidRDefault="0039694D">
          <w:pPr>
            <w:pStyle w:val="TOC1"/>
            <w:tabs>
              <w:tab w:val="right" w:leader="dot" w:pos="9350"/>
            </w:tabs>
            <w:rPr>
              <w:rFonts w:asciiTheme="minorHAnsi" w:eastAsiaTheme="minorEastAsia" w:hAnsiTheme="minorHAnsi" w:cstheme="minorBidi"/>
              <w:kern w:val="2"/>
              <w:lang w:eastAsia="en-US"/>
              <w14:ligatures w14:val="standardContextual"/>
            </w:rPr>
          </w:pPr>
          <w:hyperlink w:anchor="_Toc216254705" w:history="1">
            <w:r w:rsidRPr="00530C41">
              <w:rPr>
                <w:rStyle w:val="Hyperlink"/>
              </w:rPr>
              <w:t>Trabajo en Equipo</w:t>
            </w:r>
            <w:r w:rsidRPr="00530C41">
              <w:rPr>
                <w:webHidden/>
              </w:rPr>
              <w:tab/>
            </w:r>
            <w:r w:rsidRPr="00530C41">
              <w:rPr>
                <w:webHidden/>
              </w:rPr>
              <w:fldChar w:fldCharType="begin"/>
            </w:r>
            <w:r w:rsidRPr="00530C41">
              <w:rPr>
                <w:webHidden/>
              </w:rPr>
              <w:instrText xml:space="preserve"> PAGEREF _Toc216254705 \h </w:instrText>
            </w:r>
            <w:r w:rsidRPr="00530C41">
              <w:rPr>
                <w:webHidden/>
              </w:rPr>
            </w:r>
            <w:r w:rsidRPr="00530C41">
              <w:rPr>
                <w:webHidden/>
              </w:rPr>
              <w:fldChar w:fldCharType="separate"/>
            </w:r>
            <w:r w:rsidRPr="00530C41">
              <w:rPr>
                <w:webHidden/>
              </w:rPr>
              <w:t>14</w:t>
            </w:r>
            <w:r w:rsidRPr="00530C41">
              <w:rPr>
                <w:webHidden/>
              </w:rPr>
              <w:fldChar w:fldCharType="end"/>
            </w:r>
          </w:hyperlink>
        </w:p>
        <w:p w14:paraId="24C6812E" w14:textId="755C70B1" w:rsidR="0039694D" w:rsidRPr="00530C41" w:rsidRDefault="0039694D">
          <w:pPr>
            <w:pStyle w:val="TOC2"/>
            <w:tabs>
              <w:tab w:val="right" w:leader="dot" w:pos="9350"/>
            </w:tabs>
            <w:rPr>
              <w:rFonts w:asciiTheme="minorHAnsi" w:eastAsiaTheme="minorEastAsia" w:hAnsiTheme="minorHAnsi" w:cstheme="minorBidi"/>
              <w:kern w:val="2"/>
              <w:lang w:eastAsia="en-US"/>
              <w14:ligatures w14:val="standardContextual"/>
            </w:rPr>
          </w:pPr>
          <w:hyperlink w:anchor="_Toc216254706" w:history="1">
            <w:r w:rsidRPr="00530C41">
              <w:rPr>
                <w:rStyle w:val="Hyperlink"/>
              </w:rPr>
              <w:t>Rol 1 - Tech Lead</w:t>
            </w:r>
            <w:r w:rsidRPr="00530C41">
              <w:rPr>
                <w:webHidden/>
              </w:rPr>
              <w:tab/>
            </w:r>
            <w:r w:rsidRPr="00530C41">
              <w:rPr>
                <w:webHidden/>
              </w:rPr>
              <w:fldChar w:fldCharType="begin"/>
            </w:r>
            <w:r w:rsidRPr="00530C41">
              <w:rPr>
                <w:webHidden/>
              </w:rPr>
              <w:instrText xml:space="preserve"> PAGEREF _Toc216254706 \h </w:instrText>
            </w:r>
            <w:r w:rsidRPr="00530C41">
              <w:rPr>
                <w:webHidden/>
              </w:rPr>
            </w:r>
            <w:r w:rsidRPr="00530C41">
              <w:rPr>
                <w:webHidden/>
              </w:rPr>
              <w:fldChar w:fldCharType="separate"/>
            </w:r>
            <w:r w:rsidRPr="00530C41">
              <w:rPr>
                <w:webHidden/>
              </w:rPr>
              <w:t>14</w:t>
            </w:r>
            <w:r w:rsidRPr="00530C41">
              <w:rPr>
                <w:webHidden/>
              </w:rPr>
              <w:fldChar w:fldCharType="end"/>
            </w:r>
          </w:hyperlink>
        </w:p>
        <w:p w14:paraId="6E567B54" w14:textId="49BDCEF5" w:rsidR="0039694D" w:rsidRPr="00530C41" w:rsidRDefault="0039694D">
          <w:pPr>
            <w:pStyle w:val="TOC3"/>
            <w:tabs>
              <w:tab w:val="right" w:leader="dot" w:pos="9350"/>
            </w:tabs>
            <w:rPr>
              <w:rFonts w:asciiTheme="minorHAnsi" w:eastAsiaTheme="minorEastAsia" w:hAnsiTheme="minorHAnsi" w:cstheme="minorBidi"/>
              <w:kern w:val="2"/>
              <w:lang w:eastAsia="en-US"/>
              <w14:ligatures w14:val="standardContextual"/>
            </w:rPr>
          </w:pPr>
          <w:hyperlink w:anchor="_Toc216254707" w:history="1">
            <w:r w:rsidRPr="00530C41">
              <w:rPr>
                <w:rStyle w:val="Hyperlink"/>
              </w:rPr>
              <w:t>Responsabilidades en el código</w:t>
            </w:r>
            <w:r w:rsidRPr="00530C41">
              <w:rPr>
                <w:webHidden/>
              </w:rPr>
              <w:tab/>
            </w:r>
            <w:r w:rsidRPr="00530C41">
              <w:rPr>
                <w:webHidden/>
              </w:rPr>
              <w:fldChar w:fldCharType="begin"/>
            </w:r>
            <w:r w:rsidRPr="00530C41">
              <w:rPr>
                <w:webHidden/>
              </w:rPr>
              <w:instrText xml:space="preserve"> PAGEREF _Toc216254707 \h </w:instrText>
            </w:r>
            <w:r w:rsidRPr="00530C41">
              <w:rPr>
                <w:webHidden/>
              </w:rPr>
            </w:r>
            <w:r w:rsidRPr="00530C41">
              <w:rPr>
                <w:webHidden/>
              </w:rPr>
              <w:fldChar w:fldCharType="separate"/>
            </w:r>
            <w:r w:rsidRPr="00530C41">
              <w:rPr>
                <w:webHidden/>
              </w:rPr>
              <w:t>14</w:t>
            </w:r>
            <w:r w:rsidRPr="00530C41">
              <w:rPr>
                <w:webHidden/>
              </w:rPr>
              <w:fldChar w:fldCharType="end"/>
            </w:r>
          </w:hyperlink>
        </w:p>
        <w:p w14:paraId="06C63982" w14:textId="0F524DAA" w:rsidR="0039694D" w:rsidRPr="00530C41" w:rsidRDefault="0039694D">
          <w:pPr>
            <w:pStyle w:val="TOC3"/>
            <w:tabs>
              <w:tab w:val="right" w:leader="dot" w:pos="9350"/>
            </w:tabs>
            <w:rPr>
              <w:rFonts w:asciiTheme="minorHAnsi" w:eastAsiaTheme="minorEastAsia" w:hAnsiTheme="minorHAnsi" w:cstheme="minorBidi"/>
              <w:kern w:val="2"/>
              <w:lang w:eastAsia="en-US"/>
              <w14:ligatures w14:val="standardContextual"/>
            </w:rPr>
          </w:pPr>
          <w:hyperlink w:anchor="_Toc216254708" w:history="1">
            <w:r w:rsidRPr="00530C41">
              <w:rPr>
                <w:rStyle w:val="Hyperlink"/>
              </w:rPr>
              <w:t>Responsabilidades en el documento</w:t>
            </w:r>
            <w:r w:rsidRPr="00530C41">
              <w:rPr>
                <w:webHidden/>
              </w:rPr>
              <w:tab/>
            </w:r>
            <w:r w:rsidRPr="00530C41">
              <w:rPr>
                <w:webHidden/>
              </w:rPr>
              <w:fldChar w:fldCharType="begin"/>
            </w:r>
            <w:r w:rsidRPr="00530C41">
              <w:rPr>
                <w:webHidden/>
              </w:rPr>
              <w:instrText xml:space="preserve"> PAGEREF _Toc216254708 \h </w:instrText>
            </w:r>
            <w:r w:rsidRPr="00530C41">
              <w:rPr>
                <w:webHidden/>
              </w:rPr>
            </w:r>
            <w:r w:rsidRPr="00530C41">
              <w:rPr>
                <w:webHidden/>
              </w:rPr>
              <w:fldChar w:fldCharType="separate"/>
            </w:r>
            <w:r w:rsidRPr="00530C41">
              <w:rPr>
                <w:webHidden/>
              </w:rPr>
              <w:t>14</w:t>
            </w:r>
            <w:r w:rsidRPr="00530C41">
              <w:rPr>
                <w:webHidden/>
              </w:rPr>
              <w:fldChar w:fldCharType="end"/>
            </w:r>
          </w:hyperlink>
        </w:p>
        <w:p w14:paraId="7D98EA98" w14:textId="5F67657C" w:rsidR="0039694D" w:rsidRPr="00530C41" w:rsidRDefault="0039694D">
          <w:pPr>
            <w:pStyle w:val="TOC3"/>
            <w:tabs>
              <w:tab w:val="right" w:leader="dot" w:pos="9350"/>
            </w:tabs>
            <w:rPr>
              <w:rFonts w:asciiTheme="minorHAnsi" w:eastAsiaTheme="minorEastAsia" w:hAnsiTheme="minorHAnsi" w:cstheme="minorBidi"/>
              <w:kern w:val="2"/>
              <w:lang w:eastAsia="en-US"/>
              <w14:ligatures w14:val="standardContextual"/>
            </w:rPr>
          </w:pPr>
          <w:hyperlink w:anchor="_Toc216254709" w:history="1">
            <w:r w:rsidRPr="00530C41">
              <w:rPr>
                <w:rStyle w:val="Hyperlink"/>
              </w:rPr>
              <w:t>Responsabilidades extras</w:t>
            </w:r>
            <w:r w:rsidRPr="00530C41">
              <w:rPr>
                <w:webHidden/>
              </w:rPr>
              <w:tab/>
            </w:r>
            <w:r w:rsidRPr="00530C41">
              <w:rPr>
                <w:webHidden/>
              </w:rPr>
              <w:fldChar w:fldCharType="begin"/>
            </w:r>
            <w:r w:rsidRPr="00530C41">
              <w:rPr>
                <w:webHidden/>
              </w:rPr>
              <w:instrText xml:space="preserve"> PAGEREF _Toc216254709 \h </w:instrText>
            </w:r>
            <w:r w:rsidRPr="00530C41">
              <w:rPr>
                <w:webHidden/>
              </w:rPr>
            </w:r>
            <w:r w:rsidRPr="00530C41">
              <w:rPr>
                <w:webHidden/>
              </w:rPr>
              <w:fldChar w:fldCharType="separate"/>
            </w:r>
            <w:r w:rsidRPr="00530C41">
              <w:rPr>
                <w:webHidden/>
              </w:rPr>
              <w:t>15</w:t>
            </w:r>
            <w:r w:rsidRPr="00530C41">
              <w:rPr>
                <w:webHidden/>
              </w:rPr>
              <w:fldChar w:fldCharType="end"/>
            </w:r>
          </w:hyperlink>
        </w:p>
        <w:p w14:paraId="6E6CB629" w14:textId="3C676E33" w:rsidR="0039694D" w:rsidRPr="00530C41" w:rsidRDefault="0039694D">
          <w:pPr>
            <w:pStyle w:val="TOC2"/>
            <w:tabs>
              <w:tab w:val="right" w:leader="dot" w:pos="9350"/>
            </w:tabs>
            <w:rPr>
              <w:rFonts w:asciiTheme="minorHAnsi" w:eastAsiaTheme="minorEastAsia" w:hAnsiTheme="minorHAnsi" w:cstheme="minorBidi"/>
              <w:kern w:val="2"/>
              <w:lang w:eastAsia="en-US"/>
              <w14:ligatures w14:val="standardContextual"/>
            </w:rPr>
          </w:pPr>
          <w:hyperlink w:anchor="_Toc216254710" w:history="1">
            <w:r w:rsidRPr="00530C41">
              <w:rPr>
                <w:rStyle w:val="Hyperlink"/>
              </w:rPr>
              <w:t>Rol 2 - Desarrollador</w:t>
            </w:r>
            <w:r w:rsidRPr="00530C41">
              <w:rPr>
                <w:webHidden/>
              </w:rPr>
              <w:tab/>
            </w:r>
            <w:r w:rsidRPr="00530C41">
              <w:rPr>
                <w:webHidden/>
              </w:rPr>
              <w:fldChar w:fldCharType="begin"/>
            </w:r>
            <w:r w:rsidRPr="00530C41">
              <w:rPr>
                <w:webHidden/>
              </w:rPr>
              <w:instrText xml:space="preserve"> PAGEREF _Toc216254710 \h </w:instrText>
            </w:r>
            <w:r w:rsidRPr="00530C41">
              <w:rPr>
                <w:webHidden/>
              </w:rPr>
            </w:r>
            <w:r w:rsidRPr="00530C41">
              <w:rPr>
                <w:webHidden/>
              </w:rPr>
              <w:fldChar w:fldCharType="separate"/>
            </w:r>
            <w:r w:rsidRPr="00530C41">
              <w:rPr>
                <w:webHidden/>
              </w:rPr>
              <w:t>15</w:t>
            </w:r>
            <w:r w:rsidRPr="00530C41">
              <w:rPr>
                <w:webHidden/>
              </w:rPr>
              <w:fldChar w:fldCharType="end"/>
            </w:r>
          </w:hyperlink>
        </w:p>
        <w:p w14:paraId="5B95474B" w14:textId="5989365A" w:rsidR="0039694D" w:rsidRPr="00530C41" w:rsidRDefault="0039694D">
          <w:pPr>
            <w:pStyle w:val="TOC3"/>
            <w:tabs>
              <w:tab w:val="right" w:leader="dot" w:pos="9350"/>
            </w:tabs>
            <w:rPr>
              <w:rFonts w:asciiTheme="minorHAnsi" w:eastAsiaTheme="minorEastAsia" w:hAnsiTheme="minorHAnsi" w:cstheme="minorBidi"/>
              <w:kern w:val="2"/>
              <w:lang w:eastAsia="en-US"/>
              <w14:ligatures w14:val="standardContextual"/>
            </w:rPr>
          </w:pPr>
          <w:hyperlink w:anchor="_Toc216254711" w:history="1">
            <w:r w:rsidRPr="00530C41">
              <w:rPr>
                <w:rStyle w:val="Hyperlink"/>
              </w:rPr>
              <w:t>Responsabilidades en el código</w:t>
            </w:r>
            <w:r w:rsidRPr="00530C41">
              <w:rPr>
                <w:webHidden/>
              </w:rPr>
              <w:tab/>
            </w:r>
            <w:r w:rsidRPr="00530C41">
              <w:rPr>
                <w:webHidden/>
              </w:rPr>
              <w:fldChar w:fldCharType="begin"/>
            </w:r>
            <w:r w:rsidRPr="00530C41">
              <w:rPr>
                <w:webHidden/>
              </w:rPr>
              <w:instrText xml:space="preserve"> PAGEREF _Toc216254711 \h </w:instrText>
            </w:r>
            <w:r w:rsidRPr="00530C41">
              <w:rPr>
                <w:webHidden/>
              </w:rPr>
            </w:r>
            <w:r w:rsidRPr="00530C41">
              <w:rPr>
                <w:webHidden/>
              </w:rPr>
              <w:fldChar w:fldCharType="separate"/>
            </w:r>
            <w:r w:rsidRPr="00530C41">
              <w:rPr>
                <w:webHidden/>
              </w:rPr>
              <w:t>15</w:t>
            </w:r>
            <w:r w:rsidRPr="00530C41">
              <w:rPr>
                <w:webHidden/>
              </w:rPr>
              <w:fldChar w:fldCharType="end"/>
            </w:r>
          </w:hyperlink>
        </w:p>
        <w:p w14:paraId="08DCE097" w14:textId="40F5F318" w:rsidR="0039694D" w:rsidRPr="00530C41" w:rsidRDefault="0039694D">
          <w:pPr>
            <w:pStyle w:val="TOC3"/>
            <w:tabs>
              <w:tab w:val="right" w:leader="dot" w:pos="9350"/>
            </w:tabs>
            <w:rPr>
              <w:rFonts w:asciiTheme="minorHAnsi" w:eastAsiaTheme="minorEastAsia" w:hAnsiTheme="minorHAnsi" w:cstheme="minorBidi"/>
              <w:kern w:val="2"/>
              <w:lang w:eastAsia="en-US"/>
              <w14:ligatures w14:val="standardContextual"/>
            </w:rPr>
          </w:pPr>
          <w:hyperlink w:anchor="_Toc216254712" w:history="1">
            <w:r w:rsidRPr="00530C41">
              <w:rPr>
                <w:rStyle w:val="Hyperlink"/>
              </w:rPr>
              <w:t>Responsabilidades en el documento</w:t>
            </w:r>
            <w:r w:rsidRPr="00530C41">
              <w:rPr>
                <w:webHidden/>
              </w:rPr>
              <w:tab/>
            </w:r>
            <w:r w:rsidRPr="00530C41">
              <w:rPr>
                <w:webHidden/>
              </w:rPr>
              <w:fldChar w:fldCharType="begin"/>
            </w:r>
            <w:r w:rsidRPr="00530C41">
              <w:rPr>
                <w:webHidden/>
              </w:rPr>
              <w:instrText xml:space="preserve"> PAGEREF _Toc216254712 \h </w:instrText>
            </w:r>
            <w:r w:rsidRPr="00530C41">
              <w:rPr>
                <w:webHidden/>
              </w:rPr>
            </w:r>
            <w:r w:rsidRPr="00530C41">
              <w:rPr>
                <w:webHidden/>
              </w:rPr>
              <w:fldChar w:fldCharType="separate"/>
            </w:r>
            <w:r w:rsidRPr="00530C41">
              <w:rPr>
                <w:webHidden/>
              </w:rPr>
              <w:t>15</w:t>
            </w:r>
            <w:r w:rsidRPr="00530C41">
              <w:rPr>
                <w:webHidden/>
              </w:rPr>
              <w:fldChar w:fldCharType="end"/>
            </w:r>
          </w:hyperlink>
        </w:p>
        <w:p w14:paraId="1CA0BA41" w14:textId="45D4DA3D" w:rsidR="0039694D" w:rsidRPr="00530C41" w:rsidRDefault="0039694D">
          <w:pPr>
            <w:pStyle w:val="TOC2"/>
            <w:tabs>
              <w:tab w:val="right" w:leader="dot" w:pos="9350"/>
            </w:tabs>
            <w:rPr>
              <w:rFonts w:asciiTheme="minorHAnsi" w:eastAsiaTheme="minorEastAsia" w:hAnsiTheme="minorHAnsi" w:cstheme="minorBidi"/>
              <w:kern w:val="2"/>
              <w:lang w:eastAsia="en-US"/>
              <w14:ligatures w14:val="standardContextual"/>
            </w:rPr>
          </w:pPr>
          <w:hyperlink w:anchor="_Toc216254713" w:history="1">
            <w:r w:rsidRPr="00530C41">
              <w:rPr>
                <w:rStyle w:val="Hyperlink"/>
              </w:rPr>
              <w:t>Rol 3 - Ingeniero QA</w:t>
            </w:r>
            <w:r w:rsidRPr="00530C41">
              <w:rPr>
                <w:webHidden/>
              </w:rPr>
              <w:tab/>
            </w:r>
            <w:r w:rsidRPr="00530C41">
              <w:rPr>
                <w:webHidden/>
              </w:rPr>
              <w:fldChar w:fldCharType="begin"/>
            </w:r>
            <w:r w:rsidRPr="00530C41">
              <w:rPr>
                <w:webHidden/>
              </w:rPr>
              <w:instrText xml:space="preserve"> PAGEREF _Toc216254713 \h </w:instrText>
            </w:r>
            <w:r w:rsidRPr="00530C41">
              <w:rPr>
                <w:webHidden/>
              </w:rPr>
            </w:r>
            <w:r w:rsidRPr="00530C41">
              <w:rPr>
                <w:webHidden/>
              </w:rPr>
              <w:fldChar w:fldCharType="separate"/>
            </w:r>
            <w:r w:rsidRPr="00530C41">
              <w:rPr>
                <w:webHidden/>
              </w:rPr>
              <w:t>15</w:t>
            </w:r>
            <w:r w:rsidRPr="00530C41">
              <w:rPr>
                <w:webHidden/>
              </w:rPr>
              <w:fldChar w:fldCharType="end"/>
            </w:r>
          </w:hyperlink>
        </w:p>
        <w:p w14:paraId="5D160855" w14:textId="553C7CC2" w:rsidR="0039694D" w:rsidRPr="00530C41" w:rsidRDefault="0039694D">
          <w:pPr>
            <w:pStyle w:val="TOC3"/>
            <w:tabs>
              <w:tab w:val="right" w:leader="dot" w:pos="9350"/>
            </w:tabs>
            <w:rPr>
              <w:rFonts w:asciiTheme="minorHAnsi" w:eastAsiaTheme="minorEastAsia" w:hAnsiTheme="minorHAnsi" w:cstheme="minorBidi"/>
              <w:kern w:val="2"/>
              <w:lang w:eastAsia="en-US"/>
              <w14:ligatures w14:val="standardContextual"/>
            </w:rPr>
          </w:pPr>
          <w:hyperlink w:anchor="_Toc216254714" w:history="1">
            <w:r w:rsidRPr="00530C41">
              <w:rPr>
                <w:rStyle w:val="Hyperlink"/>
              </w:rPr>
              <w:t>Responsabilidades en el código</w:t>
            </w:r>
            <w:r w:rsidRPr="00530C41">
              <w:rPr>
                <w:webHidden/>
              </w:rPr>
              <w:tab/>
            </w:r>
            <w:r w:rsidRPr="00530C41">
              <w:rPr>
                <w:webHidden/>
              </w:rPr>
              <w:fldChar w:fldCharType="begin"/>
            </w:r>
            <w:r w:rsidRPr="00530C41">
              <w:rPr>
                <w:webHidden/>
              </w:rPr>
              <w:instrText xml:space="preserve"> PAGEREF _Toc216254714 \h </w:instrText>
            </w:r>
            <w:r w:rsidRPr="00530C41">
              <w:rPr>
                <w:webHidden/>
              </w:rPr>
            </w:r>
            <w:r w:rsidRPr="00530C41">
              <w:rPr>
                <w:webHidden/>
              </w:rPr>
              <w:fldChar w:fldCharType="separate"/>
            </w:r>
            <w:r w:rsidRPr="00530C41">
              <w:rPr>
                <w:webHidden/>
              </w:rPr>
              <w:t>15</w:t>
            </w:r>
            <w:r w:rsidRPr="00530C41">
              <w:rPr>
                <w:webHidden/>
              </w:rPr>
              <w:fldChar w:fldCharType="end"/>
            </w:r>
          </w:hyperlink>
        </w:p>
        <w:p w14:paraId="314A91FA" w14:textId="49DB134E" w:rsidR="0039694D" w:rsidRPr="00530C41" w:rsidRDefault="0039694D">
          <w:pPr>
            <w:pStyle w:val="TOC3"/>
            <w:tabs>
              <w:tab w:val="right" w:leader="dot" w:pos="9350"/>
            </w:tabs>
            <w:rPr>
              <w:rFonts w:asciiTheme="minorHAnsi" w:eastAsiaTheme="minorEastAsia" w:hAnsiTheme="minorHAnsi" w:cstheme="minorBidi"/>
              <w:kern w:val="2"/>
              <w:lang w:eastAsia="en-US"/>
              <w14:ligatures w14:val="standardContextual"/>
            </w:rPr>
          </w:pPr>
          <w:hyperlink w:anchor="_Toc216254715" w:history="1">
            <w:r w:rsidRPr="00530C41">
              <w:rPr>
                <w:rStyle w:val="Hyperlink"/>
              </w:rPr>
              <w:t>Responsabilidades en el documento</w:t>
            </w:r>
            <w:r w:rsidRPr="00530C41">
              <w:rPr>
                <w:webHidden/>
              </w:rPr>
              <w:tab/>
            </w:r>
            <w:r w:rsidRPr="00530C41">
              <w:rPr>
                <w:webHidden/>
              </w:rPr>
              <w:fldChar w:fldCharType="begin"/>
            </w:r>
            <w:r w:rsidRPr="00530C41">
              <w:rPr>
                <w:webHidden/>
              </w:rPr>
              <w:instrText xml:space="preserve"> PAGEREF _Toc216254715 \h </w:instrText>
            </w:r>
            <w:r w:rsidRPr="00530C41">
              <w:rPr>
                <w:webHidden/>
              </w:rPr>
            </w:r>
            <w:r w:rsidRPr="00530C41">
              <w:rPr>
                <w:webHidden/>
              </w:rPr>
              <w:fldChar w:fldCharType="separate"/>
            </w:r>
            <w:r w:rsidRPr="00530C41">
              <w:rPr>
                <w:webHidden/>
              </w:rPr>
              <w:t>16</w:t>
            </w:r>
            <w:r w:rsidRPr="00530C41">
              <w:rPr>
                <w:webHidden/>
              </w:rPr>
              <w:fldChar w:fldCharType="end"/>
            </w:r>
          </w:hyperlink>
        </w:p>
        <w:p w14:paraId="14CEE948" w14:textId="7F575372" w:rsidR="0039694D" w:rsidRPr="00530C41" w:rsidRDefault="0039694D">
          <w:pPr>
            <w:pStyle w:val="TOC2"/>
            <w:tabs>
              <w:tab w:val="right" w:leader="dot" w:pos="9350"/>
            </w:tabs>
            <w:rPr>
              <w:rFonts w:asciiTheme="minorHAnsi" w:eastAsiaTheme="minorEastAsia" w:hAnsiTheme="minorHAnsi" w:cstheme="minorBidi"/>
              <w:kern w:val="2"/>
              <w:lang w:eastAsia="en-US"/>
              <w14:ligatures w14:val="standardContextual"/>
            </w:rPr>
          </w:pPr>
          <w:hyperlink w:anchor="_Toc216254716" w:history="1">
            <w:r w:rsidRPr="00530C41">
              <w:rPr>
                <w:rStyle w:val="Hyperlink"/>
              </w:rPr>
              <w:t>Rol 4 - Analista</w:t>
            </w:r>
            <w:r w:rsidRPr="00530C41">
              <w:rPr>
                <w:webHidden/>
              </w:rPr>
              <w:tab/>
            </w:r>
            <w:r w:rsidRPr="00530C41">
              <w:rPr>
                <w:webHidden/>
              </w:rPr>
              <w:fldChar w:fldCharType="begin"/>
            </w:r>
            <w:r w:rsidRPr="00530C41">
              <w:rPr>
                <w:webHidden/>
              </w:rPr>
              <w:instrText xml:space="preserve"> PAGEREF _Toc216254716 \h </w:instrText>
            </w:r>
            <w:r w:rsidRPr="00530C41">
              <w:rPr>
                <w:webHidden/>
              </w:rPr>
            </w:r>
            <w:r w:rsidRPr="00530C41">
              <w:rPr>
                <w:webHidden/>
              </w:rPr>
              <w:fldChar w:fldCharType="separate"/>
            </w:r>
            <w:r w:rsidRPr="00530C41">
              <w:rPr>
                <w:webHidden/>
              </w:rPr>
              <w:t>16</w:t>
            </w:r>
            <w:r w:rsidRPr="00530C41">
              <w:rPr>
                <w:webHidden/>
              </w:rPr>
              <w:fldChar w:fldCharType="end"/>
            </w:r>
          </w:hyperlink>
        </w:p>
        <w:p w14:paraId="60D8313E" w14:textId="4D40C88F" w:rsidR="0039694D" w:rsidRPr="00530C41" w:rsidRDefault="0039694D">
          <w:pPr>
            <w:pStyle w:val="TOC3"/>
            <w:tabs>
              <w:tab w:val="right" w:leader="dot" w:pos="9350"/>
            </w:tabs>
            <w:rPr>
              <w:rFonts w:asciiTheme="minorHAnsi" w:eastAsiaTheme="minorEastAsia" w:hAnsiTheme="minorHAnsi" w:cstheme="minorBidi"/>
              <w:kern w:val="2"/>
              <w:lang w:eastAsia="en-US"/>
              <w14:ligatures w14:val="standardContextual"/>
            </w:rPr>
          </w:pPr>
          <w:hyperlink w:anchor="_Toc216254717" w:history="1">
            <w:r w:rsidRPr="00530C41">
              <w:rPr>
                <w:rStyle w:val="Hyperlink"/>
              </w:rPr>
              <w:t>Responsabilidades en el código</w:t>
            </w:r>
            <w:r w:rsidRPr="00530C41">
              <w:rPr>
                <w:webHidden/>
              </w:rPr>
              <w:tab/>
            </w:r>
            <w:r w:rsidRPr="00530C41">
              <w:rPr>
                <w:webHidden/>
              </w:rPr>
              <w:fldChar w:fldCharType="begin"/>
            </w:r>
            <w:r w:rsidRPr="00530C41">
              <w:rPr>
                <w:webHidden/>
              </w:rPr>
              <w:instrText xml:space="preserve"> PAGEREF _Toc216254717 \h </w:instrText>
            </w:r>
            <w:r w:rsidRPr="00530C41">
              <w:rPr>
                <w:webHidden/>
              </w:rPr>
            </w:r>
            <w:r w:rsidRPr="00530C41">
              <w:rPr>
                <w:webHidden/>
              </w:rPr>
              <w:fldChar w:fldCharType="separate"/>
            </w:r>
            <w:r w:rsidRPr="00530C41">
              <w:rPr>
                <w:webHidden/>
              </w:rPr>
              <w:t>16</w:t>
            </w:r>
            <w:r w:rsidRPr="00530C41">
              <w:rPr>
                <w:webHidden/>
              </w:rPr>
              <w:fldChar w:fldCharType="end"/>
            </w:r>
          </w:hyperlink>
        </w:p>
        <w:p w14:paraId="60E5F94E" w14:textId="40CD88A2" w:rsidR="0039694D" w:rsidRPr="00530C41" w:rsidRDefault="0039694D">
          <w:pPr>
            <w:pStyle w:val="TOC3"/>
            <w:tabs>
              <w:tab w:val="right" w:leader="dot" w:pos="9350"/>
            </w:tabs>
            <w:rPr>
              <w:rFonts w:asciiTheme="minorHAnsi" w:eastAsiaTheme="minorEastAsia" w:hAnsiTheme="minorHAnsi" w:cstheme="minorBidi"/>
              <w:kern w:val="2"/>
              <w:lang w:eastAsia="en-US"/>
              <w14:ligatures w14:val="standardContextual"/>
            </w:rPr>
          </w:pPr>
          <w:hyperlink w:anchor="_Toc216254718" w:history="1">
            <w:r w:rsidRPr="00530C41">
              <w:rPr>
                <w:rStyle w:val="Hyperlink"/>
              </w:rPr>
              <w:t>Responsabilidades en el documento</w:t>
            </w:r>
            <w:r w:rsidRPr="00530C41">
              <w:rPr>
                <w:webHidden/>
              </w:rPr>
              <w:tab/>
            </w:r>
            <w:r w:rsidRPr="00530C41">
              <w:rPr>
                <w:webHidden/>
              </w:rPr>
              <w:fldChar w:fldCharType="begin"/>
            </w:r>
            <w:r w:rsidRPr="00530C41">
              <w:rPr>
                <w:webHidden/>
              </w:rPr>
              <w:instrText xml:space="preserve"> PAGEREF _Toc216254718 \h </w:instrText>
            </w:r>
            <w:r w:rsidRPr="00530C41">
              <w:rPr>
                <w:webHidden/>
              </w:rPr>
            </w:r>
            <w:r w:rsidRPr="00530C41">
              <w:rPr>
                <w:webHidden/>
              </w:rPr>
              <w:fldChar w:fldCharType="separate"/>
            </w:r>
            <w:r w:rsidRPr="00530C41">
              <w:rPr>
                <w:webHidden/>
              </w:rPr>
              <w:t>16</w:t>
            </w:r>
            <w:r w:rsidRPr="00530C41">
              <w:rPr>
                <w:webHidden/>
              </w:rPr>
              <w:fldChar w:fldCharType="end"/>
            </w:r>
          </w:hyperlink>
        </w:p>
        <w:p w14:paraId="719A00BF" w14:textId="100F2CC7" w:rsidR="0039694D" w:rsidRPr="00530C41" w:rsidRDefault="0039694D">
          <w:pPr>
            <w:pStyle w:val="TOC2"/>
            <w:tabs>
              <w:tab w:val="right" w:leader="dot" w:pos="9350"/>
            </w:tabs>
            <w:rPr>
              <w:rFonts w:asciiTheme="minorHAnsi" w:eastAsiaTheme="minorEastAsia" w:hAnsiTheme="minorHAnsi" w:cstheme="minorBidi"/>
              <w:kern w:val="2"/>
              <w:lang w:eastAsia="en-US"/>
              <w14:ligatures w14:val="standardContextual"/>
            </w:rPr>
          </w:pPr>
          <w:hyperlink w:anchor="_Toc216254719" w:history="1">
            <w:r w:rsidRPr="00530C41">
              <w:rPr>
                <w:rStyle w:val="Hyperlink"/>
              </w:rPr>
              <w:t>Rol 5 - Desarrollador de Capa de Datos</w:t>
            </w:r>
            <w:r w:rsidRPr="00530C41">
              <w:rPr>
                <w:webHidden/>
              </w:rPr>
              <w:tab/>
            </w:r>
            <w:r w:rsidRPr="00530C41">
              <w:rPr>
                <w:webHidden/>
              </w:rPr>
              <w:fldChar w:fldCharType="begin"/>
            </w:r>
            <w:r w:rsidRPr="00530C41">
              <w:rPr>
                <w:webHidden/>
              </w:rPr>
              <w:instrText xml:space="preserve"> PAGEREF _Toc216254719 \h </w:instrText>
            </w:r>
            <w:r w:rsidRPr="00530C41">
              <w:rPr>
                <w:webHidden/>
              </w:rPr>
            </w:r>
            <w:r w:rsidRPr="00530C41">
              <w:rPr>
                <w:webHidden/>
              </w:rPr>
              <w:fldChar w:fldCharType="separate"/>
            </w:r>
            <w:r w:rsidRPr="00530C41">
              <w:rPr>
                <w:webHidden/>
              </w:rPr>
              <w:t>16</w:t>
            </w:r>
            <w:r w:rsidRPr="00530C41">
              <w:rPr>
                <w:webHidden/>
              </w:rPr>
              <w:fldChar w:fldCharType="end"/>
            </w:r>
          </w:hyperlink>
        </w:p>
        <w:p w14:paraId="3C1B904E" w14:textId="70552AFB" w:rsidR="0039694D" w:rsidRPr="00530C41" w:rsidRDefault="0039694D">
          <w:pPr>
            <w:pStyle w:val="TOC3"/>
            <w:tabs>
              <w:tab w:val="right" w:leader="dot" w:pos="9350"/>
            </w:tabs>
            <w:rPr>
              <w:rFonts w:asciiTheme="minorHAnsi" w:eastAsiaTheme="minorEastAsia" w:hAnsiTheme="minorHAnsi" w:cstheme="minorBidi"/>
              <w:kern w:val="2"/>
              <w:lang w:eastAsia="en-US"/>
              <w14:ligatures w14:val="standardContextual"/>
            </w:rPr>
          </w:pPr>
          <w:hyperlink w:anchor="_Toc216254720" w:history="1">
            <w:r w:rsidRPr="00530C41">
              <w:rPr>
                <w:rStyle w:val="Hyperlink"/>
              </w:rPr>
              <w:t>Responsabilidades en el código</w:t>
            </w:r>
            <w:r w:rsidRPr="00530C41">
              <w:rPr>
                <w:webHidden/>
              </w:rPr>
              <w:tab/>
            </w:r>
            <w:r w:rsidRPr="00530C41">
              <w:rPr>
                <w:webHidden/>
              </w:rPr>
              <w:fldChar w:fldCharType="begin"/>
            </w:r>
            <w:r w:rsidRPr="00530C41">
              <w:rPr>
                <w:webHidden/>
              </w:rPr>
              <w:instrText xml:space="preserve"> PAGEREF _Toc216254720 \h </w:instrText>
            </w:r>
            <w:r w:rsidRPr="00530C41">
              <w:rPr>
                <w:webHidden/>
              </w:rPr>
            </w:r>
            <w:r w:rsidRPr="00530C41">
              <w:rPr>
                <w:webHidden/>
              </w:rPr>
              <w:fldChar w:fldCharType="separate"/>
            </w:r>
            <w:r w:rsidRPr="00530C41">
              <w:rPr>
                <w:webHidden/>
              </w:rPr>
              <w:t>16</w:t>
            </w:r>
            <w:r w:rsidRPr="00530C41">
              <w:rPr>
                <w:webHidden/>
              </w:rPr>
              <w:fldChar w:fldCharType="end"/>
            </w:r>
          </w:hyperlink>
        </w:p>
        <w:p w14:paraId="087BCFFD" w14:textId="67119D21" w:rsidR="0039694D" w:rsidRPr="00530C41" w:rsidRDefault="0039694D">
          <w:pPr>
            <w:pStyle w:val="TOC3"/>
            <w:tabs>
              <w:tab w:val="right" w:leader="dot" w:pos="9350"/>
            </w:tabs>
            <w:rPr>
              <w:rFonts w:asciiTheme="minorHAnsi" w:eastAsiaTheme="minorEastAsia" w:hAnsiTheme="minorHAnsi" w:cstheme="minorBidi"/>
              <w:kern w:val="2"/>
              <w:lang w:eastAsia="en-US"/>
              <w14:ligatures w14:val="standardContextual"/>
            </w:rPr>
          </w:pPr>
          <w:hyperlink w:anchor="_Toc216254721" w:history="1">
            <w:r w:rsidRPr="00530C41">
              <w:rPr>
                <w:rStyle w:val="Hyperlink"/>
              </w:rPr>
              <w:t>Responsabilidades en el documento</w:t>
            </w:r>
            <w:r w:rsidRPr="00530C41">
              <w:rPr>
                <w:webHidden/>
              </w:rPr>
              <w:tab/>
            </w:r>
            <w:r w:rsidRPr="00530C41">
              <w:rPr>
                <w:webHidden/>
              </w:rPr>
              <w:fldChar w:fldCharType="begin"/>
            </w:r>
            <w:r w:rsidRPr="00530C41">
              <w:rPr>
                <w:webHidden/>
              </w:rPr>
              <w:instrText xml:space="preserve"> PAGEREF _Toc216254721 \h </w:instrText>
            </w:r>
            <w:r w:rsidRPr="00530C41">
              <w:rPr>
                <w:webHidden/>
              </w:rPr>
            </w:r>
            <w:r w:rsidRPr="00530C41">
              <w:rPr>
                <w:webHidden/>
              </w:rPr>
              <w:fldChar w:fldCharType="separate"/>
            </w:r>
            <w:r w:rsidRPr="00530C41">
              <w:rPr>
                <w:webHidden/>
              </w:rPr>
              <w:t>16</w:t>
            </w:r>
            <w:r w:rsidRPr="00530C41">
              <w:rPr>
                <w:webHidden/>
              </w:rPr>
              <w:fldChar w:fldCharType="end"/>
            </w:r>
          </w:hyperlink>
        </w:p>
        <w:p w14:paraId="10E6D39C" w14:textId="2785238A" w:rsidR="0039694D" w:rsidRPr="00530C41" w:rsidRDefault="0039694D">
          <w:pPr>
            <w:pStyle w:val="TOC2"/>
            <w:tabs>
              <w:tab w:val="right" w:leader="dot" w:pos="9350"/>
            </w:tabs>
            <w:rPr>
              <w:rFonts w:asciiTheme="minorHAnsi" w:eastAsiaTheme="minorEastAsia" w:hAnsiTheme="minorHAnsi" w:cstheme="minorBidi"/>
              <w:kern w:val="2"/>
              <w:lang w:eastAsia="en-US"/>
              <w14:ligatures w14:val="standardContextual"/>
            </w:rPr>
          </w:pPr>
          <w:hyperlink w:anchor="_Toc216254722" w:history="1">
            <w:r w:rsidRPr="00530C41">
              <w:rPr>
                <w:rStyle w:val="Hyperlink"/>
              </w:rPr>
              <w:t>Herramientas de coordinación</w:t>
            </w:r>
            <w:r w:rsidRPr="00530C41">
              <w:rPr>
                <w:webHidden/>
              </w:rPr>
              <w:tab/>
            </w:r>
            <w:r w:rsidRPr="00530C41">
              <w:rPr>
                <w:webHidden/>
              </w:rPr>
              <w:fldChar w:fldCharType="begin"/>
            </w:r>
            <w:r w:rsidRPr="00530C41">
              <w:rPr>
                <w:webHidden/>
              </w:rPr>
              <w:instrText xml:space="preserve"> PAGEREF _Toc216254722 \h </w:instrText>
            </w:r>
            <w:r w:rsidRPr="00530C41">
              <w:rPr>
                <w:webHidden/>
              </w:rPr>
            </w:r>
            <w:r w:rsidRPr="00530C41">
              <w:rPr>
                <w:webHidden/>
              </w:rPr>
              <w:fldChar w:fldCharType="separate"/>
            </w:r>
            <w:r w:rsidRPr="00530C41">
              <w:rPr>
                <w:webHidden/>
              </w:rPr>
              <w:t>17</w:t>
            </w:r>
            <w:r w:rsidRPr="00530C41">
              <w:rPr>
                <w:webHidden/>
              </w:rPr>
              <w:fldChar w:fldCharType="end"/>
            </w:r>
          </w:hyperlink>
        </w:p>
        <w:p w14:paraId="0250D214" w14:textId="5E681809" w:rsidR="0039694D" w:rsidRPr="00530C41" w:rsidRDefault="0039694D">
          <w:pPr>
            <w:pStyle w:val="TOC1"/>
            <w:tabs>
              <w:tab w:val="right" w:leader="dot" w:pos="9350"/>
            </w:tabs>
            <w:rPr>
              <w:rFonts w:asciiTheme="minorHAnsi" w:eastAsiaTheme="minorEastAsia" w:hAnsiTheme="minorHAnsi" w:cstheme="minorBidi"/>
              <w:kern w:val="2"/>
              <w:lang w:eastAsia="en-US"/>
              <w14:ligatures w14:val="standardContextual"/>
            </w:rPr>
          </w:pPr>
          <w:hyperlink w:anchor="_Toc216254723" w:history="1">
            <w:r w:rsidRPr="00530C41">
              <w:rPr>
                <w:rStyle w:val="Hyperlink"/>
              </w:rPr>
              <w:t>Conclusiones</w:t>
            </w:r>
            <w:r w:rsidRPr="00530C41">
              <w:rPr>
                <w:webHidden/>
              </w:rPr>
              <w:tab/>
            </w:r>
            <w:r w:rsidRPr="00530C41">
              <w:rPr>
                <w:webHidden/>
              </w:rPr>
              <w:fldChar w:fldCharType="begin"/>
            </w:r>
            <w:r w:rsidRPr="00530C41">
              <w:rPr>
                <w:webHidden/>
              </w:rPr>
              <w:instrText xml:space="preserve"> PAGEREF _Toc216254723 \h </w:instrText>
            </w:r>
            <w:r w:rsidRPr="00530C41">
              <w:rPr>
                <w:webHidden/>
              </w:rPr>
            </w:r>
            <w:r w:rsidRPr="00530C41">
              <w:rPr>
                <w:webHidden/>
              </w:rPr>
              <w:fldChar w:fldCharType="separate"/>
            </w:r>
            <w:r w:rsidRPr="00530C41">
              <w:rPr>
                <w:webHidden/>
              </w:rPr>
              <w:t>18</w:t>
            </w:r>
            <w:r w:rsidRPr="00530C41">
              <w:rPr>
                <w:webHidden/>
              </w:rPr>
              <w:fldChar w:fldCharType="end"/>
            </w:r>
          </w:hyperlink>
        </w:p>
        <w:p w14:paraId="71980AE6" w14:textId="6D667585" w:rsidR="0039694D" w:rsidRPr="00530C41" w:rsidRDefault="0039694D">
          <w:pPr>
            <w:pStyle w:val="TOC1"/>
            <w:tabs>
              <w:tab w:val="right" w:leader="dot" w:pos="9350"/>
            </w:tabs>
            <w:rPr>
              <w:rFonts w:asciiTheme="minorHAnsi" w:eastAsiaTheme="minorEastAsia" w:hAnsiTheme="minorHAnsi" w:cstheme="minorBidi"/>
              <w:kern w:val="2"/>
              <w:lang w:eastAsia="en-US"/>
              <w14:ligatures w14:val="standardContextual"/>
            </w:rPr>
          </w:pPr>
          <w:hyperlink w:anchor="_Toc216254724" w:history="1">
            <w:r w:rsidRPr="00530C41">
              <w:rPr>
                <w:rStyle w:val="Hyperlink"/>
              </w:rPr>
              <w:t>Referencias</w:t>
            </w:r>
            <w:r w:rsidRPr="00530C41">
              <w:rPr>
                <w:webHidden/>
              </w:rPr>
              <w:tab/>
            </w:r>
            <w:r w:rsidRPr="00530C41">
              <w:rPr>
                <w:webHidden/>
              </w:rPr>
              <w:fldChar w:fldCharType="begin"/>
            </w:r>
            <w:r w:rsidRPr="00530C41">
              <w:rPr>
                <w:webHidden/>
              </w:rPr>
              <w:instrText xml:space="preserve"> PAGEREF _Toc216254724 \h </w:instrText>
            </w:r>
            <w:r w:rsidRPr="00530C41">
              <w:rPr>
                <w:webHidden/>
              </w:rPr>
            </w:r>
            <w:r w:rsidRPr="00530C41">
              <w:rPr>
                <w:webHidden/>
              </w:rPr>
              <w:fldChar w:fldCharType="separate"/>
            </w:r>
            <w:r w:rsidRPr="00530C41">
              <w:rPr>
                <w:webHidden/>
              </w:rPr>
              <w:t>19</w:t>
            </w:r>
            <w:r w:rsidRPr="00530C41">
              <w:rPr>
                <w:webHidden/>
              </w:rPr>
              <w:fldChar w:fldCharType="end"/>
            </w:r>
          </w:hyperlink>
        </w:p>
        <w:p w14:paraId="70E71E41" w14:textId="2DCDF809" w:rsidR="0039694D" w:rsidRPr="00530C41" w:rsidRDefault="0039694D">
          <w:pPr>
            <w:pStyle w:val="TOC1"/>
            <w:tabs>
              <w:tab w:val="right" w:leader="dot" w:pos="9350"/>
            </w:tabs>
            <w:rPr>
              <w:rFonts w:asciiTheme="minorHAnsi" w:eastAsiaTheme="minorEastAsia" w:hAnsiTheme="minorHAnsi" w:cstheme="minorBidi"/>
              <w:kern w:val="2"/>
              <w:lang w:eastAsia="en-US"/>
              <w14:ligatures w14:val="standardContextual"/>
            </w:rPr>
          </w:pPr>
          <w:hyperlink w:anchor="_Toc216254725" w:history="1">
            <w:r w:rsidRPr="00530C41">
              <w:rPr>
                <w:rStyle w:val="Hyperlink"/>
              </w:rPr>
              <w:t>Anexos</w:t>
            </w:r>
            <w:r w:rsidRPr="00530C41">
              <w:rPr>
                <w:webHidden/>
              </w:rPr>
              <w:tab/>
            </w:r>
            <w:r w:rsidRPr="00530C41">
              <w:rPr>
                <w:webHidden/>
              </w:rPr>
              <w:fldChar w:fldCharType="begin"/>
            </w:r>
            <w:r w:rsidRPr="00530C41">
              <w:rPr>
                <w:webHidden/>
              </w:rPr>
              <w:instrText xml:space="preserve"> PAGEREF _Toc216254725 \h </w:instrText>
            </w:r>
            <w:r w:rsidRPr="00530C41">
              <w:rPr>
                <w:webHidden/>
              </w:rPr>
            </w:r>
            <w:r w:rsidRPr="00530C41">
              <w:rPr>
                <w:webHidden/>
              </w:rPr>
              <w:fldChar w:fldCharType="separate"/>
            </w:r>
            <w:r w:rsidRPr="00530C41">
              <w:rPr>
                <w:webHidden/>
              </w:rPr>
              <w:t>20</w:t>
            </w:r>
            <w:r w:rsidRPr="00530C41">
              <w:rPr>
                <w:webHidden/>
              </w:rPr>
              <w:fldChar w:fldCharType="end"/>
            </w:r>
          </w:hyperlink>
        </w:p>
        <w:p w14:paraId="6D808864" w14:textId="14E1194B" w:rsidR="0039694D" w:rsidRPr="00530C41" w:rsidRDefault="0039694D">
          <w:pPr>
            <w:pStyle w:val="TOC2"/>
            <w:tabs>
              <w:tab w:val="right" w:leader="dot" w:pos="9350"/>
            </w:tabs>
            <w:rPr>
              <w:rFonts w:asciiTheme="minorHAnsi" w:eastAsiaTheme="minorEastAsia" w:hAnsiTheme="minorHAnsi" w:cstheme="minorBidi"/>
              <w:kern w:val="2"/>
              <w:lang w:eastAsia="en-US"/>
              <w14:ligatures w14:val="standardContextual"/>
            </w:rPr>
          </w:pPr>
          <w:hyperlink w:anchor="_Toc216254726" w:history="1">
            <w:r w:rsidRPr="00530C41">
              <w:rPr>
                <w:rStyle w:val="Hyperlink"/>
              </w:rPr>
              <w:t>Manual de ejecución</w:t>
            </w:r>
            <w:r w:rsidRPr="00530C41">
              <w:rPr>
                <w:webHidden/>
              </w:rPr>
              <w:tab/>
            </w:r>
            <w:r w:rsidRPr="00530C41">
              <w:rPr>
                <w:webHidden/>
              </w:rPr>
              <w:fldChar w:fldCharType="begin"/>
            </w:r>
            <w:r w:rsidRPr="00530C41">
              <w:rPr>
                <w:webHidden/>
              </w:rPr>
              <w:instrText xml:space="preserve"> PAGEREF _Toc216254726 \h </w:instrText>
            </w:r>
            <w:r w:rsidRPr="00530C41">
              <w:rPr>
                <w:webHidden/>
              </w:rPr>
            </w:r>
            <w:r w:rsidRPr="00530C41">
              <w:rPr>
                <w:webHidden/>
              </w:rPr>
              <w:fldChar w:fldCharType="separate"/>
            </w:r>
            <w:r w:rsidRPr="00530C41">
              <w:rPr>
                <w:webHidden/>
              </w:rPr>
              <w:t>20</w:t>
            </w:r>
            <w:r w:rsidRPr="00530C41">
              <w:rPr>
                <w:webHidden/>
              </w:rPr>
              <w:fldChar w:fldCharType="end"/>
            </w:r>
          </w:hyperlink>
        </w:p>
        <w:p w14:paraId="76FD4A01" w14:textId="3CE5ADC8" w:rsidR="0039694D" w:rsidRPr="00530C41" w:rsidRDefault="0039694D">
          <w:pPr>
            <w:pStyle w:val="TOC2"/>
            <w:tabs>
              <w:tab w:val="right" w:leader="dot" w:pos="9350"/>
            </w:tabs>
            <w:rPr>
              <w:rFonts w:asciiTheme="minorHAnsi" w:eastAsiaTheme="minorEastAsia" w:hAnsiTheme="minorHAnsi" w:cstheme="minorBidi"/>
              <w:kern w:val="2"/>
              <w:lang w:eastAsia="en-US"/>
              <w14:ligatures w14:val="standardContextual"/>
            </w:rPr>
          </w:pPr>
          <w:hyperlink w:anchor="_Toc216254727" w:history="1">
            <w:r w:rsidRPr="00530C41">
              <w:rPr>
                <w:rStyle w:val="Hyperlink"/>
              </w:rPr>
              <w:t>Capturas del programa</w:t>
            </w:r>
            <w:r w:rsidRPr="00530C41">
              <w:rPr>
                <w:webHidden/>
              </w:rPr>
              <w:tab/>
            </w:r>
            <w:r w:rsidRPr="00530C41">
              <w:rPr>
                <w:webHidden/>
              </w:rPr>
              <w:fldChar w:fldCharType="begin"/>
            </w:r>
            <w:r w:rsidRPr="00530C41">
              <w:rPr>
                <w:webHidden/>
              </w:rPr>
              <w:instrText xml:space="preserve"> PAGEREF _Toc216254727 \h </w:instrText>
            </w:r>
            <w:r w:rsidRPr="00530C41">
              <w:rPr>
                <w:webHidden/>
              </w:rPr>
            </w:r>
            <w:r w:rsidRPr="00530C41">
              <w:rPr>
                <w:webHidden/>
              </w:rPr>
              <w:fldChar w:fldCharType="separate"/>
            </w:r>
            <w:r w:rsidRPr="00530C41">
              <w:rPr>
                <w:webHidden/>
              </w:rPr>
              <w:t>20</w:t>
            </w:r>
            <w:r w:rsidRPr="00530C41">
              <w:rPr>
                <w:webHidden/>
              </w:rPr>
              <w:fldChar w:fldCharType="end"/>
            </w:r>
          </w:hyperlink>
        </w:p>
        <w:p w14:paraId="6E0CF4EF" w14:textId="4A830651" w:rsidR="0039694D" w:rsidRPr="00530C41" w:rsidRDefault="0039694D">
          <w:pPr>
            <w:pStyle w:val="TOC2"/>
            <w:tabs>
              <w:tab w:val="right" w:leader="dot" w:pos="9350"/>
            </w:tabs>
            <w:rPr>
              <w:rFonts w:asciiTheme="minorHAnsi" w:eastAsiaTheme="minorEastAsia" w:hAnsiTheme="minorHAnsi" w:cstheme="minorBidi"/>
              <w:kern w:val="2"/>
              <w:lang w:eastAsia="en-US"/>
              <w14:ligatures w14:val="standardContextual"/>
            </w:rPr>
          </w:pPr>
          <w:hyperlink w:anchor="_Toc216254728" w:history="1">
            <w:r w:rsidRPr="00530C41">
              <w:rPr>
                <w:rStyle w:val="Hyperlink"/>
              </w:rPr>
              <w:t>Repositorio de Git</w:t>
            </w:r>
            <w:r w:rsidRPr="00530C41">
              <w:rPr>
                <w:webHidden/>
              </w:rPr>
              <w:tab/>
            </w:r>
            <w:r w:rsidRPr="00530C41">
              <w:rPr>
                <w:webHidden/>
              </w:rPr>
              <w:fldChar w:fldCharType="begin"/>
            </w:r>
            <w:r w:rsidRPr="00530C41">
              <w:rPr>
                <w:webHidden/>
              </w:rPr>
              <w:instrText xml:space="preserve"> PAGEREF _Toc216254728 \h </w:instrText>
            </w:r>
            <w:r w:rsidRPr="00530C41">
              <w:rPr>
                <w:webHidden/>
              </w:rPr>
            </w:r>
            <w:r w:rsidRPr="00530C41">
              <w:rPr>
                <w:webHidden/>
              </w:rPr>
              <w:fldChar w:fldCharType="separate"/>
            </w:r>
            <w:r w:rsidRPr="00530C41">
              <w:rPr>
                <w:webHidden/>
              </w:rPr>
              <w:t>21</w:t>
            </w:r>
            <w:r w:rsidRPr="00530C41">
              <w:rPr>
                <w:webHidden/>
              </w:rPr>
              <w:fldChar w:fldCharType="end"/>
            </w:r>
          </w:hyperlink>
        </w:p>
        <w:p w14:paraId="750BF75F" w14:textId="021D564F" w:rsidR="35CE4185" w:rsidRPr="00530C41" w:rsidRDefault="35CE4185" w:rsidP="35CE4185">
          <w:pPr>
            <w:pStyle w:val="TOC1"/>
            <w:tabs>
              <w:tab w:val="right" w:leader="dot" w:pos="9360"/>
            </w:tabs>
            <w:rPr>
              <w:rStyle w:val="Hyperlink"/>
            </w:rPr>
          </w:pPr>
          <w:r w:rsidRPr="00530C41">
            <w:fldChar w:fldCharType="end"/>
          </w:r>
        </w:p>
      </w:sdtContent>
    </w:sdt>
    <w:p w14:paraId="72167EEE" w14:textId="5DAA119D" w:rsidR="744F4105" w:rsidRPr="00530C41" w:rsidRDefault="744F4105" w:rsidP="744F4105"/>
    <w:p w14:paraId="25096343" w14:textId="7513DE56" w:rsidR="744F4105" w:rsidRPr="00530C41" w:rsidRDefault="744F4105" w:rsidP="744F4105"/>
    <w:p w14:paraId="482F9F30" w14:textId="793941DB" w:rsidR="744F4105" w:rsidRPr="00530C41" w:rsidRDefault="744F4105" w:rsidP="744F4105">
      <w:r w:rsidRPr="00530C41">
        <w:br w:type="page"/>
      </w:r>
    </w:p>
    <w:p w14:paraId="42C8FF9A" w14:textId="0BA2DD0B" w:rsidR="7E63EE36" w:rsidRPr="00530C41" w:rsidRDefault="7E63EE36" w:rsidP="35CE4185">
      <w:pPr>
        <w:pStyle w:val="Heading1"/>
      </w:pPr>
      <w:bookmarkStart w:id="1" w:name="_Toc216254685"/>
      <w:r w:rsidRPr="00530C41">
        <w:lastRenderedPageBreak/>
        <w:t>Introducción</w:t>
      </w:r>
      <w:bookmarkEnd w:id="1"/>
    </w:p>
    <w:p w14:paraId="2C938511" w14:textId="77777777" w:rsidR="00C55CC3" w:rsidRPr="00530C41" w:rsidRDefault="00C55CC3" w:rsidP="00C706C3"/>
    <w:p w14:paraId="5A39E2A2" w14:textId="79B84B06" w:rsidR="00C81063" w:rsidRPr="00530C41" w:rsidRDefault="00C706C3" w:rsidP="00C706C3">
      <w:r w:rsidRPr="00530C41">
        <w:t xml:space="preserve">El crecimiento de los repositorios de código y proyectos con miles de archivos de texto ha generado una necesidad de herramientas de búsqueda </w:t>
      </w:r>
      <w:proofErr w:type="spellStart"/>
      <w:r w:rsidRPr="00530C41">
        <w:t>mas</w:t>
      </w:r>
      <w:proofErr w:type="spellEnd"/>
      <w:r w:rsidRPr="00530C41">
        <w:t xml:space="preserve"> rápidas y eficientes que las que </w:t>
      </w:r>
      <w:r w:rsidR="00C81063" w:rsidRPr="00530C41">
        <w:t xml:space="preserve">ya </w:t>
      </w:r>
      <w:r w:rsidRPr="00530C41">
        <w:t>provee el sistema operativo.</w:t>
      </w:r>
    </w:p>
    <w:p w14:paraId="0CA75610" w14:textId="6598E4F6" w:rsidR="00C706C3" w:rsidRPr="00530C41" w:rsidRDefault="00C706C3" w:rsidP="00C706C3">
      <w:r w:rsidRPr="00530C41">
        <w:t xml:space="preserve">Para poder responder a este problema, </w:t>
      </w:r>
      <w:r w:rsidR="00C55CC3" w:rsidRPr="00530C41">
        <w:t xml:space="preserve">surge nuestro proyecto, en el cual desarrollamos un buscador de texto y código basado en el paralelismo y la especulación, que es capaz de analizar múltiples archivos de forma </w:t>
      </w:r>
      <w:r w:rsidR="00F653BB" w:rsidRPr="00530C41">
        <w:t>simultánea</w:t>
      </w:r>
      <w:r w:rsidR="00C55CC3" w:rsidRPr="00530C41">
        <w:t xml:space="preserve"> y anticiparse a una consulta final del usuario mediante la ejecución de un algoritmo especulativo de forma paralela y sugerencias de acuerdo a este.</w:t>
      </w:r>
    </w:p>
    <w:p w14:paraId="2A9CB0B0" w14:textId="77777777" w:rsidR="00C55CC3" w:rsidRPr="00530C41" w:rsidRDefault="00C55CC3" w:rsidP="00C706C3"/>
    <w:p w14:paraId="5C6227EA" w14:textId="3FF117A7" w:rsidR="00C55CC3" w:rsidRPr="00530C41" w:rsidRDefault="00C55CC3" w:rsidP="00C706C3">
      <w:r w:rsidRPr="00530C41">
        <w:t>La elección de este tema se justifica principalmente por su implementación practica en entornos de la vida real, siendo algunos de estos los editores de código, herramientas de análisis y motores de búsqueda internos a una empresa, además de que nos permite aplicar conceptos fundamentales que hemos aprendido en esta materia, como las tareas concurrentes, la sincronización, la escalabilidad y la medición del rendimiento, cumpliendo así con los requisitos de la materia.</w:t>
      </w:r>
    </w:p>
    <w:p w14:paraId="746B44BF" w14:textId="77777777" w:rsidR="00C55CC3" w:rsidRPr="00530C41" w:rsidRDefault="00C55CC3" w:rsidP="00C706C3"/>
    <w:p w14:paraId="7AE7096E" w14:textId="76BB7805" w:rsidR="00C55CC3" w:rsidRPr="00530C41" w:rsidRDefault="00C55CC3" w:rsidP="00C55CC3">
      <w:pPr>
        <w:pStyle w:val="Heading2"/>
      </w:pPr>
      <w:bookmarkStart w:id="2" w:name="_Toc216254686"/>
      <w:r w:rsidRPr="00530C41">
        <w:t>Objetivo general</w:t>
      </w:r>
      <w:bookmarkEnd w:id="2"/>
    </w:p>
    <w:p w14:paraId="22BC324D" w14:textId="2E7FFEAF" w:rsidR="00C55CC3" w:rsidRPr="00530C41" w:rsidRDefault="00C55CC3" w:rsidP="00C55CC3">
      <w:r w:rsidRPr="00530C41">
        <w:t>Implementar y diseñar un Sistema de búsqueda de texto/código que utilice el paralelismo y la descomposición especulativa para poder mejorar los tiempos de respuesta y la experiencia final del usuario.</w:t>
      </w:r>
    </w:p>
    <w:p w14:paraId="59DB4F38" w14:textId="3CF837A5" w:rsidR="00C706C3" w:rsidRPr="00530C41" w:rsidRDefault="00C706C3" w:rsidP="00C706C3"/>
    <w:p w14:paraId="3291D24E" w14:textId="348DDA79" w:rsidR="00C55CC3" w:rsidRPr="00530C41" w:rsidRDefault="00C55CC3" w:rsidP="00C55CC3">
      <w:pPr>
        <w:pStyle w:val="Heading2"/>
      </w:pPr>
      <w:bookmarkStart w:id="3" w:name="_Toc216254687"/>
      <w:r w:rsidRPr="00530C41">
        <w:t>Objetivos específicos</w:t>
      </w:r>
      <w:bookmarkEnd w:id="3"/>
    </w:p>
    <w:p w14:paraId="4D7B06D6" w14:textId="1D8C55F3" w:rsidR="00C706C3" w:rsidRPr="00530C41" w:rsidRDefault="00C55CC3" w:rsidP="00C55CC3">
      <w:pPr>
        <w:pStyle w:val="ListParagraph"/>
        <w:numPr>
          <w:ilvl w:val="0"/>
          <w:numId w:val="3"/>
        </w:numPr>
      </w:pPr>
      <w:r w:rsidRPr="00530C41">
        <w:t>Aplicar</w:t>
      </w:r>
      <w:r w:rsidR="00F653BB" w:rsidRPr="00530C41">
        <w:t xml:space="preserve"> el</w:t>
      </w:r>
      <w:r w:rsidRPr="00530C41">
        <w:t xml:space="preserve"> paralelismo para poder analizar múltiples archivos de forma simultánea.</w:t>
      </w:r>
    </w:p>
    <w:p w14:paraId="777D3FEF" w14:textId="13743CC9" w:rsidR="00C55CC3" w:rsidRPr="00530C41" w:rsidRDefault="00C55CC3" w:rsidP="00C55CC3">
      <w:pPr>
        <w:pStyle w:val="ListParagraph"/>
        <w:numPr>
          <w:ilvl w:val="0"/>
          <w:numId w:val="3"/>
        </w:numPr>
      </w:pPr>
      <w:r w:rsidRPr="00530C41">
        <w:t xml:space="preserve">Implementar tareas especulativas </w:t>
      </w:r>
      <w:r w:rsidR="00F653BB" w:rsidRPr="00530C41">
        <w:t xml:space="preserve">junto con sus algoritmos que sean capaces de predecir </w:t>
      </w:r>
      <w:r w:rsidR="0035005B" w:rsidRPr="00530C41">
        <w:t xml:space="preserve">las palabras </w:t>
      </w:r>
      <w:r w:rsidR="00F653BB" w:rsidRPr="00530C41">
        <w:t>que el usuario escribirá en su consulta de búsqueda.</w:t>
      </w:r>
    </w:p>
    <w:p w14:paraId="62E276A9" w14:textId="02A67655" w:rsidR="00F653BB" w:rsidRPr="00530C41" w:rsidRDefault="00F653BB" w:rsidP="00C55CC3">
      <w:pPr>
        <w:pStyle w:val="ListParagraph"/>
        <w:numPr>
          <w:ilvl w:val="0"/>
          <w:numId w:val="3"/>
        </w:numPr>
      </w:pPr>
      <w:r w:rsidRPr="00530C41">
        <w:t>Generar sugerencias basadas en patrones de acceso y la prioridad de cada archivo.</w:t>
      </w:r>
    </w:p>
    <w:p w14:paraId="3FE5326B" w14:textId="5E74C941" w:rsidR="00F653BB" w:rsidRPr="00530C41" w:rsidRDefault="00F653BB" w:rsidP="00C55CC3">
      <w:pPr>
        <w:pStyle w:val="ListParagraph"/>
        <w:numPr>
          <w:ilvl w:val="0"/>
          <w:numId w:val="3"/>
        </w:numPr>
      </w:pPr>
      <w:r w:rsidRPr="00530C41">
        <w:t xml:space="preserve">Comparar el rendimiento paralelo con versiones secuenciales de algoritmos mediante métricas como el </w:t>
      </w:r>
      <w:proofErr w:type="spellStart"/>
      <w:r w:rsidRPr="00530C41">
        <w:t>speedup</w:t>
      </w:r>
      <w:proofErr w:type="spellEnd"/>
      <w:r w:rsidRPr="00530C41">
        <w:t xml:space="preserve">, la eficiencia, la latencia y el </w:t>
      </w:r>
      <w:proofErr w:type="spellStart"/>
      <w:r w:rsidRPr="00530C41">
        <w:t>throughput</w:t>
      </w:r>
      <w:proofErr w:type="spellEnd"/>
      <w:r w:rsidRPr="00530C41">
        <w:t>.</w:t>
      </w:r>
    </w:p>
    <w:p w14:paraId="408577EE" w14:textId="76518660" w:rsidR="00F653BB" w:rsidRPr="00530C41" w:rsidRDefault="00F653BB" w:rsidP="00F653BB">
      <w:pPr>
        <w:pStyle w:val="ListParagraph"/>
        <w:numPr>
          <w:ilvl w:val="0"/>
          <w:numId w:val="3"/>
        </w:numPr>
      </w:pPr>
      <w:r w:rsidRPr="00530C41">
        <w:t>Integrar todos los componentes de este sistema en una interfaz de línea de comandos.</w:t>
      </w:r>
    </w:p>
    <w:p w14:paraId="1074CE54" w14:textId="77777777" w:rsidR="00F653BB" w:rsidRPr="00530C41" w:rsidRDefault="00F653BB">
      <w:pPr>
        <w:spacing w:after="160"/>
        <w:jc w:val="left"/>
        <w:rPr>
          <w:b/>
          <w:bCs/>
          <w:sz w:val="32"/>
          <w:szCs w:val="32"/>
        </w:rPr>
      </w:pPr>
      <w:r w:rsidRPr="00530C41">
        <w:br w:type="page"/>
      </w:r>
    </w:p>
    <w:p w14:paraId="49A6CDF3" w14:textId="309CF521" w:rsidR="7E63EE36" w:rsidRPr="00530C41" w:rsidRDefault="7E63EE36" w:rsidP="35CE4185">
      <w:pPr>
        <w:pStyle w:val="Heading1"/>
      </w:pPr>
      <w:bookmarkStart w:id="4" w:name="_Toc216254688"/>
      <w:r w:rsidRPr="00530C41">
        <w:lastRenderedPageBreak/>
        <w:t>Descripción del Problema</w:t>
      </w:r>
      <w:bookmarkEnd w:id="4"/>
    </w:p>
    <w:p w14:paraId="1EF247E4" w14:textId="77777777" w:rsidR="00390F68" w:rsidRPr="00530C41" w:rsidRDefault="00390F68" w:rsidP="35CE4185"/>
    <w:p w14:paraId="7E7DD3EF" w14:textId="533B2474" w:rsidR="35CE4185" w:rsidRPr="00530C41" w:rsidRDefault="00301BFD" w:rsidP="35CE4185">
      <w:r w:rsidRPr="00530C41">
        <w:t>La búsqueda de texto o código dentro de grandes cantidades de archivos es una tarea muy común en las herramientas de desarrollo, aplicaciones de análisis y los sistemas de indexación.</w:t>
      </w:r>
    </w:p>
    <w:p w14:paraId="278B38A5" w14:textId="7DD1A89D" w:rsidR="00301BFD" w:rsidRPr="00530C41" w:rsidRDefault="00301BFD" w:rsidP="35CE4185">
      <w:r w:rsidRPr="00530C41">
        <w:t xml:space="preserve">Sin embargo, la mayoría de estas implementaciones realizan esta búsqueda de una forma secuencial, bloqueante y por lo tanto sin aprovechar de una manera adecuada los recursos del sistema, esto a su vez provoca tiempos de respuestas altos, una baja eficiencia y un uso limitado del hardware que </w:t>
      </w:r>
      <w:proofErr w:type="spellStart"/>
      <w:r w:rsidRPr="00530C41">
        <w:t>esta</w:t>
      </w:r>
      <w:proofErr w:type="spellEnd"/>
      <w:r w:rsidRPr="00530C41">
        <w:t xml:space="preserve"> disponible.</w:t>
      </w:r>
    </w:p>
    <w:p w14:paraId="500F51A1" w14:textId="77777777" w:rsidR="00301BFD" w:rsidRPr="00530C41" w:rsidRDefault="00301BFD" w:rsidP="35CE4185"/>
    <w:p w14:paraId="3966108C" w14:textId="05E65FB0" w:rsidR="00301BFD" w:rsidRPr="00530C41" w:rsidRDefault="00301BFD" w:rsidP="35CE4185">
      <w:r w:rsidRPr="00530C41">
        <w:t xml:space="preserve">El problema se hace </w:t>
      </w:r>
      <w:proofErr w:type="spellStart"/>
      <w:r w:rsidRPr="00530C41">
        <w:t>aun</w:t>
      </w:r>
      <w:proofErr w:type="spellEnd"/>
      <w:r w:rsidRPr="00530C41">
        <w:t xml:space="preserve"> </w:t>
      </w:r>
      <w:proofErr w:type="spellStart"/>
      <w:r w:rsidRPr="00530C41">
        <w:t>mas</w:t>
      </w:r>
      <w:proofErr w:type="spellEnd"/>
      <w:r w:rsidRPr="00530C41">
        <w:t xml:space="preserve"> claro cuando el </w:t>
      </w:r>
      <w:proofErr w:type="spellStart"/>
      <w:r w:rsidRPr="00530C41">
        <w:t>numero</w:t>
      </w:r>
      <w:proofErr w:type="spellEnd"/>
      <w:r w:rsidRPr="00530C41">
        <w:t xml:space="preserve"> de archivos crece, cuando las carpetas contienen rutas que están protegidas o cuando el usuario realiza las búsquedas de una forma repetitiva, y ni mencionar que la experiencia del usuario por lo general se ve afectada por interfaces que son poco reactivas y que esperan a que la búsqueda finalice para mostrar resultados o sugerencias.</w:t>
      </w:r>
    </w:p>
    <w:p w14:paraId="4601B3DB" w14:textId="77777777" w:rsidR="00301BFD" w:rsidRPr="00530C41" w:rsidRDefault="00301BFD" w:rsidP="35CE4185"/>
    <w:p w14:paraId="6E5A2930" w14:textId="2E101394" w:rsidR="00301BFD" w:rsidRPr="00530C41" w:rsidRDefault="00301BFD" w:rsidP="00301BFD">
      <w:r w:rsidRPr="00530C41">
        <w:t>Sumado a esto, hay muchos sistemas que carecen de componentes predictivos/especulativos, que son capaces de anticipar la intención del usuario durante la escritura, lo cual reduce la velocidad percibida por los usuarios y además disminuye la productividad general.</w:t>
      </w:r>
    </w:p>
    <w:p w14:paraId="5D5CFB33" w14:textId="77777777" w:rsidR="00301BFD" w:rsidRPr="00530C41" w:rsidRDefault="00301BFD" w:rsidP="00301BFD"/>
    <w:p w14:paraId="3431E517" w14:textId="56C2F63E" w:rsidR="00301BFD" w:rsidRPr="00530C41" w:rsidRDefault="00301BFD" w:rsidP="00301BFD">
      <w:r w:rsidRPr="00530C41">
        <w:t>Por todo lo dicho es que planteamos el hacer un buscador de texto y código que sea paralelizado y capaz de especular, además de que sea capaz de:</w:t>
      </w:r>
    </w:p>
    <w:p w14:paraId="560F05DC" w14:textId="7116AD03" w:rsidR="00301BFD" w:rsidRPr="00530C41" w:rsidRDefault="00301BFD" w:rsidP="00301BFD">
      <w:pPr>
        <w:pStyle w:val="ListParagraph"/>
        <w:numPr>
          <w:ilvl w:val="0"/>
          <w:numId w:val="3"/>
        </w:numPr>
      </w:pPr>
      <w:r w:rsidRPr="00530C41">
        <w:t>Explorar múltiples directorios y buscar texto entre archivos con una gestión correcta de errores.</w:t>
      </w:r>
    </w:p>
    <w:p w14:paraId="10961817" w14:textId="459716E9" w:rsidR="00301BFD" w:rsidRPr="00530C41" w:rsidRDefault="00390F68" w:rsidP="00301BFD">
      <w:pPr>
        <w:pStyle w:val="ListParagraph"/>
        <w:numPr>
          <w:ilvl w:val="0"/>
          <w:numId w:val="3"/>
        </w:numPr>
      </w:pPr>
      <w:r w:rsidRPr="00530C41">
        <w:t>Buscar texto y procesar todos los archivos de forma paralela.</w:t>
      </w:r>
    </w:p>
    <w:p w14:paraId="2BD19C53" w14:textId="1FA74626" w:rsidR="00390F68" w:rsidRPr="00530C41" w:rsidRDefault="00390F68" w:rsidP="00301BFD">
      <w:pPr>
        <w:pStyle w:val="ListParagraph"/>
        <w:numPr>
          <w:ilvl w:val="0"/>
          <w:numId w:val="3"/>
        </w:numPr>
      </w:pPr>
      <w:r w:rsidRPr="00530C41">
        <w:t>Realizar una predicción de palabras especulativa mientras el usuario escribe.</w:t>
      </w:r>
    </w:p>
    <w:p w14:paraId="3F665BB7" w14:textId="02ABC5AC" w:rsidR="00390F68" w:rsidRPr="00530C41" w:rsidRDefault="00390F68" w:rsidP="00301BFD">
      <w:pPr>
        <w:pStyle w:val="ListParagraph"/>
        <w:numPr>
          <w:ilvl w:val="0"/>
          <w:numId w:val="3"/>
        </w:numPr>
      </w:pPr>
      <w:r w:rsidRPr="00530C41">
        <w:t>Utilizar una base de datos para poder guardar los meta-datos de cada archivo y sus puntajes los cuales se usarían para priorización.</w:t>
      </w:r>
    </w:p>
    <w:p w14:paraId="3E93630D" w14:textId="5E5BB574" w:rsidR="00390F68" w:rsidRPr="00530C41" w:rsidRDefault="00390F68" w:rsidP="00301BFD">
      <w:pPr>
        <w:pStyle w:val="ListParagraph"/>
        <w:numPr>
          <w:ilvl w:val="0"/>
          <w:numId w:val="3"/>
        </w:numPr>
      </w:pPr>
      <w:r w:rsidRPr="00530C41">
        <w:t>Ofrecer resultados ordenados de acuerdo a su relevancia.</w:t>
      </w:r>
    </w:p>
    <w:p w14:paraId="199E6F36" w14:textId="77777777" w:rsidR="00EE47DF" w:rsidRPr="00530C41" w:rsidRDefault="00EE47DF" w:rsidP="35CE4185"/>
    <w:p w14:paraId="7904B462" w14:textId="77777777" w:rsidR="00390F68" w:rsidRPr="00530C41" w:rsidRDefault="00390F68">
      <w:pPr>
        <w:spacing w:after="160"/>
        <w:jc w:val="left"/>
        <w:rPr>
          <w:b/>
          <w:bCs/>
          <w:sz w:val="32"/>
          <w:szCs w:val="32"/>
        </w:rPr>
      </w:pPr>
      <w:r w:rsidRPr="00530C41">
        <w:br w:type="page"/>
      </w:r>
    </w:p>
    <w:p w14:paraId="029C6AC6" w14:textId="14576D31" w:rsidR="7E63EE36" w:rsidRPr="00530C41" w:rsidRDefault="7E63EE36" w:rsidP="35CE4185">
      <w:pPr>
        <w:pStyle w:val="Heading1"/>
      </w:pPr>
      <w:bookmarkStart w:id="5" w:name="_Toc216254689"/>
      <w:r w:rsidRPr="00530C41">
        <w:lastRenderedPageBreak/>
        <w:t>Cumplimiento de los Requisitos del Proyecto</w:t>
      </w:r>
      <w:bookmarkEnd w:id="5"/>
    </w:p>
    <w:p w14:paraId="28770BDA" w14:textId="77777777" w:rsidR="00D55185" w:rsidRPr="00530C41" w:rsidRDefault="00D55185" w:rsidP="35CE4185"/>
    <w:p w14:paraId="1A1FF378" w14:textId="56CC0EF2" w:rsidR="00CE742F" w:rsidRPr="00530C41" w:rsidRDefault="00D55185" w:rsidP="35CE4185">
      <w:r w:rsidRPr="00530C41">
        <w:t>Nuestro proyecto cumple con:</w:t>
      </w:r>
    </w:p>
    <w:p w14:paraId="2D6F5DB6" w14:textId="022FF54C" w:rsidR="00D55185" w:rsidRPr="00530C41" w:rsidRDefault="00D55185" w:rsidP="00CE742F">
      <w:r w:rsidRPr="00530C41">
        <w:rPr>
          <w:b/>
          <w:bCs/>
        </w:rPr>
        <w:t>La ejecución simultanea de múltiples tareas</w:t>
      </w:r>
      <w:r w:rsidRPr="00530C41">
        <w:t xml:space="preserve">, porque en la capa de datos, el motor de búsqueda y el motor de sugerencias especulativas utilizamos la TPL y funciones como </w:t>
      </w:r>
      <w:proofErr w:type="spellStart"/>
      <w:r w:rsidRPr="00530C41">
        <w:t>Parallel.ForEach</w:t>
      </w:r>
      <w:proofErr w:type="spellEnd"/>
      <w:r w:rsidRPr="00530C41">
        <w:t xml:space="preserve"> y </w:t>
      </w:r>
      <w:proofErr w:type="spellStart"/>
      <w:r w:rsidRPr="00530C41">
        <w:t>Task.Ru</w:t>
      </w:r>
      <w:r w:rsidR="00D424C9" w:rsidRPr="00530C41">
        <w:t>n</w:t>
      </w:r>
      <w:proofErr w:type="spellEnd"/>
      <w:r w:rsidRPr="00530C41">
        <w:t xml:space="preserve">, funciones las cuales nos permiten paralelizar nuestros algoritmos y por lo tanto acelerar los tiempos de </w:t>
      </w:r>
      <w:r w:rsidR="00FD5FED" w:rsidRPr="00530C41">
        <w:t>ejecución</w:t>
      </w:r>
      <w:r w:rsidRPr="00530C41">
        <w:t>, distribuyendo además las cargas entre los varios núcleos del procesador.</w:t>
      </w:r>
    </w:p>
    <w:p w14:paraId="18B5D4C7" w14:textId="77777777" w:rsidR="00CE742F" w:rsidRPr="00530C41" w:rsidRDefault="00CE742F" w:rsidP="00CE742F"/>
    <w:p w14:paraId="7032A18F" w14:textId="17695E1D" w:rsidR="00D55185" w:rsidRPr="00530C41" w:rsidRDefault="00D424C9" w:rsidP="00CE742F">
      <w:r w:rsidRPr="00530C41">
        <w:rPr>
          <w:b/>
          <w:bCs/>
        </w:rPr>
        <w:t>La necesidad de compartir datos entre las tareas</w:t>
      </w:r>
      <w:r w:rsidRPr="00530C41">
        <w:t xml:space="preserve">, porque, por ejemplo, en el motor de búsqueda las tareas se comparten el texto de búsqueda, los metadatos de los archivos y contenedores </w:t>
      </w:r>
      <w:proofErr w:type="spellStart"/>
      <w:r w:rsidRPr="00530C41">
        <w:t>thread-safe</w:t>
      </w:r>
      <w:proofErr w:type="spellEnd"/>
      <w:r w:rsidRPr="00530C41">
        <w:t xml:space="preserve"> específicamente de tipo </w:t>
      </w:r>
      <w:proofErr w:type="spellStart"/>
      <w:r w:rsidRPr="00530C41">
        <w:t>ConcurrentBag</w:t>
      </w:r>
      <w:proofErr w:type="spellEnd"/>
      <w:r w:rsidRPr="00530C41">
        <w:t>&lt;</w:t>
      </w:r>
      <w:proofErr w:type="spellStart"/>
      <w:r w:rsidRPr="00530C41">
        <w:t>string</w:t>
      </w:r>
      <w:proofErr w:type="spellEnd"/>
      <w:r w:rsidRPr="00530C41">
        <w:t>&gt;, donde se almacenan los resultados de la búsqueda.</w:t>
      </w:r>
    </w:p>
    <w:p w14:paraId="178EAA71" w14:textId="77777777" w:rsidR="00CE742F" w:rsidRPr="00530C41" w:rsidRDefault="00CE742F" w:rsidP="00CE742F"/>
    <w:p w14:paraId="17B4685F" w14:textId="7C0937E0" w:rsidR="009C06D2" w:rsidRPr="00530C41" w:rsidRDefault="009C06D2" w:rsidP="00CE742F">
      <w:r w:rsidRPr="00530C41">
        <w:rPr>
          <w:b/>
          <w:bCs/>
        </w:rPr>
        <w:t>La exploración de diferentes estrategias de paralelización</w:t>
      </w:r>
      <w:r w:rsidRPr="00530C41">
        <w:t>,</w:t>
      </w:r>
      <w:r w:rsidR="00AB02DC" w:rsidRPr="00530C41">
        <w:t xml:space="preserve"> porque en nuestro sistema </w:t>
      </w:r>
      <w:r w:rsidR="00CE742F" w:rsidRPr="00530C41">
        <w:t xml:space="preserve">implementamos varias estrategias de paralelización, siendo las destacadas el particionamiento dinámico del trabajo que se da automáticamente con la TPL, la distribución de carga en procesamiento entre los archivos con </w:t>
      </w:r>
      <w:proofErr w:type="spellStart"/>
      <w:r w:rsidR="00CE742F" w:rsidRPr="00530C41">
        <w:t>Parallel.ForEach</w:t>
      </w:r>
      <w:proofErr w:type="spellEnd"/>
      <w:r w:rsidR="00CE742F" w:rsidRPr="00530C41">
        <w:t>, el paralelismo controlado por configuraciones personalizadas por el usuario y las tareas asincrónicas en la capa de datos y la interfaz de comandos.</w:t>
      </w:r>
    </w:p>
    <w:p w14:paraId="37AAD013" w14:textId="77777777" w:rsidR="00CE742F" w:rsidRPr="00530C41" w:rsidRDefault="00CE742F" w:rsidP="00CE742F"/>
    <w:p w14:paraId="4874B440" w14:textId="77777777" w:rsidR="00A65C3F" w:rsidRPr="00530C41" w:rsidRDefault="00D424C9" w:rsidP="00CE742F">
      <w:r w:rsidRPr="00530C41">
        <w:rPr>
          <w:b/>
          <w:bCs/>
        </w:rPr>
        <w:t xml:space="preserve">La capacidad de escalamiento con </w:t>
      </w:r>
      <w:proofErr w:type="spellStart"/>
      <w:r w:rsidRPr="00530C41">
        <w:rPr>
          <w:b/>
          <w:bCs/>
        </w:rPr>
        <w:t>mas</w:t>
      </w:r>
      <w:proofErr w:type="spellEnd"/>
      <w:r w:rsidRPr="00530C41">
        <w:rPr>
          <w:b/>
          <w:bCs/>
        </w:rPr>
        <w:t xml:space="preserve"> recursos</w:t>
      </w:r>
      <w:r w:rsidRPr="00530C41">
        <w:t>, porque nuestro sistema respeta las opciones configuradas por el usuario, las cuales permiten asignar de forma correcta los recursos al sistema</w:t>
      </w:r>
      <w:r w:rsidR="00884CBC" w:rsidRPr="00530C41">
        <w:t xml:space="preserve"> y se implementan con 4 modos diferentes: </w:t>
      </w:r>
    </w:p>
    <w:p w14:paraId="5F71FA0C" w14:textId="77777777" w:rsidR="00A65C3F" w:rsidRPr="00530C41" w:rsidRDefault="00A65C3F" w:rsidP="00A65C3F">
      <w:pPr>
        <w:pStyle w:val="ListParagraph"/>
        <w:numPr>
          <w:ilvl w:val="0"/>
          <w:numId w:val="3"/>
        </w:numPr>
      </w:pPr>
      <w:r w:rsidRPr="00530C41">
        <w:t>L</w:t>
      </w:r>
      <w:r w:rsidR="00884CBC" w:rsidRPr="00530C41">
        <w:t>ight, donde el sistema utiliza la mitad de los núcleos</w:t>
      </w:r>
    </w:p>
    <w:p w14:paraId="404B20B2" w14:textId="77777777" w:rsidR="00A65C3F" w:rsidRPr="00530C41" w:rsidRDefault="00A65C3F" w:rsidP="00A65C3F">
      <w:pPr>
        <w:pStyle w:val="ListParagraph"/>
        <w:numPr>
          <w:ilvl w:val="0"/>
          <w:numId w:val="3"/>
        </w:numPr>
      </w:pPr>
      <w:r w:rsidRPr="00530C41">
        <w:t>H</w:t>
      </w:r>
      <w:r w:rsidR="00884CBC" w:rsidRPr="00530C41">
        <w:t>eavy, donde el sistema utiliza todos los núcleos disponibles</w:t>
      </w:r>
    </w:p>
    <w:p w14:paraId="175FEAD4" w14:textId="77777777" w:rsidR="00A65C3F" w:rsidRPr="00530C41" w:rsidRDefault="00A65C3F" w:rsidP="00A65C3F">
      <w:pPr>
        <w:pStyle w:val="ListParagraph"/>
        <w:numPr>
          <w:ilvl w:val="0"/>
          <w:numId w:val="3"/>
        </w:numPr>
      </w:pPr>
      <w:proofErr w:type="spellStart"/>
      <w:r w:rsidRPr="00530C41">
        <w:t>C</w:t>
      </w:r>
      <w:r w:rsidR="00884CBC" w:rsidRPr="00530C41">
        <w:t>ustom</w:t>
      </w:r>
      <w:proofErr w:type="spellEnd"/>
      <w:r w:rsidR="00884CBC" w:rsidRPr="00530C41">
        <w:t xml:space="preserve"> donde el sistema utiliza cuantos núcleos/hilos el usuario desee con la opción de hilos</w:t>
      </w:r>
    </w:p>
    <w:p w14:paraId="1F6BA195" w14:textId="77777777" w:rsidR="00A65C3F" w:rsidRPr="00530C41" w:rsidRDefault="00A65C3F" w:rsidP="00A65C3F">
      <w:pPr>
        <w:pStyle w:val="ListParagraph"/>
        <w:numPr>
          <w:ilvl w:val="0"/>
          <w:numId w:val="3"/>
        </w:numPr>
      </w:pPr>
      <w:proofErr w:type="spellStart"/>
      <w:r w:rsidRPr="00530C41">
        <w:t>O</w:t>
      </w:r>
      <w:r w:rsidR="00884CBC" w:rsidRPr="00530C41">
        <w:t>ptimized</w:t>
      </w:r>
      <w:proofErr w:type="spellEnd"/>
      <w:r w:rsidR="00884CBC" w:rsidRPr="00530C41">
        <w:t xml:space="preserve"> que simplemente es </w:t>
      </w:r>
      <w:proofErr w:type="spellStart"/>
      <w:r w:rsidR="00884CBC" w:rsidRPr="00530C41">
        <w:t>MaxDegreeOfParallelism</w:t>
      </w:r>
      <w:proofErr w:type="spellEnd"/>
      <w:r w:rsidR="00884CBC" w:rsidRPr="00530C41">
        <w:t xml:space="preserve"> = -1, lo cual deja que la TPL optimice cuantos hilos o núcleos se utilicen.</w:t>
      </w:r>
    </w:p>
    <w:p w14:paraId="3C0DC35A" w14:textId="77777777" w:rsidR="00A65C3F" w:rsidRPr="00530C41" w:rsidRDefault="00A65C3F" w:rsidP="00A65C3F"/>
    <w:p w14:paraId="3299DBC3" w14:textId="300F2373" w:rsidR="00D55185" w:rsidRPr="00530C41" w:rsidRDefault="00884CBC" w:rsidP="00A65C3F">
      <w:r w:rsidRPr="00530C41">
        <w:t xml:space="preserve">Además, el sistema se puede escalar con más núcleos o hilos, </w:t>
      </w:r>
      <w:r w:rsidR="00A65C3F" w:rsidRPr="00530C41">
        <w:t>haciendo que las búsquedas también escalen en rapidez.</w:t>
      </w:r>
    </w:p>
    <w:p w14:paraId="7A389CFD" w14:textId="77777777" w:rsidR="00CE742F" w:rsidRPr="00530C41" w:rsidRDefault="00CE742F" w:rsidP="00CE742F"/>
    <w:p w14:paraId="3F025802" w14:textId="1CB117D7" w:rsidR="00D55185" w:rsidRPr="00530C41" w:rsidRDefault="00884CBC" w:rsidP="00CE742F">
      <w:r w:rsidRPr="00530C41">
        <w:rPr>
          <w:b/>
          <w:bCs/>
        </w:rPr>
        <w:lastRenderedPageBreak/>
        <w:t>Las métricas de evaluación del rendimiento</w:t>
      </w:r>
      <w:r w:rsidRPr="00530C41">
        <w:t xml:space="preserve">, porque el proyecto registra la latencia en los algoritmos, el </w:t>
      </w:r>
      <w:proofErr w:type="spellStart"/>
      <w:r w:rsidRPr="00530C41">
        <w:t>speedup</w:t>
      </w:r>
      <w:proofErr w:type="spellEnd"/>
      <w:r w:rsidRPr="00530C41">
        <w:t xml:space="preserve">, la eficiencia y el </w:t>
      </w:r>
      <w:proofErr w:type="spellStart"/>
      <w:r w:rsidRPr="00530C41">
        <w:t>throughput</w:t>
      </w:r>
      <w:proofErr w:type="spellEnd"/>
      <w:r w:rsidRPr="00530C41">
        <w:t xml:space="preserve"> que son los documentos de texto procesados por segundo.</w:t>
      </w:r>
    </w:p>
    <w:p w14:paraId="6DF008D9" w14:textId="77777777" w:rsidR="00A65C3F" w:rsidRPr="00530C41" w:rsidRDefault="00A65C3F" w:rsidP="00CE742F"/>
    <w:p w14:paraId="043E0ECB" w14:textId="638B3FD5" w:rsidR="00D55185" w:rsidRPr="00530C41" w:rsidRDefault="00CE742F" w:rsidP="00CE742F">
      <w:pPr>
        <w:pBdr>
          <w:bottom w:val="single" w:sz="6" w:space="1" w:color="auto"/>
        </w:pBdr>
      </w:pPr>
      <w:r w:rsidRPr="00530C41">
        <w:rPr>
          <w:b/>
          <w:bCs/>
        </w:rPr>
        <w:t>Y finalmente, pero no menos importante, l</w:t>
      </w:r>
      <w:r w:rsidR="00884CBC" w:rsidRPr="00530C41">
        <w:rPr>
          <w:b/>
          <w:bCs/>
        </w:rPr>
        <w:t>a aplicabilidad en los escenarios reales</w:t>
      </w:r>
      <w:r w:rsidR="00884CBC" w:rsidRPr="00530C41">
        <w:t>, ya que este proyecto podría utilizarse para herramientas de desarrollo donde se busque código, sistemas internos de empresas con muchos documentos, motores de búsqueda de logs en los servidores y plataformas que ofrecen sugerencias basada en datos relevantes a la búsqueda.</w:t>
      </w:r>
    </w:p>
    <w:p w14:paraId="7118A478" w14:textId="77777777" w:rsidR="00A65C3F" w:rsidRPr="00530C41" w:rsidRDefault="00A65C3F" w:rsidP="35CE4185"/>
    <w:p w14:paraId="4B712460" w14:textId="2C906DA3" w:rsidR="7E63EE36" w:rsidRPr="00530C41" w:rsidRDefault="7E63EE36" w:rsidP="35CE4185">
      <w:pPr>
        <w:pStyle w:val="Heading1"/>
      </w:pPr>
      <w:bookmarkStart w:id="6" w:name="_Toc216254690"/>
      <w:r w:rsidRPr="00530C41">
        <w:t>Diseño de la Solución</w:t>
      </w:r>
      <w:bookmarkEnd w:id="6"/>
    </w:p>
    <w:p w14:paraId="4275F85D" w14:textId="00BC8357" w:rsidR="35CE4185" w:rsidRPr="00530C41" w:rsidRDefault="35CE4185" w:rsidP="35CE4185"/>
    <w:p w14:paraId="60D4913D" w14:textId="41A5D43C" w:rsidR="00A65C3F" w:rsidRPr="00530C41" w:rsidRDefault="0045382B" w:rsidP="35CE4185">
      <w:r w:rsidRPr="00530C41">
        <w:t xml:space="preserve">El diseño de nuestra solución se basa en una arquitectura personalizada hecha con módulos, </w:t>
      </w:r>
      <w:r w:rsidR="009C06D2" w:rsidRPr="00530C41">
        <w:t xml:space="preserve">optimizada para el trabajo en equipo y para una mejor eficiencia en cuanto a mantenimiento además de rapidez, ya que para este proyecto tuvimos una </w:t>
      </w:r>
      <w:r w:rsidR="00A65C3F" w:rsidRPr="00530C41">
        <w:t xml:space="preserve">sola </w:t>
      </w:r>
      <w:r w:rsidR="009C06D2" w:rsidRPr="00530C41">
        <w:t>seman</w:t>
      </w:r>
      <w:r w:rsidR="00A65C3F" w:rsidRPr="00530C41">
        <w:t>a</w:t>
      </w:r>
      <w:r w:rsidR="009C06D2" w:rsidRPr="00530C41">
        <w:t>.</w:t>
      </w:r>
    </w:p>
    <w:p w14:paraId="2C11B572" w14:textId="0B9A107C" w:rsidR="009C06D2" w:rsidRPr="00530C41" w:rsidRDefault="009C06D2" w:rsidP="35CE4185">
      <w:r w:rsidRPr="00530C41">
        <w:t xml:space="preserve">Estos módulos a su vez se implementan mayormente como clases </w:t>
      </w:r>
      <w:proofErr w:type="spellStart"/>
      <w:r w:rsidRPr="00530C41">
        <w:t>Singleton</w:t>
      </w:r>
      <w:proofErr w:type="spellEnd"/>
      <w:r w:rsidRPr="00530C41">
        <w:t>, las cuales se instancian una sola vez y son compartidas por todo el sistema.</w:t>
      </w:r>
    </w:p>
    <w:p w14:paraId="0BC37D1F" w14:textId="77777777" w:rsidR="009C06D2" w:rsidRPr="00530C41" w:rsidRDefault="009C06D2" w:rsidP="35CE4185"/>
    <w:p w14:paraId="794DEC47" w14:textId="39220713" w:rsidR="009C06D2" w:rsidRPr="00530C41" w:rsidRDefault="009C06D2" w:rsidP="35CE4185">
      <w:r w:rsidRPr="00530C41">
        <w:t>Dicho todo esto, el sistema se diseñó alrededor de los módulos:</w:t>
      </w:r>
    </w:p>
    <w:p w14:paraId="073D4BD6" w14:textId="77777777" w:rsidR="009C06D2" w:rsidRPr="00530C41" w:rsidRDefault="009C06D2" w:rsidP="35CE4185"/>
    <w:p w14:paraId="557AF16F" w14:textId="70507750" w:rsidR="009C06D2" w:rsidRPr="00530C41" w:rsidRDefault="009C06D2" w:rsidP="009C06D2">
      <w:pPr>
        <w:pStyle w:val="Heading2"/>
      </w:pPr>
      <w:bookmarkStart w:id="7" w:name="_Toc216254691"/>
      <w:r w:rsidRPr="00530C41">
        <w:t>Motor de Búsqueda</w:t>
      </w:r>
      <w:bookmarkEnd w:id="7"/>
    </w:p>
    <w:p w14:paraId="04F65112" w14:textId="20E40F26" w:rsidR="009C06D2" w:rsidRPr="00530C41" w:rsidRDefault="009C06D2" w:rsidP="009C06D2">
      <w:r w:rsidRPr="00530C41">
        <w:t>Donde ocurre toda la “magia” del sistema en cuanto a búsqueda de archivos</w:t>
      </w:r>
      <w:r w:rsidR="00A65C3F" w:rsidRPr="00530C41">
        <w:t xml:space="preserve"> e implementa funciones esenciales como Buscar, </w:t>
      </w:r>
      <w:proofErr w:type="spellStart"/>
      <w:r w:rsidR="00A65C3F" w:rsidRPr="00530C41">
        <w:t>AbrirArchivo</w:t>
      </w:r>
      <w:proofErr w:type="spellEnd"/>
      <w:r w:rsidR="00A65C3F" w:rsidRPr="00530C41">
        <w:t xml:space="preserve"> y </w:t>
      </w:r>
      <w:proofErr w:type="spellStart"/>
      <w:r w:rsidR="00A65C3F" w:rsidRPr="00530C41">
        <w:t>EnumerarArchivos</w:t>
      </w:r>
      <w:proofErr w:type="spellEnd"/>
      <w:r w:rsidR="00A65C3F" w:rsidRPr="00530C41">
        <w:t>.</w:t>
      </w:r>
    </w:p>
    <w:p w14:paraId="6CF7E5E0" w14:textId="77777777" w:rsidR="00475270" w:rsidRPr="00530C41" w:rsidRDefault="00475270" w:rsidP="009C06D2"/>
    <w:p w14:paraId="102BFC38" w14:textId="04C83467" w:rsidR="00A65C3F" w:rsidRPr="00530C41" w:rsidRDefault="00A65C3F" w:rsidP="009C06D2">
      <w:r w:rsidRPr="00530C41">
        <w:t xml:space="preserve">La </w:t>
      </w:r>
      <w:r w:rsidR="00475270" w:rsidRPr="00530C41">
        <w:t>búsqueda</w:t>
      </w:r>
      <w:r w:rsidRPr="00530C41">
        <w:t xml:space="preserve"> misma de</w:t>
      </w:r>
      <w:r w:rsidR="00475270" w:rsidRPr="00530C41">
        <w:t xml:space="preserve"> los</w:t>
      </w:r>
      <w:r w:rsidRPr="00530C41">
        <w:t xml:space="preserve"> archivos se realiza en la función Buscar, utilizando</w:t>
      </w:r>
      <w:r w:rsidR="00475270" w:rsidRPr="00530C41">
        <w:t xml:space="preserve"> una lista de archivos organizada por puntaje (usando </w:t>
      </w:r>
      <w:proofErr w:type="spellStart"/>
      <w:r w:rsidR="00475270" w:rsidRPr="00530C41">
        <w:t>EnumerarArchivos</w:t>
      </w:r>
      <w:proofErr w:type="spellEnd"/>
      <w:r w:rsidR="00475270" w:rsidRPr="00530C41">
        <w:t xml:space="preserve"> + LINQ)</w:t>
      </w:r>
      <w:r w:rsidRPr="00530C41">
        <w:t xml:space="preserve"> </w:t>
      </w:r>
      <w:r w:rsidR="00475270" w:rsidRPr="00530C41">
        <w:t xml:space="preserve">y </w:t>
      </w:r>
      <w:proofErr w:type="spellStart"/>
      <w:r w:rsidRPr="00530C41">
        <w:t>Parallel.ForEach</w:t>
      </w:r>
      <w:proofErr w:type="spellEnd"/>
      <w:r w:rsidR="00475270" w:rsidRPr="00530C41">
        <w:t xml:space="preserve"> </w:t>
      </w:r>
      <w:r w:rsidRPr="00530C41">
        <w:t xml:space="preserve">donde cada tarea del </w:t>
      </w:r>
      <w:proofErr w:type="spellStart"/>
      <w:r w:rsidRPr="00530C41">
        <w:t>loop</w:t>
      </w:r>
      <w:proofErr w:type="spellEnd"/>
      <w:r w:rsidRPr="00530C41">
        <w:t xml:space="preserve"> paralelo lee de un archivo, busca un texto y si existe este texto agrega </w:t>
      </w:r>
      <w:r w:rsidR="00475270" w:rsidRPr="00530C41">
        <w:t xml:space="preserve">la ruta del archivo </w:t>
      </w:r>
      <w:r w:rsidRPr="00530C41">
        <w:t xml:space="preserve">a una </w:t>
      </w:r>
      <w:proofErr w:type="spellStart"/>
      <w:r w:rsidRPr="00530C41">
        <w:t>ConcurrentBag</w:t>
      </w:r>
      <w:proofErr w:type="spellEnd"/>
      <w:r w:rsidR="00475270" w:rsidRPr="00530C41">
        <w:t>.</w:t>
      </w:r>
    </w:p>
    <w:p w14:paraId="7F9A933E" w14:textId="77777777" w:rsidR="00475270" w:rsidRPr="00530C41" w:rsidRDefault="00475270" w:rsidP="009C06D2"/>
    <w:p w14:paraId="3F5E04A8" w14:textId="5C3453C7" w:rsidR="00475270" w:rsidRPr="00530C41" w:rsidRDefault="00475270" w:rsidP="00475270">
      <w:pPr>
        <w:pStyle w:val="Heading2"/>
      </w:pPr>
      <w:bookmarkStart w:id="8" w:name="_Toc216254692"/>
      <w:r w:rsidRPr="00530C41">
        <w:t>Motor de Sugerencias Especulativas</w:t>
      </w:r>
      <w:bookmarkEnd w:id="8"/>
    </w:p>
    <w:p w14:paraId="7E360093" w14:textId="13A08DB0" w:rsidR="00475270" w:rsidRPr="00530C41" w:rsidRDefault="00475270" w:rsidP="00475270">
      <w:r w:rsidRPr="00530C41">
        <w:t xml:space="preserve">Módulo que, mientras el usuario escribe su consulta, trata de predecir </w:t>
      </w:r>
      <w:r w:rsidR="006472EC" w:rsidRPr="00530C41">
        <w:t>la palabra actual</w:t>
      </w:r>
      <w:r w:rsidR="0068771C" w:rsidRPr="00530C41">
        <w:t xml:space="preserve"> que este escribiendo el usuario,</w:t>
      </w:r>
      <w:r w:rsidR="006472EC" w:rsidRPr="00530C41">
        <w:t xml:space="preserve"> </w:t>
      </w:r>
      <w:r w:rsidRPr="00530C41">
        <w:t xml:space="preserve">ejecutando </w:t>
      </w:r>
      <w:r w:rsidR="006472EC" w:rsidRPr="00530C41">
        <w:t xml:space="preserve">así </w:t>
      </w:r>
      <w:r w:rsidRPr="00530C41">
        <w:t>tareas especulativas en segundo plano mostrando la palabra en un texto gris sin bloquear la interfaz de comandos la cual que se puede aceptar dándole a la tecla TAB o bien ignorarla dándole a ENTER para buscar.</w:t>
      </w:r>
    </w:p>
    <w:p w14:paraId="628333B4" w14:textId="414704EF" w:rsidR="00475270" w:rsidRPr="00530C41" w:rsidRDefault="00475270" w:rsidP="00475270">
      <w:pPr>
        <w:pStyle w:val="Heading2"/>
      </w:pPr>
      <w:bookmarkStart w:id="9" w:name="_Toc216254693"/>
      <w:r w:rsidRPr="00530C41">
        <w:lastRenderedPageBreak/>
        <w:t>Capa de Datos</w:t>
      </w:r>
      <w:bookmarkEnd w:id="9"/>
    </w:p>
    <w:p w14:paraId="0362F581" w14:textId="60D11E83" w:rsidR="00475270" w:rsidRPr="00530C41" w:rsidRDefault="00475270" w:rsidP="00475270">
      <w:r w:rsidRPr="00530C41">
        <w:t xml:space="preserve">Módulo el cual, como su nombre indica, </w:t>
      </w:r>
      <w:r w:rsidR="00E2183F" w:rsidRPr="00530C41">
        <w:t>se comunica con la base de datos que a su vez almacena:</w:t>
      </w:r>
    </w:p>
    <w:p w14:paraId="126E4008" w14:textId="54BB142B" w:rsidR="00E2183F" w:rsidRPr="00530C41" w:rsidRDefault="00E2183F" w:rsidP="00E2183F">
      <w:pPr>
        <w:pStyle w:val="ListParagraph"/>
        <w:numPr>
          <w:ilvl w:val="0"/>
          <w:numId w:val="3"/>
        </w:numPr>
      </w:pPr>
      <w:r w:rsidRPr="00530C41">
        <w:t>Los puntajes de los documentos.</w:t>
      </w:r>
    </w:p>
    <w:p w14:paraId="603124CB" w14:textId="4E049B1F" w:rsidR="00E2183F" w:rsidRPr="00530C41" w:rsidRDefault="00E2183F" w:rsidP="00E2183F">
      <w:pPr>
        <w:pStyle w:val="ListParagraph"/>
        <w:numPr>
          <w:ilvl w:val="0"/>
          <w:numId w:val="3"/>
        </w:numPr>
      </w:pPr>
      <w:r w:rsidRPr="00530C41">
        <w:t>Las métricas de rendimiento.</w:t>
      </w:r>
    </w:p>
    <w:p w14:paraId="58523619" w14:textId="35A80BB6" w:rsidR="00E2183F" w:rsidRPr="00530C41" w:rsidRDefault="00E2183F" w:rsidP="00E2183F">
      <w:pPr>
        <w:pStyle w:val="ListParagraph"/>
        <w:numPr>
          <w:ilvl w:val="0"/>
          <w:numId w:val="3"/>
        </w:numPr>
      </w:pPr>
      <w:r w:rsidRPr="00530C41">
        <w:t>Los logs del sistema.</w:t>
      </w:r>
    </w:p>
    <w:p w14:paraId="527739CC" w14:textId="3D9D0411" w:rsidR="00E2183F" w:rsidRPr="00530C41" w:rsidRDefault="00E2183F" w:rsidP="00E2183F">
      <w:pPr>
        <w:pStyle w:val="ListParagraph"/>
        <w:numPr>
          <w:ilvl w:val="0"/>
          <w:numId w:val="3"/>
        </w:numPr>
      </w:pPr>
      <w:r w:rsidRPr="00530C41">
        <w:t>Los contenidos de los documentos.</w:t>
      </w:r>
    </w:p>
    <w:p w14:paraId="484B296A" w14:textId="77777777" w:rsidR="00842C8A" w:rsidRPr="00530C41" w:rsidRDefault="00842C8A" w:rsidP="00E2183F"/>
    <w:p w14:paraId="02166DE7" w14:textId="612E8A61" w:rsidR="00842C8A" w:rsidRPr="00530C41" w:rsidRDefault="00842C8A" w:rsidP="00E2183F">
      <w:r w:rsidRPr="00530C41">
        <w:t>Dicho esto, tiene funciones que interactúan con todos estos datos y sirven como un punto para que el código en el sistema realice operaciones con los datos sin el esfuerzo de interactuar con la base de datos.</w:t>
      </w:r>
    </w:p>
    <w:p w14:paraId="4AC536C2" w14:textId="77777777" w:rsidR="00842C8A" w:rsidRPr="00530C41" w:rsidRDefault="00842C8A" w:rsidP="00E2183F"/>
    <w:p w14:paraId="675E7204" w14:textId="55C1E51B" w:rsidR="00475270" w:rsidRPr="00530C41" w:rsidRDefault="00842C8A" w:rsidP="00842C8A">
      <w:pPr>
        <w:pStyle w:val="Heading2"/>
      </w:pPr>
      <w:bookmarkStart w:id="10" w:name="_Toc216254694"/>
      <w:r w:rsidRPr="00530C41">
        <w:t>Métricas</w:t>
      </w:r>
      <w:bookmarkEnd w:id="10"/>
    </w:p>
    <w:p w14:paraId="7FF4A244" w14:textId="4F8B7DEC" w:rsidR="00842C8A" w:rsidRPr="00530C41" w:rsidRDefault="00842C8A" w:rsidP="00842C8A">
      <w:r w:rsidRPr="00530C41">
        <w:t>Un módulo que se enfoca en las métricas y el análisis del rendimiento, contando con funciones que mid</w:t>
      </w:r>
      <w:r w:rsidR="00521DEC" w:rsidRPr="00530C41">
        <w:t>e</w:t>
      </w:r>
      <w:r w:rsidRPr="00530C41">
        <w:t xml:space="preserve">n </w:t>
      </w:r>
      <w:r w:rsidR="00521DEC" w:rsidRPr="00530C41">
        <w:t xml:space="preserve">las </w:t>
      </w:r>
      <w:r w:rsidRPr="00530C41">
        <w:t xml:space="preserve">métricas </w:t>
      </w:r>
      <w:r w:rsidR="00521DEC" w:rsidRPr="00530C41">
        <w:t xml:space="preserve">en las funciones esenciales del sistema </w:t>
      </w:r>
      <w:r w:rsidRPr="00530C41">
        <w:t xml:space="preserve">y </w:t>
      </w:r>
      <w:r w:rsidR="00521DEC" w:rsidRPr="00530C41">
        <w:t xml:space="preserve">que </w:t>
      </w:r>
      <w:r w:rsidRPr="00530C41">
        <w:t>almacen</w:t>
      </w:r>
      <w:r w:rsidR="00521DEC" w:rsidRPr="00530C41">
        <w:t>a</w:t>
      </w:r>
      <w:r w:rsidRPr="00530C41">
        <w:t xml:space="preserve"> los resultados usando la capa de datos.</w:t>
      </w:r>
    </w:p>
    <w:p w14:paraId="1CBE3708" w14:textId="77777777" w:rsidR="00884CBC" w:rsidRPr="00530C41" w:rsidRDefault="00884CBC" w:rsidP="35CE4185"/>
    <w:p w14:paraId="4CF266DC" w14:textId="703FE665" w:rsidR="009B5CD1" w:rsidRPr="00530C41" w:rsidRDefault="009B5CD1" w:rsidP="009B5CD1">
      <w:pPr>
        <w:pStyle w:val="Heading2"/>
      </w:pPr>
      <w:bookmarkStart w:id="11" w:name="_Toc216254695"/>
      <w:r w:rsidRPr="00530C41">
        <w:t>Diagrama de Componentes UML</w:t>
      </w:r>
      <w:bookmarkEnd w:id="11"/>
    </w:p>
    <w:p w14:paraId="075F361E" w14:textId="758AD221" w:rsidR="009B5CD1" w:rsidRPr="00530C41" w:rsidRDefault="009B5CD1" w:rsidP="35CE4185">
      <w:r w:rsidRPr="00530C41">
        <w:drawing>
          <wp:inline distT="0" distB="0" distL="0" distR="0" wp14:anchorId="2B2ACA04" wp14:editId="230148D4">
            <wp:extent cx="5212080" cy="3108960"/>
            <wp:effectExtent l="0" t="0" r="7620" b="0"/>
            <wp:docPr id="204706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r="12308" b="32226"/>
                    <a:stretch>
                      <a:fillRect/>
                    </a:stretch>
                  </pic:blipFill>
                  <pic:spPr bwMode="auto">
                    <a:xfrm>
                      <a:off x="0" y="0"/>
                      <a:ext cx="5212080" cy="3108960"/>
                    </a:xfrm>
                    <a:prstGeom prst="rect">
                      <a:avLst/>
                    </a:prstGeom>
                    <a:noFill/>
                    <a:ln>
                      <a:noFill/>
                    </a:ln>
                    <a:extLst>
                      <a:ext uri="{53640926-AAD7-44D8-BBD7-CCE9431645EC}">
                        <a14:shadowObscured xmlns:a14="http://schemas.microsoft.com/office/drawing/2010/main"/>
                      </a:ext>
                    </a:extLst>
                  </pic:spPr>
                </pic:pic>
              </a:graphicData>
            </a:graphic>
          </wp:inline>
        </w:drawing>
      </w:r>
    </w:p>
    <w:p w14:paraId="4E10330A" w14:textId="77777777" w:rsidR="00CB5CC4" w:rsidRPr="00530C41" w:rsidRDefault="00CB5CC4" w:rsidP="35CE4185"/>
    <w:p w14:paraId="0612EAF2" w14:textId="77777777" w:rsidR="00CB5CC4" w:rsidRPr="00530C41" w:rsidRDefault="00CB5CC4">
      <w:pPr>
        <w:spacing w:after="160"/>
        <w:jc w:val="left"/>
        <w:rPr>
          <w:b/>
          <w:bCs/>
          <w:sz w:val="28"/>
          <w:szCs w:val="28"/>
        </w:rPr>
      </w:pPr>
      <w:r w:rsidRPr="00530C41">
        <w:br w:type="page"/>
      </w:r>
    </w:p>
    <w:p w14:paraId="5D2F7C09" w14:textId="6CB565E5" w:rsidR="00CB5CC4" w:rsidRPr="00530C41" w:rsidRDefault="00CB5CC4" w:rsidP="00CB5CC4">
      <w:pPr>
        <w:pStyle w:val="Heading2"/>
      </w:pPr>
      <w:bookmarkStart w:id="12" w:name="_Toc216254696"/>
      <w:r w:rsidRPr="00530C41">
        <w:lastRenderedPageBreak/>
        <w:t>Estrategia de paralelización</w:t>
      </w:r>
      <w:bookmarkEnd w:id="12"/>
    </w:p>
    <w:p w14:paraId="0C1E9133" w14:textId="5FBBE8BE" w:rsidR="00CB5CC4" w:rsidRPr="00530C41" w:rsidRDefault="00CB5CC4" w:rsidP="00CB5CC4">
      <w:r w:rsidRPr="00530C41">
        <w:t xml:space="preserve">Para el procesamiento de una forma eficiente en el motor de </w:t>
      </w:r>
      <w:proofErr w:type="spellStart"/>
      <w:r w:rsidRPr="00530C41">
        <w:t>busqueda</w:t>
      </w:r>
      <w:proofErr w:type="spellEnd"/>
      <w:r w:rsidRPr="00530C41">
        <w:t xml:space="preserve"> y el motor de sugerencias, se </w:t>
      </w:r>
      <w:proofErr w:type="spellStart"/>
      <w:r w:rsidRPr="00530C41">
        <w:t>adopto</w:t>
      </w:r>
      <w:proofErr w:type="spellEnd"/>
      <w:r w:rsidRPr="00530C41">
        <w:t xml:space="preserve"> una estrategia de paralelización que es flexible y adecuada a nuestro proyecto.</w:t>
      </w:r>
    </w:p>
    <w:p w14:paraId="1D5266BA" w14:textId="5288E75D" w:rsidR="00CB5CC4" w:rsidRPr="00530C41" w:rsidRDefault="00CB5CC4" w:rsidP="00CB5CC4">
      <w:r w:rsidRPr="00530C41">
        <w:t xml:space="preserve">Esta estrategia se basa en la </w:t>
      </w:r>
      <w:proofErr w:type="spellStart"/>
      <w:r w:rsidRPr="00530C41">
        <w:t>Task</w:t>
      </w:r>
      <w:proofErr w:type="spellEnd"/>
      <w:r w:rsidRPr="00530C41">
        <w:t xml:space="preserve"> </w:t>
      </w:r>
      <w:proofErr w:type="spellStart"/>
      <w:r w:rsidRPr="00530C41">
        <w:t>Parallel</w:t>
      </w:r>
      <w:proofErr w:type="spellEnd"/>
      <w:r w:rsidRPr="00530C41">
        <w:t xml:space="preserve"> Library de .NET y nos permite adaptar de forma dinámica el grado de concurrencia dependiendo de la carga de trabajo y del entorno donde se ejecute la aplicación.</w:t>
      </w:r>
    </w:p>
    <w:p w14:paraId="2AC6215F" w14:textId="77777777" w:rsidR="00CB5CC4" w:rsidRPr="00530C41" w:rsidRDefault="00CB5CC4" w:rsidP="00CB5CC4"/>
    <w:p w14:paraId="70D23B84" w14:textId="4DD69CB0" w:rsidR="00CB5CC4" w:rsidRPr="00530C41" w:rsidRDefault="00CB5CC4" w:rsidP="00CB5CC4">
      <w:r w:rsidRPr="00530C41">
        <w:t>La solución, como se ha explicado anteriormente, implementa 4 modos que se pueden seleccionar de acorde a la configuración del usuario, los cuales son:</w:t>
      </w:r>
    </w:p>
    <w:p w14:paraId="50B3EBED" w14:textId="47833945" w:rsidR="00CB5CC4" w:rsidRPr="00530C41" w:rsidRDefault="00CB5CC4" w:rsidP="00CB5CC4">
      <w:pPr>
        <w:pStyle w:val="ListParagraph"/>
        <w:numPr>
          <w:ilvl w:val="0"/>
          <w:numId w:val="3"/>
        </w:numPr>
      </w:pPr>
      <w:r w:rsidRPr="00530C41">
        <w:rPr>
          <w:b/>
          <w:bCs/>
        </w:rPr>
        <w:t>Modo Light</w:t>
      </w:r>
      <w:r w:rsidRPr="00530C41">
        <w:t xml:space="preserve">, el cual fue diseñado para entornos donde es necesario mantener recursos libres para otras tareas del sistema, asimismo cabe destacar que este modo utiliza la mitad de los </w:t>
      </w:r>
      <w:bookmarkStart w:id="13" w:name="_Hlk216206785"/>
      <w:r w:rsidRPr="00530C41">
        <w:t>hilos o núcleos</w:t>
      </w:r>
      <w:bookmarkEnd w:id="13"/>
      <w:r w:rsidRPr="00530C41">
        <w:t xml:space="preserve"> disponibles del procesador (</w:t>
      </w:r>
      <w:proofErr w:type="spellStart"/>
      <w:r w:rsidRPr="00530C41">
        <w:t>Environment.ProcessorCount</w:t>
      </w:r>
      <w:proofErr w:type="spellEnd"/>
      <w:r w:rsidRPr="00530C41">
        <w:t xml:space="preserve"> / 2).</w:t>
      </w:r>
    </w:p>
    <w:p w14:paraId="1D62FAAA" w14:textId="1F650BB1" w:rsidR="00CB5CC4" w:rsidRPr="00530C41" w:rsidRDefault="00CB5CC4" w:rsidP="00CB5CC4">
      <w:pPr>
        <w:pStyle w:val="ListParagraph"/>
        <w:numPr>
          <w:ilvl w:val="0"/>
          <w:numId w:val="3"/>
        </w:numPr>
      </w:pPr>
      <w:r w:rsidRPr="00530C41">
        <w:rPr>
          <w:b/>
          <w:bCs/>
        </w:rPr>
        <w:t>Modo Heavy</w:t>
      </w:r>
      <w:r w:rsidRPr="00530C41">
        <w:t>, el cual fuerza un paralelismo máximo para obtener tiempos de respuesta mínimos durante el proceso de búsqueda de texto en archivos y adecuado asimismo para equipos de alto rendimiento o cuando se requiera procesar grandes volúmenes de archivos, utilizando todos los hilos o núcleos disponibles del procesador (</w:t>
      </w:r>
      <w:proofErr w:type="spellStart"/>
      <w:r w:rsidRPr="00530C41">
        <w:t>Environment.ProcessorCount</w:t>
      </w:r>
      <w:proofErr w:type="spellEnd"/>
      <w:r w:rsidRPr="00530C41">
        <w:t>).</w:t>
      </w:r>
    </w:p>
    <w:p w14:paraId="43AD69EA" w14:textId="75F22F94" w:rsidR="00CB5CC4" w:rsidRPr="00530C41" w:rsidRDefault="00CB5CC4" w:rsidP="00CB5CC4">
      <w:pPr>
        <w:pStyle w:val="ListParagraph"/>
        <w:numPr>
          <w:ilvl w:val="0"/>
          <w:numId w:val="3"/>
        </w:numPr>
      </w:pPr>
      <w:r w:rsidRPr="00530C41">
        <w:rPr>
          <w:b/>
          <w:bCs/>
        </w:rPr>
        <w:t xml:space="preserve">Modo </w:t>
      </w:r>
      <w:proofErr w:type="spellStart"/>
      <w:r w:rsidRPr="00530C41">
        <w:rPr>
          <w:b/>
          <w:bCs/>
        </w:rPr>
        <w:t>Custom</w:t>
      </w:r>
      <w:proofErr w:type="spellEnd"/>
      <w:r w:rsidRPr="00530C41">
        <w:t>, el cual le permite al usuario definir una cantidad exacta de hilos a utilizar con la opción “hilos”, brindando así un control manual el sistema cuando debe de ajustarse a restricciones específicas, sea por políticas, hardware limitado o pruebas experimentales.</w:t>
      </w:r>
    </w:p>
    <w:p w14:paraId="26C0D004" w14:textId="5DA62892" w:rsidR="00CB5CC4" w:rsidRPr="00530C41" w:rsidRDefault="00B6643B" w:rsidP="00CB5CC4">
      <w:pPr>
        <w:pStyle w:val="ListParagraph"/>
        <w:numPr>
          <w:ilvl w:val="0"/>
          <w:numId w:val="3"/>
        </w:numPr>
      </w:pPr>
      <w:r w:rsidRPr="00530C41">
        <w:rPr>
          <w:b/>
          <w:bCs/>
        </w:rPr>
        <w:t xml:space="preserve">Modo </w:t>
      </w:r>
      <w:proofErr w:type="spellStart"/>
      <w:r w:rsidRPr="00530C41">
        <w:rPr>
          <w:b/>
          <w:bCs/>
        </w:rPr>
        <w:t>Optimized</w:t>
      </w:r>
      <w:proofErr w:type="spellEnd"/>
      <w:r w:rsidRPr="00530C41">
        <w:t xml:space="preserve">, el cual le delega el paralelismo a la TPL, la cual ajusta de forma dinámica el </w:t>
      </w:r>
      <w:proofErr w:type="spellStart"/>
      <w:r w:rsidRPr="00530C41">
        <w:t>numero</w:t>
      </w:r>
      <w:proofErr w:type="spellEnd"/>
      <w:r w:rsidRPr="00530C41">
        <w:t xml:space="preserve"> de tareas en función al estado del sistema, nivel de carga y demanda del algoritmo, buscando así la mejor eficiencia en el sistema.</w:t>
      </w:r>
    </w:p>
    <w:p w14:paraId="17F9FEEC" w14:textId="77777777" w:rsidR="00CB5CC4" w:rsidRPr="00530C41" w:rsidRDefault="00CB5CC4" w:rsidP="00CB5CC4"/>
    <w:p w14:paraId="2AF7F14E" w14:textId="1A551F56" w:rsidR="00B6643B" w:rsidRPr="00530C41" w:rsidRDefault="00B6643B" w:rsidP="00B6643B">
      <w:pPr>
        <w:pStyle w:val="Heading2"/>
      </w:pPr>
      <w:bookmarkStart w:id="14" w:name="_Toc216254697"/>
      <w:r w:rsidRPr="00530C41">
        <w:t>¿Como se aplica la paralelización?</w:t>
      </w:r>
      <w:bookmarkEnd w:id="14"/>
    </w:p>
    <w:p w14:paraId="5AB90F76" w14:textId="77777777" w:rsidR="004468B9" w:rsidRPr="00530C41" w:rsidRDefault="004468B9" w:rsidP="004468B9"/>
    <w:p w14:paraId="2A0E6EF4" w14:textId="027C476E" w:rsidR="00B6643B" w:rsidRPr="00530C41" w:rsidRDefault="00B6643B" w:rsidP="00B6643B">
      <w:r w:rsidRPr="00530C41">
        <w:t>En nuestro sistema, la paralelización se aplica:</w:t>
      </w:r>
    </w:p>
    <w:p w14:paraId="75DE95CD" w14:textId="3F5F9A83" w:rsidR="00B6643B" w:rsidRPr="00530C41" w:rsidRDefault="00B6643B" w:rsidP="00B6643B">
      <w:pPr>
        <w:pStyle w:val="ListParagraph"/>
        <w:numPr>
          <w:ilvl w:val="0"/>
          <w:numId w:val="3"/>
        </w:numPr>
      </w:pPr>
      <w:r w:rsidRPr="00530C41">
        <w:t xml:space="preserve">En el motor de búsqueda, donde las operaciones con los archivos (lecturas y búsquedas en el texto) se distribuyen de forma paralela mediante el uso de </w:t>
      </w:r>
      <w:proofErr w:type="spellStart"/>
      <w:r w:rsidRPr="00530C41">
        <w:t>Parallel.ForEach</w:t>
      </w:r>
      <w:proofErr w:type="spellEnd"/>
      <w:r w:rsidRPr="00530C41">
        <w:t xml:space="preserve"> el cual a su vez queda configurado por los modos descritos utilizando </w:t>
      </w:r>
      <w:proofErr w:type="spellStart"/>
      <w:r w:rsidRPr="00530C41">
        <w:t>ParallelOptions</w:t>
      </w:r>
      <w:proofErr w:type="spellEnd"/>
      <w:r w:rsidRPr="00530C41">
        <w:t>.</w:t>
      </w:r>
    </w:p>
    <w:p w14:paraId="0241C56B" w14:textId="516AA399" w:rsidR="00B6643B" w:rsidRPr="00530C41" w:rsidRDefault="00B6643B" w:rsidP="00B6643B">
      <w:pPr>
        <w:pStyle w:val="ListParagraph"/>
        <w:numPr>
          <w:ilvl w:val="0"/>
          <w:numId w:val="3"/>
        </w:numPr>
      </w:pPr>
      <w:r w:rsidRPr="00530C41">
        <w:lastRenderedPageBreak/>
        <w:t>En el motor de sugerencias, donde las búsquedas en el diccionario se ejecutan en tareas independientes para así no bloquear la entrada del usuario.</w:t>
      </w:r>
    </w:p>
    <w:p w14:paraId="0C9A312F" w14:textId="4908E877" w:rsidR="00B6643B" w:rsidRPr="00530C41" w:rsidRDefault="00B6643B" w:rsidP="00B6643B">
      <w:pPr>
        <w:pStyle w:val="ListParagraph"/>
        <w:numPr>
          <w:ilvl w:val="0"/>
          <w:numId w:val="3"/>
        </w:numPr>
      </w:pPr>
      <w:r w:rsidRPr="00530C41">
        <w:t>En el sistema de métricas, donde las pruebas de ser necesario utilizan la TPL.</w:t>
      </w:r>
    </w:p>
    <w:p w14:paraId="4014101C" w14:textId="77777777" w:rsidR="00C656B8" w:rsidRPr="00530C41" w:rsidRDefault="00C656B8" w:rsidP="35CE4185"/>
    <w:p w14:paraId="33942405" w14:textId="55F814AF" w:rsidR="001A1643" w:rsidRPr="00530C41" w:rsidRDefault="001A1643" w:rsidP="001A1643">
      <w:pPr>
        <w:pStyle w:val="Heading2"/>
      </w:pPr>
      <w:bookmarkStart w:id="15" w:name="_Toc216254698"/>
      <w:r w:rsidRPr="00530C41">
        <w:t>Tecnologías utilizadas</w:t>
      </w:r>
      <w:bookmarkEnd w:id="15"/>
    </w:p>
    <w:p w14:paraId="5711162A" w14:textId="77777777" w:rsidR="001A1643" w:rsidRPr="00530C41" w:rsidRDefault="001A1643" w:rsidP="001A1643"/>
    <w:p w14:paraId="1502A5B1" w14:textId="39C721A2" w:rsidR="004468B9" w:rsidRPr="00530C41" w:rsidRDefault="004468B9" w:rsidP="001A1643">
      <w:r w:rsidRPr="00530C41">
        <w:t>Las tecnologías utilizadas en este proyecto son:</w:t>
      </w:r>
    </w:p>
    <w:p w14:paraId="7AB519FC" w14:textId="6EDB8D79" w:rsidR="004468B9" w:rsidRPr="00530C41" w:rsidRDefault="004468B9" w:rsidP="004468B9">
      <w:pPr>
        <w:pStyle w:val="ListParagraph"/>
        <w:numPr>
          <w:ilvl w:val="0"/>
          <w:numId w:val="3"/>
        </w:numPr>
      </w:pPr>
      <w:r w:rsidRPr="00530C41">
        <w:t>C# como lenguaje de programación, utilizando .NET Core.</w:t>
      </w:r>
    </w:p>
    <w:p w14:paraId="64069DD2" w14:textId="40DB6AAE" w:rsidR="004468B9" w:rsidRPr="00530C41" w:rsidRDefault="004468B9" w:rsidP="004468B9">
      <w:pPr>
        <w:pStyle w:val="ListParagraph"/>
        <w:numPr>
          <w:ilvl w:val="0"/>
          <w:numId w:val="3"/>
        </w:numPr>
      </w:pPr>
      <w:r w:rsidRPr="00530C41">
        <w:t>xUnit.net para las pruebas automatizadas.</w:t>
      </w:r>
    </w:p>
    <w:p w14:paraId="5AB304D0" w14:textId="4C7739BF" w:rsidR="004468B9" w:rsidRPr="00530C41" w:rsidRDefault="004468B9" w:rsidP="004468B9">
      <w:pPr>
        <w:pStyle w:val="ListParagraph"/>
        <w:numPr>
          <w:ilvl w:val="0"/>
          <w:numId w:val="3"/>
        </w:numPr>
      </w:pPr>
      <w:r w:rsidRPr="00530C41">
        <w:t>SQLite para la implementación de la base de datos en la capa de datos.</w:t>
      </w:r>
    </w:p>
    <w:p w14:paraId="5771759D" w14:textId="2A08F991" w:rsidR="004468B9" w:rsidRPr="00530C41" w:rsidRDefault="004468B9" w:rsidP="004468B9">
      <w:pPr>
        <w:pStyle w:val="ListParagraph"/>
        <w:numPr>
          <w:ilvl w:val="0"/>
          <w:numId w:val="3"/>
        </w:numPr>
      </w:pPr>
      <w:r w:rsidRPr="00530C41">
        <w:t>Las librerías de .NET</w:t>
      </w:r>
      <w:r w:rsidR="006053D0" w:rsidRPr="00530C41">
        <w:t xml:space="preserve"> </w:t>
      </w:r>
      <w:r w:rsidR="006053D0" w:rsidRPr="00530C41">
        <w:rPr>
          <w:i/>
          <w:iCs/>
        </w:rPr>
        <w:t xml:space="preserve">(paquetes </w:t>
      </w:r>
      <w:proofErr w:type="spellStart"/>
      <w:r w:rsidR="006053D0" w:rsidRPr="00530C41">
        <w:rPr>
          <w:i/>
          <w:iCs/>
        </w:rPr>
        <w:t>nuget</w:t>
      </w:r>
      <w:proofErr w:type="spellEnd"/>
      <w:r w:rsidR="006053D0" w:rsidRPr="00530C41">
        <w:rPr>
          <w:i/>
          <w:iCs/>
        </w:rPr>
        <w:t>)</w:t>
      </w:r>
      <w:r w:rsidRPr="00530C41">
        <w:t>:</w:t>
      </w:r>
    </w:p>
    <w:p w14:paraId="3F61D1F7" w14:textId="6226A904" w:rsidR="004468B9" w:rsidRPr="00530C41" w:rsidRDefault="004468B9" w:rsidP="004468B9">
      <w:pPr>
        <w:pStyle w:val="ListParagraph"/>
        <w:numPr>
          <w:ilvl w:val="1"/>
          <w:numId w:val="3"/>
        </w:numPr>
      </w:pPr>
      <w:proofErr w:type="spellStart"/>
      <w:r w:rsidRPr="00530C41">
        <w:t>Spectre.Console</w:t>
      </w:r>
      <w:proofErr w:type="spellEnd"/>
      <w:r w:rsidRPr="00530C41">
        <w:t>, para un mejor formateo de texto en la consola.</w:t>
      </w:r>
    </w:p>
    <w:p w14:paraId="2276EC8A" w14:textId="2DDBF7CE" w:rsidR="004468B9" w:rsidRPr="00530C41" w:rsidRDefault="004468B9" w:rsidP="004468B9">
      <w:pPr>
        <w:pStyle w:val="ListParagraph"/>
        <w:numPr>
          <w:ilvl w:val="1"/>
          <w:numId w:val="3"/>
        </w:numPr>
      </w:pPr>
      <w:proofErr w:type="spellStart"/>
      <w:r w:rsidRPr="00530C41">
        <w:t>Microsoft.Data.Sqlite</w:t>
      </w:r>
      <w:proofErr w:type="spellEnd"/>
      <w:r w:rsidRPr="00530C41">
        <w:t>, para el manejo de SQLite en la capa de datos.</w:t>
      </w:r>
    </w:p>
    <w:p w14:paraId="25299F63" w14:textId="7B409A48" w:rsidR="004468B9" w:rsidRPr="00530C41" w:rsidRDefault="001F3C6F" w:rsidP="004468B9">
      <w:pPr>
        <w:pStyle w:val="ListParagraph"/>
        <w:numPr>
          <w:ilvl w:val="1"/>
          <w:numId w:val="3"/>
        </w:numPr>
      </w:pPr>
      <w:proofErr w:type="spellStart"/>
      <w:r w:rsidRPr="00530C41">
        <w:t>x</w:t>
      </w:r>
      <w:r w:rsidR="006053D0" w:rsidRPr="00530C41">
        <w:t>unit</w:t>
      </w:r>
      <w:proofErr w:type="spellEnd"/>
      <w:r w:rsidRPr="00530C41">
        <w:t xml:space="preserve">, </w:t>
      </w:r>
      <w:proofErr w:type="spellStart"/>
      <w:r w:rsidR="006053D0" w:rsidRPr="00530C41">
        <w:t>xunit.runner.visualstudio</w:t>
      </w:r>
      <w:proofErr w:type="spellEnd"/>
      <w:r w:rsidRPr="00530C41">
        <w:t xml:space="preserve"> y </w:t>
      </w:r>
      <w:proofErr w:type="spellStart"/>
      <w:r w:rsidRPr="00530C41">
        <w:t>Microsoft.NET.Test.Sdk</w:t>
      </w:r>
      <w:proofErr w:type="spellEnd"/>
      <w:r w:rsidR="006053D0" w:rsidRPr="00530C41">
        <w:t>, para la implementación de las pruebas automatizadas.</w:t>
      </w:r>
    </w:p>
    <w:p w14:paraId="2AF4D5B9" w14:textId="77777777" w:rsidR="001A1643" w:rsidRPr="00530C41" w:rsidRDefault="001A1643" w:rsidP="001A1643"/>
    <w:p w14:paraId="239F4320" w14:textId="77777777" w:rsidR="009B5CD1" w:rsidRPr="00530C41" w:rsidRDefault="009B5CD1" w:rsidP="35CE4185"/>
    <w:p w14:paraId="2124E831" w14:textId="1B873208" w:rsidR="7E63EE36" w:rsidRPr="00530C41" w:rsidRDefault="7E63EE36" w:rsidP="35CE4185">
      <w:pPr>
        <w:pStyle w:val="Heading1"/>
      </w:pPr>
      <w:bookmarkStart w:id="16" w:name="_Toc216254699"/>
      <w:r w:rsidRPr="00530C41">
        <w:t>Implementación Técnica</w:t>
      </w:r>
      <w:bookmarkEnd w:id="16"/>
    </w:p>
    <w:p w14:paraId="38D173FD" w14:textId="77777777" w:rsidR="007A6510" w:rsidRPr="00530C41" w:rsidRDefault="007A6510" w:rsidP="007A66D6"/>
    <w:p w14:paraId="1E08CF28" w14:textId="6B7D1668" w:rsidR="35CE4185" w:rsidRPr="00530C41" w:rsidRDefault="00825CFA" w:rsidP="0086092C">
      <w:pPr>
        <w:pStyle w:val="Heading2"/>
      </w:pPr>
      <w:bookmarkStart w:id="17" w:name="_Toc216254700"/>
      <w:r w:rsidRPr="00530C41">
        <w:t>Motor de búsqueda</w:t>
      </w:r>
      <w:r w:rsidR="0086092C" w:rsidRPr="00530C41">
        <w:t xml:space="preserve"> paralelo</w:t>
      </w:r>
      <w:bookmarkEnd w:id="17"/>
    </w:p>
    <w:p w14:paraId="42397B44" w14:textId="30B66397" w:rsidR="007A6510" w:rsidRPr="00530C41" w:rsidRDefault="007A6510" w:rsidP="0086092C">
      <w:r w:rsidRPr="00530C41">
        <w:t xml:space="preserve">El motor de búsqueda paralelo fue implementado en la clase </w:t>
      </w:r>
      <w:proofErr w:type="spellStart"/>
      <w:r w:rsidRPr="00530C41">
        <w:t>MotorBusquedaSingleton</w:t>
      </w:r>
      <w:proofErr w:type="spellEnd"/>
      <w:r w:rsidR="00D13833" w:rsidRPr="00530C41">
        <w:t xml:space="preserve"> (</w:t>
      </w:r>
      <w:proofErr w:type="spellStart"/>
      <w:r w:rsidR="00D13833" w:rsidRPr="00530C41">
        <w:t>src</w:t>
      </w:r>
      <w:proofErr w:type="spellEnd"/>
      <w:r w:rsidR="00D13833" w:rsidRPr="00530C41">
        <w:t>/</w:t>
      </w:r>
      <w:proofErr w:type="spellStart"/>
      <w:r w:rsidR="00D13833" w:rsidRPr="00530C41">
        <w:t>MotorBusqueda.cs</w:t>
      </w:r>
      <w:proofErr w:type="spellEnd"/>
      <w:r w:rsidR="00D13833" w:rsidRPr="00530C41">
        <w:t>)</w:t>
      </w:r>
      <w:r w:rsidRPr="00530C41">
        <w:t>, en donde se centra toda la lógica de búsqueda y se maneja de forma segura el acceso concurrente a los archivos del directorio de trabajo seleccionado por el usuario.</w:t>
      </w:r>
    </w:p>
    <w:p w14:paraId="43ECB8DF" w14:textId="63ADF02E" w:rsidR="007A6510" w:rsidRPr="00530C41" w:rsidRDefault="007A6510" w:rsidP="0086092C">
      <w:r w:rsidRPr="00530C41">
        <w:t>Su arquitectura está diseñada para ofrecer una búsqueda rápida, robusta y totalmente paralelizada, evitando además bloqueos por los permisos y también asegurando la eficiencia cuando se trabaje con un gran volumen de archivos.</w:t>
      </w:r>
    </w:p>
    <w:p w14:paraId="219BD6D9" w14:textId="77777777" w:rsidR="007A6510" w:rsidRPr="00530C41" w:rsidRDefault="007A6510" w:rsidP="0086092C"/>
    <w:p w14:paraId="4D934AD3" w14:textId="1D2D4C90" w:rsidR="007A6510" w:rsidRPr="00530C41" w:rsidRDefault="007A6510" w:rsidP="0086092C">
      <w:r w:rsidRPr="00530C41">
        <w:t xml:space="preserve">El patrón utilizado </w:t>
      </w:r>
      <w:r w:rsidR="007A66D6" w:rsidRPr="00530C41">
        <w:t xml:space="preserve">en la implementación de la clase es el patrón </w:t>
      </w:r>
      <w:proofErr w:type="spellStart"/>
      <w:r w:rsidR="007A66D6" w:rsidRPr="00530C41">
        <w:t>singleton</w:t>
      </w:r>
      <w:proofErr w:type="spellEnd"/>
      <w:r w:rsidR="007A66D6" w:rsidRPr="00530C41">
        <w:t>, el cual garantiza que todo el sistema trabaje con solo una única instancia que se comparta.</w:t>
      </w:r>
    </w:p>
    <w:p w14:paraId="1DA9ED78" w14:textId="0DC8DED9" w:rsidR="007A66D6" w:rsidRPr="00530C41" w:rsidRDefault="007A66D6" w:rsidP="0086092C">
      <w:r w:rsidRPr="00530C41">
        <w:t xml:space="preserve">La creación de esta instancia a su vez se protege con un </w:t>
      </w:r>
      <w:proofErr w:type="spellStart"/>
      <w:r w:rsidRPr="00530C41">
        <w:t>lock</w:t>
      </w:r>
      <w:proofErr w:type="spellEnd"/>
      <w:r w:rsidRPr="00530C41">
        <w:t>, el cual, como se aprendió en</w:t>
      </w:r>
      <w:r w:rsidR="00EE47DF" w:rsidRPr="00530C41">
        <w:t xml:space="preserve"> las</w:t>
      </w:r>
      <w:r w:rsidRPr="00530C41">
        <w:t xml:space="preserve"> clases, previene problemas de condiciones de carrera al inicializar la instancia en múltiples hilos.</w:t>
      </w:r>
    </w:p>
    <w:p w14:paraId="0B517839" w14:textId="77777777" w:rsidR="002736D2" w:rsidRPr="00530C41" w:rsidRDefault="002736D2" w:rsidP="0086092C"/>
    <w:p w14:paraId="39D4168C" w14:textId="6A969EF7" w:rsidR="002736D2" w:rsidRPr="00530C41" w:rsidRDefault="002736D2" w:rsidP="0086092C">
      <w:r w:rsidRPr="00530C41">
        <w:lastRenderedPageBreak/>
        <w:t xml:space="preserve">A su vez, la implementación de la búsqueda </w:t>
      </w:r>
      <w:r w:rsidR="00BF3090" w:rsidRPr="00530C41">
        <w:t xml:space="preserve">como tal </w:t>
      </w:r>
      <w:r w:rsidRPr="00530C41">
        <w:t xml:space="preserve">se hizo de forma paralelizada con la función de la TPL llamada </w:t>
      </w:r>
      <w:proofErr w:type="spellStart"/>
      <w:r w:rsidRPr="00530C41">
        <w:t>Parallel.ForEach</w:t>
      </w:r>
      <w:proofErr w:type="spellEnd"/>
      <w:r w:rsidRPr="00530C41">
        <w:t xml:space="preserve">, </w:t>
      </w:r>
      <w:r w:rsidR="00BF3090" w:rsidRPr="00530C41">
        <w:t xml:space="preserve">con esta función lanzamos tareas que buscan </w:t>
      </w:r>
      <w:r w:rsidRPr="00530C41">
        <w:t>entre archivos la consulta de texto del usuario y si</w:t>
      </w:r>
      <w:r w:rsidR="00BF3090" w:rsidRPr="00530C41">
        <w:t xml:space="preserve"> </w:t>
      </w:r>
      <w:r w:rsidRPr="00530C41">
        <w:t xml:space="preserve">encuentra </w:t>
      </w:r>
      <w:r w:rsidR="00BF3090" w:rsidRPr="00530C41">
        <w:t xml:space="preserve">este texto de la consulta </w:t>
      </w:r>
      <w:r w:rsidRPr="00530C41">
        <w:t xml:space="preserve">mete </w:t>
      </w:r>
      <w:r w:rsidR="00BF3090" w:rsidRPr="00530C41">
        <w:t xml:space="preserve">la ruta </w:t>
      </w:r>
      <w:r w:rsidRPr="00530C41">
        <w:t xml:space="preserve">del archivo a una </w:t>
      </w:r>
      <w:proofErr w:type="spellStart"/>
      <w:r w:rsidRPr="00530C41">
        <w:t>ConcurrentBag</w:t>
      </w:r>
      <w:proofErr w:type="spellEnd"/>
      <w:r w:rsidR="00BF3090" w:rsidRPr="00530C41">
        <w:t xml:space="preserve"> la cual posteriormente se usa como resultado</w:t>
      </w:r>
      <w:r w:rsidRPr="00530C41">
        <w:t>.</w:t>
      </w:r>
    </w:p>
    <w:p w14:paraId="2BF83B8B" w14:textId="77777777" w:rsidR="00BF3090" w:rsidRPr="00530C41" w:rsidRDefault="00BF3090" w:rsidP="0086092C"/>
    <w:p w14:paraId="748991B4" w14:textId="0203960C" w:rsidR="002736D2" w:rsidRPr="00530C41" w:rsidRDefault="002736D2" w:rsidP="002736D2">
      <w:r w:rsidRPr="00530C41">
        <w:t xml:space="preserve">Estos archivos se obtienen con una función llamada </w:t>
      </w:r>
      <w:proofErr w:type="spellStart"/>
      <w:r w:rsidRPr="00530C41">
        <w:t>EnumerarArchivos</w:t>
      </w:r>
      <w:proofErr w:type="spellEnd"/>
      <w:r w:rsidRPr="00530C41">
        <w:t xml:space="preserve">, la cual es una </w:t>
      </w:r>
      <w:proofErr w:type="spellStart"/>
      <w:r w:rsidRPr="00530C41">
        <w:t>re-implementacion</w:t>
      </w:r>
      <w:proofErr w:type="spellEnd"/>
      <w:r w:rsidRPr="00530C41">
        <w:t xml:space="preserve"> segura de la función ya existente </w:t>
      </w:r>
      <w:proofErr w:type="spellStart"/>
      <w:r w:rsidRPr="00530C41">
        <w:t>Directory.EnumerateFiles</w:t>
      </w:r>
      <w:proofErr w:type="spellEnd"/>
      <w:r w:rsidR="00BF3090" w:rsidRPr="00530C41">
        <w:t xml:space="preserve"> que gestiona errores de forma correcta y</w:t>
      </w:r>
      <w:r w:rsidR="00B6643B" w:rsidRPr="00530C41">
        <w:t xml:space="preserve"> luego elaboramos </w:t>
      </w:r>
      <w:r w:rsidR="00BF3090" w:rsidRPr="00530C41">
        <w:t>una lista de archivos con prioridad</w:t>
      </w:r>
      <w:r w:rsidR="00B6643B" w:rsidRPr="00530C41">
        <w:t xml:space="preserve"> y ordenamos de forma que los archivos con mejor puntaje estén de primeros</w:t>
      </w:r>
      <w:r w:rsidRPr="00530C41">
        <w:t xml:space="preserve">. La razón de </w:t>
      </w:r>
      <w:r w:rsidR="00BF3090" w:rsidRPr="00530C41">
        <w:t xml:space="preserve">la </w:t>
      </w:r>
      <w:proofErr w:type="spellStart"/>
      <w:r w:rsidR="00BF3090" w:rsidRPr="00530C41">
        <w:t>re-implementación</w:t>
      </w:r>
      <w:proofErr w:type="spellEnd"/>
      <w:r w:rsidR="00BF3090" w:rsidRPr="00530C41">
        <w:t xml:space="preserve"> de </w:t>
      </w:r>
      <w:proofErr w:type="spellStart"/>
      <w:r w:rsidRPr="00530C41">
        <w:t>Directory.EnumerateFiles</w:t>
      </w:r>
      <w:proofErr w:type="spellEnd"/>
      <w:r w:rsidRPr="00530C41">
        <w:t xml:space="preserve"> </w:t>
      </w:r>
      <w:r w:rsidR="00BF3090" w:rsidRPr="00530C41">
        <w:t xml:space="preserve">es que esta </w:t>
      </w:r>
      <w:r w:rsidRPr="00530C41">
        <w:t xml:space="preserve">mostro ser una función con la que es tediosa de trabajar porque </w:t>
      </w:r>
      <w:r w:rsidRPr="00530C41">
        <w:rPr>
          <w:i/>
          <w:iCs/>
        </w:rPr>
        <w:t>(sorprendentemente)</w:t>
      </w:r>
      <w:r w:rsidRPr="00530C41">
        <w:t xml:space="preserve"> no gestiona errores de forma segura y detiene la búsqueda por completo cuando encuentra uno.</w:t>
      </w:r>
    </w:p>
    <w:p w14:paraId="72736872" w14:textId="77777777" w:rsidR="00BF3090" w:rsidRPr="00530C41" w:rsidRDefault="00BF3090" w:rsidP="0086092C"/>
    <w:p w14:paraId="49C3FCAB" w14:textId="6034B8FC" w:rsidR="002736D2" w:rsidRPr="00530C41" w:rsidRDefault="00BF3090" w:rsidP="0086092C">
      <w:r w:rsidRPr="00530C41">
        <w:t>Para concluir con este tema, este módulo posee una función llamada “</w:t>
      </w:r>
      <w:proofErr w:type="spellStart"/>
      <w:r w:rsidRPr="00530C41">
        <w:t>AbrirArchivo</w:t>
      </w:r>
      <w:proofErr w:type="spellEnd"/>
      <w:r w:rsidRPr="00530C41">
        <w:t xml:space="preserve">”, la cual con </w:t>
      </w:r>
      <w:proofErr w:type="spellStart"/>
      <w:r w:rsidRPr="00530C41">
        <w:t>Process.Start</w:t>
      </w:r>
      <w:proofErr w:type="spellEnd"/>
      <w:r w:rsidRPr="00530C41">
        <w:t xml:space="preserve"> hace posible el abrir los archivos que se busquen en Windows, GNU/Linux y Mac OS X.</w:t>
      </w:r>
    </w:p>
    <w:p w14:paraId="63A78ABF" w14:textId="77777777" w:rsidR="007A66D6" w:rsidRPr="00530C41" w:rsidRDefault="007A66D6" w:rsidP="0086092C"/>
    <w:p w14:paraId="08F5F05B" w14:textId="77777777" w:rsidR="0064768A" w:rsidRPr="00530C41" w:rsidRDefault="0064768A" w:rsidP="0064768A">
      <w:pPr>
        <w:pStyle w:val="Heading2"/>
        <w:rPr>
          <w:u w:val="single"/>
        </w:rPr>
      </w:pPr>
      <w:bookmarkStart w:id="18" w:name="_Toc216254701"/>
      <w:r w:rsidRPr="00530C41">
        <w:t>Motor de Sugerencias</w:t>
      </w:r>
      <w:bookmarkEnd w:id="18"/>
    </w:p>
    <w:p w14:paraId="5E128A0E" w14:textId="77777777" w:rsidR="0064768A" w:rsidRPr="00530C41" w:rsidRDefault="0064768A" w:rsidP="0064768A">
      <w:r w:rsidRPr="00530C41">
        <w:t xml:space="preserve">El motor de sugerencias se implementó en el archivo </w:t>
      </w:r>
      <w:proofErr w:type="spellStart"/>
      <w:r w:rsidRPr="00530C41">
        <w:t>src</w:t>
      </w:r>
      <w:proofErr w:type="spellEnd"/>
      <w:r w:rsidRPr="00530C41">
        <w:t>/</w:t>
      </w:r>
      <w:proofErr w:type="spellStart"/>
      <w:r w:rsidRPr="00530C41">
        <w:t>MotorSugerencias.cs</w:t>
      </w:r>
      <w:proofErr w:type="spellEnd"/>
      <w:r w:rsidRPr="00530C41">
        <w:t xml:space="preserve"> como una clase </w:t>
      </w:r>
      <w:proofErr w:type="spellStart"/>
      <w:r w:rsidRPr="00530C41">
        <w:t>MotorSugerenciasSingleton</w:t>
      </w:r>
      <w:proofErr w:type="spellEnd"/>
      <w:r w:rsidRPr="00530C41">
        <w:t xml:space="preserve"> utilizando el patrón </w:t>
      </w:r>
      <w:proofErr w:type="spellStart"/>
      <w:r w:rsidRPr="00530C41">
        <w:t>Singleton</w:t>
      </w:r>
      <w:proofErr w:type="spellEnd"/>
      <w:r w:rsidRPr="00530C41">
        <w:t xml:space="preserve"> para asegurar una única instancia en toda la aplicación. Este diseño permite el acceso eficiente desde el bucle de entrada en </w:t>
      </w:r>
      <w:proofErr w:type="spellStart"/>
      <w:r w:rsidRPr="00530C41">
        <w:t>Program.cs</w:t>
      </w:r>
      <w:proofErr w:type="spellEnd"/>
      <w:r w:rsidRPr="00530C41">
        <w:t xml:space="preserve"> sin crear múltiples objetos. La clase utiliza un </w:t>
      </w:r>
      <w:proofErr w:type="spellStart"/>
      <w:r w:rsidRPr="00530C41">
        <w:t>HashSet</w:t>
      </w:r>
      <w:proofErr w:type="spellEnd"/>
      <w:r w:rsidRPr="00530C41">
        <w:t>&lt;</w:t>
      </w:r>
      <w:proofErr w:type="spellStart"/>
      <w:r w:rsidRPr="00530C41">
        <w:t>string</w:t>
      </w:r>
      <w:proofErr w:type="spellEnd"/>
      <w:r w:rsidRPr="00530C41">
        <w:t>&gt; llamado diccionario para almacenar todas las palabras únicas extraídas de los archivos .</w:t>
      </w:r>
      <w:proofErr w:type="spellStart"/>
      <w:r w:rsidRPr="00530C41">
        <w:t>txt</w:t>
      </w:r>
      <w:proofErr w:type="spellEnd"/>
      <w:r w:rsidRPr="00530C41">
        <w:t xml:space="preserve"> del directorio configurado mediante </w:t>
      </w:r>
      <w:proofErr w:type="spellStart"/>
      <w:r w:rsidRPr="00530C41">
        <w:t>ConfiguracionSingleton</w:t>
      </w:r>
      <w:proofErr w:type="spellEnd"/>
      <w:r w:rsidRPr="00530C41">
        <w:t>.</w:t>
      </w:r>
    </w:p>
    <w:p w14:paraId="0847215E" w14:textId="77777777" w:rsidR="0064768A" w:rsidRPr="00530C41" w:rsidRDefault="0064768A" w:rsidP="0064768A"/>
    <w:p w14:paraId="2BD7C44E" w14:textId="6A918AFF" w:rsidR="0064768A" w:rsidRPr="00530C41" w:rsidRDefault="0064768A" w:rsidP="0064768A">
      <w:r w:rsidRPr="00530C41">
        <w:t xml:space="preserve">La carga del diccionario se realiza en el método </w:t>
      </w:r>
      <w:proofErr w:type="spellStart"/>
      <w:r w:rsidRPr="00530C41">
        <w:t>CargarDiccionarioDesdeTXT</w:t>
      </w:r>
      <w:proofErr w:type="spellEnd"/>
      <w:r w:rsidRPr="00530C41">
        <w:t>(</w:t>
      </w:r>
      <w:proofErr w:type="spellStart"/>
      <w:r w:rsidRPr="00530C41">
        <w:t>string</w:t>
      </w:r>
      <w:proofErr w:type="spellEnd"/>
      <w:r w:rsidRPr="00530C41">
        <w:t xml:space="preserve"> carpeta), que recorre todos los archivos .</w:t>
      </w:r>
      <w:proofErr w:type="spellStart"/>
      <w:r w:rsidRPr="00530C41">
        <w:t>txt</w:t>
      </w:r>
      <w:proofErr w:type="spellEnd"/>
      <w:r w:rsidRPr="00530C41">
        <w:t xml:space="preserve"> del directorio especificado. Se emplea una expresión regular </w:t>
      </w:r>
      <w:r w:rsidR="00E976CC" w:rsidRPr="00530C41">
        <w:t>“</w:t>
      </w:r>
      <w:r w:rsidRPr="00530C41">
        <w:t>\b[\</w:t>
      </w:r>
      <w:proofErr w:type="spellStart"/>
      <w:r w:rsidRPr="00530C41">
        <w:t>wáéíóúñü</w:t>
      </w:r>
      <w:proofErr w:type="spellEnd"/>
      <w:r w:rsidRPr="00530C41">
        <w:t>]+\b</w:t>
      </w:r>
      <w:r w:rsidR="00E976CC" w:rsidRPr="00530C41">
        <w:t>”</w:t>
      </w:r>
      <w:r w:rsidRPr="00530C41">
        <w:t xml:space="preserve"> para </w:t>
      </w:r>
      <w:r w:rsidR="00E976CC" w:rsidRPr="00530C41">
        <w:t xml:space="preserve">poder </w:t>
      </w:r>
      <w:r w:rsidRPr="00530C41">
        <w:t xml:space="preserve">capturar </w:t>
      </w:r>
      <w:r w:rsidR="00E976CC" w:rsidRPr="00530C41">
        <w:t xml:space="preserve">las </w:t>
      </w:r>
      <w:r w:rsidRPr="00530C41">
        <w:t xml:space="preserve">palabras con acentos y caracteres especiales, convirtiéndolas </w:t>
      </w:r>
      <w:r w:rsidR="00E976CC" w:rsidRPr="00530C41">
        <w:t>así a</w:t>
      </w:r>
      <w:r w:rsidRPr="00530C41">
        <w:t xml:space="preserve"> minúsculas y eliminando duplicados mediante el </w:t>
      </w:r>
      <w:proofErr w:type="spellStart"/>
      <w:r w:rsidRPr="00530C41">
        <w:t>HashSet</w:t>
      </w:r>
      <w:proofErr w:type="spellEnd"/>
      <w:r w:rsidRPr="00530C41">
        <w:t>. Finalmente, se ordena la lista para facilitar la depuración, aunque no es crítico para el rendimiento.</w:t>
      </w:r>
    </w:p>
    <w:p w14:paraId="0F929DCF" w14:textId="77777777" w:rsidR="0064768A" w:rsidRPr="00530C41" w:rsidRDefault="0064768A" w:rsidP="0064768A"/>
    <w:p w14:paraId="06BCCDE4" w14:textId="77777777" w:rsidR="0064768A" w:rsidRPr="00530C41" w:rsidRDefault="0064768A" w:rsidP="0064768A"/>
    <w:p w14:paraId="14336671" w14:textId="7150C5CD" w:rsidR="0064768A" w:rsidRPr="00530C41" w:rsidRDefault="0064768A" w:rsidP="0064768A">
      <w:r w:rsidRPr="00530C41">
        <w:lastRenderedPageBreak/>
        <w:t xml:space="preserve">La predicción de palabras se lleva a cabo de forma asíncrona en </w:t>
      </w:r>
      <w:proofErr w:type="spellStart"/>
      <w:r w:rsidRPr="00530C41">
        <w:t>BuscarCoincidenciaAsync</w:t>
      </w:r>
      <w:proofErr w:type="spellEnd"/>
      <w:r w:rsidRPr="00530C41">
        <w:t>(</w:t>
      </w:r>
      <w:proofErr w:type="spellStart"/>
      <w:r w:rsidRPr="00530C41">
        <w:t>string</w:t>
      </w:r>
      <w:proofErr w:type="spellEnd"/>
      <w:r w:rsidRPr="00530C41">
        <w:t xml:space="preserve"> palabra). Antes de iniciar una </w:t>
      </w:r>
      <w:r w:rsidR="00E976CC" w:rsidRPr="00530C41">
        <w:t xml:space="preserve">búsqueda </w:t>
      </w:r>
      <w:r w:rsidRPr="00530C41">
        <w:t xml:space="preserve">nueva, se cancela cualquier tarea previa utilizando un </w:t>
      </w:r>
      <w:proofErr w:type="spellStart"/>
      <w:r w:rsidRPr="00530C41">
        <w:t>CancellationTokenSource</w:t>
      </w:r>
      <w:proofErr w:type="spellEnd"/>
      <w:r w:rsidRPr="00530C41">
        <w:t xml:space="preserve"> protegido por un </w:t>
      </w:r>
      <w:proofErr w:type="spellStart"/>
      <w:r w:rsidRPr="00530C41">
        <w:t>lock</w:t>
      </w:r>
      <w:proofErr w:type="spellEnd"/>
      <w:r w:rsidRPr="00530C41">
        <w:t xml:space="preserve"> para evitar condiciones de carrera. La búsqueda se ejecuta en un </w:t>
      </w:r>
      <w:proofErr w:type="spellStart"/>
      <w:r w:rsidRPr="00530C41">
        <w:t>Task.Run</w:t>
      </w:r>
      <w:proofErr w:type="spellEnd"/>
      <w:r w:rsidRPr="00530C41">
        <w:t>, iterando el diccionario hasta encontrar la primera palabra que comience con el prefijo ingresad</w:t>
      </w:r>
      <w:r w:rsidR="00D053B4" w:rsidRPr="00530C41">
        <w:t>o y luego e</w:t>
      </w:r>
      <w:r w:rsidRPr="00530C41">
        <w:t>l resultado se captura para su uso en la interfaz.</w:t>
      </w:r>
    </w:p>
    <w:p w14:paraId="12EDC2E3" w14:textId="77777777" w:rsidR="0064768A" w:rsidRPr="00530C41" w:rsidRDefault="0064768A" w:rsidP="0064768A"/>
    <w:p w14:paraId="465A3D08" w14:textId="77777777" w:rsidR="0064768A" w:rsidRPr="00530C41" w:rsidRDefault="0064768A" w:rsidP="0064768A">
      <w:r w:rsidRPr="00530C41">
        <w:t xml:space="preserve">La integración con la interfaz de usuario se realiza directamente en el bucle principal de </w:t>
      </w:r>
      <w:proofErr w:type="spellStart"/>
      <w:r w:rsidRPr="00530C41">
        <w:t>Program.cs</w:t>
      </w:r>
      <w:proofErr w:type="spellEnd"/>
      <w:r w:rsidRPr="00530C41">
        <w:t>. Cada tecla presionada actualiza la variable input y lanza una predicción asíncrona. La sugerencia se muestra como "</w:t>
      </w:r>
      <w:proofErr w:type="spellStart"/>
      <w:r w:rsidRPr="00530C41">
        <w:t>ghost</w:t>
      </w:r>
      <w:proofErr w:type="spellEnd"/>
      <w:r w:rsidRPr="00530C41">
        <w:t xml:space="preserve"> </w:t>
      </w:r>
      <w:proofErr w:type="spellStart"/>
      <w:r w:rsidRPr="00530C41">
        <w:t>text</w:t>
      </w:r>
      <w:proofErr w:type="spellEnd"/>
      <w:r w:rsidRPr="00530C41">
        <w:t xml:space="preserve">" mediante </w:t>
      </w:r>
      <w:proofErr w:type="spellStart"/>
      <w:r w:rsidRPr="00530C41">
        <w:t>Spectre.Console</w:t>
      </w:r>
      <w:proofErr w:type="spellEnd"/>
      <w:r w:rsidRPr="00530C41">
        <w:t xml:space="preserve"> con la sintaxis [grey]texto[/], logrando un efecto visual de texto en gris sin interferir con la entrada del usuario. El cursor se reposiciona correctamente después de cada actualización para mantener la fluidez.</w:t>
      </w:r>
    </w:p>
    <w:p w14:paraId="0EE42916" w14:textId="77777777" w:rsidR="0064768A" w:rsidRPr="00530C41" w:rsidRDefault="0064768A" w:rsidP="0064768A"/>
    <w:p w14:paraId="6208E7EA" w14:textId="77777777" w:rsidR="0064768A" w:rsidRPr="00530C41" w:rsidRDefault="0064768A" w:rsidP="0064768A">
      <w:r w:rsidRPr="00530C41">
        <w:t xml:space="preserve">El completado con TAB se maneja en </w:t>
      </w:r>
      <w:proofErr w:type="spellStart"/>
      <w:r w:rsidRPr="00530C41">
        <w:t>CompletarConTab</w:t>
      </w:r>
      <w:proofErr w:type="spellEnd"/>
      <w:r w:rsidRPr="00530C41">
        <w:t>(</w:t>
      </w:r>
      <w:proofErr w:type="spellStart"/>
      <w:r w:rsidRPr="00530C41">
        <w:t>string</w:t>
      </w:r>
      <w:proofErr w:type="spellEnd"/>
      <w:r w:rsidRPr="00530C41">
        <w:t xml:space="preserve"> input), que reemplaza la última palabra parcial por la sugerencia completa, añadiendo un espacio al final. Al presionar ENTER, se invoca </w:t>
      </w:r>
      <w:proofErr w:type="spellStart"/>
      <w:r w:rsidRPr="00530C41">
        <w:t>RechazarSugerencia</w:t>
      </w:r>
      <w:proofErr w:type="spellEnd"/>
      <w:r w:rsidRPr="00530C41">
        <w:t xml:space="preserve">() para limpiar la sugerencia y se procede a ejecutar la búsqueda con </w:t>
      </w:r>
      <w:proofErr w:type="spellStart"/>
      <w:r w:rsidRPr="00530C41">
        <w:t>MotorBusquedaSingleton.Buscar</w:t>
      </w:r>
      <w:proofErr w:type="spellEnd"/>
      <w:r w:rsidRPr="00530C41">
        <w:t xml:space="preserve">(input). La variable </w:t>
      </w:r>
      <w:proofErr w:type="spellStart"/>
      <w:r w:rsidRPr="00530C41">
        <w:t>ultimoInputProcesado</w:t>
      </w:r>
      <w:proofErr w:type="spellEnd"/>
      <w:r w:rsidRPr="00530C41">
        <w:t xml:space="preserve"> y la captura del estado en una variable local evitan que sugerencias obsoletas sobrescriban resultados actuales.</w:t>
      </w:r>
    </w:p>
    <w:p w14:paraId="0AB5DB52" w14:textId="77777777" w:rsidR="0064768A" w:rsidRPr="00530C41" w:rsidRDefault="0064768A" w:rsidP="0064768A"/>
    <w:p w14:paraId="7DAB8E0F" w14:textId="77777777" w:rsidR="0064768A" w:rsidRPr="00530C41" w:rsidRDefault="0064768A" w:rsidP="0064768A">
      <w:r w:rsidRPr="00530C41">
        <w:t xml:space="preserve">Los mecanismos de sincronización incluyen </w:t>
      </w:r>
      <w:proofErr w:type="spellStart"/>
      <w:r w:rsidRPr="00530C41">
        <w:t>lock</w:t>
      </w:r>
      <w:proofErr w:type="spellEnd"/>
      <w:r w:rsidRPr="00530C41">
        <w:t xml:space="preserve"> para proteger el acceso al </w:t>
      </w:r>
      <w:proofErr w:type="spellStart"/>
      <w:r w:rsidRPr="00530C41">
        <w:t>CancellationTokenSource</w:t>
      </w:r>
      <w:proofErr w:type="spellEnd"/>
      <w:r w:rsidRPr="00530C41">
        <w:t xml:space="preserve"> y a las variables de estado, así como el uso de </w:t>
      </w:r>
      <w:proofErr w:type="spellStart"/>
      <w:r w:rsidRPr="00530C41">
        <w:t>Task.Run</w:t>
      </w:r>
      <w:proofErr w:type="spellEnd"/>
      <w:r w:rsidRPr="00530C41">
        <w:t xml:space="preserve"> con </w:t>
      </w:r>
      <w:proofErr w:type="spellStart"/>
      <w:r w:rsidRPr="00530C41">
        <w:t>async</w:t>
      </w:r>
      <w:proofErr w:type="spellEnd"/>
      <w:r w:rsidRPr="00530C41">
        <w:t>/</w:t>
      </w:r>
      <w:proofErr w:type="spellStart"/>
      <w:r w:rsidRPr="00530C41">
        <w:t>await</w:t>
      </w:r>
      <w:proofErr w:type="spellEnd"/>
      <w:r w:rsidRPr="00530C41">
        <w:t xml:space="preserve"> para garantizar que la interfaz permanezca responsiva. La decisión de usar </w:t>
      </w:r>
      <w:proofErr w:type="spellStart"/>
      <w:r w:rsidRPr="00530C41">
        <w:t>Spectre.Console</w:t>
      </w:r>
      <w:proofErr w:type="spellEnd"/>
      <w:r w:rsidRPr="00530C41">
        <w:t xml:space="preserve"> se justificó por su simplicidad para lograr texto en gris y su compatibilidad con entornos de consola. El enfoque de búsqueda lineal en el diccionario es suficiente para el tamaño esperado de datos, priorizando claridad y mantenibilidad sobre optimizaciones prematuras.</w:t>
      </w:r>
    </w:p>
    <w:p w14:paraId="3975DB46" w14:textId="77777777" w:rsidR="0064768A" w:rsidRPr="00530C41" w:rsidRDefault="0064768A" w:rsidP="0064768A"/>
    <w:p w14:paraId="7969CFC9" w14:textId="77777777" w:rsidR="0064768A" w:rsidRPr="00530C41" w:rsidRDefault="0064768A" w:rsidP="0064768A">
      <w:r w:rsidRPr="00530C41">
        <w:t>En resumen, el motor es robusto, no bloqueante y completamente integrado con el sistema de búsqueda, cumpliendo con los requisitos de paralelismo y experiencia de usuario mediante el uso eficiente de TPL, sincronización y herramientas modernas de .NET.</w:t>
      </w:r>
    </w:p>
    <w:p w14:paraId="6B555D89" w14:textId="77777777" w:rsidR="0064768A" w:rsidRPr="00530C41" w:rsidRDefault="0064768A" w:rsidP="0064768A"/>
    <w:p w14:paraId="37424633" w14:textId="77777777" w:rsidR="0064768A" w:rsidRPr="00530C41" w:rsidRDefault="0064768A" w:rsidP="0039694D"/>
    <w:p w14:paraId="44F23300" w14:textId="7D5B6BC4" w:rsidR="0064768A" w:rsidRPr="00530C41" w:rsidRDefault="0064768A" w:rsidP="0064768A">
      <w:pPr>
        <w:pStyle w:val="Heading2"/>
      </w:pPr>
      <w:bookmarkStart w:id="19" w:name="_Toc216254702"/>
      <w:r w:rsidRPr="00530C41">
        <w:lastRenderedPageBreak/>
        <w:t>Modulo capa de datos</w:t>
      </w:r>
      <w:bookmarkEnd w:id="19"/>
    </w:p>
    <w:p w14:paraId="1A9B65F0" w14:textId="77777777" w:rsidR="0064768A" w:rsidRPr="00530C41" w:rsidRDefault="0064768A" w:rsidP="0064768A">
      <w:r w:rsidRPr="00530C41">
        <w:t xml:space="preserve">La capa de datos fue diseñada como un </w:t>
      </w:r>
      <w:proofErr w:type="spellStart"/>
      <w:r w:rsidRPr="00530C41">
        <w:t>Singleton</w:t>
      </w:r>
      <w:proofErr w:type="spellEnd"/>
      <w:r w:rsidRPr="00530C41">
        <w:t xml:space="preserve"> </w:t>
      </w:r>
      <w:proofErr w:type="spellStart"/>
      <w:r w:rsidRPr="00530C41">
        <w:t>thread-safe</w:t>
      </w:r>
      <w:proofErr w:type="spellEnd"/>
      <w:r w:rsidRPr="00530C41">
        <w:t xml:space="preserve"> que garantiza una única instancia compartida durante toda la ejecución del programa, fundamental en un entorno altamente concurrente donde múltiples tareas paralelas acceden simultáneamente a los documentos indexados. Se empleó SQLite embebido (</w:t>
      </w:r>
      <w:proofErr w:type="spellStart"/>
      <w:r w:rsidRPr="00530C41">
        <w:t>Microsoft.Data.Sqlite</w:t>
      </w:r>
      <w:proofErr w:type="spellEnd"/>
      <w:r w:rsidRPr="00530C41">
        <w:t>) por su cero configuración, despliegue inmediato y excelente rendimiento en aplicaciones de escritorio, creando automáticamente tres tablas: Documentos (con campos Ruta UNIQUE, Contenido, número de Palabras, tamaño en KB, Puntaje INT con valor por defecto 0 y marca temporal), Métricas y Logs.</w:t>
      </w:r>
    </w:p>
    <w:p w14:paraId="56A260FB" w14:textId="77777777" w:rsidR="0064768A" w:rsidRPr="00530C41" w:rsidRDefault="0064768A" w:rsidP="0064768A"/>
    <w:p w14:paraId="2E6F7140" w14:textId="77777777" w:rsidR="0064768A" w:rsidRPr="00530C41" w:rsidRDefault="0064768A" w:rsidP="0064768A">
      <w:r w:rsidRPr="00530C41">
        <w:t xml:space="preserve">Para lograr búsquedas prácticamente instantáneas, se implementó un caché en memoria basado en </w:t>
      </w:r>
      <w:proofErr w:type="spellStart"/>
      <w:r w:rsidRPr="00530C41">
        <w:t>ConcurrentDictionary</w:t>
      </w:r>
      <w:proofErr w:type="spellEnd"/>
      <w:r w:rsidRPr="00530C41">
        <w:t>&lt;</w:t>
      </w:r>
      <w:proofErr w:type="spellStart"/>
      <w:r w:rsidRPr="00530C41">
        <w:t>string,string</w:t>
      </w:r>
      <w:proofErr w:type="spellEnd"/>
      <w:r w:rsidRPr="00530C41">
        <w:t xml:space="preserve">&gt;, una estructura completamente </w:t>
      </w:r>
      <w:proofErr w:type="spellStart"/>
      <w:r w:rsidRPr="00530C41">
        <w:t>thread-safe</w:t>
      </w:r>
      <w:proofErr w:type="spellEnd"/>
      <w:r w:rsidRPr="00530C41">
        <w:t xml:space="preserve"> que permite lecturas y escrituras concurrentes sin bloqueos y con complejidad O(1). Cada documento se almacena simultáneamente en este caché y en la base de datos, logrando así persistencia permanente y velocidad extrema en tiempo de ejecución.</w:t>
      </w:r>
    </w:p>
    <w:p w14:paraId="04586597" w14:textId="77777777" w:rsidR="0064768A" w:rsidRPr="00530C41" w:rsidRDefault="0064768A" w:rsidP="0064768A"/>
    <w:p w14:paraId="4E3E1451" w14:textId="77777777" w:rsidR="0064768A" w:rsidRPr="00530C41" w:rsidRDefault="0064768A" w:rsidP="0064768A">
      <w:r w:rsidRPr="00530C41">
        <w:t xml:space="preserve">La indexación completa del directorio se realiza de forma totalmente paralela mediante </w:t>
      </w:r>
      <w:proofErr w:type="spellStart"/>
      <w:r w:rsidRPr="00530C41">
        <w:t>Parallel.ForEachAsync</w:t>
      </w:r>
      <w:proofErr w:type="spellEnd"/>
      <w:r w:rsidRPr="00530C41">
        <w:t xml:space="preserve"> combinado con las opciones de paralelismo definidas en la configuración del usuario. Para evitar dependencias directas con </w:t>
      </w:r>
      <w:proofErr w:type="spellStart"/>
      <w:r w:rsidRPr="00530C41">
        <w:t>Directory.EnumerateFiles</w:t>
      </w:r>
      <w:proofErr w:type="spellEnd"/>
      <w:r w:rsidRPr="00530C41">
        <w:t xml:space="preserve"> y ganar mayor robustez frente a carpetas sin permisos, se desarrolló el método privado </w:t>
      </w:r>
      <w:proofErr w:type="spellStart"/>
      <w:r w:rsidRPr="00530C41">
        <w:t>EnumerarArchivo</w:t>
      </w:r>
      <w:proofErr w:type="spellEnd"/>
      <w:r w:rsidRPr="00530C41">
        <w:t xml:space="preserve">() que implementa un recorrido BFS mediante cola, manejando excepciones localmente y empleando </w:t>
      </w:r>
      <w:proofErr w:type="spellStart"/>
      <w:r w:rsidRPr="00530C41">
        <w:t>yield</w:t>
      </w:r>
      <w:proofErr w:type="spellEnd"/>
      <w:r w:rsidRPr="00530C41">
        <w:t xml:space="preserve"> </w:t>
      </w:r>
      <w:proofErr w:type="spellStart"/>
      <w:r w:rsidRPr="00530C41">
        <w:t>return</w:t>
      </w:r>
      <w:proofErr w:type="spellEnd"/>
      <w:r w:rsidRPr="00530C41">
        <w:t xml:space="preserve"> para generar la secuencia de forma perezosa.</w:t>
      </w:r>
    </w:p>
    <w:p w14:paraId="3E9E45B0" w14:textId="77777777" w:rsidR="0064768A" w:rsidRPr="00530C41" w:rsidRDefault="0064768A" w:rsidP="0064768A"/>
    <w:p w14:paraId="58E437BE" w14:textId="77777777" w:rsidR="0064768A" w:rsidRPr="00530C41" w:rsidRDefault="0064768A" w:rsidP="0064768A">
      <w:r w:rsidRPr="00530C41">
        <w:t>Se incorporó un sistema de relevancia basado en un campo Puntaje que se incrementa cada vez que el usuario abre un archivo (</w:t>
      </w:r>
      <w:proofErr w:type="spellStart"/>
      <w:r w:rsidRPr="00530C41">
        <w:t>IncrementarPuntajeAsync</w:t>
      </w:r>
      <w:proofErr w:type="spellEnd"/>
      <w:r w:rsidRPr="00530C41">
        <w:t xml:space="preserve">). El método </w:t>
      </w:r>
      <w:proofErr w:type="spellStart"/>
      <w:r w:rsidRPr="00530C41">
        <w:t>BuscarDocumentosQueContengan</w:t>
      </w:r>
      <w:proofErr w:type="spellEnd"/>
      <w:r w:rsidRPr="00530C41">
        <w:t>() realiza la búsqueda paralela sobre el caché en memoria y devuelve los resultados ordenados descendentemente por puntaje, consiguiendo que los documentos más utilizados aparezcan siempre en las primeras posiciones, mejorando significativamente la experiencia de usuario.</w:t>
      </w:r>
    </w:p>
    <w:p w14:paraId="463B66D0" w14:textId="77777777" w:rsidR="0064768A" w:rsidRPr="00530C41" w:rsidRDefault="0064768A" w:rsidP="0064768A"/>
    <w:p w14:paraId="5470B0BD" w14:textId="048BE015" w:rsidR="0064768A" w:rsidRPr="00530C41" w:rsidRDefault="0064768A" w:rsidP="0064768A">
      <w:r w:rsidRPr="00530C41">
        <w:t xml:space="preserve">Adicionalmente, se implementaron mecanismos completos de trazabilidad: </w:t>
      </w:r>
      <w:proofErr w:type="spellStart"/>
      <w:r w:rsidRPr="00530C41">
        <w:t>RegistrarMetricaAsync</w:t>
      </w:r>
      <w:proofErr w:type="spellEnd"/>
      <w:r w:rsidRPr="00530C41">
        <w:t xml:space="preserve">() almacena operación, tiempo de ejecución, número de hilos y documentos procesados; </w:t>
      </w:r>
      <w:proofErr w:type="spellStart"/>
      <w:r w:rsidRPr="00530C41">
        <w:t>LogAsync</w:t>
      </w:r>
      <w:proofErr w:type="spellEnd"/>
      <w:r w:rsidRPr="00530C41">
        <w:t xml:space="preserve">() registra eventos del sistema; y </w:t>
      </w:r>
      <w:proofErr w:type="spellStart"/>
      <w:r w:rsidRPr="00530C41">
        <w:t>LimpiarTodo</w:t>
      </w:r>
      <w:proofErr w:type="spellEnd"/>
      <w:r w:rsidRPr="00530C41">
        <w:t xml:space="preserve">() </w:t>
      </w:r>
      <w:r w:rsidRPr="00530C41">
        <w:lastRenderedPageBreak/>
        <w:t>permite eliminar la base física y recrear la estructura, garantizando pruebas reproducibles y mediciones reales de rendimiento sin datos residuales.</w:t>
      </w:r>
    </w:p>
    <w:p w14:paraId="707EC420" w14:textId="77777777" w:rsidR="001F5BF8" w:rsidRPr="00530C41" w:rsidRDefault="001F5BF8" w:rsidP="0086092C"/>
    <w:p w14:paraId="36DF695B" w14:textId="1B9D71C0" w:rsidR="001F5BF8" w:rsidRPr="00530C41" w:rsidRDefault="001F5BF8" w:rsidP="001F5BF8">
      <w:pPr>
        <w:pStyle w:val="Heading2"/>
      </w:pPr>
      <w:bookmarkStart w:id="20" w:name="_Toc216254703"/>
      <w:r w:rsidRPr="00530C41">
        <w:t>Pruebas unitarias</w:t>
      </w:r>
      <w:bookmarkEnd w:id="20"/>
    </w:p>
    <w:p w14:paraId="167C86FC" w14:textId="669C8036" w:rsidR="00C86EF7" w:rsidRPr="00530C41" w:rsidRDefault="00C86EF7" w:rsidP="00C86EF7">
      <w:r w:rsidRPr="00530C41">
        <w:t xml:space="preserve">La capa de pruebas unitarias del proyecto es un componente fundamental, ya que permite la validación del correcto funcionamiento tanto del motor de </w:t>
      </w:r>
      <w:proofErr w:type="spellStart"/>
      <w:r w:rsidRPr="00530C41">
        <w:t>busqueda</w:t>
      </w:r>
      <w:proofErr w:type="spellEnd"/>
      <w:r w:rsidRPr="00530C41">
        <w:t xml:space="preserve"> paralelos como del motor de sugerencias especulativas, para que uno así se asegure de que sus mecanismos internos operen conforme a los requisitos del sistema.</w:t>
      </w:r>
    </w:p>
    <w:p w14:paraId="2B9807E1" w14:textId="6C181407" w:rsidR="00C86EF7" w:rsidRPr="00530C41" w:rsidRDefault="00C86EF7" w:rsidP="00C86EF7">
      <w:r w:rsidRPr="00530C41">
        <w:t xml:space="preserve">Para este fin hemos utilizado el </w:t>
      </w:r>
      <w:proofErr w:type="spellStart"/>
      <w:r w:rsidRPr="00530C41">
        <w:t>framework</w:t>
      </w:r>
      <w:proofErr w:type="spellEnd"/>
      <w:r w:rsidRPr="00530C41">
        <w:t xml:space="preserve"> xUnit.net, que nos permitió ejecutar casos de prueba aislados, repetibles y verificables.</w:t>
      </w:r>
    </w:p>
    <w:p w14:paraId="5D629976" w14:textId="77777777" w:rsidR="00C86EF7" w:rsidRPr="00530C41" w:rsidRDefault="00C86EF7" w:rsidP="00C86EF7"/>
    <w:p w14:paraId="5E831D2F" w14:textId="60A1894D" w:rsidR="00C86EF7" w:rsidRPr="00530C41" w:rsidRDefault="00C86EF7" w:rsidP="00C86EF7">
      <w:r w:rsidRPr="00530C41">
        <w:t xml:space="preserve">Las pruebas se implementaron en el </w:t>
      </w:r>
      <w:proofErr w:type="spellStart"/>
      <w:r w:rsidRPr="00530C41">
        <w:t>sub-proyecto</w:t>
      </w:r>
      <w:proofErr w:type="spellEnd"/>
      <w:r w:rsidRPr="00530C41">
        <w:t xml:space="preserve"> adentro de /</w:t>
      </w:r>
      <w:proofErr w:type="spellStart"/>
      <w:r w:rsidRPr="00530C41">
        <w:t>tests</w:t>
      </w:r>
      <w:proofErr w:type="spellEnd"/>
      <w:r w:rsidRPr="00530C41">
        <w:t>, separado del código fuente principal y siguiendo una estructura recomendada.</w:t>
      </w:r>
    </w:p>
    <w:p w14:paraId="76730F2A" w14:textId="77777777" w:rsidR="00C86EF7" w:rsidRPr="00530C41" w:rsidRDefault="00C86EF7" w:rsidP="00C86EF7"/>
    <w:p w14:paraId="4443FE1A" w14:textId="5C758923" w:rsidR="00C86EF7" w:rsidRPr="00530C41" w:rsidRDefault="00C86EF7" w:rsidP="00C86EF7">
      <w:r w:rsidRPr="00530C41">
        <w:t>La estructura de las pruebas consiste en dos módulos principales:</w:t>
      </w:r>
    </w:p>
    <w:p w14:paraId="50780EDC" w14:textId="77777777" w:rsidR="00C86EF7" w:rsidRPr="00530C41" w:rsidRDefault="00C86EF7" w:rsidP="00C86EF7"/>
    <w:p w14:paraId="323ECACA" w14:textId="07D6A4AC" w:rsidR="00C86EF7" w:rsidRPr="00530C41" w:rsidRDefault="00C86EF7" w:rsidP="00C86EF7">
      <w:pPr>
        <w:rPr>
          <w:b/>
          <w:bCs/>
        </w:rPr>
      </w:pPr>
      <w:proofErr w:type="spellStart"/>
      <w:r w:rsidRPr="00530C41">
        <w:rPr>
          <w:b/>
          <w:bCs/>
        </w:rPr>
        <w:t>Tests.MotorBusqueda.cs</w:t>
      </w:r>
      <w:proofErr w:type="spellEnd"/>
    </w:p>
    <w:p w14:paraId="7B305B50" w14:textId="77777777" w:rsidR="00C86EF7" w:rsidRPr="00530C41" w:rsidRDefault="00C86EF7" w:rsidP="00C86EF7">
      <w:r w:rsidRPr="00530C41">
        <w:t>Que valida el comportamiento del motor de búsqueda paralelo, garantizando:</w:t>
      </w:r>
    </w:p>
    <w:p w14:paraId="68B2875F" w14:textId="7C8C729B" w:rsidR="00C86EF7" w:rsidRPr="00530C41" w:rsidRDefault="00C86EF7" w:rsidP="00C86EF7">
      <w:pPr>
        <w:pStyle w:val="ListParagraph"/>
        <w:numPr>
          <w:ilvl w:val="0"/>
          <w:numId w:val="3"/>
        </w:numPr>
      </w:pPr>
      <w:r w:rsidRPr="00530C41">
        <w:t>La lectura correcta de archivos.</w:t>
      </w:r>
    </w:p>
    <w:p w14:paraId="5DC5A4D2" w14:textId="55FD1D87" w:rsidR="00C86EF7" w:rsidRPr="00530C41" w:rsidRDefault="00C86EF7" w:rsidP="00C86EF7">
      <w:pPr>
        <w:pStyle w:val="ListParagraph"/>
        <w:numPr>
          <w:ilvl w:val="0"/>
          <w:numId w:val="3"/>
        </w:numPr>
      </w:pPr>
      <w:r w:rsidRPr="00530C41">
        <w:t>La detección de coincidencias textuales.</w:t>
      </w:r>
    </w:p>
    <w:p w14:paraId="659D29C5" w14:textId="4F4E1339" w:rsidR="00C86EF7" w:rsidRPr="00530C41" w:rsidRDefault="00C86EF7" w:rsidP="00C86EF7">
      <w:pPr>
        <w:pStyle w:val="ListParagraph"/>
        <w:numPr>
          <w:ilvl w:val="0"/>
          <w:numId w:val="3"/>
        </w:numPr>
      </w:pPr>
      <w:r w:rsidRPr="00530C41">
        <w:t>El manejo adecuado de excepciones por acceso denegado.</w:t>
      </w:r>
    </w:p>
    <w:p w14:paraId="3696EE90" w14:textId="438DB052" w:rsidR="00C86EF7" w:rsidRPr="00530C41" w:rsidRDefault="00C86EF7" w:rsidP="00C86EF7">
      <w:pPr>
        <w:pStyle w:val="ListParagraph"/>
        <w:numPr>
          <w:ilvl w:val="0"/>
          <w:numId w:val="3"/>
        </w:numPr>
      </w:pPr>
      <w:r w:rsidRPr="00530C41">
        <w:t>El funcionamiento del sistema bajo condiciones controlada</w:t>
      </w:r>
      <w:r w:rsidR="00EC7077" w:rsidRPr="00530C41">
        <w:t>s</w:t>
      </w:r>
      <w:r w:rsidRPr="00530C41">
        <w:t>.</w:t>
      </w:r>
    </w:p>
    <w:p w14:paraId="79C5410C" w14:textId="77777777" w:rsidR="00C86EF7" w:rsidRPr="00530C41" w:rsidRDefault="00C86EF7" w:rsidP="00C86EF7"/>
    <w:p w14:paraId="1F5D557C" w14:textId="77777777" w:rsidR="00C86EF7" w:rsidRPr="00530C41" w:rsidRDefault="00C86EF7" w:rsidP="00C86EF7">
      <w:pPr>
        <w:rPr>
          <w:b/>
          <w:bCs/>
        </w:rPr>
      </w:pPr>
      <w:proofErr w:type="spellStart"/>
      <w:r w:rsidRPr="00530C41">
        <w:rPr>
          <w:b/>
          <w:bCs/>
        </w:rPr>
        <w:t>Tests.MotorSugerencias.cs</w:t>
      </w:r>
      <w:proofErr w:type="spellEnd"/>
    </w:p>
    <w:p w14:paraId="3013CE91" w14:textId="77777777" w:rsidR="00D70D99" w:rsidRPr="00530C41" w:rsidRDefault="00D70D99" w:rsidP="00C86EF7">
      <w:r w:rsidRPr="00530C41">
        <w:t>El cual e</w:t>
      </w:r>
      <w:r w:rsidR="00C86EF7" w:rsidRPr="00530C41">
        <w:t>valúa el motor especulativo verificando:</w:t>
      </w:r>
    </w:p>
    <w:p w14:paraId="2EF7765F" w14:textId="77777777" w:rsidR="00D70D99" w:rsidRPr="00530C41" w:rsidRDefault="00D70D99" w:rsidP="00C86EF7">
      <w:pPr>
        <w:pStyle w:val="ListParagraph"/>
        <w:numPr>
          <w:ilvl w:val="0"/>
          <w:numId w:val="3"/>
        </w:numPr>
      </w:pPr>
      <w:r w:rsidRPr="00530C41">
        <w:t xml:space="preserve">La </w:t>
      </w:r>
      <w:r w:rsidR="00C86EF7" w:rsidRPr="00530C41">
        <w:t>Segmentación correcta de la última palabra escrita por el usuario.</w:t>
      </w:r>
    </w:p>
    <w:p w14:paraId="0BCF3BC3" w14:textId="32F8A64C" w:rsidR="00C86EF7" w:rsidRPr="00530C41" w:rsidRDefault="00D70D99" w:rsidP="00C86EF7">
      <w:pPr>
        <w:pStyle w:val="ListParagraph"/>
        <w:numPr>
          <w:ilvl w:val="0"/>
          <w:numId w:val="3"/>
        </w:numPr>
      </w:pPr>
      <w:r w:rsidRPr="00530C41">
        <w:t>La o</w:t>
      </w:r>
      <w:r w:rsidR="00C86EF7" w:rsidRPr="00530C41">
        <w:t>btención del prefijo restante del input.</w:t>
      </w:r>
    </w:p>
    <w:p w14:paraId="0C8836F2" w14:textId="52AADC65" w:rsidR="005E367A" w:rsidRPr="00530C41" w:rsidRDefault="005E367A" w:rsidP="00C86EF7">
      <w:pPr>
        <w:pStyle w:val="ListParagraph"/>
        <w:numPr>
          <w:ilvl w:val="0"/>
          <w:numId w:val="3"/>
        </w:numPr>
      </w:pPr>
      <w:r w:rsidRPr="00530C41">
        <w:t>El funcionamiento correcto del algoritmo de sugerencias.</w:t>
      </w:r>
    </w:p>
    <w:p w14:paraId="4AF90A14" w14:textId="126493BE" w:rsidR="005E367A" w:rsidRPr="00530C41" w:rsidRDefault="005E367A" w:rsidP="00C86EF7">
      <w:pPr>
        <w:pStyle w:val="ListParagraph"/>
        <w:numPr>
          <w:ilvl w:val="0"/>
          <w:numId w:val="3"/>
        </w:numPr>
      </w:pPr>
      <w:r w:rsidRPr="00530C41">
        <w:t>Predicciones consistentes con distintas palabras de entrada.</w:t>
      </w:r>
    </w:p>
    <w:p w14:paraId="283470D2" w14:textId="77777777" w:rsidR="00C86EF7" w:rsidRPr="00530C41" w:rsidRDefault="00C86EF7" w:rsidP="0034797E"/>
    <w:p w14:paraId="72A4E16E" w14:textId="77777777" w:rsidR="00825CFA" w:rsidRPr="00530C41" w:rsidRDefault="00825CFA" w:rsidP="35CE4185"/>
    <w:p w14:paraId="18A3A582" w14:textId="77777777" w:rsidR="007E4D6F" w:rsidRPr="00530C41" w:rsidRDefault="007E4D6F">
      <w:pPr>
        <w:spacing w:after="160"/>
        <w:jc w:val="left"/>
        <w:rPr>
          <w:b/>
          <w:bCs/>
          <w:sz w:val="32"/>
          <w:szCs w:val="32"/>
        </w:rPr>
      </w:pPr>
      <w:bookmarkStart w:id="21" w:name="_Toc216254704"/>
      <w:r w:rsidRPr="00530C41">
        <w:br w:type="page"/>
      </w:r>
    </w:p>
    <w:p w14:paraId="3DB69896" w14:textId="5B77A938" w:rsidR="7E63EE36" w:rsidRPr="00530C41" w:rsidRDefault="7E63EE36" w:rsidP="35CE4185">
      <w:pPr>
        <w:pStyle w:val="Heading1"/>
      </w:pPr>
      <w:r w:rsidRPr="00530C41">
        <w:lastRenderedPageBreak/>
        <w:t>Evaluación de Desempeño</w:t>
      </w:r>
      <w:bookmarkEnd w:id="21"/>
    </w:p>
    <w:p w14:paraId="6D2BD4FD" w14:textId="77777777" w:rsidR="00785F6B" w:rsidRPr="00530C41" w:rsidRDefault="00785F6B" w:rsidP="00835E52"/>
    <w:p w14:paraId="2B1D77E9" w14:textId="49EB9123" w:rsidR="00835E52" w:rsidRPr="00530C41" w:rsidRDefault="00835E52" w:rsidP="00835E52">
      <w:r w:rsidRPr="00530C41">
        <w:t xml:space="preserve">Con el objetivo de medir el impacto real de la paralelización en el motor de </w:t>
      </w:r>
      <w:proofErr w:type="spellStart"/>
      <w:r w:rsidRPr="00530C41">
        <w:t>busqueda</w:t>
      </w:r>
      <w:proofErr w:type="spellEnd"/>
      <w:r w:rsidRPr="00530C41">
        <w:t xml:space="preserve"> de archivos se realizaron pruebas de forma controlada comparando el rendimiento secuencial contra el rendimiento paralelo bajo las mismas condiciones.</w:t>
      </w:r>
    </w:p>
    <w:p w14:paraId="2111A6DA" w14:textId="0C9E6DA3" w:rsidR="00835E52" w:rsidRPr="00530C41" w:rsidRDefault="00835E52" w:rsidP="00835E52">
      <w:r w:rsidRPr="00530C41">
        <w:t xml:space="preserve">Las mediciones de obtuvieron con el </w:t>
      </w:r>
      <w:r w:rsidR="0034797E" w:rsidRPr="00530C41">
        <w:t>módulo</w:t>
      </w:r>
      <w:r w:rsidRPr="00530C41">
        <w:t xml:space="preserve"> de métricas desarrollado para el proyecto y con las pruebas de rendimiento.</w:t>
      </w:r>
    </w:p>
    <w:p w14:paraId="1CA5201A" w14:textId="77777777" w:rsidR="00835E52" w:rsidRPr="00530C41" w:rsidRDefault="00835E52" w:rsidP="00835E52"/>
    <w:p w14:paraId="2F18AFDF" w14:textId="36663F52" w:rsidR="00835E52" w:rsidRPr="00530C41" w:rsidRDefault="00785F6B" w:rsidP="00785F6B">
      <w:pPr>
        <w:pStyle w:val="Heading2"/>
      </w:pPr>
      <w:r w:rsidRPr="00530C41">
        <w:t>Comparativa entre ejecución secuencial y paralela</w:t>
      </w:r>
    </w:p>
    <w:p w14:paraId="606BB55E" w14:textId="77777777" w:rsidR="00785F6B" w:rsidRPr="00530C41" w:rsidRDefault="00785F6B" w:rsidP="00835E52"/>
    <w:p w14:paraId="39CAC39B" w14:textId="0D1BA493" w:rsidR="00785F6B" w:rsidRPr="00530C41" w:rsidRDefault="00785F6B" w:rsidP="00785F6B">
      <w:r w:rsidRPr="00530C41">
        <w:t xml:space="preserve">Se ejecutaron 5 pruebas para el motor de </w:t>
      </w:r>
      <w:r w:rsidR="0034797E" w:rsidRPr="00530C41">
        <w:t>búsqueda</w:t>
      </w:r>
      <w:r w:rsidRPr="00530C41">
        <w:t xml:space="preserve"> </w:t>
      </w:r>
      <w:r w:rsidR="0034797E" w:rsidRPr="00530C41">
        <w:t xml:space="preserve">con el </w:t>
      </w:r>
      <w:proofErr w:type="spellStart"/>
      <w:r w:rsidR="0034797E" w:rsidRPr="00530C41">
        <w:t>dataset</w:t>
      </w:r>
      <w:proofErr w:type="spellEnd"/>
      <w:r w:rsidR="0034797E" w:rsidRPr="00530C41">
        <w:t xml:space="preserve"> que se </w:t>
      </w:r>
      <w:proofErr w:type="spellStart"/>
      <w:r w:rsidR="0034797E" w:rsidRPr="00530C41">
        <w:t>agrego</w:t>
      </w:r>
      <w:proofErr w:type="spellEnd"/>
      <w:r w:rsidR="0034797E" w:rsidRPr="00530C41">
        <w:t xml:space="preserve"> y se evaluaron los dos escenarios que son</w:t>
      </w:r>
    </w:p>
    <w:p w14:paraId="4F0471EA" w14:textId="0962E75B" w:rsidR="0034797E" w:rsidRPr="00530C41" w:rsidRDefault="0034797E" w:rsidP="0034797E">
      <w:pPr>
        <w:pStyle w:val="ListParagraph"/>
        <w:numPr>
          <w:ilvl w:val="0"/>
          <w:numId w:val="3"/>
        </w:numPr>
      </w:pPr>
      <w:r w:rsidRPr="00530C41">
        <w:t>Ejecución secuencial, que es un solo hilo</w:t>
      </w:r>
    </w:p>
    <w:p w14:paraId="4E5BF3A0" w14:textId="36E73F4D" w:rsidR="0034797E" w:rsidRPr="00530C41" w:rsidRDefault="0034797E" w:rsidP="0034797E">
      <w:pPr>
        <w:pStyle w:val="ListParagraph"/>
        <w:numPr>
          <w:ilvl w:val="0"/>
          <w:numId w:val="3"/>
        </w:numPr>
      </w:pPr>
      <w:r w:rsidRPr="00530C41">
        <w:t>Ejecución paralela, que son todos los hilos del procesador</w:t>
      </w:r>
    </w:p>
    <w:p w14:paraId="3BD8C674" w14:textId="77777777" w:rsidR="0034797E" w:rsidRPr="00530C41" w:rsidRDefault="0034797E" w:rsidP="00785F6B"/>
    <w:p w14:paraId="76859EB4" w14:textId="3EFAC123" w:rsidR="0034797E" w:rsidRPr="00530C41" w:rsidRDefault="0034797E" w:rsidP="00835E52">
      <w:r w:rsidRPr="00530C41">
        <w:t>Los resultados promedio que se obtuvieron fueron:</w:t>
      </w:r>
    </w:p>
    <w:tbl>
      <w:tblPr>
        <w:tblStyle w:val="TableGrid"/>
        <w:tblW w:w="0" w:type="auto"/>
        <w:tblLook w:val="04A0" w:firstRow="1" w:lastRow="0" w:firstColumn="1" w:lastColumn="0" w:noHBand="0" w:noVBand="1"/>
      </w:tblPr>
      <w:tblGrid>
        <w:gridCol w:w="3116"/>
        <w:gridCol w:w="2833"/>
      </w:tblGrid>
      <w:tr w:rsidR="00D253BE" w:rsidRPr="00530C41" w14:paraId="2AA85DDC" w14:textId="77777777" w:rsidTr="00D253BE">
        <w:tc>
          <w:tcPr>
            <w:tcW w:w="3116" w:type="dxa"/>
          </w:tcPr>
          <w:p w14:paraId="732D3DB8" w14:textId="7AC64473" w:rsidR="00D253BE" w:rsidRPr="00530C41" w:rsidRDefault="00D253BE" w:rsidP="0034797E">
            <w:pPr>
              <w:jc w:val="center"/>
              <w:rPr>
                <w:b/>
                <w:bCs/>
              </w:rPr>
            </w:pPr>
            <w:r w:rsidRPr="00530C41">
              <w:rPr>
                <w:b/>
                <w:bCs/>
              </w:rPr>
              <w:t>Modo de ejecución</w:t>
            </w:r>
          </w:p>
        </w:tc>
        <w:tc>
          <w:tcPr>
            <w:tcW w:w="2833" w:type="dxa"/>
          </w:tcPr>
          <w:p w14:paraId="29A5C1BE" w14:textId="7BF5868A" w:rsidR="00D253BE" w:rsidRPr="00530C41" w:rsidRDefault="00D253BE" w:rsidP="0034797E">
            <w:pPr>
              <w:jc w:val="center"/>
              <w:rPr>
                <w:b/>
                <w:bCs/>
              </w:rPr>
            </w:pPr>
            <w:r w:rsidRPr="00530C41">
              <w:rPr>
                <w:b/>
                <w:bCs/>
              </w:rPr>
              <w:t>Latencia promedio</w:t>
            </w:r>
          </w:p>
        </w:tc>
      </w:tr>
      <w:tr w:rsidR="00D253BE" w:rsidRPr="00530C41" w14:paraId="7A977422" w14:textId="77777777" w:rsidTr="00D253BE">
        <w:tc>
          <w:tcPr>
            <w:tcW w:w="3116" w:type="dxa"/>
          </w:tcPr>
          <w:p w14:paraId="18258123" w14:textId="287E7BD3" w:rsidR="00D253BE" w:rsidRPr="00530C41" w:rsidRDefault="00D253BE" w:rsidP="00835E52">
            <w:r w:rsidRPr="00530C41">
              <w:t>Secuencial</w:t>
            </w:r>
          </w:p>
        </w:tc>
        <w:tc>
          <w:tcPr>
            <w:tcW w:w="2833" w:type="dxa"/>
          </w:tcPr>
          <w:p w14:paraId="71D7E8BD" w14:textId="3CEA98A2" w:rsidR="00D253BE" w:rsidRPr="00530C41" w:rsidRDefault="00D253BE" w:rsidP="00835E52">
            <w:r w:rsidRPr="00530C41">
              <w:t>1902ms</w:t>
            </w:r>
          </w:p>
        </w:tc>
      </w:tr>
      <w:tr w:rsidR="00D253BE" w:rsidRPr="00530C41" w14:paraId="78AF4664" w14:textId="77777777" w:rsidTr="00D253BE">
        <w:tc>
          <w:tcPr>
            <w:tcW w:w="3116" w:type="dxa"/>
          </w:tcPr>
          <w:p w14:paraId="1F4F4493" w14:textId="53870572" w:rsidR="00D253BE" w:rsidRPr="00530C41" w:rsidRDefault="00D253BE" w:rsidP="00835E52">
            <w:r w:rsidRPr="00530C41">
              <w:t>Paralela</w:t>
            </w:r>
          </w:p>
        </w:tc>
        <w:tc>
          <w:tcPr>
            <w:tcW w:w="2833" w:type="dxa"/>
          </w:tcPr>
          <w:p w14:paraId="3F068E80" w14:textId="449B317F" w:rsidR="00D253BE" w:rsidRPr="00530C41" w:rsidRDefault="00D253BE" w:rsidP="00835E52">
            <w:r w:rsidRPr="00530C41">
              <w:t>237.6ms</w:t>
            </w:r>
          </w:p>
        </w:tc>
      </w:tr>
    </w:tbl>
    <w:p w14:paraId="3210C0DB" w14:textId="77777777" w:rsidR="0034797E" w:rsidRPr="00530C41" w:rsidRDefault="0034797E" w:rsidP="00835E52"/>
    <w:p w14:paraId="458A24FD" w14:textId="4B791384" w:rsidR="0034797E" w:rsidRPr="00530C41" w:rsidRDefault="009C4FB9" w:rsidP="00835E52">
      <w:r w:rsidRPr="00530C41">
        <w:t xml:space="preserve">La versión paralela </w:t>
      </w:r>
      <w:r w:rsidRPr="00530C41">
        <w:t xml:space="preserve">como se puede ver </w:t>
      </w:r>
      <w:r w:rsidRPr="00530C41">
        <w:t>logró completar el procesamiento en un tiempo significativamente menor, mostrando una mejora clara respecto a la versión secuencial.</w:t>
      </w:r>
    </w:p>
    <w:p w14:paraId="51041CE3" w14:textId="77777777" w:rsidR="00322EDF" w:rsidRPr="00530C41" w:rsidRDefault="00322EDF" w:rsidP="35CE4185"/>
    <w:p w14:paraId="2252CAC7" w14:textId="4561C455" w:rsidR="009C4FB9" w:rsidRPr="00530C41" w:rsidRDefault="009C4FB9" w:rsidP="009C4FB9">
      <w:pPr>
        <w:pStyle w:val="Heading2"/>
      </w:pPr>
      <w:r w:rsidRPr="00530C41">
        <w:t>Métricas de Desempeño: Tiempo, Eficiencia y Escalabilidad</w:t>
      </w:r>
    </w:p>
    <w:p w14:paraId="7DEC7864" w14:textId="147E12A2" w:rsidR="009C4FB9" w:rsidRPr="00530C41" w:rsidRDefault="009C4FB9" w:rsidP="009C4FB9">
      <w:pPr>
        <w:rPr>
          <w:b/>
          <w:bCs/>
        </w:rPr>
      </w:pPr>
      <w:r w:rsidRPr="00530C41">
        <w:rPr>
          <w:b/>
          <w:bCs/>
        </w:rPr>
        <w:t>Tiempo de ejecución</w:t>
      </w:r>
    </w:p>
    <w:p w14:paraId="73D3888A" w14:textId="7647F546" w:rsidR="009C4FB9" w:rsidRPr="00530C41" w:rsidRDefault="009C4FB9" w:rsidP="009C4FB9">
      <w:r w:rsidRPr="00530C41">
        <w:t>Como se pudo ver con los resultados de las pruebas, l</w:t>
      </w:r>
      <w:r w:rsidRPr="00530C41">
        <w:t>a reducción de latencia es notable:</w:t>
      </w:r>
    </w:p>
    <w:p w14:paraId="152A0BD9" w14:textId="77777777" w:rsidR="009C4FB9" w:rsidRPr="00530C41" w:rsidRDefault="009C4FB9" w:rsidP="009C4FB9"/>
    <w:p w14:paraId="50E20B17" w14:textId="5C76FD30" w:rsidR="009C4FB9" w:rsidRPr="00530C41" w:rsidRDefault="009C4FB9" w:rsidP="009C4FB9">
      <w:r w:rsidRPr="00530C41">
        <w:t>1902ms</w:t>
      </w:r>
      <w:r w:rsidRPr="00530C41">
        <w:t xml:space="preserve"> a 237.6ms</w:t>
      </w:r>
    </w:p>
    <w:p w14:paraId="36A6F05F" w14:textId="77777777" w:rsidR="009C4FB9" w:rsidRPr="00530C41" w:rsidRDefault="009C4FB9" w:rsidP="009C4FB9"/>
    <w:p w14:paraId="7FFEEE06" w14:textId="458EEED6" w:rsidR="009C4FB9" w:rsidRPr="00530C41" w:rsidRDefault="009C4FB9" w:rsidP="009C4FB9">
      <w:r w:rsidRPr="00530C41">
        <w:t>Esto representa una disminución aproximada del 87</w:t>
      </w:r>
      <w:r w:rsidRPr="00530C41">
        <w:t>.</w:t>
      </w:r>
      <w:r w:rsidRPr="00530C41">
        <w:t>5% del tiempo total de ejecución</w:t>
      </w:r>
      <w:r w:rsidRPr="00530C41">
        <w:t>, lo cual representa que el algoritmo utilizado en el motor de búsqueda aplica un mejor rendimiento de forma secuencial</w:t>
      </w:r>
      <w:r w:rsidRPr="00530C41">
        <w:t>.</w:t>
      </w:r>
    </w:p>
    <w:p w14:paraId="5B36D7F0" w14:textId="77777777" w:rsidR="009C4FB9" w:rsidRPr="00530C41" w:rsidRDefault="009C4FB9" w:rsidP="009C4FB9"/>
    <w:p w14:paraId="703BE97B" w14:textId="77777777" w:rsidR="008F7476" w:rsidRPr="00530C41" w:rsidRDefault="008F7476" w:rsidP="009C4FB9"/>
    <w:p w14:paraId="4A572230" w14:textId="4CCDB19C" w:rsidR="008F7476" w:rsidRPr="00530C41" w:rsidRDefault="008F7476" w:rsidP="35CE4185">
      <w:pPr>
        <w:rPr>
          <w:b/>
          <w:bCs/>
        </w:rPr>
      </w:pPr>
      <w:proofErr w:type="spellStart"/>
      <w:r w:rsidRPr="00530C41">
        <w:rPr>
          <w:b/>
          <w:bCs/>
        </w:rPr>
        <w:lastRenderedPageBreak/>
        <w:t>Speedup</w:t>
      </w:r>
      <w:proofErr w:type="spellEnd"/>
    </w:p>
    <w:p w14:paraId="25ACE9CF" w14:textId="6E298819" w:rsidR="009C4FB9" w:rsidRPr="00530C41" w:rsidRDefault="008F7476" w:rsidP="35CE4185">
      <w:r w:rsidRPr="00530C41">
        <w:t xml:space="preserve">El </w:t>
      </w:r>
      <w:proofErr w:type="spellStart"/>
      <w:r w:rsidRPr="00530C41">
        <w:t>speedup</w:t>
      </w:r>
      <w:proofErr w:type="spellEnd"/>
      <w:r w:rsidRPr="00530C41">
        <w:t xml:space="preserve"> como hemos visto en clase se define como </w:t>
      </w:r>
    </w:p>
    <w:p w14:paraId="72B19F94" w14:textId="53BAACA0" w:rsidR="008F7476" w:rsidRPr="00530C41" w:rsidRDefault="008F7476" w:rsidP="35CE4185">
      <w:proofErr w:type="spellStart"/>
      <w:r w:rsidRPr="00530C41">
        <w:t>Sp</w:t>
      </w:r>
      <w:proofErr w:type="spellEnd"/>
      <w:r w:rsidRPr="00530C41">
        <w:t xml:space="preserve"> = </w:t>
      </w:r>
      <w:proofErr w:type="spellStart"/>
      <w:r w:rsidRPr="00530C41">
        <w:t>Ts</w:t>
      </w:r>
      <w:proofErr w:type="spellEnd"/>
      <w:r w:rsidRPr="00530C41">
        <w:t xml:space="preserve"> / </w:t>
      </w:r>
      <w:proofErr w:type="spellStart"/>
      <w:r w:rsidRPr="00530C41">
        <w:t>Tp</w:t>
      </w:r>
      <w:proofErr w:type="spellEnd"/>
    </w:p>
    <w:p w14:paraId="507D3365" w14:textId="77777777" w:rsidR="008F7476" w:rsidRPr="00530C41" w:rsidRDefault="008F7476" w:rsidP="35CE4185"/>
    <w:p w14:paraId="5244BFF2" w14:textId="29AB33D7" w:rsidR="008F7476" w:rsidRPr="00530C41" w:rsidRDefault="008F7476" w:rsidP="35CE4185">
      <w:r w:rsidRPr="00530C41">
        <w:t xml:space="preserve">Por lo tanto, sustituyendo los valores, tenemos un </w:t>
      </w:r>
      <w:proofErr w:type="spellStart"/>
      <w:r w:rsidRPr="00530C41">
        <w:t>speedup</w:t>
      </w:r>
      <w:proofErr w:type="spellEnd"/>
      <w:r w:rsidRPr="00530C41">
        <w:t xml:space="preserve"> promedio alrededor de 9.776x</w:t>
      </w:r>
      <w:r w:rsidR="00C80C75" w:rsidRPr="00530C41">
        <w:t xml:space="preserve">, el cual fue el </w:t>
      </w:r>
      <w:proofErr w:type="spellStart"/>
      <w:r w:rsidR="00C80C75" w:rsidRPr="00530C41">
        <w:t>speedup</w:t>
      </w:r>
      <w:proofErr w:type="spellEnd"/>
      <w:r w:rsidR="00C80C75" w:rsidRPr="00530C41">
        <w:t xml:space="preserve"> promedio con las pruebas</w:t>
      </w:r>
      <w:r w:rsidRPr="00530C41">
        <w:t>.</w:t>
      </w:r>
    </w:p>
    <w:p w14:paraId="1B59D67D" w14:textId="77777777" w:rsidR="008F7476" w:rsidRPr="00530C41" w:rsidRDefault="008F7476" w:rsidP="35CE4185"/>
    <w:p w14:paraId="56BF6F5B" w14:textId="0A2393CE" w:rsidR="00C4072D" w:rsidRPr="00530C41" w:rsidRDefault="00C4072D" w:rsidP="00367787">
      <w:pPr>
        <w:rPr>
          <w:b/>
          <w:bCs/>
        </w:rPr>
      </w:pPr>
      <w:r w:rsidRPr="00530C41">
        <w:rPr>
          <w:b/>
          <w:bCs/>
        </w:rPr>
        <w:t>Eficiencia</w:t>
      </w:r>
      <w:bookmarkStart w:id="22" w:name="_Toc216254705"/>
    </w:p>
    <w:p w14:paraId="5A3EE93F" w14:textId="77777777" w:rsidR="00C80C75" w:rsidRPr="00530C41" w:rsidRDefault="00C4072D">
      <w:pPr>
        <w:spacing w:after="160"/>
        <w:jc w:val="left"/>
      </w:pPr>
      <w:r w:rsidRPr="00530C41">
        <w:t xml:space="preserve">La eficiencia mide qué tan bien los hilos </w:t>
      </w:r>
      <w:r w:rsidRPr="00530C41">
        <w:t>se están aprovechando, aquí tenemos un promedio de 2.446 o una eficiencia de un 244%, que cabe destacar fue impulsada por la cache en el SSD de la laptop donde se hicieron las pruebas.</w:t>
      </w:r>
    </w:p>
    <w:p w14:paraId="692E1BA2" w14:textId="77777777" w:rsidR="00C80C75" w:rsidRPr="00530C41" w:rsidRDefault="00C80C75">
      <w:pPr>
        <w:spacing w:after="160"/>
        <w:jc w:val="left"/>
      </w:pPr>
    </w:p>
    <w:p w14:paraId="115458B1" w14:textId="77777777" w:rsidR="00367787" w:rsidRPr="00530C41" w:rsidRDefault="00367787" w:rsidP="00367787">
      <w:pPr>
        <w:spacing w:after="160"/>
        <w:jc w:val="left"/>
        <w:rPr>
          <w:b/>
          <w:bCs/>
        </w:rPr>
      </w:pPr>
      <w:r w:rsidRPr="00530C41">
        <w:rPr>
          <w:b/>
          <w:bCs/>
        </w:rPr>
        <w:t>Escalabilidad</w:t>
      </w:r>
    </w:p>
    <w:p w14:paraId="54678193" w14:textId="25343828" w:rsidR="00367787" w:rsidRPr="00530C41" w:rsidRDefault="00367787" w:rsidP="00367787">
      <w:pPr>
        <w:spacing w:after="160"/>
        <w:jc w:val="left"/>
      </w:pPr>
      <w:r w:rsidRPr="00530C41">
        <w:t xml:space="preserve">Los resultados </w:t>
      </w:r>
      <w:r w:rsidRPr="00530C41">
        <w:t xml:space="preserve">mostraron </w:t>
      </w:r>
      <w:r w:rsidRPr="00530C41">
        <w:t>que el sistema se beneficia de la paralelización mucho más allá de lo proporcional a los hilos utilizados.</w:t>
      </w:r>
    </w:p>
    <w:p w14:paraId="72EDE141" w14:textId="77777777" w:rsidR="00367787" w:rsidRPr="00530C41" w:rsidRDefault="00367787" w:rsidP="00367787">
      <w:pPr>
        <w:spacing w:after="160"/>
        <w:jc w:val="left"/>
      </w:pPr>
      <w:r w:rsidRPr="00530C41">
        <w:t xml:space="preserve">Esto </w:t>
      </w:r>
      <w:r w:rsidRPr="00530C41">
        <w:t xml:space="preserve">se cree que se </w:t>
      </w:r>
      <w:r w:rsidRPr="00530C41">
        <w:t>debe a:</w:t>
      </w:r>
    </w:p>
    <w:p w14:paraId="26B989F7" w14:textId="0945D539" w:rsidR="00367787" w:rsidRPr="00530C41" w:rsidRDefault="00367787" w:rsidP="00367787">
      <w:pPr>
        <w:pStyle w:val="ListParagraph"/>
        <w:numPr>
          <w:ilvl w:val="0"/>
          <w:numId w:val="3"/>
        </w:numPr>
        <w:spacing w:after="160"/>
        <w:jc w:val="left"/>
      </w:pPr>
      <w:r w:rsidRPr="00530C41">
        <w:t>Lecturas de disco beneficiadas por la caché del SO.</w:t>
      </w:r>
    </w:p>
    <w:p w14:paraId="7A55BE6D" w14:textId="1272B0C7" w:rsidR="00367787" w:rsidRPr="00530C41" w:rsidRDefault="00367787" w:rsidP="00367787">
      <w:pPr>
        <w:pStyle w:val="ListParagraph"/>
        <w:numPr>
          <w:ilvl w:val="0"/>
          <w:numId w:val="3"/>
        </w:numPr>
        <w:spacing w:after="160"/>
        <w:jc w:val="left"/>
      </w:pPr>
      <w:r w:rsidRPr="00530C41">
        <w:t>Independencia entre archivos (</w:t>
      </w:r>
      <w:r w:rsidRPr="00530C41">
        <w:t xml:space="preserve">ya que </w:t>
      </w:r>
      <w:r w:rsidRPr="00530C41">
        <w:t>no existe dependencia entre tareas).</w:t>
      </w:r>
    </w:p>
    <w:p w14:paraId="3BBC8457" w14:textId="68701FA1" w:rsidR="00367787" w:rsidRPr="00530C41" w:rsidRDefault="00367787" w:rsidP="00367787">
      <w:pPr>
        <w:pStyle w:val="ListParagraph"/>
        <w:numPr>
          <w:ilvl w:val="0"/>
          <w:numId w:val="3"/>
        </w:numPr>
        <w:spacing w:after="160"/>
        <w:jc w:val="left"/>
      </w:pPr>
      <w:r w:rsidRPr="00530C41">
        <w:t xml:space="preserve">La memoria </w:t>
      </w:r>
      <w:r w:rsidRPr="00530C41">
        <w:t xml:space="preserve">caché </w:t>
      </w:r>
      <w:r w:rsidRPr="00530C41">
        <w:t>del SSD.</w:t>
      </w:r>
    </w:p>
    <w:p w14:paraId="559E7FCC" w14:textId="685D8B85" w:rsidR="00367787" w:rsidRPr="00530C41" w:rsidRDefault="00367787" w:rsidP="00367787">
      <w:pPr>
        <w:spacing w:after="160"/>
        <w:jc w:val="left"/>
      </w:pPr>
      <w:r w:rsidRPr="00530C41">
        <w:t>Por lo tanto, cabe decir que la escalabilidad es muy alta para este tipo de problemas.</w:t>
      </w:r>
    </w:p>
    <w:p w14:paraId="21B795B4" w14:textId="77777777" w:rsidR="00530C41" w:rsidRPr="00530C41" w:rsidRDefault="00530C41" w:rsidP="00367787">
      <w:pPr>
        <w:spacing w:after="160"/>
        <w:jc w:val="left"/>
      </w:pPr>
    </w:p>
    <w:p w14:paraId="3B83C49E" w14:textId="0BA4E62A" w:rsidR="00530C41" w:rsidRPr="00530C41" w:rsidRDefault="00530C41" w:rsidP="00530C41">
      <w:pPr>
        <w:spacing w:after="160"/>
        <w:jc w:val="left"/>
        <w:rPr>
          <w:b/>
          <w:bCs/>
        </w:rPr>
      </w:pPr>
      <w:r w:rsidRPr="00530C41">
        <w:rPr>
          <w:b/>
          <w:bCs/>
        </w:rPr>
        <w:t>Análisis de Cuellos de Botella y Limitaciones</w:t>
      </w:r>
    </w:p>
    <w:p w14:paraId="6936A5AB" w14:textId="54B6F50E" w:rsidR="00530C41" w:rsidRPr="00530C41" w:rsidRDefault="00530C41" w:rsidP="00530C41">
      <w:pPr>
        <w:spacing w:after="160"/>
        <w:jc w:val="left"/>
      </w:pPr>
      <w:r w:rsidRPr="00530C41">
        <w:t xml:space="preserve">Aunque el desempeño paralelo </w:t>
      </w:r>
      <w:r w:rsidRPr="00530C41">
        <w:t>se nota</w:t>
      </w:r>
      <w:r w:rsidRPr="00530C41">
        <w:t xml:space="preserve">, </w:t>
      </w:r>
      <w:r w:rsidRPr="00530C41">
        <w:t xml:space="preserve">también </w:t>
      </w:r>
      <w:r w:rsidRPr="00530C41">
        <w:t>se identifican algunos factores que pueden afectar la escalabilidad en condiciones reales</w:t>
      </w:r>
      <w:r w:rsidRPr="00530C41">
        <w:t>, como lo son:</w:t>
      </w:r>
    </w:p>
    <w:p w14:paraId="707E8D20" w14:textId="15A18B9C" w:rsidR="00530C41" w:rsidRPr="00530C41" w:rsidRDefault="00530C41" w:rsidP="00530C41">
      <w:pPr>
        <w:pStyle w:val="ListParagraph"/>
        <w:numPr>
          <w:ilvl w:val="0"/>
          <w:numId w:val="3"/>
        </w:numPr>
        <w:spacing w:after="160"/>
        <w:jc w:val="left"/>
      </w:pPr>
      <w:r w:rsidRPr="00530C41">
        <w:t xml:space="preserve">El </w:t>
      </w:r>
      <w:r w:rsidRPr="00530C41">
        <w:t>Acceso al disco</w:t>
      </w:r>
      <w:r w:rsidRPr="00530C41">
        <w:t>, ya que la lectura depende de la velocidad del disco.</w:t>
      </w:r>
    </w:p>
    <w:p w14:paraId="4AD97997" w14:textId="0639D9F6" w:rsidR="00530C41" w:rsidRPr="00530C41" w:rsidRDefault="00530C41" w:rsidP="00530C41">
      <w:pPr>
        <w:pStyle w:val="ListParagraph"/>
        <w:numPr>
          <w:ilvl w:val="0"/>
          <w:numId w:val="3"/>
        </w:numPr>
        <w:spacing w:after="160"/>
        <w:jc w:val="left"/>
      </w:pPr>
      <w:r w:rsidRPr="00530C41">
        <w:t>Sobrecarga del SO.</w:t>
      </w:r>
    </w:p>
    <w:p w14:paraId="55B931F4" w14:textId="693C4872" w:rsidR="00530C41" w:rsidRDefault="0009439E" w:rsidP="00530C41">
      <w:pPr>
        <w:pStyle w:val="ListParagraph"/>
        <w:numPr>
          <w:ilvl w:val="0"/>
          <w:numId w:val="3"/>
        </w:numPr>
        <w:spacing w:after="160"/>
        <w:jc w:val="left"/>
      </w:pPr>
      <w:r w:rsidRPr="00530C41">
        <w:t>Tamaño desigual</w:t>
      </w:r>
      <w:r w:rsidR="00530C41" w:rsidRPr="00530C41">
        <w:t xml:space="preserve"> de archivos.</w:t>
      </w:r>
    </w:p>
    <w:p w14:paraId="2453CF0D" w14:textId="0FEFE111" w:rsidR="005D19AA" w:rsidRPr="00530C41" w:rsidRDefault="00530C41" w:rsidP="00530C41">
      <w:pPr>
        <w:pStyle w:val="ListParagraph"/>
        <w:numPr>
          <w:ilvl w:val="0"/>
          <w:numId w:val="3"/>
        </w:numPr>
        <w:spacing w:after="160"/>
        <w:jc w:val="left"/>
      </w:pPr>
      <w:r>
        <w:t xml:space="preserve">La </w:t>
      </w:r>
      <w:r w:rsidR="0009439E">
        <w:t>orquestación</w:t>
      </w:r>
      <w:r>
        <w:t xml:space="preserve"> de las tareas paralelas por la TPL.</w:t>
      </w:r>
      <w:r w:rsidR="005D19AA" w:rsidRPr="00530C41">
        <w:br w:type="page"/>
      </w:r>
    </w:p>
    <w:p w14:paraId="31960BE7" w14:textId="55FB4A07" w:rsidR="7E63EE36" w:rsidRPr="00530C41" w:rsidRDefault="7E63EE36" w:rsidP="35CE4185">
      <w:pPr>
        <w:pStyle w:val="Heading1"/>
      </w:pPr>
      <w:r w:rsidRPr="00530C41">
        <w:lastRenderedPageBreak/>
        <w:t>Trabajo en Equipo</w:t>
      </w:r>
      <w:bookmarkEnd w:id="22"/>
    </w:p>
    <w:p w14:paraId="3A8F3759" w14:textId="77777777" w:rsidR="00F653BB" w:rsidRPr="00530C41" w:rsidRDefault="00F653BB" w:rsidP="35CE4185"/>
    <w:p w14:paraId="0EAE1EE1" w14:textId="31D7CDAA" w:rsidR="35CE4185" w:rsidRPr="00530C41" w:rsidRDefault="00F653BB" w:rsidP="35CE4185">
      <w:r w:rsidRPr="00530C41">
        <w:t>El desarrollo del proyecto fue dividido en cinco roles principales, cada uno con responsabilidades específicas, tanto en la implementación del código del proyecto como la elaboración del documento final.</w:t>
      </w:r>
    </w:p>
    <w:p w14:paraId="0DE2E965" w14:textId="6DF4E390" w:rsidR="00022B7A" w:rsidRPr="00530C41" w:rsidRDefault="00022B7A" w:rsidP="35CE4185">
      <w:r w:rsidRPr="00530C41">
        <w:t xml:space="preserve">Cabe destacar también que la coordinación del equipo fue dirigida por el líder del equipo, el cual también se </w:t>
      </w:r>
      <w:proofErr w:type="spellStart"/>
      <w:r w:rsidRPr="00530C41">
        <w:t>encargo</w:t>
      </w:r>
      <w:proofErr w:type="spellEnd"/>
      <w:r w:rsidRPr="00530C41">
        <w:t xml:space="preserve"> de integrar todas las partes y asegurar la coherencia en todo el proyecto.</w:t>
      </w:r>
    </w:p>
    <w:p w14:paraId="150A2177" w14:textId="77777777" w:rsidR="00022B7A" w:rsidRPr="00530C41" w:rsidRDefault="00022B7A" w:rsidP="35CE4185"/>
    <w:p w14:paraId="6EADF2A6" w14:textId="4E2730FC" w:rsidR="00022B7A" w:rsidRPr="00530C41" w:rsidRDefault="00022B7A" w:rsidP="35CE4185">
      <w:r w:rsidRPr="00530C41">
        <w:t>A continuación, describimos los roles, integrantes asignados a tales roles, sus aportes y sus responsabilidades en el equipo:</w:t>
      </w:r>
    </w:p>
    <w:p w14:paraId="37062C81" w14:textId="77777777" w:rsidR="00022B7A" w:rsidRPr="00530C41" w:rsidRDefault="00022B7A" w:rsidP="35CE4185"/>
    <w:p w14:paraId="1B55E737" w14:textId="332A4B09" w:rsidR="00022B7A" w:rsidRPr="00530C41" w:rsidRDefault="00022B7A" w:rsidP="00022B7A">
      <w:pPr>
        <w:pStyle w:val="Heading2"/>
      </w:pPr>
      <w:bookmarkStart w:id="23" w:name="_Toc216254706"/>
      <w:r w:rsidRPr="00530C41">
        <w:t xml:space="preserve">Rol 1 - </w:t>
      </w:r>
      <w:proofErr w:type="spellStart"/>
      <w:r w:rsidRPr="00530C41">
        <w:t>Tech</w:t>
      </w:r>
      <w:proofErr w:type="spellEnd"/>
      <w:r w:rsidRPr="00530C41">
        <w:t xml:space="preserve"> Lead</w:t>
      </w:r>
      <w:bookmarkEnd w:id="23"/>
    </w:p>
    <w:p w14:paraId="1C79EFB3" w14:textId="2C495BF8" w:rsidR="00022B7A" w:rsidRPr="00530C41" w:rsidRDefault="00022B7A" w:rsidP="00022B7A">
      <w:r w:rsidRPr="00530C41">
        <w:rPr>
          <w:b/>
          <w:bCs/>
        </w:rPr>
        <w:t>Integrante</w:t>
      </w:r>
      <w:r w:rsidRPr="00530C41">
        <w:t>: Mijail Cortes Taveras</w:t>
      </w:r>
    </w:p>
    <w:p w14:paraId="6473B872" w14:textId="781E6F13" w:rsidR="00022B7A" w:rsidRPr="00530C41" w:rsidRDefault="00022B7A" w:rsidP="35CE4185">
      <w:r w:rsidRPr="00530C41">
        <w:rPr>
          <w:b/>
          <w:bCs/>
        </w:rPr>
        <w:t>Aporte principal</w:t>
      </w:r>
      <w:r w:rsidRPr="00530C41">
        <w:t>: motor de búsqueda paralelo</w:t>
      </w:r>
    </w:p>
    <w:p w14:paraId="0A838C0E" w14:textId="5AA215EE" w:rsidR="00022B7A" w:rsidRPr="00530C41" w:rsidRDefault="00022B7A" w:rsidP="00022B7A">
      <w:pPr>
        <w:pStyle w:val="Heading3"/>
      </w:pPr>
      <w:bookmarkStart w:id="24" w:name="_Toc216254707"/>
      <w:r w:rsidRPr="00530C41">
        <w:t>Responsabilidades en el código</w:t>
      </w:r>
      <w:bookmarkEnd w:id="24"/>
    </w:p>
    <w:p w14:paraId="6A0C4E9B" w14:textId="714A42A0" w:rsidR="00022B7A" w:rsidRPr="00530C41" w:rsidRDefault="00022B7A" w:rsidP="00022B7A">
      <w:pPr>
        <w:pStyle w:val="ListParagraph"/>
        <w:numPr>
          <w:ilvl w:val="0"/>
          <w:numId w:val="3"/>
        </w:numPr>
      </w:pPr>
      <w:r w:rsidRPr="00530C41">
        <w:t>Implementación del código base del proyecto y de la interfaz de la línea de comandos.</w:t>
      </w:r>
    </w:p>
    <w:p w14:paraId="7839116F" w14:textId="1580288C" w:rsidR="00022B7A" w:rsidRPr="00530C41" w:rsidRDefault="00022B7A" w:rsidP="00022B7A">
      <w:pPr>
        <w:pStyle w:val="ListParagraph"/>
        <w:numPr>
          <w:ilvl w:val="0"/>
          <w:numId w:val="3"/>
        </w:numPr>
      </w:pPr>
      <w:r w:rsidRPr="00530C41">
        <w:t xml:space="preserve">Implementación del sistema de configuración y su correcta funcionalidad con los modos light, heavy, </w:t>
      </w:r>
      <w:proofErr w:type="spellStart"/>
      <w:r w:rsidRPr="00530C41">
        <w:t>custom</w:t>
      </w:r>
      <w:proofErr w:type="spellEnd"/>
      <w:r w:rsidRPr="00530C41">
        <w:t xml:space="preserve"> y </w:t>
      </w:r>
      <w:proofErr w:type="spellStart"/>
      <w:r w:rsidRPr="00530C41">
        <w:t>optimized</w:t>
      </w:r>
      <w:proofErr w:type="spellEnd"/>
      <w:r w:rsidRPr="00530C41">
        <w:t>.</w:t>
      </w:r>
    </w:p>
    <w:p w14:paraId="2EA619C2" w14:textId="1ABBF250" w:rsidR="00022B7A" w:rsidRPr="00530C41" w:rsidRDefault="00022B7A" w:rsidP="00022B7A">
      <w:pPr>
        <w:pStyle w:val="ListParagraph"/>
        <w:numPr>
          <w:ilvl w:val="0"/>
          <w:numId w:val="3"/>
        </w:numPr>
      </w:pPr>
      <w:r w:rsidRPr="00530C41">
        <w:t>Diseño de la arquitectura general del sistema.</w:t>
      </w:r>
    </w:p>
    <w:p w14:paraId="6A40B421" w14:textId="54C76F28" w:rsidR="00022B7A" w:rsidRPr="00530C41" w:rsidRDefault="00022B7A" w:rsidP="00022B7A">
      <w:pPr>
        <w:pStyle w:val="ListParagraph"/>
        <w:numPr>
          <w:ilvl w:val="0"/>
          <w:numId w:val="3"/>
        </w:numPr>
      </w:pPr>
      <w:r w:rsidRPr="00530C41">
        <w:t>Desarrollo del motor de búsqueda paralelo, encargado de recorrer los archivos en múltiples hilos y analizar si tienen el texto de la consulta del usuario.</w:t>
      </w:r>
    </w:p>
    <w:p w14:paraId="646CB9C3" w14:textId="11F65141" w:rsidR="00022B7A" w:rsidRPr="00530C41" w:rsidRDefault="00022B7A" w:rsidP="00022B7A">
      <w:pPr>
        <w:pStyle w:val="ListParagraph"/>
        <w:numPr>
          <w:ilvl w:val="0"/>
          <w:numId w:val="3"/>
        </w:numPr>
      </w:pPr>
      <w:r w:rsidRPr="00530C41">
        <w:t>Preparación de la demo final del proyecto para la exposición.</w:t>
      </w:r>
    </w:p>
    <w:p w14:paraId="77BBAAD5" w14:textId="7A12A2D3" w:rsidR="00022B7A" w:rsidRPr="00530C41" w:rsidRDefault="00022B7A" w:rsidP="00022B7A">
      <w:pPr>
        <w:pStyle w:val="Heading3"/>
      </w:pPr>
      <w:bookmarkStart w:id="25" w:name="_Toc216254708"/>
      <w:r w:rsidRPr="00530C41">
        <w:t>Responsabilidades en el documento</w:t>
      </w:r>
      <w:bookmarkEnd w:id="25"/>
    </w:p>
    <w:p w14:paraId="288F1CC8" w14:textId="30B152A8" w:rsidR="00022B7A" w:rsidRPr="00530C41" w:rsidRDefault="00022B7A" w:rsidP="00022B7A">
      <w:pPr>
        <w:pStyle w:val="ListParagraph"/>
        <w:numPr>
          <w:ilvl w:val="0"/>
          <w:numId w:val="3"/>
        </w:numPr>
      </w:pPr>
      <w:r w:rsidRPr="00530C41">
        <w:t>Redacción de la revisión del documento inicial.</w:t>
      </w:r>
    </w:p>
    <w:p w14:paraId="6CF6CB97" w14:textId="73099C01" w:rsidR="00022B7A" w:rsidRPr="00530C41" w:rsidRDefault="0056760B" w:rsidP="00022B7A">
      <w:pPr>
        <w:pStyle w:val="ListParagraph"/>
        <w:numPr>
          <w:ilvl w:val="0"/>
          <w:numId w:val="3"/>
        </w:numPr>
      </w:pPr>
      <w:r w:rsidRPr="00530C41">
        <w:t>Elaboración de las secciones portada, índice, introducción</w:t>
      </w:r>
      <w:r w:rsidR="00AB10C6" w:rsidRPr="00530C41">
        <w:t>, descripción del problema, cumplimiento de los requisitos del proyecto</w:t>
      </w:r>
      <w:r w:rsidRPr="00530C41">
        <w:t>, trabajo en equipo</w:t>
      </w:r>
      <w:r w:rsidR="00814047" w:rsidRPr="00530C41">
        <w:t xml:space="preserve">, conclusiones </w:t>
      </w:r>
      <w:r w:rsidRPr="00530C41">
        <w:t>y anexos.</w:t>
      </w:r>
    </w:p>
    <w:p w14:paraId="5078DCA9" w14:textId="64501483" w:rsidR="0056760B" w:rsidRPr="00530C41" w:rsidRDefault="0056760B" w:rsidP="00022B7A">
      <w:pPr>
        <w:pStyle w:val="ListParagraph"/>
        <w:numPr>
          <w:ilvl w:val="0"/>
          <w:numId w:val="3"/>
        </w:numPr>
      </w:pPr>
      <w:r w:rsidRPr="00530C41">
        <w:t>Explicación técnica de su modulo en la sección de implementación técnica.</w:t>
      </w:r>
    </w:p>
    <w:p w14:paraId="100712D9" w14:textId="00B76F62" w:rsidR="00022B7A" w:rsidRPr="00530C41" w:rsidRDefault="00022B7A" w:rsidP="00022B7A">
      <w:pPr>
        <w:pStyle w:val="Heading3"/>
      </w:pPr>
      <w:bookmarkStart w:id="26" w:name="_Toc216254709"/>
      <w:r w:rsidRPr="00530C41">
        <w:t>Responsabilidades extra</w:t>
      </w:r>
      <w:r w:rsidR="0056760B" w:rsidRPr="00530C41">
        <w:t>s</w:t>
      </w:r>
      <w:bookmarkEnd w:id="26"/>
    </w:p>
    <w:p w14:paraId="4486D077" w14:textId="4F6F6D0D" w:rsidR="00022B7A" w:rsidRPr="00530C41" w:rsidRDefault="0056760B" w:rsidP="0056760B">
      <w:pPr>
        <w:pStyle w:val="ListParagraph"/>
        <w:numPr>
          <w:ilvl w:val="0"/>
          <w:numId w:val="3"/>
        </w:numPr>
      </w:pPr>
      <w:r w:rsidRPr="00530C41">
        <w:t>Creación de la documentación del uso del sistema en la carpeta /docs.</w:t>
      </w:r>
    </w:p>
    <w:p w14:paraId="3FA77B5C" w14:textId="29A31B94" w:rsidR="0056760B" w:rsidRPr="00530C41" w:rsidRDefault="0056760B" w:rsidP="0056760B">
      <w:pPr>
        <w:pStyle w:val="ListParagraph"/>
        <w:numPr>
          <w:ilvl w:val="0"/>
          <w:numId w:val="3"/>
        </w:numPr>
      </w:pPr>
      <w:r w:rsidRPr="00530C41">
        <w:t>Supervisión del equipo, la integración de los módulos y el código en general y la revisión técnica del progreso en general del proyecto.</w:t>
      </w:r>
    </w:p>
    <w:p w14:paraId="65A58681" w14:textId="7CC4FD06" w:rsidR="0056760B" w:rsidRPr="00530C41" w:rsidRDefault="0056760B" w:rsidP="0056760B">
      <w:pPr>
        <w:pStyle w:val="ListParagraph"/>
        <w:numPr>
          <w:ilvl w:val="0"/>
          <w:numId w:val="3"/>
        </w:numPr>
      </w:pPr>
      <w:r w:rsidRPr="00530C41">
        <w:lastRenderedPageBreak/>
        <w:t>La resolución de obstáculos extras que impidan que los otros integrantes puedan trabajar.</w:t>
      </w:r>
    </w:p>
    <w:p w14:paraId="3ABA92A1" w14:textId="77777777" w:rsidR="00F653BB" w:rsidRPr="00530C41" w:rsidRDefault="00F653BB" w:rsidP="35CE4185"/>
    <w:p w14:paraId="24BD5702" w14:textId="683EFFD0" w:rsidR="0056760B" w:rsidRPr="00530C41" w:rsidRDefault="0056760B" w:rsidP="0056760B">
      <w:pPr>
        <w:pStyle w:val="Heading2"/>
      </w:pPr>
      <w:bookmarkStart w:id="27" w:name="_Toc216254710"/>
      <w:r w:rsidRPr="00530C41">
        <w:t>Rol 2 - Desarrollador</w:t>
      </w:r>
      <w:bookmarkEnd w:id="27"/>
    </w:p>
    <w:p w14:paraId="740609A8" w14:textId="57123482" w:rsidR="0056760B" w:rsidRPr="00530C41" w:rsidRDefault="0056760B" w:rsidP="35CE4185">
      <w:r w:rsidRPr="00530C41">
        <w:rPr>
          <w:b/>
          <w:bCs/>
        </w:rPr>
        <w:t>Integrante</w:t>
      </w:r>
      <w:r w:rsidRPr="00530C41">
        <w:t>: Daniel Javier De León Thomas</w:t>
      </w:r>
    </w:p>
    <w:p w14:paraId="5AD37898" w14:textId="12C7E03A" w:rsidR="0056760B" w:rsidRPr="00530C41" w:rsidRDefault="0056760B" w:rsidP="35CE4185">
      <w:r w:rsidRPr="00530C41">
        <w:rPr>
          <w:b/>
          <w:bCs/>
        </w:rPr>
        <w:t>Aporte principal</w:t>
      </w:r>
      <w:r w:rsidRPr="00530C41">
        <w:t>: motor de sugerencias especulativas</w:t>
      </w:r>
    </w:p>
    <w:p w14:paraId="07B44844" w14:textId="6C4484B4" w:rsidR="0056760B" w:rsidRPr="00530C41" w:rsidRDefault="0056760B" w:rsidP="0056760B">
      <w:pPr>
        <w:pStyle w:val="Heading3"/>
      </w:pPr>
      <w:bookmarkStart w:id="28" w:name="_Toc216254711"/>
      <w:r w:rsidRPr="00530C41">
        <w:t>Responsabilidades en el código</w:t>
      </w:r>
      <w:bookmarkEnd w:id="28"/>
    </w:p>
    <w:p w14:paraId="764706EF" w14:textId="0350651D" w:rsidR="0056760B" w:rsidRPr="00530C41" w:rsidRDefault="0056760B" w:rsidP="0056760B">
      <w:pPr>
        <w:pStyle w:val="ListParagraph"/>
        <w:numPr>
          <w:ilvl w:val="0"/>
          <w:numId w:val="3"/>
        </w:numPr>
      </w:pPr>
      <w:r w:rsidRPr="00530C41">
        <w:t>Implementación del motor especulativo que se encarga de lanzar tareas predictivas mientras el usuario escribe.</w:t>
      </w:r>
    </w:p>
    <w:p w14:paraId="5EDB821C" w14:textId="1E72893A" w:rsidR="0056760B" w:rsidRPr="00530C41" w:rsidRDefault="0056760B" w:rsidP="0056760B">
      <w:pPr>
        <w:pStyle w:val="ListParagraph"/>
        <w:numPr>
          <w:ilvl w:val="0"/>
          <w:numId w:val="3"/>
        </w:numPr>
      </w:pPr>
      <w:r w:rsidRPr="00530C41">
        <w:t xml:space="preserve">Desarrollo del algoritmo de predicción de </w:t>
      </w:r>
      <w:r w:rsidR="006472EC" w:rsidRPr="00530C41">
        <w:t>la palabra actual</w:t>
      </w:r>
      <w:r w:rsidRPr="00530C41">
        <w:t>, el cual es consistente y coherente con el texto ingresado.</w:t>
      </w:r>
    </w:p>
    <w:p w14:paraId="77FE2CE6" w14:textId="23DEBCC7" w:rsidR="0056760B" w:rsidRPr="00530C41" w:rsidRDefault="008673DA" w:rsidP="0056760B">
      <w:pPr>
        <w:pStyle w:val="ListParagraph"/>
        <w:numPr>
          <w:ilvl w:val="0"/>
          <w:numId w:val="3"/>
        </w:numPr>
      </w:pPr>
      <w:r w:rsidRPr="00530C41">
        <w:t>Implementación</w:t>
      </w:r>
      <w:r w:rsidR="0056760B" w:rsidRPr="00530C41">
        <w:t xml:space="preserve"> de la visualización de la palabra sugerida con un color gris junto a la consulta del usuario y </w:t>
      </w:r>
      <w:r w:rsidRPr="00530C41">
        <w:t>el autocompletado de esta</w:t>
      </w:r>
      <w:r w:rsidR="0056760B" w:rsidRPr="00530C41">
        <w:t>.</w:t>
      </w:r>
    </w:p>
    <w:p w14:paraId="1EFB2634" w14:textId="5AC1D462" w:rsidR="0056760B" w:rsidRPr="00530C41" w:rsidRDefault="008673DA" w:rsidP="0056760B">
      <w:pPr>
        <w:pStyle w:val="ListParagraph"/>
        <w:numPr>
          <w:ilvl w:val="0"/>
          <w:numId w:val="3"/>
        </w:numPr>
      </w:pPr>
      <w:r w:rsidRPr="00530C41">
        <w:t>Integración del motor especulativo con el motor de búsqueda paralelo.</w:t>
      </w:r>
    </w:p>
    <w:p w14:paraId="244468CB" w14:textId="56C2BC07" w:rsidR="0056760B" w:rsidRPr="00530C41" w:rsidRDefault="0056760B" w:rsidP="0056760B">
      <w:pPr>
        <w:pStyle w:val="Heading3"/>
      </w:pPr>
      <w:bookmarkStart w:id="29" w:name="_Toc216254712"/>
      <w:r w:rsidRPr="00530C41">
        <w:t>Responsabilidades en el documento</w:t>
      </w:r>
      <w:bookmarkEnd w:id="29"/>
    </w:p>
    <w:p w14:paraId="214ECD08" w14:textId="01B7C8AF" w:rsidR="008673DA" w:rsidRPr="00530C41" w:rsidRDefault="008673DA" w:rsidP="008673DA">
      <w:pPr>
        <w:pStyle w:val="ListParagraph"/>
        <w:numPr>
          <w:ilvl w:val="0"/>
          <w:numId w:val="3"/>
        </w:numPr>
      </w:pPr>
      <w:r w:rsidRPr="00530C41">
        <w:t>Explicación técnica del motor especulativo en la sección implementación técnica.</w:t>
      </w:r>
    </w:p>
    <w:p w14:paraId="0996AA95" w14:textId="77777777" w:rsidR="008673DA" w:rsidRPr="00530C41" w:rsidRDefault="008673DA" w:rsidP="008673DA"/>
    <w:p w14:paraId="7FC2207B" w14:textId="5307D86A" w:rsidR="008673DA" w:rsidRPr="00530C41" w:rsidRDefault="008673DA" w:rsidP="008673DA">
      <w:pPr>
        <w:pStyle w:val="Heading2"/>
      </w:pPr>
      <w:bookmarkStart w:id="30" w:name="_Toc216254713"/>
      <w:r w:rsidRPr="00530C41">
        <w:t>Rol 3 - Ingeniero QA</w:t>
      </w:r>
      <w:bookmarkEnd w:id="30"/>
    </w:p>
    <w:p w14:paraId="22DAE150" w14:textId="5174AE3B" w:rsidR="008673DA" w:rsidRPr="00530C41" w:rsidRDefault="008673DA" w:rsidP="008673DA">
      <w:r w:rsidRPr="00530C41">
        <w:rPr>
          <w:b/>
          <w:bCs/>
        </w:rPr>
        <w:t>Integrante</w:t>
      </w:r>
      <w:r w:rsidRPr="00530C41">
        <w:t xml:space="preserve">: </w:t>
      </w:r>
      <w:proofErr w:type="spellStart"/>
      <w:r w:rsidRPr="00530C41">
        <w:t>Josue</w:t>
      </w:r>
      <w:proofErr w:type="spellEnd"/>
      <w:r w:rsidRPr="00530C41">
        <w:t xml:space="preserve"> Daniel Bautista De Los Santos</w:t>
      </w:r>
    </w:p>
    <w:p w14:paraId="16794CC9" w14:textId="2712A584" w:rsidR="008673DA" w:rsidRPr="00530C41" w:rsidRDefault="008673DA" w:rsidP="008673DA">
      <w:r w:rsidRPr="00530C41">
        <w:rPr>
          <w:b/>
          <w:bCs/>
        </w:rPr>
        <w:t>Aporte principal</w:t>
      </w:r>
      <w:r w:rsidRPr="00530C41">
        <w:t>: las pruebas unitarias en el folder /</w:t>
      </w:r>
      <w:proofErr w:type="spellStart"/>
      <w:r w:rsidRPr="00530C41">
        <w:t>tests</w:t>
      </w:r>
      <w:proofErr w:type="spellEnd"/>
    </w:p>
    <w:p w14:paraId="55BD1CD4" w14:textId="14AF8769" w:rsidR="008673DA" w:rsidRPr="00530C41" w:rsidRDefault="008673DA" w:rsidP="008673DA">
      <w:pPr>
        <w:pStyle w:val="Heading3"/>
      </w:pPr>
      <w:bookmarkStart w:id="31" w:name="_Toc216254714"/>
      <w:r w:rsidRPr="00530C41">
        <w:t>Responsabilidades en el código</w:t>
      </w:r>
      <w:bookmarkEnd w:id="31"/>
    </w:p>
    <w:p w14:paraId="140CBC26" w14:textId="172E09F7" w:rsidR="008673DA" w:rsidRPr="00530C41" w:rsidRDefault="008673DA" w:rsidP="008673DA">
      <w:pPr>
        <w:pStyle w:val="ListParagraph"/>
        <w:numPr>
          <w:ilvl w:val="0"/>
          <w:numId w:val="3"/>
        </w:numPr>
      </w:pPr>
      <w:r w:rsidRPr="00530C41">
        <w:t>Desarrollo e implementación de las pruebas unitarias para las funcionalidades clave del proyecto.</w:t>
      </w:r>
    </w:p>
    <w:p w14:paraId="44DBC622" w14:textId="22B5CEA1" w:rsidR="008673DA" w:rsidRPr="00530C41" w:rsidRDefault="008673DA" w:rsidP="008673DA">
      <w:pPr>
        <w:pStyle w:val="ListParagraph"/>
        <w:numPr>
          <w:ilvl w:val="0"/>
          <w:numId w:val="3"/>
        </w:numPr>
      </w:pPr>
      <w:r w:rsidRPr="00530C41">
        <w:t>Actualización y mantenimiento de las pruebas a medida que se avanzar con el proyecto.</w:t>
      </w:r>
    </w:p>
    <w:p w14:paraId="67F698C7" w14:textId="4DBE2462" w:rsidR="008673DA" w:rsidRPr="00530C41" w:rsidRDefault="008673DA" w:rsidP="008673DA">
      <w:pPr>
        <w:pStyle w:val="ListParagraph"/>
        <w:numPr>
          <w:ilvl w:val="0"/>
          <w:numId w:val="3"/>
        </w:numPr>
      </w:pPr>
      <w:r w:rsidRPr="00530C41">
        <w:t>Garantizar la estabilidad del sistema durante el trabajo del equipo.</w:t>
      </w:r>
    </w:p>
    <w:p w14:paraId="62A454F9" w14:textId="4DA749E6" w:rsidR="008673DA" w:rsidRPr="00530C41" w:rsidRDefault="008673DA" w:rsidP="008673DA">
      <w:pPr>
        <w:pStyle w:val="Heading3"/>
      </w:pPr>
      <w:bookmarkStart w:id="32" w:name="_Toc216254715"/>
      <w:r w:rsidRPr="00530C41">
        <w:t>Responsabilidades en el documento</w:t>
      </w:r>
      <w:bookmarkEnd w:id="32"/>
    </w:p>
    <w:p w14:paraId="74B1AE47" w14:textId="5837EB97" w:rsidR="008673DA" w:rsidRPr="00530C41" w:rsidRDefault="00AB10C6" w:rsidP="008673DA">
      <w:pPr>
        <w:pStyle w:val="ListParagraph"/>
        <w:numPr>
          <w:ilvl w:val="0"/>
          <w:numId w:val="3"/>
        </w:numPr>
      </w:pPr>
      <w:r w:rsidRPr="00530C41">
        <w:t>Explicación técnica de las pruebas unitarias en la sección implementación técnica.</w:t>
      </w:r>
    </w:p>
    <w:p w14:paraId="64FCCD88" w14:textId="77777777" w:rsidR="006C17E9" w:rsidRPr="00530C41" w:rsidRDefault="006C17E9" w:rsidP="008673DA"/>
    <w:p w14:paraId="048E2FA6" w14:textId="7E7B6407" w:rsidR="008673DA" w:rsidRPr="00530C41" w:rsidRDefault="006C17E9" w:rsidP="006C17E9">
      <w:pPr>
        <w:pStyle w:val="Heading2"/>
      </w:pPr>
      <w:bookmarkStart w:id="33" w:name="_Toc216254716"/>
      <w:r w:rsidRPr="00530C41">
        <w:t>Rol 4 - Analista</w:t>
      </w:r>
      <w:bookmarkEnd w:id="33"/>
    </w:p>
    <w:p w14:paraId="100F2A0F" w14:textId="0B63D72F" w:rsidR="006C17E9" w:rsidRPr="00530C41" w:rsidRDefault="006C17E9" w:rsidP="006C17E9">
      <w:r w:rsidRPr="00530C41">
        <w:rPr>
          <w:b/>
          <w:bCs/>
        </w:rPr>
        <w:t>Integrante</w:t>
      </w:r>
      <w:r w:rsidRPr="00530C41">
        <w:t xml:space="preserve">: Isael De </w:t>
      </w:r>
      <w:proofErr w:type="spellStart"/>
      <w:r w:rsidRPr="00530C41">
        <w:t>Jesus</w:t>
      </w:r>
      <w:proofErr w:type="spellEnd"/>
      <w:r w:rsidRPr="00530C41">
        <w:t xml:space="preserve"> </w:t>
      </w:r>
      <w:proofErr w:type="spellStart"/>
      <w:r w:rsidRPr="00530C41">
        <w:t>Besonias</w:t>
      </w:r>
      <w:proofErr w:type="spellEnd"/>
      <w:r w:rsidRPr="00530C41">
        <w:t xml:space="preserve"> Reyes</w:t>
      </w:r>
    </w:p>
    <w:p w14:paraId="70AC1BDD" w14:textId="171477A9" w:rsidR="006C17E9" w:rsidRPr="00530C41" w:rsidRDefault="006C17E9" w:rsidP="006C17E9">
      <w:r w:rsidRPr="00530C41">
        <w:rPr>
          <w:b/>
          <w:bCs/>
        </w:rPr>
        <w:t>Aporte principal</w:t>
      </w:r>
      <w:r w:rsidRPr="00530C41">
        <w:t xml:space="preserve">: las métricas </w:t>
      </w:r>
      <w:r w:rsidR="00781DF0" w:rsidRPr="00530C41">
        <w:t>y el código referente a las pruebas de ellas</w:t>
      </w:r>
    </w:p>
    <w:p w14:paraId="2FCAC59C" w14:textId="424606CC" w:rsidR="006C17E9" w:rsidRPr="00530C41" w:rsidRDefault="006C17E9" w:rsidP="006C17E9">
      <w:pPr>
        <w:pStyle w:val="Heading3"/>
      </w:pPr>
      <w:bookmarkStart w:id="34" w:name="_Toc216254717"/>
      <w:r w:rsidRPr="00530C41">
        <w:t>Responsabilidades en el código</w:t>
      </w:r>
      <w:bookmarkEnd w:id="34"/>
    </w:p>
    <w:p w14:paraId="0D60248B" w14:textId="53DF92DB" w:rsidR="006C17E9" w:rsidRPr="00530C41" w:rsidRDefault="000E48FA" w:rsidP="006C17E9">
      <w:pPr>
        <w:pStyle w:val="ListParagraph"/>
        <w:numPr>
          <w:ilvl w:val="0"/>
          <w:numId w:val="3"/>
        </w:numPr>
      </w:pPr>
      <w:r w:rsidRPr="00530C41">
        <w:lastRenderedPageBreak/>
        <w:t>Implementación</w:t>
      </w:r>
      <w:r w:rsidR="006C17E9" w:rsidRPr="00530C41">
        <w:t xml:space="preserve"> del </w:t>
      </w:r>
      <w:proofErr w:type="spellStart"/>
      <w:r w:rsidR="006C17E9" w:rsidRPr="00530C41">
        <w:t>modulo</w:t>
      </w:r>
      <w:proofErr w:type="spellEnd"/>
      <w:r w:rsidR="006C17E9" w:rsidRPr="00530C41">
        <w:t xml:space="preserve"> de métricas, </w:t>
      </w:r>
      <w:r w:rsidRPr="00530C41">
        <w:t xml:space="preserve">donde se mide la latencia, </w:t>
      </w:r>
      <w:proofErr w:type="spellStart"/>
      <w:r w:rsidRPr="00530C41">
        <w:t>speedup</w:t>
      </w:r>
      <w:proofErr w:type="spellEnd"/>
      <w:r w:rsidRPr="00530C41">
        <w:t xml:space="preserve">, eficiencia y </w:t>
      </w:r>
      <w:proofErr w:type="spellStart"/>
      <w:r w:rsidRPr="00530C41">
        <w:t>throughput</w:t>
      </w:r>
      <w:proofErr w:type="spellEnd"/>
      <w:r w:rsidRPr="00530C41">
        <w:t>.</w:t>
      </w:r>
    </w:p>
    <w:p w14:paraId="246F5480" w14:textId="6361B6F6" w:rsidR="000E48FA" w:rsidRPr="00530C41" w:rsidRDefault="000E48FA" w:rsidP="006C17E9">
      <w:pPr>
        <w:pStyle w:val="ListParagraph"/>
        <w:numPr>
          <w:ilvl w:val="0"/>
          <w:numId w:val="3"/>
        </w:numPr>
      </w:pPr>
      <w:r w:rsidRPr="00530C41">
        <w:t>Ejecución de pruebas de rendimiento tanto en la versión secuencial como la versión paralela de cada funcionalidad clave.</w:t>
      </w:r>
    </w:p>
    <w:p w14:paraId="184F2867" w14:textId="66472926" w:rsidR="000E48FA" w:rsidRPr="00530C41" w:rsidRDefault="000E48FA" w:rsidP="006C17E9">
      <w:pPr>
        <w:pStyle w:val="ListParagraph"/>
        <w:numPr>
          <w:ilvl w:val="0"/>
          <w:numId w:val="3"/>
        </w:numPr>
      </w:pPr>
      <w:r w:rsidRPr="00530C41">
        <w:t>Registros detallados de los resultados para el análisis.</w:t>
      </w:r>
    </w:p>
    <w:p w14:paraId="20367CFB" w14:textId="79057F3B" w:rsidR="006C17E9" w:rsidRPr="00530C41" w:rsidRDefault="006C17E9" w:rsidP="006C17E9">
      <w:pPr>
        <w:pStyle w:val="Heading3"/>
      </w:pPr>
      <w:bookmarkStart w:id="35" w:name="_Toc216254718"/>
      <w:r w:rsidRPr="00530C41">
        <w:t>Responsabilidades en el documento</w:t>
      </w:r>
      <w:bookmarkEnd w:id="35"/>
    </w:p>
    <w:p w14:paraId="03B640B0" w14:textId="681510B7" w:rsidR="006C17E9" w:rsidRPr="00530C41" w:rsidRDefault="000E48FA" w:rsidP="000E48FA">
      <w:pPr>
        <w:pStyle w:val="ListParagraph"/>
        <w:numPr>
          <w:ilvl w:val="0"/>
          <w:numId w:val="3"/>
        </w:numPr>
      </w:pPr>
      <w:r w:rsidRPr="00530C41">
        <w:t>Elaboración de la sección evaluación de desempeño.</w:t>
      </w:r>
    </w:p>
    <w:p w14:paraId="2DED1A9C" w14:textId="23AF013E" w:rsidR="000E48FA" w:rsidRPr="00530C41" w:rsidRDefault="000E48FA" w:rsidP="000E48FA">
      <w:pPr>
        <w:pStyle w:val="ListParagraph"/>
        <w:numPr>
          <w:ilvl w:val="0"/>
          <w:numId w:val="3"/>
        </w:numPr>
      </w:pPr>
      <w:r w:rsidRPr="00530C41">
        <w:t>Elaboración de las tablas y/o graficas, además de los análisis comparativos entre las distintas configuraciones.</w:t>
      </w:r>
    </w:p>
    <w:p w14:paraId="619AF088" w14:textId="77777777" w:rsidR="006C17E9" w:rsidRPr="00530C41" w:rsidRDefault="006C17E9" w:rsidP="008673DA"/>
    <w:p w14:paraId="2EDCC9E9" w14:textId="2BDCAD38" w:rsidR="000E48FA" w:rsidRPr="00530C41" w:rsidRDefault="000E48FA" w:rsidP="000E48FA">
      <w:pPr>
        <w:pStyle w:val="Heading2"/>
      </w:pPr>
      <w:bookmarkStart w:id="36" w:name="_Toc216254719"/>
      <w:r w:rsidRPr="00530C41">
        <w:t>Rol 5 - Desarrollador de Capa de Datos</w:t>
      </w:r>
      <w:bookmarkEnd w:id="36"/>
    </w:p>
    <w:p w14:paraId="23465620" w14:textId="4EF0F9A8" w:rsidR="000E48FA" w:rsidRPr="00530C41" w:rsidRDefault="000E48FA" w:rsidP="000E48FA">
      <w:r w:rsidRPr="00530C41">
        <w:rPr>
          <w:b/>
          <w:bCs/>
        </w:rPr>
        <w:t>Integrante</w:t>
      </w:r>
      <w:r w:rsidRPr="00530C41">
        <w:t>: José Manuel Rodríguez Rosario</w:t>
      </w:r>
    </w:p>
    <w:p w14:paraId="5C62C7AA" w14:textId="1548412E" w:rsidR="000E48FA" w:rsidRPr="00530C41" w:rsidRDefault="000E48FA" w:rsidP="000E48FA">
      <w:r w:rsidRPr="00530C41">
        <w:rPr>
          <w:b/>
          <w:bCs/>
        </w:rPr>
        <w:t>Aporte principal</w:t>
      </w:r>
      <w:r w:rsidRPr="00530C41">
        <w:t>: la capa de datos del proyecto</w:t>
      </w:r>
    </w:p>
    <w:p w14:paraId="655AD10A" w14:textId="77777777" w:rsidR="000E48FA" w:rsidRPr="00530C41" w:rsidRDefault="000E48FA" w:rsidP="000E48FA">
      <w:pPr>
        <w:pStyle w:val="Heading3"/>
      </w:pPr>
      <w:bookmarkStart w:id="37" w:name="_Toc216254720"/>
      <w:r w:rsidRPr="00530C41">
        <w:t>Responsabilidades en el código</w:t>
      </w:r>
      <w:bookmarkEnd w:id="37"/>
    </w:p>
    <w:p w14:paraId="38CF4FCC" w14:textId="6851CC7D" w:rsidR="000E48FA" w:rsidRPr="00530C41" w:rsidRDefault="000E48FA" w:rsidP="000E48FA">
      <w:pPr>
        <w:pStyle w:val="ListParagraph"/>
        <w:numPr>
          <w:ilvl w:val="0"/>
          <w:numId w:val="3"/>
        </w:numPr>
      </w:pPr>
      <w:r w:rsidRPr="00530C41">
        <w:t>Implementación de la capa de datos del proyecto utilizando SQLite.</w:t>
      </w:r>
    </w:p>
    <w:p w14:paraId="3A1D2394" w14:textId="0079EA80" w:rsidR="000E48FA" w:rsidRPr="00530C41" w:rsidRDefault="000E48FA" w:rsidP="000E48FA">
      <w:pPr>
        <w:pStyle w:val="ListParagraph"/>
        <w:numPr>
          <w:ilvl w:val="0"/>
          <w:numId w:val="3"/>
        </w:numPr>
      </w:pPr>
      <w:r w:rsidRPr="00530C41">
        <w:t>Creación de las funciones para leer, escribir y almacenar la información relevante necesaria para que funcione el sistema.</w:t>
      </w:r>
    </w:p>
    <w:p w14:paraId="1CE5114B" w14:textId="5C34D984" w:rsidR="000E48FA" w:rsidRPr="00530C41" w:rsidRDefault="000E48FA" w:rsidP="000E48FA">
      <w:pPr>
        <w:pStyle w:val="ListParagraph"/>
        <w:numPr>
          <w:ilvl w:val="0"/>
          <w:numId w:val="3"/>
        </w:numPr>
      </w:pPr>
      <w:r w:rsidRPr="00530C41">
        <w:t>Diseño de una interfaz simple para que los demás módulos del sistema interactúen con la base de datos.</w:t>
      </w:r>
    </w:p>
    <w:p w14:paraId="24597143" w14:textId="77777777" w:rsidR="000E48FA" w:rsidRPr="00530C41" w:rsidRDefault="000E48FA" w:rsidP="000E48FA">
      <w:pPr>
        <w:pStyle w:val="Heading3"/>
      </w:pPr>
      <w:bookmarkStart w:id="38" w:name="_Toc216254721"/>
      <w:r w:rsidRPr="00530C41">
        <w:t>Responsabilidades en el documento</w:t>
      </w:r>
      <w:bookmarkEnd w:id="38"/>
    </w:p>
    <w:p w14:paraId="33F34648" w14:textId="2C1A43AA" w:rsidR="000E48FA" w:rsidRPr="00530C41" w:rsidRDefault="000E48FA" w:rsidP="000E48FA">
      <w:pPr>
        <w:pStyle w:val="ListParagraph"/>
        <w:numPr>
          <w:ilvl w:val="0"/>
          <w:numId w:val="3"/>
        </w:numPr>
      </w:pPr>
      <w:r w:rsidRPr="00530C41">
        <w:t>Explicación técnica de la capa de datos en la sección de implementación técnica.</w:t>
      </w:r>
    </w:p>
    <w:p w14:paraId="01CE231C" w14:textId="77777777" w:rsidR="006C17E9" w:rsidRPr="00530C41" w:rsidRDefault="006C17E9" w:rsidP="008673DA"/>
    <w:p w14:paraId="4A4E4910" w14:textId="77777777" w:rsidR="00413C48" w:rsidRPr="00530C41" w:rsidRDefault="00413C48">
      <w:pPr>
        <w:spacing w:after="160"/>
        <w:jc w:val="left"/>
        <w:rPr>
          <w:b/>
          <w:bCs/>
          <w:sz w:val="28"/>
          <w:szCs w:val="28"/>
        </w:rPr>
      </w:pPr>
      <w:r w:rsidRPr="00530C41">
        <w:br w:type="page"/>
      </w:r>
    </w:p>
    <w:p w14:paraId="24729B11" w14:textId="538C5965" w:rsidR="000E48FA" w:rsidRPr="00530C41" w:rsidRDefault="000E48FA" w:rsidP="000E48FA">
      <w:pPr>
        <w:pStyle w:val="Heading2"/>
      </w:pPr>
      <w:bookmarkStart w:id="39" w:name="_Toc216254722"/>
      <w:r w:rsidRPr="00530C41">
        <w:lastRenderedPageBreak/>
        <w:t>Herramientas de coordinación</w:t>
      </w:r>
      <w:bookmarkEnd w:id="39"/>
    </w:p>
    <w:p w14:paraId="18A0D258" w14:textId="33C64698" w:rsidR="000E48FA" w:rsidRPr="00530C41" w:rsidRDefault="000E48FA" w:rsidP="008673DA">
      <w:r w:rsidRPr="00530C41">
        <w:t>Para la coordinación del trabajo de este proyecto, se utilizaron las siguientes herramientas:</w:t>
      </w:r>
    </w:p>
    <w:p w14:paraId="7F285352" w14:textId="1C5ACD8C" w:rsidR="000E48FA" w:rsidRPr="00530C41" w:rsidRDefault="000E48FA" w:rsidP="000E48FA">
      <w:pPr>
        <w:pStyle w:val="ListParagraph"/>
        <w:numPr>
          <w:ilvl w:val="0"/>
          <w:numId w:val="3"/>
        </w:numPr>
      </w:pPr>
      <w:r w:rsidRPr="00530C41">
        <w:t>GitHub para alojar nuestro repositorio de código.</w:t>
      </w:r>
    </w:p>
    <w:p w14:paraId="31DA0727" w14:textId="1BF1A08F" w:rsidR="000E48FA" w:rsidRPr="00530C41" w:rsidRDefault="000E48FA" w:rsidP="000E48FA">
      <w:pPr>
        <w:pStyle w:val="ListParagraph"/>
        <w:numPr>
          <w:ilvl w:val="0"/>
          <w:numId w:val="3"/>
        </w:numPr>
      </w:pPr>
      <w:r w:rsidRPr="00530C41">
        <w:t>Git para el trabajo en equipo sobre el código + el control de versiones de cada archivo.</w:t>
      </w:r>
    </w:p>
    <w:p w14:paraId="3FDA4F3F" w14:textId="02A03A24" w:rsidR="000E48FA" w:rsidRPr="00530C41" w:rsidRDefault="000E48FA" w:rsidP="000E48FA">
      <w:pPr>
        <w:pStyle w:val="ListParagraph"/>
        <w:numPr>
          <w:ilvl w:val="0"/>
          <w:numId w:val="3"/>
        </w:numPr>
      </w:pPr>
      <w:r w:rsidRPr="00530C41">
        <w:t>WhatsApp y reuniones breves para la coordinación rápida del proyecto + medio de comunicación principal.</w:t>
      </w:r>
    </w:p>
    <w:p w14:paraId="3834254E" w14:textId="77777777" w:rsidR="000E48FA" w:rsidRPr="00530C41" w:rsidRDefault="000E48FA" w:rsidP="008673DA"/>
    <w:p w14:paraId="3EAA8112" w14:textId="77777777" w:rsidR="002D72F4" w:rsidRPr="00530C41" w:rsidRDefault="002D72F4">
      <w:pPr>
        <w:spacing w:after="160"/>
        <w:jc w:val="left"/>
        <w:rPr>
          <w:b/>
          <w:bCs/>
          <w:sz w:val="32"/>
          <w:szCs w:val="32"/>
        </w:rPr>
      </w:pPr>
      <w:r w:rsidRPr="00530C41">
        <w:br w:type="page"/>
      </w:r>
    </w:p>
    <w:p w14:paraId="6261D5AC" w14:textId="220F43D8" w:rsidR="7E63EE36" w:rsidRPr="00530C41" w:rsidRDefault="7E63EE36" w:rsidP="35CE4185">
      <w:pPr>
        <w:pStyle w:val="Heading1"/>
      </w:pPr>
      <w:bookmarkStart w:id="40" w:name="_Toc216254723"/>
      <w:r w:rsidRPr="00530C41">
        <w:lastRenderedPageBreak/>
        <w:t>Conclusiones</w:t>
      </w:r>
      <w:bookmarkEnd w:id="40"/>
    </w:p>
    <w:p w14:paraId="286E1458" w14:textId="77777777" w:rsidR="002D72F4" w:rsidRPr="00530C41" w:rsidRDefault="002D72F4" w:rsidP="002D72F4"/>
    <w:p w14:paraId="773C3F15" w14:textId="1782857C" w:rsidR="002D72F4" w:rsidRPr="00530C41" w:rsidRDefault="002D72F4" w:rsidP="002D72F4">
      <w:r w:rsidRPr="00530C41">
        <w:t>Este proyecto nos permitió desarrollar una solución completa que combina varias técnicas de programación paralela, el manejo de la concurrencia, la especulación y la persistencia de datos, temas los cuales son muy importantes de manejar para el mundo laboral.</w:t>
      </w:r>
    </w:p>
    <w:p w14:paraId="36225C9B" w14:textId="2A3214D0" w:rsidR="002D72F4" w:rsidRPr="00530C41" w:rsidRDefault="002D72F4" w:rsidP="002D72F4">
      <w:r w:rsidRPr="00530C41">
        <w:t>El sistema a raíz de todo esto resulto ser uno eficiente, escalable y capaz de manejar grandes cantidades de archivos sin bloquear al usuario que lo esté utilizando.</w:t>
      </w:r>
    </w:p>
    <w:p w14:paraId="08CB47A5" w14:textId="77777777" w:rsidR="002D72F4" w:rsidRPr="00530C41" w:rsidRDefault="002D72F4" w:rsidP="002D72F4"/>
    <w:p w14:paraId="7B81602D" w14:textId="1363F9A3" w:rsidR="002D72F4" w:rsidRPr="00530C41" w:rsidRDefault="002D72F4" w:rsidP="002D72F4">
      <w:r w:rsidRPr="00530C41">
        <w:t>Gracias al uso del paralelismo, el tiempo de búsqueda se reduce de una forma considerable en comparación con un enfoque secuencial, además de que permite utilizar la especulación de forma simultánea mientras el usuario escribe.</w:t>
      </w:r>
    </w:p>
    <w:p w14:paraId="574AA4E5" w14:textId="77777777" w:rsidR="002D72F4" w:rsidRPr="00530C41" w:rsidRDefault="002D72F4" w:rsidP="002D72F4"/>
    <w:p w14:paraId="5917BDC9" w14:textId="6AF800E4" w:rsidR="002D72F4" w:rsidRPr="00530C41" w:rsidRDefault="002D72F4" w:rsidP="002D72F4">
      <w:r w:rsidRPr="00530C41">
        <w:t>La capa de datos mejora la organización en general del sistema y ayuda a los demás módulos a interactuar con una base de datos de forma asincrónica, y finalmente, el motor de sugerencias agrega más productividad al uso del sistema al anticipar la intención del usuario y acelerando por lo tanto la interacción.</w:t>
      </w:r>
    </w:p>
    <w:p w14:paraId="776228FF" w14:textId="77777777" w:rsidR="002D72F4" w:rsidRPr="00530C41" w:rsidRDefault="002D72F4" w:rsidP="002D72F4"/>
    <w:p w14:paraId="40A51E1B" w14:textId="74D740FC" w:rsidR="000E48FA" w:rsidRPr="00530C41" w:rsidRDefault="002D72F4" w:rsidP="002D72F4">
      <w:r w:rsidRPr="00530C41">
        <w:t xml:space="preserve">Con todo esto dicho, se puede destacar que las técnicas que hemos aprendido como grupo en esta materia son aplicables a los problemas reales del mundo del software, abriendo así las puertas a sistemas que sean </w:t>
      </w:r>
      <w:proofErr w:type="spellStart"/>
      <w:r w:rsidRPr="00530C41">
        <w:t>mas</w:t>
      </w:r>
      <w:proofErr w:type="spellEnd"/>
      <w:r w:rsidRPr="00530C41">
        <w:t xml:space="preserve"> interactivos, eficientes y modernos.</w:t>
      </w:r>
    </w:p>
    <w:p w14:paraId="6DF2E14E" w14:textId="77777777" w:rsidR="002D72F4" w:rsidRPr="00530C41" w:rsidRDefault="002D72F4" w:rsidP="002D72F4"/>
    <w:p w14:paraId="1B82B877" w14:textId="690A618E" w:rsidR="002D72F4" w:rsidRPr="00530C41" w:rsidRDefault="002D72F4" w:rsidP="002D72F4">
      <w:r w:rsidRPr="00530C41">
        <w:t xml:space="preserve">Ya para concluir, las líneas de mejora en este </w:t>
      </w:r>
      <w:r w:rsidR="0052610A" w:rsidRPr="00530C41">
        <w:t>proyecto podrían ser:</w:t>
      </w:r>
    </w:p>
    <w:p w14:paraId="0DDDEE38" w14:textId="36E8C32F" w:rsidR="0052610A" w:rsidRPr="00530C41" w:rsidRDefault="0052610A" w:rsidP="0052610A">
      <w:pPr>
        <w:pStyle w:val="ListParagraph"/>
        <w:numPr>
          <w:ilvl w:val="0"/>
          <w:numId w:val="3"/>
        </w:numPr>
      </w:pPr>
      <w:r w:rsidRPr="00530C41">
        <w:t>Una manera alternativa de especulación, donde se adivine que archivos el usuario pueda necesitar en un entonces.</w:t>
      </w:r>
    </w:p>
    <w:p w14:paraId="56365A79" w14:textId="65D896D3" w:rsidR="0052610A" w:rsidRPr="00530C41" w:rsidRDefault="0052610A" w:rsidP="0052610A">
      <w:pPr>
        <w:pStyle w:val="ListParagraph"/>
        <w:numPr>
          <w:ilvl w:val="0"/>
          <w:numId w:val="3"/>
        </w:numPr>
      </w:pPr>
      <w:r w:rsidRPr="00530C41">
        <w:t xml:space="preserve">Una reimplementación en un lenguaje como </w:t>
      </w:r>
      <w:proofErr w:type="spellStart"/>
      <w:r w:rsidRPr="00530C41">
        <w:t>Rust</w:t>
      </w:r>
      <w:proofErr w:type="spellEnd"/>
      <w:r w:rsidRPr="00530C41">
        <w:t>, donde el proyecto pueda ganar mejores latencias y seguridad.</w:t>
      </w:r>
    </w:p>
    <w:p w14:paraId="442F752C" w14:textId="02692FE8" w:rsidR="0052610A" w:rsidRPr="00530C41" w:rsidRDefault="0052610A" w:rsidP="0052610A">
      <w:pPr>
        <w:pStyle w:val="ListParagraph"/>
        <w:numPr>
          <w:ilvl w:val="0"/>
          <w:numId w:val="3"/>
        </w:numPr>
      </w:pPr>
      <w:r w:rsidRPr="00530C41">
        <w:t xml:space="preserve">La adición de este a un sistema </w:t>
      </w:r>
      <w:proofErr w:type="spellStart"/>
      <w:r w:rsidRPr="00530C41">
        <w:t>mas</w:t>
      </w:r>
      <w:proofErr w:type="spellEnd"/>
      <w:r w:rsidRPr="00530C41">
        <w:t xml:space="preserve"> grande, que requiera de un motor de búsqueda y de sugerencias especulativas, donde se tengan más datos en los cuales especular.</w:t>
      </w:r>
    </w:p>
    <w:p w14:paraId="78A43EE2" w14:textId="7922E069" w:rsidR="744F4105" w:rsidRPr="00530C41" w:rsidRDefault="744F4105">
      <w:r w:rsidRPr="00530C41">
        <w:br w:type="page"/>
      </w:r>
    </w:p>
    <w:p w14:paraId="6E55AE7D" w14:textId="28C59BC9" w:rsidR="31F4CA74" w:rsidRPr="00530C41" w:rsidRDefault="31F4CA74" w:rsidP="35CE4185">
      <w:pPr>
        <w:pStyle w:val="Heading1"/>
      </w:pPr>
      <w:bookmarkStart w:id="41" w:name="_Toc216254724"/>
      <w:r w:rsidRPr="00530C41">
        <w:lastRenderedPageBreak/>
        <w:t>Referencias</w:t>
      </w:r>
      <w:bookmarkEnd w:id="41"/>
    </w:p>
    <w:p w14:paraId="64F20B2E" w14:textId="72C61053" w:rsidR="007A6510" w:rsidRPr="00530C41" w:rsidRDefault="007A6510" w:rsidP="007E2CC0">
      <w:pPr>
        <w:pStyle w:val="ListParagraph"/>
        <w:numPr>
          <w:ilvl w:val="0"/>
          <w:numId w:val="4"/>
        </w:numPr>
        <w:ind w:left="360"/>
        <w:jc w:val="left"/>
      </w:pPr>
      <w:proofErr w:type="spellStart"/>
      <w:r w:rsidRPr="00530C41">
        <w:t>Refactoring</w:t>
      </w:r>
      <w:proofErr w:type="spellEnd"/>
      <w:r w:rsidRPr="00530C41">
        <w:t xml:space="preserve"> </w:t>
      </w:r>
      <w:proofErr w:type="spellStart"/>
      <w:r w:rsidRPr="00530C41">
        <w:t>Guru</w:t>
      </w:r>
      <w:proofErr w:type="spellEnd"/>
      <w:r w:rsidRPr="00530C41">
        <w:t xml:space="preserve">. (s.f.). </w:t>
      </w:r>
      <w:proofErr w:type="spellStart"/>
      <w:r w:rsidRPr="00530C41">
        <w:rPr>
          <w:b/>
          <w:bCs/>
        </w:rPr>
        <w:t>Singleton</w:t>
      </w:r>
      <w:proofErr w:type="spellEnd"/>
      <w:r w:rsidRPr="00530C41">
        <w:t xml:space="preserve">. Recuperado de </w:t>
      </w:r>
      <w:hyperlink r:id="rId6" w:history="1">
        <w:r w:rsidRPr="00530C41">
          <w:rPr>
            <w:rStyle w:val="Hyperlink"/>
          </w:rPr>
          <w:t>https://refactoring.guru/es/design-patterns/singleton</w:t>
        </w:r>
      </w:hyperlink>
      <w:r w:rsidRPr="00530C41">
        <w:t xml:space="preserve"> </w:t>
      </w:r>
    </w:p>
    <w:p w14:paraId="5AFE6C9B" w14:textId="77777777" w:rsidR="007A66D6" w:rsidRPr="00530C41" w:rsidRDefault="007A66D6" w:rsidP="007E2CC0">
      <w:pPr>
        <w:jc w:val="left"/>
      </w:pPr>
    </w:p>
    <w:p w14:paraId="42DC1ABA" w14:textId="0270547E" w:rsidR="007A6510" w:rsidRPr="00530C41" w:rsidRDefault="007A66D6" w:rsidP="007E2CC0">
      <w:pPr>
        <w:pStyle w:val="ListParagraph"/>
        <w:numPr>
          <w:ilvl w:val="0"/>
          <w:numId w:val="4"/>
        </w:numPr>
        <w:ind w:left="360"/>
        <w:jc w:val="left"/>
      </w:pPr>
      <w:r w:rsidRPr="00530C41">
        <w:t>C# in Depth</w:t>
      </w:r>
      <w:r w:rsidR="007A6510" w:rsidRPr="00530C41">
        <w:t>. (</w:t>
      </w:r>
      <w:r w:rsidRPr="00530C41">
        <w:t>12 de febrero, 2011</w:t>
      </w:r>
      <w:r w:rsidR="007A6510" w:rsidRPr="00530C41">
        <w:t>)</w:t>
      </w:r>
      <w:r w:rsidRPr="00530C41">
        <w:t xml:space="preserve">. </w:t>
      </w:r>
      <w:proofErr w:type="spellStart"/>
      <w:r w:rsidRPr="00530C41">
        <w:rPr>
          <w:b/>
          <w:bCs/>
        </w:rPr>
        <w:t>Implementing</w:t>
      </w:r>
      <w:proofErr w:type="spellEnd"/>
      <w:r w:rsidRPr="00530C41">
        <w:rPr>
          <w:b/>
          <w:bCs/>
        </w:rPr>
        <w:t xml:space="preserve"> </w:t>
      </w:r>
      <w:proofErr w:type="spellStart"/>
      <w:r w:rsidRPr="00530C41">
        <w:rPr>
          <w:b/>
          <w:bCs/>
        </w:rPr>
        <w:t>the</w:t>
      </w:r>
      <w:proofErr w:type="spellEnd"/>
      <w:r w:rsidRPr="00530C41">
        <w:rPr>
          <w:b/>
          <w:bCs/>
        </w:rPr>
        <w:t xml:space="preserve"> </w:t>
      </w:r>
      <w:proofErr w:type="spellStart"/>
      <w:r w:rsidRPr="00530C41">
        <w:rPr>
          <w:b/>
          <w:bCs/>
        </w:rPr>
        <w:t>Singleton</w:t>
      </w:r>
      <w:proofErr w:type="spellEnd"/>
      <w:r w:rsidRPr="00530C41">
        <w:rPr>
          <w:b/>
          <w:bCs/>
        </w:rPr>
        <w:t xml:space="preserve"> </w:t>
      </w:r>
      <w:proofErr w:type="spellStart"/>
      <w:r w:rsidRPr="00530C41">
        <w:rPr>
          <w:b/>
          <w:bCs/>
        </w:rPr>
        <w:t>Pattern</w:t>
      </w:r>
      <w:proofErr w:type="spellEnd"/>
      <w:r w:rsidRPr="00530C41">
        <w:rPr>
          <w:b/>
          <w:bCs/>
        </w:rPr>
        <w:t xml:space="preserve"> in C#</w:t>
      </w:r>
      <w:r w:rsidRPr="00530C41">
        <w:t xml:space="preserve">. Recuperado de </w:t>
      </w:r>
      <w:hyperlink r:id="rId7" w:history="1">
        <w:r w:rsidRPr="00530C41">
          <w:rPr>
            <w:rStyle w:val="Hyperlink"/>
          </w:rPr>
          <w:t>https://csharpindepth.com/articles/singleton</w:t>
        </w:r>
      </w:hyperlink>
      <w:r w:rsidRPr="00530C41">
        <w:t xml:space="preserve"> </w:t>
      </w:r>
    </w:p>
    <w:p w14:paraId="2FD7FA21" w14:textId="77777777" w:rsidR="007A66D6" w:rsidRPr="00530C41" w:rsidRDefault="007A66D6" w:rsidP="007E2CC0">
      <w:pPr>
        <w:jc w:val="left"/>
      </w:pPr>
    </w:p>
    <w:p w14:paraId="6EE24888" w14:textId="0E2EE28A" w:rsidR="00413C48" w:rsidRPr="00530C41" w:rsidRDefault="00413C48" w:rsidP="007E2CC0">
      <w:pPr>
        <w:pStyle w:val="ListParagraph"/>
        <w:numPr>
          <w:ilvl w:val="0"/>
          <w:numId w:val="4"/>
        </w:numPr>
        <w:ind w:left="360"/>
        <w:jc w:val="left"/>
      </w:pPr>
      <w:r w:rsidRPr="00530C41">
        <w:t xml:space="preserve">Microsoft. (s.f.). </w:t>
      </w:r>
      <w:r w:rsidRPr="00530C41">
        <w:rPr>
          <w:b/>
          <w:bCs/>
        </w:rPr>
        <w:t xml:space="preserve">Introducción a </w:t>
      </w:r>
      <w:proofErr w:type="spellStart"/>
      <w:r w:rsidRPr="00530C41">
        <w:rPr>
          <w:b/>
          <w:bCs/>
        </w:rPr>
        <w:t>Microsoft.Data.Sqlite</w:t>
      </w:r>
      <w:proofErr w:type="spellEnd"/>
      <w:r w:rsidRPr="00530C41">
        <w:t xml:space="preserve">. Recuperado de </w:t>
      </w:r>
      <w:hyperlink r:id="rId8" w:history="1">
        <w:r w:rsidRPr="00530C41">
          <w:rPr>
            <w:rStyle w:val="Hyperlink"/>
          </w:rPr>
          <w:t>https://learn.microsoft.com/es-mx/dotnet/standard/data/sqlite</w:t>
        </w:r>
      </w:hyperlink>
      <w:r w:rsidRPr="00530C41">
        <w:t xml:space="preserve"> </w:t>
      </w:r>
    </w:p>
    <w:p w14:paraId="15138609" w14:textId="77777777" w:rsidR="00413C48" w:rsidRPr="00530C41" w:rsidRDefault="00413C48" w:rsidP="35CE4185"/>
    <w:p w14:paraId="6055FAFB" w14:textId="77777777" w:rsidR="007E2CC0" w:rsidRPr="00530C41" w:rsidRDefault="007E2CC0">
      <w:pPr>
        <w:spacing w:after="160"/>
        <w:jc w:val="left"/>
        <w:rPr>
          <w:b/>
          <w:bCs/>
          <w:sz w:val="32"/>
          <w:szCs w:val="32"/>
        </w:rPr>
      </w:pPr>
      <w:r w:rsidRPr="00530C41">
        <w:br w:type="page"/>
      </w:r>
    </w:p>
    <w:p w14:paraId="22F1AA49" w14:textId="782C8E24" w:rsidR="31F4CA74" w:rsidRPr="00530C41" w:rsidRDefault="31F4CA74" w:rsidP="35CE4185">
      <w:pPr>
        <w:pStyle w:val="Heading1"/>
      </w:pPr>
      <w:bookmarkStart w:id="42" w:name="_Toc216254725"/>
      <w:r w:rsidRPr="00530C41">
        <w:lastRenderedPageBreak/>
        <w:t>Anexos</w:t>
      </w:r>
      <w:bookmarkEnd w:id="42"/>
    </w:p>
    <w:p w14:paraId="17EA0AB9" w14:textId="30B65EAD" w:rsidR="35CE4185" w:rsidRPr="00530C41" w:rsidRDefault="35CE4185" w:rsidP="35CE4185"/>
    <w:p w14:paraId="5C5D5EA1" w14:textId="6D87EA76" w:rsidR="0005627B" w:rsidRPr="00530C41" w:rsidRDefault="0005627B" w:rsidP="0005627B">
      <w:pPr>
        <w:pStyle w:val="Heading2"/>
      </w:pPr>
      <w:bookmarkStart w:id="43" w:name="_Toc216254726"/>
      <w:r w:rsidRPr="00530C41">
        <w:t>Manual de ejecución</w:t>
      </w:r>
      <w:bookmarkEnd w:id="43"/>
    </w:p>
    <w:p w14:paraId="5A3FBC0A" w14:textId="4A4AAFDB" w:rsidR="0005627B" w:rsidRPr="00530C41" w:rsidRDefault="00F16F1A" w:rsidP="35CE4185">
      <w:r w:rsidRPr="00530C41">
        <w:t>Para poder ejecutar este programa, se deben de seguir los siguientes pasos:</w:t>
      </w:r>
    </w:p>
    <w:p w14:paraId="4A9B2459" w14:textId="69D6F90A" w:rsidR="00F16F1A" w:rsidRPr="00530C41" w:rsidRDefault="00F16F1A" w:rsidP="00761E44">
      <w:pPr>
        <w:pStyle w:val="ListParagraph"/>
        <w:numPr>
          <w:ilvl w:val="0"/>
          <w:numId w:val="5"/>
        </w:numPr>
        <w:jc w:val="left"/>
      </w:pPr>
      <w:r w:rsidRPr="00530C41">
        <w:t>Descargar e instalar los requerimientos</w:t>
      </w:r>
      <w:r w:rsidR="006B6725" w:rsidRPr="00530C41">
        <w:t xml:space="preserve"> y el código del programa</w:t>
      </w:r>
      <w:r w:rsidRPr="00530C41">
        <w:t>:</w:t>
      </w:r>
    </w:p>
    <w:p w14:paraId="6C625B2E" w14:textId="1D3615DC" w:rsidR="00F16F1A" w:rsidRPr="00530C41" w:rsidRDefault="00F16F1A" w:rsidP="00761E44">
      <w:pPr>
        <w:pStyle w:val="ListParagraph"/>
        <w:numPr>
          <w:ilvl w:val="1"/>
          <w:numId w:val="5"/>
        </w:numPr>
        <w:jc w:val="left"/>
      </w:pPr>
      <w:r w:rsidRPr="00530C41">
        <w:t>.NET Core 8.0 o superior (</w:t>
      </w:r>
      <w:hyperlink r:id="rId9" w:history="1">
        <w:r w:rsidRPr="00530C41">
          <w:rPr>
            <w:rStyle w:val="Hyperlink"/>
          </w:rPr>
          <w:t>con este link</w:t>
        </w:r>
      </w:hyperlink>
      <w:r w:rsidRPr="00530C41">
        <w:t>).</w:t>
      </w:r>
    </w:p>
    <w:p w14:paraId="73AFD88C" w14:textId="7949224A" w:rsidR="00F16F1A" w:rsidRPr="00530C41" w:rsidRDefault="006B6725" w:rsidP="00761E44">
      <w:pPr>
        <w:pStyle w:val="ListParagraph"/>
        <w:numPr>
          <w:ilvl w:val="1"/>
          <w:numId w:val="5"/>
        </w:numPr>
        <w:jc w:val="left"/>
      </w:pPr>
      <w:r w:rsidRPr="00530C41">
        <w:t xml:space="preserve">Clonar el repositorio con </w:t>
      </w:r>
      <w:proofErr w:type="spellStart"/>
      <w:r w:rsidRPr="00530C41">
        <w:rPr>
          <w:rFonts w:ascii="Cascadia Code" w:hAnsi="Cascadia Code"/>
        </w:rPr>
        <w:t>git</w:t>
      </w:r>
      <w:proofErr w:type="spellEnd"/>
      <w:r w:rsidRPr="00530C41">
        <w:rPr>
          <w:rFonts w:ascii="Cascadia Code" w:hAnsi="Cascadia Code"/>
        </w:rPr>
        <w:t xml:space="preserve"> clone </w:t>
      </w:r>
      <w:proofErr w:type="spellStart"/>
      <w:r w:rsidRPr="00530C41">
        <w:rPr>
          <w:rFonts w:ascii="Cascadia Code" w:hAnsi="Cascadia Code"/>
        </w:rPr>
        <w:t>git@github.com:MijailCT</w:t>
      </w:r>
      <w:proofErr w:type="spellEnd"/>
      <w:r w:rsidRPr="00530C41">
        <w:rPr>
          <w:rFonts w:ascii="Cascadia Code" w:hAnsi="Cascadia Code"/>
        </w:rPr>
        <w:t xml:space="preserve">/ </w:t>
      </w:r>
      <w:proofErr w:type="spellStart"/>
      <w:r w:rsidRPr="00530C41">
        <w:rPr>
          <w:rFonts w:ascii="Cascadia Code" w:hAnsi="Cascadia Code"/>
        </w:rPr>
        <w:t>prog_paralela_proyecto_final</w:t>
      </w:r>
      <w:proofErr w:type="spellEnd"/>
      <w:r w:rsidRPr="00530C41">
        <w:t xml:space="preserve"> e ir hacia el directorio donde se clono.</w:t>
      </w:r>
    </w:p>
    <w:p w14:paraId="44A4C96D" w14:textId="6776242F" w:rsidR="006B6725" w:rsidRPr="00530C41" w:rsidRDefault="006B6725" w:rsidP="00761E44">
      <w:pPr>
        <w:pStyle w:val="ListParagraph"/>
        <w:numPr>
          <w:ilvl w:val="1"/>
          <w:numId w:val="5"/>
        </w:numPr>
        <w:jc w:val="left"/>
      </w:pPr>
      <w:r w:rsidRPr="00530C41">
        <w:t xml:space="preserve">Instalar los paquetes de las librerías utilizadas en este programa con el comando </w:t>
      </w:r>
      <w:proofErr w:type="spellStart"/>
      <w:r w:rsidRPr="00530C41">
        <w:rPr>
          <w:rFonts w:ascii="Cascadia Code" w:hAnsi="Cascadia Code"/>
        </w:rPr>
        <w:t>dotnet</w:t>
      </w:r>
      <w:proofErr w:type="spellEnd"/>
      <w:r w:rsidRPr="00530C41">
        <w:rPr>
          <w:rFonts w:ascii="Cascadia Code" w:hAnsi="Cascadia Code"/>
        </w:rPr>
        <w:t xml:space="preserve"> </w:t>
      </w:r>
      <w:proofErr w:type="spellStart"/>
      <w:r w:rsidRPr="00530C41">
        <w:rPr>
          <w:rFonts w:ascii="Cascadia Code" w:hAnsi="Cascadia Code"/>
        </w:rPr>
        <w:t>add</w:t>
      </w:r>
      <w:proofErr w:type="spellEnd"/>
      <w:r w:rsidRPr="00530C41">
        <w:rPr>
          <w:rFonts w:ascii="Cascadia Code" w:hAnsi="Cascadia Code"/>
        </w:rPr>
        <w:t xml:space="preserve"> </w:t>
      </w:r>
      <w:proofErr w:type="spellStart"/>
      <w:r w:rsidRPr="00530C41">
        <w:rPr>
          <w:rFonts w:ascii="Cascadia Code" w:hAnsi="Cascadia Code"/>
        </w:rPr>
        <w:t>src</w:t>
      </w:r>
      <w:proofErr w:type="spellEnd"/>
      <w:r w:rsidRPr="00530C41">
        <w:rPr>
          <w:rFonts w:ascii="Cascadia Code" w:hAnsi="Cascadia Code"/>
        </w:rPr>
        <w:t xml:space="preserve">/ </w:t>
      </w:r>
      <w:proofErr w:type="spellStart"/>
      <w:r w:rsidRPr="00530C41">
        <w:rPr>
          <w:rFonts w:ascii="Cascadia Code" w:hAnsi="Cascadia Code"/>
        </w:rPr>
        <w:t>package</w:t>
      </w:r>
      <w:proofErr w:type="spellEnd"/>
      <w:r w:rsidRPr="00530C41">
        <w:t>, en caso de que no se instalen al correr de forma automática:</w:t>
      </w:r>
    </w:p>
    <w:p w14:paraId="00D030D8" w14:textId="77777777" w:rsidR="006B6725" w:rsidRPr="00530C41" w:rsidRDefault="006B6725" w:rsidP="00761E44">
      <w:pPr>
        <w:pStyle w:val="ListParagraph"/>
        <w:numPr>
          <w:ilvl w:val="2"/>
          <w:numId w:val="5"/>
        </w:numPr>
        <w:jc w:val="left"/>
      </w:pPr>
      <w:proofErr w:type="spellStart"/>
      <w:r w:rsidRPr="00530C41">
        <w:t>Spectre.Console</w:t>
      </w:r>
      <w:proofErr w:type="spellEnd"/>
    </w:p>
    <w:p w14:paraId="4DEE8491" w14:textId="77777777" w:rsidR="006B6725" w:rsidRPr="00530C41" w:rsidRDefault="006B6725" w:rsidP="00761E44">
      <w:pPr>
        <w:pStyle w:val="ListParagraph"/>
        <w:numPr>
          <w:ilvl w:val="2"/>
          <w:numId w:val="5"/>
        </w:numPr>
        <w:jc w:val="left"/>
      </w:pPr>
      <w:proofErr w:type="spellStart"/>
      <w:r w:rsidRPr="00530C41">
        <w:t>Microsoft.Data.Sqlite</w:t>
      </w:r>
      <w:proofErr w:type="spellEnd"/>
    </w:p>
    <w:p w14:paraId="52608E0F" w14:textId="77777777" w:rsidR="006B6725" w:rsidRPr="00530C41" w:rsidRDefault="006B6725" w:rsidP="00761E44">
      <w:pPr>
        <w:pStyle w:val="ListParagraph"/>
        <w:numPr>
          <w:ilvl w:val="2"/>
          <w:numId w:val="5"/>
        </w:numPr>
        <w:jc w:val="left"/>
      </w:pPr>
      <w:proofErr w:type="spellStart"/>
      <w:r w:rsidRPr="00530C41">
        <w:t>xunit</w:t>
      </w:r>
      <w:proofErr w:type="spellEnd"/>
    </w:p>
    <w:p w14:paraId="5D36C384" w14:textId="77777777" w:rsidR="006B6725" w:rsidRPr="00530C41" w:rsidRDefault="006B6725" w:rsidP="00761E44">
      <w:pPr>
        <w:pStyle w:val="ListParagraph"/>
        <w:numPr>
          <w:ilvl w:val="2"/>
          <w:numId w:val="5"/>
        </w:numPr>
        <w:jc w:val="left"/>
      </w:pPr>
      <w:proofErr w:type="spellStart"/>
      <w:r w:rsidRPr="00530C41">
        <w:t>xunit.runner.visualstudio</w:t>
      </w:r>
      <w:proofErr w:type="spellEnd"/>
    </w:p>
    <w:p w14:paraId="2C2ACB28" w14:textId="74644AF7" w:rsidR="006B6725" w:rsidRPr="00530C41" w:rsidRDefault="006B6725" w:rsidP="00761E44">
      <w:pPr>
        <w:pStyle w:val="ListParagraph"/>
        <w:numPr>
          <w:ilvl w:val="2"/>
          <w:numId w:val="5"/>
        </w:numPr>
        <w:jc w:val="left"/>
      </w:pPr>
      <w:proofErr w:type="spellStart"/>
      <w:r w:rsidRPr="00530C41">
        <w:t>Microsoft.NET.Test.Sdk</w:t>
      </w:r>
      <w:proofErr w:type="spellEnd"/>
    </w:p>
    <w:p w14:paraId="1E0FDBDF" w14:textId="1EC2BB28" w:rsidR="00F16F1A" w:rsidRPr="00530C41" w:rsidRDefault="006B6725" w:rsidP="00761E44">
      <w:pPr>
        <w:pStyle w:val="ListParagraph"/>
        <w:numPr>
          <w:ilvl w:val="0"/>
          <w:numId w:val="5"/>
        </w:numPr>
        <w:jc w:val="left"/>
      </w:pPr>
      <w:r w:rsidRPr="00530C41">
        <w:t xml:space="preserve">VERIFICAR que </w:t>
      </w:r>
      <w:r w:rsidR="001F494A" w:rsidRPr="00530C41">
        <w:t xml:space="preserve">en la terminal </w:t>
      </w:r>
      <w:r w:rsidRPr="00530C41">
        <w:t xml:space="preserve">se está en el directorio del programa que es </w:t>
      </w:r>
      <w:proofErr w:type="spellStart"/>
      <w:r w:rsidRPr="00530C41">
        <w:t>prog_paralela_proyecto_final</w:t>
      </w:r>
      <w:proofErr w:type="spellEnd"/>
      <w:r w:rsidR="001F494A" w:rsidRPr="00530C41">
        <w:t xml:space="preserve">, OJO: no en </w:t>
      </w:r>
      <w:proofErr w:type="spellStart"/>
      <w:r w:rsidR="001F494A" w:rsidRPr="00530C41">
        <w:t>prog_paralela_proyecto_final</w:t>
      </w:r>
      <w:proofErr w:type="spellEnd"/>
      <w:r w:rsidR="001F494A" w:rsidRPr="00530C41">
        <w:t>/</w:t>
      </w:r>
      <w:proofErr w:type="spellStart"/>
      <w:r w:rsidR="001F494A" w:rsidRPr="00530C41">
        <w:t>src</w:t>
      </w:r>
      <w:proofErr w:type="spellEnd"/>
      <w:r w:rsidR="001F494A" w:rsidRPr="00530C41">
        <w:t xml:space="preserve">, sino </w:t>
      </w:r>
      <w:proofErr w:type="spellStart"/>
      <w:r w:rsidR="001F494A" w:rsidRPr="00530C41">
        <w:t>prog_paralela_proyecto_final</w:t>
      </w:r>
      <w:proofErr w:type="spellEnd"/>
      <w:r w:rsidRPr="00530C41">
        <w:t>.</w:t>
      </w:r>
    </w:p>
    <w:p w14:paraId="11C670A5" w14:textId="5169CA2D" w:rsidR="001F494A" w:rsidRPr="00530C41" w:rsidRDefault="001F494A" w:rsidP="00761E44">
      <w:pPr>
        <w:pStyle w:val="ListParagraph"/>
        <w:numPr>
          <w:ilvl w:val="0"/>
          <w:numId w:val="5"/>
        </w:numPr>
        <w:jc w:val="left"/>
      </w:pPr>
      <w:r w:rsidRPr="00530C41">
        <w:t>En la terminal/consola de comandos, correr el programa:</w:t>
      </w:r>
    </w:p>
    <w:p w14:paraId="4CC6B9C9" w14:textId="6DEC2374" w:rsidR="001F494A" w:rsidRPr="00530C41" w:rsidRDefault="001F494A" w:rsidP="00761E44">
      <w:pPr>
        <w:pStyle w:val="ListParagraph"/>
        <w:numPr>
          <w:ilvl w:val="1"/>
          <w:numId w:val="5"/>
        </w:numPr>
        <w:jc w:val="left"/>
      </w:pPr>
      <w:r w:rsidRPr="00530C41">
        <w:t xml:space="preserve">Si se está utilizando Windows, con el comando </w:t>
      </w:r>
      <w:r w:rsidRPr="00530C41">
        <w:rPr>
          <w:rFonts w:ascii="Cascadia Code" w:hAnsi="Cascadia Code"/>
        </w:rPr>
        <w:t>.\correr.bat</w:t>
      </w:r>
      <w:r w:rsidRPr="00530C41">
        <w:t>.</w:t>
      </w:r>
    </w:p>
    <w:p w14:paraId="0A1E662B" w14:textId="3D22F669" w:rsidR="001F494A" w:rsidRPr="00530C41" w:rsidRDefault="001F494A" w:rsidP="00761E44">
      <w:pPr>
        <w:pStyle w:val="ListParagraph"/>
        <w:numPr>
          <w:ilvl w:val="1"/>
          <w:numId w:val="5"/>
        </w:numPr>
        <w:jc w:val="left"/>
      </w:pPr>
      <w:r w:rsidRPr="00530C41">
        <w:t xml:space="preserve">Si se está en GNU/Linux, correrlo con el comando </w:t>
      </w:r>
      <w:r w:rsidRPr="00530C41">
        <w:rPr>
          <w:rFonts w:ascii="Cascadia Code" w:hAnsi="Cascadia Code"/>
        </w:rPr>
        <w:t>./correr.sh</w:t>
      </w:r>
      <w:r w:rsidRPr="00530C41">
        <w:t>.</w:t>
      </w:r>
    </w:p>
    <w:p w14:paraId="0F66ED4F" w14:textId="77777777" w:rsidR="00761E44" w:rsidRPr="00530C41" w:rsidRDefault="00761E44" w:rsidP="35CE4185"/>
    <w:p w14:paraId="41E87C05" w14:textId="531CB55F" w:rsidR="0005627B" w:rsidRPr="00530C41" w:rsidRDefault="00761E44" w:rsidP="35CE4185">
      <w:r w:rsidRPr="00530C41">
        <w:t>Si se han hecho todos estos pasos de forma correcta, el programa correrá.</w:t>
      </w:r>
    </w:p>
    <w:p w14:paraId="3CF315D9" w14:textId="77777777" w:rsidR="00761E44" w:rsidRPr="00530C41" w:rsidRDefault="00761E44" w:rsidP="35CE4185"/>
    <w:p w14:paraId="6A8A013C" w14:textId="6033BA67" w:rsidR="0005627B" w:rsidRPr="00530C41" w:rsidRDefault="0005627B" w:rsidP="0005627B">
      <w:pPr>
        <w:pStyle w:val="Heading2"/>
      </w:pPr>
      <w:bookmarkStart w:id="44" w:name="_Toc216254727"/>
      <w:r w:rsidRPr="00530C41">
        <w:t>Capturas del programa</w:t>
      </w:r>
      <w:bookmarkEnd w:id="44"/>
    </w:p>
    <w:p w14:paraId="04CA2C78" w14:textId="6D73C1F2" w:rsidR="0005627B" w:rsidRPr="00530C41" w:rsidRDefault="00DB17BB" w:rsidP="0005627B">
      <w:r w:rsidRPr="00530C41">
        <w:t>Menú principal:</w:t>
      </w:r>
    </w:p>
    <w:p w14:paraId="40CF61D4" w14:textId="728524B9" w:rsidR="00DB17BB" w:rsidRPr="00530C41" w:rsidRDefault="00DB17BB" w:rsidP="0005627B">
      <w:r w:rsidRPr="00530C41">
        <w:drawing>
          <wp:inline distT="0" distB="0" distL="0" distR="0" wp14:anchorId="78DEB2BB" wp14:editId="3A4F0164">
            <wp:extent cx="3590476" cy="1266667"/>
            <wp:effectExtent l="0" t="0" r="0" b="0"/>
            <wp:docPr id="26725920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259203" name="Picture 1" descr="A black screen with white text&#10;&#10;AI-generated content may be incorrect."/>
                    <pic:cNvPicPr/>
                  </pic:nvPicPr>
                  <pic:blipFill>
                    <a:blip r:embed="rId10"/>
                    <a:stretch>
                      <a:fillRect/>
                    </a:stretch>
                  </pic:blipFill>
                  <pic:spPr>
                    <a:xfrm>
                      <a:off x="0" y="0"/>
                      <a:ext cx="3590476" cy="1266667"/>
                    </a:xfrm>
                    <a:prstGeom prst="rect">
                      <a:avLst/>
                    </a:prstGeom>
                  </pic:spPr>
                </pic:pic>
              </a:graphicData>
            </a:graphic>
          </wp:inline>
        </w:drawing>
      </w:r>
    </w:p>
    <w:p w14:paraId="7DF9B623" w14:textId="77777777" w:rsidR="00413C48" w:rsidRPr="00530C41" w:rsidRDefault="00413C48" w:rsidP="0005627B"/>
    <w:p w14:paraId="6EA50237" w14:textId="15F1F2BB" w:rsidR="00DB17BB" w:rsidRPr="00530C41" w:rsidRDefault="00DB17BB" w:rsidP="0005627B">
      <w:r w:rsidRPr="00530C41">
        <w:lastRenderedPageBreak/>
        <w:t>Menú de búsqueda de texto, imagen 1:</w:t>
      </w:r>
    </w:p>
    <w:p w14:paraId="3941D5C8" w14:textId="2987DD60" w:rsidR="00DB17BB" w:rsidRPr="00530C41" w:rsidRDefault="00DB17BB" w:rsidP="0005627B">
      <w:r w:rsidRPr="00530C41">
        <w:drawing>
          <wp:inline distT="0" distB="0" distL="0" distR="0" wp14:anchorId="5C448603" wp14:editId="51668A73">
            <wp:extent cx="5943600" cy="631190"/>
            <wp:effectExtent l="0" t="0" r="0" b="0"/>
            <wp:docPr id="1170744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44432" name=""/>
                    <pic:cNvPicPr/>
                  </pic:nvPicPr>
                  <pic:blipFill>
                    <a:blip r:embed="rId11"/>
                    <a:stretch>
                      <a:fillRect/>
                    </a:stretch>
                  </pic:blipFill>
                  <pic:spPr>
                    <a:xfrm>
                      <a:off x="0" y="0"/>
                      <a:ext cx="5943600" cy="631190"/>
                    </a:xfrm>
                    <a:prstGeom prst="rect">
                      <a:avLst/>
                    </a:prstGeom>
                  </pic:spPr>
                </pic:pic>
              </a:graphicData>
            </a:graphic>
          </wp:inline>
        </w:drawing>
      </w:r>
    </w:p>
    <w:p w14:paraId="38D7291E" w14:textId="77777777" w:rsidR="001A3949" w:rsidRPr="00530C41" w:rsidRDefault="001A3949" w:rsidP="00DB17BB"/>
    <w:p w14:paraId="2024FD24" w14:textId="55C31A5C" w:rsidR="00DB17BB" w:rsidRPr="00530C41" w:rsidRDefault="00DB17BB" w:rsidP="00DB17BB">
      <w:r w:rsidRPr="00530C41">
        <w:t>Menú de búsqueda de texto, imagen 2:</w:t>
      </w:r>
    </w:p>
    <w:p w14:paraId="64109F3C" w14:textId="2C1316C3" w:rsidR="0005627B" w:rsidRPr="00530C41" w:rsidRDefault="00DB17BB" w:rsidP="0005627B">
      <w:r w:rsidRPr="00530C41">
        <w:drawing>
          <wp:inline distT="0" distB="0" distL="0" distR="0" wp14:anchorId="735D01EA" wp14:editId="2C10A761">
            <wp:extent cx="6044339" cy="1143000"/>
            <wp:effectExtent l="0" t="0" r="0" b="0"/>
            <wp:docPr id="68462752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27521" name="Picture 1" descr="A black screen with white text&#10;&#10;AI-generated content may be incorrect."/>
                    <pic:cNvPicPr/>
                  </pic:nvPicPr>
                  <pic:blipFill>
                    <a:blip r:embed="rId12"/>
                    <a:stretch>
                      <a:fillRect/>
                    </a:stretch>
                  </pic:blipFill>
                  <pic:spPr>
                    <a:xfrm>
                      <a:off x="0" y="0"/>
                      <a:ext cx="6044339" cy="1143000"/>
                    </a:xfrm>
                    <a:prstGeom prst="rect">
                      <a:avLst/>
                    </a:prstGeom>
                  </pic:spPr>
                </pic:pic>
              </a:graphicData>
            </a:graphic>
          </wp:inline>
        </w:drawing>
      </w:r>
    </w:p>
    <w:p w14:paraId="222EF742" w14:textId="77777777" w:rsidR="00DB17BB" w:rsidRPr="00530C41" w:rsidRDefault="00DB17BB" w:rsidP="0005627B"/>
    <w:p w14:paraId="19AD15AB" w14:textId="5D3FA986" w:rsidR="00DB17BB" w:rsidRPr="00530C41" w:rsidRDefault="00DB17BB" w:rsidP="0005627B">
      <w:r w:rsidRPr="00530C41">
        <w:t>Menú de configuración, imagen 1:</w:t>
      </w:r>
    </w:p>
    <w:p w14:paraId="69C3505D" w14:textId="0F8EDC60" w:rsidR="00DB17BB" w:rsidRPr="00530C41" w:rsidRDefault="00DB17BB" w:rsidP="0005627B">
      <w:r w:rsidRPr="00530C41">
        <w:drawing>
          <wp:inline distT="0" distB="0" distL="0" distR="0" wp14:anchorId="76A9051F" wp14:editId="0DC6A271">
            <wp:extent cx="5212080" cy="1653276"/>
            <wp:effectExtent l="0" t="0" r="7620" b="4445"/>
            <wp:docPr id="149617581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75813" name="Picture 1" descr="A screen shot of a computer&#10;&#10;AI-generated content may be incorrect."/>
                    <pic:cNvPicPr/>
                  </pic:nvPicPr>
                  <pic:blipFill>
                    <a:blip r:embed="rId13"/>
                    <a:stretch>
                      <a:fillRect/>
                    </a:stretch>
                  </pic:blipFill>
                  <pic:spPr>
                    <a:xfrm>
                      <a:off x="0" y="0"/>
                      <a:ext cx="5213773" cy="1653813"/>
                    </a:xfrm>
                    <a:prstGeom prst="rect">
                      <a:avLst/>
                    </a:prstGeom>
                  </pic:spPr>
                </pic:pic>
              </a:graphicData>
            </a:graphic>
          </wp:inline>
        </w:drawing>
      </w:r>
    </w:p>
    <w:p w14:paraId="2826289D" w14:textId="77777777" w:rsidR="0005627B" w:rsidRPr="00530C41" w:rsidRDefault="0005627B" w:rsidP="0005627B"/>
    <w:p w14:paraId="4A38651D" w14:textId="715A39BB" w:rsidR="00DB17BB" w:rsidRPr="00530C41" w:rsidRDefault="00DB17BB" w:rsidP="0005627B">
      <w:r w:rsidRPr="00530C41">
        <w:t>Menú de configuración, imagen 2 (modos de paralelismo):</w:t>
      </w:r>
    </w:p>
    <w:p w14:paraId="2CB652BC" w14:textId="12F8D0B0" w:rsidR="00DB17BB" w:rsidRPr="00530C41" w:rsidRDefault="00DB17BB" w:rsidP="0005627B">
      <w:r w:rsidRPr="00530C41">
        <w:drawing>
          <wp:inline distT="0" distB="0" distL="0" distR="0" wp14:anchorId="6E6AB3AC" wp14:editId="492FAF5A">
            <wp:extent cx="5943600" cy="1205230"/>
            <wp:effectExtent l="0" t="0" r="0" b="0"/>
            <wp:docPr id="121875655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56556" name="Picture 1" descr="A black screen with white text&#10;&#10;AI-generated content may be incorrect."/>
                    <pic:cNvPicPr/>
                  </pic:nvPicPr>
                  <pic:blipFill>
                    <a:blip r:embed="rId14"/>
                    <a:stretch>
                      <a:fillRect/>
                    </a:stretch>
                  </pic:blipFill>
                  <pic:spPr>
                    <a:xfrm>
                      <a:off x="0" y="0"/>
                      <a:ext cx="5943600" cy="1205230"/>
                    </a:xfrm>
                    <a:prstGeom prst="rect">
                      <a:avLst/>
                    </a:prstGeom>
                  </pic:spPr>
                </pic:pic>
              </a:graphicData>
            </a:graphic>
          </wp:inline>
        </w:drawing>
      </w:r>
    </w:p>
    <w:p w14:paraId="680903CF" w14:textId="77777777" w:rsidR="00DB17BB" w:rsidRPr="00530C41" w:rsidRDefault="00DB17BB" w:rsidP="0005627B"/>
    <w:p w14:paraId="448CE9CB" w14:textId="22BA4037" w:rsidR="00DB17BB" w:rsidRPr="00530C41" w:rsidRDefault="00DB17BB" w:rsidP="0005627B">
      <w:r w:rsidRPr="00530C41">
        <w:rPr>
          <w:b/>
          <w:bCs/>
        </w:rPr>
        <w:t>Nota</w:t>
      </w:r>
      <w:r w:rsidRPr="00530C41">
        <w:t xml:space="preserve">: lo demás será demostrado en la demostración del programa durante la </w:t>
      </w:r>
      <w:proofErr w:type="spellStart"/>
      <w:r w:rsidRPr="00530C41">
        <w:t>exposicion</w:t>
      </w:r>
      <w:proofErr w:type="spellEnd"/>
      <w:r w:rsidRPr="00530C41">
        <w:t>.</w:t>
      </w:r>
    </w:p>
    <w:p w14:paraId="1B10DC4D" w14:textId="77777777" w:rsidR="00DB17BB" w:rsidRPr="00530C41" w:rsidRDefault="00DB17BB" w:rsidP="0005627B"/>
    <w:p w14:paraId="7DFCC168" w14:textId="16C3D3E8" w:rsidR="0005627B" w:rsidRPr="00530C41" w:rsidRDefault="0005627B" w:rsidP="0005627B">
      <w:pPr>
        <w:pStyle w:val="Heading2"/>
      </w:pPr>
      <w:bookmarkStart w:id="45" w:name="_Toc216254728"/>
      <w:r w:rsidRPr="00530C41">
        <w:t>Repositorio de Git</w:t>
      </w:r>
      <w:bookmarkEnd w:id="45"/>
    </w:p>
    <w:p w14:paraId="16120220" w14:textId="2D763354" w:rsidR="0005627B" w:rsidRPr="00530C41" w:rsidRDefault="0005627B" w:rsidP="0005627B">
      <w:r w:rsidRPr="00530C41">
        <w:t xml:space="preserve">El repositorio de </w:t>
      </w:r>
      <w:proofErr w:type="spellStart"/>
      <w:r w:rsidRPr="00530C41">
        <w:t>git</w:t>
      </w:r>
      <w:proofErr w:type="spellEnd"/>
      <w:r w:rsidRPr="00530C41">
        <w:t xml:space="preserve"> de nuestro proyecto se encuentra en el siguiente link:</w:t>
      </w:r>
    </w:p>
    <w:p w14:paraId="38C6F9C3" w14:textId="6E96C8CF" w:rsidR="0005627B" w:rsidRPr="0005627B" w:rsidRDefault="0005627B" w:rsidP="0005627B">
      <w:hyperlink r:id="rId15" w:history="1">
        <w:r w:rsidRPr="00530C41">
          <w:rPr>
            <w:rStyle w:val="Hyperlink"/>
          </w:rPr>
          <w:t>https://github.com/MijailCT/prog_paralela_proyecto_final</w:t>
        </w:r>
      </w:hyperlink>
      <w:r w:rsidRPr="00530C41">
        <w:t xml:space="preserve"> </w:t>
      </w:r>
    </w:p>
    <w:sectPr w:rsidR="0005627B" w:rsidRPr="000562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1E72C"/>
    <w:multiLevelType w:val="hybridMultilevel"/>
    <w:tmpl w:val="16A037E2"/>
    <w:lvl w:ilvl="0" w:tplc="68A29344">
      <w:start w:val="1"/>
      <w:numFmt w:val="bullet"/>
      <w:lvlText w:val=""/>
      <w:lvlJc w:val="left"/>
      <w:pPr>
        <w:ind w:left="720" w:hanging="360"/>
      </w:pPr>
      <w:rPr>
        <w:rFonts w:ascii="Symbol" w:hAnsi="Symbol" w:hint="default"/>
      </w:rPr>
    </w:lvl>
    <w:lvl w:ilvl="1" w:tplc="07F0D920">
      <w:start w:val="1"/>
      <w:numFmt w:val="bullet"/>
      <w:lvlText w:val="o"/>
      <w:lvlJc w:val="left"/>
      <w:pPr>
        <w:ind w:left="1440" w:hanging="360"/>
      </w:pPr>
      <w:rPr>
        <w:rFonts w:ascii="Courier New" w:hAnsi="Courier New" w:hint="default"/>
      </w:rPr>
    </w:lvl>
    <w:lvl w:ilvl="2" w:tplc="19509562">
      <w:start w:val="1"/>
      <w:numFmt w:val="bullet"/>
      <w:lvlText w:val=""/>
      <w:lvlJc w:val="left"/>
      <w:pPr>
        <w:ind w:left="2160" w:hanging="360"/>
      </w:pPr>
      <w:rPr>
        <w:rFonts w:ascii="Wingdings" w:hAnsi="Wingdings" w:hint="default"/>
      </w:rPr>
    </w:lvl>
    <w:lvl w:ilvl="3" w:tplc="5A8648B2">
      <w:start w:val="1"/>
      <w:numFmt w:val="bullet"/>
      <w:lvlText w:val=""/>
      <w:lvlJc w:val="left"/>
      <w:pPr>
        <w:ind w:left="2880" w:hanging="360"/>
      </w:pPr>
      <w:rPr>
        <w:rFonts w:ascii="Symbol" w:hAnsi="Symbol" w:hint="default"/>
      </w:rPr>
    </w:lvl>
    <w:lvl w:ilvl="4" w:tplc="23CEE32E">
      <w:start w:val="1"/>
      <w:numFmt w:val="bullet"/>
      <w:lvlText w:val="o"/>
      <w:lvlJc w:val="left"/>
      <w:pPr>
        <w:ind w:left="3600" w:hanging="360"/>
      </w:pPr>
      <w:rPr>
        <w:rFonts w:ascii="Courier New" w:hAnsi="Courier New" w:hint="default"/>
      </w:rPr>
    </w:lvl>
    <w:lvl w:ilvl="5" w:tplc="1064235E">
      <w:start w:val="1"/>
      <w:numFmt w:val="bullet"/>
      <w:lvlText w:val=""/>
      <w:lvlJc w:val="left"/>
      <w:pPr>
        <w:ind w:left="4320" w:hanging="360"/>
      </w:pPr>
      <w:rPr>
        <w:rFonts w:ascii="Wingdings" w:hAnsi="Wingdings" w:hint="default"/>
      </w:rPr>
    </w:lvl>
    <w:lvl w:ilvl="6" w:tplc="239221B8">
      <w:start w:val="1"/>
      <w:numFmt w:val="bullet"/>
      <w:lvlText w:val=""/>
      <w:lvlJc w:val="left"/>
      <w:pPr>
        <w:ind w:left="5040" w:hanging="360"/>
      </w:pPr>
      <w:rPr>
        <w:rFonts w:ascii="Symbol" w:hAnsi="Symbol" w:hint="default"/>
      </w:rPr>
    </w:lvl>
    <w:lvl w:ilvl="7" w:tplc="0C264A7A">
      <w:start w:val="1"/>
      <w:numFmt w:val="bullet"/>
      <w:lvlText w:val="o"/>
      <w:lvlJc w:val="left"/>
      <w:pPr>
        <w:ind w:left="5760" w:hanging="360"/>
      </w:pPr>
      <w:rPr>
        <w:rFonts w:ascii="Courier New" w:hAnsi="Courier New" w:hint="default"/>
      </w:rPr>
    </w:lvl>
    <w:lvl w:ilvl="8" w:tplc="B0AC25C6">
      <w:start w:val="1"/>
      <w:numFmt w:val="bullet"/>
      <w:lvlText w:val=""/>
      <w:lvlJc w:val="left"/>
      <w:pPr>
        <w:ind w:left="6480" w:hanging="360"/>
      </w:pPr>
      <w:rPr>
        <w:rFonts w:ascii="Wingdings" w:hAnsi="Wingdings" w:hint="default"/>
      </w:rPr>
    </w:lvl>
  </w:abstractNum>
  <w:abstractNum w:abstractNumId="1" w15:restartNumberingAfterBreak="0">
    <w:nsid w:val="27E24BB4"/>
    <w:multiLevelType w:val="hybridMultilevel"/>
    <w:tmpl w:val="503EED62"/>
    <w:lvl w:ilvl="0" w:tplc="63A05214">
      <w:numFmt w:val="bullet"/>
      <w:lvlText w:val=""/>
      <w:lvlJc w:val="left"/>
      <w:pPr>
        <w:ind w:left="720" w:hanging="360"/>
      </w:pPr>
      <w:rPr>
        <w:rFonts w:ascii="Symbol" w:eastAsia="Segoe UI" w:hAnsi="Symbol" w:cs="Segoe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A5BDB5"/>
    <w:multiLevelType w:val="hybridMultilevel"/>
    <w:tmpl w:val="24DA3EDE"/>
    <w:lvl w:ilvl="0" w:tplc="54A0EFEA">
      <w:start w:val="1"/>
      <w:numFmt w:val="bullet"/>
      <w:lvlText w:val=""/>
      <w:lvlJc w:val="left"/>
      <w:pPr>
        <w:ind w:left="720" w:hanging="360"/>
      </w:pPr>
      <w:rPr>
        <w:rFonts w:ascii="Symbol" w:hAnsi="Symbol" w:hint="default"/>
      </w:rPr>
    </w:lvl>
    <w:lvl w:ilvl="1" w:tplc="8264C5A0">
      <w:start w:val="1"/>
      <w:numFmt w:val="bullet"/>
      <w:lvlText w:val="o"/>
      <w:lvlJc w:val="left"/>
      <w:pPr>
        <w:ind w:left="1440" w:hanging="360"/>
      </w:pPr>
      <w:rPr>
        <w:rFonts w:ascii="Courier New" w:hAnsi="Courier New" w:hint="default"/>
      </w:rPr>
    </w:lvl>
    <w:lvl w:ilvl="2" w:tplc="192C2BA6">
      <w:start w:val="1"/>
      <w:numFmt w:val="bullet"/>
      <w:lvlText w:val=""/>
      <w:lvlJc w:val="left"/>
      <w:pPr>
        <w:ind w:left="2160" w:hanging="360"/>
      </w:pPr>
      <w:rPr>
        <w:rFonts w:ascii="Wingdings" w:hAnsi="Wingdings" w:hint="default"/>
      </w:rPr>
    </w:lvl>
    <w:lvl w:ilvl="3" w:tplc="07F80E90">
      <w:start w:val="1"/>
      <w:numFmt w:val="bullet"/>
      <w:lvlText w:val=""/>
      <w:lvlJc w:val="left"/>
      <w:pPr>
        <w:ind w:left="2880" w:hanging="360"/>
      </w:pPr>
      <w:rPr>
        <w:rFonts w:ascii="Symbol" w:hAnsi="Symbol" w:hint="default"/>
      </w:rPr>
    </w:lvl>
    <w:lvl w:ilvl="4" w:tplc="2370045E">
      <w:start w:val="1"/>
      <w:numFmt w:val="bullet"/>
      <w:lvlText w:val="o"/>
      <w:lvlJc w:val="left"/>
      <w:pPr>
        <w:ind w:left="3600" w:hanging="360"/>
      </w:pPr>
      <w:rPr>
        <w:rFonts w:ascii="Courier New" w:hAnsi="Courier New" w:hint="default"/>
      </w:rPr>
    </w:lvl>
    <w:lvl w:ilvl="5" w:tplc="F2986762">
      <w:start w:val="1"/>
      <w:numFmt w:val="bullet"/>
      <w:lvlText w:val=""/>
      <w:lvlJc w:val="left"/>
      <w:pPr>
        <w:ind w:left="4320" w:hanging="360"/>
      </w:pPr>
      <w:rPr>
        <w:rFonts w:ascii="Wingdings" w:hAnsi="Wingdings" w:hint="default"/>
      </w:rPr>
    </w:lvl>
    <w:lvl w:ilvl="6" w:tplc="B3E84AB6">
      <w:start w:val="1"/>
      <w:numFmt w:val="bullet"/>
      <w:lvlText w:val=""/>
      <w:lvlJc w:val="left"/>
      <w:pPr>
        <w:ind w:left="5040" w:hanging="360"/>
      </w:pPr>
      <w:rPr>
        <w:rFonts w:ascii="Symbol" w:hAnsi="Symbol" w:hint="default"/>
      </w:rPr>
    </w:lvl>
    <w:lvl w:ilvl="7" w:tplc="86784A5A">
      <w:start w:val="1"/>
      <w:numFmt w:val="bullet"/>
      <w:lvlText w:val="o"/>
      <w:lvlJc w:val="left"/>
      <w:pPr>
        <w:ind w:left="5760" w:hanging="360"/>
      </w:pPr>
      <w:rPr>
        <w:rFonts w:ascii="Courier New" w:hAnsi="Courier New" w:hint="default"/>
      </w:rPr>
    </w:lvl>
    <w:lvl w:ilvl="8" w:tplc="D8BC4772">
      <w:start w:val="1"/>
      <w:numFmt w:val="bullet"/>
      <w:lvlText w:val=""/>
      <w:lvlJc w:val="left"/>
      <w:pPr>
        <w:ind w:left="6480" w:hanging="360"/>
      </w:pPr>
      <w:rPr>
        <w:rFonts w:ascii="Wingdings" w:hAnsi="Wingdings" w:hint="default"/>
      </w:rPr>
    </w:lvl>
  </w:abstractNum>
  <w:abstractNum w:abstractNumId="3" w15:restartNumberingAfterBreak="0">
    <w:nsid w:val="7E555124"/>
    <w:multiLevelType w:val="hybridMultilevel"/>
    <w:tmpl w:val="577A3F9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B834F0"/>
    <w:multiLevelType w:val="hybridMultilevel"/>
    <w:tmpl w:val="72882CB8"/>
    <w:lvl w:ilvl="0" w:tplc="0409000F">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09102500">
    <w:abstractNumId w:val="0"/>
  </w:num>
  <w:num w:numId="2" w16cid:durableId="565145375">
    <w:abstractNumId w:val="2"/>
  </w:num>
  <w:num w:numId="3" w16cid:durableId="1495561161">
    <w:abstractNumId w:val="1"/>
  </w:num>
  <w:num w:numId="4" w16cid:durableId="1386026324">
    <w:abstractNumId w:val="3"/>
  </w:num>
  <w:num w:numId="5" w16cid:durableId="6987471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B7F393"/>
    <w:rsid w:val="00022B7A"/>
    <w:rsid w:val="0005627B"/>
    <w:rsid w:val="0009439E"/>
    <w:rsid w:val="000E48FA"/>
    <w:rsid w:val="001A1643"/>
    <w:rsid w:val="001A3949"/>
    <w:rsid w:val="001F3C6F"/>
    <w:rsid w:val="001F494A"/>
    <w:rsid w:val="001F5BF8"/>
    <w:rsid w:val="002736D2"/>
    <w:rsid w:val="00284C59"/>
    <w:rsid w:val="002D72F4"/>
    <w:rsid w:val="00301BFD"/>
    <w:rsid w:val="00322EDF"/>
    <w:rsid w:val="0034797E"/>
    <w:rsid w:val="0035005B"/>
    <w:rsid w:val="00367787"/>
    <w:rsid w:val="00390F68"/>
    <w:rsid w:val="0039694D"/>
    <w:rsid w:val="00413C48"/>
    <w:rsid w:val="004468B9"/>
    <w:rsid w:val="0045382B"/>
    <w:rsid w:val="00475270"/>
    <w:rsid w:val="004B3B9A"/>
    <w:rsid w:val="00515689"/>
    <w:rsid w:val="00521DEC"/>
    <w:rsid w:val="0052610A"/>
    <w:rsid w:val="00530C41"/>
    <w:rsid w:val="005655F7"/>
    <w:rsid w:val="0056760B"/>
    <w:rsid w:val="005D19AA"/>
    <w:rsid w:val="005E367A"/>
    <w:rsid w:val="006053D0"/>
    <w:rsid w:val="006126A4"/>
    <w:rsid w:val="00631A24"/>
    <w:rsid w:val="0064520F"/>
    <w:rsid w:val="006472EC"/>
    <w:rsid w:val="0064768A"/>
    <w:rsid w:val="0068771C"/>
    <w:rsid w:val="006B6725"/>
    <w:rsid w:val="006C17E9"/>
    <w:rsid w:val="00761E44"/>
    <w:rsid w:val="00766171"/>
    <w:rsid w:val="00781DF0"/>
    <w:rsid w:val="00785F6B"/>
    <w:rsid w:val="007A6510"/>
    <w:rsid w:val="007A66D6"/>
    <w:rsid w:val="007E2CC0"/>
    <w:rsid w:val="007E4D6F"/>
    <w:rsid w:val="007E6100"/>
    <w:rsid w:val="00814047"/>
    <w:rsid w:val="00825CFA"/>
    <w:rsid w:val="00835E52"/>
    <w:rsid w:val="00842C8A"/>
    <w:rsid w:val="0086092C"/>
    <w:rsid w:val="008673DA"/>
    <w:rsid w:val="00884CBC"/>
    <w:rsid w:val="008C5435"/>
    <w:rsid w:val="008F7476"/>
    <w:rsid w:val="00964E3D"/>
    <w:rsid w:val="009A1A91"/>
    <w:rsid w:val="009B5CD1"/>
    <w:rsid w:val="009C06D2"/>
    <w:rsid w:val="009C4FB9"/>
    <w:rsid w:val="00A65C3F"/>
    <w:rsid w:val="00A89272"/>
    <w:rsid w:val="00AB02DC"/>
    <w:rsid w:val="00AB10C6"/>
    <w:rsid w:val="00AB29A5"/>
    <w:rsid w:val="00B6643B"/>
    <w:rsid w:val="00BE7EC1"/>
    <w:rsid w:val="00BF3090"/>
    <w:rsid w:val="00C4072D"/>
    <w:rsid w:val="00C55CC3"/>
    <w:rsid w:val="00C656B8"/>
    <w:rsid w:val="00C706C3"/>
    <w:rsid w:val="00C80C75"/>
    <w:rsid w:val="00C81063"/>
    <w:rsid w:val="00C86EF7"/>
    <w:rsid w:val="00CB5CC4"/>
    <w:rsid w:val="00CE742F"/>
    <w:rsid w:val="00D053B4"/>
    <w:rsid w:val="00D13833"/>
    <w:rsid w:val="00D253BE"/>
    <w:rsid w:val="00D424C9"/>
    <w:rsid w:val="00D55185"/>
    <w:rsid w:val="00D70D99"/>
    <w:rsid w:val="00DB17BB"/>
    <w:rsid w:val="00DF05DF"/>
    <w:rsid w:val="00E2183F"/>
    <w:rsid w:val="00E248EE"/>
    <w:rsid w:val="00E652B5"/>
    <w:rsid w:val="00E976CC"/>
    <w:rsid w:val="00EC7077"/>
    <w:rsid w:val="00EE21AC"/>
    <w:rsid w:val="00EE47DF"/>
    <w:rsid w:val="00F16F1A"/>
    <w:rsid w:val="00F653BB"/>
    <w:rsid w:val="00FD5FED"/>
    <w:rsid w:val="0102B03D"/>
    <w:rsid w:val="021BFE7C"/>
    <w:rsid w:val="040BA458"/>
    <w:rsid w:val="050E1651"/>
    <w:rsid w:val="05CC74A3"/>
    <w:rsid w:val="05EE171F"/>
    <w:rsid w:val="06E6F8FB"/>
    <w:rsid w:val="080BE0A0"/>
    <w:rsid w:val="091A2D3F"/>
    <w:rsid w:val="0A41B0EE"/>
    <w:rsid w:val="0A9759FF"/>
    <w:rsid w:val="0BB5A85D"/>
    <w:rsid w:val="0D66BC53"/>
    <w:rsid w:val="0DA1DDCE"/>
    <w:rsid w:val="0E563BA7"/>
    <w:rsid w:val="0EB71696"/>
    <w:rsid w:val="0F2F9E54"/>
    <w:rsid w:val="0FB7F393"/>
    <w:rsid w:val="10355523"/>
    <w:rsid w:val="10EBE056"/>
    <w:rsid w:val="11E8A723"/>
    <w:rsid w:val="11FB7506"/>
    <w:rsid w:val="127B145F"/>
    <w:rsid w:val="134797CF"/>
    <w:rsid w:val="140F5310"/>
    <w:rsid w:val="143ABA03"/>
    <w:rsid w:val="15C497AE"/>
    <w:rsid w:val="15E9CC4F"/>
    <w:rsid w:val="17A42879"/>
    <w:rsid w:val="17FDE793"/>
    <w:rsid w:val="1839DB4D"/>
    <w:rsid w:val="18E65FE3"/>
    <w:rsid w:val="18E9DE25"/>
    <w:rsid w:val="19A89BF6"/>
    <w:rsid w:val="19B0728B"/>
    <w:rsid w:val="1ADA5839"/>
    <w:rsid w:val="1B3FF857"/>
    <w:rsid w:val="1CE47411"/>
    <w:rsid w:val="1CFB55D3"/>
    <w:rsid w:val="1E71EB17"/>
    <w:rsid w:val="1FE40D90"/>
    <w:rsid w:val="207EC9C7"/>
    <w:rsid w:val="222090D9"/>
    <w:rsid w:val="23EEB384"/>
    <w:rsid w:val="24632FE3"/>
    <w:rsid w:val="246BE66B"/>
    <w:rsid w:val="24CAF0F1"/>
    <w:rsid w:val="261CF12C"/>
    <w:rsid w:val="263F57C0"/>
    <w:rsid w:val="281BC345"/>
    <w:rsid w:val="29FAB19D"/>
    <w:rsid w:val="2A8806B7"/>
    <w:rsid w:val="2B884DCC"/>
    <w:rsid w:val="2C7A6C01"/>
    <w:rsid w:val="2C99BF72"/>
    <w:rsid w:val="2CA13E59"/>
    <w:rsid w:val="2D3E63E1"/>
    <w:rsid w:val="2D66770D"/>
    <w:rsid w:val="2EF27265"/>
    <w:rsid w:val="2F1EB6FE"/>
    <w:rsid w:val="30F5131D"/>
    <w:rsid w:val="312E7162"/>
    <w:rsid w:val="3195A629"/>
    <w:rsid w:val="31B15822"/>
    <w:rsid w:val="31C3D1C1"/>
    <w:rsid w:val="31F4CA74"/>
    <w:rsid w:val="31FA6A25"/>
    <w:rsid w:val="33E7CC03"/>
    <w:rsid w:val="34ACE1FF"/>
    <w:rsid w:val="3509AD26"/>
    <w:rsid w:val="35CE4185"/>
    <w:rsid w:val="36570FA7"/>
    <w:rsid w:val="365FEB62"/>
    <w:rsid w:val="37DF6753"/>
    <w:rsid w:val="38A60603"/>
    <w:rsid w:val="38CB859A"/>
    <w:rsid w:val="3920B4CF"/>
    <w:rsid w:val="39A4A917"/>
    <w:rsid w:val="3D265FFB"/>
    <w:rsid w:val="3F456AC4"/>
    <w:rsid w:val="3F7821F6"/>
    <w:rsid w:val="3F87B93E"/>
    <w:rsid w:val="3FC317D9"/>
    <w:rsid w:val="3FC56C6F"/>
    <w:rsid w:val="3FFFF415"/>
    <w:rsid w:val="41AA0D79"/>
    <w:rsid w:val="421475C5"/>
    <w:rsid w:val="422C4C35"/>
    <w:rsid w:val="435FFA83"/>
    <w:rsid w:val="43D35F72"/>
    <w:rsid w:val="43F0EB35"/>
    <w:rsid w:val="43F7689C"/>
    <w:rsid w:val="43F9E4D9"/>
    <w:rsid w:val="43FBD788"/>
    <w:rsid w:val="44060C22"/>
    <w:rsid w:val="44FDE02A"/>
    <w:rsid w:val="450CD4CE"/>
    <w:rsid w:val="450D444F"/>
    <w:rsid w:val="45F0E3F6"/>
    <w:rsid w:val="46E46AE4"/>
    <w:rsid w:val="478947B6"/>
    <w:rsid w:val="490E6DA0"/>
    <w:rsid w:val="49A02396"/>
    <w:rsid w:val="4A6CB8CA"/>
    <w:rsid w:val="4A9A49D9"/>
    <w:rsid w:val="4AAB0079"/>
    <w:rsid w:val="4ACE534E"/>
    <w:rsid w:val="4ADA49E0"/>
    <w:rsid w:val="4C7A3916"/>
    <w:rsid w:val="4DEFBC26"/>
    <w:rsid w:val="4EAC5352"/>
    <w:rsid w:val="4F7FA467"/>
    <w:rsid w:val="4FD8AE55"/>
    <w:rsid w:val="51026BA4"/>
    <w:rsid w:val="516E1695"/>
    <w:rsid w:val="5268B867"/>
    <w:rsid w:val="52C95CC0"/>
    <w:rsid w:val="56BEB822"/>
    <w:rsid w:val="5702102F"/>
    <w:rsid w:val="580BD24C"/>
    <w:rsid w:val="5849DBA1"/>
    <w:rsid w:val="593C8F16"/>
    <w:rsid w:val="597D4ED8"/>
    <w:rsid w:val="598B0A6A"/>
    <w:rsid w:val="5A883BD3"/>
    <w:rsid w:val="5B004C60"/>
    <w:rsid w:val="5B4461F0"/>
    <w:rsid w:val="5BE37030"/>
    <w:rsid w:val="5C579563"/>
    <w:rsid w:val="5C63E4A6"/>
    <w:rsid w:val="5CE79C7F"/>
    <w:rsid w:val="5CFF70FD"/>
    <w:rsid w:val="5D0A887D"/>
    <w:rsid w:val="5D1FD473"/>
    <w:rsid w:val="5EC58707"/>
    <w:rsid w:val="5F832D0D"/>
    <w:rsid w:val="5F91C81C"/>
    <w:rsid w:val="600E4166"/>
    <w:rsid w:val="6067ED21"/>
    <w:rsid w:val="60C93E3C"/>
    <w:rsid w:val="61CDB768"/>
    <w:rsid w:val="6212C4DB"/>
    <w:rsid w:val="622F1075"/>
    <w:rsid w:val="62FC78A1"/>
    <w:rsid w:val="638C112A"/>
    <w:rsid w:val="6416D1C8"/>
    <w:rsid w:val="641DEA20"/>
    <w:rsid w:val="6420302C"/>
    <w:rsid w:val="65ED1142"/>
    <w:rsid w:val="6612C58A"/>
    <w:rsid w:val="6654D0A9"/>
    <w:rsid w:val="66E47E54"/>
    <w:rsid w:val="66F4A3CB"/>
    <w:rsid w:val="678560E8"/>
    <w:rsid w:val="690E84D0"/>
    <w:rsid w:val="69C9CB18"/>
    <w:rsid w:val="69CCF8CE"/>
    <w:rsid w:val="6B4E34CF"/>
    <w:rsid w:val="6BB51EFE"/>
    <w:rsid w:val="6C0AA409"/>
    <w:rsid w:val="6C1173F0"/>
    <w:rsid w:val="6C727C61"/>
    <w:rsid w:val="6D40D418"/>
    <w:rsid w:val="6DD1EBA9"/>
    <w:rsid w:val="6DF47385"/>
    <w:rsid w:val="6E95F9A3"/>
    <w:rsid w:val="6EEDA782"/>
    <w:rsid w:val="6FEA8E7C"/>
    <w:rsid w:val="7076B83E"/>
    <w:rsid w:val="712110B2"/>
    <w:rsid w:val="72F40B01"/>
    <w:rsid w:val="73525214"/>
    <w:rsid w:val="744F4105"/>
    <w:rsid w:val="7574F927"/>
    <w:rsid w:val="75BF714A"/>
    <w:rsid w:val="76253712"/>
    <w:rsid w:val="76D24733"/>
    <w:rsid w:val="7788FAF1"/>
    <w:rsid w:val="779A282B"/>
    <w:rsid w:val="77F8CE44"/>
    <w:rsid w:val="794479F1"/>
    <w:rsid w:val="7AC0A965"/>
    <w:rsid w:val="7AF3854F"/>
    <w:rsid w:val="7AFD5487"/>
    <w:rsid w:val="7BB49DFB"/>
    <w:rsid w:val="7C309A5C"/>
    <w:rsid w:val="7C77E2EB"/>
    <w:rsid w:val="7CCD4A02"/>
    <w:rsid w:val="7E63E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7F393"/>
  <w15:chartTrackingRefBased/>
  <w15:docId w15:val="{01ACC5C6-30A0-4EE1-8EFB-C8D6C37CF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35CE4185"/>
    <w:pPr>
      <w:spacing w:after="0"/>
      <w:jc w:val="both"/>
    </w:pPr>
    <w:rPr>
      <w:rFonts w:ascii="Segoe UI" w:eastAsia="Segoe UI" w:hAnsi="Segoe UI" w:cs="Segoe UI"/>
      <w:lang w:val="es-DO"/>
    </w:rPr>
  </w:style>
  <w:style w:type="paragraph" w:styleId="Heading1">
    <w:name w:val="heading 1"/>
    <w:basedOn w:val="Normal"/>
    <w:next w:val="Normal"/>
    <w:link w:val="Heading1Char"/>
    <w:uiPriority w:val="9"/>
    <w:qFormat/>
    <w:rsid w:val="35CE4185"/>
    <w:pPr>
      <w:outlineLvl w:val="0"/>
    </w:pPr>
    <w:rPr>
      <w:b/>
      <w:bCs/>
      <w:sz w:val="32"/>
      <w:szCs w:val="32"/>
    </w:rPr>
  </w:style>
  <w:style w:type="paragraph" w:styleId="Heading2">
    <w:name w:val="heading 2"/>
    <w:basedOn w:val="Normal"/>
    <w:next w:val="Normal"/>
    <w:link w:val="Heading2Char"/>
    <w:uiPriority w:val="9"/>
    <w:unhideWhenUsed/>
    <w:qFormat/>
    <w:rsid w:val="35CE4185"/>
    <w:pPr>
      <w:outlineLvl w:val="1"/>
    </w:pPr>
    <w:rPr>
      <w:b/>
      <w:bCs/>
      <w:sz w:val="28"/>
      <w:szCs w:val="28"/>
    </w:rPr>
  </w:style>
  <w:style w:type="paragraph" w:styleId="Heading3">
    <w:name w:val="heading 3"/>
    <w:basedOn w:val="Normal"/>
    <w:next w:val="Normal"/>
    <w:link w:val="Heading3Char"/>
    <w:uiPriority w:val="9"/>
    <w:unhideWhenUsed/>
    <w:qFormat/>
    <w:rsid w:val="35CE4185"/>
    <w:pPr>
      <w:outlineLvl w:val="2"/>
    </w:pPr>
    <w:rPr>
      <w:b/>
      <w:bCs/>
    </w:rPr>
  </w:style>
  <w:style w:type="paragraph" w:styleId="Heading4">
    <w:name w:val="heading 4"/>
    <w:basedOn w:val="Normal"/>
    <w:next w:val="Normal"/>
    <w:link w:val="Heading4Char"/>
    <w:uiPriority w:val="9"/>
    <w:unhideWhenUsed/>
    <w:qFormat/>
    <w:rsid w:val="35CE41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35CE41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35CE4185"/>
    <w:pPr>
      <w:keepNext/>
      <w:keepLines/>
      <w:spacing w:before="40"/>
      <w:outlineLvl w:val="5"/>
    </w:pPr>
    <w:rPr>
      <w:rFonts w:eastAsiaTheme="majorEastAsia" w:cstheme="majorBidi"/>
      <w:i/>
      <w:iCs/>
      <w:color w:val="000000" w:themeColor="text1"/>
    </w:rPr>
  </w:style>
  <w:style w:type="paragraph" w:styleId="Heading7">
    <w:name w:val="heading 7"/>
    <w:basedOn w:val="Normal"/>
    <w:next w:val="Normal"/>
    <w:link w:val="Heading7Char"/>
    <w:uiPriority w:val="9"/>
    <w:unhideWhenUsed/>
    <w:qFormat/>
    <w:rsid w:val="35CE4185"/>
    <w:pPr>
      <w:keepNext/>
      <w:keepLines/>
      <w:spacing w:before="40"/>
      <w:outlineLvl w:val="6"/>
    </w:pPr>
    <w:rPr>
      <w:rFonts w:eastAsiaTheme="majorEastAsia" w:cstheme="majorBidi"/>
      <w:color w:val="000000" w:themeColor="text1"/>
    </w:rPr>
  </w:style>
  <w:style w:type="paragraph" w:styleId="Heading8">
    <w:name w:val="heading 8"/>
    <w:basedOn w:val="Normal"/>
    <w:next w:val="Normal"/>
    <w:link w:val="Heading8Char"/>
    <w:uiPriority w:val="9"/>
    <w:unhideWhenUsed/>
    <w:qFormat/>
    <w:rsid w:val="35CE4185"/>
    <w:pPr>
      <w:keepNext/>
      <w:keepLines/>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rsid w:val="35CE4185"/>
    <w:pPr>
      <w:keepNext/>
      <w:keepLines/>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35CE4185"/>
    <w:rPr>
      <w:b/>
      <w:bCs/>
      <w:sz w:val="32"/>
      <w:szCs w:val="32"/>
    </w:rPr>
  </w:style>
  <w:style w:type="character" w:customStyle="1" w:styleId="Heading2Char">
    <w:name w:val="Heading 2 Char"/>
    <w:link w:val="Heading2"/>
    <w:uiPriority w:val="9"/>
    <w:rsid w:val="35CE4185"/>
    <w:rPr>
      <w:b/>
      <w:bCs/>
      <w:sz w:val="28"/>
      <w:szCs w:val="28"/>
    </w:rPr>
  </w:style>
  <w:style w:type="character" w:customStyle="1" w:styleId="Heading3Char">
    <w:name w:val="Heading 3 Char"/>
    <w:link w:val="Heading3"/>
    <w:uiPriority w:val="9"/>
    <w:rsid w:val="35CE4185"/>
    <w:rPr>
      <w:b/>
      <w:bCs/>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rsid w:val="35CE4185"/>
    <w:pPr>
      <w:spacing w:after="80"/>
      <w:contextualSpacing/>
    </w:pPr>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sid w:val="35CE4185"/>
    <w:rPr>
      <w:rFonts w:eastAsiaTheme="majorEastAsia" w:cstheme="majorBidi"/>
      <w:color w:val="000000" w:themeColor="text1"/>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rsid w:val="35CE4185"/>
    <w:pPr>
      <w:spacing w:before="160"/>
      <w:jc w:val="center"/>
    </w:pPr>
    <w:rPr>
      <w:i/>
      <w:iCs/>
      <w:color w:val="000000" w:themeColor="text1"/>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rsid w:val="35CE4185"/>
    <w:pP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35CE4185"/>
    <w:pPr>
      <w:ind w:left="720"/>
      <w:contextualSpacing/>
    </w:pPr>
  </w:style>
  <w:style w:type="paragraph" w:styleId="TOC1">
    <w:name w:val="toc 1"/>
    <w:basedOn w:val="Normal"/>
    <w:next w:val="Normal"/>
    <w:uiPriority w:val="39"/>
    <w:unhideWhenUsed/>
    <w:rsid w:val="35CE4185"/>
    <w:pPr>
      <w:spacing w:after="100"/>
    </w:pPr>
  </w:style>
  <w:style w:type="paragraph" w:styleId="TOC2">
    <w:name w:val="toc 2"/>
    <w:basedOn w:val="Normal"/>
    <w:next w:val="Normal"/>
    <w:uiPriority w:val="39"/>
    <w:unhideWhenUsed/>
    <w:rsid w:val="35CE4185"/>
    <w:pPr>
      <w:spacing w:after="100"/>
      <w:ind w:left="220"/>
    </w:pPr>
  </w:style>
  <w:style w:type="paragraph" w:styleId="TOC3">
    <w:name w:val="toc 3"/>
    <w:basedOn w:val="Normal"/>
    <w:next w:val="Normal"/>
    <w:uiPriority w:val="39"/>
    <w:unhideWhenUsed/>
    <w:rsid w:val="35CE4185"/>
    <w:pPr>
      <w:spacing w:after="100"/>
      <w:ind w:left="440"/>
    </w:pPr>
  </w:style>
  <w:style w:type="paragraph" w:styleId="TOC4">
    <w:name w:val="toc 4"/>
    <w:basedOn w:val="Normal"/>
    <w:next w:val="Normal"/>
    <w:uiPriority w:val="39"/>
    <w:unhideWhenUsed/>
    <w:rsid w:val="35CE4185"/>
    <w:pPr>
      <w:spacing w:after="100"/>
      <w:ind w:left="660"/>
    </w:pPr>
  </w:style>
  <w:style w:type="paragraph" w:styleId="TOC5">
    <w:name w:val="toc 5"/>
    <w:basedOn w:val="Normal"/>
    <w:next w:val="Normal"/>
    <w:uiPriority w:val="39"/>
    <w:unhideWhenUsed/>
    <w:rsid w:val="35CE4185"/>
    <w:pPr>
      <w:spacing w:after="100"/>
      <w:ind w:left="880"/>
    </w:pPr>
  </w:style>
  <w:style w:type="paragraph" w:styleId="TOC6">
    <w:name w:val="toc 6"/>
    <w:basedOn w:val="Normal"/>
    <w:next w:val="Normal"/>
    <w:uiPriority w:val="39"/>
    <w:unhideWhenUsed/>
    <w:rsid w:val="35CE4185"/>
    <w:pPr>
      <w:spacing w:after="100"/>
      <w:ind w:left="1100"/>
    </w:pPr>
  </w:style>
  <w:style w:type="paragraph" w:styleId="TOC7">
    <w:name w:val="toc 7"/>
    <w:basedOn w:val="Normal"/>
    <w:next w:val="Normal"/>
    <w:uiPriority w:val="39"/>
    <w:unhideWhenUsed/>
    <w:rsid w:val="35CE4185"/>
    <w:pPr>
      <w:spacing w:after="100"/>
      <w:ind w:left="1320"/>
    </w:pPr>
  </w:style>
  <w:style w:type="paragraph" w:styleId="TOC8">
    <w:name w:val="toc 8"/>
    <w:basedOn w:val="Normal"/>
    <w:next w:val="Normal"/>
    <w:uiPriority w:val="39"/>
    <w:unhideWhenUsed/>
    <w:rsid w:val="35CE4185"/>
    <w:pPr>
      <w:spacing w:after="100"/>
      <w:ind w:left="1540"/>
    </w:pPr>
  </w:style>
  <w:style w:type="paragraph" w:styleId="TOC9">
    <w:name w:val="toc 9"/>
    <w:basedOn w:val="Normal"/>
    <w:next w:val="Normal"/>
    <w:uiPriority w:val="39"/>
    <w:unhideWhenUsed/>
    <w:rsid w:val="35CE4185"/>
    <w:pPr>
      <w:spacing w:after="100"/>
      <w:ind w:left="1760"/>
    </w:pPr>
  </w:style>
  <w:style w:type="paragraph" w:styleId="EndnoteText">
    <w:name w:val="endnote text"/>
    <w:basedOn w:val="Normal"/>
    <w:uiPriority w:val="99"/>
    <w:semiHidden/>
    <w:unhideWhenUsed/>
    <w:rsid w:val="35CE4185"/>
    <w:rPr>
      <w:sz w:val="20"/>
      <w:szCs w:val="20"/>
    </w:rPr>
  </w:style>
  <w:style w:type="paragraph" w:styleId="Footer">
    <w:name w:val="footer"/>
    <w:basedOn w:val="Normal"/>
    <w:uiPriority w:val="99"/>
    <w:unhideWhenUsed/>
    <w:rsid w:val="35CE4185"/>
    <w:pPr>
      <w:tabs>
        <w:tab w:val="center" w:pos="4680"/>
        <w:tab w:val="right" w:pos="9360"/>
      </w:tabs>
    </w:pPr>
  </w:style>
  <w:style w:type="paragraph" w:styleId="FootnoteText">
    <w:name w:val="footnote text"/>
    <w:basedOn w:val="Normal"/>
    <w:uiPriority w:val="99"/>
    <w:semiHidden/>
    <w:unhideWhenUsed/>
    <w:rsid w:val="35CE4185"/>
    <w:rPr>
      <w:sz w:val="20"/>
      <w:szCs w:val="20"/>
    </w:rPr>
  </w:style>
  <w:style w:type="paragraph" w:styleId="Header">
    <w:name w:val="header"/>
    <w:basedOn w:val="Normal"/>
    <w:uiPriority w:val="99"/>
    <w:unhideWhenUsed/>
    <w:rsid w:val="35CE4185"/>
    <w:pPr>
      <w:tabs>
        <w:tab w:val="center" w:pos="4680"/>
        <w:tab w:val="right" w:pos="9360"/>
      </w:tabs>
    </w:pPr>
  </w:style>
  <w:style w:type="character" w:styleId="Hyperlink">
    <w:name w:val="Hyperlink"/>
    <w:basedOn w:val="DefaultParagraphFont"/>
    <w:uiPriority w:val="99"/>
    <w:unhideWhenUsed/>
    <w:rsid w:val="744F4105"/>
    <w:rPr>
      <w:color w:val="467886"/>
      <w:u w:val="single"/>
    </w:rPr>
  </w:style>
  <w:style w:type="paragraph" w:customStyle="1" w:styleId="Referencia">
    <w:name w:val="Referencia"/>
    <w:basedOn w:val="Normal"/>
    <w:link w:val="ReferenciaChar"/>
    <w:uiPriority w:val="1"/>
    <w:qFormat/>
    <w:rsid w:val="35CE4185"/>
    <w:pPr>
      <w:jc w:val="left"/>
    </w:pPr>
    <w:rPr>
      <w:sz w:val="22"/>
      <w:szCs w:val="22"/>
    </w:rPr>
  </w:style>
  <w:style w:type="character" w:customStyle="1" w:styleId="ReferenciaChar">
    <w:name w:val="Referencia Char"/>
    <w:basedOn w:val="DefaultParagraphFont"/>
    <w:link w:val="Referencia"/>
    <w:rsid w:val="744F4105"/>
    <w:rPr>
      <w:rFonts w:asciiTheme="minorHAnsi" w:eastAsiaTheme="minorEastAsia" w:hAnsiTheme="minorHAnsi" w:cstheme="minorBidi"/>
      <w:b w:val="0"/>
      <w:bCs w:val="0"/>
      <w:noProof w:val="0"/>
      <w:sz w:val="22"/>
      <w:szCs w:val="22"/>
      <w:lang w:val="es-DO"/>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8673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s-mx/dotnet/standard/data/sqlite"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csharpindepth.com/articles/singleton"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refactoring.guru/es/design-patterns/singleton" TargetMode="Externa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hyperlink" Target="https://github.com/MijailCT/prog_paralela_proyecto_final"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dotnet.microsoft.com/en-us/download"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24</Pages>
  <Words>5307</Words>
  <Characters>30255</Characters>
  <Application>Microsoft Office Word</Application>
  <DocSecurity>2</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Mijail Cortes Taveras</dc:creator>
  <cp:keywords/>
  <dc:description/>
  <cp:lastModifiedBy>Mijail Cortes Taveras</cp:lastModifiedBy>
  <cp:revision>17</cp:revision>
  <dcterms:created xsi:type="dcterms:W3CDTF">2025-12-10T14:53:00Z</dcterms:created>
  <dcterms:modified xsi:type="dcterms:W3CDTF">2025-12-10T23:58:00Z</dcterms:modified>
</cp:coreProperties>
</file>