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129F" w14:textId="5515AB20" w:rsidR="00A7096F" w:rsidRPr="00A7096F" w:rsidRDefault="003A4240" w:rsidP="00A7096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7096F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5589F367" wp14:editId="3C7C482D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2880000" cy="2585853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85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96F" w:rsidRPr="00A7096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3.4 I can set up and use permissions to filter information</w:t>
      </w:r>
    </w:p>
    <w:p w14:paraId="1C0A962E" w14:textId="65CE442F" w:rsidR="00A7096F" w:rsidRDefault="00A7096F" w:rsidP="00A7096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To set up another user on a windows device one needs to visit the control panel. This can be reached by typing in </w:t>
      </w:r>
      <w:r w:rsidRPr="00351D41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control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into search bar, accessible from the windows icon on the taskbar</w:t>
      </w:r>
      <w:r w:rsidR="00351D4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45C40347" w14:textId="37A5B699" w:rsidR="003A4240" w:rsidRPr="00351D41" w:rsidRDefault="00351D41" w:rsidP="00A7096F">
      <w:pPr>
        <w:shd w:val="clear" w:color="auto" w:fill="FFFFFF"/>
        <w:spacing w:after="375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Alternatively, search for </w:t>
      </w:r>
      <w:r w:rsidRPr="00351D41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add, edit or remove other users</w:t>
      </w:r>
    </w:p>
    <w:p w14:paraId="29811AB7" w14:textId="3CF4633C" w:rsidR="003A4240" w:rsidRDefault="003A4240" w:rsidP="00A7096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638EB589" w14:textId="77777777" w:rsidR="003A4240" w:rsidRDefault="003A4240" w:rsidP="00A7096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758226F9" w14:textId="7CA93064" w:rsidR="00A7096F" w:rsidRDefault="00351D41" w:rsidP="00A7096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7096F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9264" behindDoc="1" locked="0" layoutInCell="1" allowOverlap="1" wp14:anchorId="5C0147DD" wp14:editId="01B26E8F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2880000" cy="2136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3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="003A424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</w:t>
      </w:r>
      <w:r w:rsidR="00A7096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rom there:</w:t>
      </w:r>
    </w:p>
    <w:p w14:paraId="5A7E0459" w14:textId="158F10D2" w:rsidR="00A7096F" w:rsidRDefault="00A7096F" w:rsidP="00A7096F">
      <w:pPr>
        <w:pStyle w:val="ListParagraph"/>
        <w:numPr>
          <w:ilvl w:val="0"/>
          <w:numId w:val="1"/>
        </w:num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7096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select </w:t>
      </w:r>
      <w:r w:rsidRPr="00A7096F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User Accounts</w:t>
      </w:r>
    </w:p>
    <w:p w14:paraId="2C851458" w14:textId="6818EEEA" w:rsidR="00A7096F" w:rsidRDefault="00A7096F" w:rsidP="00A7096F">
      <w:pPr>
        <w:pStyle w:val="ListParagraph"/>
        <w:numPr>
          <w:ilvl w:val="0"/>
          <w:numId w:val="1"/>
        </w:num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select Manage another account</w:t>
      </w:r>
    </w:p>
    <w:p w14:paraId="1F9273A8" w14:textId="7B6B54F9" w:rsidR="00A7096F" w:rsidRPr="00A7096F" w:rsidRDefault="00A7096F" w:rsidP="00A7096F">
      <w:pPr>
        <w:pStyle w:val="ListParagraph"/>
        <w:numPr>
          <w:ilvl w:val="0"/>
          <w:numId w:val="1"/>
        </w:num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click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Add a new user in PC settings</w:t>
      </w:r>
    </w:p>
    <w:p w14:paraId="6313B2FE" w14:textId="3E17CDA0" w:rsidR="00A7096F" w:rsidRDefault="00A7096F" w:rsidP="00A7096F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This launches a new window where you can add a new user </w:t>
      </w:r>
    </w:p>
    <w:p w14:paraId="246AE74B" w14:textId="0235D7A6" w:rsidR="005B65B7" w:rsidRDefault="005B65B7">
      <w:pPr>
        <w:rPr>
          <w:rFonts w:ascii="Arial" w:hAnsi="Arial" w:cs="Arial"/>
          <w:sz w:val="24"/>
          <w:szCs w:val="24"/>
        </w:rPr>
      </w:pPr>
    </w:p>
    <w:p w14:paraId="5DEC7A44" w14:textId="18A04AC0" w:rsidR="005B65B7" w:rsidRDefault="003A4240">
      <w:pPr>
        <w:rPr>
          <w:rFonts w:ascii="Arial" w:hAnsi="Arial" w:cs="Arial"/>
          <w:sz w:val="24"/>
          <w:szCs w:val="24"/>
        </w:rPr>
      </w:pPr>
      <w:r w:rsidRPr="003A424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164CD7" wp14:editId="12071ACB">
            <wp:simplePos x="0" y="0"/>
            <wp:positionH relativeFrom="column">
              <wp:posOffset>3502660</wp:posOffset>
            </wp:positionH>
            <wp:positionV relativeFrom="paragraph">
              <wp:posOffset>78740</wp:posOffset>
            </wp:positionV>
            <wp:extent cx="2880000" cy="287669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C1AE2" w14:textId="56430826" w:rsidR="003A4240" w:rsidRDefault="003A4240">
      <w:pPr>
        <w:rPr>
          <w:rFonts w:ascii="Arial" w:hAnsi="Arial" w:cs="Arial"/>
          <w:sz w:val="24"/>
          <w:szCs w:val="24"/>
        </w:rPr>
      </w:pPr>
    </w:p>
    <w:p w14:paraId="3D3C0CE2" w14:textId="44B7CE4C" w:rsidR="00A7096F" w:rsidRDefault="00A70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created, one can change the account type to Administrator</w:t>
      </w:r>
      <w:r w:rsidR="003A4240">
        <w:rPr>
          <w:rFonts w:ascii="Arial" w:hAnsi="Arial" w:cs="Arial"/>
          <w:sz w:val="24"/>
          <w:szCs w:val="24"/>
        </w:rPr>
        <w:t xml:space="preserve"> or keep standard.</w:t>
      </w:r>
    </w:p>
    <w:p w14:paraId="2C4A5F25" w14:textId="0ED1907A" w:rsidR="003A4240" w:rsidRPr="00A7096F" w:rsidRDefault="003A4240">
      <w:pPr>
        <w:rPr>
          <w:rFonts w:ascii="Arial" w:hAnsi="Arial" w:cs="Arial"/>
          <w:sz w:val="24"/>
          <w:szCs w:val="24"/>
        </w:rPr>
      </w:pPr>
    </w:p>
    <w:sectPr w:rsidR="003A4240" w:rsidRPr="00A7096F" w:rsidSect="00A7096F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01E2" w14:textId="77777777" w:rsidR="00822D8E" w:rsidRDefault="00822D8E" w:rsidP="002430A1">
      <w:pPr>
        <w:spacing w:after="0" w:line="240" w:lineRule="auto"/>
      </w:pPr>
      <w:r>
        <w:separator/>
      </w:r>
    </w:p>
  </w:endnote>
  <w:endnote w:type="continuationSeparator" w:id="0">
    <w:p w14:paraId="1DE3B2E5" w14:textId="77777777" w:rsidR="00822D8E" w:rsidRDefault="00822D8E" w:rsidP="0024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917CD" w14:textId="77777777" w:rsidR="00822D8E" w:rsidRDefault="00822D8E" w:rsidP="002430A1">
      <w:pPr>
        <w:spacing w:after="0" w:line="240" w:lineRule="auto"/>
      </w:pPr>
      <w:r>
        <w:separator/>
      </w:r>
    </w:p>
  </w:footnote>
  <w:footnote w:type="continuationSeparator" w:id="0">
    <w:p w14:paraId="68D6FC8A" w14:textId="77777777" w:rsidR="00822D8E" w:rsidRDefault="00822D8E" w:rsidP="00243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D96E" w14:textId="77777777" w:rsidR="002430A1" w:rsidRDefault="002430A1" w:rsidP="002430A1">
    <w:pPr>
      <w:pStyle w:val="Header"/>
      <w:rPr>
        <w:rFonts w:cs="Arial"/>
        <w:szCs w:val="20"/>
      </w:rPr>
    </w:pPr>
    <w:r>
      <w:rPr>
        <w:rFonts w:cs="Arial"/>
        <w:szCs w:val="20"/>
      </w:rPr>
      <w:t>Unit 3 Using Collaborative Technologies</w:t>
    </w:r>
    <w:r>
      <w:rPr>
        <w:rFonts w:cs="Arial"/>
        <w:szCs w:val="20"/>
      </w:rPr>
      <w:tab/>
    </w:r>
    <w:r>
      <w:rPr>
        <w:rFonts w:cs="Arial"/>
        <w:szCs w:val="20"/>
      </w:rPr>
      <w:tab/>
      <w:t>Michael Buchanan</w:t>
    </w:r>
  </w:p>
  <w:p w14:paraId="59C8FF12" w14:textId="77777777" w:rsidR="002430A1" w:rsidRDefault="00243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F2CC3"/>
    <w:multiLevelType w:val="hybridMultilevel"/>
    <w:tmpl w:val="DCAC76B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0350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6F"/>
    <w:rsid w:val="002430A1"/>
    <w:rsid w:val="00351D41"/>
    <w:rsid w:val="003A4240"/>
    <w:rsid w:val="005B65B7"/>
    <w:rsid w:val="00822D8E"/>
    <w:rsid w:val="00A7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BD47"/>
  <w15:chartTrackingRefBased/>
  <w15:docId w15:val="{3D9C4639-ADA2-455D-80DF-E0922EF7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7096F"/>
    <w:rPr>
      <w:b/>
      <w:bCs/>
    </w:rPr>
  </w:style>
  <w:style w:type="paragraph" w:styleId="ListParagraph">
    <w:name w:val="List Paragraph"/>
    <w:basedOn w:val="Normal"/>
    <w:uiPriority w:val="34"/>
    <w:qFormat/>
    <w:rsid w:val="00A70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0A1"/>
  </w:style>
  <w:style w:type="paragraph" w:styleId="Footer">
    <w:name w:val="footer"/>
    <w:basedOn w:val="Normal"/>
    <w:link w:val="FooterChar"/>
    <w:uiPriority w:val="99"/>
    <w:unhideWhenUsed/>
    <w:rsid w:val="00243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3</cp:revision>
  <dcterms:created xsi:type="dcterms:W3CDTF">2022-02-14T16:23:00Z</dcterms:created>
  <dcterms:modified xsi:type="dcterms:W3CDTF">2022-04-26T07:22:00Z</dcterms:modified>
</cp:coreProperties>
</file>