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6F93" w14:textId="6F9D0837" w:rsidR="0031019A" w:rsidRPr="005B1EA3" w:rsidRDefault="00016C2F" w:rsidP="005B1EA3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บัญชีลงเวลาการปฏิบัติราชการของ</w:t>
      </w:r>
      <w:r w:rsidR="004F5F24">
        <w:rPr>
          <w:rFonts w:ascii="TH SarabunPSK" w:hAnsi="TH SarabunPSK" w:cs="TH SarabunPSK" w:hint="cs"/>
          <w:b/>
          <w:bCs/>
          <w:sz w:val="32"/>
          <w:szCs w:val="32"/>
          <w:cs/>
        </w:rPr>
        <w:t>ลูกจ้างชั่วคราว</w:t>
      </w:r>
    </w:p>
    <w:p w14:paraId="195CCA3B" w14:textId="2EBBF6A8" w:rsidR="00016C2F" w:rsidRPr="00FA1C2B" w:rsidRDefault="00016C2F" w:rsidP="004F5F24">
      <w:pPr>
        <w:spacing w:before="120"/>
        <w:jc w:val="center"/>
        <w:rPr>
          <w:rFonts w:ascii="TH SarabunPSK" w:hAnsi="TH SarabunPSK" w:cs="TH SarabunPSK"/>
          <w:b/>
          <w:bCs/>
          <w:sz w:val="32"/>
          <w:szCs w:val="32"/>
          <w:u w:val="dotted"/>
          <w:cs/>
        </w:rPr>
      </w:pP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 w:rsidR="005B1EA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    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</w:t>
      </w:r>
      <w:r w:rsidR="00FA1C2B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</w:t>
      </w:r>
      <w:r w:rsidR="00C81ED9">
        <w:rPr>
          <w:rFonts w:ascii="TH SarabunPSK" w:hAnsi="TH SarabunPSK" w:cs="TH SarabunPSK" w:hint="cs"/>
          <w:sz w:val="32"/>
          <w:szCs w:val="32"/>
          <w:u w:val="dotted"/>
          <w:cs/>
          <w:lang w:eastAsia="ja-JP"/>
        </w:rPr>
        <w:t>ตุลาคม</w:t>
      </w:r>
      <w:r w:rsidR="00FA1C2B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พ.ศ.</w:t>
      </w:r>
      <w:bookmarkStart w:id="0" w:name="_Hlk181089746"/>
      <w:r w:rsidR="00FA1C2B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</w:t>
      </w:r>
      <w:r w:rsidR="00FA1C2B" w:rsidRPr="00FA1C2B">
        <w:rPr>
          <w:rFonts w:ascii="TH SarabunPSK" w:hAnsi="TH SarabunPSK" w:cs="TH SarabunPSK" w:hint="cs"/>
          <w:sz w:val="32"/>
          <w:szCs w:val="32"/>
          <w:u w:val="dotted"/>
          <w:cs/>
        </w:rPr>
        <w:t>256</w:t>
      </w:r>
      <w:r w:rsidR="0005020F"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 w:rsidR="00FA1C2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A1C2B" w:rsidRPr="00FA1C2B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ก</w:t>
      </w:r>
      <w:r w:rsidR="00FA1C2B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bookmarkEnd w:id="0"/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839"/>
        <w:gridCol w:w="2842"/>
        <w:gridCol w:w="1190"/>
        <w:gridCol w:w="1191"/>
        <w:gridCol w:w="1190"/>
        <w:gridCol w:w="1191"/>
        <w:gridCol w:w="1191"/>
      </w:tblGrid>
      <w:tr w:rsidR="004F0320" w14:paraId="01BE1072" w14:textId="77777777" w:rsidTr="00FC5670">
        <w:trPr>
          <w:trHeight w:val="532"/>
        </w:trPr>
        <w:tc>
          <w:tcPr>
            <w:tcW w:w="839" w:type="dxa"/>
            <w:vAlign w:val="center"/>
          </w:tcPr>
          <w:p w14:paraId="17C6E917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2842" w:type="dxa"/>
            <w:vAlign w:val="center"/>
          </w:tcPr>
          <w:p w14:paraId="44E8DEE9" w14:textId="4256DDD2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ชื่อ</w:t>
            </w:r>
            <w:r w:rsidR="004F5F24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</w:t>
            </w: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  <w:r w:rsidR="004F5F24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สกุล</w:t>
            </w:r>
          </w:p>
        </w:tc>
        <w:tc>
          <w:tcPr>
            <w:tcW w:w="1190" w:type="dxa"/>
            <w:vAlign w:val="center"/>
          </w:tcPr>
          <w:p w14:paraId="34BC7C64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1191" w:type="dxa"/>
            <w:vAlign w:val="center"/>
          </w:tcPr>
          <w:p w14:paraId="3DFCE9CF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เวลามา</w:t>
            </w:r>
          </w:p>
        </w:tc>
        <w:tc>
          <w:tcPr>
            <w:tcW w:w="1190" w:type="dxa"/>
            <w:vAlign w:val="center"/>
          </w:tcPr>
          <w:p w14:paraId="2AA2901A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1191" w:type="dxa"/>
            <w:vAlign w:val="center"/>
          </w:tcPr>
          <w:p w14:paraId="397F107C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เวลากลับ</w:t>
            </w:r>
          </w:p>
        </w:tc>
        <w:tc>
          <w:tcPr>
            <w:tcW w:w="1191" w:type="dxa"/>
            <w:vAlign w:val="center"/>
          </w:tcPr>
          <w:p w14:paraId="5AA8331F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4F0320" w14:paraId="1C137E86" w14:textId="77777777" w:rsidTr="00FC5670">
        <w:trPr>
          <w:trHeight w:val="413"/>
        </w:trPr>
        <w:tc>
          <w:tcPr>
            <w:tcW w:w="839" w:type="dxa"/>
          </w:tcPr>
          <w:p w14:paraId="73899344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7FE39E33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5A38FD17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57525137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0C02A079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5BD2EE3D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460A8169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24C8F1C7" w14:textId="77777777" w:rsidTr="00FC5670">
        <w:trPr>
          <w:trHeight w:val="419"/>
        </w:trPr>
        <w:tc>
          <w:tcPr>
            <w:tcW w:w="839" w:type="dxa"/>
          </w:tcPr>
          <w:p w14:paraId="32E9AB4E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495D93E5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25FF99C0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59BA2142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549AB7E4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4E8D9AA4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2972663D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65F4D658" w14:textId="77777777" w:rsidTr="00FC5670">
        <w:trPr>
          <w:trHeight w:val="411"/>
        </w:trPr>
        <w:tc>
          <w:tcPr>
            <w:tcW w:w="839" w:type="dxa"/>
          </w:tcPr>
          <w:p w14:paraId="4BF01AEF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55463324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0124D0A3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7C64A78C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3C7C97C1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12D689BA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4B6E6A67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1E8B65EB" w14:textId="77777777" w:rsidTr="00FC5670">
        <w:trPr>
          <w:trHeight w:val="411"/>
        </w:trPr>
        <w:tc>
          <w:tcPr>
            <w:tcW w:w="839" w:type="dxa"/>
          </w:tcPr>
          <w:p w14:paraId="7CCFE181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4E0B1583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1A4521FA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6935300F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3881B127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6275E8C0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606F07CE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5B268244" w14:textId="77777777" w:rsidTr="00FC5670">
        <w:trPr>
          <w:trHeight w:val="416"/>
        </w:trPr>
        <w:tc>
          <w:tcPr>
            <w:tcW w:w="839" w:type="dxa"/>
          </w:tcPr>
          <w:p w14:paraId="64D1BA6A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5CE970BD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0296E2A6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7181A190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1520186A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0B5551BC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632D47C0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36FA5" w14:paraId="4BFA8A73" w14:textId="77777777" w:rsidTr="00FC5670">
        <w:trPr>
          <w:trHeight w:val="416"/>
        </w:trPr>
        <w:tc>
          <w:tcPr>
            <w:tcW w:w="839" w:type="dxa"/>
          </w:tcPr>
          <w:p w14:paraId="6F604BA8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5C436DE1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21DB48B3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7480CD72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0C568721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6E8AA213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5778AFBB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5F24" w14:paraId="637D96D5" w14:textId="77777777" w:rsidTr="00FC5670">
        <w:trPr>
          <w:trHeight w:val="416"/>
        </w:trPr>
        <w:tc>
          <w:tcPr>
            <w:tcW w:w="839" w:type="dxa"/>
          </w:tcPr>
          <w:p w14:paraId="5D879EED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36E8E415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1F82C861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774E0767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077EF647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2CBABF03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133E98EE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5F24" w14:paraId="6A9D8E69" w14:textId="77777777" w:rsidTr="00FC5670">
        <w:trPr>
          <w:trHeight w:val="416"/>
        </w:trPr>
        <w:tc>
          <w:tcPr>
            <w:tcW w:w="839" w:type="dxa"/>
          </w:tcPr>
          <w:p w14:paraId="7DA36D50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01A58A6E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46BC54E2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42114169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2B07403F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50388854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23D2D762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5F24" w14:paraId="10FA5042" w14:textId="77777777" w:rsidTr="00FC5670">
        <w:trPr>
          <w:trHeight w:val="416"/>
        </w:trPr>
        <w:tc>
          <w:tcPr>
            <w:tcW w:w="839" w:type="dxa"/>
          </w:tcPr>
          <w:p w14:paraId="7CAAF0CE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44E50479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20E976B1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377B2AE2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0B28FDFE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3EA49D3D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4C310E31" w14:textId="77777777" w:rsidR="004F5F24" w:rsidRDefault="004F5F24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22ACEC1" w14:textId="714EA988" w:rsidR="000303C7" w:rsidRDefault="00784047" w:rsidP="000303C7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ลูกจ้างชั่วคราว</w:t>
      </w:r>
      <w:r w:rsidR="000303C7">
        <w:rPr>
          <w:rFonts w:ascii="TH SarabunPSK" w:hAnsi="TH SarabunPSK" w:cs="TH SarabunPSK" w:hint="cs"/>
          <w:sz w:val="32"/>
          <w:szCs w:val="32"/>
          <w:cs/>
        </w:rPr>
        <w:t>ทั้งหมด</w:t>
      </w:r>
      <w:r w:rsidR="000303C7">
        <w:rPr>
          <w:rFonts w:ascii="TH SarabunPSK" w:hAnsi="TH SarabunPSK" w:cs="TH SarabunPSK"/>
          <w:sz w:val="32"/>
          <w:szCs w:val="32"/>
          <w:cs/>
        </w:rPr>
        <w:tab/>
      </w:r>
      <w:r w:rsidR="000303C7"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 w:rsidR="000303C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0303C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0303C7">
        <w:rPr>
          <w:rFonts w:ascii="TH SarabunPSK" w:hAnsi="TH SarabunPSK" w:cs="TH SarabunPSK" w:hint="cs"/>
          <w:sz w:val="32"/>
          <w:szCs w:val="32"/>
          <w:cs/>
        </w:rPr>
        <w:t>คน</w:t>
      </w:r>
      <w:r w:rsidR="000303C7">
        <w:rPr>
          <w:rFonts w:ascii="TH SarabunPSK" w:hAnsi="TH SarabunPSK" w:cs="TH SarabunPSK"/>
          <w:sz w:val="32"/>
          <w:szCs w:val="32"/>
          <w:cs/>
        </w:rPr>
        <w:tab/>
      </w:r>
    </w:p>
    <w:p w14:paraId="4F4AB547" w14:textId="77777777" w:rsidR="000303C7" w:rsidRDefault="000303C7" w:rsidP="000303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มาปฏิบัติราชการ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0019459B" w14:textId="77777777" w:rsidR="000303C7" w:rsidRDefault="000303C7" w:rsidP="000303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ไปราชการ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648FF27F" w14:textId="77777777" w:rsidR="000303C7" w:rsidRDefault="000303C7" w:rsidP="000303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ไม่มาปฏิบัติราชการ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ผู้ตรวจ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Pr="005B1EA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</w:p>
    <w:p w14:paraId="0156CBE8" w14:textId="77777777" w:rsidR="000303C7" w:rsidRDefault="000303C7" w:rsidP="000303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มาสาย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(หัวหน้าหน่วยงานผู้รับผิดชอบงานการเจ้าหน้าที่)</w:t>
      </w:r>
    </w:p>
    <w:p w14:paraId="5DB121C8" w14:textId="77777777" w:rsidR="004F0320" w:rsidRDefault="00536FA5" w:rsidP="00016C2F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F5F3F" wp14:editId="21B5F97C">
                <wp:simplePos x="0" y="0"/>
                <wp:positionH relativeFrom="column">
                  <wp:posOffset>-41275</wp:posOffset>
                </wp:positionH>
                <wp:positionV relativeFrom="paragraph">
                  <wp:posOffset>260985</wp:posOffset>
                </wp:positionV>
                <wp:extent cx="6638925" cy="0"/>
                <wp:effectExtent l="0" t="19050" r="28575" b="19050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4587907" id="ตัวเชื่อมต่อตรง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5pt,20.55pt" to="519.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" strokecolor="black [3213]" strokeweight="2.25pt">
                <v:stroke joinstyle="miter"/>
              </v:line>
            </w:pict>
          </mc:Fallback>
        </mc:AlternateContent>
      </w:r>
    </w:p>
    <w:p w14:paraId="7A35758A" w14:textId="77777777" w:rsidR="0025689E" w:rsidRDefault="0025689E" w:rsidP="00016C2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554F09" w14:textId="77777777" w:rsidR="000303C7" w:rsidRPr="005B1EA3" w:rsidRDefault="000303C7" w:rsidP="000303C7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บัญชีลงเวลาการปฏิบัติราชการของ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ลูกจ้างชั่วคราว</w:t>
      </w:r>
    </w:p>
    <w:p w14:paraId="3C5866F2" w14:textId="3DA597BB" w:rsidR="00FC5670" w:rsidRPr="00FA1C2B" w:rsidRDefault="00FC5670" w:rsidP="00FC5670">
      <w:pPr>
        <w:spacing w:before="120"/>
        <w:jc w:val="center"/>
        <w:rPr>
          <w:rFonts w:ascii="TH SarabunPSK" w:hAnsi="TH SarabunPSK" w:cs="TH SarabunPSK"/>
          <w:b/>
          <w:bCs/>
          <w:sz w:val="32"/>
          <w:szCs w:val="32"/>
          <w:u w:val="dotted"/>
          <w:cs/>
        </w:rPr>
      </w:pP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    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</w:t>
      </w:r>
      <w:r w:rsidR="00C81ED9">
        <w:rPr>
          <w:rFonts w:ascii="TH SarabunPSK" w:hAnsi="TH SarabunPSK" w:cs="TH SarabunPSK" w:hint="cs"/>
          <w:sz w:val="32"/>
          <w:szCs w:val="32"/>
          <w:u w:val="dotted"/>
          <w:cs/>
        </w:rPr>
        <w:t>ตุลาคม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พ.ศ.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</w:t>
      </w:r>
      <w:r w:rsidRPr="00FA1C2B">
        <w:rPr>
          <w:rFonts w:ascii="TH SarabunPSK" w:hAnsi="TH SarabunPSK" w:cs="TH SarabunPSK" w:hint="cs"/>
          <w:sz w:val="32"/>
          <w:szCs w:val="32"/>
          <w:u w:val="dotted"/>
          <w:cs/>
        </w:rPr>
        <w:t>256</w:t>
      </w:r>
      <w:r w:rsidR="0005020F"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FA1C2B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ก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839"/>
        <w:gridCol w:w="2842"/>
        <w:gridCol w:w="1190"/>
        <w:gridCol w:w="1191"/>
        <w:gridCol w:w="1190"/>
        <w:gridCol w:w="1191"/>
        <w:gridCol w:w="1191"/>
      </w:tblGrid>
      <w:tr w:rsidR="00FC5670" w14:paraId="03FA8F15" w14:textId="77777777" w:rsidTr="00FC5670">
        <w:trPr>
          <w:trHeight w:val="532"/>
        </w:trPr>
        <w:tc>
          <w:tcPr>
            <w:tcW w:w="839" w:type="dxa"/>
            <w:vAlign w:val="center"/>
          </w:tcPr>
          <w:p w14:paraId="2672253C" w14:textId="77777777" w:rsidR="00FC5670" w:rsidRPr="005B1EA3" w:rsidRDefault="00FC567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2842" w:type="dxa"/>
            <w:vAlign w:val="center"/>
          </w:tcPr>
          <w:p w14:paraId="040B480A" w14:textId="77777777" w:rsidR="00FC5670" w:rsidRPr="005B1EA3" w:rsidRDefault="00FC567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</w:t>
            </w: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สกุล</w:t>
            </w:r>
          </w:p>
        </w:tc>
        <w:tc>
          <w:tcPr>
            <w:tcW w:w="1190" w:type="dxa"/>
            <w:vAlign w:val="center"/>
          </w:tcPr>
          <w:p w14:paraId="3FD767EC" w14:textId="77777777" w:rsidR="00FC5670" w:rsidRPr="005B1EA3" w:rsidRDefault="00FC567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1191" w:type="dxa"/>
            <w:vAlign w:val="center"/>
          </w:tcPr>
          <w:p w14:paraId="45BA9CBB" w14:textId="77777777" w:rsidR="00FC5670" w:rsidRPr="005B1EA3" w:rsidRDefault="00FC567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เวลามา</w:t>
            </w:r>
          </w:p>
        </w:tc>
        <w:tc>
          <w:tcPr>
            <w:tcW w:w="1190" w:type="dxa"/>
            <w:vAlign w:val="center"/>
          </w:tcPr>
          <w:p w14:paraId="231B7D2A" w14:textId="77777777" w:rsidR="00FC5670" w:rsidRPr="005B1EA3" w:rsidRDefault="00FC567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1191" w:type="dxa"/>
            <w:vAlign w:val="center"/>
          </w:tcPr>
          <w:p w14:paraId="709D75D1" w14:textId="77777777" w:rsidR="00FC5670" w:rsidRPr="005B1EA3" w:rsidRDefault="00FC567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เวลากลับ</w:t>
            </w:r>
          </w:p>
        </w:tc>
        <w:tc>
          <w:tcPr>
            <w:tcW w:w="1191" w:type="dxa"/>
            <w:vAlign w:val="center"/>
          </w:tcPr>
          <w:p w14:paraId="63BDD0A7" w14:textId="77777777" w:rsidR="00FC5670" w:rsidRPr="005B1EA3" w:rsidRDefault="00FC567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FC5670" w14:paraId="6CB973B2" w14:textId="77777777" w:rsidTr="00FC5670">
        <w:trPr>
          <w:trHeight w:val="413"/>
        </w:trPr>
        <w:tc>
          <w:tcPr>
            <w:tcW w:w="839" w:type="dxa"/>
          </w:tcPr>
          <w:p w14:paraId="3E4FC822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15BDA056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26BCD0DF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34A5B562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542C372F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3F4DE3F6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2A2F1EB3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5670" w14:paraId="404F3531" w14:textId="77777777" w:rsidTr="00FC5670">
        <w:trPr>
          <w:trHeight w:val="419"/>
        </w:trPr>
        <w:tc>
          <w:tcPr>
            <w:tcW w:w="839" w:type="dxa"/>
          </w:tcPr>
          <w:p w14:paraId="2198561F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6C2CB0CF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0987F555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3FDB625F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5E599B98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2EB30231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2467E1D4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5670" w14:paraId="31A471AE" w14:textId="77777777" w:rsidTr="00FC5670">
        <w:trPr>
          <w:trHeight w:val="411"/>
        </w:trPr>
        <w:tc>
          <w:tcPr>
            <w:tcW w:w="839" w:type="dxa"/>
          </w:tcPr>
          <w:p w14:paraId="39B874F7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746BEB3D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6B2C763F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23C14F17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4A03F71A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152B80CE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40F928F1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5670" w14:paraId="73F7D4D4" w14:textId="77777777" w:rsidTr="00FC5670">
        <w:trPr>
          <w:trHeight w:val="411"/>
        </w:trPr>
        <w:tc>
          <w:tcPr>
            <w:tcW w:w="839" w:type="dxa"/>
          </w:tcPr>
          <w:p w14:paraId="0CA9E8AC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6D4FB465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25C88373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186796E4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59146093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7DC9C6A2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40D62FE2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5670" w14:paraId="36420BD1" w14:textId="77777777" w:rsidTr="00FC5670">
        <w:trPr>
          <w:trHeight w:val="416"/>
        </w:trPr>
        <w:tc>
          <w:tcPr>
            <w:tcW w:w="839" w:type="dxa"/>
          </w:tcPr>
          <w:p w14:paraId="05ACC028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4F546AD0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749294D0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3663D4F1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2EECF240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53164CC7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198C4BBB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5670" w14:paraId="7736B480" w14:textId="77777777" w:rsidTr="00FC5670">
        <w:trPr>
          <w:trHeight w:val="416"/>
        </w:trPr>
        <w:tc>
          <w:tcPr>
            <w:tcW w:w="839" w:type="dxa"/>
          </w:tcPr>
          <w:p w14:paraId="1ECC2453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189A3E00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7049422A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457C3FFE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4AAFBB21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52AAC23F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7BEABBE2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5670" w14:paraId="71D1538D" w14:textId="77777777" w:rsidTr="00FC5670">
        <w:trPr>
          <w:trHeight w:val="416"/>
        </w:trPr>
        <w:tc>
          <w:tcPr>
            <w:tcW w:w="839" w:type="dxa"/>
          </w:tcPr>
          <w:p w14:paraId="08B785D1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03956B63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16455AE2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7DBC4021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39F51C63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0B4ED91C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6AEBC429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5670" w14:paraId="61DEC50E" w14:textId="77777777" w:rsidTr="00FC5670">
        <w:trPr>
          <w:trHeight w:val="416"/>
        </w:trPr>
        <w:tc>
          <w:tcPr>
            <w:tcW w:w="839" w:type="dxa"/>
          </w:tcPr>
          <w:p w14:paraId="067F2F67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584A3A8A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32B49BD9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55CB93E5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7DF59DA4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52AD9A88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690E3A48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5670" w14:paraId="32E2A688" w14:textId="77777777" w:rsidTr="00FC5670">
        <w:trPr>
          <w:trHeight w:val="416"/>
        </w:trPr>
        <w:tc>
          <w:tcPr>
            <w:tcW w:w="839" w:type="dxa"/>
          </w:tcPr>
          <w:p w14:paraId="3A3A8F51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2" w:type="dxa"/>
          </w:tcPr>
          <w:p w14:paraId="7398D91C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49CDFA56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7E09961F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0" w:type="dxa"/>
          </w:tcPr>
          <w:p w14:paraId="50D11E25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017E4717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1" w:type="dxa"/>
          </w:tcPr>
          <w:p w14:paraId="6479E212" w14:textId="77777777" w:rsidR="00FC5670" w:rsidRDefault="00FC56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C1B741E" w14:textId="2C91A354" w:rsidR="00FC5670" w:rsidRDefault="00784047" w:rsidP="00FC5670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ลูกจ้างชั่วคราวทั้งหมด</w:t>
      </w:r>
      <w:r w:rsidR="00FC5670">
        <w:rPr>
          <w:rFonts w:ascii="TH SarabunPSK" w:hAnsi="TH SarabunPSK" w:cs="TH SarabunPSK"/>
          <w:sz w:val="32"/>
          <w:szCs w:val="32"/>
          <w:cs/>
        </w:rPr>
        <w:tab/>
      </w:r>
      <w:r w:rsidR="00FC5670"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 w:rsidR="00FC567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C567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C5670">
        <w:rPr>
          <w:rFonts w:ascii="TH SarabunPSK" w:hAnsi="TH SarabunPSK" w:cs="TH SarabunPSK" w:hint="cs"/>
          <w:sz w:val="32"/>
          <w:szCs w:val="32"/>
          <w:cs/>
        </w:rPr>
        <w:t>คน</w:t>
      </w:r>
      <w:r w:rsidR="00FC5670">
        <w:rPr>
          <w:rFonts w:ascii="TH SarabunPSK" w:hAnsi="TH SarabunPSK" w:cs="TH SarabunPSK"/>
          <w:sz w:val="32"/>
          <w:szCs w:val="32"/>
          <w:cs/>
        </w:rPr>
        <w:tab/>
      </w:r>
    </w:p>
    <w:p w14:paraId="04426C08" w14:textId="77777777" w:rsidR="00FC5670" w:rsidRDefault="00FC5670" w:rsidP="00FC5670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มาปฏิบัติราชการ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03372D2D" w14:textId="77777777" w:rsidR="00FC5670" w:rsidRDefault="00FC5670" w:rsidP="00FC5670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ไปราชการ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76CCC8A6" w14:textId="77777777" w:rsidR="00FC5670" w:rsidRDefault="00FC5670" w:rsidP="00FC5670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ไม่มาปฏิบัติราชการ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ผู้ตรวจ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Pr="005B1EA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</w:p>
    <w:p w14:paraId="55E1A6EA" w14:textId="2FC5C8A8" w:rsidR="0025689E" w:rsidRPr="00016C2F" w:rsidRDefault="00FC5670" w:rsidP="00FC5670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มาสาย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(หัวหน้าหน่วยงานผู้รับผิดชอบงานการเจ้าหน้าที่)</w:t>
      </w:r>
    </w:p>
    <w:sectPr w:rsidR="0025689E" w:rsidRPr="00016C2F" w:rsidSect="000303C7">
      <w:pgSz w:w="11906" w:h="16838" w:code="9"/>
      <w:pgMar w:top="567" w:right="851" w:bottom="28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56B7D" w14:textId="77777777" w:rsidR="00A321DC" w:rsidRDefault="00A321DC" w:rsidP="0025689E">
      <w:pPr>
        <w:spacing w:after="0" w:line="240" w:lineRule="auto"/>
      </w:pPr>
      <w:r>
        <w:separator/>
      </w:r>
    </w:p>
  </w:endnote>
  <w:endnote w:type="continuationSeparator" w:id="0">
    <w:p w14:paraId="5E1D7C5E" w14:textId="77777777" w:rsidR="00A321DC" w:rsidRDefault="00A321DC" w:rsidP="00256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EF3CD" w14:textId="77777777" w:rsidR="00A321DC" w:rsidRDefault="00A321DC" w:rsidP="0025689E">
      <w:pPr>
        <w:spacing w:after="0" w:line="240" w:lineRule="auto"/>
      </w:pPr>
      <w:r>
        <w:separator/>
      </w:r>
    </w:p>
  </w:footnote>
  <w:footnote w:type="continuationSeparator" w:id="0">
    <w:p w14:paraId="4D1155EA" w14:textId="77777777" w:rsidR="00A321DC" w:rsidRDefault="00A321DC" w:rsidP="002568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2F"/>
    <w:rsid w:val="00006CE2"/>
    <w:rsid w:val="00016C2F"/>
    <w:rsid w:val="000303C7"/>
    <w:rsid w:val="0005020F"/>
    <w:rsid w:val="000A09A6"/>
    <w:rsid w:val="00144DB0"/>
    <w:rsid w:val="0016014C"/>
    <w:rsid w:val="001A647D"/>
    <w:rsid w:val="001C6448"/>
    <w:rsid w:val="001D543C"/>
    <w:rsid w:val="00210D09"/>
    <w:rsid w:val="00220A2A"/>
    <w:rsid w:val="00231C1D"/>
    <w:rsid w:val="0025689E"/>
    <w:rsid w:val="00257655"/>
    <w:rsid w:val="002858F9"/>
    <w:rsid w:val="00293A5F"/>
    <w:rsid w:val="00304F76"/>
    <w:rsid w:val="0031019A"/>
    <w:rsid w:val="0037471D"/>
    <w:rsid w:val="003956D3"/>
    <w:rsid w:val="003F0077"/>
    <w:rsid w:val="003F083A"/>
    <w:rsid w:val="00451E42"/>
    <w:rsid w:val="00456476"/>
    <w:rsid w:val="00485847"/>
    <w:rsid w:val="0049114B"/>
    <w:rsid w:val="00492113"/>
    <w:rsid w:val="00496E29"/>
    <w:rsid w:val="004A7604"/>
    <w:rsid w:val="004F0320"/>
    <w:rsid w:val="004F2C67"/>
    <w:rsid w:val="004F5F24"/>
    <w:rsid w:val="005271EF"/>
    <w:rsid w:val="0053227C"/>
    <w:rsid w:val="00536FA5"/>
    <w:rsid w:val="005908A7"/>
    <w:rsid w:val="00597D6B"/>
    <w:rsid w:val="005A0F78"/>
    <w:rsid w:val="005B1EA3"/>
    <w:rsid w:val="005B5CAD"/>
    <w:rsid w:val="00646D0A"/>
    <w:rsid w:val="006D5825"/>
    <w:rsid w:val="006F4599"/>
    <w:rsid w:val="006F710C"/>
    <w:rsid w:val="00737B8A"/>
    <w:rsid w:val="00784047"/>
    <w:rsid w:val="007A52E0"/>
    <w:rsid w:val="008932A7"/>
    <w:rsid w:val="008C6402"/>
    <w:rsid w:val="009914AA"/>
    <w:rsid w:val="009E5AB3"/>
    <w:rsid w:val="00A06B93"/>
    <w:rsid w:val="00A30DBD"/>
    <w:rsid w:val="00A321DC"/>
    <w:rsid w:val="00A509FB"/>
    <w:rsid w:val="00AD3EE4"/>
    <w:rsid w:val="00B053F0"/>
    <w:rsid w:val="00B17265"/>
    <w:rsid w:val="00B51D0E"/>
    <w:rsid w:val="00B8285F"/>
    <w:rsid w:val="00BA4353"/>
    <w:rsid w:val="00C20198"/>
    <w:rsid w:val="00C476F3"/>
    <w:rsid w:val="00C72D87"/>
    <w:rsid w:val="00C81ED9"/>
    <w:rsid w:val="00C90687"/>
    <w:rsid w:val="00CA083A"/>
    <w:rsid w:val="00CA66A2"/>
    <w:rsid w:val="00D00EBF"/>
    <w:rsid w:val="00D12C70"/>
    <w:rsid w:val="00D51D9B"/>
    <w:rsid w:val="00D73932"/>
    <w:rsid w:val="00D8128D"/>
    <w:rsid w:val="00D86403"/>
    <w:rsid w:val="00E9306B"/>
    <w:rsid w:val="00E95EA2"/>
    <w:rsid w:val="00EE6E1E"/>
    <w:rsid w:val="00EF704B"/>
    <w:rsid w:val="00F20DFB"/>
    <w:rsid w:val="00F35709"/>
    <w:rsid w:val="00FA1C2B"/>
    <w:rsid w:val="00FB6ADC"/>
    <w:rsid w:val="00FC5670"/>
    <w:rsid w:val="00FD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3DF4"/>
  <w15:chartTrackingRefBased/>
  <w15:docId w15:val="{8D576032-354C-4DE0-B516-14289598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6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5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25689E"/>
  </w:style>
  <w:style w:type="paragraph" w:styleId="a6">
    <w:name w:val="footer"/>
    <w:basedOn w:val="a"/>
    <w:link w:val="a7"/>
    <w:uiPriority w:val="99"/>
    <w:unhideWhenUsed/>
    <w:rsid w:val="0025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256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F2EC5-BEE6-4EDD-8C60-86760753C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</cp:revision>
  <cp:lastPrinted>2026-09-30T05:59:00Z</cp:lastPrinted>
  <dcterms:created xsi:type="dcterms:W3CDTF">2023-11-21T09:13:00Z</dcterms:created>
  <dcterms:modified xsi:type="dcterms:W3CDTF">2026-09-30T06:03:00Z</dcterms:modified>
</cp:coreProperties>
</file>