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045E3" w14:textId="31998E08" w:rsidR="008549F3" w:rsidRDefault="008549F3"/>
    <w:p w14:paraId="6AEA94CE" w14:textId="741E4131" w:rsidR="009972C8" w:rsidRDefault="009972C8">
      <w:proofErr w:type="spellStart"/>
      <w:r>
        <w:t>proposed_directory_structure</w:t>
      </w:r>
      <w:proofErr w:type="spellEnd"/>
    </w:p>
    <w:p w14:paraId="0A8D682E" w14:textId="7483C009" w:rsidR="009972C8" w:rsidRDefault="009972C8">
      <w:r>
        <w:rPr>
          <w:noProof/>
        </w:rPr>
        <w:drawing>
          <wp:inline distT="0" distB="0" distL="0" distR="0" wp14:anchorId="7D6AFF18" wp14:editId="340E61B1">
            <wp:extent cx="7199630" cy="449961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449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72C8" w:rsidSect="00117F9A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2C8"/>
    <w:rsid w:val="00117F9A"/>
    <w:rsid w:val="008549F3"/>
    <w:rsid w:val="00997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A8AEB"/>
  <w15:chartTrackingRefBased/>
  <w15:docId w15:val="{A0B749CD-C041-4D88-9AE5-159F2FFFE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Murphy</dc:creator>
  <cp:keywords/>
  <dc:description/>
  <cp:lastModifiedBy>Michael Murphy</cp:lastModifiedBy>
  <cp:revision>1</cp:revision>
  <dcterms:created xsi:type="dcterms:W3CDTF">2021-12-18T22:32:00Z</dcterms:created>
  <dcterms:modified xsi:type="dcterms:W3CDTF">2021-12-18T22:33:00Z</dcterms:modified>
</cp:coreProperties>
</file>