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A3A0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u w:val="single"/>
        </w:rPr>
        <w:t>CURRICULUM VITAE</w:t>
      </w:r>
    </w:p>
    <w:p w14:paraId="5B370FC2" w14:textId="0B13B13B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2BC">
        <w:rPr>
          <w:rFonts w:ascii="Times New Roman" w:eastAsia="Times New Roman" w:hAnsi="Times New Roman" w:cs="Times New Roman"/>
          <w:b/>
          <w:bCs/>
          <w:sz w:val="36"/>
          <w:szCs w:val="36"/>
        </w:rPr>
        <w:t>Michael Oscar</w:t>
      </w:r>
    </w:p>
    <w:p w14:paraId="6A646F20" w14:textId="34CEFA4F" w:rsidR="009F52BC" w:rsidRPr="009F52BC" w:rsidRDefault="009F52BC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Software Developer | Analytical Chemist</w:t>
      </w:r>
    </w:p>
    <w:p w14:paraId="2A07FCD0" w14:textId="2A69FE6F" w:rsidR="009F52BC" w:rsidRPr="009F52BC" w:rsidRDefault="009F52BC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mikeniles37@gmail.com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  <w:r>
        <w:rPr>
          <w:rFonts w:ascii="Times New Roman" w:eastAsia="Times New Roman" w:hAnsi="Times New Roman" w:cs="Times New Roman"/>
          <w:sz w:val="24"/>
          <w:szCs w:val="24"/>
        </w:rPr>
        <w:t>255</w:t>
      </w:r>
      <w:r w:rsidR="0035369D">
        <w:rPr>
          <w:rFonts w:ascii="Times New Roman" w:eastAsia="Times New Roman" w:hAnsi="Times New Roman" w:cs="Times New Roman"/>
          <w:sz w:val="24"/>
          <w:szCs w:val="24"/>
        </w:rPr>
        <w:t xml:space="preserve"> 691368141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Tarime, Tanzania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linkedin.com/in/</w:t>
      </w:r>
      <w:r w:rsidR="0035369D">
        <w:rPr>
          <w:rFonts w:ascii="Times New Roman" w:eastAsia="Times New Roman" w:hAnsi="Times New Roman" w:cs="Times New Roman"/>
          <w:sz w:val="24"/>
          <w:szCs w:val="24"/>
        </w:rPr>
        <w:t>mike-niles-459b873a9/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github.com</w:t>
      </w:r>
      <w:r w:rsidR="0035369D">
        <w:rPr>
          <w:rFonts w:ascii="Times New Roman" w:eastAsia="Times New Roman" w:hAnsi="Times New Roman" w:cs="Times New Roman"/>
          <w:sz w:val="24"/>
          <w:szCs w:val="24"/>
        </w:rPr>
        <w:t>/Mikeniles37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Google Scholar / ResearchGate: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(if applicable)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Website / Portfolio: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www.mikeniles37.netlify.app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7A7768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4B5E4299">
          <v:rect id="_x0000_i1025" style="width:0;height:1.5pt" o:hralign="center" o:hrstd="t" o:hr="t" fillcolor="#a0a0a0" stroked="f"/>
        </w:pict>
      </w:r>
    </w:p>
    <w:p w14:paraId="68437AF7" w14:textId="25A1ED5A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PROFESSIONAL PROFILE</w:t>
      </w:r>
    </w:p>
    <w:p w14:paraId="7FD139AE" w14:textId="77777777" w:rsidR="009F52BC" w:rsidRPr="009F52BC" w:rsidRDefault="009F52BC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Interdisciplinary professional with expertise spanning </w:t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software development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chemistry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>. Experienced in designing, developing, and deploying scalable software systems while also conducting rigorous laboratory-based chemical analysis using modern instrumental techniques. Strong background in data analysis, automation, and computational problem-solving, with the ability to bridge experimental science and software engineering. Adept at independent research, cross-functional collaboration, and technical communication.</w:t>
      </w:r>
    </w:p>
    <w:p w14:paraId="189ED441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7A2DBF05">
          <v:rect id="_x0000_i1026" style="width:0;height:1.5pt" o:hralign="center" o:hrstd="t" o:hr="t" fillcolor="#a0a0a0" stroked="f"/>
        </w:pict>
      </w:r>
    </w:p>
    <w:p w14:paraId="204187D3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AREAS OF EXPERTISE</w:t>
      </w:r>
    </w:p>
    <w:p w14:paraId="0D0464B3" w14:textId="1450C562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Software</w:t>
      </w:r>
      <w:r w:rsidR="00534B2B" w:rsidRPr="00613D76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 xml:space="preserve"> / Web Development</w:t>
      </w:r>
    </w:p>
    <w:p w14:paraId="7C97DF98" w14:textId="77777777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Full-Stack Web Development</w:t>
      </w:r>
    </w:p>
    <w:p w14:paraId="6969CFBD" w14:textId="77777777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Backend API Design &amp; Microservices</w:t>
      </w:r>
    </w:p>
    <w:p w14:paraId="1B5379E0" w14:textId="77777777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Frontend Architecture &amp; UI Engineering</w:t>
      </w:r>
    </w:p>
    <w:p w14:paraId="6C7755A6" w14:textId="77777777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Database Design &amp; Optimization</w:t>
      </w:r>
    </w:p>
    <w:p w14:paraId="391DA1E3" w14:textId="61576457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Scientific &amp; Data-Driven Software</w:t>
      </w:r>
    </w:p>
    <w:p w14:paraId="40D8608D" w14:textId="70E0227A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Automation &amp; Scripting</w:t>
      </w:r>
    </w:p>
    <w:p w14:paraId="47FCC7F4" w14:textId="5B240479" w:rsidR="009F52BC" w:rsidRPr="009F52BC" w:rsidRDefault="009F52BC" w:rsidP="009F5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DevOps &amp; Cloud Deployment</w:t>
      </w:r>
    </w:p>
    <w:p w14:paraId="478FC776" w14:textId="4C1CCB9F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Analytical Chemistry</w:t>
      </w:r>
    </w:p>
    <w:p w14:paraId="71E3E251" w14:textId="52025A39" w:rsidR="009F52BC" w:rsidRPr="009F52BC" w:rsidRDefault="009F52BC" w:rsidP="009F5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Instrumental Analysis</w:t>
      </w:r>
    </w:p>
    <w:p w14:paraId="4E6E1F35" w14:textId="1368C501" w:rsidR="009F52BC" w:rsidRPr="009F52BC" w:rsidRDefault="009F52BC" w:rsidP="009F5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Method Development &amp; Validation</w:t>
      </w:r>
    </w:p>
    <w:p w14:paraId="71B00FBD" w14:textId="62D7BD91" w:rsidR="009F52BC" w:rsidRPr="009F52BC" w:rsidRDefault="009F52BC" w:rsidP="009F5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Quantitative &amp; Qualitative Analysis</w:t>
      </w:r>
    </w:p>
    <w:p w14:paraId="0A58BD8D" w14:textId="77777777" w:rsidR="009F52BC" w:rsidRPr="009F52BC" w:rsidRDefault="009F52BC" w:rsidP="009F5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lastRenderedPageBreak/>
        <w:t>Chemical Data Interpretation</w:t>
      </w:r>
    </w:p>
    <w:p w14:paraId="096C6F51" w14:textId="77777777" w:rsidR="009F52BC" w:rsidRPr="009F52BC" w:rsidRDefault="009F52BC" w:rsidP="009F5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Laboratory Quality Control</w:t>
      </w:r>
    </w:p>
    <w:p w14:paraId="1FF72688" w14:textId="2C17E84C" w:rsidR="009F52BC" w:rsidRPr="009F52BC" w:rsidRDefault="009F52BC" w:rsidP="009F5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Research &amp; Experimental Design</w:t>
      </w:r>
    </w:p>
    <w:p w14:paraId="678DFA68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4806220B">
          <v:rect id="_x0000_i1027" style="width:0;height:1.5pt" o:hralign="center" o:hrstd="t" o:hr="t" fillcolor="#a0a0a0" stroked="f"/>
        </w:pict>
      </w:r>
    </w:p>
    <w:p w14:paraId="4CCC612A" w14:textId="2B5FF8A0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TECHNICAL SKILLS</w:t>
      </w:r>
    </w:p>
    <w:p w14:paraId="57B86BFC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Programming Languages</w:t>
      </w:r>
    </w:p>
    <w:p w14:paraId="591399AF" w14:textId="77777777" w:rsidR="009F52BC" w:rsidRPr="009F52BC" w:rsidRDefault="009F52BC" w:rsidP="009F5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JavaScript / TypeScript</w:t>
      </w:r>
    </w:p>
    <w:p w14:paraId="5FFBA112" w14:textId="77777777" w:rsidR="009F52BC" w:rsidRPr="009F52BC" w:rsidRDefault="009F52BC" w:rsidP="009F5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535F08DA" w14:textId="71D300DE" w:rsidR="009F52BC" w:rsidRPr="009F52BC" w:rsidRDefault="009F52BC" w:rsidP="009F5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7FE380D0" w14:textId="77777777" w:rsidR="009F52BC" w:rsidRPr="009F52BC" w:rsidRDefault="009F52BC" w:rsidP="009F5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 / C++</w:t>
      </w:r>
    </w:p>
    <w:p w14:paraId="55D1A1CC" w14:textId="77777777" w:rsidR="009F52BC" w:rsidRPr="009F52BC" w:rsidRDefault="009F52BC" w:rsidP="009F5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66390139" w14:textId="77777777" w:rsidR="009F52BC" w:rsidRPr="009F52BC" w:rsidRDefault="009F52BC" w:rsidP="009F5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R (for statistical analysis, if applicable)</w:t>
      </w:r>
    </w:p>
    <w:p w14:paraId="33F0DA0C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Frontend Technologies</w:t>
      </w:r>
    </w:p>
    <w:p w14:paraId="39E9DF3E" w14:textId="77777777" w:rsidR="009F52BC" w:rsidRPr="009F52BC" w:rsidRDefault="009F52BC" w:rsidP="009F5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React, Next.js, Vue (as applicable)</w:t>
      </w:r>
    </w:p>
    <w:p w14:paraId="5C26220B" w14:textId="77777777" w:rsidR="009F52BC" w:rsidRPr="009F52BC" w:rsidRDefault="009F52BC" w:rsidP="009F5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HTML5, CSS3, Tailwind, Bootstrap</w:t>
      </w:r>
    </w:p>
    <w:p w14:paraId="3DF4D5A4" w14:textId="1D318559" w:rsidR="009F52BC" w:rsidRPr="009F52BC" w:rsidRDefault="009F52BC" w:rsidP="009F5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Data Visualization (D3.js, Chart.js)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74B4BFA7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Backend &amp; Systems</w:t>
      </w:r>
    </w:p>
    <w:p w14:paraId="55296A05" w14:textId="77777777" w:rsidR="009F52BC" w:rsidRPr="009F52BC" w:rsidRDefault="009F52BC" w:rsidP="009F5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Node.js, Express, Django, FastAPI</w:t>
      </w:r>
    </w:p>
    <w:p w14:paraId="30D52180" w14:textId="365D8813" w:rsidR="009F52BC" w:rsidRPr="009F52BC" w:rsidRDefault="009F52BC" w:rsidP="009F5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REST &amp; GraphQL APIs</w:t>
      </w:r>
    </w:p>
    <w:p w14:paraId="7B73039D" w14:textId="77777777" w:rsidR="009F52BC" w:rsidRPr="009F52BC" w:rsidRDefault="009F52BC" w:rsidP="009F5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Authentication &amp; Authorization (JWT, OAuth)</w:t>
      </w:r>
    </w:p>
    <w:p w14:paraId="065E8F41" w14:textId="77777777" w:rsidR="009F52BC" w:rsidRPr="009F52BC" w:rsidRDefault="009F52BC" w:rsidP="009F5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Microservices Architecture</w:t>
      </w:r>
    </w:p>
    <w:p w14:paraId="74AA75C5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Databases</w:t>
      </w:r>
    </w:p>
    <w:p w14:paraId="4A74F982" w14:textId="77777777" w:rsidR="009F52BC" w:rsidRPr="009F52BC" w:rsidRDefault="009F52BC" w:rsidP="009F5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PostgreSQL, MySQL</w:t>
      </w:r>
    </w:p>
    <w:p w14:paraId="0494BC48" w14:textId="77777777" w:rsidR="009F52BC" w:rsidRPr="009F52BC" w:rsidRDefault="009F52BC" w:rsidP="009F5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5907D7A4" w14:textId="77777777" w:rsidR="009F52BC" w:rsidRPr="009F52BC" w:rsidRDefault="009F52BC" w:rsidP="009F5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1CE8A558" w14:textId="32F3E831" w:rsidR="009F52BC" w:rsidRPr="009F52BC" w:rsidRDefault="009F52BC" w:rsidP="009F5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Database Modeling &amp; Optimization</w:t>
      </w:r>
    </w:p>
    <w:p w14:paraId="241BD0A0" w14:textId="72FE6CD3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DevOps &amp; Tools</w:t>
      </w:r>
    </w:p>
    <w:p w14:paraId="5A1F51AE" w14:textId="5134456E" w:rsidR="009F52BC" w:rsidRPr="009F52BC" w:rsidRDefault="009F52BC" w:rsidP="009F5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Docker, Kubernetes</w:t>
      </w:r>
    </w:p>
    <w:p w14:paraId="7E8D6BF4" w14:textId="3B2EB1E4" w:rsidR="009F52BC" w:rsidRPr="009F52BC" w:rsidRDefault="009F52BC" w:rsidP="009F5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Git, GitHub/GitLab</w:t>
      </w:r>
    </w:p>
    <w:p w14:paraId="1273777D" w14:textId="1E775545" w:rsidR="009F52BC" w:rsidRPr="009F52BC" w:rsidRDefault="009F52BC" w:rsidP="009F5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CI/CD Pipelines</w:t>
      </w:r>
    </w:p>
    <w:p w14:paraId="72BBB606" w14:textId="5970B884" w:rsidR="009F52BC" w:rsidRPr="009F52BC" w:rsidRDefault="009F52BC" w:rsidP="009F5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Linux/Unix</w:t>
      </w:r>
    </w:p>
    <w:p w14:paraId="2642E630" w14:textId="12F2D867" w:rsidR="009F52BC" w:rsidRPr="009F52BC" w:rsidRDefault="009F52BC" w:rsidP="009F5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Cloud Platforms (AWS, Azure, GCP)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6F858964" w14:textId="57879FAE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lastRenderedPageBreak/>
        <w:t>Scientific &amp; Analytical Tools</w:t>
      </w:r>
    </w:p>
    <w:p w14:paraId="70F4A5E1" w14:textId="77777777" w:rsidR="009F52BC" w:rsidRPr="009F52BC" w:rsidRDefault="009F52BC" w:rsidP="009F5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HPLC, GC, GC-MS, LC-MS</w:t>
      </w:r>
    </w:p>
    <w:p w14:paraId="748C9FF2" w14:textId="77777777" w:rsidR="009F52BC" w:rsidRPr="009F52BC" w:rsidRDefault="009F52BC" w:rsidP="009F5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UV-Vis, FTIR, NMR Spectroscopy</w:t>
      </w:r>
    </w:p>
    <w:p w14:paraId="51E106D1" w14:textId="77777777" w:rsidR="009F52BC" w:rsidRPr="009F52BC" w:rsidRDefault="009F52BC" w:rsidP="009F5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Titrimetric &amp; Gravimetric Analysis</w:t>
      </w:r>
    </w:p>
    <w:p w14:paraId="40CF5C2A" w14:textId="77777777" w:rsidR="009F52BC" w:rsidRPr="009F52BC" w:rsidRDefault="009F52BC" w:rsidP="009F5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Chemometrics &amp; Statistical Analysis</w:t>
      </w:r>
    </w:p>
    <w:p w14:paraId="6E0F81BC" w14:textId="77777777" w:rsidR="009F52BC" w:rsidRPr="009F52BC" w:rsidRDefault="009F52BC" w:rsidP="009F5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Laboratory Information Management Systems (LIMS)</w:t>
      </w:r>
    </w:p>
    <w:p w14:paraId="63F0F844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2E54EA52">
          <v:rect id="_x0000_i1028" style="width:0;height:1.5pt" o:hralign="center" o:hrstd="t" o:hr="t" fillcolor="#a0a0a0" stroked="f"/>
        </w:pict>
      </w:r>
    </w:p>
    <w:p w14:paraId="2E7122FE" w14:textId="2A258BA4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PROFESSIONAL EXPERIENCE</w:t>
      </w:r>
    </w:p>
    <w:p w14:paraId="45583F64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Full-Stack Software Developer</w:t>
      </w:r>
    </w:p>
    <w:p w14:paraId="6584C65A" w14:textId="36B199EC" w:rsidR="009F52BC" w:rsidRPr="009F52BC" w:rsidRDefault="009F52BC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/ Company Name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="003D3DFF">
        <w:rPr>
          <w:rFonts w:ascii="Times New Roman" w:eastAsia="Times New Roman" w:hAnsi="Times New Roman" w:cs="Times New Roman"/>
          <w:sz w:val="24"/>
          <w:szCs w:val="24"/>
        </w:rPr>
        <w:t>FreeLance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Dates</w:t>
      </w:r>
    </w:p>
    <w:p w14:paraId="31BA6188" w14:textId="77777777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Designed and developed end-to-end web applications using modern frontend and backend frameworks.</w:t>
      </w:r>
    </w:p>
    <w:p w14:paraId="563C7B64" w14:textId="77777777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Built scalable RESTful APIs and integrated third-party services.</w:t>
      </w:r>
    </w:p>
    <w:p w14:paraId="69569520" w14:textId="77777777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Implemented secure authentication, authorization, and role-based access control.</w:t>
      </w:r>
    </w:p>
    <w:p w14:paraId="39A3D8BF" w14:textId="0B6D6C04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Optimized database schemas and queries for performance and reliability.</w:t>
      </w:r>
    </w:p>
    <w:p w14:paraId="5DBEF558" w14:textId="77777777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Deployed applications using containerization and cloud infrastructure.</w:t>
      </w:r>
    </w:p>
    <w:p w14:paraId="01D728A2" w14:textId="77777777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Collaborated with multidisciplinary teams, translating business and scientific requirements into technical solutions.</w:t>
      </w:r>
    </w:p>
    <w:p w14:paraId="363E8566" w14:textId="77777777" w:rsidR="009F52BC" w:rsidRPr="009F52BC" w:rsidRDefault="009F52BC" w:rsidP="009F5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Developed software tools for scientific data processing and automation.</w:t>
      </w:r>
    </w:p>
    <w:p w14:paraId="17907CE4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0AAE1BF7">
          <v:rect id="_x0000_i1029" style="width:0;height:1.5pt" o:hralign="center" o:hrstd="t" o:hr="t" fillcolor="#a0a0a0" stroked="f"/>
        </w:pict>
      </w:r>
    </w:p>
    <w:p w14:paraId="1D13F159" w14:textId="2212DE65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Analytical Chemist</w:t>
      </w:r>
    </w:p>
    <w:p w14:paraId="211EB7DA" w14:textId="0DCA832B" w:rsidR="009F52BC" w:rsidRPr="009F52BC" w:rsidRDefault="009F52BC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Laboratory / Institution Name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3D3DFF">
        <w:rPr>
          <w:rFonts w:ascii="Times New Roman" w:eastAsia="Times New Roman" w:hAnsi="Times New Roman" w:cs="Times New Roman"/>
          <w:sz w:val="24"/>
          <w:szCs w:val="24"/>
        </w:rPr>
        <w:t>Maseno University</w:t>
      </w:r>
      <w:r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 w:rsidRPr="009F52BC">
        <w:rPr>
          <w:rFonts w:ascii="Times New Roman" w:eastAsia="Times New Roman" w:hAnsi="Times New Roman" w:cs="Times New Roman"/>
          <w:b/>
          <w:bCs/>
          <w:sz w:val="24"/>
          <w:szCs w:val="24"/>
        </w:rPr>
        <w:t>Dates</w:t>
      </w:r>
    </w:p>
    <w:p w14:paraId="327FFBD7" w14:textId="3FECA598" w:rsidR="009F52BC" w:rsidRPr="009F52BC" w:rsidRDefault="009F52BC" w:rsidP="009F5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Conducted qualitative and quantitative chemical analyses using advanced instrumental techniques.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72ED322E" w14:textId="6B01A43F" w:rsidR="009F52BC" w:rsidRPr="009F52BC" w:rsidRDefault="009F52BC" w:rsidP="009F5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Developed, validated, and optimized analytical methods in accordance with regulatory guidelines.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10AB0F11" w14:textId="2E40F4D9" w:rsidR="009F52BC" w:rsidRPr="009F52BC" w:rsidRDefault="009F52BC" w:rsidP="009F5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Performed calibration, maintenance, and troubleshooting of analytical instruments.</w:t>
      </w:r>
    </w:p>
    <w:p w14:paraId="0D6DB880" w14:textId="3802096E" w:rsidR="009F52BC" w:rsidRPr="009F52BC" w:rsidRDefault="009F52BC" w:rsidP="009F5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Analyzed complex datasets and produced detailed technical reports.</w:t>
      </w:r>
    </w:p>
    <w:p w14:paraId="454BB841" w14:textId="29F65C2E" w:rsidR="009F52BC" w:rsidRPr="009F52BC" w:rsidRDefault="009F52BC" w:rsidP="009F5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Ensured laboratory compliance with quality assurance and safety standards.</w:t>
      </w:r>
    </w:p>
    <w:p w14:paraId="04E86078" w14:textId="61CAB11E" w:rsidR="009F52BC" w:rsidRPr="009F52BC" w:rsidRDefault="009F52BC" w:rsidP="009F5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Collaborated with research and production teams to support product development and process optimization.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63F49E07" w14:textId="5E25D79B" w:rsidR="009F52BC" w:rsidRPr="009F52BC" w:rsidRDefault="009F52BC" w:rsidP="00613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.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3A5F68B5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38479D">
          <v:rect id="_x0000_i1033" style="width:0;height:1.5pt" o:hralign="center" o:hrstd="t" o:hr="t" fillcolor="#a0a0a0" stroked="f"/>
        </w:pict>
      </w:r>
    </w:p>
    <w:p w14:paraId="7940AC63" w14:textId="2BA5B35F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SOFTWARE PROJECTS</w:t>
      </w:r>
    </w:p>
    <w:p w14:paraId="41223A7D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</w:pPr>
      <w:r w:rsidRPr="009F52BC">
        <w:rPr>
          <w:rFonts w:ascii="Times New Roman" w:eastAsia="Times New Roman" w:hAnsi="Times New Roman" w:cs="Times New Roman"/>
          <w:b/>
          <w:bCs/>
          <w:sz w:val="27"/>
          <w:szCs w:val="27"/>
          <w:u w:val="wave"/>
        </w:rPr>
        <w:t>Project Title</w:t>
      </w:r>
    </w:p>
    <w:p w14:paraId="592AB63C" w14:textId="32B14EE8" w:rsidR="009F52BC" w:rsidRPr="009F52BC" w:rsidRDefault="004A6283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Live score website</w:t>
      </w:r>
    </w:p>
    <w:p w14:paraId="569DFA0E" w14:textId="61A8F8F7" w:rsidR="009F52BC" w:rsidRDefault="004A6283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School system</w:t>
      </w:r>
    </w:p>
    <w:p w14:paraId="2A64077B" w14:textId="3A115C3F" w:rsidR="004A6283" w:rsidRDefault="004A6283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Weather prediction website</w:t>
      </w:r>
    </w:p>
    <w:p w14:paraId="470CA412" w14:textId="71255171" w:rsidR="004A6283" w:rsidRDefault="004A6283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Trade prediction website</w:t>
      </w:r>
    </w:p>
    <w:p w14:paraId="3FB2622C" w14:textId="0D0A0B40" w:rsidR="004A6283" w:rsidRDefault="008E3CC7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Portfolio websites</w:t>
      </w:r>
    </w:p>
    <w:p w14:paraId="620049A4" w14:textId="1BDAB0B5" w:rsidR="008E3CC7" w:rsidRDefault="008E3CC7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Betting platform</w:t>
      </w:r>
    </w:p>
    <w:p w14:paraId="2FB9C2DB" w14:textId="765EFD6D" w:rsidR="008E3CC7" w:rsidRDefault="008E3CC7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E-Commerce website</w:t>
      </w:r>
    </w:p>
    <w:p w14:paraId="352D36B5" w14:textId="17297CD2" w:rsidR="008E3CC7" w:rsidRDefault="008E3CC7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School website</w:t>
      </w:r>
    </w:p>
    <w:p w14:paraId="2DA63DD6" w14:textId="4B3F9E17" w:rsidR="008E3CC7" w:rsidRDefault="008E3CC7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Student’s portal</w:t>
      </w:r>
    </w:p>
    <w:p w14:paraId="62A0C6B9" w14:textId="2BFE490E" w:rsidR="008E3CC7" w:rsidRDefault="004827AF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Scientific Dashboards</w:t>
      </w:r>
    </w:p>
    <w:p w14:paraId="5545736E" w14:textId="5067CB1A" w:rsidR="00D1736F" w:rsidRDefault="00D1736F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Bet prediction websites</w:t>
      </w:r>
    </w:p>
    <w:p w14:paraId="38E79327" w14:textId="79B73F1E" w:rsidR="00C7112E" w:rsidRDefault="00C7112E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 chatbots</w:t>
      </w:r>
    </w:p>
    <w:p w14:paraId="6AD81C6B" w14:textId="4995E498" w:rsidR="00D93BAD" w:rsidRPr="009F52BC" w:rsidRDefault="00D93BAD" w:rsidP="009F5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Technologies used- (html, CSS, JavaScript</w:t>
      </w:r>
      <w:r w:rsidR="004B658F">
        <w:rPr>
          <w:rFonts w:ascii="Times New Roman" w:eastAsia="Times New Roman" w:hAnsi="Times New Roman" w:cs="Times New Roman"/>
          <w:sz w:val="24"/>
          <w:szCs w:val="24"/>
        </w:rPr>
        <w:t>, Node,js, Express.js, Python, APIs, Netlify, Flutter, Kotlin, MySQL)</w:t>
      </w:r>
    </w:p>
    <w:p w14:paraId="058ED843" w14:textId="6E7C1CCC" w:rsidR="009F52BC" w:rsidRPr="009F52BC" w:rsidRDefault="009F52BC" w:rsidP="004A62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577C64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1D203013">
          <v:rect id="_x0000_i1034" style="width:0;height:1.5pt" o:hralign="center" o:hrstd="t" o:hr="t" fillcolor="#a0a0a0" stroked="f"/>
        </w:pict>
      </w:r>
    </w:p>
    <w:p w14:paraId="584BBE46" w14:textId="5449AB72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EDUCATION</w:t>
      </w:r>
    </w:p>
    <w:p w14:paraId="6CCF7B3D" w14:textId="5ECFFAA7" w:rsidR="009F52BC" w:rsidRPr="006228E0" w:rsidRDefault="009F52BC" w:rsidP="006228E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8E0">
        <w:rPr>
          <w:rFonts w:ascii="Times New Roman" w:eastAsia="Times New Roman" w:hAnsi="Times New Roman" w:cs="Times New Roman"/>
          <w:b/>
          <w:bCs/>
          <w:sz w:val="27"/>
          <w:szCs w:val="27"/>
        </w:rPr>
        <w:t>Degree Title (</w:t>
      </w:r>
      <w:r w:rsidR="0068553E" w:rsidRPr="006228E0">
        <w:rPr>
          <w:rFonts w:ascii="Times New Roman" w:eastAsia="Times New Roman" w:hAnsi="Times New Roman" w:cs="Times New Roman"/>
          <w:b/>
          <w:bCs/>
          <w:sz w:val="27"/>
          <w:szCs w:val="27"/>
        </w:rPr>
        <w:t>BSc Analytical Chemistry with IT</w:t>
      </w:r>
      <w:r w:rsidRPr="006228E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B7BE01" w14:textId="42C3CA66" w:rsidR="009F52BC" w:rsidRDefault="006228E0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68553E">
        <w:rPr>
          <w:rFonts w:ascii="Times New Roman" w:eastAsia="Times New Roman" w:hAnsi="Times New Roman" w:cs="Times New Roman"/>
          <w:b/>
          <w:bCs/>
          <w:sz w:val="24"/>
          <w:szCs w:val="24"/>
        </w:rPr>
        <w:t>Maseno University, Maseno</w:t>
      </w:r>
      <w:r w:rsidR="009F52BC" w:rsidRPr="009F52B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7A043D">
        <w:rPr>
          <w:rFonts w:ascii="Times New Roman" w:eastAsia="Times New Roman" w:hAnsi="Times New Roman" w:cs="Times New Roman"/>
          <w:b/>
          <w:bCs/>
          <w:sz w:val="24"/>
          <w:szCs w:val="24"/>
        </w:rPr>
        <w:t>2018- 2022</w:t>
      </w:r>
    </w:p>
    <w:p w14:paraId="2FD63312" w14:textId="59A5106A" w:rsidR="007A043D" w:rsidRDefault="007A043D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A9F36" w14:textId="0BE0F778" w:rsidR="0068553E" w:rsidRDefault="0068553E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37E917" w14:textId="0D8A8DBF" w:rsidR="006228E0" w:rsidRDefault="007A043D" w:rsidP="007A043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Programming</w:t>
      </w:r>
    </w:p>
    <w:p w14:paraId="090E2962" w14:textId="5914CEF7" w:rsidR="007A043D" w:rsidRDefault="007A043D" w:rsidP="007A04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90DF04" w14:textId="2121E454" w:rsidR="007A043D" w:rsidRDefault="007A043D" w:rsidP="007A04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Coursera, Online</w:t>
      </w:r>
    </w:p>
    <w:p w14:paraId="2D79B12D" w14:textId="14FA47FF" w:rsidR="007A043D" w:rsidRPr="007A043D" w:rsidRDefault="007A043D" w:rsidP="007A04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2023(Feb)- 2023(June)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721EE39D" w14:textId="7E4BCC03" w:rsidR="006228E0" w:rsidRDefault="006228E0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AACA36" w14:textId="1D8F7E60" w:rsidR="0068553E" w:rsidRPr="006228E0" w:rsidRDefault="0068553E" w:rsidP="006228E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28E0">
        <w:rPr>
          <w:rFonts w:ascii="Times New Roman" w:eastAsia="Times New Roman" w:hAnsi="Times New Roman" w:cs="Times New Roman"/>
          <w:b/>
          <w:bCs/>
          <w:sz w:val="24"/>
          <w:szCs w:val="24"/>
        </w:rPr>
        <w:t>Full-S</w:t>
      </w:r>
      <w:r w:rsidR="006228E0" w:rsidRPr="006228E0">
        <w:rPr>
          <w:rFonts w:ascii="Times New Roman" w:eastAsia="Times New Roman" w:hAnsi="Times New Roman" w:cs="Times New Roman"/>
          <w:b/>
          <w:bCs/>
          <w:sz w:val="24"/>
          <w:szCs w:val="24"/>
        </w:rPr>
        <w:t>tack Software Development</w:t>
      </w:r>
    </w:p>
    <w:p w14:paraId="5C924D3C" w14:textId="01CFF97A" w:rsidR="0068553E" w:rsidRDefault="007A043D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     </w:t>
      </w:r>
      <w:r w:rsidR="0068553E">
        <w:rPr>
          <w:rFonts w:ascii="Times New Roman" w:eastAsia="Times New Roman" w:hAnsi="Times New Roman" w:cs="Times New Roman"/>
          <w:b/>
          <w:bCs/>
          <w:sz w:val="24"/>
          <w:szCs w:val="24"/>
        </w:rPr>
        <w:t>Newton Institute of Technology</w:t>
      </w:r>
    </w:p>
    <w:p w14:paraId="22A26ACE" w14:textId="43D2E3AA" w:rsidR="00B9312C" w:rsidRDefault="00B9312C" w:rsidP="009F5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2023-2024</w:t>
      </w:r>
    </w:p>
    <w:p w14:paraId="3A3A06DF" w14:textId="081D5F7E" w:rsidR="009F52BC" w:rsidRPr="009F52BC" w:rsidRDefault="007A043D" w:rsidP="007A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</w:p>
    <w:p w14:paraId="5F266E47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76E0FACD">
          <v:rect id="_x0000_i1035" style="width:0;height:1.5pt" o:hralign="center" o:hrstd="t" o:hr="t" fillcolor="#a0a0a0" stroked="f"/>
        </w:pict>
      </w:r>
    </w:p>
    <w:p w14:paraId="60618EC1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CERTIFICATIONS &amp; PROFESSIONAL TRAINING</w:t>
      </w:r>
    </w:p>
    <w:p w14:paraId="19AE70B6" w14:textId="7D9F33D5" w:rsidR="009F52BC" w:rsidRPr="009F52BC" w:rsidRDefault="009F52BC" w:rsidP="009F5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Certifi</w:t>
      </w:r>
      <w:r w:rsidR="007A043D">
        <w:rPr>
          <w:rFonts w:ascii="Times New Roman" w:eastAsia="Times New Roman" w:hAnsi="Times New Roman" w:cs="Times New Roman"/>
          <w:sz w:val="24"/>
          <w:szCs w:val="24"/>
        </w:rPr>
        <w:t>cate of completion of Full-stack Software Development Course</w:t>
      </w:r>
    </w:p>
    <w:p w14:paraId="5426AD7D" w14:textId="0D8FA922" w:rsidR="009F52BC" w:rsidRDefault="007A043D" w:rsidP="009F5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Certificate of completion of Analytical Chemistry with course</w:t>
      </w:r>
    </w:p>
    <w:p w14:paraId="5B58328D" w14:textId="51AF3D42" w:rsidR="007A043D" w:rsidRDefault="007A043D" w:rsidP="009F5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Cerificate in python programming</w:t>
      </w:r>
    </w:p>
    <w:p w14:paraId="4ACDE28B" w14:textId="1BB09E62" w:rsidR="007A043D" w:rsidRPr="009F52BC" w:rsidRDefault="007A043D" w:rsidP="009F5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Certficate in Computer packages course</w:t>
      </w:r>
    </w:p>
    <w:p w14:paraId="79CF8AD9" w14:textId="77047A2D" w:rsidR="009F52BC" w:rsidRPr="009F52BC" w:rsidRDefault="009F52BC" w:rsidP="00B9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E97C0" w14:textId="1461365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6C66A267">
          <v:rect id="_x0000_i1037" style="width:0;height:1.5pt" o:hralign="center" o:hrstd="t" o:hr="t" fillcolor="#a0a0a0" stroked="f"/>
        </w:pict>
      </w:r>
    </w:p>
    <w:p w14:paraId="0CE07067" w14:textId="77777777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GRANTS, AWARDS &amp; HONORS</w:t>
      </w:r>
    </w:p>
    <w:p w14:paraId="1944D61E" w14:textId="6F1087C1" w:rsidR="009F52BC" w:rsidRDefault="00C23D8D" w:rsidP="009F5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Degree in BSc Analytical Chemistry with IT</w:t>
      </w:r>
    </w:p>
    <w:p w14:paraId="5682D6FC" w14:textId="37505213" w:rsidR="009F52BC" w:rsidRPr="009F52BC" w:rsidRDefault="00C23D8D" w:rsidP="00E769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Full-Stack Software Development Course</w:t>
      </w:r>
    </w:p>
    <w:p w14:paraId="747E6832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6B422007">
          <v:rect id="_x0000_i1039" style="width:0;height:1.5pt" o:hralign="center" o:hrstd="t" o:hr="t" fillcolor="#a0a0a0" stroked="f"/>
        </w:pict>
      </w:r>
    </w:p>
    <w:p w14:paraId="30704086" w14:textId="11AEDD52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SERVICE &amp; LEADERSHIP</w:t>
      </w:r>
    </w:p>
    <w:p w14:paraId="5D681FFB" w14:textId="77777777" w:rsidR="009F52BC" w:rsidRPr="009F52BC" w:rsidRDefault="009F52BC" w:rsidP="009F5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Academic, professional, or community service roles.</w:t>
      </w:r>
    </w:p>
    <w:p w14:paraId="7E9FCF13" w14:textId="77777777" w:rsidR="009F52BC" w:rsidRPr="009F52BC" w:rsidRDefault="009F52BC" w:rsidP="009F5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Open-source contributions.</w:t>
      </w:r>
    </w:p>
    <w:p w14:paraId="53D80583" w14:textId="40B71A45" w:rsidR="009F52BC" w:rsidRPr="009F52BC" w:rsidRDefault="009F52BC" w:rsidP="009F5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Committee memberships.</w:t>
      </w:r>
      <w:r w:rsidR="005F5843" w:rsidRPr="005F584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215844F0" w14:textId="77777777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62D3A9F9">
          <v:rect id="_x0000_i1040" style="width:0;height:1.5pt" o:hralign="center" o:hrstd="t" o:hr="t" fillcolor="#a0a0a0" stroked="f"/>
        </w:pict>
      </w:r>
    </w:p>
    <w:p w14:paraId="52597691" w14:textId="737EA061" w:rsidR="009F52BC" w:rsidRPr="009F52BC" w:rsidRDefault="009F52BC" w:rsidP="009F5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9F52BC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LANGUAGES</w:t>
      </w:r>
    </w:p>
    <w:p w14:paraId="4D26682D" w14:textId="668CA2D9" w:rsidR="009F52BC" w:rsidRPr="009F52BC" w:rsidRDefault="009F52BC" w:rsidP="009F5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t>English — Fluent</w:t>
      </w:r>
    </w:p>
    <w:p w14:paraId="55775579" w14:textId="0539560C" w:rsidR="009F52BC" w:rsidRPr="009F52BC" w:rsidRDefault="00ED522D" w:rsidP="009F5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Kiswahili</w:t>
      </w:r>
    </w:p>
    <w:p w14:paraId="5E16D59A" w14:textId="4D29781B" w:rsidR="009F52BC" w:rsidRPr="009F52BC" w:rsidRDefault="009F52BC" w:rsidP="009F5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2BC">
        <w:rPr>
          <w:rFonts w:ascii="Times New Roman" w:eastAsia="Times New Roman" w:hAnsi="Times New Roman" w:cs="Times New Roman"/>
          <w:sz w:val="24"/>
          <w:szCs w:val="24"/>
        </w:rPr>
        <w:pict w14:anchorId="6D2C91FE">
          <v:rect id="_x0000_i1041" style="width:0;height:1.5pt" o:hralign="center" o:hrstd="t" o:hr="t" fillcolor="#a0a0a0" stroked="f"/>
        </w:pict>
      </w:r>
    </w:p>
    <w:p w14:paraId="46F6E42F" w14:textId="07407FF1" w:rsidR="003868F1" w:rsidRDefault="00ED52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Engineer Nick Ngore- +254 </w:t>
      </w:r>
      <w:r w:rsidR="001A63AF">
        <w:rPr>
          <w:rFonts w:ascii="Times New Roman" w:eastAsia="Times New Roman" w:hAnsi="Times New Roman" w:cs="Times New Roman"/>
          <w:sz w:val="24"/>
          <w:szCs w:val="24"/>
        </w:rPr>
        <w:t>48062763</w:t>
      </w:r>
    </w:p>
    <w:p w14:paraId="40497323" w14:textId="5E59AEAA" w:rsidR="001A63AF" w:rsidRDefault="001A63AF">
      <w:r>
        <w:rPr>
          <w:rFonts w:ascii="Times New Roman" w:eastAsia="Times New Roman" w:hAnsi="Times New Roman" w:cs="Times New Roman"/>
          <w:sz w:val="24"/>
          <w:szCs w:val="24"/>
        </w:rPr>
        <w:t>Mwalimu: +254 745701222</w:t>
      </w:r>
    </w:p>
    <w:sectPr w:rsidR="001A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514"/>
    <w:multiLevelType w:val="multilevel"/>
    <w:tmpl w:val="FE4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392"/>
    <w:multiLevelType w:val="multilevel"/>
    <w:tmpl w:val="A8D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630D"/>
    <w:multiLevelType w:val="multilevel"/>
    <w:tmpl w:val="478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7B7F"/>
    <w:multiLevelType w:val="hybridMultilevel"/>
    <w:tmpl w:val="A5C0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97B6E"/>
    <w:multiLevelType w:val="multilevel"/>
    <w:tmpl w:val="E9C8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11CB4"/>
    <w:multiLevelType w:val="multilevel"/>
    <w:tmpl w:val="93E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25AA"/>
    <w:multiLevelType w:val="multilevel"/>
    <w:tmpl w:val="69F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64720"/>
    <w:multiLevelType w:val="multilevel"/>
    <w:tmpl w:val="9EF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3B7C"/>
    <w:multiLevelType w:val="multilevel"/>
    <w:tmpl w:val="997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D733A"/>
    <w:multiLevelType w:val="multilevel"/>
    <w:tmpl w:val="6FA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C144B"/>
    <w:multiLevelType w:val="multilevel"/>
    <w:tmpl w:val="5A4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D0B30"/>
    <w:multiLevelType w:val="multilevel"/>
    <w:tmpl w:val="C45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921D8"/>
    <w:multiLevelType w:val="multilevel"/>
    <w:tmpl w:val="0DF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D301A"/>
    <w:multiLevelType w:val="multilevel"/>
    <w:tmpl w:val="0F8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E6459"/>
    <w:multiLevelType w:val="multilevel"/>
    <w:tmpl w:val="F27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0515C"/>
    <w:multiLevelType w:val="multilevel"/>
    <w:tmpl w:val="D8B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C37C3"/>
    <w:multiLevelType w:val="multilevel"/>
    <w:tmpl w:val="FC6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35107"/>
    <w:multiLevelType w:val="multilevel"/>
    <w:tmpl w:val="A4E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97C1F"/>
    <w:multiLevelType w:val="multilevel"/>
    <w:tmpl w:val="F6AA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E1FED"/>
    <w:multiLevelType w:val="multilevel"/>
    <w:tmpl w:val="FD3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F75DD"/>
    <w:multiLevelType w:val="multilevel"/>
    <w:tmpl w:val="C67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10AB5"/>
    <w:multiLevelType w:val="multilevel"/>
    <w:tmpl w:val="0C3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520C7"/>
    <w:multiLevelType w:val="multilevel"/>
    <w:tmpl w:val="348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61091">
    <w:abstractNumId w:val="20"/>
  </w:num>
  <w:num w:numId="2" w16cid:durableId="2063207848">
    <w:abstractNumId w:val="12"/>
  </w:num>
  <w:num w:numId="3" w16cid:durableId="202520784">
    <w:abstractNumId w:val="19"/>
  </w:num>
  <w:num w:numId="4" w16cid:durableId="805201091">
    <w:abstractNumId w:val="21"/>
  </w:num>
  <w:num w:numId="5" w16cid:durableId="1589657447">
    <w:abstractNumId w:val="14"/>
  </w:num>
  <w:num w:numId="6" w16cid:durableId="614554713">
    <w:abstractNumId w:val="10"/>
  </w:num>
  <w:num w:numId="7" w16cid:durableId="227959523">
    <w:abstractNumId w:val="6"/>
  </w:num>
  <w:num w:numId="8" w16cid:durableId="2036611005">
    <w:abstractNumId w:val="9"/>
  </w:num>
  <w:num w:numId="9" w16cid:durableId="51127546">
    <w:abstractNumId w:val="7"/>
  </w:num>
  <w:num w:numId="10" w16cid:durableId="1418674725">
    <w:abstractNumId w:val="17"/>
  </w:num>
  <w:num w:numId="11" w16cid:durableId="1166551905">
    <w:abstractNumId w:val="18"/>
  </w:num>
  <w:num w:numId="12" w16cid:durableId="1774980079">
    <w:abstractNumId w:val="15"/>
  </w:num>
  <w:num w:numId="13" w16cid:durableId="2131974511">
    <w:abstractNumId w:val="2"/>
  </w:num>
  <w:num w:numId="14" w16cid:durableId="1353996292">
    <w:abstractNumId w:val="11"/>
  </w:num>
  <w:num w:numId="15" w16cid:durableId="1429540234">
    <w:abstractNumId w:val="5"/>
  </w:num>
  <w:num w:numId="16" w16cid:durableId="545946311">
    <w:abstractNumId w:val="16"/>
  </w:num>
  <w:num w:numId="17" w16cid:durableId="1938977595">
    <w:abstractNumId w:val="8"/>
  </w:num>
  <w:num w:numId="18" w16cid:durableId="33120973">
    <w:abstractNumId w:val="22"/>
  </w:num>
  <w:num w:numId="19" w16cid:durableId="420489281">
    <w:abstractNumId w:val="13"/>
  </w:num>
  <w:num w:numId="20" w16cid:durableId="154151813">
    <w:abstractNumId w:val="4"/>
  </w:num>
  <w:num w:numId="21" w16cid:durableId="1298998433">
    <w:abstractNumId w:val="1"/>
  </w:num>
  <w:num w:numId="22" w16cid:durableId="2101289014">
    <w:abstractNumId w:val="0"/>
  </w:num>
  <w:num w:numId="23" w16cid:durableId="1271161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40"/>
    <w:rsid w:val="000543F0"/>
    <w:rsid w:val="001A63AF"/>
    <w:rsid w:val="002D2E5D"/>
    <w:rsid w:val="0035369D"/>
    <w:rsid w:val="003868F1"/>
    <w:rsid w:val="003D3DFF"/>
    <w:rsid w:val="00405B3A"/>
    <w:rsid w:val="004827AF"/>
    <w:rsid w:val="004A6283"/>
    <w:rsid w:val="004B658F"/>
    <w:rsid w:val="00534B2B"/>
    <w:rsid w:val="005E7072"/>
    <w:rsid w:val="005F5843"/>
    <w:rsid w:val="00613D76"/>
    <w:rsid w:val="006228E0"/>
    <w:rsid w:val="0068553E"/>
    <w:rsid w:val="006865B8"/>
    <w:rsid w:val="007A043D"/>
    <w:rsid w:val="007A76CD"/>
    <w:rsid w:val="00866B1F"/>
    <w:rsid w:val="008E3CC7"/>
    <w:rsid w:val="009C34BC"/>
    <w:rsid w:val="009C7D40"/>
    <w:rsid w:val="009F52BC"/>
    <w:rsid w:val="00A679AE"/>
    <w:rsid w:val="00B9312C"/>
    <w:rsid w:val="00C23D8D"/>
    <w:rsid w:val="00C56B5C"/>
    <w:rsid w:val="00C7112E"/>
    <w:rsid w:val="00CB63FD"/>
    <w:rsid w:val="00CD6DCB"/>
    <w:rsid w:val="00D1736F"/>
    <w:rsid w:val="00D66822"/>
    <w:rsid w:val="00D93BAD"/>
    <w:rsid w:val="00E34784"/>
    <w:rsid w:val="00E76995"/>
    <w:rsid w:val="00ED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29A3"/>
  <w15:chartTrackingRefBased/>
  <w15:docId w15:val="{5C953D43-0300-4709-BBAC-5A20E6D7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2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5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2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52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52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2BC"/>
    <w:rPr>
      <w:i/>
      <w:iCs/>
    </w:rPr>
  </w:style>
  <w:style w:type="paragraph" w:styleId="ListParagraph">
    <w:name w:val="List Paragraph"/>
    <w:basedOn w:val="Normal"/>
    <w:uiPriority w:val="34"/>
    <w:qFormat/>
    <w:rsid w:val="00622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31</cp:revision>
  <dcterms:created xsi:type="dcterms:W3CDTF">2026-02-02T10:44:00Z</dcterms:created>
  <dcterms:modified xsi:type="dcterms:W3CDTF">2026-02-02T11:47:00Z</dcterms:modified>
</cp:coreProperties>
</file>