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E0D6" w14:textId="66450B2D" w:rsidR="00A60551" w:rsidRPr="006D175D" w:rsidRDefault="00D77F06" w:rsidP="00D77F06">
      <w:pPr>
        <w:rPr>
          <w:sz w:val="24"/>
          <w:szCs w:val="24"/>
        </w:rPr>
      </w:pPr>
      <w:r w:rsidRPr="00D77F06">
        <w:rPr>
          <w:sz w:val="32"/>
          <w:szCs w:val="32"/>
        </w:rPr>
        <w:t xml:space="preserve">Przecinające </w:t>
      </w:r>
      <w:r>
        <w:rPr>
          <w:sz w:val="32"/>
          <w:szCs w:val="32"/>
        </w:rPr>
        <w:t>się  odcinki – opracowanie wyników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D175D">
        <w:rPr>
          <w:sz w:val="24"/>
          <w:szCs w:val="24"/>
        </w:rPr>
        <w:t>3) Struktury zdarzeń i stanu:</w:t>
      </w:r>
      <w:r w:rsidRPr="006D175D">
        <w:rPr>
          <w:sz w:val="24"/>
          <w:szCs w:val="24"/>
        </w:rPr>
        <w:br/>
        <w:t>- Struktura stanu została zaimplementowana jako kolejka priorytetowa, gdzie priorytetem była współrzędna x końca wierzchołka. W dalszej części tego zadania dodatkowo dodałem funkcjonalność eliminującą duplikaty.</w:t>
      </w:r>
    </w:p>
    <w:p w14:paraId="07859604" w14:textId="41613CFE" w:rsidR="00D77F06" w:rsidRDefault="00D77F06" w:rsidP="00D77F06">
      <w:pPr>
        <w:rPr>
          <w:sz w:val="24"/>
          <w:szCs w:val="24"/>
        </w:rPr>
      </w:pPr>
      <w:r w:rsidRPr="006D175D">
        <w:rPr>
          <w:sz w:val="24"/>
          <w:szCs w:val="24"/>
        </w:rPr>
        <w:t xml:space="preserve">- Struktura zdarzeń została zaimplementowana jako zrównoważone drzewo poszukiwań binarnych, gdzie wartością indeksującą była współrzędna y punktu przecięcia odcinka z miotłą. </w:t>
      </w:r>
    </w:p>
    <w:p w14:paraId="4A6DB7E9" w14:textId="6E35451A" w:rsidR="006D175D" w:rsidRDefault="006D175D" w:rsidP="00D77F06">
      <w:pPr>
        <w:rPr>
          <w:sz w:val="24"/>
          <w:szCs w:val="24"/>
        </w:rPr>
      </w:pPr>
    </w:p>
    <w:p w14:paraId="318F0543" w14:textId="77777777" w:rsidR="006D175D" w:rsidRDefault="006D175D" w:rsidP="00D77F06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</w:p>
    <w:p w14:paraId="68EBBE62" w14:textId="77777777" w:rsidR="006D175D" w:rsidRDefault="006D175D" w:rsidP="00D77F06">
      <w:pPr>
        <w:rPr>
          <w:sz w:val="24"/>
          <w:szCs w:val="24"/>
        </w:rPr>
      </w:pPr>
      <w:r>
        <w:rPr>
          <w:sz w:val="24"/>
          <w:szCs w:val="24"/>
        </w:rPr>
        <w:t xml:space="preserve">Czy konieczne były zmiany w strukturze zdarzeń? </w:t>
      </w:r>
    </w:p>
    <w:p w14:paraId="0CA8E006" w14:textId="1AF32C16" w:rsidR="006D175D" w:rsidRDefault="006D175D" w:rsidP="00D77F06">
      <w:pPr>
        <w:rPr>
          <w:sz w:val="24"/>
          <w:szCs w:val="24"/>
        </w:rPr>
      </w:pPr>
      <w:r>
        <w:rPr>
          <w:sz w:val="24"/>
          <w:szCs w:val="24"/>
        </w:rPr>
        <w:t>- Zmiany w strukturze zdarzeń były potrzebne. Ponieważ tym razem chcieliśmy znaleźć wszystkie przecięcia, to w przypadku natrafienia na taki punkt dodawaliśmy go do struktury zdarzeń. Ponieważ niektóre punkty przecięcia w specyficznych sytuacjach mogły zostać wykryte wielokrotnie, musieliśmy uniknąć wystąpienia duplikatów w strukturze zdarzeń. Do kolejki priorytetowej dodana została funkcjonalność, która przed dodaniem sprawdza czy aby ten sam punkt nie pojawił się już wcześniej w kolejce (w tym wypadku nie dodaje go ponownie).</w:t>
      </w:r>
    </w:p>
    <w:p w14:paraId="7DEF1B75" w14:textId="58FD650B" w:rsidR="006D175D" w:rsidRDefault="006D175D" w:rsidP="00D77F06">
      <w:pPr>
        <w:rPr>
          <w:sz w:val="24"/>
          <w:szCs w:val="24"/>
        </w:rPr>
      </w:pPr>
    </w:p>
    <w:p w14:paraId="7C39A3BC" w14:textId="77777777" w:rsidR="006D175D" w:rsidRDefault="006D175D" w:rsidP="00D77F06">
      <w:pPr>
        <w:rPr>
          <w:sz w:val="24"/>
          <w:szCs w:val="24"/>
        </w:rPr>
      </w:pPr>
      <w:r>
        <w:rPr>
          <w:sz w:val="24"/>
          <w:szCs w:val="24"/>
        </w:rPr>
        <w:t>Czy w przypadku obu algorytmów konieczne były te same struktury zdarzeń?</w:t>
      </w:r>
      <w:r>
        <w:rPr>
          <w:sz w:val="24"/>
          <w:szCs w:val="24"/>
        </w:rPr>
        <w:br/>
      </w:r>
    </w:p>
    <w:p w14:paraId="636B1F24" w14:textId="2C5EF956" w:rsidR="006D175D" w:rsidRDefault="006D175D" w:rsidP="00D77F06">
      <w:pPr>
        <w:rPr>
          <w:sz w:val="24"/>
          <w:szCs w:val="24"/>
        </w:rPr>
      </w:pPr>
      <w:r>
        <w:rPr>
          <w:sz w:val="24"/>
          <w:szCs w:val="24"/>
        </w:rPr>
        <w:t>- Nie, w przypadku znajdowania jednego punktu można było użyć zwykłej tablicy. Jej posortowanie ma złożoność O(n*log(n)), czyli taką samą jaką uzyskujemy za pomocą kolejki priorytetowej. W drugim przypadku potrzebujemy kolejki priorytetowej, ponieważ dodajemy punkty przecięcia do struktury zdarzeń, modyfikując ją.</w:t>
      </w:r>
    </w:p>
    <w:p w14:paraId="529014A2" w14:textId="7C74741F" w:rsidR="006D175D" w:rsidRDefault="006D175D" w:rsidP="00D77F06">
      <w:pPr>
        <w:rPr>
          <w:sz w:val="24"/>
          <w:szCs w:val="24"/>
        </w:rPr>
      </w:pPr>
    </w:p>
    <w:p w14:paraId="1A97D156" w14:textId="4D467E53" w:rsidR="006D175D" w:rsidRDefault="006D175D" w:rsidP="00D77F06">
      <w:pPr>
        <w:rPr>
          <w:sz w:val="24"/>
          <w:szCs w:val="24"/>
        </w:rPr>
      </w:pPr>
    </w:p>
    <w:p w14:paraId="246904D4" w14:textId="3465F0DD" w:rsidR="006D175D" w:rsidRDefault="006D175D" w:rsidP="00D77F06">
      <w:pPr>
        <w:rPr>
          <w:sz w:val="24"/>
          <w:szCs w:val="24"/>
        </w:rPr>
      </w:pPr>
      <w:r>
        <w:rPr>
          <w:sz w:val="24"/>
          <w:szCs w:val="24"/>
        </w:rPr>
        <w:t>9)</w:t>
      </w:r>
    </w:p>
    <w:p w14:paraId="45D6261A" w14:textId="5A25BCCB" w:rsidR="006D175D" w:rsidRPr="006D175D" w:rsidRDefault="006D175D" w:rsidP="00D77F06">
      <w:pPr>
        <w:rPr>
          <w:sz w:val="24"/>
          <w:szCs w:val="24"/>
        </w:rPr>
      </w:pPr>
      <w:r w:rsidRPr="006D175D">
        <w:rPr>
          <w:sz w:val="24"/>
          <w:szCs w:val="24"/>
        </w:rPr>
        <w:lastRenderedPageBreak/>
        <w:drawing>
          <wp:inline distT="0" distB="0" distL="0" distR="0" wp14:anchorId="74C8AC68" wp14:editId="7D53B241">
            <wp:extent cx="5760720" cy="42456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E891" w14:textId="4A82CFDA" w:rsidR="006D175D" w:rsidRPr="006D175D" w:rsidRDefault="006D175D" w:rsidP="00D77F06">
      <w:pPr>
        <w:rPr>
          <w:sz w:val="24"/>
          <w:szCs w:val="24"/>
        </w:rPr>
      </w:pPr>
    </w:p>
    <w:p w14:paraId="176CBB7C" w14:textId="20FCF158" w:rsidR="006D175D" w:rsidRPr="0018089F" w:rsidRDefault="006D175D" w:rsidP="00D77F06">
      <w:pPr>
        <w:rPr>
          <w:sz w:val="24"/>
          <w:szCs w:val="24"/>
        </w:rPr>
      </w:pPr>
      <w:r w:rsidRPr="006D175D">
        <w:rPr>
          <w:sz w:val="24"/>
          <w:szCs w:val="24"/>
        </w:rPr>
        <w:t>Poprz</w:t>
      </w:r>
      <w:r>
        <w:rPr>
          <w:sz w:val="24"/>
          <w:szCs w:val="24"/>
        </w:rPr>
        <w:t xml:space="preserve">ez </w:t>
      </w:r>
      <w:r w:rsidR="0018089F">
        <w:rPr>
          <w:sz w:val="24"/>
          <w:szCs w:val="24"/>
        </w:rPr>
        <w:t>sprawdzenie czy dany punkt już znajduje się w kolejce przed jego dodaniem, punkt przecięcia s</w:t>
      </w:r>
      <w:r w:rsidR="0018089F">
        <w:rPr>
          <w:sz w:val="24"/>
          <w:szCs w:val="24"/>
          <w:vertAlign w:val="subscript"/>
        </w:rPr>
        <w:t xml:space="preserve">1 </w:t>
      </w:r>
      <w:r w:rsidR="0018089F">
        <w:rPr>
          <w:sz w:val="24"/>
          <w:szCs w:val="24"/>
        </w:rPr>
        <w:t>i s</w:t>
      </w:r>
      <w:r w:rsidR="0018089F">
        <w:rPr>
          <w:sz w:val="24"/>
          <w:szCs w:val="24"/>
          <w:vertAlign w:val="subscript"/>
        </w:rPr>
        <w:t xml:space="preserve">2 </w:t>
      </w:r>
      <w:r w:rsidR="0018089F">
        <w:rPr>
          <w:sz w:val="24"/>
          <w:szCs w:val="24"/>
        </w:rPr>
        <w:t>dodajemy do struktury zdarzeń tylko gdy dodajemy lewy koniec s</w:t>
      </w:r>
      <w:r w:rsidR="0018089F">
        <w:rPr>
          <w:sz w:val="24"/>
          <w:szCs w:val="24"/>
          <w:vertAlign w:val="subscript"/>
        </w:rPr>
        <w:t>1</w:t>
      </w:r>
      <w:r w:rsidR="0018089F">
        <w:rPr>
          <w:sz w:val="24"/>
          <w:szCs w:val="24"/>
        </w:rPr>
        <w:t>.</w:t>
      </w:r>
      <w:bookmarkStart w:id="0" w:name="_GoBack"/>
      <w:bookmarkEnd w:id="0"/>
    </w:p>
    <w:sectPr w:rsidR="006D175D" w:rsidRPr="00180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1"/>
    <w:rsid w:val="0018089F"/>
    <w:rsid w:val="006D175D"/>
    <w:rsid w:val="00A60551"/>
    <w:rsid w:val="00D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377D"/>
  <w15:chartTrackingRefBased/>
  <w15:docId w15:val="{FE427EC5-182D-44FE-9162-0808BB4C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3</cp:revision>
  <dcterms:created xsi:type="dcterms:W3CDTF">2019-11-16T14:31:00Z</dcterms:created>
  <dcterms:modified xsi:type="dcterms:W3CDTF">2019-11-17T20:03:00Z</dcterms:modified>
</cp:coreProperties>
</file>