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2024-09-04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Анисмтратова Виктория Константиновна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Анистратова Милана Николаевнас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HIP - HOP ДЕТИ 6 - 8 ЛЕТ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Анисмтратова Виктория Константиновна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2013-05-29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 лениградская переулок Сенной 11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Анисмтратова Виктория Константиновна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2024-09-04T14:09:10Z</dcterms:modified>
  <dc:creator/>
  <dc:description/>
  <dc:identifier/>
  <dc:language/>
  <dc:subject/>
</cp:coreProperties>
</file>