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Головко Анастасия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Головко Регина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Головко Анастасия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2019-05-30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Светлая 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Головко Анастасия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2025-09-05T18:16:28Z</dcterms:modified>
  <dc:creator/>
  <dc:description/>
  <dc:identifier/>
  <dc:language/>
  <dc:subject/>
</cp:coreProperties>
</file>