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2025-11-24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ьльтри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Трефилова Людмила Леонидовна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Красота и грация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ьльтри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1976-12-09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Садовая 26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ьльтри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2025-11-24T18:20:59Z</dcterms:modified>
  <dc:creator/>
  <dc:description/>
  <dc:identifier/>
  <dc:language/>
  <dc:subject/>
</cp:coreProperties>
</file>