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2024-11-18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мммммм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Шишацкая Ангелина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Партерная акробатика  18+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мммммм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2006-04-15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 Чернышевского 156 кв 25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мммммм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2024-11-21T14:38:40Z</dcterms:modified>
  <dc:creator/>
  <dc:description/>
  <dc:identifier/>
  <dc:language/>
  <dc:subject/>
</cp:coreProperties>
</file>