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Analytic questions for super hero movie dataset. Some of these are more descriptive (independent of the graph data) while others require a graph to answer. The metadata for some of these questions (e.g. ­­DC vs Marvel produced movies) may not be available.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is the most connected super hero?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 is the most connected actor in a super hero film?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film had the biggest cast?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there any actors who have been in both DC and Marvel movies?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the shortest path between an actor in a DC movie and an actor in a Marvel movie? (Kevin Bacon problem)­­­­­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super hero “[b]rat pack” (characters who tend to be in multiple movies together)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super hero has been featured in the most movies?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has more movies, DC or Marvel?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has grossed more money, DC or Marvel?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 there any actors who have portrayed more than one super hero?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there any actors that have been in multiple unrelated super hero movies (not necessarily as a super hero)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highest grossing super hero movie?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highest grossing super hero franchise?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decade has produced the most super hero movies?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long have Superman movies been produced?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Lois Lanes have there been?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there any directors that have directed multiple unrelated super hero movies?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movies has Stan Lee had a cameo 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