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8A" w:rsidRPr="0014607A" w:rsidRDefault="00346E8A" w:rsidP="00346E8A">
      <w:pPr>
        <w:rPr>
          <w:b/>
        </w:rPr>
      </w:pPr>
      <w:r w:rsidRPr="0014607A">
        <w:rPr>
          <w:b/>
        </w:rPr>
        <w:t>Циклы. Расчет работы, внутренней энергии, тепловых эффектов и КПД</w:t>
      </w:r>
    </w:p>
    <w:p w:rsidR="00346E8A" w:rsidRDefault="00346E8A" w:rsidP="00346E8A"/>
    <w:p w:rsidR="00346E8A" w:rsidRPr="00472DB3" w:rsidRDefault="0014607A" w:rsidP="00F6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036CF">
        <w:rPr>
          <w:b/>
        </w:rPr>
        <w:t>Задача 3.1</w:t>
      </w:r>
      <w:r>
        <w:t>.</w:t>
      </w:r>
      <w:r w:rsidRPr="0014607A">
        <w:t xml:space="preserve"> </w:t>
      </w:r>
      <w:r w:rsidR="00346E8A">
        <w:t>Каким путем теоретически эффективнее повысить КПД машины Карно: увели</w:t>
      </w:r>
      <w:r>
        <w:t xml:space="preserve">чивая температуру нагревателя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 w:rsidR="00346E8A">
        <w:t xml:space="preserve"> при фиксированном знач</w:t>
      </w:r>
      <w:r>
        <w:t xml:space="preserve">ении температуры холодильника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6E8A">
        <w:t xml:space="preserve"> или пон</w:t>
      </w:r>
      <w:r>
        <w:t xml:space="preserve">ижая температуру холодильника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на такую же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 w:rsidR="00346E8A">
        <w:t xml:space="preserve"> при фиксированном знач</w:t>
      </w:r>
      <w:r>
        <w:t xml:space="preserve">ении температуры нагревателя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607A">
        <w:rPr>
          <w:rFonts w:eastAsiaTheme="minorEastAsia"/>
        </w:rPr>
        <w:t>?</w:t>
      </w:r>
    </w:p>
    <w:p w:rsidR="0014607A" w:rsidRDefault="0014607A" w:rsidP="00346E8A">
      <w:pPr>
        <w:rPr>
          <w:rFonts w:eastAsiaTheme="minorEastAsia"/>
        </w:rPr>
      </w:pPr>
      <w:r w:rsidRPr="001C2A81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A7369C">
        <w:rPr>
          <w:rFonts w:eastAsiaTheme="minorEastAsia"/>
        </w:rPr>
        <w:t xml:space="preserve"> </w:t>
      </w:r>
      <w:r w:rsidR="00F60EDF">
        <w:rPr>
          <w:rFonts w:eastAsiaTheme="minorEastAsia"/>
        </w:rPr>
        <w:t>Для идеальной машины Карно:</w:t>
      </w:r>
    </w:p>
    <w:p w:rsidR="00F60EDF" w:rsidRPr="00E41A84" w:rsidRDefault="00F60EDF" w:rsidP="000F2B6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60EDF" w:rsidRDefault="001C2A81" w:rsidP="00F60EDF">
      <w:pPr>
        <w:pStyle w:val="a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0EDF" w:rsidRPr="00472DB3">
        <w:rPr>
          <w:i/>
        </w:rPr>
        <w:t xml:space="preserve"> </w:t>
      </w:r>
      <w:r w:rsidR="00F60EDF">
        <w:t>– температура нагревателя.</w:t>
      </w:r>
    </w:p>
    <w:p w:rsidR="00F60EDF" w:rsidRDefault="001C2A81" w:rsidP="00F60E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0EDF" w:rsidRPr="00F60EDF">
        <w:rPr>
          <w:rFonts w:eastAsiaTheme="minorEastAsia"/>
          <w:i/>
        </w:rPr>
        <w:t xml:space="preserve"> </w:t>
      </w:r>
      <w:r w:rsidR="00F60EDF">
        <w:rPr>
          <w:rFonts w:eastAsiaTheme="minorEastAsia"/>
        </w:rPr>
        <w:t>– темпе</w:t>
      </w:r>
      <w:bookmarkStart w:id="0" w:name="_GoBack"/>
      <w:bookmarkEnd w:id="0"/>
      <w:r w:rsidR="00F60EDF">
        <w:rPr>
          <w:rFonts w:eastAsiaTheme="minorEastAsia"/>
        </w:rPr>
        <w:t>ратура холодильника</w:t>
      </w:r>
    </w:p>
    <w:p w:rsidR="00F60EDF" w:rsidRDefault="00F60EDF" w:rsidP="00F60EDF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</w:p>
    <w:p w:rsidR="00F60EDF" w:rsidRPr="00F60EDF" w:rsidRDefault="001C2A81" w:rsidP="00F60ED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+∆T)-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+∆T</m:t>
              </m:r>
            </m:den>
          </m:f>
        </m:oMath>
      </m:oMathPara>
    </w:p>
    <w:p w:rsidR="00F60EDF" w:rsidRPr="00F60EDF" w:rsidRDefault="00F60EDF" w:rsidP="00F60EDF">
      <w:pPr>
        <w:rPr>
          <w:rFonts w:eastAsiaTheme="minorEastAsia"/>
        </w:rPr>
      </w:pPr>
      <w:r>
        <w:rPr>
          <w:rFonts w:eastAsiaTheme="minorEastAsia"/>
        </w:rPr>
        <w:t>Во втором:</w:t>
      </w:r>
    </w:p>
    <w:p w:rsidR="00F60EDF" w:rsidRPr="00F60EDF" w:rsidRDefault="001C2A81" w:rsidP="00F60ED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-∆T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60EDF" w:rsidRPr="00F60EDF" w:rsidRDefault="00F60EDF" w:rsidP="00F60EDF">
      <w:pPr>
        <w:rPr>
          <w:rFonts w:eastAsiaTheme="minorEastAsia"/>
        </w:rPr>
      </w:pPr>
      <w:r>
        <w:rPr>
          <w:rFonts w:eastAsiaTheme="minorEastAsia"/>
        </w:rPr>
        <w:t xml:space="preserve">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60EDF">
        <w:rPr>
          <w:rFonts w:eastAsiaTheme="minorEastAsia"/>
        </w:rPr>
        <w:t xml:space="preserve">. </w:t>
      </w:r>
      <w:r>
        <w:rPr>
          <w:rFonts w:eastAsiaTheme="minorEastAsia"/>
        </w:rPr>
        <w:t>Значит, выгоднее уменьшить температуру холодильника.</w:t>
      </w:r>
    </w:p>
    <w:p w:rsidR="00346E8A" w:rsidRDefault="00346E8A" w:rsidP="00346E8A"/>
    <w:p w:rsidR="00346E8A" w:rsidRDefault="00F60EDF" w:rsidP="00A46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6CF">
        <w:rPr>
          <w:b/>
        </w:rPr>
        <w:t>Задача.</w:t>
      </w:r>
      <w:r w:rsidR="00A46B49" w:rsidRPr="003036CF">
        <w:rPr>
          <w:b/>
        </w:rPr>
        <w:t>3.2</w:t>
      </w:r>
      <w:r w:rsidR="00A46B49">
        <w:t>.</w:t>
      </w:r>
      <w:r w:rsidR="00A46B49" w:rsidRPr="00A46B49">
        <w:t xml:space="preserve"> </w:t>
      </w:r>
      <w:r w:rsidR="00346E8A">
        <w:t>Тепл</w:t>
      </w:r>
      <w:r>
        <w:t xml:space="preserve">овая машина Карно, имеющая КПД </w:t>
      </w:r>
      <w:r w:rsidR="00346E8A">
        <w:t xml:space="preserve"> </w:t>
      </w:r>
      <m:oMath>
        <m:r>
          <w:rPr>
            <w:rFonts w:ascii="Cambria Math" w:hAnsi="Cambria Math"/>
          </w:rPr>
          <m:t>η=40%</m:t>
        </m:r>
      </m:oMath>
      <w:r w:rsidR="00346E8A">
        <w:t>, начинает использоваться при тех же тепловых резервуарах как холо</w:t>
      </w:r>
      <w:r>
        <w:t xml:space="preserve">дильная машина. Сколько тепла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6E8A">
        <w:t xml:space="preserve"> эта машина может перевести от холодильника к нагревателю за один цикл, если к ней за кажд</w:t>
      </w:r>
      <w:r>
        <w:t xml:space="preserve">ый цикл подводится работа </w:t>
      </w:r>
      <m:oMath>
        <m:r>
          <w:rPr>
            <w:rFonts w:ascii="Cambria Math" w:hAnsi="Cambria Math"/>
          </w:rPr>
          <m:t>A=10</m:t>
        </m:r>
      </m:oMath>
      <w:r w:rsidR="00346E8A">
        <w:t xml:space="preserve"> кДж?</w:t>
      </w:r>
    </w:p>
    <w:p w:rsidR="00346E8A" w:rsidRDefault="00F60EDF" w:rsidP="00A46B49">
      <w:pPr>
        <w:pStyle w:val="a6"/>
      </w:pPr>
      <w:r>
        <w:t>Решение.</w:t>
      </w:r>
    </w:p>
    <w:p w:rsidR="00A46B49" w:rsidRPr="00A46B49" w:rsidRDefault="00A46B49" w:rsidP="00A46B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46B49" w:rsidRDefault="001C2A81" w:rsidP="00A46B49">
      <w:pPr>
        <w:pStyle w:val="a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6B49" w:rsidRPr="00A46B49">
        <w:rPr>
          <w:i/>
        </w:rPr>
        <w:t xml:space="preserve"> </w:t>
      </w:r>
      <w:r w:rsidR="00A46B49">
        <w:t>– тепло от нагревателя.</w:t>
      </w:r>
    </w:p>
    <w:p w:rsidR="00A46B49" w:rsidRDefault="001C2A81" w:rsidP="00A46B4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46B49" w:rsidRPr="00F60EDF">
        <w:rPr>
          <w:rFonts w:eastAsiaTheme="minorEastAsia"/>
          <w:i/>
        </w:rPr>
        <w:t xml:space="preserve"> </w:t>
      </w:r>
      <w:r w:rsidR="00A46B49">
        <w:rPr>
          <w:rFonts w:eastAsiaTheme="minorEastAsia"/>
        </w:rPr>
        <w:t>– тепло для холодильника.</w:t>
      </w:r>
    </w:p>
    <w:p w:rsidR="00A46B49" w:rsidRDefault="00A46B49" w:rsidP="00A46B49">
      <w:pPr>
        <w:rPr>
          <w:rFonts w:eastAsiaTheme="minorEastAsia"/>
        </w:rPr>
      </w:pPr>
      <w:r>
        <w:rPr>
          <w:rFonts w:eastAsiaTheme="minorEastAsia"/>
        </w:rPr>
        <w:t xml:space="preserve">Для обратного процесса в формуле меняются знаки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→-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A46B49">
        <w:rPr>
          <w:rFonts w:eastAsiaTheme="minorEastAsia"/>
        </w:rPr>
        <w:t xml:space="preserve">. </w:t>
      </w:r>
      <w:r>
        <w:rPr>
          <w:rFonts w:eastAsiaTheme="minorEastAsia"/>
        </w:rPr>
        <w:t>В итоге формула останется прежней.</w:t>
      </w:r>
      <w:r w:rsidRPr="00A46B49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:rsidR="00472DB3" w:rsidRPr="00472DB3" w:rsidRDefault="00472DB3" w:rsidP="00A46B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η=A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1-η</m:t>
              </m:r>
            </m:e>
          </m:d>
        </m:oMath>
      </m:oMathPara>
    </w:p>
    <w:p w:rsidR="00A46B49" w:rsidRPr="00A46B49" w:rsidRDefault="001C2A81" w:rsidP="00A46B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10кДж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1-0.4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=15кДж</m:t>
          </m:r>
        </m:oMath>
      </m:oMathPara>
    </w:p>
    <w:p w:rsidR="00A46B49" w:rsidRDefault="00A46B49" w:rsidP="00346E8A"/>
    <w:p w:rsidR="00375A1A" w:rsidRDefault="00375A1A" w:rsidP="00346E8A"/>
    <w:p w:rsidR="00346E8A" w:rsidRPr="00472DB3" w:rsidRDefault="008A487A" w:rsidP="00375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6CF">
        <w:rPr>
          <w:b/>
        </w:rPr>
        <w:t>Задача.</w:t>
      </w:r>
      <w:r w:rsidR="00346E8A" w:rsidRPr="003036CF">
        <w:rPr>
          <w:b/>
        </w:rPr>
        <w:t>3.3</w:t>
      </w:r>
      <w:r w:rsidR="00346E8A">
        <w:t>.</w:t>
      </w:r>
      <w:r w:rsidR="003036CF" w:rsidRPr="003036CF">
        <w:t xml:space="preserve"> </w:t>
      </w:r>
      <w:r w:rsidR="00346E8A">
        <w:t>Один моль одноат</w:t>
      </w:r>
      <w:r>
        <w:t xml:space="preserve">омного идеального газа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346E8A">
        <w:t xml:space="preserve"> совершает в тепловой машине цикл Карно между тепловыми резервуарами с температурами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=127 °</m:t>
        </m:r>
        <m:r>
          <w:rPr>
            <w:rFonts w:ascii="Cambria Math" w:hAnsi="Cambria Math"/>
            <w:lang w:val="en-US"/>
          </w:rPr>
          <m:t>C</m:t>
        </m:r>
      </m:oMath>
      <w:r w:rsidRPr="008A487A">
        <w:t xml:space="preserve"> </w:t>
      </w:r>
      <w:r w:rsidR="00346E8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=27 °C</m:t>
        </m:r>
      </m:oMath>
      <w:r w:rsidR="00346E8A">
        <w:t>.</w:t>
      </w:r>
      <w:r w:rsidRPr="008A487A">
        <w:t xml:space="preserve"> </w:t>
      </w:r>
      <w:r w:rsidR="00346E8A">
        <w:t xml:space="preserve">Наименьший объем газа в ходе цикла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=5л</m:t>
        </m:r>
      </m:oMath>
      <w:r w:rsidR="00346E8A">
        <w:t xml:space="preserve">, наибольший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=20л</m:t>
        </m:r>
      </m:oMath>
      <w:r w:rsidR="004E48CD">
        <w:t xml:space="preserve">. Какую работу </w:t>
      </w:r>
      <m:oMath>
        <m:r>
          <w:rPr>
            <w:rFonts w:ascii="Cambria Math" w:hAnsi="Cambria Math"/>
          </w:rPr>
          <m:t>A</m:t>
        </m:r>
      </m:oMath>
      <w:r w:rsidR="00346E8A">
        <w:t xml:space="preserve"> совершает эта машин</w:t>
      </w:r>
      <w:r w:rsidR="004E48CD">
        <w:t xml:space="preserve">а за один цикл? Сколько тепла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46E8A">
        <w:t xml:space="preserve"> берет она от высокотемпературного резервуар</w:t>
      </w:r>
      <w:r w:rsidR="004E48CD">
        <w:t>а за один цикл? Сколько тепла</w:t>
      </w:r>
      <w:r w:rsidR="004E48CD" w:rsidRPr="004E48C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6E8A">
        <w:t xml:space="preserve"> поступает за цикл в низкотемпературный резервуар?</w:t>
      </w:r>
    </w:p>
    <w:p w:rsidR="004E48CD" w:rsidRDefault="004E48CD" w:rsidP="00346E8A">
      <w:r w:rsidRPr="00A87AC2">
        <w:rPr>
          <w:b/>
        </w:rPr>
        <w:t>Решение</w:t>
      </w:r>
      <w:r>
        <w:t>.</w:t>
      </w:r>
    </w:p>
    <w:p w:rsidR="00375A1A" w:rsidRDefault="00375A1A" w:rsidP="00A87AC2">
      <w:pPr>
        <w:pStyle w:val="a6"/>
      </w:pPr>
      <w:r>
        <w:t>Работа за цикл Карно:</w:t>
      </w:r>
    </w:p>
    <w:p w:rsidR="00375A1A" w:rsidRPr="00375A1A" w:rsidRDefault="00375A1A" w:rsidP="00346E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75A1A" w:rsidRDefault="00375A1A" w:rsidP="00346E8A">
      <w:pPr>
        <w:rPr>
          <w:rFonts w:eastAsiaTheme="minorEastAsia"/>
        </w:rPr>
      </w:pPr>
      <w:r>
        <w:rPr>
          <w:rFonts w:eastAsiaTheme="minorEastAsia"/>
        </w:rPr>
        <w:t>Тепло поступает и отдается только при изотермических процессах, поэтому</w:t>
      </w:r>
    </w:p>
    <w:p w:rsidR="00375A1A" w:rsidRPr="00375A1A" w:rsidRDefault="00375A1A" w:rsidP="0034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1-2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375A1A" w:rsidRPr="00375A1A" w:rsidRDefault="00375A1A" w:rsidP="00375A1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3-4</m:t>
          </m:r>
          <m:r>
            <w:rPr>
              <w:rFonts w:ascii="Cambria Math" w:hAnsi="Cambria Math"/>
              <w:lang w:val="en-US"/>
            </w:rPr>
            <m:t>: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</m:oMath>
      </m:oMathPara>
    </w:p>
    <w:p w:rsidR="00375A1A" w:rsidRPr="00472DB3" w:rsidRDefault="00A87AC2" w:rsidP="00346E8A">
      <w:pPr>
        <w:rPr>
          <w:rFonts w:eastAsiaTheme="minorEastAsia"/>
        </w:rPr>
      </w:pPr>
      <w:r>
        <w:t xml:space="preserve">Для идеальных газов внутренняя энергия не зависит от объема, а зависит только от температуры, поэтому в изотермических процессах </w:t>
      </w:r>
      <m:oMath>
        <m:r>
          <w:rPr>
            <w:rFonts w:ascii="Cambria Math" w:hAnsi="Cambria Math"/>
          </w:rPr>
          <m:t>∆U=0</m:t>
        </m:r>
      </m:oMath>
      <w:r w:rsidRPr="00A87AC2">
        <w:rPr>
          <w:rFonts w:eastAsiaTheme="minorEastAsia"/>
        </w:rPr>
        <w:t>.</w:t>
      </w:r>
    </w:p>
    <w:p w:rsidR="00A87AC2" w:rsidRPr="00A87AC2" w:rsidRDefault="001C2A81" w:rsidP="00346E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</m:oMath>
      </m:oMathPara>
    </w:p>
    <w:p w:rsidR="00A87AC2" w:rsidRDefault="00A87AC2" w:rsidP="00346E8A">
      <w:pPr>
        <w:rPr>
          <w:rFonts w:eastAsiaTheme="minorEastAsia"/>
        </w:rPr>
      </w:pPr>
      <w:r>
        <w:rPr>
          <w:rFonts w:eastAsiaTheme="minorEastAsia"/>
        </w:rPr>
        <w:t>Работу легко найти, исходя из уравнений состояний.</w:t>
      </w:r>
    </w:p>
    <w:p w:rsidR="00A87AC2" w:rsidRPr="00E41A84" w:rsidRDefault="00A87AC2" w:rsidP="00A87AC2">
      <w:pPr>
        <w:pStyle w:val="a6"/>
      </w:pPr>
      <w:r>
        <w:t>Изотерма</w:t>
      </w:r>
      <w:r w:rsidRPr="00E41A84">
        <w:t xml:space="preserve"> </w:t>
      </w:r>
      <w:r>
        <w:t xml:space="preserve"> </w:t>
      </w:r>
      <m:oMath>
        <m:r>
          <w:rPr>
            <w:rFonts w:ascii="Cambria Math" w:hAnsi="Cambria Math"/>
          </w:rPr>
          <m:t>PV=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  <w:r w:rsidRPr="00E41A84">
        <w:t>:</w:t>
      </w:r>
    </w:p>
    <w:p w:rsidR="00A87AC2" w:rsidRPr="00E41A84" w:rsidRDefault="001C2A81" w:rsidP="00346E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E41A84" w:rsidRPr="00E41A84" w:rsidRDefault="00E41A84" w:rsidP="000F2B6F">
      <w:pPr>
        <w:pStyle w:val="a6"/>
      </w:pPr>
      <w:r>
        <w:t>Аналогично</w:t>
      </w:r>
    </w:p>
    <w:p w:rsidR="00A87AC2" w:rsidRPr="00E41A84" w:rsidRDefault="001C2A81" w:rsidP="00346E8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:rsidR="00E41A84" w:rsidRPr="0054043C" w:rsidRDefault="00E41A84" w:rsidP="00346E8A">
      <w:pPr>
        <w:rPr>
          <w:rFonts w:eastAsiaTheme="minorEastAsia"/>
        </w:rPr>
      </w:pPr>
      <w:r>
        <w:rPr>
          <w:rFonts w:eastAsiaTheme="minorEastAsia"/>
        </w:rPr>
        <w:t xml:space="preserve">Для адиабат: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γ-1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γ-1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γ-1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γ-1</m:t>
            </m:r>
          </m:sup>
        </m:sSubSup>
      </m:oMath>
      <w:r w:rsidRPr="00E41A84">
        <w:rPr>
          <w:rFonts w:eastAsiaTheme="minorEastAsia"/>
        </w:rPr>
        <w:t xml:space="preserve">, </w:t>
      </w:r>
      <w:r>
        <w:rPr>
          <w:rFonts w:eastAsiaTheme="minorEastAsia"/>
        </w:rPr>
        <w:t>поэтому можем переписать</w:t>
      </w:r>
    </w:p>
    <w:p w:rsidR="0054043C" w:rsidRPr="0054043C" w:rsidRDefault="001C2A81" w:rsidP="0054043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γ-1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γ-1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γ-1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γ-1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E41A84" w:rsidRPr="0054043C" w:rsidRDefault="001C2A81" w:rsidP="00346E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γ-1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γ-1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γ-1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γ-1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γ-1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γ-1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54043C" w:rsidRPr="00E41A84" w:rsidRDefault="001C2A81" w:rsidP="005404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γ-1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γ-1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γ-1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54043C" w:rsidRPr="000F2B6F" w:rsidRDefault="001C2A81" w:rsidP="00346E8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=3110 Дж,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=2330</m:t>
          </m:r>
          <m:r>
            <w:rPr>
              <w:rFonts w:ascii="Cambria Math" w:eastAsiaTheme="minorEastAsia" w:hAnsi="Cambria Math"/>
            </w:rPr>
            <m:t>Дж</m:t>
          </m:r>
        </m:oMath>
      </m:oMathPara>
    </w:p>
    <w:p w:rsidR="000F2B6F" w:rsidRPr="000F2B6F" w:rsidRDefault="000F2B6F" w:rsidP="000F2B6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=780 </m:t>
          </m:r>
          <m:r>
            <w:rPr>
              <w:rFonts w:ascii="Cambria Math" w:eastAsiaTheme="minorEastAsia" w:hAnsi="Cambria Math"/>
            </w:rPr>
            <m:t>Дж</m:t>
          </m:r>
        </m:oMath>
      </m:oMathPara>
    </w:p>
    <w:p w:rsidR="000F2B6F" w:rsidRPr="000F2B6F" w:rsidRDefault="001C2A81" w:rsidP="000F2B6F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127</m:t>
              </m:r>
            </m:den>
          </m:f>
          <m:r>
            <w:rPr>
              <w:rFonts w:ascii="Cambria Math" w:hAnsi="Cambria Math"/>
            </w:rPr>
            <m:t>=79%</m:t>
          </m:r>
        </m:oMath>
      </m:oMathPara>
    </w:p>
    <w:p w:rsidR="000F2B6F" w:rsidRPr="000F2B6F" w:rsidRDefault="000F2B6F" w:rsidP="000F2B6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η=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=25%</m:t>
          </m:r>
        </m:oMath>
      </m:oMathPara>
    </w:p>
    <w:p w:rsidR="00346E8A" w:rsidRDefault="00472DB3" w:rsidP="005D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2DB3">
        <w:rPr>
          <w:b/>
        </w:rPr>
        <w:t>Задача</w:t>
      </w:r>
      <w:r>
        <w:rPr>
          <w:b/>
        </w:rPr>
        <w:t xml:space="preserve"> </w:t>
      </w:r>
      <w:r w:rsidR="00346E8A" w:rsidRPr="00472DB3">
        <w:rPr>
          <w:b/>
        </w:rPr>
        <w:t>3.4</w:t>
      </w:r>
      <w:r w:rsidR="00346E8A">
        <w:t>.</w:t>
      </w:r>
      <w:r>
        <w:t xml:space="preserve"> </w:t>
      </w:r>
      <w:r w:rsidR="00346E8A">
        <w:t xml:space="preserve">Тепловая машина Карно используется в качестве холодильной машины для поддержания некоторого резервуара при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 °C</m:t>
        </m:r>
      </m:oMath>
      <w:r w:rsidR="00346E8A">
        <w:t>. Температура окружающего воздуха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=27 °C</m:t>
        </m:r>
      </m:oMath>
      <w:r w:rsidR="00346E8A">
        <w:t xml:space="preserve">. Какая механическая работа требуется для выполнения одного цикла машины, если при этом от оболочки отводится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=900 кал</m:t>
        </m:r>
      </m:oMath>
      <w:r w:rsidRPr="00472DB3">
        <w:t xml:space="preserve"> </w:t>
      </w:r>
      <w:r w:rsidR="00346E8A">
        <w:t>тепла?</w:t>
      </w:r>
    </w:p>
    <w:p w:rsidR="00472DB3" w:rsidRPr="00472DB3" w:rsidRDefault="00472DB3" w:rsidP="00346E8A">
      <w:r w:rsidRPr="00472DB3">
        <w:rPr>
          <w:b/>
        </w:rPr>
        <w:t>Решение</w:t>
      </w:r>
      <w:r>
        <w:t>.</w:t>
      </w:r>
      <w:r>
        <w:rPr>
          <w:lang w:val="en-US"/>
        </w:rPr>
        <w:t xml:space="preserve"> </w:t>
      </w:r>
      <w:r>
        <w:t>Смотри решение задачи 3.2</w:t>
      </w:r>
    </w:p>
    <w:p w:rsidR="00472DB3" w:rsidRPr="005D06CF" w:rsidRDefault="001C2A81" w:rsidP="00346E8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472DB3" w:rsidRPr="00472DB3" w:rsidRDefault="00472DB3" w:rsidP="00472DB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72DB3" w:rsidRPr="00472DB3" w:rsidRDefault="00472DB3" w:rsidP="00472DB3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46E8A" w:rsidRPr="005D06CF" w:rsidRDefault="00136AE1" w:rsidP="005D06CF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900</m:t>
              </m:r>
              <m:r>
                <w:rPr>
                  <w:rFonts w:ascii="Cambria Math" w:eastAsiaTheme="minorEastAsia" w:hAnsi="Cambria Math"/>
                </w:rPr>
                <m:t xml:space="preserve">кал∙30 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270 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=100∙4.1868 </m:t>
          </m:r>
          <m:r>
            <w:rPr>
              <w:rFonts w:ascii="Cambria Math" w:eastAsiaTheme="minorEastAsia" w:hAnsi="Cambria Math"/>
            </w:rPr>
            <m:t xml:space="preserve">Дж=418 Дж </m:t>
          </m:r>
        </m:oMath>
      </m:oMathPara>
    </w:p>
    <w:p w:rsidR="00346E8A" w:rsidRDefault="005D06CF" w:rsidP="005D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06CF">
        <w:rPr>
          <w:b/>
        </w:rPr>
        <w:t xml:space="preserve">Задача </w:t>
      </w:r>
      <w:r w:rsidR="00346E8A" w:rsidRPr="005D06CF">
        <w:rPr>
          <w:b/>
        </w:rPr>
        <w:t>3.5</w:t>
      </w:r>
      <w:r w:rsidR="00346E8A">
        <w:t>.</w:t>
      </w:r>
      <w:r>
        <w:t xml:space="preserve"> </w:t>
      </w:r>
      <w:r w:rsidR="00346E8A">
        <w:t>Найти КПД цикла, состоящего из двух изотерм и двух изобар, предполагая, что рабочим веществом является идеальный газ.</w:t>
      </w:r>
    </w:p>
    <w:p w:rsidR="00B75447" w:rsidRDefault="001C2A81" w:rsidP="00346E8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.55pt;width:146.9pt;height:96.75pt;z-index:-251658752;mso-position-horizontal:absolute;mso-position-horizontal-relative:text;mso-position-vertical:absolute;mso-position-vertical-relative:text" wrapcoords="-110 0 -110 21433 21600 21433 21600 0 -110 0">
            <v:imagedata r:id="rId4" o:title="6"/>
            <w10:wrap type="tight"/>
          </v:shape>
        </w:pict>
      </w:r>
      <w:r w:rsidR="005D06CF" w:rsidRPr="005D06CF">
        <w:rPr>
          <w:b/>
        </w:rPr>
        <w:t>Решение</w:t>
      </w:r>
      <w:r w:rsidR="005D06CF">
        <w:t>.</w:t>
      </w:r>
      <w:r w:rsidR="00B75447">
        <w:t xml:space="preserve"> Цикл замкнут, поэтому внутренняя энергия не изменилась, тогда полная работа:</w:t>
      </w:r>
    </w:p>
    <w:p w:rsidR="00B75447" w:rsidRPr="001729A5" w:rsidRDefault="00B75447" w:rsidP="00346E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729A5" w:rsidRPr="001729A5" w:rsidRDefault="001729A5" w:rsidP="001729A5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75447" w:rsidRDefault="001C2A81" w:rsidP="00B75447">
      <w:pPr>
        <w:pStyle w:val="a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75447" w:rsidRPr="00A46B49">
        <w:rPr>
          <w:i/>
        </w:rPr>
        <w:t xml:space="preserve"> </w:t>
      </w:r>
      <w:r w:rsidR="00B75447">
        <w:t>– полученное</w:t>
      </w:r>
      <w:r w:rsidR="00B75447" w:rsidRPr="00B75447">
        <w:t xml:space="preserve"> </w:t>
      </w:r>
      <w:r w:rsidR="00B75447">
        <w:t>тепло.</w:t>
      </w:r>
    </w:p>
    <w:p w:rsidR="00B75447" w:rsidRDefault="001C2A81" w:rsidP="00B754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5447" w:rsidRPr="00F60EDF">
        <w:rPr>
          <w:rFonts w:eastAsiaTheme="minorEastAsia"/>
          <w:i/>
        </w:rPr>
        <w:t xml:space="preserve"> </w:t>
      </w:r>
      <w:r w:rsidR="00B75447">
        <w:rPr>
          <w:rFonts w:eastAsiaTheme="minorEastAsia"/>
        </w:rPr>
        <w:t>– отданное тепло.</w:t>
      </w:r>
    </w:p>
    <w:p w:rsidR="00B75447" w:rsidRPr="00B75447" w:rsidRDefault="00B75447" w:rsidP="00346E8A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346E8A" w:rsidRPr="00B75447" w:rsidRDefault="001C2A81" w:rsidP="00346E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=νR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B75447" w:rsidRPr="00B75447" w:rsidRDefault="001C2A81" w:rsidP="00B754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=νR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75447" w:rsidRPr="00B75447" w:rsidRDefault="001C2A81" w:rsidP="00B754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B75447" w:rsidRPr="00B75447" w:rsidRDefault="001C2A81" w:rsidP="00B754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B75447" w:rsidRPr="008749AE" w:rsidRDefault="00B75447" w:rsidP="00B754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A=νR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8749AE" w:rsidRPr="008749AE" w:rsidRDefault="008749AE" w:rsidP="00B75447">
      <w:pPr>
        <w:rPr>
          <w:rFonts w:eastAsiaTheme="minorEastAsia"/>
          <w:i/>
          <w:lang w:val="en-US"/>
        </w:rPr>
      </w:pPr>
    </w:p>
    <w:p w:rsidR="001729A5" w:rsidRPr="001C2A81" w:rsidRDefault="001729A5" w:rsidP="00B75447">
      <w:pPr>
        <w:rPr>
          <w:rFonts w:eastAsiaTheme="minorEastAsia"/>
        </w:rPr>
      </w:pPr>
      <w:r>
        <w:rPr>
          <w:rFonts w:eastAsiaTheme="minorEastAsia"/>
        </w:rPr>
        <w:t>Найдем полученное тепло</w:t>
      </w:r>
      <w:r w:rsidRPr="00172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Pr="001729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участке 1-2 газ расширяется при постоянном давлении, значит, на этом участке он получает тепло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(аналогично, на 3-4 отдает).</w:t>
      </w:r>
      <w:r w:rsidRPr="001729A5">
        <w:rPr>
          <w:rFonts w:eastAsiaTheme="minorEastAsia"/>
        </w:rPr>
        <w:t xml:space="preserve"> </w:t>
      </w:r>
    </w:p>
    <w:p w:rsidR="001729A5" w:rsidRPr="001729A5" w:rsidRDefault="001C2A81" w:rsidP="00B7544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729A5" w:rsidRDefault="001729A5" w:rsidP="00B7544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 изотерме 2-3 газ также получает тепло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Pr="001729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внутренняя энергия не изменится, поскольку газ – идеальный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>.</w:t>
      </w:r>
      <w:r w:rsidRPr="001729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Pr="001729A5">
        <w:rPr>
          <w:rFonts w:eastAsiaTheme="minorEastAsia"/>
        </w:rPr>
        <w:t>.</w:t>
      </w:r>
    </w:p>
    <w:p w:rsidR="008749AE" w:rsidRPr="008749AE" w:rsidRDefault="001C2A81" w:rsidP="00B7544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8749AE" w:rsidRPr="008749AE" w:rsidRDefault="008749AE" w:rsidP="00B7544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+νR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B75447" w:rsidRPr="00A8097F" w:rsidRDefault="008749AE" w:rsidP="008749AE">
      <w:pPr>
        <w:pStyle w:val="a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+νR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75447" w:rsidRPr="001729A5" w:rsidRDefault="00B75447" w:rsidP="00346E8A"/>
    <w:p w:rsidR="00346E8A" w:rsidRDefault="00346E8A" w:rsidP="00346E8A">
      <w:r>
        <w:t>3.6.</w:t>
      </w:r>
      <w:r>
        <w:tab/>
        <w:t xml:space="preserve">Найти КПД цикла, проводимого с идеальным газом и состоящего из двух изотерм с температурами </w:t>
      </w:r>
      <w:proofErr w:type="gramStart"/>
      <w:r>
        <w:t>Т{ и</w:t>
      </w:r>
      <w:proofErr w:type="gramEnd"/>
      <w:r>
        <w:t xml:space="preserve"> Т2 и двух изохор с объемами V{ и V2 (</w:t>
      </w:r>
      <w:proofErr w:type="spellStart"/>
      <w:r>
        <w:t>Тх</w:t>
      </w:r>
      <w:proofErr w:type="spellEnd"/>
      <w:r>
        <w:t xml:space="preserve"> &gt; Т2, </w:t>
      </w:r>
      <w:proofErr w:type="spellStart"/>
      <w:r>
        <w:t>Vx</w:t>
      </w:r>
      <w:proofErr w:type="spellEnd"/>
      <w:r>
        <w:t xml:space="preserve"> &gt; V2).</w:t>
      </w:r>
    </w:p>
    <w:p w:rsidR="00346E8A" w:rsidRDefault="00346E8A" w:rsidP="00346E8A"/>
    <w:p w:rsidR="00346E8A" w:rsidRDefault="00346E8A" w:rsidP="00346E8A">
      <w:r>
        <w:t>3.7.</w:t>
      </w:r>
      <w:r>
        <w:tab/>
        <w:t>На рис. 325 изображена диаграмма обратимого цикла, выполняемого молем идеального газа в некоторой тепловой машине. Найти</w:t>
      </w:r>
    </w:p>
    <w:p w:rsidR="00346E8A" w:rsidRDefault="00346E8A" w:rsidP="00346E8A">
      <w:r>
        <w:t xml:space="preserve">работы </w:t>
      </w:r>
      <w:proofErr w:type="spellStart"/>
      <w:r>
        <w:t>Aitc</w:t>
      </w:r>
      <w:proofErr w:type="spellEnd"/>
      <w:r>
        <w:t xml:space="preserve">, выполняемые машиной, и количества тепла </w:t>
      </w:r>
      <w:proofErr w:type="spellStart"/>
      <w:r>
        <w:t>Qlk</w:t>
      </w:r>
      <w:proofErr w:type="spellEnd"/>
      <w:r>
        <w:t>, получаемые газом на каждом этапе цикла. Найти КПД цикла, выразив его как функции 71, и Т2. Процесс 3—1 — изотермический.</w:t>
      </w:r>
    </w:p>
    <w:p w:rsidR="00346E8A" w:rsidRDefault="00346E8A" w:rsidP="00346E8A"/>
    <w:p w:rsidR="00346E8A" w:rsidRDefault="00346E8A" w:rsidP="00346E8A">
      <w:r>
        <w:t>3.8.</w:t>
      </w:r>
      <w:r>
        <w:tab/>
        <w:t>Тепловая машина с идеальным газом в качестве рабочего вещества совершает обратимый цикл, состоящий из изохоры 1—2, адиабаты 2—3 и изотермы 3—1 (рис. 326). Рассчитать количества тепла, получаемые рабочим веществом на каждом этапе цикла. Найти КПД машины как функцию максимальной Т2 и минимальной Т1 температур, достигаемых газом в этом цикле.</w:t>
      </w:r>
    </w:p>
    <w:p w:rsidR="00346E8A" w:rsidRDefault="00346E8A" w:rsidP="00346E8A"/>
    <w:p w:rsidR="00346E8A" w:rsidRDefault="00346E8A" w:rsidP="00346E8A">
      <w:r>
        <w:t>3.9.</w:t>
      </w:r>
      <w:r>
        <w:tab/>
        <w:t>Найти КПД обратимого цикла, изображенного на рис. 327, как функцию максимальной Т| и минимальной Т2 температур вещества в этом цикле. Цикл совершает машина с идеальным газом в качестве рабочего тела. Найти также количества тепла, получаемые рабочим веществом на каждом этапе цикла.</w:t>
      </w:r>
    </w:p>
    <w:p w:rsidR="00346E8A" w:rsidRDefault="00346E8A" w:rsidP="00346E8A"/>
    <w:p w:rsidR="00346E8A" w:rsidRDefault="00346E8A" w:rsidP="00346E8A">
      <w:r>
        <w:t>3.10.</w:t>
      </w:r>
      <w:r>
        <w:tab/>
        <w:t>Найти КПД обратимого теплового цикла Отто, состоящего из адиабат 1— 2, 3—4</w:t>
      </w:r>
    </w:p>
    <w:p w:rsidR="00346E8A" w:rsidRDefault="00346E8A" w:rsidP="00346E8A"/>
    <w:p w:rsidR="00346E8A" w:rsidRDefault="00346E8A" w:rsidP="00346E8A">
      <w:r>
        <w:lastRenderedPageBreak/>
        <w:t>и изохор 2—3, 4—1 (рис. 328), если в качестве рабочего тела используется идеальный газ. Выразить КПД цикла через температуры газа Г, и Т2 в состояниях 1 и 2.</w:t>
      </w:r>
    </w:p>
    <w:p w:rsidR="00346E8A" w:rsidRDefault="00346E8A" w:rsidP="00346E8A">
      <w:r>
        <w:t>3.4.</w:t>
      </w:r>
      <w:r>
        <w:tab/>
        <w:t>Тепловая машина Карно используется в качестве холодильной машины для поддержания некоторого резервуара при температуре t2 — —3 °С. Температура окружающего воздуха t\ = 27 "С. Какая механическая работа требуется для выполнения одного цикла машины, если при этом от оболочки отводится Q2 — 900 кал тепла?</w:t>
      </w:r>
    </w:p>
    <w:p w:rsidR="00346E8A" w:rsidRDefault="00346E8A" w:rsidP="00346E8A"/>
    <w:p w:rsidR="00346E8A" w:rsidRDefault="00346E8A" w:rsidP="00346E8A">
      <w:r>
        <w:t>3.5.</w:t>
      </w:r>
      <w:r>
        <w:tab/>
        <w:t>Найти КПД цикла, состоящего из двух изотерм и двух изобар, предполагая, что рабочим веществом является идеальный газ.</w:t>
      </w:r>
    </w:p>
    <w:p w:rsidR="00346E8A" w:rsidRDefault="00346E8A" w:rsidP="00346E8A"/>
    <w:p w:rsidR="00346E8A" w:rsidRDefault="00346E8A" w:rsidP="00346E8A">
      <w:r>
        <w:t>3.6.</w:t>
      </w:r>
      <w:r>
        <w:tab/>
        <w:t xml:space="preserve">Найти КПД цикла, проводимого с идеальным газом и состоящего из двух изотерм с температурами </w:t>
      </w:r>
      <w:proofErr w:type="spellStart"/>
      <w:r>
        <w:t>Тх</w:t>
      </w:r>
      <w:proofErr w:type="spellEnd"/>
      <w:r>
        <w:t xml:space="preserve"> и Т2 и двух изохор с объемами </w:t>
      </w:r>
      <w:proofErr w:type="gramStart"/>
      <w:r>
        <w:t>V{ и</w:t>
      </w:r>
      <w:proofErr w:type="gramEnd"/>
      <w:r>
        <w:t xml:space="preserve"> V2 (7*j &gt; Т2&gt; </w:t>
      </w:r>
      <w:proofErr w:type="spellStart"/>
      <w:r>
        <w:t>Vx</w:t>
      </w:r>
      <w:proofErr w:type="spellEnd"/>
      <w:r>
        <w:t xml:space="preserve"> &gt; V2).</w:t>
      </w:r>
    </w:p>
    <w:p w:rsidR="00346E8A" w:rsidRDefault="00346E8A" w:rsidP="00346E8A"/>
    <w:p w:rsidR="00346E8A" w:rsidRDefault="00346E8A" w:rsidP="00346E8A">
      <w:r>
        <w:t>3.7.</w:t>
      </w:r>
      <w:r>
        <w:tab/>
        <w:t>На рис. 325 изображена диаграмма обратимого цикла, выполняемого молем идеального газа в некоторой тепловой машине. Найти</w:t>
      </w:r>
    </w:p>
    <w:p w:rsidR="00346E8A" w:rsidRDefault="00346E8A" w:rsidP="00346E8A">
      <w:r>
        <w:t>Рис. 325</w:t>
      </w:r>
    </w:p>
    <w:p w:rsidR="00346E8A" w:rsidRDefault="00346E8A" w:rsidP="00346E8A">
      <w:r>
        <w:t>Рис. 326</w:t>
      </w:r>
    </w:p>
    <w:p w:rsidR="00346E8A" w:rsidRDefault="00346E8A" w:rsidP="00346E8A">
      <w:r>
        <w:t>_ 1</w:t>
      </w:r>
    </w:p>
    <w:p w:rsidR="00346E8A" w:rsidRDefault="00346E8A" w:rsidP="00346E8A">
      <w:r>
        <w:t>Рис. 327</w:t>
      </w:r>
    </w:p>
    <w:p w:rsidR="00346E8A" w:rsidRDefault="00346E8A" w:rsidP="00346E8A">
      <w:r>
        <w:t xml:space="preserve">работы </w:t>
      </w:r>
      <w:proofErr w:type="spellStart"/>
      <w:r>
        <w:t>Лifa</w:t>
      </w:r>
      <w:proofErr w:type="spellEnd"/>
      <w:r>
        <w:t xml:space="preserve">, выполняемые машиной, и количества тепла </w:t>
      </w:r>
      <w:proofErr w:type="spellStart"/>
      <w:r>
        <w:t>Qik</w:t>
      </w:r>
      <w:proofErr w:type="spellEnd"/>
      <w:r>
        <w:t>, получаемые газом на каждом этапе цикла. Найти КПД цикла, выразив его как функции Ту и Т2. Процесс 3—1 — изотермический.</w:t>
      </w:r>
    </w:p>
    <w:p w:rsidR="00346E8A" w:rsidRDefault="00346E8A" w:rsidP="00346E8A"/>
    <w:p w:rsidR="00346E8A" w:rsidRDefault="00346E8A" w:rsidP="00346E8A">
      <w:r>
        <w:t>3.8.</w:t>
      </w:r>
      <w:r>
        <w:tab/>
        <w:t>Тепловая машина с идеальным газом в качестве рабочего вещества совершает обратимый цикл, состоящий из изохоры 1—2, адиабаты 2—3 и изотермы 3—1 (рис. 326). Рассчитать количества тепла, получаемые рабочим веществом на каждом этапе цикла. Найти КПД машины как функцию максимальной Т2 и минимальной Т1 температур, достигаемых газом в этом цикле.</w:t>
      </w:r>
    </w:p>
    <w:p w:rsidR="00346E8A" w:rsidRDefault="00346E8A" w:rsidP="00346E8A"/>
    <w:p w:rsidR="00346E8A" w:rsidRDefault="00346E8A" w:rsidP="00346E8A">
      <w:r>
        <w:t>3.9.</w:t>
      </w:r>
      <w:r>
        <w:tab/>
        <w:t>Найти КПД обратимого цикла, изображенного на рис. 327, как функцию максимальной Т| и минимальной Т2 температур вещества в этом цикле. Цикл совершает машина с идеальным газом в качестве рабочего тела. Найти также количества тепла, получаемые рабочим веществом на каждом этапе цикла.</w:t>
      </w:r>
    </w:p>
    <w:p w:rsidR="00346E8A" w:rsidRDefault="00346E8A" w:rsidP="00346E8A"/>
    <w:p w:rsidR="00346E8A" w:rsidRDefault="00346E8A" w:rsidP="00346E8A">
      <w:r>
        <w:t>3.10.</w:t>
      </w:r>
      <w:r>
        <w:tab/>
        <w:t>Найти КПД обратимого теплового цикла Отто, состоящего из адиабат 1—2, 3—4</w:t>
      </w:r>
    </w:p>
    <w:p w:rsidR="00346E8A" w:rsidRDefault="00346E8A" w:rsidP="00346E8A"/>
    <w:p w:rsidR="00346E8A" w:rsidRDefault="00346E8A" w:rsidP="00346E8A">
      <w:r>
        <w:lastRenderedPageBreak/>
        <w:t>и изохор 2—3, 4—1 (рис. 328), если в качестве рабочего тела используется идеальный газ. Выразить КПД цикла через температуры газа Т\ и Т2 в состояниях 1 и 2.</w:t>
      </w:r>
    </w:p>
    <w:p w:rsidR="00346E8A" w:rsidRDefault="00346E8A" w:rsidP="00346E8A">
      <w:r>
        <w:t>3.18. Рабочий цикл двигателя внутреннего сгорания можно приближенно представить состоящим из адиабаты, изобары и изохоры. Определить расход горючего (в кг/ч) таким двигателем на киловатт</w:t>
      </w:r>
    </w:p>
    <w:p w:rsidR="00346E8A" w:rsidRDefault="00346E8A" w:rsidP="00346E8A">
      <w:r>
        <w:t xml:space="preserve">Р, </w:t>
      </w:r>
      <w:proofErr w:type="spellStart"/>
      <w:r>
        <w:t>атм</w:t>
      </w:r>
      <w:proofErr w:type="spellEnd"/>
      <w:r>
        <w:t xml:space="preserve"> ^ 2 1</w:t>
      </w:r>
    </w:p>
    <w:p w:rsidR="00346E8A" w:rsidRDefault="00346E8A" w:rsidP="00346E8A">
      <w:r>
        <w:t>адиабата</w:t>
      </w:r>
    </w:p>
    <w:p w:rsidR="00346E8A" w:rsidRDefault="00346E8A" w:rsidP="00346E8A">
      <w:proofErr w:type="spellStart"/>
      <w:r>
        <w:t>политропы</w:t>
      </w:r>
      <w:proofErr w:type="spellEnd"/>
      <w:r>
        <w:t xml:space="preserve"> &lt;2</w:t>
      </w:r>
    </w:p>
    <w:p w:rsidR="00346E8A" w:rsidRDefault="00346E8A" w:rsidP="00346E8A">
      <w:r>
        <w:t>| изотерма i*</w:t>
      </w:r>
    </w:p>
    <w:p w:rsidR="00346E8A" w:rsidRDefault="00346E8A" w:rsidP="00346E8A"/>
    <w:p w:rsidR="00346E8A" w:rsidRDefault="00346E8A" w:rsidP="00346E8A">
      <w:r>
        <w:t>|</w:t>
      </w:r>
      <w:r>
        <w:tab/>
        <w:t>I</w:t>
      </w:r>
    </w:p>
    <w:p w:rsidR="00346E8A" w:rsidRDefault="00346E8A" w:rsidP="00346E8A">
      <w:r>
        <w:t>4 К л</w:t>
      </w:r>
    </w:p>
    <w:p w:rsidR="00346E8A" w:rsidRDefault="00346E8A" w:rsidP="00346E8A">
      <w:r>
        <w:t>Рис. 333</w:t>
      </w:r>
    </w:p>
    <w:p w:rsidR="00346E8A" w:rsidRDefault="00346E8A" w:rsidP="00346E8A"/>
    <w:p w:rsidR="00346E8A" w:rsidRDefault="00346E8A" w:rsidP="00346E8A">
      <w:r>
        <w:t xml:space="preserve">полезной мощности (рис.332). Известно, что </w:t>
      </w:r>
      <w:proofErr w:type="spellStart"/>
      <w:r>
        <w:t>VJVx</w:t>
      </w:r>
      <w:proofErr w:type="spellEnd"/>
      <w:r>
        <w:t>— 8. Продукты горения можно считать идеальным газом с показателем адиабаты 7 = 4/3. Теплотворная способность горючего 4 107 Дж/кг.</w:t>
      </w:r>
    </w:p>
    <w:p w:rsidR="00346E8A" w:rsidRDefault="00346E8A" w:rsidP="00346E8A"/>
    <w:p w:rsidR="00346E8A" w:rsidRDefault="00346E8A" w:rsidP="00346E8A">
      <w:r>
        <w:t>3.19.</w:t>
      </w:r>
      <w:r>
        <w:tab/>
        <w:t>Идеальный двухатомный газ совершает цикл, изображенный на рис. 333. Найти величину полной работы за цикл и вычислить КПД.</w:t>
      </w:r>
    </w:p>
    <w:p w:rsidR="00346E8A" w:rsidRDefault="00346E8A" w:rsidP="00346E8A"/>
    <w:p w:rsidR="00346E8A" w:rsidRDefault="00346E8A" w:rsidP="00346E8A">
      <w:r>
        <w:t>3.20.</w:t>
      </w:r>
      <w:r>
        <w:tab/>
        <w:t xml:space="preserve">Холодильная машина с идеальным многоатомным газом в качестве рабочего вещества работает по циклу, состоящему из адиабатического расширения, изохорического нагрева и изотермического сжатия (рис. 334). Коэффициент сжатия </w:t>
      </w:r>
      <w:proofErr w:type="gramStart"/>
      <w:r>
        <w:t>1 :</w:t>
      </w:r>
      <w:proofErr w:type="gramEnd"/>
      <w:r>
        <w:t xml:space="preserve"> 4. Определить, какое</w:t>
      </w:r>
    </w:p>
    <w:p w:rsidR="00346E8A" w:rsidRDefault="00346E8A" w:rsidP="00346E8A">
      <w:r>
        <w:t>Рис. 335</w:t>
      </w:r>
    </w:p>
    <w:p w:rsidR="00346E8A" w:rsidRDefault="00346E8A" w:rsidP="00346E8A">
      <w:r>
        <w:t xml:space="preserve">количество электроэнергии будет затрачено такой машиной для охлаждения одного литра воды от t\ = 25 "С до t2 = 5 °С. Машину считать идеальной, и потерями за счет </w:t>
      </w:r>
      <w:proofErr w:type="spellStart"/>
      <w:r>
        <w:t>теплоподвода</w:t>
      </w:r>
      <w:proofErr w:type="spellEnd"/>
      <w:r>
        <w:t xml:space="preserve"> к холодильной камере пренебречь.</w:t>
      </w:r>
    </w:p>
    <w:p w:rsidR="00346E8A" w:rsidRDefault="00346E8A" w:rsidP="00346E8A"/>
    <w:p w:rsidR="00346E8A" w:rsidRDefault="00346E8A" w:rsidP="00346E8A">
      <w:r>
        <w:t>3.21.</w:t>
      </w:r>
      <w:r>
        <w:tab/>
        <w:t>Термодинамическая система, рабочим веществом которой является двухатомный идеальный газ, совершает обратимый круговой процесс, изображенный на рис. 335. Найти КПД этого цикла, если известно, что все процессы — политропические; в частности, 1—2 — изобара, 2—3 — изохора, а 4—1 — изотерма.</w:t>
      </w:r>
    </w:p>
    <w:p w:rsidR="00346E8A" w:rsidRDefault="00346E8A" w:rsidP="00346E8A"/>
    <w:p w:rsidR="00346E8A" w:rsidRDefault="00346E8A" w:rsidP="00346E8A">
      <w:r>
        <w:lastRenderedPageBreak/>
        <w:t>3.22.</w:t>
      </w:r>
      <w:r>
        <w:tab/>
        <w:t xml:space="preserve">Моль идеального одноатомного газа из начального состояния </w:t>
      </w:r>
      <w:proofErr w:type="gramStart"/>
      <w:r>
        <w:t>У</w:t>
      </w:r>
      <w:proofErr w:type="gramEnd"/>
      <w:r>
        <w:t xml:space="preserve"> с температурой 100 К, расширяясь через турбину в пустой сосуд, переходит в состояние 2, совершая некоторую работу. Этот</w:t>
      </w:r>
    </w:p>
    <w:p w:rsidR="00346E8A" w:rsidRDefault="00346E8A" w:rsidP="00346E8A">
      <w:r>
        <w:t>переход происходит без подвода и отдачи тепла. Затем газ сжимают в двух процессах, возвращая его в состояние I. Сначала сжатие происходит в процессе 2—3, когда давление является линейной функцией объема, а затем в адиабатическом квазистатическом процессе 3—1. Найти работу, совершенную газом при расширении через турбину в процессе 1—2, если при сжатии в процессах 2—3—1 над газом была совершена работа 1091 Дж. Известно, что Т2 = Т3; У2 — 2У3.</w:t>
      </w:r>
    </w:p>
    <w:p w:rsidR="00346E8A" w:rsidRDefault="00346E8A" w:rsidP="00346E8A"/>
    <w:p w:rsidR="00346E8A" w:rsidRDefault="00346E8A" w:rsidP="00346E8A">
      <w:r>
        <w:t>3.23.</w:t>
      </w:r>
      <w:r>
        <w:tab/>
        <w:t xml:space="preserve">Один моль идеального одноатомного газа, занимающего объем </w:t>
      </w:r>
      <w:proofErr w:type="spellStart"/>
      <w:r>
        <w:t>Vt</w:t>
      </w:r>
      <w:proofErr w:type="spellEnd"/>
      <w:r>
        <w:t xml:space="preserve"> при давлении </w:t>
      </w:r>
      <w:proofErr w:type="spellStart"/>
      <w:r>
        <w:t>Ри</w:t>
      </w:r>
      <w:proofErr w:type="spellEnd"/>
      <w:r>
        <w:t xml:space="preserve"> расширяется при постоянном давлении до объема 2У1} потом сжимается в политропическом процессе до объема VJ2 и давления PJ4, затем изотермически расширяется до исходного объема </w:t>
      </w:r>
      <w:proofErr w:type="gramStart"/>
      <w:r>
        <w:t>К,.</w:t>
      </w:r>
      <w:proofErr w:type="gramEnd"/>
      <w:r>
        <w:t xml:space="preserve"> Цикл завершается повышением давления при постоянном объеме. Найти КПД цикла.</w:t>
      </w:r>
    </w:p>
    <w:p w:rsidR="00346E8A" w:rsidRDefault="00346E8A" w:rsidP="00346E8A"/>
    <w:p w:rsidR="00346E8A" w:rsidRDefault="00346E8A" w:rsidP="00346E8A">
      <w:r>
        <w:t>3.24.</w:t>
      </w:r>
      <w:r>
        <w:tab/>
        <w:t>Идеальная тепловая машина работает по холодильному циклу между резервуарами с кипящей водой (100 СС) и тающим льдом (0°С). Чему равна затраченная работа, если в результате в горячем резервуаре 1 кг воды превратился в пар? Какое количество льда образовалось при этом в холодном резервуаре? В условиях постоянного давления, при котором поддерживаются резервуары, теплота парообразования воды X = 2260 кДж/кг, теплота плавления льда q = 335 кДж/кг.</w:t>
      </w:r>
    </w:p>
    <w:p w:rsidR="00346E8A" w:rsidRDefault="00346E8A" w:rsidP="00346E8A"/>
    <w:p w:rsidR="00346E8A" w:rsidRDefault="00346E8A" w:rsidP="00346E8A">
      <w:r>
        <w:t>3.25.</w:t>
      </w:r>
      <w:r>
        <w:tab/>
        <w:t xml:space="preserve">Какую максимальную работу можно получить от периодически действующей тепловой машины, нагревателем которой служит m\ = 1 кг воды при начальной температуре </w:t>
      </w:r>
      <w:proofErr w:type="gramStart"/>
      <w:r>
        <w:t>Т{ =</w:t>
      </w:r>
      <w:proofErr w:type="gramEnd"/>
      <w:r>
        <w:t xml:space="preserve"> 373 К, а холодильником m2 = 1 кг льда при температуре Т2 = 273 К, к моменту, когда растает весь </w:t>
      </w:r>
      <w:proofErr w:type="spellStart"/>
      <w:r>
        <w:t>лсд</w:t>
      </w:r>
      <w:proofErr w:type="spellEnd"/>
      <w:r>
        <w:t xml:space="preserve">? Чему будет равна температура воды в этот момент? Удельная теплота плавления </w:t>
      </w:r>
      <w:proofErr w:type="gramStart"/>
      <w:r>
        <w:t>льда ?</w:t>
      </w:r>
      <w:proofErr w:type="gramEnd"/>
      <w:r>
        <w:t xml:space="preserve"> = 80 ккал/кг. Зависимостью теплоемкости воды от температуры пренебречь.</w:t>
      </w:r>
    </w:p>
    <w:p w:rsidR="00346E8A" w:rsidRDefault="00346E8A" w:rsidP="00346E8A"/>
    <w:p w:rsidR="00346E8A" w:rsidRDefault="00346E8A" w:rsidP="00346E8A">
      <w:r>
        <w:t>3.26.</w:t>
      </w:r>
      <w:r>
        <w:tab/>
        <w:t xml:space="preserve">Какую максимальную температуру можно получить от периодически действующей тепловой машины, нагревателем которой служит </w:t>
      </w:r>
      <w:proofErr w:type="spellStart"/>
      <w:r>
        <w:t>mx</w:t>
      </w:r>
      <w:proofErr w:type="spellEnd"/>
      <w:r>
        <w:t xml:space="preserve"> = 1 кг насыщенного водяного пара при температуре Т\ = 373 К, а холодильником ш2 = 10 кг воды при начальной температуре Т2 — 21Ъ К </w:t>
      </w:r>
      <w:proofErr w:type="spellStart"/>
      <w:r>
        <w:t>к</w:t>
      </w:r>
      <w:proofErr w:type="spellEnd"/>
      <w:r>
        <w:t xml:space="preserve"> моменту, когда весь пар сконденсируется в воду. Чему будет равна в этот момент температура воды в холодильнике? Удельная теплота парообразования для воды (при 373 К) равна X = 539 ккал/кг. Зависимостью теплоемкости воды от температуры пренебречь.</w:t>
      </w:r>
    </w:p>
    <w:p w:rsidR="00346E8A" w:rsidRDefault="00346E8A" w:rsidP="00346E8A"/>
    <w:p w:rsidR="00346E8A" w:rsidRDefault="00346E8A" w:rsidP="00346E8A">
      <w:r>
        <w:t>3.27.</w:t>
      </w:r>
      <w:r>
        <w:tab/>
        <w:t xml:space="preserve">В идеальном холодильнике замораживается вода в ванночке, а тепло отдается воде в банке, масса воды М = 10 кг, начальная температура </w:t>
      </w:r>
      <w:proofErr w:type="spellStart"/>
      <w:r>
        <w:t>tx</w:t>
      </w:r>
      <w:proofErr w:type="spellEnd"/>
      <w:r>
        <w:t xml:space="preserve"> = 20 "С. Какая масса льда образуется в ванночке из воды с начальной температурой /0 = 0 "С за то время, пока вода в банке нагревается до температуры /2= 100°С? Теплоемкостью банки пренебречь. Удельная теплота плавления льда &lt;? = 80 ккал/кг. Зависимостью теплоемкости воды от температуры пренебречь.</w:t>
      </w:r>
    </w:p>
    <w:p w:rsidR="00346E8A" w:rsidRDefault="00346E8A" w:rsidP="00346E8A"/>
    <w:p w:rsidR="00346E8A" w:rsidRDefault="00346E8A" w:rsidP="00346E8A">
      <w:r>
        <w:t>3.28.</w:t>
      </w:r>
      <w:r>
        <w:tab/>
        <w:t>Один моль воды охлаждается от 25 °С до 0 °С и замерзает. Все выделившееся при этом тепло получено холодильной машиной, работающей по обратимому циклу, и передано другому молю воды,</w:t>
      </w:r>
    </w:p>
    <w:p w:rsidR="00346E8A" w:rsidRDefault="00346E8A" w:rsidP="00346E8A">
      <w:r>
        <w:t>в результате чего его температура возросла от 25 °С до 100 °С. Определить, какое количество воды обратилось в пар и какую работу при этом совершила холодильная машина. Теплота испарения воды при 100 °С Л = 41 кДж/моль, а теплота плавления льда при 0 °С &lt;7 = 6 кДж/моль. Теплоемкость воды считать не зависящей от температуры.</w:t>
      </w:r>
    </w:p>
    <w:p w:rsidR="00346E8A" w:rsidRDefault="00346E8A" w:rsidP="00346E8A"/>
    <w:p w:rsidR="00346E8A" w:rsidRDefault="00346E8A" w:rsidP="00346E8A">
      <w:r>
        <w:t>3.29.</w:t>
      </w:r>
      <w:r>
        <w:tab/>
        <w:t>Постоянная температура 18 °С в комнате поддерживается электронагревателем мощности 500 Вт. Температура воздуха снаружи —21 °С. Для поддержания в комнате той же температуры можно использовать вместо электронагревателя тепловой насос (тепловая машина, работающая по холодильному циклу). Какую минимальную мощность будет потреблять от электросети тепловой насос, работающий с максимально возможной эффективностью?</w:t>
      </w:r>
    </w:p>
    <w:p w:rsidR="00346E8A" w:rsidRDefault="00346E8A" w:rsidP="00346E8A"/>
    <w:p w:rsidR="00346E8A" w:rsidRDefault="00346E8A" w:rsidP="00346E8A">
      <w:r>
        <w:t>3.30.</w:t>
      </w:r>
      <w:r>
        <w:tab/>
        <w:t xml:space="preserve">Для поддержания в комнате постоянной температуры 21 °С используется кондиционер; температура наружного воздуха 42 °С. На сколько нужно увеличить мощность, потребляемую кондиционером из электросети, чтобы после включения в комнате </w:t>
      </w:r>
      <w:proofErr w:type="spellStart"/>
      <w:r>
        <w:t>электролампочки</w:t>
      </w:r>
      <w:proofErr w:type="spellEnd"/>
      <w:r>
        <w:t xml:space="preserve"> мощностью N = 150 Вт температура не изменилась? Считать, что кондиционер работает с максимально возможной эффективностью.</w:t>
      </w:r>
    </w:p>
    <w:p w:rsidR="00346E8A" w:rsidRDefault="00346E8A" w:rsidP="00346E8A"/>
    <w:p w:rsidR="00346E8A" w:rsidRDefault="00346E8A" w:rsidP="00346E8A">
      <w:r>
        <w:t>3.31.</w:t>
      </w:r>
      <w:r>
        <w:tab/>
        <w:t>Идеальная холодильная машина работает в условиях, когда температура окружающего воздуха вдвое больше температуры холодильной камеры. Затем температура воздуха увеличилась на 10% при неизменной температуре холодильной камеры. На сколько процентов необходимо увеличить потребляемую холодильником мощность, чтобы скорость образования льда в ней осталась неизменной?</w:t>
      </w:r>
    </w:p>
    <w:p w:rsidR="00346E8A" w:rsidRDefault="00346E8A" w:rsidP="00346E8A"/>
    <w:p w:rsidR="00346E8A" w:rsidRDefault="00346E8A" w:rsidP="00346E8A">
      <w:r>
        <w:t>3.32.</w:t>
      </w:r>
      <w:r>
        <w:tab/>
        <w:t xml:space="preserve">Воздух, находящийся в замкнутом теплоизолированном объеме V = 100 м3, является нагревателем идеальной холодильной машины, потребляющей мощность N = 100 Вт. Начальная температура воздуха </w:t>
      </w:r>
      <w:proofErr w:type="spellStart"/>
      <w:r>
        <w:t>Тв</w:t>
      </w:r>
      <w:proofErr w:type="spellEnd"/>
      <w:r>
        <w:t xml:space="preserve"> = 300 К, начальное давление Р = 1 </w:t>
      </w:r>
      <w:proofErr w:type="spellStart"/>
      <w:r>
        <w:t>атм</w:t>
      </w:r>
      <w:proofErr w:type="spellEnd"/>
      <w:r>
        <w:t xml:space="preserve">, </w:t>
      </w:r>
      <w:proofErr w:type="spellStart"/>
      <w:r>
        <w:t>мемперату-ра</w:t>
      </w:r>
      <w:proofErr w:type="spellEnd"/>
      <w:r>
        <w:t xml:space="preserve"> холодильной камеры </w:t>
      </w:r>
      <w:proofErr w:type="spellStart"/>
      <w:r>
        <w:t>Гк</w:t>
      </w:r>
      <w:proofErr w:type="spellEnd"/>
      <w:r>
        <w:t xml:space="preserve"> = 273 К. Оценить, какое время должна проработать машина, чтобы температура воздуха в объеме V повысилась на AT = 1 К.</w:t>
      </w:r>
    </w:p>
    <w:p w:rsidR="00346E8A" w:rsidRDefault="00346E8A" w:rsidP="00346E8A"/>
    <w:p w:rsidR="00346E8A" w:rsidRDefault="00346E8A" w:rsidP="00346E8A">
      <w:r>
        <w:t>3.33.</w:t>
      </w:r>
      <w:r>
        <w:tab/>
        <w:t>Имеются v молей льда при температуре /о = 0°</w:t>
      </w:r>
      <w:proofErr w:type="gramStart"/>
      <w:r>
        <w:t>С</w:t>
      </w:r>
      <w:proofErr w:type="gramEnd"/>
      <w:r>
        <w:t xml:space="preserve"> и окружающая среда при температуре Т. Найти максимальную работу, которую может при этом совершить идеальная тепловая машина.</w:t>
      </w:r>
    </w:p>
    <w:p w:rsidR="00346E8A" w:rsidRDefault="00346E8A" w:rsidP="00346E8A"/>
    <w:p w:rsidR="00346E8A" w:rsidRDefault="00346E8A" w:rsidP="00346E8A">
      <w:r>
        <w:lastRenderedPageBreak/>
        <w:t>3.34.</w:t>
      </w:r>
      <w:r>
        <w:tab/>
        <w:t>Оценить, какую можно совершить работу, имея айсберг объема 1 км3 в качестве холодильника и океан в качестве нагревателя. Удельная теплота плавления льда q — 335 кДж/кг, а его плотность р = 0,9 г/см3.</w:t>
      </w:r>
    </w:p>
    <w:p w:rsidR="00346E8A" w:rsidRDefault="00346E8A" w:rsidP="00346E8A"/>
    <w:p w:rsidR="00346E8A" w:rsidRDefault="00346E8A" w:rsidP="00346E8A">
      <w:r>
        <w:t>3.35.</w:t>
      </w:r>
      <w:r>
        <w:tab/>
        <w:t>Атмосфера Земли может рассматриваться как гигантская тепловая машина, в которой роль нагревателя и холодильника играют экваториальная зона и зоны полюсов, а источником энергии является солнечная радиация. Считая, что полный поток солнечной энергии, поступающей на Землю, равен 1,7-1017 Вт, а КПД рассматриваемой «машины» на порядок меньше максимально возможного, оценить среднюю мощность ветров в расчете на 1 км2 земной поверхности.</w:t>
      </w:r>
    </w:p>
    <w:p w:rsidR="00346E8A" w:rsidRDefault="00346E8A" w:rsidP="00346E8A"/>
    <w:p w:rsidR="00346E8A" w:rsidRDefault="00346E8A" w:rsidP="00346E8A">
      <w:r>
        <w:t>3.36.</w:t>
      </w:r>
      <w:r>
        <w:tab/>
        <w:t>Оценить максимальную мощность, которую можно получить от циклической установки, использующей термальную</w:t>
      </w:r>
    </w:p>
    <w:p w:rsidR="00346E8A" w:rsidRDefault="00346E8A" w:rsidP="00346E8A">
      <w:r>
        <w:t xml:space="preserve">энергию океана в области, где скорость океанского течения </w:t>
      </w:r>
      <w:proofErr w:type="spellStart"/>
      <w:r>
        <w:t>ия</w:t>
      </w:r>
      <w:proofErr w:type="spellEnd"/>
      <w:r>
        <w:t xml:space="preserve">? 0,1 м/с. Считать, что поверхностный слой толщиной </w:t>
      </w:r>
      <w:proofErr w:type="spellStart"/>
      <w:r>
        <w:t>h^z</w:t>
      </w:r>
      <w:proofErr w:type="spellEnd"/>
      <w:r>
        <w:t xml:space="preserve"> 1 км имеет избыточную температуру ДТ»20 К. Ширина установки в направлении, перпендикулярном скорости течения, L ^ 1 км.</w:t>
      </w:r>
    </w:p>
    <w:p w:rsidR="00346E8A" w:rsidRDefault="00346E8A" w:rsidP="00346E8A"/>
    <w:p w:rsidR="00346E8A" w:rsidRDefault="00346E8A" w:rsidP="00346E8A">
      <w:r>
        <w:t>3.37.</w:t>
      </w:r>
      <w:r>
        <w:tab/>
        <w:t xml:space="preserve">Какую минимальную работу должен совершить двигатель идеального холодильника, чтобы, работая в среде, имеющей температуру 7\ v молей воды охладить до t0 = 0 "С и превратить в </w:t>
      </w:r>
      <w:proofErr w:type="spellStart"/>
      <w:r>
        <w:t>лсд</w:t>
      </w:r>
      <w:proofErr w:type="spellEnd"/>
      <w:r>
        <w:t>?</w:t>
      </w:r>
    </w:p>
    <w:p w:rsidR="00346E8A" w:rsidRDefault="00346E8A" w:rsidP="00346E8A"/>
    <w:p w:rsidR="00346E8A" w:rsidRDefault="00346E8A" w:rsidP="00346E8A">
      <w:r>
        <w:t>3.38.</w:t>
      </w:r>
      <w:r>
        <w:tab/>
        <w:t xml:space="preserve">Рабочее вещество тепловой машины совершает цикл Карно между изотермами с температурами Г и Г]. Теплообмен между нагревателем с температурой </w:t>
      </w:r>
      <w:proofErr w:type="spellStart"/>
      <w:r>
        <w:t>Тг</w:t>
      </w:r>
      <w:proofErr w:type="spellEnd"/>
      <w:r>
        <w:t xml:space="preserve"> = 1250 К и рабочим веществом при Т </w:t>
      </w:r>
      <w:proofErr w:type="gramStart"/>
      <w:r>
        <w:t>&lt; осуществляется</w:t>
      </w:r>
      <w:proofErr w:type="gramEnd"/>
      <w:r>
        <w:t xml:space="preserve"> вследствие теплопроводности по закону а(</w:t>
      </w:r>
      <w:proofErr w:type="spellStart"/>
      <w:r>
        <w:t>Тг</w:t>
      </w:r>
      <w:proofErr w:type="spellEnd"/>
      <w:r>
        <w:t xml:space="preserve"> — Г), где а= 1 кВт/К. Теплообмен рабочего вещества с холодильником совершается при температуре холодильника </w:t>
      </w:r>
      <w:proofErr w:type="spellStart"/>
      <w:r>
        <w:t>Тj</w:t>
      </w:r>
      <w:proofErr w:type="spellEnd"/>
      <w:r>
        <w:t xml:space="preserve"> = 200 К. Полагая, что длительности изотермических процессов одинаковы, а адиабатических весьма малы, найти температуру Т% при которой мощность машины максимальна, и ее величину /</w:t>
      </w:r>
      <w:proofErr w:type="spellStart"/>
      <w:r>
        <w:t>Vmax</w:t>
      </w:r>
      <w:proofErr w:type="spellEnd"/>
      <w:r>
        <w:t>.</w:t>
      </w:r>
    </w:p>
    <w:p w:rsidR="00346E8A" w:rsidRDefault="00346E8A" w:rsidP="00346E8A"/>
    <w:p w:rsidR="00346E8A" w:rsidRDefault="00346E8A" w:rsidP="00346E8A">
      <w:r>
        <w:t>3.39.</w:t>
      </w:r>
      <w:r>
        <w:tab/>
        <w:t xml:space="preserve">Рабочее вещество тепловой машины совершает цикл Карно между изотермами с температурами Т </w:t>
      </w:r>
      <w:proofErr w:type="spellStart"/>
      <w:r>
        <w:t>пТ</w:t>
      </w:r>
      <w:proofErr w:type="spellEnd"/>
      <w:r>
        <w:t xml:space="preserve">\. Теплообмен между рабочим веществом и холодильником при температуре Т2 — 200 К </w:t>
      </w:r>
      <w:proofErr w:type="gramStart"/>
      <w:r>
        <w:t>&lt; Т</w:t>
      </w:r>
      <w:proofErr w:type="gramEnd"/>
      <w:r>
        <w:t xml:space="preserve"> осуществляется вследствие теплопроводности по закону а(Т — Г2), где а = 1 кВт/К. Теплообмен рабочего вещества с нагревателем происходит при температуре нагревателя Ту = 800 К. Полагая, что длительности изотермических процессов одинаковы, а адиабатических весьма малы, найти температуру 7", при которой мощность N машины максимальна, и се величину </w:t>
      </w:r>
      <w:proofErr w:type="spellStart"/>
      <w:r>
        <w:t>yVraax</w:t>
      </w:r>
      <w:proofErr w:type="spellEnd"/>
      <w:r>
        <w:t>.</w:t>
      </w:r>
    </w:p>
    <w:p w:rsidR="00346E8A" w:rsidRDefault="00346E8A" w:rsidP="00346E8A"/>
    <w:p w:rsidR="00346E8A" w:rsidRDefault="00346E8A" w:rsidP="00346E8A">
      <w:r>
        <w:lastRenderedPageBreak/>
        <w:t>3.40.</w:t>
      </w:r>
      <w:r>
        <w:tab/>
        <w:t xml:space="preserve">Оценить стоимость изготовления 1 кг льда в домашнем холодильнике с температурой испарителя фреона —12 °С и радиатора 4-40 °С. Стоимость 1 </w:t>
      </w:r>
      <w:proofErr w:type="gramStart"/>
      <w:r>
        <w:t>кВт-ч</w:t>
      </w:r>
      <w:proofErr w:type="gramEnd"/>
      <w:r>
        <w:t xml:space="preserve"> электроэнергии считать известной.</w:t>
      </w:r>
    </w:p>
    <w:p w:rsidR="00346E8A" w:rsidRDefault="00346E8A" w:rsidP="00346E8A"/>
    <w:p w:rsidR="00346E8A" w:rsidRDefault="00346E8A" w:rsidP="00346E8A">
      <w:r>
        <w:t>3.41 Г Рассмотрев бесконечно малый цикл Карно и воспользовавшись теоремой Карно, доказать, что внутренняя энергия и теплоемкость физически однородного и изотропного тела удовлетворяют соотношениям:</w:t>
      </w:r>
    </w:p>
    <w:p w:rsidR="00346E8A" w:rsidRDefault="00346E8A" w:rsidP="00346E8A">
      <w:r>
        <w:t>С помощью этих соотношений и уравнения состояния для идеальных газов доказать, что внутренняя энергия и теплоемкость идеального газа зависят только от температуры, но не от объема, занимаемого данной массой газа.</w:t>
      </w:r>
    </w:p>
    <w:p w:rsidR="00346E8A" w:rsidRDefault="00346E8A" w:rsidP="00346E8A"/>
    <w:p w:rsidR="00DF2492" w:rsidRDefault="00346E8A" w:rsidP="00346E8A">
      <w:r>
        <w:t>3.42Г Энтальпией или тепловой функцией физически однородного и изотропного вещества называется функция состояния, определяемая выражением I = U + PV. Рассмотрев бесконечно малый цикл Карно и применив к нему теорему Карно, показать, что энтальпия I и теплоемкость СР удовлетворяют соотношениям:</w:t>
      </w:r>
    </w:p>
    <w:sectPr w:rsidR="00DF2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97"/>
    <w:rsid w:val="000F2B6F"/>
    <w:rsid w:val="00136AE1"/>
    <w:rsid w:val="0014607A"/>
    <w:rsid w:val="001729A5"/>
    <w:rsid w:val="001C2A81"/>
    <w:rsid w:val="003036CF"/>
    <w:rsid w:val="00346E8A"/>
    <w:rsid w:val="00375A1A"/>
    <w:rsid w:val="00472DB3"/>
    <w:rsid w:val="004E48CD"/>
    <w:rsid w:val="0054043C"/>
    <w:rsid w:val="00546187"/>
    <w:rsid w:val="005D06CF"/>
    <w:rsid w:val="008749AE"/>
    <w:rsid w:val="008A487A"/>
    <w:rsid w:val="00960A97"/>
    <w:rsid w:val="00A0090E"/>
    <w:rsid w:val="00A46B49"/>
    <w:rsid w:val="00A7369C"/>
    <w:rsid w:val="00A8097F"/>
    <w:rsid w:val="00A87AC2"/>
    <w:rsid w:val="00B75447"/>
    <w:rsid w:val="00BD2ACE"/>
    <w:rsid w:val="00DF2492"/>
    <w:rsid w:val="00E41A84"/>
    <w:rsid w:val="00F6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E27AEE5-CCB5-489E-B922-8FDF245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0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4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607A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60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12</cp:revision>
  <dcterms:created xsi:type="dcterms:W3CDTF">2014-01-19T07:20:00Z</dcterms:created>
  <dcterms:modified xsi:type="dcterms:W3CDTF">2016-06-30T06:29:00Z</dcterms:modified>
</cp:coreProperties>
</file>