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6E631" w14:textId="77777777" w:rsidR="00254D0C" w:rsidRDefault="00000000">
      <w:pPr>
        <w:spacing w:before="2400"/>
        <w:jc w:val="center"/>
      </w:pPr>
      <w:r>
        <w:rPr>
          <w:rFonts w:ascii="Arial" w:eastAsia="Arial" w:hAnsi="Arial" w:cs="Arial"/>
          <w:b/>
          <w:bCs/>
          <w:color w:val="E8511A"/>
          <w:sz w:val="60"/>
          <w:szCs w:val="60"/>
        </w:rPr>
        <w:t>NYAMINET WEBALKALMAZÁS</w:t>
      </w:r>
    </w:p>
    <w:p w14:paraId="1249A2DF" w14:textId="77777777" w:rsidR="00254D0C" w:rsidRDefault="00000000">
      <w:pPr>
        <w:spacing w:before="120"/>
        <w:jc w:val="center"/>
      </w:pPr>
      <w:r>
        <w:rPr>
          <w:rFonts w:ascii="Arial" w:eastAsia="Arial" w:hAnsi="Arial" w:cs="Arial"/>
          <w:b/>
          <w:bCs/>
          <w:color w:val="C94010"/>
          <w:sz w:val="48"/>
          <w:szCs w:val="48"/>
        </w:rPr>
        <w:t>DOKUMENTÁCIÓ</w:t>
      </w:r>
    </w:p>
    <w:p w14:paraId="2DF9F9EA" w14:textId="77777777" w:rsidR="00254D0C" w:rsidRDefault="00254D0C">
      <w:pPr>
        <w:pBdr>
          <w:bottom w:val="single" w:sz="6" w:space="0" w:color="E8511A"/>
        </w:pBdr>
        <w:spacing w:before="800" w:after="120"/>
        <w:jc w:val="center"/>
      </w:pPr>
    </w:p>
    <w:p w14:paraId="69F5429F" w14:textId="46AF8014" w:rsidR="00254D0C" w:rsidRDefault="00FA78F8">
      <w:pPr>
        <w:spacing w:before="400" w:after="80"/>
        <w:jc w:val="center"/>
      </w:pPr>
      <w:r>
        <w:rPr>
          <w:rFonts w:ascii="Arial" w:eastAsia="Arial" w:hAnsi="Arial" w:cs="Arial"/>
          <w:b/>
          <w:bCs/>
          <w:color w:val="333333"/>
          <w:sz w:val="24"/>
          <w:szCs w:val="24"/>
        </w:rPr>
        <w:t>Készítette:</w:t>
      </w:r>
      <w:r>
        <w:rPr>
          <w:rFonts w:ascii="Arial" w:eastAsia="Arial" w:hAnsi="Arial" w:cs="Arial"/>
          <w:color w:val="333333"/>
          <w:sz w:val="24"/>
          <w:szCs w:val="24"/>
        </w:rPr>
        <w:t xml:space="preserve"> Fazekas Milán, Kocsis Dániel</w:t>
      </w:r>
    </w:p>
    <w:p w14:paraId="0109CBF2" w14:textId="36C53349" w:rsidR="00254D0C" w:rsidRDefault="00FA78F8">
      <w:pPr>
        <w:spacing w:before="60" w:after="80"/>
        <w:jc w:val="center"/>
      </w:pPr>
      <w:r>
        <w:rPr>
          <w:rFonts w:ascii="Arial" w:eastAsia="Arial" w:hAnsi="Arial" w:cs="Arial"/>
          <w:b/>
          <w:bCs/>
          <w:color w:val="333333"/>
          <w:sz w:val="24"/>
          <w:szCs w:val="24"/>
        </w:rPr>
        <w:t>Konzulens:</w:t>
      </w:r>
      <w:r>
        <w:rPr>
          <w:rFonts w:ascii="Arial" w:eastAsia="Arial" w:hAnsi="Arial" w:cs="Arial"/>
          <w:color w:val="333333"/>
          <w:sz w:val="24"/>
          <w:szCs w:val="24"/>
        </w:rPr>
        <w:t xml:space="preserve"> Gombos Szabolcs</w:t>
      </w:r>
    </w:p>
    <w:p w14:paraId="407273C3" w14:textId="1FEC4F99" w:rsidR="00254D0C" w:rsidRDefault="00FA78F8" w:rsidP="00FA78F8">
      <w:pPr>
        <w:spacing w:before="60" w:after="80"/>
        <w:jc w:val="center"/>
      </w:pPr>
      <w:r>
        <w:rPr>
          <w:rFonts w:ascii="Arial" w:eastAsia="Arial" w:hAnsi="Arial" w:cs="Arial"/>
          <w:b/>
          <w:bCs/>
          <w:color w:val="333333"/>
          <w:sz w:val="24"/>
          <w:szCs w:val="24"/>
        </w:rPr>
        <w:t>Intézmény:</w:t>
      </w:r>
      <w:r>
        <w:rPr>
          <w:rFonts w:ascii="Arial" w:eastAsia="Arial" w:hAnsi="Arial" w:cs="Arial"/>
          <w:color w:val="333333"/>
          <w:sz w:val="24"/>
          <w:szCs w:val="24"/>
        </w:rPr>
        <w:t xml:space="preserve"> BMSzC Bolyai János Műszaki Technikum és Kollégium</w:t>
      </w:r>
    </w:p>
    <w:p w14:paraId="01CFCF7E" w14:textId="77777777" w:rsidR="00254D0C" w:rsidRDefault="00254D0C">
      <w:pPr>
        <w:pageBreakBefore/>
      </w:pPr>
    </w:p>
    <w:p w14:paraId="1C57CB79" w14:textId="77777777" w:rsidR="00254D0C" w:rsidRDefault="00000000">
      <w:pPr>
        <w:spacing w:before="480" w:after="160"/>
      </w:pPr>
      <w:r>
        <w:rPr>
          <w:rFonts w:ascii="Arial" w:eastAsia="Arial" w:hAnsi="Arial" w:cs="Arial"/>
          <w:b/>
          <w:bCs/>
          <w:color w:val="E8511A"/>
          <w:sz w:val="40"/>
          <w:szCs w:val="40"/>
        </w:rPr>
        <w:t>TARTALOMJEGYZÉK</w:t>
      </w:r>
    </w:p>
    <w:p w14:paraId="6F25AB5C" w14:textId="77777777" w:rsidR="00254D0C" w:rsidRDefault="00254D0C">
      <w:pPr>
        <w:pBdr>
          <w:bottom w:val="single" w:sz="2" w:space="0" w:color="DDDDDD"/>
        </w:pBdr>
        <w:spacing w:before="60" w:after="60"/>
      </w:pPr>
    </w:p>
    <w:p w14:paraId="132BE76E" w14:textId="77777777" w:rsidR="00254D0C" w:rsidRDefault="00000000">
      <w:pPr>
        <w:tabs>
          <w:tab w:val="right" w:leader="dot" w:pos="8640"/>
        </w:tabs>
        <w:spacing w:before="35" w:after="35"/>
      </w:pPr>
      <w:r>
        <w:rPr>
          <w:rFonts w:ascii="Arial" w:eastAsia="Arial" w:hAnsi="Arial" w:cs="Arial"/>
          <w:color w:val="333333"/>
          <w:sz w:val="22"/>
          <w:szCs w:val="22"/>
        </w:rPr>
        <w:t>1. Bevezetés</w:t>
      </w:r>
      <w:r>
        <w:rPr>
          <w:rFonts w:ascii="Arial" w:eastAsia="Arial" w:hAnsi="Arial" w:cs="Arial"/>
          <w:color w:val="555555"/>
          <w:sz w:val="22"/>
          <w:szCs w:val="22"/>
        </w:rPr>
        <w:tab/>
        <w:t>3</w:t>
      </w:r>
    </w:p>
    <w:p w14:paraId="165A15F2" w14:textId="77777777" w:rsidR="00254D0C" w:rsidRDefault="00000000">
      <w:pPr>
        <w:tabs>
          <w:tab w:val="right" w:leader="dot" w:pos="8640"/>
        </w:tabs>
        <w:spacing w:before="35" w:after="35"/>
      </w:pPr>
      <w:r>
        <w:rPr>
          <w:rFonts w:ascii="Arial" w:eastAsia="Arial" w:hAnsi="Arial" w:cs="Arial"/>
          <w:color w:val="333333"/>
          <w:sz w:val="22"/>
          <w:szCs w:val="22"/>
        </w:rPr>
        <w:t xml:space="preserve">   1.1 A projekt neve</w:t>
      </w:r>
      <w:r>
        <w:rPr>
          <w:rFonts w:ascii="Arial" w:eastAsia="Arial" w:hAnsi="Arial" w:cs="Arial"/>
          <w:color w:val="555555"/>
          <w:sz w:val="22"/>
          <w:szCs w:val="22"/>
        </w:rPr>
        <w:tab/>
        <w:t>3</w:t>
      </w:r>
    </w:p>
    <w:p w14:paraId="1908941F" w14:textId="77777777" w:rsidR="00254D0C" w:rsidRDefault="00000000">
      <w:pPr>
        <w:tabs>
          <w:tab w:val="right" w:leader="dot" w:pos="8640"/>
        </w:tabs>
        <w:spacing w:before="35" w:after="35"/>
      </w:pPr>
      <w:r>
        <w:rPr>
          <w:rFonts w:ascii="Arial" w:eastAsia="Arial" w:hAnsi="Arial" w:cs="Arial"/>
          <w:color w:val="333333"/>
          <w:sz w:val="22"/>
          <w:szCs w:val="22"/>
        </w:rPr>
        <w:t xml:space="preserve">   1.2 A projekt célja</w:t>
      </w:r>
      <w:r>
        <w:rPr>
          <w:rFonts w:ascii="Arial" w:eastAsia="Arial" w:hAnsi="Arial" w:cs="Arial"/>
          <w:color w:val="555555"/>
          <w:sz w:val="22"/>
          <w:szCs w:val="22"/>
        </w:rPr>
        <w:tab/>
        <w:t>3</w:t>
      </w:r>
    </w:p>
    <w:p w14:paraId="79272D5E" w14:textId="77777777" w:rsidR="00254D0C" w:rsidRDefault="00000000">
      <w:pPr>
        <w:tabs>
          <w:tab w:val="right" w:leader="dot" w:pos="8640"/>
        </w:tabs>
        <w:spacing w:before="35" w:after="35"/>
      </w:pPr>
      <w:r>
        <w:rPr>
          <w:rFonts w:ascii="Arial" w:eastAsia="Arial" w:hAnsi="Arial" w:cs="Arial"/>
          <w:color w:val="333333"/>
          <w:sz w:val="22"/>
          <w:szCs w:val="22"/>
        </w:rPr>
        <w:t xml:space="preserve">   1.3 A megoldandó probléma</w:t>
      </w:r>
      <w:r>
        <w:rPr>
          <w:rFonts w:ascii="Arial" w:eastAsia="Arial" w:hAnsi="Arial" w:cs="Arial"/>
          <w:color w:val="555555"/>
          <w:sz w:val="22"/>
          <w:szCs w:val="22"/>
        </w:rPr>
        <w:tab/>
        <w:t>4</w:t>
      </w:r>
    </w:p>
    <w:p w14:paraId="6F04739E" w14:textId="77777777" w:rsidR="00254D0C" w:rsidRDefault="00000000">
      <w:pPr>
        <w:tabs>
          <w:tab w:val="right" w:leader="dot" w:pos="8640"/>
        </w:tabs>
        <w:spacing w:before="35" w:after="35"/>
      </w:pPr>
      <w:r>
        <w:rPr>
          <w:rFonts w:ascii="Arial" w:eastAsia="Arial" w:hAnsi="Arial" w:cs="Arial"/>
          <w:color w:val="333333"/>
          <w:sz w:val="22"/>
          <w:szCs w:val="22"/>
        </w:rPr>
        <w:t xml:space="preserve">   1.4 Célcsoport</w:t>
      </w:r>
      <w:r>
        <w:rPr>
          <w:rFonts w:ascii="Arial" w:eastAsia="Arial" w:hAnsi="Arial" w:cs="Arial"/>
          <w:color w:val="555555"/>
          <w:sz w:val="22"/>
          <w:szCs w:val="22"/>
        </w:rPr>
        <w:tab/>
        <w:t>4</w:t>
      </w:r>
    </w:p>
    <w:p w14:paraId="18D47A00" w14:textId="77777777" w:rsidR="00254D0C" w:rsidRDefault="00000000">
      <w:pPr>
        <w:tabs>
          <w:tab w:val="right" w:leader="dot" w:pos="8640"/>
        </w:tabs>
        <w:spacing w:before="35" w:after="35"/>
      </w:pPr>
      <w:r>
        <w:rPr>
          <w:rFonts w:ascii="Arial" w:eastAsia="Arial" w:hAnsi="Arial" w:cs="Arial"/>
          <w:color w:val="333333"/>
          <w:sz w:val="22"/>
          <w:szCs w:val="22"/>
        </w:rPr>
        <w:t xml:space="preserve">   1.5 Alkalmazott technológiák (röviden)</w:t>
      </w:r>
      <w:r>
        <w:rPr>
          <w:rFonts w:ascii="Arial" w:eastAsia="Arial" w:hAnsi="Arial" w:cs="Arial"/>
          <w:color w:val="555555"/>
          <w:sz w:val="22"/>
          <w:szCs w:val="22"/>
        </w:rPr>
        <w:tab/>
        <w:t>5</w:t>
      </w:r>
    </w:p>
    <w:p w14:paraId="2A590062" w14:textId="77777777" w:rsidR="00254D0C" w:rsidRDefault="00000000">
      <w:pPr>
        <w:tabs>
          <w:tab w:val="right" w:leader="dot" w:pos="8640"/>
        </w:tabs>
        <w:spacing w:before="35" w:after="35"/>
      </w:pPr>
      <w:r>
        <w:rPr>
          <w:rFonts w:ascii="Arial" w:eastAsia="Arial" w:hAnsi="Arial" w:cs="Arial"/>
          <w:color w:val="333333"/>
          <w:sz w:val="22"/>
          <w:szCs w:val="22"/>
        </w:rPr>
        <w:t>2. Specifikáció</w:t>
      </w:r>
      <w:r>
        <w:rPr>
          <w:rFonts w:ascii="Arial" w:eastAsia="Arial" w:hAnsi="Arial" w:cs="Arial"/>
          <w:color w:val="555555"/>
          <w:sz w:val="22"/>
          <w:szCs w:val="22"/>
        </w:rPr>
        <w:tab/>
        <w:t>6</w:t>
      </w:r>
    </w:p>
    <w:p w14:paraId="337073CA" w14:textId="77777777" w:rsidR="00254D0C" w:rsidRDefault="00000000">
      <w:pPr>
        <w:tabs>
          <w:tab w:val="right" w:leader="dot" w:pos="8640"/>
        </w:tabs>
        <w:spacing w:before="35" w:after="35"/>
      </w:pPr>
      <w:r>
        <w:rPr>
          <w:rFonts w:ascii="Arial" w:eastAsia="Arial" w:hAnsi="Arial" w:cs="Arial"/>
          <w:color w:val="333333"/>
          <w:sz w:val="22"/>
          <w:szCs w:val="22"/>
        </w:rPr>
        <w:t xml:space="preserve">   2.1 Funkcionális követelmények</w:t>
      </w:r>
      <w:r>
        <w:rPr>
          <w:rFonts w:ascii="Arial" w:eastAsia="Arial" w:hAnsi="Arial" w:cs="Arial"/>
          <w:color w:val="555555"/>
          <w:sz w:val="22"/>
          <w:szCs w:val="22"/>
        </w:rPr>
        <w:tab/>
        <w:t>6</w:t>
      </w:r>
    </w:p>
    <w:p w14:paraId="7C16CB18" w14:textId="77777777" w:rsidR="00254D0C" w:rsidRDefault="00000000">
      <w:pPr>
        <w:tabs>
          <w:tab w:val="right" w:leader="dot" w:pos="8640"/>
        </w:tabs>
        <w:spacing w:before="35" w:after="35"/>
      </w:pPr>
      <w:r>
        <w:rPr>
          <w:rFonts w:ascii="Arial" w:eastAsia="Arial" w:hAnsi="Arial" w:cs="Arial"/>
          <w:color w:val="333333"/>
          <w:sz w:val="22"/>
          <w:szCs w:val="22"/>
        </w:rPr>
        <w:t xml:space="preserve">   2.2 Nem funkcionális követelmények</w:t>
      </w:r>
      <w:r>
        <w:rPr>
          <w:rFonts w:ascii="Arial" w:eastAsia="Arial" w:hAnsi="Arial" w:cs="Arial"/>
          <w:color w:val="555555"/>
          <w:sz w:val="22"/>
          <w:szCs w:val="22"/>
        </w:rPr>
        <w:tab/>
        <w:t>7</w:t>
      </w:r>
    </w:p>
    <w:p w14:paraId="117A5933" w14:textId="77777777" w:rsidR="00254D0C" w:rsidRDefault="00000000">
      <w:pPr>
        <w:tabs>
          <w:tab w:val="right" w:leader="dot" w:pos="8640"/>
        </w:tabs>
        <w:spacing w:before="35" w:after="35"/>
      </w:pPr>
      <w:r>
        <w:rPr>
          <w:rFonts w:ascii="Arial" w:eastAsia="Arial" w:hAnsi="Arial" w:cs="Arial"/>
          <w:color w:val="333333"/>
          <w:sz w:val="22"/>
          <w:szCs w:val="22"/>
        </w:rPr>
        <w:t xml:space="preserve">   2.3 Use Case leírások</w:t>
      </w:r>
      <w:r>
        <w:rPr>
          <w:rFonts w:ascii="Arial" w:eastAsia="Arial" w:hAnsi="Arial" w:cs="Arial"/>
          <w:color w:val="555555"/>
          <w:sz w:val="22"/>
          <w:szCs w:val="22"/>
        </w:rPr>
        <w:tab/>
        <w:t>8</w:t>
      </w:r>
    </w:p>
    <w:p w14:paraId="1DBCA836" w14:textId="77777777" w:rsidR="00254D0C" w:rsidRDefault="00000000">
      <w:pPr>
        <w:tabs>
          <w:tab w:val="right" w:leader="dot" w:pos="8640"/>
        </w:tabs>
        <w:spacing w:before="35" w:after="35"/>
      </w:pPr>
      <w:r>
        <w:rPr>
          <w:rFonts w:ascii="Arial" w:eastAsia="Arial" w:hAnsi="Arial" w:cs="Arial"/>
          <w:color w:val="333333"/>
          <w:sz w:val="22"/>
          <w:szCs w:val="22"/>
        </w:rPr>
        <w:t xml:space="preserve">   2.4 Adatmodell</w:t>
      </w:r>
      <w:r>
        <w:rPr>
          <w:rFonts w:ascii="Arial" w:eastAsia="Arial" w:hAnsi="Arial" w:cs="Arial"/>
          <w:color w:val="555555"/>
          <w:sz w:val="22"/>
          <w:szCs w:val="22"/>
        </w:rPr>
        <w:tab/>
        <w:t>13</w:t>
      </w:r>
    </w:p>
    <w:p w14:paraId="698DD94F" w14:textId="77777777" w:rsidR="00254D0C" w:rsidRDefault="00000000">
      <w:pPr>
        <w:tabs>
          <w:tab w:val="right" w:leader="dot" w:pos="8640"/>
        </w:tabs>
        <w:spacing w:before="35" w:after="35"/>
      </w:pPr>
      <w:r>
        <w:rPr>
          <w:rFonts w:ascii="Arial" w:eastAsia="Arial" w:hAnsi="Arial" w:cs="Arial"/>
          <w:color w:val="333333"/>
          <w:sz w:val="22"/>
          <w:szCs w:val="22"/>
        </w:rPr>
        <w:t>3. Fejlesztői Dokumentáció</w:t>
      </w:r>
      <w:r>
        <w:rPr>
          <w:rFonts w:ascii="Arial" w:eastAsia="Arial" w:hAnsi="Arial" w:cs="Arial"/>
          <w:color w:val="555555"/>
          <w:sz w:val="22"/>
          <w:szCs w:val="22"/>
        </w:rPr>
        <w:tab/>
        <w:t>15</w:t>
      </w:r>
    </w:p>
    <w:p w14:paraId="01D6A6A9" w14:textId="77777777" w:rsidR="00254D0C" w:rsidRDefault="00000000">
      <w:pPr>
        <w:tabs>
          <w:tab w:val="right" w:leader="dot" w:pos="8640"/>
        </w:tabs>
        <w:spacing w:before="35" w:after="35"/>
      </w:pPr>
      <w:r>
        <w:rPr>
          <w:rFonts w:ascii="Arial" w:eastAsia="Arial" w:hAnsi="Arial" w:cs="Arial"/>
          <w:color w:val="333333"/>
          <w:sz w:val="22"/>
          <w:szCs w:val="22"/>
        </w:rPr>
        <w:t xml:space="preserve">   3.1 Architektúra</w:t>
      </w:r>
      <w:r>
        <w:rPr>
          <w:rFonts w:ascii="Arial" w:eastAsia="Arial" w:hAnsi="Arial" w:cs="Arial"/>
          <w:color w:val="555555"/>
          <w:sz w:val="22"/>
          <w:szCs w:val="22"/>
        </w:rPr>
        <w:tab/>
        <w:t>15</w:t>
      </w:r>
    </w:p>
    <w:p w14:paraId="22C457A5" w14:textId="77777777" w:rsidR="00254D0C" w:rsidRDefault="00000000">
      <w:pPr>
        <w:tabs>
          <w:tab w:val="right" w:leader="dot" w:pos="8640"/>
        </w:tabs>
        <w:spacing w:before="35" w:after="35"/>
      </w:pPr>
      <w:r>
        <w:rPr>
          <w:rFonts w:ascii="Arial" w:eastAsia="Arial" w:hAnsi="Arial" w:cs="Arial"/>
          <w:color w:val="333333"/>
          <w:sz w:val="22"/>
          <w:szCs w:val="22"/>
        </w:rPr>
        <w:t xml:space="preserve">   3.2 Rendszer felépítése</w:t>
      </w:r>
      <w:r>
        <w:rPr>
          <w:rFonts w:ascii="Arial" w:eastAsia="Arial" w:hAnsi="Arial" w:cs="Arial"/>
          <w:color w:val="555555"/>
          <w:sz w:val="22"/>
          <w:szCs w:val="22"/>
        </w:rPr>
        <w:tab/>
        <w:t>16</w:t>
      </w:r>
    </w:p>
    <w:p w14:paraId="61631BE6" w14:textId="77777777" w:rsidR="00254D0C" w:rsidRDefault="00000000">
      <w:pPr>
        <w:tabs>
          <w:tab w:val="right" w:leader="dot" w:pos="8640"/>
        </w:tabs>
        <w:spacing w:before="35" w:after="35"/>
      </w:pPr>
      <w:r>
        <w:rPr>
          <w:rFonts w:ascii="Arial" w:eastAsia="Arial" w:hAnsi="Arial" w:cs="Arial"/>
          <w:color w:val="333333"/>
          <w:sz w:val="22"/>
          <w:szCs w:val="22"/>
        </w:rPr>
        <w:t xml:space="preserve">   3.3 API végpontok</w:t>
      </w:r>
      <w:r>
        <w:rPr>
          <w:rFonts w:ascii="Arial" w:eastAsia="Arial" w:hAnsi="Arial" w:cs="Arial"/>
          <w:color w:val="555555"/>
          <w:sz w:val="22"/>
          <w:szCs w:val="22"/>
        </w:rPr>
        <w:tab/>
        <w:t>22</w:t>
      </w:r>
    </w:p>
    <w:p w14:paraId="323237EC" w14:textId="77777777" w:rsidR="00254D0C" w:rsidRDefault="00000000">
      <w:pPr>
        <w:tabs>
          <w:tab w:val="right" w:leader="dot" w:pos="8640"/>
        </w:tabs>
        <w:spacing w:before="35" w:after="35"/>
      </w:pPr>
      <w:r>
        <w:rPr>
          <w:rFonts w:ascii="Arial" w:eastAsia="Arial" w:hAnsi="Arial" w:cs="Arial"/>
          <w:color w:val="333333"/>
          <w:sz w:val="22"/>
          <w:szCs w:val="22"/>
        </w:rPr>
        <w:t xml:space="preserve">   3.4 Adatbázis séma</w:t>
      </w:r>
      <w:r>
        <w:rPr>
          <w:rFonts w:ascii="Arial" w:eastAsia="Arial" w:hAnsi="Arial" w:cs="Arial"/>
          <w:color w:val="555555"/>
          <w:sz w:val="22"/>
          <w:szCs w:val="22"/>
        </w:rPr>
        <w:tab/>
        <w:t>24</w:t>
      </w:r>
    </w:p>
    <w:p w14:paraId="4B982BC1" w14:textId="77777777" w:rsidR="00254D0C" w:rsidRDefault="00000000">
      <w:pPr>
        <w:tabs>
          <w:tab w:val="right" w:leader="dot" w:pos="8640"/>
        </w:tabs>
        <w:spacing w:before="35" w:after="35"/>
      </w:pPr>
      <w:r>
        <w:rPr>
          <w:rFonts w:ascii="Arial" w:eastAsia="Arial" w:hAnsi="Arial" w:cs="Arial"/>
          <w:color w:val="333333"/>
          <w:sz w:val="22"/>
          <w:szCs w:val="22"/>
        </w:rPr>
        <w:t>4. Testing</w:t>
      </w:r>
      <w:r>
        <w:rPr>
          <w:rFonts w:ascii="Arial" w:eastAsia="Arial" w:hAnsi="Arial" w:cs="Arial"/>
          <w:color w:val="555555"/>
          <w:sz w:val="22"/>
          <w:szCs w:val="22"/>
        </w:rPr>
        <w:tab/>
        <w:t>30</w:t>
      </w:r>
    </w:p>
    <w:p w14:paraId="27D36ED8" w14:textId="77777777" w:rsidR="00254D0C" w:rsidRDefault="00000000">
      <w:pPr>
        <w:tabs>
          <w:tab w:val="right" w:leader="dot" w:pos="8640"/>
        </w:tabs>
        <w:spacing w:before="35" w:after="35"/>
      </w:pPr>
      <w:r>
        <w:rPr>
          <w:rFonts w:ascii="Arial" w:eastAsia="Arial" w:hAnsi="Arial" w:cs="Arial"/>
          <w:color w:val="333333"/>
          <w:sz w:val="22"/>
          <w:szCs w:val="22"/>
        </w:rPr>
        <w:t xml:space="preserve">   4.1 Tesztelési stratégia</w:t>
      </w:r>
      <w:r>
        <w:rPr>
          <w:rFonts w:ascii="Arial" w:eastAsia="Arial" w:hAnsi="Arial" w:cs="Arial"/>
          <w:color w:val="555555"/>
          <w:sz w:val="22"/>
          <w:szCs w:val="22"/>
        </w:rPr>
        <w:tab/>
        <w:t>30</w:t>
      </w:r>
    </w:p>
    <w:p w14:paraId="7550253D" w14:textId="77777777" w:rsidR="00254D0C" w:rsidRDefault="00000000">
      <w:pPr>
        <w:tabs>
          <w:tab w:val="right" w:leader="dot" w:pos="8640"/>
        </w:tabs>
        <w:spacing w:before="35" w:after="35"/>
      </w:pPr>
      <w:r>
        <w:rPr>
          <w:rFonts w:ascii="Arial" w:eastAsia="Arial" w:hAnsi="Arial" w:cs="Arial"/>
          <w:color w:val="333333"/>
          <w:sz w:val="22"/>
          <w:szCs w:val="22"/>
        </w:rPr>
        <w:t xml:space="preserve">   4.2 Tesztesetek</w:t>
      </w:r>
      <w:r>
        <w:rPr>
          <w:rFonts w:ascii="Arial" w:eastAsia="Arial" w:hAnsi="Arial" w:cs="Arial"/>
          <w:color w:val="555555"/>
          <w:sz w:val="22"/>
          <w:szCs w:val="22"/>
        </w:rPr>
        <w:tab/>
        <w:t>31</w:t>
      </w:r>
    </w:p>
    <w:p w14:paraId="1EB18E06" w14:textId="77777777" w:rsidR="00254D0C" w:rsidRDefault="00000000">
      <w:pPr>
        <w:tabs>
          <w:tab w:val="right" w:leader="dot" w:pos="8640"/>
        </w:tabs>
        <w:spacing w:before="35" w:after="35"/>
      </w:pPr>
      <w:r>
        <w:rPr>
          <w:rFonts w:ascii="Arial" w:eastAsia="Arial" w:hAnsi="Arial" w:cs="Arial"/>
          <w:color w:val="333333"/>
          <w:sz w:val="22"/>
          <w:szCs w:val="22"/>
        </w:rPr>
        <w:t xml:space="preserve">   4.3 Hibajegyek</w:t>
      </w:r>
      <w:r>
        <w:rPr>
          <w:rFonts w:ascii="Arial" w:eastAsia="Arial" w:hAnsi="Arial" w:cs="Arial"/>
          <w:color w:val="555555"/>
          <w:sz w:val="22"/>
          <w:szCs w:val="22"/>
        </w:rPr>
        <w:tab/>
        <w:t>35</w:t>
      </w:r>
    </w:p>
    <w:p w14:paraId="1CA22F35" w14:textId="77777777" w:rsidR="00254D0C" w:rsidRDefault="00000000">
      <w:pPr>
        <w:tabs>
          <w:tab w:val="right" w:leader="dot" w:pos="8640"/>
        </w:tabs>
        <w:spacing w:before="35" w:after="35"/>
      </w:pPr>
      <w:r>
        <w:rPr>
          <w:rFonts w:ascii="Arial" w:eastAsia="Arial" w:hAnsi="Arial" w:cs="Arial"/>
          <w:color w:val="333333"/>
          <w:sz w:val="22"/>
          <w:szCs w:val="22"/>
        </w:rPr>
        <w:t>5. Tesztelői Dokumentáció</w:t>
      </w:r>
      <w:r>
        <w:rPr>
          <w:rFonts w:ascii="Arial" w:eastAsia="Arial" w:hAnsi="Arial" w:cs="Arial"/>
          <w:color w:val="555555"/>
          <w:sz w:val="22"/>
          <w:szCs w:val="22"/>
        </w:rPr>
        <w:tab/>
        <w:t>36</w:t>
      </w:r>
    </w:p>
    <w:p w14:paraId="14F9D27B" w14:textId="77777777" w:rsidR="00254D0C" w:rsidRDefault="00000000">
      <w:pPr>
        <w:tabs>
          <w:tab w:val="right" w:leader="dot" w:pos="8640"/>
        </w:tabs>
        <w:spacing w:before="35" w:after="35"/>
      </w:pPr>
      <w:r>
        <w:rPr>
          <w:rFonts w:ascii="Arial" w:eastAsia="Arial" w:hAnsi="Arial" w:cs="Arial"/>
          <w:color w:val="333333"/>
          <w:sz w:val="22"/>
          <w:szCs w:val="22"/>
        </w:rPr>
        <w:t xml:space="preserve">   5.1 Tesztelési környezet</w:t>
      </w:r>
      <w:r>
        <w:rPr>
          <w:rFonts w:ascii="Arial" w:eastAsia="Arial" w:hAnsi="Arial" w:cs="Arial"/>
          <w:color w:val="555555"/>
          <w:sz w:val="22"/>
          <w:szCs w:val="22"/>
        </w:rPr>
        <w:tab/>
        <w:t>36</w:t>
      </w:r>
    </w:p>
    <w:p w14:paraId="4F0C846F" w14:textId="77777777" w:rsidR="00254D0C" w:rsidRDefault="00000000">
      <w:pPr>
        <w:tabs>
          <w:tab w:val="right" w:leader="dot" w:pos="8640"/>
        </w:tabs>
        <w:spacing w:before="35" w:after="35"/>
      </w:pPr>
      <w:r>
        <w:rPr>
          <w:rFonts w:ascii="Arial" w:eastAsia="Arial" w:hAnsi="Arial" w:cs="Arial"/>
          <w:color w:val="333333"/>
          <w:sz w:val="22"/>
          <w:szCs w:val="22"/>
        </w:rPr>
        <w:t xml:space="preserve">   5.2 Tesztadatok</w:t>
      </w:r>
      <w:r>
        <w:rPr>
          <w:rFonts w:ascii="Arial" w:eastAsia="Arial" w:hAnsi="Arial" w:cs="Arial"/>
          <w:color w:val="555555"/>
          <w:sz w:val="22"/>
          <w:szCs w:val="22"/>
        </w:rPr>
        <w:tab/>
        <w:t>36</w:t>
      </w:r>
    </w:p>
    <w:p w14:paraId="2E4188AB" w14:textId="77777777" w:rsidR="00254D0C" w:rsidRDefault="00000000">
      <w:pPr>
        <w:tabs>
          <w:tab w:val="right" w:leader="dot" w:pos="8640"/>
        </w:tabs>
        <w:spacing w:before="35" w:after="35"/>
      </w:pPr>
      <w:r>
        <w:rPr>
          <w:rFonts w:ascii="Arial" w:eastAsia="Arial" w:hAnsi="Arial" w:cs="Arial"/>
          <w:color w:val="333333"/>
          <w:sz w:val="22"/>
          <w:szCs w:val="22"/>
        </w:rPr>
        <w:t>6. Felhasználói Dokumentáció</w:t>
      </w:r>
      <w:r>
        <w:rPr>
          <w:rFonts w:ascii="Arial" w:eastAsia="Arial" w:hAnsi="Arial" w:cs="Arial"/>
          <w:color w:val="555555"/>
          <w:sz w:val="22"/>
          <w:szCs w:val="22"/>
        </w:rPr>
        <w:tab/>
        <w:t>38</w:t>
      </w:r>
    </w:p>
    <w:p w14:paraId="2324C2A4" w14:textId="77777777" w:rsidR="00254D0C" w:rsidRDefault="00000000">
      <w:pPr>
        <w:tabs>
          <w:tab w:val="right" w:leader="dot" w:pos="8640"/>
        </w:tabs>
        <w:spacing w:before="35" w:after="35"/>
      </w:pPr>
      <w:r>
        <w:rPr>
          <w:rFonts w:ascii="Arial" w:eastAsia="Arial" w:hAnsi="Arial" w:cs="Arial"/>
          <w:color w:val="333333"/>
          <w:sz w:val="22"/>
          <w:szCs w:val="22"/>
        </w:rPr>
        <w:t xml:space="preserve">   6.1 Telepítés</w:t>
      </w:r>
      <w:r>
        <w:rPr>
          <w:rFonts w:ascii="Arial" w:eastAsia="Arial" w:hAnsi="Arial" w:cs="Arial"/>
          <w:color w:val="555555"/>
          <w:sz w:val="22"/>
          <w:szCs w:val="22"/>
        </w:rPr>
        <w:tab/>
        <w:t>38</w:t>
      </w:r>
    </w:p>
    <w:p w14:paraId="544BE219" w14:textId="77777777" w:rsidR="00254D0C" w:rsidRDefault="00000000">
      <w:pPr>
        <w:tabs>
          <w:tab w:val="right" w:leader="dot" w:pos="8640"/>
        </w:tabs>
        <w:spacing w:before="35" w:after="35"/>
      </w:pPr>
      <w:r>
        <w:rPr>
          <w:rFonts w:ascii="Arial" w:eastAsia="Arial" w:hAnsi="Arial" w:cs="Arial"/>
          <w:color w:val="333333"/>
          <w:sz w:val="22"/>
          <w:szCs w:val="22"/>
        </w:rPr>
        <w:t xml:space="preserve">   6.2 Regisztráció</w:t>
      </w:r>
      <w:r>
        <w:rPr>
          <w:rFonts w:ascii="Arial" w:eastAsia="Arial" w:hAnsi="Arial" w:cs="Arial"/>
          <w:color w:val="555555"/>
          <w:sz w:val="22"/>
          <w:szCs w:val="22"/>
        </w:rPr>
        <w:tab/>
        <w:t>39</w:t>
      </w:r>
    </w:p>
    <w:p w14:paraId="7E2DAEB9" w14:textId="77777777" w:rsidR="00254D0C" w:rsidRDefault="00000000">
      <w:pPr>
        <w:tabs>
          <w:tab w:val="right" w:leader="dot" w:pos="8640"/>
        </w:tabs>
        <w:spacing w:before="35" w:after="35"/>
      </w:pPr>
      <w:r>
        <w:rPr>
          <w:rFonts w:ascii="Arial" w:eastAsia="Arial" w:hAnsi="Arial" w:cs="Arial"/>
          <w:color w:val="333333"/>
          <w:sz w:val="22"/>
          <w:szCs w:val="22"/>
        </w:rPr>
        <w:t xml:space="preserve">   6.3 Fő funkciók használata</w:t>
      </w:r>
      <w:r>
        <w:rPr>
          <w:rFonts w:ascii="Arial" w:eastAsia="Arial" w:hAnsi="Arial" w:cs="Arial"/>
          <w:color w:val="555555"/>
          <w:sz w:val="22"/>
          <w:szCs w:val="22"/>
        </w:rPr>
        <w:tab/>
        <w:t>40</w:t>
      </w:r>
    </w:p>
    <w:p w14:paraId="3994E0A6" w14:textId="6B07C446" w:rsidR="00254D0C" w:rsidRDefault="00000000">
      <w:pPr>
        <w:tabs>
          <w:tab w:val="right" w:leader="dot" w:pos="8640"/>
        </w:tabs>
        <w:spacing w:before="35" w:after="35"/>
      </w:pPr>
      <w:r>
        <w:rPr>
          <w:rFonts w:ascii="Arial" w:eastAsia="Arial" w:hAnsi="Arial" w:cs="Arial"/>
          <w:color w:val="333333"/>
          <w:sz w:val="22"/>
          <w:szCs w:val="22"/>
        </w:rPr>
        <w:t xml:space="preserve">   6.4 Gyakori kérdések </w:t>
      </w:r>
      <w:r>
        <w:rPr>
          <w:rFonts w:ascii="Arial" w:eastAsia="Arial" w:hAnsi="Arial" w:cs="Arial"/>
          <w:color w:val="555555"/>
          <w:sz w:val="22"/>
          <w:szCs w:val="22"/>
        </w:rPr>
        <w:tab/>
        <w:t>45</w:t>
      </w:r>
    </w:p>
    <w:p w14:paraId="1F7B1A72" w14:textId="77777777" w:rsidR="00254D0C" w:rsidRDefault="00000000">
      <w:pPr>
        <w:tabs>
          <w:tab w:val="right" w:leader="dot" w:pos="8640"/>
        </w:tabs>
        <w:spacing w:before="35" w:after="35"/>
      </w:pPr>
      <w:r>
        <w:rPr>
          <w:rFonts w:ascii="Arial" w:eastAsia="Arial" w:hAnsi="Arial" w:cs="Arial"/>
          <w:color w:val="333333"/>
          <w:sz w:val="22"/>
          <w:szCs w:val="22"/>
        </w:rPr>
        <w:t>7. Összefoglalás</w:t>
      </w:r>
      <w:r>
        <w:rPr>
          <w:rFonts w:ascii="Arial" w:eastAsia="Arial" w:hAnsi="Arial" w:cs="Arial"/>
          <w:color w:val="555555"/>
          <w:sz w:val="22"/>
          <w:szCs w:val="22"/>
        </w:rPr>
        <w:tab/>
        <w:t>47</w:t>
      </w:r>
    </w:p>
    <w:p w14:paraId="50B24E98" w14:textId="77777777" w:rsidR="00254D0C" w:rsidRDefault="00000000">
      <w:pPr>
        <w:tabs>
          <w:tab w:val="right" w:leader="dot" w:pos="8640"/>
        </w:tabs>
        <w:spacing w:before="35" w:after="35"/>
      </w:pPr>
      <w:r>
        <w:rPr>
          <w:rFonts w:ascii="Arial" w:eastAsia="Arial" w:hAnsi="Arial" w:cs="Arial"/>
          <w:color w:val="333333"/>
          <w:sz w:val="22"/>
          <w:szCs w:val="22"/>
        </w:rPr>
        <w:t>8. Kitekintés</w:t>
      </w:r>
      <w:r>
        <w:rPr>
          <w:rFonts w:ascii="Arial" w:eastAsia="Arial" w:hAnsi="Arial" w:cs="Arial"/>
          <w:color w:val="555555"/>
          <w:sz w:val="22"/>
          <w:szCs w:val="22"/>
        </w:rPr>
        <w:tab/>
        <w:t>48</w:t>
      </w:r>
    </w:p>
    <w:p w14:paraId="637E0C7C" w14:textId="77777777" w:rsidR="00254D0C" w:rsidRDefault="00000000">
      <w:pPr>
        <w:tabs>
          <w:tab w:val="right" w:leader="dot" w:pos="8640"/>
        </w:tabs>
        <w:spacing w:before="35" w:after="35"/>
      </w:pPr>
      <w:r>
        <w:rPr>
          <w:rFonts w:ascii="Arial" w:eastAsia="Arial" w:hAnsi="Arial" w:cs="Arial"/>
          <w:color w:val="333333"/>
          <w:sz w:val="22"/>
          <w:szCs w:val="22"/>
        </w:rPr>
        <w:t>9. Irodalomjegyzék</w:t>
      </w:r>
      <w:r>
        <w:rPr>
          <w:rFonts w:ascii="Arial" w:eastAsia="Arial" w:hAnsi="Arial" w:cs="Arial"/>
          <w:color w:val="555555"/>
          <w:sz w:val="22"/>
          <w:szCs w:val="22"/>
        </w:rPr>
        <w:tab/>
        <w:t>50</w:t>
      </w:r>
    </w:p>
    <w:p w14:paraId="75B1E722" w14:textId="77777777" w:rsidR="00254D0C" w:rsidRDefault="00000000">
      <w:pPr>
        <w:tabs>
          <w:tab w:val="right" w:leader="dot" w:pos="8640"/>
        </w:tabs>
        <w:spacing w:before="35" w:after="35"/>
      </w:pPr>
      <w:r>
        <w:rPr>
          <w:rFonts w:ascii="Arial" w:eastAsia="Arial" w:hAnsi="Arial" w:cs="Arial"/>
          <w:color w:val="333333"/>
          <w:sz w:val="22"/>
          <w:szCs w:val="22"/>
        </w:rPr>
        <w:t>10. Mellékletek</w:t>
      </w:r>
      <w:r>
        <w:rPr>
          <w:rFonts w:ascii="Arial" w:eastAsia="Arial" w:hAnsi="Arial" w:cs="Arial"/>
          <w:color w:val="555555"/>
          <w:sz w:val="22"/>
          <w:szCs w:val="22"/>
        </w:rPr>
        <w:tab/>
        <w:t>51</w:t>
      </w:r>
    </w:p>
    <w:p w14:paraId="44FCE762" w14:textId="77777777" w:rsidR="00254D0C" w:rsidRDefault="00254D0C">
      <w:pPr>
        <w:pageBreakBefore/>
      </w:pPr>
    </w:p>
    <w:p w14:paraId="354560F6" w14:textId="77777777" w:rsidR="00254D0C" w:rsidRDefault="00000000">
      <w:pPr>
        <w:spacing w:before="480" w:after="160"/>
      </w:pPr>
      <w:r>
        <w:rPr>
          <w:rFonts w:ascii="Arial" w:eastAsia="Arial" w:hAnsi="Arial" w:cs="Arial"/>
          <w:b/>
          <w:bCs/>
          <w:color w:val="E8511A"/>
          <w:sz w:val="40"/>
          <w:szCs w:val="40"/>
        </w:rPr>
        <w:t>1. BEVEZETÉS</w:t>
      </w:r>
    </w:p>
    <w:p w14:paraId="41A58659" w14:textId="77777777" w:rsidR="00254D0C" w:rsidRDefault="00254D0C">
      <w:pPr>
        <w:pBdr>
          <w:bottom w:val="single" w:sz="2" w:space="0" w:color="DDDDDD"/>
        </w:pBdr>
        <w:spacing w:before="60" w:after="60"/>
      </w:pPr>
    </w:p>
    <w:p w14:paraId="061FDB07" w14:textId="77777777" w:rsidR="00254D0C" w:rsidRDefault="00000000">
      <w:pPr>
        <w:spacing w:before="320" w:after="100"/>
      </w:pPr>
      <w:r>
        <w:rPr>
          <w:rFonts w:ascii="Arial" w:eastAsia="Arial" w:hAnsi="Arial" w:cs="Arial"/>
          <w:b/>
          <w:bCs/>
          <w:color w:val="C94010"/>
          <w:sz w:val="28"/>
          <w:szCs w:val="28"/>
        </w:rPr>
        <w:t>1.1 A projekt neve</w:t>
      </w:r>
    </w:p>
    <w:p w14:paraId="0F225517" w14:textId="77777777" w:rsidR="00254D0C" w:rsidRDefault="00000000">
      <w:pPr>
        <w:spacing w:before="80" w:after="60"/>
      </w:pPr>
      <w:r>
        <w:rPr>
          <w:rFonts w:ascii="Arial" w:eastAsia="Arial" w:hAnsi="Arial" w:cs="Arial"/>
          <w:b/>
          <w:bCs/>
          <w:color w:val="E8511A"/>
          <w:sz w:val="30"/>
          <w:szCs w:val="30"/>
        </w:rPr>
        <w:t>NyamiNet</w:t>
      </w:r>
    </w:p>
    <w:p w14:paraId="33271A04" w14:textId="77777777" w:rsidR="00254D0C" w:rsidRDefault="00000000">
      <w:pPr>
        <w:spacing w:before="60" w:after="60"/>
      </w:pPr>
      <w:r>
        <w:rPr>
          <w:rFonts w:ascii="Arial" w:eastAsia="Arial" w:hAnsi="Arial" w:cs="Arial"/>
          <w:color w:val="333333"/>
          <w:sz w:val="22"/>
          <w:szCs w:val="22"/>
        </w:rPr>
        <w:t>A NyamiNet egy közösségi receptmegosztó webalkalmazás, amely lehetővé teszi a felhasználók számára receptek böngészését, feltöltését, mentését és értékelését. Az alkalmazás neve a „nyami” szóból ered, amely egy közkedvelt, informális magyar kifejezés a finom ételekre, míg a „Net” szócska a hálózati jellegre, a közösségi platformra utal.</w:t>
      </w:r>
    </w:p>
    <w:p w14:paraId="7E1DC9F1" w14:textId="77777777" w:rsidR="00254D0C" w:rsidRDefault="00000000">
      <w:pPr>
        <w:spacing w:before="320" w:after="100"/>
      </w:pPr>
      <w:r>
        <w:rPr>
          <w:rFonts w:ascii="Arial" w:eastAsia="Arial" w:hAnsi="Arial" w:cs="Arial"/>
          <w:b/>
          <w:bCs/>
          <w:color w:val="C94010"/>
          <w:sz w:val="28"/>
          <w:szCs w:val="28"/>
        </w:rPr>
        <w:t>1.2 A projekt célja</w:t>
      </w:r>
    </w:p>
    <w:p w14:paraId="57D90F1F" w14:textId="77777777" w:rsidR="00254D0C" w:rsidRDefault="00000000">
      <w:pPr>
        <w:spacing w:before="60" w:after="60"/>
      </w:pPr>
      <w:r>
        <w:rPr>
          <w:rFonts w:ascii="Arial" w:eastAsia="Arial" w:hAnsi="Arial" w:cs="Arial"/>
          <w:color w:val="333333"/>
          <w:sz w:val="22"/>
          <w:szCs w:val="22"/>
        </w:rPr>
        <w:t>A NyamiNet projekt célja egy modern, felhasználóbarát, reszponzív webalkalmazás létrehozása, amely összegyűjti és rendszerezi a felhasználók által megosztott recepteket. A rendszer lehetővé teszi, hogy bárki böngészhessen a receptek között szűrők segítségével, bejelentkezett felhasználók pedig saját receptjeiket tölthessék fel, értékelhessék mások receptjeit, kommenteket fűzhessenek hozzájuk, és elmenthessék a kedvenceiket.</w:t>
      </w:r>
    </w:p>
    <w:p w14:paraId="3D25F9BE" w14:textId="77777777" w:rsidR="00254D0C" w:rsidRDefault="00254D0C">
      <w:pPr>
        <w:spacing w:before="60"/>
      </w:pPr>
    </w:p>
    <w:p w14:paraId="74EAD3EC" w14:textId="77777777" w:rsidR="00254D0C" w:rsidRDefault="00000000">
      <w:pPr>
        <w:spacing w:before="60" w:after="60"/>
      </w:pPr>
      <w:r>
        <w:rPr>
          <w:rFonts w:ascii="Arial" w:eastAsia="Arial" w:hAnsi="Arial" w:cs="Arial"/>
          <w:color w:val="333333"/>
          <w:sz w:val="22"/>
          <w:szCs w:val="22"/>
        </w:rPr>
        <w:t>A projekt fő célkitűzései a következők:</w:t>
      </w:r>
    </w:p>
    <w:p w14:paraId="6FD10622" w14:textId="77777777" w:rsidR="00254D0C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Egy közösségi receptmegosztó platform megvalósítása, ahol a felhasználók egymás receptjeit böngészhetik és megoszthatják saját ötleteiket.</w:t>
      </w:r>
    </w:p>
    <w:p w14:paraId="40E53ADE" w14:textId="77777777" w:rsidR="00254D0C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Különféle szűrési lehetőségek biztosítása (ár, nehézség, elkészítési idő, konyha típusa, fogás típusa, szezon, ételallergiák és preferenciák), amelyek segítségével a felhasználók gyorsan megtalálhatják a számukra megfelelő recepteket.</w:t>
      </w:r>
    </w:p>
    <w:p w14:paraId="35101B82" w14:textId="77777777" w:rsidR="00254D0C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Felhasználói preferenciák kezelése, beleértve az ételallergiákat és a különféle étkezési szokásokat (vegetáriánus, vegán, gluténmentes, laktózmentes stb.).</w:t>
      </w:r>
    </w:p>
    <w:p w14:paraId="45FC214B" w14:textId="77777777" w:rsidR="00254D0C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Adminisztrátori felület biztosítása a bejelentett (reportolt) tartalmak kezelésére, felhasználók tiltására és új admin fiókok létrehozására.</w:t>
      </w:r>
    </w:p>
    <w:p w14:paraId="749616A1" w14:textId="77777777" w:rsidR="00254D0C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Reszponzív, mobil- és asztali nézetben egyaránt jól használható felület kialakítása.</w:t>
      </w:r>
    </w:p>
    <w:p w14:paraId="3CEF1D44" w14:textId="77777777" w:rsidR="00254D0C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Sötét mód támogatása, amelyet a felhasználó szabadon kapcsolhat.</w:t>
      </w:r>
    </w:p>
    <w:p w14:paraId="3C42A06E" w14:textId="77777777" w:rsidR="00254D0C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Docker alapú telepítés, amely egyszerűsíti a fejlesztést és az üzembe helyezést.</w:t>
      </w:r>
    </w:p>
    <w:p w14:paraId="631176EC" w14:textId="77777777" w:rsidR="00254D0C" w:rsidRDefault="00000000">
      <w:pPr>
        <w:spacing w:before="320" w:after="100"/>
      </w:pPr>
      <w:r>
        <w:rPr>
          <w:rFonts w:ascii="Arial" w:eastAsia="Arial" w:hAnsi="Arial" w:cs="Arial"/>
          <w:b/>
          <w:bCs/>
          <w:color w:val="C94010"/>
          <w:sz w:val="28"/>
          <w:szCs w:val="28"/>
        </w:rPr>
        <w:t>1.3 A megoldandó probléma</w:t>
      </w:r>
    </w:p>
    <w:p w14:paraId="300C2935" w14:textId="77777777" w:rsidR="00254D0C" w:rsidRDefault="00000000">
      <w:pPr>
        <w:spacing w:before="60" w:after="60"/>
      </w:pPr>
      <w:r>
        <w:rPr>
          <w:rFonts w:ascii="Arial" w:eastAsia="Arial" w:hAnsi="Arial" w:cs="Arial"/>
          <w:color w:val="333333"/>
          <w:sz w:val="22"/>
          <w:szCs w:val="22"/>
        </w:rPr>
        <w:t>Napjainkban az interneten számos receptoldal található, ám ezek jelentős része nem biztosít közösségi funkciókat, nem teszi lehetővé a személyre szabott szűrést ételallergiák vagy étkezési preferenciák alapján, és nem kínál felhasználóbarát, modern felületet. A hagyományos receptoldalak jellemzően statikus tartalmakat kínálnak, amelyeket szerkesztők töltenek fel, és a felhasználóknak nincs lehetőségük saját receptjeik megosztására, mások receptjeinek értékelésére vagy kommenteléseire.</w:t>
      </w:r>
    </w:p>
    <w:p w14:paraId="5D959830" w14:textId="77777777" w:rsidR="00254D0C" w:rsidRDefault="00254D0C">
      <w:pPr>
        <w:spacing w:before="60"/>
      </w:pPr>
    </w:p>
    <w:p w14:paraId="4EFC63A5" w14:textId="77777777" w:rsidR="00254D0C" w:rsidRDefault="00000000">
      <w:pPr>
        <w:spacing w:before="60" w:after="60"/>
      </w:pPr>
      <w:r>
        <w:rPr>
          <w:rFonts w:ascii="Arial" w:eastAsia="Arial" w:hAnsi="Arial" w:cs="Arial"/>
          <w:color w:val="333333"/>
          <w:sz w:val="22"/>
          <w:szCs w:val="22"/>
        </w:rPr>
        <w:t>Az élelmiszer-allergiák és étkezési preferenciák növekvő elterjedtsége miatt egyre nagyobb igény mutatkozik olyan platformokra, amelyek képesek figyelembe venni a felhasználó egyéni igényeit. Egy vegetáriánus, vegán, gluténmentes vagy laktózmentes étrendet folytató felhasználó számára rendkívül fontos, hogy a számára releváns recepteket gyorsan és hatékonyan megtalálja.</w:t>
      </w:r>
    </w:p>
    <w:p w14:paraId="43879499" w14:textId="77777777" w:rsidR="00254D0C" w:rsidRDefault="00254D0C">
      <w:pPr>
        <w:spacing w:before="60"/>
      </w:pPr>
    </w:p>
    <w:p w14:paraId="435C7B63" w14:textId="5C77F1B6" w:rsidR="00254D0C" w:rsidRDefault="00000000">
      <w:pPr>
        <w:spacing w:before="60" w:after="60"/>
      </w:pPr>
      <w:r>
        <w:rPr>
          <w:rFonts w:ascii="Arial" w:eastAsia="Arial" w:hAnsi="Arial" w:cs="Arial"/>
          <w:color w:val="333333"/>
          <w:sz w:val="22"/>
          <w:szCs w:val="22"/>
        </w:rPr>
        <w:t xml:space="preserve">A NyamiNet ezt a problémát úgy oldja meg, hogy a felhasználók megadhatják étkezési preferenciáikat, amelyeket a rendszer figyelembe vesz a szűrési lehetőségeknél. Emellett a közösségi funkciók (like/dislike, kommentelés, mentés) révén a felhasználók aktívan részt vehetnek </w:t>
      </w:r>
      <w:r>
        <w:rPr>
          <w:rFonts w:ascii="Arial" w:eastAsia="Arial" w:hAnsi="Arial" w:cs="Arial"/>
          <w:color w:val="333333"/>
          <w:sz w:val="22"/>
          <w:szCs w:val="22"/>
        </w:rPr>
        <w:lastRenderedPageBreak/>
        <w:t>a tartalom alakításában, míg a bejelentési (report) rendszer segítségével a nem megfelelő tartalmak eltávolíthatók.</w:t>
      </w:r>
    </w:p>
    <w:p w14:paraId="4DF65B95" w14:textId="77777777" w:rsidR="00254D0C" w:rsidRDefault="00000000">
      <w:pPr>
        <w:spacing w:before="320" w:after="100"/>
      </w:pPr>
      <w:r>
        <w:rPr>
          <w:rFonts w:ascii="Arial" w:eastAsia="Arial" w:hAnsi="Arial" w:cs="Arial"/>
          <w:b/>
          <w:bCs/>
          <w:color w:val="C94010"/>
          <w:sz w:val="28"/>
          <w:szCs w:val="28"/>
        </w:rPr>
        <w:t>1.4 Célcsoport</w:t>
      </w:r>
    </w:p>
    <w:p w14:paraId="7F243C11" w14:textId="77777777" w:rsidR="00254D0C" w:rsidRDefault="00000000">
      <w:pPr>
        <w:spacing w:before="60" w:after="60"/>
      </w:pPr>
      <w:r>
        <w:rPr>
          <w:rFonts w:ascii="Arial" w:eastAsia="Arial" w:hAnsi="Arial" w:cs="Arial"/>
          <w:color w:val="333333"/>
          <w:sz w:val="22"/>
          <w:szCs w:val="22"/>
        </w:rPr>
        <w:t>A NyamiNet elsődleges célcsoportja:</w:t>
      </w:r>
    </w:p>
    <w:p w14:paraId="2C214952" w14:textId="77777777" w:rsidR="00254D0C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Otthoni szakácsok és hobbifőzők, akik új recepteket keresnek, vagy saját receptjeiket szeretnék megosztani a közösséggel.</w:t>
      </w:r>
    </w:p>
    <w:p w14:paraId="14068D0F" w14:textId="77777777" w:rsidR="00254D0C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Ételallergiával vagy speciális étkezési preferenciákkal rendelkező személyek (vegetáriánus, vegán, gluténmentes, laktózmentes, tojásmentes, szójamentes stb.), akik célzottan keresnek nekik megfelelő recepteket.</w:t>
      </w:r>
    </w:p>
    <w:p w14:paraId="5A5E29C0" w14:textId="77777777" w:rsidR="00254D0C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Fiatal felnőttek és egyetemisták, akik gyors, olcsó és egyszerű recepteket keresnek.</w:t>
      </w:r>
    </w:p>
    <w:p w14:paraId="69749885" w14:textId="77777777" w:rsidR="00254D0C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Családok, akik változatos, egészséges ételeket készítenének az egész család számára.</w:t>
      </w:r>
    </w:p>
    <w:p w14:paraId="390C0421" w14:textId="77777777" w:rsidR="00254D0C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Bárki, aki érdeklődik a főzés iránt és szívesen böngészik recepteket az interneten.</w:t>
      </w:r>
    </w:p>
    <w:p w14:paraId="1D07295A" w14:textId="77777777" w:rsidR="00254D0C" w:rsidRDefault="00254D0C">
      <w:pPr>
        <w:spacing w:before="60"/>
      </w:pPr>
    </w:p>
    <w:p w14:paraId="36CA207C" w14:textId="77777777" w:rsidR="00254D0C" w:rsidRDefault="00000000">
      <w:pPr>
        <w:spacing w:before="60" w:after="60"/>
      </w:pPr>
      <w:r>
        <w:rPr>
          <w:rFonts w:ascii="Arial" w:eastAsia="Arial" w:hAnsi="Arial" w:cs="Arial"/>
          <w:color w:val="333333"/>
          <w:sz w:val="22"/>
          <w:szCs w:val="22"/>
        </w:rPr>
        <w:t>A rendszer adminisztrátorai a platform üzemeltetői, akik felügyelik a tartalmakat, kezelik a bejelentéseket, és szükség esetén tiltják a szabálysértő felhasználókat.</w:t>
      </w:r>
    </w:p>
    <w:p w14:paraId="034D1722" w14:textId="77777777" w:rsidR="00254D0C" w:rsidRDefault="00000000">
      <w:pPr>
        <w:spacing w:before="320" w:after="100"/>
      </w:pPr>
      <w:r>
        <w:rPr>
          <w:rFonts w:ascii="Arial" w:eastAsia="Arial" w:hAnsi="Arial" w:cs="Arial"/>
          <w:b/>
          <w:bCs/>
          <w:color w:val="C94010"/>
          <w:sz w:val="28"/>
          <w:szCs w:val="28"/>
        </w:rPr>
        <w:t>1.5 Alkalmazott technológiák (röviden)</w:t>
      </w:r>
    </w:p>
    <w:p w14:paraId="3F7D1DE9" w14:textId="77777777" w:rsidR="00254D0C" w:rsidRDefault="00000000">
      <w:pPr>
        <w:spacing w:before="220" w:after="80"/>
      </w:pPr>
      <w:r>
        <w:rPr>
          <w:rFonts w:ascii="Arial" w:eastAsia="Arial" w:hAnsi="Arial" w:cs="Arial"/>
          <w:b/>
          <w:bCs/>
          <w:color w:val="C94010"/>
          <w:sz w:val="24"/>
          <w:szCs w:val="24"/>
        </w:rPr>
        <w:t>Frontend</w:t>
      </w:r>
    </w:p>
    <w:p w14:paraId="3DF15414" w14:textId="77777777" w:rsidR="00254D0C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React 19.2.0: modern, komponensalapú JavaScript könyvtár a felhasználói felület megvalósításához</w:t>
      </w:r>
    </w:p>
    <w:p w14:paraId="6E336B57" w14:textId="77777777" w:rsidR="00254D0C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React Router DOM 7.10.1: kliensoldali routing kezelése</w:t>
      </w:r>
    </w:p>
    <w:p w14:paraId="45A9CDE9" w14:textId="77777777" w:rsidR="00254D0C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Vite 7.2.4: gyors fejlesztési eszköz és build rendszer</w:t>
      </w:r>
    </w:p>
    <w:p w14:paraId="1E4D2D4D" w14:textId="77777777" w:rsidR="00254D0C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Bootstrap 5.3.8: reszponzív CSS keretrendszer</w:t>
      </w:r>
    </w:p>
    <w:p w14:paraId="11CFABA8" w14:textId="77777777" w:rsidR="00254D0C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Cypress 15.11.0: end-to-end tesztelési keretrendszer</w:t>
      </w:r>
    </w:p>
    <w:p w14:paraId="66F906D9" w14:textId="77777777" w:rsidR="00254D0C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Vanilla CSS: egyedi stíluslapok reszponzív megvalósítással</w:t>
      </w:r>
    </w:p>
    <w:p w14:paraId="7A88A339" w14:textId="77777777" w:rsidR="00254D0C" w:rsidRDefault="00000000">
      <w:pPr>
        <w:spacing w:before="220" w:after="80"/>
      </w:pPr>
      <w:r>
        <w:rPr>
          <w:rFonts w:ascii="Arial" w:eastAsia="Arial" w:hAnsi="Arial" w:cs="Arial"/>
          <w:b/>
          <w:bCs/>
          <w:color w:val="C94010"/>
          <w:sz w:val="24"/>
          <w:szCs w:val="24"/>
        </w:rPr>
        <w:t>Backend</w:t>
      </w:r>
    </w:p>
    <w:p w14:paraId="66EAAD3A" w14:textId="77777777" w:rsidR="00254D0C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Node.js: szerver oldali JavaScript futtatókörnyezet</w:t>
      </w:r>
    </w:p>
    <w:p w14:paraId="54047D16" w14:textId="77777777" w:rsidR="00254D0C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Express 5.2.0: webalkalmazás keretrendszer REST API építéséhez</w:t>
      </w:r>
    </w:p>
    <w:p w14:paraId="4B3F87DD" w14:textId="77777777" w:rsidR="00254D0C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TypeScript 5.9.2: típusos JavaScript nyelv</w:t>
      </w:r>
    </w:p>
    <w:p w14:paraId="5F4BFF14" w14:textId="77777777" w:rsidR="00254D0C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JSON Web Token (JWT) 9.0.3: felhasználói hitelesítés</w:t>
      </w:r>
    </w:p>
    <w:p w14:paraId="01857B49" w14:textId="77777777" w:rsidR="00254D0C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bcrypt 6.0.0: jelszó titkosítás</w:t>
      </w:r>
    </w:p>
    <w:p w14:paraId="78D74AE6" w14:textId="77777777" w:rsidR="00254D0C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Multer 2.0.2: képfeltöltés kezelése</w:t>
      </w:r>
    </w:p>
    <w:p w14:paraId="76616046" w14:textId="77777777" w:rsidR="00254D0C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mysql2 3.15.3: MySQL adatbázis driver</w:t>
      </w:r>
    </w:p>
    <w:p w14:paraId="10B75970" w14:textId="77777777" w:rsidR="00254D0C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Nodemon 3.1.10: fejlesztési eszköz automatikus szerver-újraindításhoz</w:t>
      </w:r>
    </w:p>
    <w:p w14:paraId="64EEE8D7" w14:textId="77777777" w:rsidR="00254D0C" w:rsidRDefault="00000000">
      <w:pPr>
        <w:spacing w:before="220" w:after="80"/>
      </w:pPr>
      <w:r>
        <w:rPr>
          <w:rFonts w:ascii="Arial" w:eastAsia="Arial" w:hAnsi="Arial" w:cs="Arial"/>
          <w:b/>
          <w:bCs/>
          <w:color w:val="C94010"/>
          <w:sz w:val="24"/>
          <w:szCs w:val="24"/>
        </w:rPr>
        <w:t>Adatbázis</w:t>
      </w:r>
    </w:p>
    <w:p w14:paraId="3C676110" w14:textId="77777777" w:rsidR="00254D0C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MySQL 8.0: relációs adatbázis-kezelő rendszer</w:t>
      </w:r>
    </w:p>
    <w:p w14:paraId="65037E4C" w14:textId="77777777" w:rsidR="00254D0C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UTF-8 (utf8mb4) karakterkódolás magyar nyelvi támogatással</w:t>
      </w:r>
    </w:p>
    <w:p w14:paraId="5211217E" w14:textId="77777777" w:rsidR="00254D0C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Tárolt eljárások (stored procedures) az összetettebb üzleti logikához</w:t>
      </w:r>
    </w:p>
    <w:p w14:paraId="763ED096" w14:textId="77777777" w:rsidR="00254D0C" w:rsidRDefault="00000000">
      <w:pPr>
        <w:spacing w:before="220" w:after="80"/>
      </w:pPr>
      <w:r>
        <w:rPr>
          <w:rFonts w:ascii="Arial" w:eastAsia="Arial" w:hAnsi="Arial" w:cs="Arial"/>
          <w:b/>
          <w:bCs/>
          <w:color w:val="C94010"/>
          <w:sz w:val="24"/>
          <w:szCs w:val="24"/>
        </w:rPr>
        <w:t>Egyéb technológiák</w:t>
      </w:r>
    </w:p>
    <w:p w14:paraId="62D50752" w14:textId="77777777" w:rsidR="00254D0C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Docker és Docker Compose: konténerizáció és szolgáltatások összehangolása</w:t>
      </w:r>
    </w:p>
    <w:p w14:paraId="2186C64F" w14:textId="77777777" w:rsidR="00254D0C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Nginx: a frontend kiszolgálása éles környezetben</w:t>
      </w:r>
    </w:p>
    <w:p w14:paraId="4A727F4B" w14:textId="77777777" w:rsidR="00254D0C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ESLint: kódminőség-ellenőrzés</w:t>
      </w:r>
    </w:p>
    <w:p w14:paraId="258A3BBC" w14:textId="77777777" w:rsidR="00254D0C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Git és GitHub: verziókezelés és forráskód-tárolás</w:t>
      </w:r>
    </w:p>
    <w:p w14:paraId="43226CD2" w14:textId="77777777" w:rsidR="00254D0C" w:rsidRDefault="00254D0C">
      <w:pPr>
        <w:pageBreakBefore/>
      </w:pPr>
    </w:p>
    <w:p w14:paraId="1AB57FBF" w14:textId="77777777" w:rsidR="00254D0C" w:rsidRDefault="00000000">
      <w:pPr>
        <w:spacing w:before="480" w:after="160"/>
      </w:pPr>
      <w:r>
        <w:rPr>
          <w:rFonts w:ascii="Arial" w:eastAsia="Arial" w:hAnsi="Arial" w:cs="Arial"/>
          <w:b/>
          <w:bCs/>
          <w:color w:val="E8511A"/>
          <w:sz w:val="40"/>
          <w:szCs w:val="40"/>
        </w:rPr>
        <w:t>2. SPECIFIKÁCIÓ</w:t>
      </w:r>
    </w:p>
    <w:p w14:paraId="3FF2727E" w14:textId="77777777" w:rsidR="00254D0C" w:rsidRDefault="00254D0C">
      <w:pPr>
        <w:pBdr>
          <w:bottom w:val="single" w:sz="2" w:space="0" w:color="DDDDDD"/>
        </w:pBdr>
        <w:spacing w:before="60" w:after="60"/>
      </w:pPr>
    </w:p>
    <w:p w14:paraId="531F16C7" w14:textId="77777777" w:rsidR="00254D0C" w:rsidRDefault="00000000">
      <w:pPr>
        <w:spacing w:before="320" w:after="100"/>
      </w:pPr>
      <w:r>
        <w:rPr>
          <w:rFonts w:ascii="Arial" w:eastAsia="Arial" w:hAnsi="Arial" w:cs="Arial"/>
          <w:b/>
          <w:bCs/>
          <w:color w:val="C94010"/>
          <w:sz w:val="28"/>
          <w:szCs w:val="28"/>
        </w:rPr>
        <w:t>2.1 Funkcionális követelmények</w:t>
      </w:r>
    </w:p>
    <w:p w14:paraId="6AB9A350" w14:textId="77777777" w:rsidR="00254D0C" w:rsidRDefault="00254D0C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7"/>
        <w:gridCol w:w="8153"/>
      </w:tblGrid>
      <w:tr w:rsidR="00254D0C" w14:paraId="1E9D9BF7" w14:textId="77777777"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51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B17CA" w14:textId="77777777" w:rsidR="00254D0C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Azonosító</w:t>
            </w:r>
          </w:p>
        </w:tc>
        <w:tc>
          <w:tcPr>
            <w:tcW w:w="8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51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C9785" w14:textId="77777777" w:rsidR="00254D0C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Követelmény leírása</w:t>
            </w:r>
          </w:p>
        </w:tc>
      </w:tr>
      <w:tr w:rsidR="00254D0C" w14:paraId="341297EB" w14:textId="77777777"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75139F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F01</w:t>
            </w:r>
          </w:p>
        </w:tc>
        <w:tc>
          <w:tcPr>
            <w:tcW w:w="8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7E79C6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A rendszer lehetővé teszi a felhasználói regisztrációt felhasználónévvel, email-címmel, jelszóval és opcionális étkezési preferenciákkal.</w:t>
            </w:r>
          </w:p>
        </w:tc>
      </w:tr>
      <w:tr w:rsidR="00254D0C" w14:paraId="39C86853" w14:textId="77777777"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5AD6EE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F02</w:t>
            </w:r>
          </w:p>
        </w:tc>
        <w:tc>
          <w:tcPr>
            <w:tcW w:w="8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F44A04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A rendszer biztosít bejelentkezési lehetőséget email-cím és jelszó megadásával.</w:t>
            </w:r>
          </w:p>
        </w:tc>
      </w:tr>
      <w:tr w:rsidR="00254D0C" w14:paraId="10421192" w14:textId="77777777"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570F11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F03</w:t>
            </w:r>
          </w:p>
        </w:tc>
        <w:tc>
          <w:tcPr>
            <w:tcW w:w="8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E9F3FE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A rendszer lehetővé teszi a kijelentkezést, amely törli a helyi tokent és átirányít a főoldalra.</w:t>
            </w:r>
          </w:p>
        </w:tc>
      </w:tr>
      <w:tr w:rsidR="00254D0C" w14:paraId="483DF3CD" w14:textId="77777777"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A8CDA7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F04</w:t>
            </w:r>
          </w:p>
        </w:tc>
        <w:tc>
          <w:tcPr>
            <w:tcW w:w="8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E661AC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A rendszer jelszóváltoztatási funkciót biztosít a bejelentkezett felhasználóknak.</w:t>
            </w:r>
          </w:p>
        </w:tc>
      </w:tr>
      <w:tr w:rsidR="00254D0C" w14:paraId="4122630D" w14:textId="77777777"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BEE408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F05</w:t>
            </w:r>
          </w:p>
        </w:tc>
        <w:tc>
          <w:tcPr>
            <w:tcW w:w="8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3EB13E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A főoldalon megjelennek a receptek listája kártyás formátumban (cím, kép, leírás, preferenciák).</w:t>
            </w:r>
          </w:p>
        </w:tc>
      </w:tr>
      <w:tr w:rsidR="00254D0C" w14:paraId="5A2143B0" w14:textId="77777777"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3EC728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F06</w:t>
            </w:r>
          </w:p>
        </w:tc>
        <w:tc>
          <w:tcPr>
            <w:tcW w:w="8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6B36C8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A rendszer lehetővé teszi a receptek szűrését ár, nehézség, elkészítési idő, konyha típusa, fogás típusa, szezon és ételallergiák/preferenciák alapján.</w:t>
            </w:r>
          </w:p>
        </w:tc>
      </w:tr>
      <w:tr w:rsidR="00254D0C" w14:paraId="31214CD4" w14:textId="77777777"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2E9725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F07</w:t>
            </w:r>
          </w:p>
        </w:tc>
        <w:tc>
          <w:tcPr>
            <w:tcW w:w="8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6948FA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A rendszer keresőmezőt biztosít, amellyel a receptek címe és alcímei alapján lehet keresni.</w:t>
            </w:r>
          </w:p>
        </w:tc>
      </w:tr>
      <w:tr w:rsidR="00254D0C" w14:paraId="48005848" w14:textId="77777777"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8D28B8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F08</w:t>
            </w:r>
          </w:p>
        </w:tc>
        <w:tc>
          <w:tcPr>
            <w:tcW w:w="8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601486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A rendszer lehetővé teszi új recept feltöltését: cím, leírás, lépések, hozzávalók, kép és különféle kategóriák megadásával.</w:t>
            </w:r>
          </w:p>
        </w:tc>
      </w:tr>
      <w:tr w:rsidR="00254D0C" w14:paraId="31C97049" w14:textId="77777777"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47A8E2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F09</w:t>
            </w:r>
          </w:p>
        </w:tc>
        <w:tc>
          <w:tcPr>
            <w:tcW w:w="8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26C110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A rendszer lehetővé teszi a receptek részletes megtekintését (hozzávalók, lépések, kommentek, értékelések).</w:t>
            </w:r>
          </w:p>
        </w:tc>
      </w:tr>
      <w:tr w:rsidR="00254D0C" w14:paraId="313D97FD" w14:textId="77777777"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E56276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F10</w:t>
            </w:r>
          </w:p>
        </w:tc>
        <w:tc>
          <w:tcPr>
            <w:tcW w:w="8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FEF659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A bejelentkezett felhasználók like-olhatják és dislike-olhatják a recepteket.</w:t>
            </w:r>
          </w:p>
        </w:tc>
      </w:tr>
      <w:tr w:rsidR="00254D0C" w14:paraId="51C46D05" w14:textId="77777777"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FC8EB7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F11</w:t>
            </w:r>
          </w:p>
        </w:tc>
        <w:tc>
          <w:tcPr>
            <w:tcW w:w="8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FBD919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A bejelentkezett felhasználók kommenteket fűzhetnek a receptekhez.</w:t>
            </w:r>
          </w:p>
        </w:tc>
      </w:tr>
      <w:tr w:rsidR="00254D0C" w14:paraId="66D3FED9" w14:textId="77777777"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9749F4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F12</w:t>
            </w:r>
          </w:p>
        </w:tc>
        <w:tc>
          <w:tcPr>
            <w:tcW w:w="8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FD207D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A bejelentkezett felhasználók elmenthetik és eltávolíthatják kedvenc receptjeiket.</w:t>
            </w:r>
          </w:p>
        </w:tc>
      </w:tr>
      <w:tr w:rsidR="00254D0C" w14:paraId="2EB34B17" w14:textId="77777777"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E4C7D0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F13</w:t>
            </w:r>
          </w:p>
        </w:tc>
        <w:tc>
          <w:tcPr>
            <w:tcW w:w="8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D26681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A felhasználók saját feltöltött receptjeiket megtekinthetik és törölhetik.</w:t>
            </w:r>
          </w:p>
        </w:tc>
      </w:tr>
      <w:tr w:rsidR="00254D0C" w14:paraId="26F89BF0" w14:textId="77777777"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547E4F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F14</w:t>
            </w:r>
          </w:p>
        </w:tc>
        <w:tc>
          <w:tcPr>
            <w:tcW w:w="8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7E6514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A felhasználók bejelenthetik (reportolhatják) a nem megfelelő tartalmú recepteket indoklással.</w:t>
            </w:r>
          </w:p>
        </w:tc>
      </w:tr>
      <w:tr w:rsidR="00254D0C" w14:paraId="6E209662" w14:textId="77777777"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8320B4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F15</w:t>
            </w:r>
          </w:p>
        </w:tc>
        <w:tc>
          <w:tcPr>
            <w:tcW w:w="8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8A5D0E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Az adminisztrátor megtekintheti a bejelentett recepteket és azok részleteit.</w:t>
            </w:r>
          </w:p>
        </w:tc>
      </w:tr>
      <w:tr w:rsidR="00254D0C" w14:paraId="1BA2F997" w14:textId="77777777"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36258F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F16</w:t>
            </w:r>
          </w:p>
        </w:tc>
        <w:tc>
          <w:tcPr>
            <w:tcW w:w="8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4BD7CE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Az adminisztrátor jóváhagyhatja (felmentheti) a bejelentett recepteket, törölheti őket, vagy törölheti és egyúttal tilthatja a feltöltő felhasználót.</w:t>
            </w:r>
          </w:p>
        </w:tc>
      </w:tr>
      <w:tr w:rsidR="00254D0C" w14:paraId="1C6E7679" w14:textId="77777777"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4DE428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F17</w:t>
            </w:r>
          </w:p>
        </w:tc>
        <w:tc>
          <w:tcPr>
            <w:tcW w:w="8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36A542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Az adminisztrátor új adminisztrátori felhasználókat hozhat létre.</w:t>
            </w:r>
          </w:p>
        </w:tc>
      </w:tr>
      <w:tr w:rsidR="00254D0C" w14:paraId="0F015535" w14:textId="77777777"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C3BADA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F18</w:t>
            </w:r>
          </w:p>
        </w:tc>
        <w:tc>
          <w:tcPr>
            <w:tcW w:w="8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E40E31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A felhasználó módosíthatja étkezési preferenciáit a profil oldalon.</w:t>
            </w:r>
          </w:p>
        </w:tc>
      </w:tr>
      <w:tr w:rsidR="00254D0C" w14:paraId="324C7681" w14:textId="77777777"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2E78D8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F19</w:t>
            </w:r>
          </w:p>
        </w:tc>
        <w:tc>
          <w:tcPr>
            <w:tcW w:w="8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DEBEDA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A felhasználó válthat sötét és világos mód között.</w:t>
            </w:r>
          </w:p>
        </w:tc>
      </w:tr>
      <w:tr w:rsidR="00254D0C" w14:paraId="1B082338" w14:textId="77777777"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6B0D61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F20</w:t>
            </w:r>
          </w:p>
        </w:tc>
        <w:tc>
          <w:tcPr>
            <w:tcW w:w="8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ED05E6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A rendszer reszponzív: mobil eszközökön hamburger menü és kinyitható oldalsáv (sidebar) jelenik meg, asztali nézetben minden egyszerre látható.</w:t>
            </w:r>
          </w:p>
        </w:tc>
      </w:tr>
      <w:tr w:rsidR="00254D0C" w14:paraId="71BB41CD" w14:textId="77777777"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3BECF1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F21</w:t>
            </w:r>
          </w:p>
        </w:tc>
        <w:tc>
          <w:tcPr>
            <w:tcW w:w="8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FDABF8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A rendszer oldalazást (paginálást) biztosít a receptek listájánál a footer területén.</w:t>
            </w:r>
          </w:p>
        </w:tc>
      </w:tr>
      <w:tr w:rsidR="00254D0C" w14:paraId="7E36FF91" w14:textId="77777777"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D8474A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F22</w:t>
            </w:r>
          </w:p>
        </w:tc>
        <w:tc>
          <w:tcPr>
            <w:tcW w:w="8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33B86C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A rendszer rendezési lehetőségeket kínál: legújabb, legrégebbi, legtöbb like, véletlenszerű.</w:t>
            </w:r>
          </w:p>
        </w:tc>
      </w:tr>
    </w:tbl>
    <w:p w14:paraId="1EF75317" w14:textId="77777777" w:rsidR="00254D0C" w:rsidRDefault="00000000">
      <w:pPr>
        <w:spacing w:before="320" w:after="100"/>
      </w:pPr>
      <w:r>
        <w:rPr>
          <w:rFonts w:ascii="Arial" w:eastAsia="Arial" w:hAnsi="Arial" w:cs="Arial"/>
          <w:b/>
          <w:bCs/>
          <w:color w:val="C94010"/>
          <w:sz w:val="28"/>
          <w:szCs w:val="28"/>
        </w:rPr>
        <w:t>2.2 Nem funkcionális követelmények</w:t>
      </w:r>
    </w:p>
    <w:p w14:paraId="113B651C" w14:textId="77777777" w:rsidR="00254D0C" w:rsidRDefault="00254D0C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7"/>
        <w:gridCol w:w="1886"/>
        <w:gridCol w:w="6267"/>
      </w:tblGrid>
      <w:tr w:rsidR="00254D0C" w14:paraId="6E584F25" w14:textId="77777777"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51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2AF27" w14:textId="77777777" w:rsidR="00254D0C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Azonosító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51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625B0" w14:textId="77777777" w:rsidR="00254D0C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Követelmény</w:t>
            </w:r>
          </w:p>
        </w:tc>
        <w:tc>
          <w:tcPr>
            <w:tcW w:w="66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51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0A574" w14:textId="77777777" w:rsidR="00254D0C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Leírás</w:t>
            </w:r>
          </w:p>
        </w:tc>
      </w:tr>
      <w:tr w:rsidR="00254D0C" w14:paraId="155C5F20" w14:textId="77777777"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E12FF5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lastRenderedPageBreak/>
              <w:t>NF01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F9AB08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Teljesítmény</w:t>
            </w:r>
          </w:p>
        </w:tc>
        <w:tc>
          <w:tcPr>
            <w:tcW w:w="66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235ABB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Az oldal betöltési ideje a szerver és az adatbázis elérhetősége mellett legfeljebb 2 másodperc.</w:t>
            </w:r>
          </w:p>
        </w:tc>
      </w:tr>
      <w:tr w:rsidR="00254D0C" w14:paraId="7A9545E7" w14:textId="77777777"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BA0207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NF02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EC913F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Biztonság</w:t>
            </w:r>
          </w:p>
        </w:tc>
        <w:tc>
          <w:tcPr>
            <w:tcW w:w="66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8CFB66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A jelszavak bcrypt algoritmussal, 10 körös sózással titkosítva tárolódnak az adatbázisban.</w:t>
            </w:r>
          </w:p>
        </w:tc>
      </w:tr>
      <w:tr w:rsidR="00254D0C" w14:paraId="2755868C" w14:textId="77777777"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A7A48E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NF03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60BC51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Biztonság</w:t>
            </w:r>
          </w:p>
        </w:tc>
        <w:tc>
          <w:tcPr>
            <w:tcW w:w="66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255C60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A felhasználói hitelesítés JSON Web Token (JWT) alapú, a token 7 napig érvényes.</w:t>
            </w:r>
          </w:p>
        </w:tc>
      </w:tr>
      <w:tr w:rsidR="00254D0C" w14:paraId="00050CD8" w14:textId="77777777"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178121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NF04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C18169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Biztonság</w:t>
            </w:r>
          </w:p>
        </w:tc>
        <w:tc>
          <w:tcPr>
            <w:tcW w:w="66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8EA2B6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Az adminisztrátori végpontok kétszintű middleware-rel védettek (auth + admin jogosultság ellenőrzés).</w:t>
            </w:r>
          </w:p>
        </w:tc>
      </w:tr>
      <w:tr w:rsidR="00254D0C" w14:paraId="5E7DBBC7" w14:textId="77777777"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CA5D16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NF05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61EBAF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Biztonság</w:t>
            </w:r>
          </w:p>
        </w:tc>
        <w:tc>
          <w:tcPr>
            <w:tcW w:w="66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9B8657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A tiltott felhasználók nem tudnak belépni a rendszerbe, és a meglévő tokenjük is érvénytelenné válik a middleware szintjén.</w:t>
            </w:r>
          </w:p>
        </w:tc>
      </w:tr>
      <w:tr w:rsidR="00254D0C" w14:paraId="02983E41" w14:textId="77777777"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99AB05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NF06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429D9B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Biztonság</w:t>
            </w:r>
          </w:p>
        </w:tc>
        <w:tc>
          <w:tcPr>
            <w:tcW w:w="66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A52564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A képfeltöltés során csak engedélyezett formátumok (JPEG, PNG, GIF, WebP) fogadhatók el, maximum 5 MB méretben.</w:t>
            </w:r>
          </w:p>
        </w:tc>
      </w:tr>
      <w:tr w:rsidR="00254D0C" w14:paraId="74D71130" w14:textId="77777777"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98FDAF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NF07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48F3A5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Megbízhatóság</w:t>
            </w:r>
          </w:p>
        </w:tc>
        <w:tc>
          <w:tcPr>
            <w:tcW w:w="66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B8064F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Az adatbázis-műveletek tranzakciókat használnak, amelyek hiba esetén visszagörgetésre (rollback) kerülnek.</w:t>
            </w:r>
          </w:p>
        </w:tc>
      </w:tr>
      <w:tr w:rsidR="00254D0C" w14:paraId="6FD7D2C4" w14:textId="77777777"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BB4E74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NF08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BDA743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Használhatóság</w:t>
            </w:r>
          </w:p>
        </w:tc>
        <w:tc>
          <w:tcPr>
            <w:tcW w:w="66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C67735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A felhasználói felület magyar nyelvű, intuitív navigációval és egyértelmű hibaüzenetekkel.</w:t>
            </w:r>
          </w:p>
        </w:tc>
      </w:tr>
      <w:tr w:rsidR="00254D0C" w14:paraId="1B0B126C" w14:textId="77777777"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BD90FB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NF09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6FB6B1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Reszponzivitás</w:t>
            </w:r>
          </w:p>
        </w:tc>
        <w:tc>
          <w:tcPr>
            <w:tcW w:w="66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C05F0C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A webalkalmazás 1024px-es törésponttól lefelé mobil nézetre vált hamburger menüvel és kinyitható oldalsávval.</w:t>
            </w:r>
          </w:p>
        </w:tc>
      </w:tr>
      <w:tr w:rsidR="00254D0C" w14:paraId="5AE4B629" w14:textId="77777777"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CE8284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NF10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71CE28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Karbantarthatóság</w:t>
            </w:r>
          </w:p>
        </w:tc>
        <w:tc>
          <w:tcPr>
            <w:tcW w:w="66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FEA3F6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A kód komponensalapú felépítésű, a frontend és a backend elkülönített mappákban helyezkedik el.</w:t>
            </w:r>
          </w:p>
        </w:tc>
      </w:tr>
      <w:tr w:rsidR="00254D0C" w14:paraId="6C3CD2F5" w14:textId="77777777"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2D19AA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NF11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3E4F45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Hordozhatóság</w:t>
            </w:r>
          </w:p>
        </w:tc>
        <w:tc>
          <w:tcPr>
            <w:tcW w:w="66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73F2F8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A teljes alkalmazás Docker Compose segítségével egyetlen paranccsal telepíthető és indítható.</w:t>
            </w:r>
          </w:p>
        </w:tc>
      </w:tr>
      <w:tr w:rsidR="00254D0C" w14:paraId="298E8EA2" w14:textId="77777777"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75EA0D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NF12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A0E809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Skálázhatóság</w:t>
            </w:r>
          </w:p>
        </w:tc>
        <w:tc>
          <w:tcPr>
            <w:tcW w:w="66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F29017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Az adatbázis-lekérdezések tárolt eljárásokra épülnek, amelyek optimalizáltak és karbantarthatók.</w:t>
            </w:r>
          </w:p>
        </w:tc>
      </w:tr>
      <w:tr w:rsidR="00254D0C" w14:paraId="0E21ABBC" w14:textId="77777777"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02B33E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NF13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A33BEC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Kompatibilitás</w:t>
            </w:r>
          </w:p>
        </w:tc>
        <w:tc>
          <w:tcPr>
            <w:tcW w:w="66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3EA3E0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A frontend modern böngészőkben (Chrome, Firefox, Edge, Safari) tesztelt és működőképes.</w:t>
            </w:r>
          </w:p>
        </w:tc>
      </w:tr>
    </w:tbl>
    <w:p w14:paraId="3CC5F93A" w14:textId="77777777" w:rsidR="00254D0C" w:rsidRDefault="00000000">
      <w:pPr>
        <w:spacing w:before="320" w:after="100"/>
      </w:pPr>
      <w:r>
        <w:rPr>
          <w:rFonts w:ascii="Arial" w:eastAsia="Arial" w:hAnsi="Arial" w:cs="Arial"/>
          <w:b/>
          <w:bCs/>
          <w:color w:val="C94010"/>
          <w:sz w:val="28"/>
          <w:szCs w:val="28"/>
        </w:rPr>
        <w:t>2.3 Use Case leírások</w:t>
      </w:r>
    </w:p>
    <w:p w14:paraId="11F70D2D" w14:textId="77777777" w:rsidR="00254D0C" w:rsidRDefault="00000000">
      <w:pPr>
        <w:spacing w:before="220" w:after="80"/>
      </w:pPr>
      <w:r>
        <w:rPr>
          <w:rFonts w:ascii="Arial" w:eastAsia="Arial" w:hAnsi="Arial" w:cs="Arial"/>
          <w:b/>
          <w:bCs/>
          <w:color w:val="C94010"/>
          <w:sz w:val="24"/>
          <w:szCs w:val="24"/>
        </w:rPr>
        <w:t>UC01: Regisztráció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254D0C" w14:paraId="48BCB70A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51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1286D" w14:textId="77777777" w:rsidR="00254D0C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Attribútum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51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8B677" w14:textId="77777777" w:rsidR="00254D0C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Leírás</w:t>
            </w:r>
          </w:p>
        </w:tc>
      </w:tr>
      <w:tr w:rsidR="00254D0C" w14:paraId="56453156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C6E33C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Szereplő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083E28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Látogató (nem regisztrált felhasználó)</w:t>
            </w:r>
          </w:p>
        </w:tc>
      </w:tr>
      <w:tr w:rsidR="00254D0C" w14:paraId="35670198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82A1E9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Leírás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8A302D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A látogató regisztrál a rendszerbe, hogy hozzáférjen a közösségi funkciókhoz.</w:t>
            </w:r>
          </w:p>
        </w:tc>
      </w:tr>
      <w:tr w:rsidR="00254D0C" w14:paraId="3CEA52B2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B4F67D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Előfeltétel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61042E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A látogató nem rendelkezik fiókkal, vagy nincs bejelentkezve.</w:t>
            </w:r>
          </w:p>
        </w:tc>
      </w:tr>
      <w:tr w:rsidR="00254D0C" w14:paraId="4B57C757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73456B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Eredmény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3AC9AD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A felhasználó sikeresen regisztrált, és a bejelentkezési oldalra kerül.</w:t>
            </w:r>
          </w:p>
        </w:tc>
      </w:tr>
      <w:tr w:rsidR="00254D0C" w14:paraId="48CB8A47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87381D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Alternatív folyamat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806C67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Ha az email vagy a felhasználónév már foglalt, a rendszer hibaüzenetet jelenít meg.</w:t>
            </w:r>
          </w:p>
        </w:tc>
      </w:tr>
    </w:tbl>
    <w:p w14:paraId="4384A973" w14:textId="77777777" w:rsidR="00254D0C" w:rsidRDefault="00254D0C">
      <w:pPr>
        <w:spacing w:before="60"/>
      </w:pPr>
    </w:p>
    <w:p w14:paraId="53656A95" w14:textId="77777777" w:rsidR="00254D0C" w:rsidRDefault="00000000">
      <w:pPr>
        <w:spacing w:before="60" w:after="60"/>
      </w:pPr>
      <w:r>
        <w:rPr>
          <w:rFonts w:ascii="Arial" w:eastAsia="Arial" w:hAnsi="Arial" w:cs="Arial"/>
          <w:color w:val="333333"/>
          <w:sz w:val="22"/>
          <w:szCs w:val="22"/>
        </w:rPr>
        <w:t>Fő lépések:</w:t>
      </w:r>
    </w:p>
    <w:p w14:paraId="74B6ACBE" w14:textId="77777777" w:rsidR="00254D0C" w:rsidRDefault="00000000">
      <w:pPr>
        <w:pStyle w:val="Listaszerbekezds"/>
        <w:numPr>
          <w:ilvl w:val="0"/>
          <w:numId w:val="3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A látogató a „Regisztráció” gombra kattint a navigációs sávon.</w:t>
      </w:r>
    </w:p>
    <w:p w14:paraId="1F0DF454" w14:textId="77777777" w:rsidR="00254D0C" w:rsidRDefault="00000000">
      <w:pPr>
        <w:pStyle w:val="Listaszerbekezds"/>
        <w:numPr>
          <w:ilvl w:val="0"/>
          <w:numId w:val="3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A rendszer megjeleníti a regisztrációs űrlapot.</w:t>
      </w:r>
    </w:p>
    <w:p w14:paraId="7563055E" w14:textId="77777777" w:rsidR="00254D0C" w:rsidRDefault="00000000">
      <w:pPr>
        <w:pStyle w:val="Listaszerbekezds"/>
        <w:numPr>
          <w:ilvl w:val="0"/>
          <w:numId w:val="3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A felhasználó megadja a felhasználónevét (3-30 karakter, speciális karakterek nélkül, szóköz nélkül).</w:t>
      </w:r>
    </w:p>
    <w:p w14:paraId="72D1D298" w14:textId="77777777" w:rsidR="00254D0C" w:rsidRDefault="00000000">
      <w:pPr>
        <w:pStyle w:val="Listaszerbekezds"/>
        <w:numPr>
          <w:ilvl w:val="0"/>
          <w:numId w:val="3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Megadja az email-címét.</w:t>
      </w:r>
    </w:p>
    <w:p w14:paraId="7688FD56" w14:textId="77777777" w:rsidR="00254D0C" w:rsidRDefault="00000000">
      <w:pPr>
        <w:pStyle w:val="Listaszerbekezds"/>
        <w:numPr>
          <w:ilvl w:val="0"/>
          <w:numId w:val="3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Megadja a jelszavát.</w:t>
      </w:r>
    </w:p>
    <w:p w14:paraId="006BD0A5" w14:textId="77777777" w:rsidR="00254D0C" w:rsidRDefault="00000000">
      <w:pPr>
        <w:pStyle w:val="Listaszerbekezds"/>
        <w:numPr>
          <w:ilvl w:val="0"/>
          <w:numId w:val="3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Opcionálisan kiválasztja az étkezési preferenciáit (vegetáriánus, vegán, gluténmentes, laktózmentes stb.).</w:t>
      </w:r>
    </w:p>
    <w:p w14:paraId="432FFBEB" w14:textId="77777777" w:rsidR="00254D0C" w:rsidRDefault="00000000">
      <w:pPr>
        <w:pStyle w:val="Listaszerbekezds"/>
        <w:numPr>
          <w:ilvl w:val="0"/>
          <w:numId w:val="3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A „Regisztráció” gombra kattint.</w:t>
      </w:r>
    </w:p>
    <w:p w14:paraId="22E04622" w14:textId="77777777" w:rsidR="00254D0C" w:rsidRDefault="00000000">
      <w:pPr>
        <w:pStyle w:val="Listaszerbekezds"/>
        <w:numPr>
          <w:ilvl w:val="0"/>
          <w:numId w:val="3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lastRenderedPageBreak/>
        <w:t>A rendszer ellenőrzi, hogy az email-cím és a felhasználónév nem foglalt-e.</w:t>
      </w:r>
    </w:p>
    <w:p w14:paraId="10EF4A8A" w14:textId="77777777" w:rsidR="00254D0C" w:rsidRDefault="00000000">
      <w:pPr>
        <w:pStyle w:val="Listaszerbekezds"/>
        <w:numPr>
          <w:ilvl w:val="0"/>
          <w:numId w:val="3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A rendszer létrehozza a felhasználói fiókot, eltárolja a titkosított jelszót és a preferenciákat.</w:t>
      </w:r>
    </w:p>
    <w:p w14:paraId="470B4ED9" w14:textId="77777777" w:rsidR="00254D0C" w:rsidRDefault="00000000">
      <w:pPr>
        <w:spacing w:before="220" w:after="80"/>
      </w:pPr>
      <w:r>
        <w:rPr>
          <w:rFonts w:ascii="Arial" w:eastAsia="Arial" w:hAnsi="Arial" w:cs="Arial"/>
          <w:b/>
          <w:bCs/>
          <w:color w:val="C94010"/>
          <w:sz w:val="24"/>
          <w:szCs w:val="24"/>
        </w:rPr>
        <w:t>UC02: Bejelentkezés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254D0C" w14:paraId="7E826C0F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51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CB5F3" w14:textId="77777777" w:rsidR="00254D0C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Attribútum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51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CD9F6" w14:textId="77777777" w:rsidR="00254D0C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Leírás</w:t>
            </w:r>
          </w:p>
        </w:tc>
      </w:tr>
      <w:tr w:rsidR="00254D0C" w14:paraId="5112D998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787667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Szereplő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635077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Regisztrált felhasználó</w:t>
            </w:r>
          </w:p>
        </w:tc>
      </w:tr>
      <w:tr w:rsidR="00254D0C" w14:paraId="742DEEBA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32796E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Leírás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69494D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A felhasználó bejelentkezik a rendszerbe email-cím és jelszó megadásával.</w:t>
            </w:r>
          </w:p>
        </w:tc>
      </w:tr>
      <w:tr w:rsidR="00254D0C" w14:paraId="20F4E78E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2C5B05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Előfeltétel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AC95A0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A felhasználó regisztrált fiókkal rendelkezik, és nincs letiltva.</w:t>
            </w:r>
          </w:p>
        </w:tc>
      </w:tr>
      <w:tr w:rsidR="00254D0C" w14:paraId="078FE848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63F08D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Eredmény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103362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A felhasználó sikeresen bejelentkezett, a navigációs sáv a bejelentkezett nézetnek megfelelően jelenik meg.</w:t>
            </w:r>
          </w:p>
        </w:tc>
      </w:tr>
      <w:tr w:rsidR="00254D0C" w14:paraId="7A30E91F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CED60B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Alternatív folyamat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F62D34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Ha az email nem létezik, vagy a jelszó helytelen, a rendszer piros hibaüzenetet jelenít meg. Ha a felhasználó le van tiltva, 'Tiltott felhasználó' üzenet jelenik meg.</w:t>
            </w:r>
          </w:p>
        </w:tc>
      </w:tr>
    </w:tbl>
    <w:p w14:paraId="416C442C" w14:textId="77777777" w:rsidR="00254D0C" w:rsidRDefault="00254D0C">
      <w:pPr>
        <w:spacing w:before="60"/>
      </w:pPr>
    </w:p>
    <w:p w14:paraId="718013D7" w14:textId="77777777" w:rsidR="00254D0C" w:rsidRDefault="00000000">
      <w:pPr>
        <w:spacing w:before="60" w:after="60"/>
      </w:pPr>
      <w:r>
        <w:rPr>
          <w:rFonts w:ascii="Arial" w:eastAsia="Arial" w:hAnsi="Arial" w:cs="Arial"/>
          <w:color w:val="333333"/>
          <w:sz w:val="22"/>
          <w:szCs w:val="22"/>
        </w:rPr>
        <w:t>Fő lépések:</w:t>
      </w:r>
    </w:p>
    <w:p w14:paraId="5986005C" w14:textId="38C72799" w:rsidR="00254D0C" w:rsidRDefault="00000000" w:rsidP="004F475F">
      <w:pPr>
        <w:pStyle w:val="Listaszerbekezds"/>
        <w:numPr>
          <w:ilvl w:val="0"/>
          <w:numId w:val="6"/>
        </w:numPr>
        <w:spacing w:before="40" w:after="40"/>
      </w:pPr>
      <w:r w:rsidRPr="004F475F">
        <w:rPr>
          <w:rFonts w:ascii="Arial" w:eastAsia="Arial" w:hAnsi="Arial" w:cs="Arial"/>
          <w:color w:val="333333"/>
          <w:sz w:val="22"/>
          <w:szCs w:val="22"/>
        </w:rPr>
        <w:t>A felhasználó a „Bejelentkezés” gombra kattint.</w:t>
      </w:r>
    </w:p>
    <w:p w14:paraId="04C8C0F0" w14:textId="77777777" w:rsidR="00254D0C" w:rsidRDefault="00000000" w:rsidP="004F475F">
      <w:pPr>
        <w:pStyle w:val="Listaszerbekezds"/>
        <w:numPr>
          <w:ilvl w:val="0"/>
          <w:numId w:val="6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A rendszer megjeleníti a bejelentkezési űrlapot.</w:t>
      </w:r>
    </w:p>
    <w:p w14:paraId="249E5FCD" w14:textId="77777777" w:rsidR="00254D0C" w:rsidRDefault="00000000" w:rsidP="004F475F">
      <w:pPr>
        <w:pStyle w:val="Listaszerbekezds"/>
        <w:numPr>
          <w:ilvl w:val="0"/>
          <w:numId w:val="6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A felhasználó megadja az email-címét.</w:t>
      </w:r>
    </w:p>
    <w:p w14:paraId="6ACE002E" w14:textId="77777777" w:rsidR="00254D0C" w:rsidRDefault="00000000" w:rsidP="004F475F">
      <w:pPr>
        <w:pStyle w:val="Listaszerbekezds"/>
        <w:numPr>
          <w:ilvl w:val="0"/>
          <w:numId w:val="6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Megadja a jelszavát.</w:t>
      </w:r>
    </w:p>
    <w:p w14:paraId="7BE9D433" w14:textId="77777777" w:rsidR="00254D0C" w:rsidRDefault="00000000" w:rsidP="004F475F">
      <w:pPr>
        <w:pStyle w:val="Listaszerbekezds"/>
        <w:numPr>
          <w:ilvl w:val="0"/>
          <w:numId w:val="6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A „Bejelentkezés” gombra kattint.</w:t>
      </w:r>
    </w:p>
    <w:p w14:paraId="547EB385" w14:textId="77777777" w:rsidR="00254D0C" w:rsidRDefault="00000000" w:rsidP="004F475F">
      <w:pPr>
        <w:pStyle w:val="Listaszerbekezds"/>
        <w:numPr>
          <w:ilvl w:val="0"/>
          <w:numId w:val="6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A rendszer ellenőrzi az adatokat az adatbázisban.</w:t>
      </w:r>
    </w:p>
    <w:p w14:paraId="1BB9CD0F" w14:textId="77777777" w:rsidR="00254D0C" w:rsidRDefault="00000000" w:rsidP="004F475F">
      <w:pPr>
        <w:pStyle w:val="Listaszerbekezds"/>
        <w:numPr>
          <w:ilvl w:val="0"/>
          <w:numId w:val="6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Sikeres hitelesítés esetén a rendszer JWT tokent generál, és eltárolja a böngésző localStorage-ában.</w:t>
      </w:r>
    </w:p>
    <w:p w14:paraId="41FC86D3" w14:textId="77777777" w:rsidR="00254D0C" w:rsidRDefault="00000000" w:rsidP="004F475F">
      <w:pPr>
        <w:pStyle w:val="Listaszerbekezds"/>
        <w:numPr>
          <w:ilvl w:val="0"/>
          <w:numId w:val="6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A rendszer átirányítja a felhasználót a bejelentkezett főoldalra (/mainlogin).</w:t>
      </w:r>
    </w:p>
    <w:p w14:paraId="0FCD2658" w14:textId="77777777" w:rsidR="00254D0C" w:rsidRDefault="00000000">
      <w:pPr>
        <w:spacing w:before="220" w:after="80"/>
      </w:pPr>
      <w:r>
        <w:rPr>
          <w:rFonts w:ascii="Arial" w:eastAsia="Arial" w:hAnsi="Arial" w:cs="Arial"/>
          <w:b/>
          <w:bCs/>
          <w:color w:val="C94010"/>
          <w:sz w:val="24"/>
          <w:szCs w:val="24"/>
        </w:rPr>
        <w:t>UC03: Receptek böngészése és szűrése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254D0C" w14:paraId="0682CBA9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51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4C1B4" w14:textId="77777777" w:rsidR="00254D0C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Attribútum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51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7F807" w14:textId="77777777" w:rsidR="00254D0C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Leírás</w:t>
            </w:r>
          </w:p>
        </w:tc>
      </w:tr>
      <w:tr w:rsidR="00254D0C" w14:paraId="576EAA3D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CBBED3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Szereplő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6499D7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Bárki (bejelentkezett vagy be nem jelentkezett felhasználó)</w:t>
            </w:r>
          </w:p>
        </w:tc>
      </w:tr>
      <w:tr w:rsidR="00254D0C" w14:paraId="00575741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85DDE5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Leírás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9E7E12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A felhasználó recepteket böngész a főoldalon, szűrőket alkalmaz és keres.</w:t>
            </w:r>
          </w:p>
        </w:tc>
      </w:tr>
      <w:tr w:rsidR="00254D0C" w14:paraId="58910B0F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BAFC81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Előfeltétel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75BAED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Az alkalmazás betölt, és a főoldal elérhető.</w:t>
            </w:r>
          </w:p>
        </w:tc>
      </w:tr>
      <w:tr w:rsidR="00254D0C" w14:paraId="67753E94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622D1E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Eredmény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69BC9B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A felhasználó a szűrési feltételeknek megfelelő recepteket látja.</w:t>
            </w:r>
          </w:p>
        </w:tc>
      </w:tr>
    </w:tbl>
    <w:p w14:paraId="17EE9D6B" w14:textId="77777777" w:rsidR="00254D0C" w:rsidRDefault="00254D0C">
      <w:pPr>
        <w:spacing w:before="60"/>
      </w:pPr>
    </w:p>
    <w:p w14:paraId="3819C9B2" w14:textId="77777777" w:rsidR="00254D0C" w:rsidRDefault="00000000">
      <w:pPr>
        <w:spacing w:before="60" w:after="60"/>
      </w:pPr>
      <w:r>
        <w:rPr>
          <w:rFonts w:ascii="Arial" w:eastAsia="Arial" w:hAnsi="Arial" w:cs="Arial"/>
          <w:color w:val="333333"/>
          <w:sz w:val="22"/>
          <w:szCs w:val="22"/>
        </w:rPr>
        <w:t>Fő lépések:</w:t>
      </w:r>
    </w:p>
    <w:p w14:paraId="505B7181" w14:textId="320D75C9" w:rsidR="00254D0C" w:rsidRDefault="00000000" w:rsidP="004F475F">
      <w:pPr>
        <w:pStyle w:val="Listaszerbekezds"/>
        <w:numPr>
          <w:ilvl w:val="0"/>
          <w:numId w:val="7"/>
        </w:numPr>
        <w:spacing w:before="40" w:after="40"/>
      </w:pPr>
      <w:r w:rsidRPr="004F475F">
        <w:rPr>
          <w:rFonts w:ascii="Arial" w:eastAsia="Arial" w:hAnsi="Arial" w:cs="Arial"/>
          <w:color w:val="333333"/>
          <w:sz w:val="22"/>
          <w:szCs w:val="22"/>
        </w:rPr>
        <w:t>A felhasználó megnyitja a főoldalt.</w:t>
      </w:r>
    </w:p>
    <w:p w14:paraId="5F1E3269" w14:textId="77777777" w:rsidR="00254D0C" w:rsidRDefault="00000000" w:rsidP="004F475F">
      <w:pPr>
        <w:pStyle w:val="Listaszerbekezds"/>
        <w:numPr>
          <w:ilvl w:val="0"/>
          <w:numId w:val="7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A rendszer megjeleníti a receptek listáját kártyás formátumban.</w:t>
      </w:r>
    </w:p>
    <w:p w14:paraId="2480CA1A" w14:textId="77777777" w:rsidR="00254D0C" w:rsidRDefault="00000000" w:rsidP="004F475F">
      <w:pPr>
        <w:pStyle w:val="Listaszerbekezds"/>
        <w:numPr>
          <w:ilvl w:val="0"/>
          <w:numId w:val="7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A felhasználó az oldalsávban (sidebar) szűrőket állít be: ár, nehézség, elkészítési idő, konyha, fogás, szezon, preferenciák, rendezés, dátum.</w:t>
      </w:r>
    </w:p>
    <w:p w14:paraId="7BD606C2" w14:textId="77777777" w:rsidR="00254D0C" w:rsidRDefault="00000000" w:rsidP="004F475F">
      <w:pPr>
        <w:pStyle w:val="Listaszerbekezds"/>
        <w:numPr>
          <w:ilvl w:val="0"/>
          <w:numId w:val="7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Opcionálisan a felhasználó szöveges keresést végez a keresőmezőben.</w:t>
      </w:r>
    </w:p>
    <w:p w14:paraId="5CCE2CF9" w14:textId="77777777" w:rsidR="00254D0C" w:rsidRDefault="00000000" w:rsidP="004F475F">
      <w:pPr>
        <w:pStyle w:val="Listaszerbekezds"/>
        <w:numPr>
          <w:ilvl w:val="0"/>
          <w:numId w:val="7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A rendszer a backend API-n keresztül lekérdezi és megjeleníti a szűrt eredményeket.</w:t>
      </w:r>
    </w:p>
    <w:p w14:paraId="6CA026E5" w14:textId="77777777" w:rsidR="00254D0C" w:rsidRDefault="00000000" w:rsidP="004F475F">
      <w:pPr>
        <w:pStyle w:val="Listaszerbekezds"/>
        <w:numPr>
          <w:ilvl w:val="0"/>
          <w:numId w:val="7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A felhasználó az oldalszámozás segítségével további oldalakat tekinthet meg.</w:t>
      </w:r>
    </w:p>
    <w:p w14:paraId="5701023F" w14:textId="77777777" w:rsidR="00254D0C" w:rsidRDefault="00000000">
      <w:pPr>
        <w:spacing w:before="220" w:after="80"/>
      </w:pPr>
      <w:r>
        <w:rPr>
          <w:rFonts w:ascii="Arial" w:eastAsia="Arial" w:hAnsi="Arial" w:cs="Arial"/>
          <w:b/>
          <w:bCs/>
          <w:color w:val="C94010"/>
          <w:sz w:val="24"/>
          <w:szCs w:val="24"/>
        </w:rPr>
        <w:t>UC04: Recept feltöltése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254D0C" w14:paraId="5F8FB57A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51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009D2" w14:textId="77777777" w:rsidR="00254D0C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Attribútum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51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59C73" w14:textId="77777777" w:rsidR="00254D0C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Leírás</w:t>
            </w:r>
          </w:p>
        </w:tc>
      </w:tr>
      <w:tr w:rsidR="00254D0C" w14:paraId="6A2EB2D6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31F106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Szereplő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F835A4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Bejelentkezett felhasználó</w:t>
            </w:r>
          </w:p>
        </w:tc>
      </w:tr>
      <w:tr w:rsidR="00254D0C" w14:paraId="6A21B7A7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8FA8EA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Leírás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4FE56F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A felhasználó új receptet tölt fel a rendszerbe.</w:t>
            </w:r>
          </w:p>
        </w:tc>
      </w:tr>
      <w:tr w:rsidR="00254D0C" w14:paraId="377849CF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8F63D3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lastRenderedPageBreak/>
              <w:t>Előfeltétel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F56D8B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A felhasználó be van jelentkezve.</w:t>
            </w:r>
          </w:p>
        </w:tc>
      </w:tr>
      <w:tr w:rsidR="00254D0C" w14:paraId="23FA26F9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B45BA6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Eredmény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2CB3CA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Az új recept megjelenik a receptek listájában.</w:t>
            </w:r>
          </w:p>
        </w:tc>
      </w:tr>
    </w:tbl>
    <w:p w14:paraId="4EB5E916" w14:textId="77777777" w:rsidR="00254D0C" w:rsidRDefault="00254D0C">
      <w:pPr>
        <w:spacing w:before="60"/>
      </w:pPr>
    </w:p>
    <w:p w14:paraId="33BBC789" w14:textId="77777777" w:rsidR="00254D0C" w:rsidRDefault="00000000">
      <w:pPr>
        <w:spacing w:before="60" w:after="60"/>
      </w:pPr>
      <w:r>
        <w:rPr>
          <w:rFonts w:ascii="Arial" w:eastAsia="Arial" w:hAnsi="Arial" w:cs="Arial"/>
          <w:color w:val="333333"/>
          <w:sz w:val="22"/>
          <w:szCs w:val="22"/>
        </w:rPr>
        <w:t>Fő lépések:</w:t>
      </w:r>
    </w:p>
    <w:p w14:paraId="45E2A4BE" w14:textId="5C9993DB" w:rsidR="00254D0C" w:rsidRDefault="00000000" w:rsidP="004F475F">
      <w:pPr>
        <w:pStyle w:val="Listaszerbekezds"/>
        <w:numPr>
          <w:ilvl w:val="0"/>
          <w:numId w:val="8"/>
        </w:numPr>
        <w:spacing w:before="40" w:after="40"/>
      </w:pPr>
      <w:r w:rsidRPr="004F475F">
        <w:rPr>
          <w:rFonts w:ascii="Arial" w:eastAsia="Arial" w:hAnsi="Arial" w:cs="Arial"/>
          <w:color w:val="333333"/>
          <w:sz w:val="22"/>
          <w:szCs w:val="22"/>
        </w:rPr>
        <w:t>A felhasználó a „Feltöltés” menüpontra kattint a navigációs sávon.</w:t>
      </w:r>
    </w:p>
    <w:p w14:paraId="22D6DBED" w14:textId="77777777" w:rsidR="00254D0C" w:rsidRDefault="00000000" w:rsidP="004F475F">
      <w:pPr>
        <w:pStyle w:val="Listaszerbekezds"/>
        <w:numPr>
          <w:ilvl w:val="0"/>
          <w:numId w:val="8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A rendszer megjeleníti a receptfeltöltő űrlapot négy lépésben.</w:t>
      </w:r>
    </w:p>
    <w:p w14:paraId="27BFD0D7" w14:textId="77777777" w:rsidR="00254D0C" w:rsidRDefault="00000000" w:rsidP="004F475F">
      <w:pPr>
        <w:pStyle w:val="Listaszerbekezds"/>
        <w:numPr>
          <w:ilvl w:val="0"/>
          <w:numId w:val="8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1. lépés: A felhasználó megadja a recept címét, leírását, és feltölti a recept képét.</w:t>
      </w:r>
    </w:p>
    <w:p w14:paraId="04BB955C" w14:textId="77777777" w:rsidR="00254D0C" w:rsidRDefault="00000000" w:rsidP="004F475F">
      <w:pPr>
        <w:pStyle w:val="Listaszerbekezds"/>
        <w:numPr>
          <w:ilvl w:val="0"/>
          <w:numId w:val="8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2. lépés: A felhasználó kiválasztja a kategóriákat (konyha, fogás, nehézség, szezon, ár) és megadja az elkészítési időt és az adagszámot.</w:t>
      </w:r>
    </w:p>
    <w:p w14:paraId="2B5DA850" w14:textId="77777777" w:rsidR="00254D0C" w:rsidRDefault="00000000" w:rsidP="004F475F">
      <w:pPr>
        <w:pStyle w:val="Listaszerbekezds"/>
        <w:numPr>
          <w:ilvl w:val="0"/>
          <w:numId w:val="8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3. lépés: A felhasználó hozzáadja a hozzávalókat (név, mennyiség, mértékegység).</w:t>
      </w:r>
    </w:p>
    <w:p w14:paraId="430EE040" w14:textId="77777777" w:rsidR="00254D0C" w:rsidRDefault="00000000" w:rsidP="004F475F">
      <w:pPr>
        <w:pStyle w:val="Listaszerbekezds"/>
        <w:numPr>
          <w:ilvl w:val="0"/>
          <w:numId w:val="8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4. lépés: A felhasználó megadja az elkészítési lépéseket, kiválasztja a preferenciákat (vegán, vegetáriánus stb.) és opcionálisan alcímeket ad meg.</w:t>
      </w:r>
    </w:p>
    <w:p w14:paraId="2CBDD343" w14:textId="77777777" w:rsidR="00254D0C" w:rsidRDefault="00000000" w:rsidP="004F475F">
      <w:pPr>
        <w:pStyle w:val="Listaszerbekezds"/>
        <w:numPr>
          <w:ilvl w:val="0"/>
          <w:numId w:val="8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A „Feltöltés” gombra kattint.</w:t>
      </w:r>
    </w:p>
    <w:p w14:paraId="095E8D48" w14:textId="77777777" w:rsidR="00254D0C" w:rsidRDefault="00000000" w:rsidP="004F475F">
      <w:pPr>
        <w:pStyle w:val="Listaszerbekezds"/>
        <w:numPr>
          <w:ilvl w:val="0"/>
          <w:numId w:val="8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A rendszer POST kéréssel feltölti a receptet a backend API-ra, amely eltárolja az adatbázisban.</w:t>
      </w:r>
    </w:p>
    <w:p w14:paraId="0B5EB1C4" w14:textId="77777777" w:rsidR="00254D0C" w:rsidRDefault="00000000">
      <w:pPr>
        <w:spacing w:before="220" w:after="80"/>
      </w:pPr>
      <w:r>
        <w:rPr>
          <w:rFonts w:ascii="Arial" w:eastAsia="Arial" w:hAnsi="Arial" w:cs="Arial"/>
          <w:b/>
          <w:bCs/>
          <w:color w:val="C94010"/>
          <w:sz w:val="24"/>
          <w:szCs w:val="24"/>
        </w:rPr>
        <w:t>UC05: Recept részletes megtekintése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254D0C" w14:paraId="56DAFF95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51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65EEE" w14:textId="77777777" w:rsidR="00254D0C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Attribútum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51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4A92E" w14:textId="77777777" w:rsidR="00254D0C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Leírás</w:t>
            </w:r>
          </w:p>
        </w:tc>
      </w:tr>
      <w:tr w:rsidR="00254D0C" w14:paraId="765BB406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8BE7F9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Szereplő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4F0410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Bárki</w:t>
            </w:r>
          </w:p>
        </w:tc>
      </w:tr>
      <w:tr w:rsidR="00254D0C" w14:paraId="4177A6BF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163EB2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Leírás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6FF785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A felhasználó egy recept részletes adatait tekinti meg.</w:t>
            </w:r>
          </w:p>
        </w:tc>
      </w:tr>
      <w:tr w:rsidR="00254D0C" w14:paraId="7117AF79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44C9ED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Előfeltétel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034916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Létezik legalább egy recept az adatbázisban.</w:t>
            </w:r>
          </w:p>
        </w:tc>
      </w:tr>
      <w:tr w:rsidR="00254D0C" w14:paraId="1F246656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B3B709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Eredmény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819455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A felhasználó minden információt megkap a receptről.</w:t>
            </w:r>
          </w:p>
        </w:tc>
      </w:tr>
    </w:tbl>
    <w:p w14:paraId="5276A29E" w14:textId="77777777" w:rsidR="00254D0C" w:rsidRDefault="00254D0C">
      <w:pPr>
        <w:spacing w:before="60"/>
      </w:pPr>
    </w:p>
    <w:p w14:paraId="2C497C23" w14:textId="77777777" w:rsidR="00254D0C" w:rsidRDefault="00000000">
      <w:pPr>
        <w:spacing w:before="60" w:after="60"/>
      </w:pPr>
      <w:r>
        <w:rPr>
          <w:rFonts w:ascii="Arial" w:eastAsia="Arial" w:hAnsi="Arial" w:cs="Arial"/>
          <w:color w:val="333333"/>
          <w:sz w:val="22"/>
          <w:szCs w:val="22"/>
        </w:rPr>
        <w:t>Fő lépések:</w:t>
      </w:r>
    </w:p>
    <w:p w14:paraId="1A2C2468" w14:textId="7FAE2BCA" w:rsidR="00254D0C" w:rsidRDefault="00000000" w:rsidP="004F475F">
      <w:pPr>
        <w:pStyle w:val="Listaszerbekezds"/>
        <w:numPr>
          <w:ilvl w:val="0"/>
          <w:numId w:val="9"/>
        </w:numPr>
        <w:spacing w:before="40" w:after="40"/>
      </w:pPr>
      <w:r w:rsidRPr="004F475F">
        <w:rPr>
          <w:rFonts w:ascii="Arial" w:eastAsia="Arial" w:hAnsi="Arial" w:cs="Arial"/>
          <w:color w:val="333333"/>
          <w:sz w:val="22"/>
          <w:szCs w:val="22"/>
        </w:rPr>
        <w:t>A felhasználó a receptkártya címére kattint a főoldalon.</w:t>
      </w:r>
    </w:p>
    <w:p w14:paraId="2A7D6D85" w14:textId="77777777" w:rsidR="00254D0C" w:rsidRDefault="00000000" w:rsidP="004F475F">
      <w:pPr>
        <w:pStyle w:val="Listaszerbekezds"/>
        <w:numPr>
          <w:ilvl w:val="0"/>
          <w:numId w:val="9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A rendszer átirányítja a /recipe/:poszt_id oldalra.</w:t>
      </w:r>
    </w:p>
    <w:p w14:paraId="28DF4296" w14:textId="77777777" w:rsidR="00254D0C" w:rsidRDefault="00000000" w:rsidP="004F475F">
      <w:pPr>
        <w:pStyle w:val="Listaszerbekezds"/>
        <w:numPr>
          <w:ilvl w:val="0"/>
          <w:numId w:val="9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A rendszer lekérdezi a recept részleteit a backend API-ról.</w:t>
      </w:r>
    </w:p>
    <w:p w14:paraId="180A41F9" w14:textId="77777777" w:rsidR="00254D0C" w:rsidRDefault="00000000" w:rsidP="004F475F">
      <w:pPr>
        <w:pStyle w:val="Listaszerbekezds"/>
        <w:numPr>
          <w:ilvl w:val="0"/>
          <w:numId w:val="9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Megjelennek: a recept neve, leírása, képe, kategóriái (nehézség, ár, konyha, fogás, szezon), preferenciái (allergiák), hozzávalói mennyiségekkel és mértékegységekkel, elkészítési lépései, like pontszáma és a hozzászólások szekció.</w:t>
      </w:r>
    </w:p>
    <w:p w14:paraId="5C9199E3" w14:textId="77777777" w:rsidR="00254D0C" w:rsidRDefault="00000000">
      <w:pPr>
        <w:spacing w:before="220" w:after="80"/>
      </w:pPr>
      <w:r>
        <w:rPr>
          <w:rFonts w:ascii="Arial" w:eastAsia="Arial" w:hAnsi="Arial" w:cs="Arial"/>
          <w:b/>
          <w:bCs/>
          <w:color w:val="C94010"/>
          <w:sz w:val="24"/>
          <w:szCs w:val="24"/>
        </w:rPr>
        <w:t>UC06: Recept értékelése (Like/Dislike)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254D0C" w14:paraId="0DB7A536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51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98EA7" w14:textId="77777777" w:rsidR="00254D0C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Attribútum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51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279CE" w14:textId="77777777" w:rsidR="00254D0C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Leírás</w:t>
            </w:r>
          </w:p>
        </w:tc>
      </w:tr>
      <w:tr w:rsidR="00254D0C" w14:paraId="675A6110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49C622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Szereplő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42E50F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Bejelentkezett felhasználó</w:t>
            </w:r>
          </w:p>
        </w:tc>
      </w:tr>
      <w:tr w:rsidR="00254D0C" w14:paraId="70DE2693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4AA351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Leírás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68219B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A felhasználó like-olja vagy dislike-olja egy receptet.</w:t>
            </w:r>
          </w:p>
        </w:tc>
      </w:tr>
      <w:tr w:rsidR="00254D0C" w14:paraId="0FC62519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7ACB91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Előfeltétel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E03E63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A felhasználó be van jelentkezve.</w:t>
            </w:r>
          </w:p>
        </w:tc>
      </w:tr>
      <w:tr w:rsidR="00254D0C" w14:paraId="20655B69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89EE59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Eredmény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89A400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A szavazat eltárolódik, és a pontszám frissül a felületen.</w:t>
            </w:r>
          </w:p>
        </w:tc>
      </w:tr>
    </w:tbl>
    <w:p w14:paraId="6B708297" w14:textId="77777777" w:rsidR="00254D0C" w:rsidRDefault="00254D0C">
      <w:pPr>
        <w:spacing w:before="60"/>
      </w:pPr>
    </w:p>
    <w:p w14:paraId="564EC494" w14:textId="77777777" w:rsidR="00254D0C" w:rsidRDefault="00000000">
      <w:pPr>
        <w:spacing w:before="60" w:after="60"/>
      </w:pPr>
      <w:r>
        <w:rPr>
          <w:rFonts w:ascii="Arial" w:eastAsia="Arial" w:hAnsi="Arial" w:cs="Arial"/>
          <w:color w:val="333333"/>
          <w:sz w:val="22"/>
          <w:szCs w:val="22"/>
        </w:rPr>
        <w:t>Fő lépések:</w:t>
      </w:r>
    </w:p>
    <w:p w14:paraId="26D846FF" w14:textId="264EBD94" w:rsidR="00254D0C" w:rsidRDefault="00000000" w:rsidP="004F475F">
      <w:pPr>
        <w:pStyle w:val="Listaszerbekezds"/>
        <w:numPr>
          <w:ilvl w:val="0"/>
          <w:numId w:val="10"/>
        </w:numPr>
        <w:spacing w:before="40" w:after="40"/>
      </w:pPr>
      <w:r w:rsidRPr="004F475F">
        <w:rPr>
          <w:rFonts w:ascii="Arial" w:eastAsia="Arial" w:hAnsi="Arial" w:cs="Arial"/>
          <w:color w:val="333333"/>
          <w:sz w:val="22"/>
          <w:szCs w:val="22"/>
        </w:rPr>
        <w:t xml:space="preserve">A felhasználó a recept részletes oldalán vagy a receptkártyán a </w:t>
      </w:r>
      <w:r w:rsidRPr="004F475F">
        <w:rPr>
          <w:rFonts w:ascii="Segoe UI Emoji" w:eastAsia="Arial" w:hAnsi="Segoe UI Emoji" w:cs="Segoe UI Emoji"/>
          <w:color w:val="333333"/>
          <w:sz w:val="22"/>
          <w:szCs w:val="22"/>
        </w:rPr>
        <w:t>👍</w:t>
      </w:r>
      <w:r w:rsidRPr="004F475F">
        <w:rPr>
          <w:rFonts w:ascii="Arial" w:eastAsia="Arial" w:hAnsi="Arial" w:cs="Arial"/>
          <w:color w:val="333333"/>
          <w:sz w:val="22"/>
          <w:szCs w:val="22"/>
        </w:rPr>
        <w:t xml:space="preserve"> vagy </w:t>
      </w:r>
      <w:r w:rsidRPr="004F475F">
        <w:rPr>
          <w:rFonts w:ascii="Segoe UI Emoji" w:eastAsia="Arial" w:hAnsi="Segoe UI Emoji" w:cs="Segoe UI Emoji"/>
          <w:color w:val="333333"/>
          <w:sz w:val="22"/>
          <w:szCs w:val="22"/>
        </w:rPr>
        <w:t>👎</w:t>
      </w:r>
      <w:r w:rsidRPr="004F475F">
        <w:rPr>
          <w:rFonts w:ascii="Arial" w:eastAsia="Arial" w:hAnsi="Arial" w:cs="Arial"/>
          <w:color w:val="333333"/>
          <w:sz w:val="22"/>
          <w:szCs w:val="22"/>
        </w:rPr>
        <w:t xml:space="preserve"> gombra kattint.</w:t>
      </w:r>
    </w:p>
    <w:p w14:paraId="52286752" w14:textId="77777777" w:rsidR="00254D0C" w:rsidRDefault="00000000" w:rsidP="004F475F">
      <w:pPr>
        <w:pStyle w:val="Listaszerbekezds"/>
        <w:numPr>
          <w:ilvl w:val="0"/>
          <w:numId w:val="10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A rendszer PATCH kéréssel jelzi a szavazatot a backend felé.</w:t>
      </w:r>
    </w:p>
    <w:p w14:paraId="7310A7F3" w14:textId="77777777" w:rsidR="00254D0C" w:rsidRDefault="00000000" w:rsidP="004F475F">
      <w:pPr>
        <w:pStyle w:val="Listaszerbekezds"/>
        <w:numPr>
          <w:ilvl w:val="0"/>
          <w:numId w:val="10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A backend tárolt eljárás segítségével kezeli a szavazat logikáját: ha még nincs szavazat, hozzáadja; ha ugyanaz, visszavonja; ha ellentétes, átváltja.</w:t>
      </w:r>
    </w:p>
    <w:p w14:paraId="61081C72" w14:textId="77777777" w:rsidR="00254D0C" w:rsidRDefault="00000000" w:rsidP="004F475F">
      <w:pPr>
        <w:pStyle w:val="Listaszerbekezds"/>
        <w:numPr>
          <w:ilvl w:val="0"/>
          <w:numId w:val="10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A rendszer frissíti a megjelenített like pontszámot.</w:t>
      </w:r>
    </w:p>
    <w:p w14:paraId="0F383555" w14:textId="77777777" w:rsidR="00254D0C" w:rsidRDefault="00000000">
      <w:pPr>
        <w:spacing w:before="220" w:after="80"/>
      </w:pPr>
      <w:r>
        <w:rPr>
          <w:rFonts w:ascii="Arial" w:eastAsia="Arial" w:hAnsi="Arial" w:cs="Arial"/>
          <w:b/>
          <w:bCs/>
          <w:color w:val="C94010"/>
          <w:sz w:val="24"/>
          <w:szCs w:val="24"/>
        </w:rPr>
        <w:t>UC07: Komment írása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254D0C" w14:paraId="75E09281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51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2B147" w14:textId="77777777" w:rsidR="00254D0C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Attribútum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51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7E1DC" w14:textId="77777777" w:rsidR="00254D0C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Leírás</w:t>
            </w:r>
          </w:p>
        </w:tc>
      </w:tr>
      <w:tr w:rsidR="00254D0C" w14:paraId="06B9078D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615A0C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lastRenderedPageBreak/>
              <w:t>Szereplő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C84984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Bejelentkezett felhasználó</w:t>
            </w:r>
          </w:p>
        </w:tc>
      </w:tr>
      <w:tr w:rsidR="00254D0C" w14:paraId="3C1BF103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63615A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Leírás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9A64DB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A felhasználó hozzászólást ír egy recepthez.</w:t>
            </w:r>
          </w:p>
        </w:tc>
      </w:tr>
      <w:tr w:rsidR="00254D0C" w14:paraId="3216C1AA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F9D68F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Előfeltétel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A8F6F5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A felhasználó be van jelentkezve, és a recept részletes oldalán van.</w:t>
            </w:r>
          </w:p>
        </w:tc>
      </w:tr>
      <w:tr w:rsidR="00254D0C" w14:paraId="727FBB8C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105420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Eredmény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782066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Az új komment megjelenik a kommentek között.</w:t>
            </w:r>
          </w:p>
        </w:tc>
      </w:tr>
    </w:tbl>
    <w:p w14:paraId="294AE98A" w14:textId="77777777" w:rsidR="00254D0C" w:rsidRDefault="00254D0C">
      <w:pPr>
        <w:spacing w:before="60"/>
      </w:pPr>
    </w:p>
    <w:p w14:paraId="39EE1A64" w14:textId="77777777" w:rsidR="00254D0C" w:rsidRDefault="00000000">
      <w:pPr>
        <w:spacing w:before="60" w:after="60"/>
      </w:pPr>
      <w:r>
        <w:rPr>
          <w:rFonts w:ascii="Arial" w:eastAsia="Arial" w:hAnsi="Arial" w:cs="Arial"/>
          <w:color w:val="333333"/>
          <w:sz w:val="22"/>
          <w:szCs w:val="22"/>
        </w:rPr>
        <w:t>Fő lépések:</w:t>
      </w:r>
    </w:p>
    <w:p w14:paraId="7E773E33" w14:textId="67ADB832" w:rsidR="00254D0C" w:rsidRDefault="00000000" w:rsidP="004F475F">
      <w:pPr>
        <w:pStyle w:val="Listaszerbekezds"/>
        <w:numPr>
          <w:ilvl w:val="0"/>
          <w:numId w:val="11"/>
        </w:numPr>
        <w:spacing w:before="40" w:after="40"/>
      </w:pPr>
      <w:r w:rsidRPr="004F475F">
        <w:rPr>
          <w:rFonts w:ascii="Arial" w:eastAsia="Arial" w:hAnsi="Arial" w:cs="Arial"/>
          <w:color w:val="333333"/>
          <w:sz w:val="22"/>
          <w:szCs w:val="22"/>
        </w:rPr>
        <w:t>A felhasználó a komment szekció szövegmezőjébe beírja a hozzászólást (maximum 250 karakter).</w:t>
      </w:r>
    </w:p>
    <w:p w14:paraId="3F9A1C7E" w14:textId="77777777" w:rsidR="00254D0C" w:rsidRDefault="00000000" w:rsidP="004F475F">
      <w:pPr>
        <w:pStyle w:val="Listaszerbekezds"/>
        <w:numPr>
          <w:ilvl w:val="0"/>
          <w:numId w:val="11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Az „Elküld” gombra kattint.</w:t>
      </w:r>
    </w:p>
    <w:p w14:paraId="1643F241" w14:textId="77777777" w:rsidR="00254D0C" w:rsidRDefault="00000000" w:rsidP="004F475F">
      <w:pPr>
        <w:pStyle w:val="Listaszerbekezds"/>
        <w:numPr>
          <w:ilvl w:val="0"/>
          <w:numId w:val="11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A rendszer POST kéréssel elküldi a kommentet a backend felé.</w:t>
      </w:r>
    </w:p>
    <w:p w14:paraId="47B17158" w14:textId="77777777" w:rsidR="00254D0C" w:rsidRDefault="00000000" w:rsidP="004F475F">
      <w:pPr>
        <w:pStyle w:val="Listaszerbekezds"/>
        <w:numPr>
          <w:ilvl w:val="0"/>
          <w:numId w:val="11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A backend eltárolja a kommentet az adatbázisban.</w:t>
      </w:r>
    </w:p>
    <w:p w14:paraId="7D560C9D" w14:textId="77777777" w:rsidR="00254D0C" w:rsidRDefault="00000000" w:rsidP="004F475F">
      <w:pPr>
        <w:pStyle w:val="Listaszerbekezds"/>
        <w:numPr>
          <w:ilvl w:val="0"/>
          <w:numId w:val="11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A kommentek listája automatikusan frissül.</w:t>
      </w:r>
    </w:p>
    <w:p w14:paraId="692EE675" w14:textId="77777777" w:rsidR="00254D0C" w:rsidRDefault="00000000">
      <w:pPr>
        <w:spacing w:before="220" w:after="80"/>
      </w:pPr>
      <w:r>
        <w:rPr>
          <w:rFonts w:ascii="Arial" w:eastAsia="Arial" w:hAnsi="Arial" w:cs="Arial"/>
          <w:b/>
          <w:bCs/>
          <w:color w:val="C94010"/>
          <w:sz w:val="24"/>
          <w:szCs w:val="24"/>
        </w:rPr>
        <w:t>UC08: Recept mentése és eltávolítása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254D0C" w14:paraId="1744A04B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51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C076C" w14:textId="77777777" w:rsidR="00254D0C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Attribútum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51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589CF" w14:textId="77777777" w:rsidR="00254D0C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Leírás</w:t>
            </w:r>
          </w:p>
        </w:tc>
      </w:tr>
      <w:tr w:rsidR="00254D0C" w14:paraId="720295A8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C62BC5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Szereplő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8A0C31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Bejelentkezett felhasználó</w:t>
            </w:r>
          </w:p>
        </w:tc>
      </w:tr>
      <w:tr w:rsidR="00254D0C" w14:paraId="5DF6855E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343069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Leírás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321904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A felhasználó elmenti kedvenc receptjét, vagy eltávolítja a mentett receptek közül.</w:t>
            </w:r>
          </w:p>
        </w:tc>
      </w:tr>
      <w:tr w:rsidR="00254D0C" w14:paraId="1FA94529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675BF6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Előfeltétel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3FCD06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A felhasználó be van jelentkezve.</w:t>
            </w:r>
          </w:p>
        </w:tc>
      </w:tr>
      <w:tr w:rsidR="00254D0C" w14:paraId="68B76B6F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CEF19D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Eredmény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17E4F6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A recept megjelenik vagy eltűnik a mentett receptek listájából.</w:t>
            </w:r>
          </w:p>
        </w:tc>
      </w:tr>
    </w:tbl>
    <w:p w14:paraId="5FA178C2" w14:textId="77777777" w:rsidR="00254D0C" w:rsidRDefault="00254D0C">
      <w:pPr>
        <w:spacing w:before="60"/>
      </w:pPr>
    </w:p>
    <w:p w14:paraId="50A298D8" w14:textId="77777777" w:rsidR="00254D0C" w:rsidRDefault="00000000">
      <w:pPr>
        <w:spacing w:before="60" w:after="60"/>
      </w:pPr>
      <w:r>
        <w:rPr>
          <w:rFonts w:ascii="Arial" w:eastAsia="Arial" w:hAnsi="Arial" w:cs="Arial"/>
          <w:color w:val="333333"/>
          <w:sz w:val="22"/>
          <w:szCs w:val="22"/>
        </w:rPr>
        <w:t>Fő lépések:</w:t>
      </w:r>
    </w:p>
    <w:p w14:paraId="08CE85AB" w14:textId="6F75415A" w:rsidR="00254D0C" w:rsidRDefault="00000000" w:rsidP="004F475F">
      <w:pPr>
        <w:pStyle w:val="Listaszerbekezds"/>
        <w:numPr>
          <w:ilvl w:val="0"/>
          <w:numId w:val="12"/>
        </w:numPr>
        <w:spacing w:before="40" w:after="40"/>
      </w:pPr>
      <w:r w:rsidRPr="004F475F">
        <w:rPr>
          <w:rFonts w:ascii="Arial" w:eastAsia="Arial" w:hAnsi="Arial" w:cs="Arial"/>
          <w:color w:val="333333"/>
          <w:sz w:val="22"/>
          <w:szCs w:val="22"/>
        </w:rPr>
        <w:t>A recept részletes oldalán a felhasználó a „Mentés” gombra kattint.</w:t>
      </w:r>
    </w:p>
    <w:p w14:paraId="75EA9383" w14:textId="77777777" w:rsidR="00254D0C" w:rsidRDefault="00000000" w:rsidP="004F475F">
      <w:pPr>
        <w:pStyle w:val="Listaszerbekezds"/>
        <w:numPr>
          <w:ilvl w:val="0"/>
          <w:numId w:val="12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A rendszer POST kéréssel elmenti a receptet a felhasználó mentett receptjei közé.</w:t>
      </w:r>
    </w:p>
    <w:p w14:paraId="4329F0BE" w14:textId="77777777" w:rsidR="00254D0C" w:rsidRDefault="00000000" w:rsidP="004F475F">
      <w:pPr>
        <w:pStyle w:val="Listaszerbekezds"/>
        <w:numPr>
          <w:ilvl w:val="0"/>
          <w:numId w:val="12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A „Mentett receptek” oldalon a felhasználó megtekintheti az elmentett receptjeit.</w:t>
      </w:r>
    </w:p>
    <w:p w14:paraId="3B056F15" w14:textId="77777777" w:rsidR="00254D0C" w:rsidRDefault="00000000" w:rsidP="004F475F">
      <w:pPr>
        <w:pStyle w:val="Listaszerbekezds"/>
        <w:numPr>
          <w:ilvl w:val="0"/>
          <w:numId w:val="12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Az „Eltávolítás” gombra kattintva a rendszer DELETE kéréssel eltávolítja a mentett receptet.</w:t>
      </w:r>
    </w:p>
    <w:p w14:paraId="5A834C19" w14:textId="77777777" w:rsidR="00254D0C" w:rsidRDefault="00000000">
      <w:pPr>
        <w:spacing w:before="220" w:after="80"/>
      </w:pPr>
      <w:r>
        <w:rPr>
          <w:rFonts w:ascii="Arial" w:eastAsia="Arial" w:hAnsi="Arial" w:cs="Arial"/>
          <w:b/>
          <w:bCs/>
          <w:color w:val="C94010"/>
          <w:sz w:val="24"/>
          <w:szCs w:val="24"/>
        </w:rPr>
        <w:t>UC09: Saját receptek kezelése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254D0C" w14:paraId="33BCF6B6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51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B4241" w14:textId="77777777" w:rsidR="00254D0C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Attribútum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51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9BC64" w14:textId="77777777" w:rsidR="00254D0C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Leírás</w:t>
            </w:r>
          </w:p>
        </w:tc>
      </w:tr>
      <w:tr w:rsidR="00254D0C" w14:paraId="501BC8E9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51684D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Szereplő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1B370E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Bejelentkezett felhasználó</w:t>
            </w:r>
          </w:p>
        </w:tc>
      </w:tr>
      <w:tr w:rsidR="00254D0C" w14:paraId="11AE4511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F76EA8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Leírás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5CFEF8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A felhasználó megtekinti és kezeli saját feltöltött receptjeit.</w:t>
            </w:r>
          </w:p>
        </w:tc>
      </w:tr>
      <w:tr w:rsidR="00254D0C" w14:paraId="25F40817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9C4FE6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Előfeltétel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B229A2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A felhasználó be van jelentkezve, és korábban töltött fel receptet.</w:t>
            </w:r>
          </w:p>
        </w:tc>
      </w:tr>
      <w:tr w:rsidR="00254D0C" w14:paraId="1ED0A68C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E724D6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Eredmény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7CEE59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A felhasználó saját receptjeit látja, és törölni is tudja azokat.</w:t>
            </w:r>
          </w:p>
        </w:tc>
      </w:tr>
    </w:tbl>
    <w:p w14:paraId="45921702" w14:textId="77777777" w:rsidR="00254D0C" w:rsidRDefault="00254D0C">
      <w:pPr>
        <w:spacing w:before="60"/>
      </w:pPr>
    </w:p>
    <w:p w14:paraId="108992E1" w14:textId="77777777" w:rsidR="00254D0C" w:rsidRDefault="00000000">
      <w:pPr>
        <w:spacing w:before="60" w:after="60"/>
      </w:pPr>
      <w:r>
        <w:rPr>
          <w:rFonts w:ascii="Arial" w:eastAsia="Arial" w:hAnsi="Arial" w:cs="Arial"/>
          <w:color w:val="333333"/>
          <w:sz w:val="22"/>
          <w:szCs w:val="22"/>
        </w:rPr>
        <w:t>Fő lépések:</w:t>
      </w:r>
    </w:p>
    <w:p w14:paraId="08D46B7A" w14:textId="395BF6FD" w:rsidR="00254D0C" w:rsidRDefault="00000000" w:rsidP="004F475F">
      <w:pPr>
        <w:pStyle w:val="Listaszerbekezds"/>
        <w:numPr>
          <w:ilvl w:val="0"/>
          <w:numId w:val="13"/>
        </w:numPr>
        <w:spacing w:before="40" w:after="40"/>
      </w:pPr>
      <w:r w:rsidRPr="004F475F">
        <w:rPr>
          <w:rFonts w:ascii="Arial" w:eastAsia="Arial" w:hAnsi="Arial" w:cs="Arial"/>
          <w:color w:val="333333"/>
          <w:sz w:val="22"/>
          <w:szCs w:val="22"/>
        </w:rPr>
        <w:t>A felhasználó a „Saját receptek” (My Recipes) oldalra navigál.</w:t>
      </w:r>
    </w:p>
    <w:p w14:paraId="582BE177" w14:textId="77777777" w:rsidR="00254D0C" w:rsidRDefault="00000000" w:rsidP="004F475F">
      <w:pPr>
        <w:pStyle w:val="Listaszerbekezds"/>
        <w:numPr>
          <w:ilvl w:val="0"/>
          <w:numId w:val="13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A rendszer csak a bejelentkezett felhasználó által feltöltött recepteket jeleníti meg.</w:t>
      </w:r>
    </w:p>
    <w:p w14:paraId="26756A46" w14:textId="77777777" w:rsidR="00254D0C" w:rsidRDefault="00000000" w:rsidP="004F475F">
      <w:pPr>
        <w:pStyle w:val="Listaszerbekezds"/>
        <w:numPr>
          <w:ilvl w:val="0"/>
          <w:numId w:val="13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A felhasználó törölheti saját receptjeit a „Törlés” gombbal.</w:t>
      </w:r>
    </w:p>
    <w:p w14:paraId="017AC352" w14:textId="77777777" w:rsidR="00254D0C" w:rsidRDefault="00000000">
      <w:pPr>
        <w:spacing w:before="220" w:after="80"/>
      </w:pPr>
      <w:r>
        <w:rPr>
          <w:rFonts w:ascii="Arial" w:eastAsia="Arial" w:hAnsi="Arial" w:cs="Arial"/>
          <w:b/>
          <w:bCs/>
          <w:color w:val="C94010"/>
          <w:sz w:val="24"/>
          <w:szCs w:val="24"/>
        </w:rPr>
        <w:t>UC10: Recept bejelentése (Report)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254D0C" w14:paraId="60D8A200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51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3C3A1" w14:textId="77777777" w:rsidR="00254D0C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Attribútum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51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4E315" w14:textId="77777777" w:rsidR="00254D0C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Leírás</w:t>
            </w:r>
          </w:p>
        </w:tc>
      </w:tr>
      <w:tr w:rsidR="00254D0C" w14:paraId="180F51E7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CBC020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Szereplő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967B92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Bejelentkezett felhasználó</w:t>
            </w:r>
          </w:p>
        </w:tc>
      </w:tr>
      <w:tr w:rsidR="00254D0C" w14:paraId="0A40D41D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C5D7CC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Leírás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F46E86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A felhasználó bejelenti egy nem megfelelő tartalmú receptet.</w:t>
            </w:r>
          </w:p>
        </w:tc>
      </w:tr>
      <w:tr w:rsidR="00254D0C" w14:paraId="7F4FFDF0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16104F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Előfeltétel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7C943F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A felhasználó be van jelentkezve, és a recept részletes oldalán van.</w:t>
            </w:r>
          </w:p>
        </w:tc>
      </w:tr>
      <w:tr w:rsidR="00254D0C" w14:paraId="56CC678E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CDE436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lastRenderedPageBreak/>
              <w:t>Eredmény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B8C78F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A bejelentés eltárolódik, és az adminisztrátor számára elérhetővé válik.</w:t>
            </w:r>
          </w:p>
        </w:tc>
      </w:tr>
    </w:tbl>
    <w:p w14:paraId="7AAD8BAC" w14:textId="77777777" w:rsidR="00254D0C" w:rsidRDefault="00254D0C">
      <w:pPr>
        <w:spacing w:before="60"/>
      </w:pPr>
    </w:p>
    <w:p w14:paraId="6ED4448F" w14:textId="77777777" w:rsidR="00254D0C" w:rsidRDefault="00000000">
      <w:pPr>
        <w:spacing w:before="60" w:after="60"/>
      </w:pPr>
      <w:r>
        <w:rPr>
          <w:rFonts w:ascii="Arial" w:eastAsia="Arial" w:hAnsi="Arial" w:cs="Arial"/>
          <w:color w:val="333333"/>
          <w:sz w:val="22"/>
          <w:szCs w:val="22"/>
        </w:rPr>
        <w:t>Fő lépések:</w:t>
      </w:r>
    </w:p>
    <w:p w14:paraId="6057248C" w14:textId="6A9B3BC6" w:rsidR="00254D0C" w:rsidRDefault="00000000" w:rsidP="004F475F">
      <w:pPr>
        <w:pStyle w:val="Listaszerbekezds"/>
        <w:numPr>
          <w:ilvl w:val="0"/>
          <w:numId w:val="14"/>
        </w:numPr>
        <w:spacing w:before="40" w:after="40"/>
      </w:pPr>
      <w:r w:rsidRPr="004F475F">
        <w:rPr>
          <w:rFonts w:ascii="Arial" w:eastAsia="Arial" w:hAnsi="Arial" w:cs="Arial"/>
          <w:color w:val="333333"/>
          <w:sz w:val="22"/>
          <w:szCs w:val="22"/>
        </w:rPr>
        <w:t>A felhasználó a „Bejelentés” gombra kattint.</w:t>
      </w:r>
    </w:p>
    <w:p w14:paraId="0A21FFC8" w14:textId="77777777" w:rsidR="00254D0C" w:rsidRDefault="00000000" w:rsidP="004F475F">
      <w:pPr>
        <w:pStyle w:val="Listaszerbekezds"/>
        <w:numPr>
          <w:ilvl w:val="0"/>
          <w:numId w:val="14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A rendszer megjeleníti a ReportModal-t, amelyben az indoklás kiválasztható (Sértő tartalom, Spam/reklám, Nem megfelelő kategória).</w:t>
      </w:r>
    </w:p>
    <w:p w14:paraId="555E44DE" w14:textId="77777777" w:rsidR="00254D0C" w:rsidRDefault="00000000" w:rsidP="004F475F">
      <w:pPr>
        <w:pStyle w:val="Listaszerbekezds"/>
        <w:numPr>
          <w:ilvl w:val="0"/>
          <w:numId w:val="14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A felhasználó opcionálisan szöveges indoklást is megad.</w:t>
      </w:r>
    </w:p>
    <w:p w14:paraId="1C84CEBE" w14:textId="77777777" w:rsidR="00254D0C" w:rsidRDefault="00000000" w:rsidP="004F475F">
      <w:pPr>
        <w:pStyle w:val="Listaszerbekezds"/>
        <w:numPr>
          <w:ilvl w:val="0"/>
          <w:numId w:val="14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A „Beküldés” gombra kattint.</w:t>
      </w:r>
    </w:p>
    <w:p w14:paraId="2DFC1D8D" w14:textId="77777777" w:rsidR="00254D0C" w:rsidRDefault="00000000" w:rsidP="004F475F">
      <w:pPr>
        <w:pStyle w:val="Listaszerbekezds"/>
        <w:numPr>
          <w:ilvl w:val="0"/>
          <w:numId w:val="14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A rendszer POST kéréssel elküldi a bejelentést a backend felé.</w:t>
      </w:r>
    </w:p>
    <w:p w14:paraId="3C066B7C" w14:textId="77777777" w:rsidR="00254D0C" w:rsidRDefault="00000000">
      <w:pPr>
        <w:spacing w:before="220" w:after="80"/>
      </w:pPr>
      <w:r>
        <w:rPr>
          <w:rFonts w:ascii="Arial" w:eastAsia="Arial" w:hAnsi="Arial" w:cs="Arial"/>
          <w:b/>
          <w:bCs/>
          <w:color w:val="C94010"/>
          <w:sz w:val="24"/>
          <w:szCs w:val="24"/>
        </w:rPr>
        <w:t>UC11: Admin - Bejelentett receptek kezelése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254D0C" w14:paraId="78E38D67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51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655E7" w14:textId="77777777" w:rsidR="00254D0C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Attribútum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51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A614C" w14:textId="77777777" w:rsidR="00254D0C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Leírás</w:t>
            </w:r>
          </w:p>
        </w:tc>
      </w:tr>
      <w:tr w:rsidR="00254D0C" w14:paraId="7D7F9B03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B49EBB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Szereplő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3A3E94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Adminisztrátor</w:t>
            </w:r>
          </w:p>
        </w:tc>
      </w:tr>
      <w:tr w:rsidR="00254D0C" w14:paraId="396C0BCB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6ACDD5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Leírás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673513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Az adminisztrátor megtekinti és kezeli a bejelentett recepteket.</w:t>
            </w:r>
          </w:p>
        </w:tc>
      </w:tr>
      <w:tr w:rsidR="00254D0C" w14:paraId="3BFFFF67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0D4830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Előfeltétel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96F9F4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Az adminisztrátor be van jelentkezve admin jogosultsággal (role_id = 2).</w:t>
            </w:r>
          </w:p>
        </w:tc>
      </w:tr>
      <w:tr w:rsidR="00254D0C" w14:paraId="20C54470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F5D7E0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Eredmény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6794D4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A bejelentés feldolgozásra kerül az adminisztrátor döntése szerint.</w:t>
            </w:r>
          </w:p>
        </w:tc>
      </w:tr>
    </w:tbl>
    <w:p w14:paraId="4ADF31BD" w14:textId="77777777" w:rsidR="00254D0C" w:rsidRDefault="00254D0C">
      <w:pPr>
        <w:spacing w:before="60"/>
      </w:pPr>
    </w:p>
    <w:p w14:paraId="6F83F899" w14:textId="77777777" w:rsidR="00254D0C" w:rsidRDefault="00000000">
      <w:pPr>
        <w:spacing w:before="60" w:after="60"/>
      </w:pPr>
      <w:r>
        <w:rPr>
          <w:rFonts w:ascii="Arial" w:eastAsia="Arial" w:hAnsi="Arial" w:cs="Arial"/>
          <w:color w:val="333333"/>
          <w:sz w:val="22"/>
          <w:szCs w:val="22"/>
        </w:rPr>
        <w:t>Fő lépések:</w:t>
      </w:r>
    </w:p>
    <w:p w14:paraId="34E4F6BA" w14:textId="6E69F946" w:rsidR="00254D0C" w:rsidRDefault="00000000" w:rsidP="004F475F">
      <w:pPr>
        <w:pStyle w:val="Listaszerbekezds"/>
        <w:numPr>
          <w:ilvl w:val="0"/>
          <w:numId w:val="15"/>
        </w:numPr>
        <w:spacing w:before="40" w:after="40"/>
      </w:pPr>
      <w:r w:rsidRPr="004F475F">
        <w:rPr>
          <w:rFonts w:ascii="Arial" w:eastAsia="Arial" w:hAnsi="Arial" w:cs="Arial"/>
          <w:color w:val="333333"/>
          <w:sz w:val="22"/>
          <w:szCs w:val="22"/>
        </w:rPr>
        <w:t>Az adminisztrátor az Admin felületre navigál (/admin/reports).</w:t>
      </w:r>
    </w:p>
    <w:p w14:paraId="4ED9FBD6" w14:textId="77777777" w:rsidR="00254D0C" w:rsidRDefault="00000000" w:rsidP="004F475F">
      <w:pPr>
        <w:pStyle w:val="Listaszerbekezds"/>
        <w:numPr>
          <w:ilvl w:val="0"/>
          <w:numId w:val="15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A rendszer megjeleníti a bejelentett receptek listáját a bejelentések számával.</w:t>
      </w:r>
    </w:p>
    <w:p w14:paraId="1B9F1869" w14:textId="77777777" w:rsidR="00254D0C" w:rsidRDefault="00000000" w:rsidP="004F475F">
      <w:pPr>
        <w:pStyle w:val="Listaszerbekezds"/>
        <w:numPr>
          <w:ilvl w:val="0"/>
          <w:numId w:val="15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Az adminisztrátor egy receptre kattintva megtekintheti a részletes bejelentéseket.</w:t>
      </w:r>
    </w:p>
    <w:p w14:paraId="41783B8D" w14:textId="77777777" w:rsidR="00254D0C" w:rsidRDefault="00000000">
      <w:pPr>
        <w:spacing w:before="60" w:after="60"/>
      </w:pPr>
      <w:r>
        <w:rPr>
          <w:rFonts w:ascii="Arial" w:eastAsia="Arial" w:hAnsi="Arial" w:cs="Arial"/>
          <w:color w:val="333333"/>
          <w:sz w:val="22"/>
          <w:szCs w:val="22"/>
        </w:rPr>
        <w:t>Az adminisztrátor három lehetőség közül választhat:</w:t>
      </w:r>
    </w:p>
    <w:p w14:paraId="3C916E09" w14:textId="77777777" w:rsidR="00254D0C" w:rsidRDefault="00000000">
      <w:pPr>
        <w:pStyle w:val="Listaszerbekezds"/>
        <w:numPr>
          <w:ilvl w:val="0"/>
          <w:numId w:val="4"/>
        </w:numPr>
        <w:spacing w:before="30" w:after="30"/>
      </w:pPr>
      <w:r>
        <w:rPr>
          <w:rFonts w:ascii="Arial" w:eastAsia="Arial" w:hAnsi="Arial" w:cs="Arial"/>
          <w:color w:val="333333"/>
          <w:sz w:val="22"/>
          <w:szCs w:val="22"/>
        </w:rPr>
        <w:t>a) Jóváhagyás: a bejelentések törlődnek, a recept megmarad.</w:t>
      </w:r>
    </w:p>
    <w:p w14:paraId="323712A2" w14:textId="77777777" w:rsidR="00254D0C" w:rsidRDefault="00000000">
      <w:pPr>
        <w:pStyle w:val="Listaszerbekezds"/>
        <w:numPr>
          <w:ilvl w:val="0"/>
          <w:numId w:val="4"/>
        </w:numPr>
        <w:spacing w:before="30" w:after="30"/>
      </w:pPr>
      <w:r>
        <w:rPr>
          <w:rFonts w:ascii="Arial" w:eastAsia="Arial" w:hAnsi="Arial" w:cs="Arial"/>
          <w:color w:val="333333"/>
          <w:sz w:val="22"/>
          <w:szCs w:val="22"/>
        </w:rPr>
        <w:t>b) Törlés: a recept és a hozzá tartozó bejelentések törlődnek.</w:t>
      </w:r>
    </w:p>
    <w:p w14:paraId="05D28FA5" w14:textId="77777777" w:rsidR="00254D0C" w:rsidRDefault="00000000">
      <w:pPr>
        <w:pStyle w:val="Listaszerbekezds"/>
        <w:numPr>
          <w:ilvl w:val="0"/>
          <w:numId w:val="4"/>
        </w:numPr>
        <w:spacing w:before="30" w:after="30"/>
      </w:pPr>
      <w:r>
        <w:rPr>
          <w:rFonts w:ascii="Arial" w:eastAsia="Arial" w:hAnsi="Arial" w:cs="Arial"/>
          <w:color w:val="333333"/>
          <w:sz w:val="22"/>
          <w:szCs w:val="22"/>
        </w:rPr>
        <w:t>c) Törlés és tiltás: a recept törlődik, és a feltöltő felhasználó le lesz tiltva.</w:t>
      </w:r>
    </w:p>
    <w:p w14:paraId="79DD68A8" w14:textId="77777777" w:rsidR="00254D0C" w:rsidRDefault="00000000">
      <w:pPr>
        <w:spacing w:before="220" w:after="80"/>
      </w:pPr>
      <w:r>
        <w:rPr>
          <w:rFonts w:ascii="Arial" w:eastAsia="Arial" w:hAnsi="Arial" w:cs="Arial"/>
          <w:b/>
          <w:bCs/>
          <w:color w:val="C94010"/>
          <w:sz w:val="24"/>
          <w:szCs w:val="24"/>
        </w:rPr>
        <w:t>UC12: Profil szerkesztése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254D0C" w14:paraId="11CF2BFF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51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4EC51" w14:textId="77777777" w:rsidR="00254D0C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Attribútum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51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ABFDB" w14:textId="77777777" w:rsidR="00254D0C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Leírás</w:t>
            </w:r>
          </w:p>
        </w:tc>
      </w:tr>
      <w:tr w:rsidR="00254D0C" w14:paraId="2F49F3B0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D79DA4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Szereplő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C78BC6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Bejelentkezett felhasználó</w:t>
            </w:r>
          </w:p>
        </w:tc>
      </w:tr>
      <w:tr w:rsidR="00254D0C" w14:paraId="50C0CD37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1668BA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Leírás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BC6D7A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A felhasználó módosítja profilbeállításait.</w:t>
            </w:r>
          </w:p>
        </w:tc>
      </w:tr>
      <w:tr w:rsidR="00254D0C" w14:paraId="45CB6C45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8DA667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Előfeltétel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3574B7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A felhasználó be van jelentkezve.</w:t>
            </w:r>
          </w:p>
        </w:tc>
      </w:tr>
      <w:tr w:rsidR="00254D0C" w14:paraId="6D8C8479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055A1A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Eredmény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5E5269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A módosítások mentésre kerülnek.</w:t>
            </w:r>
          </w:p>
        </w:tc>
      </w:tr>
    </w:tbl>
    <w:p w14:paraId="42C2F963" w14:textId="77777777" w:rsidR="00254D0C" w:rsidRDefault="00254D0C">
      <w:pPr>
        <w:spacing w:before="60"/>
      </w:pPr>
    </w:p>
    <w:p w14:paraId="4CE6264D" w14:textId="77777777" w:rsidR="00254D0C" w:rsidRDefault="00000000">
      <w:pPr>
        <w:spacing w:before="60" w:after="60"/>
      </w:pPr>
      <w:r>
        <w:rPr>
          <w:rFonts w:ascii="Arial" w:eastAsia="Arial" w:hAnsi="Arial" w:cs="Arial"/>
          <w:color w:val="333333"/>
          <w:sz w:val="22"/>
          <w:szCs w:val="22"/>
        </w:rPr>
        <w:t>Fő lépések:</w:t>
      </w:r>
    </w:p>
    <w:p w14:paraId="345841EC" w14:textId="7546965E" w:rsidR="00254D0C" w:rsidRDefault="00000000" w:rsidP="004F475F">
      <w:pPr>
        <w:pStyle w:val="Listaszerbekezds"/>
        <w:numPr>
          <w:ilvl w:val="0"/>
          <w:numId w:val="16"/>
        </w:numPr>
        <w:spacing w:before="40" w:after="40"/>
      </w:pPr>
      <w:r w:rsidRPr="004F475F">
        <w:rPr>
          <w:rFonts w:ascii="Arial" w:eastAsia="Arial" w:hAnsi="Arial" w:cs="Arial"/>
          <w:color w:val="333333"/>
          <w:sz w:val="22"/>
          <w:szCs w:val="22"/>
        </w:rPr>
        <w:t>A felhasználó a profil oldalra navigál (/profile vagy /profile_admin).</w:t>
      </w:r>
    </w:p>
    <w:p w14:paraId="38E5CE6E" w14:textId="77777777" w:rsidR="00254D0C" w:rsidRDefault="00000000">
      <w:pPr>
        <w:spacing w:before="60" w:after="60"/>
      </w:pPr>
      <w:r>
        <w:rPr>
          <w:rFonts w:ascii="Arial" w:eastAsia="Arial" w:hAnsi="Arial" w:cs="Arial"/>
          <w:color w:val="333333"/>
          <w:sz w:val="22"/>
          <w:szCs w:val="22"/>
        </w:rPr>
        <w:t>Az oldalsávból kiválasztja a módosítandó beállítást:</w:t>
      </w:r>
    </w:p>
    <w:p w14:paraId="632D27AD" w14:textId="77777777" w:rsidR="00254D0C" w:rsidRDefault="00000000">
      <w:pPr>
        <w:pStyle w:val="Listaszerbekezds"/>
        <w:numPr>
          <w:ilvl w:val="0"/>
          <w:numId w:val="4"/>
        </w:numPr>
        <w:spacing w:before="30" w:after="30"/>
      </w:pPr>
      <w:r>
        <w:rPr>
          <w:rFonts w:ascii="Arial" w:eastAsia="Arial" w:hAnsi="Arial" w:cs="Arial"/>
          <w:color w:val="333333"/>
          <w:sz w:val="22"/>
          <w:szCs w:val="22"/>
        </w:rPr>
        <w:t>a) Jelszó módosítás: régi jelszó, új jelszó, megerősítés megadása.</w:t>
      </w:r>
    </w:p>
    <w:p w14:paraId="56581042" w14:textId="77777777" w:rsidR="00254D0C" w:rsidRDefault="00000000">
      <w:pPr>
        <w:pStyle w:val="Listaszerbekezds"/>
        <w:numPr>
          <w:ilvl w:val="0"/>
          <w:numId w:val="4"/>
        </w:numPr>
        <w:spacing w:before="30" w:after="30"/>
      </w:pPr>
      <w:r>
        <w:rPr>
          <w:rFonts w:ascii="Arial" w:eastAsia="Arial" w:hAnsi="Arial" w:cs="Arial"/>
          <w:color w:val="333333"/>
          <w:sz w:val="22"/>
          <w:szCs w:val="22"/>
        </w:rPr>
        <w:t>b) Étkezési preferenciák: gombok segítségével be- és kikapcsolhatja a preferenciáit.</w:t>
      </w:r>
    </w:p>
    <w:p w14:paraId="0B7489D9" w14:textId="77777777" w:rsidR="00254D0C" w:rsidRDefault="00000000">
      <w:pPr>
        <w:pStyle w:val="Listaszerbekezds"/>
        <w:numPr>
          <w:ilvl w:val="0"/>
          <w:numId w:val="4"/>
        </w:numPr>
        <w:spacing w:before="30" w:after="30"/>
      </w:pPr>
      <w:r>
        <w:rPr>
          <w:rFonts w:ascii="Arial" w:eastAsia="Arial" w:hAnsi="Arial" w:cs="Arial"/>
          <w:color w:val="333333"/>
          <w:sz w:val="22"/>
          <w:szCs w:val="22"/>
        </w:rPr>
        <w:t>c) Téma váltás: sötét/világos mód között válthat.</w:t>
      </w:r>
    </w:p>
    <w:p w14:paraId="10D90375" w14:textId="77777777" w:rsidR="00254D0C" w:rsidRDefault="00000000">
      <w:pPr>
        <w:spacing w:before="220" w:after="80"/>
      </w:pPr>
      <w:r>
        <w:rPr>
          <w:rFonts w:ascii="Arial" w:eastAsia="Arial" w:hAnsi="Arial" w:cs="Arial"/>
          <w:b/>
          <w:bCs/>
          <w:color w:val="C94010"/>
          <w:sz w:val="24"/>
          <w:szCs w:val="24"/>
        </w:rPr>
        <w:t>UC13: Kijelentkezés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254D0C" w14:paraId="3ADE96D8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51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646C4" w14:textId="77777777" w:rsidR="00254D0C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Attribútum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51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5ADF0" w14:textId="77777777" w:rsidR="00254D0C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Leírás</w:t>
            </w:r>
          </w:p>
        </w:tc>
      </w:tr>
      <w:tr w:rsidR="00254D0C" w14:paraId="1CD0D1D5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4DC153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Szereplő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FE535D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Bejelentkezett felhasználó</w:t>
            </w:r>
          </w:p>
        </w:tc>
      </w:tr>
      <w:tr w:rsidR="00254D0C" w14:paraId="2A9A2B64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0E90F4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Leírás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DB996F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A felhasználó kijelentkezik a rendszerből.</w:t>
            </w:r>
          </w:p>
        </w:tc>
      </w:tr>
      <w:tr w:rsidR="00254D0C" w14:paraId="288C0877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7F5CAA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lastRenderedPageBreak/>
              <w:t>Előfeltétel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12CE95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A felhasználó be van jelentkezve.</w:t>
            </w:r>
          </w:p>
        </w:tc>
      </w:tr>
      <w:tr w:rsidR="00254D0C" w14:paraId="1D944581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2D8B15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Eredmény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3D73E7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A felhasználó kijelentkezett, és a navigációs sáv a be nem jelentkezett nézetnek megfelelően jelenik meg.</w:t>
            </w:r>
          </w:p>
        </w:tc>
      </w:tr>
    </w:tbl>
    <w:p w14:paraId="5C3B1E82" w14:textId="77777777" w:rsidR="00254D0C" w:rsidRDefault="00254D0C">
      <w:pPr>
        <w:spacing w:before="60"/>
      </w:pPr>
    </w:p>
    <w:p w14:paraId="630E475A" w14:textId="77777777" w:rsidR="00254D0C" w:rsidRDefault="00000000">
      <w:pPr>
        <w:spacing w:before="60" w:after="60"/>
      </w:pPr>
      <w:r>
        <w:rPr>
          <w:rFonts w:ascii="Arial" w:eastAsia="Arial" w:hAnsi="Arial" w:cs="Arial"/>
          <w:color w:val="333333"/>
          <w:sz w:val="22"/>
          <w:szCs w:val="22"/>
        </w:rPr>
        <w:t>Fő lépések:</w:t>
      </w:r>
    </w:p>
    <w:p w14:paraId="35D437A4" w14:textId="5AA2BC3D" w:rsidR="00254D0C" w:rsidRDefault="004F475F" w:rsidP="004F475F">
      <w:pPr>
        <w:spacing w:before="40" w:after="40"/>
        <w:ind w:left="360"/>
      </w:pPr>
      <w:r w:rsidRPr="004F475F">
        <w:rPr>
          <w:rFonts w:ascii="Arial" w:eastAsia="Arial" w:hAnsi="Arial" w:cs="Arial"/>
          <w:color w:val="333333"/>
          <w:sz w:val="22"/>
          <w:szCs w:val="22"/>
        </w:rPr>
        <w:t>1.</w:t>
      </w:r>
      <w:r>
        <w:rPr>
          <w:rFonts w:ascii="Arial" w:eastAsia="Arial" w:hAnsi="Arial" w:cs="Arial"/>
          <w:color w:val="333333"/>
          <w:sz w:val="22"/>
          <w:szCs w:val="22"/>
        </w:rPr>
        <w:t xml:space="preserve"> </w:t>
      </w:r>
      <w:r w:rsidRPr="004F475F">
        <w:rPr>
          <w:rFonts w:ascii="Arial" w:eastAsia="Arial" w:hAnsi="Arial" w:cs="Arial"/>
          <w:color w:val="333333"/>
          <w:sz w:val="22"/>
          <w:szCs w:val="22"/>
        </w:rPr>
        <w:t>A felhasználó a „Kijelentkezés” gombra kattint a navigációs sávon.</w:t>
      </w:r>
    </w:p>
    <w:p w14:paraId="2967504B" w14:textId="77777777" w:rsidR="00254D0C" w:rsidRDefault="00000000" w:rsidP="004F475F">
      <w:pPr>
        <w:pStyle w:val="Listaszerbekezds"/>
        <w:numPr>
          <w:ilvl w:val="0"/>
          <w:numId w:val="16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A rendszer törli a localStorage-ból a tokent, a felhasználói adatokat és a sötét mód beállítását.</w:t>
      </w:r>
    </w:p>
    <w:p w14:paraId="7B800C2F" w14:textId="77777777" w:rsidR="00254D0C" w:rsidRDefault="00000000" w:rsidP="004F475F">
      <w:pPr>
        <w:pStyle w:val="Listaszerbekezds"/>
        <w:numPr>
          <w:ilvl w:val="0"/>
          <w:numId w:val="16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A rendszer átirányítja a felhasználót a főoldalra (/).</w:t>
      </w:r>
    </w:p>
    <w:p w14:paraId="7A605717" w14:textId="77777777" w:rsidR="00254D0C" w:rsidRDefault="00000000">
      <w:pPr>
        <w:spacing w:before="320" w:after="100"/>
      </w:pPr>
      <w:r>
        <w:rPr>
          <w:rFonts w:ascii="Arial" w:eastAsia="Arial" w:hAnsi="Arial" w:cs="Arial"/>
          <w:b/>
          <w:bCs/>
          <w:color w:val="C94010"/>
          <w:sz w:val="28"/>
          <w:szCs w:val="28"/>
        </w:rPr>
        <w:t>2.4 Adatmodell</w:t>
      </w:r>
    </w:p>
    <w:p w14:paraId="5CF9FC79" w14:textId="77777777" w:rsidR="00254D0C" w:rsidRDefault="00000000">
      <w:pPr>
        <w:spacing w:before="60" w:after="60"/>
        <w:rPr>
          <w:rFonts w:ascii="Arial" w:eastAsia="Arial" w:hAnsi="Arial" w:cs="Arial"/>
          <w:color w:val="333333"/>
          <w:sz w:val="22"/>
          <w:szCs w:val="22"/>
        </w:rPr>
      </w:pPr>
      <w:r>
        <w:rPr>
          <w:rFonts w:ascii="Arial" w:eastAsia="Arial" w:hAnsi="Arial" w:cs="Arial"/>
          <w:color w:val="333333"/>
          <w:sz w:val="22"/>
          <w:szCs w:val="22"/>
        </w:rPr>
        <w:t>Az adatbázis relációs modell alapján épül fel, MySQL 8.0 adatbázis-kezelővel, utf8mb4 karakterkódolással és magyar (hungarian_ci) kollációval.</w:t>
      </w:r>
    </w:p>
    <w:p w14:paraId="05965F9A" w14:textId="77777777" w:rsidR="0050503B" w:rsidRDefault="0050503B">
      <w:pPr>
        <w:spacing w:before="60" w:after="60"/>
        <w:rPr>
          <w:rFonts w:ascii="Arial" w:eastAsia="Arial" w:hAnsi="Arial" w:cs="Arial"/>
          <w:color w:val="333333"/>
          <w:sz w:val="22"/>
          <w:szCs w:val="22"/>
        </w:rPr>
      </w:pPr>
    </w:p>
    <w:p w14:paraId="1D8CC301" w14:textId="5F23E8C7" w:rsidR="0050503B" w:rsidRDefault="0050503B" w:rsidP="0050503B">
      <w:pPr>
        <w:spacing w:before="220" w:after="80"/>
      </w:pPr>
      <w:r>
        <w:rPr>
          <w:rFonts w:ascii="Arial" w:eastAsia="Arial" w:hAnsi="Arial" w:cs="Arial"/>
          <w:b/>
          <w:bCs/>
          <w:color w:val="C94010"/>
          <w:sz w:val="24"/>
          <w:szCs w:val="24"/>
        </w:rPr>
        <w:t xml:space="preserve"> ER diagram:</w:t>
      </w:r>
    </w:p>
    <w:p w14:paraId="7D57962E" w14:textId="77777777" w:rsidR="00254D0C" w:rsidRDefault="00254D0C">
      <w:pPr>
        <w:spacing w:before="60"/>
      </w:pPr>
    </w:p>
    <w:p w14:paraId="60D33334" w14:textId="00EAC216" w:rsidR="00254D0C" w:rsidRDefault="0050503B">
      <w:pPr>
        <w:spacing w:before="60"/>
      </w:pPr>
      <w:r w:rsidRPr="0050503B">
        <w:rPr>
          <w:rFonts w:ascii="Arial" w:eastAsia="Arial" w:hAnsi="Arial" w:cs="Arial"/>
          <w:noProof/>
          <w:color w:val="333333"/>
          <w:sz w:val="22"/>
          <w:szCs w:val="22"/>
        </w:rPr>
        <w:drawing>
          <wp:inline distT="0" distB="0" distL="0" distR="0" wp14:anchorId="492465C3" wp14:editId="7C71BBB9">
            <wp:extent cx="6163310" cy="4010660"/>
            <wp:effectExtent l="0" t="0" r="8890" b="8890"/>
            <wp:docPr id="171333286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3328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63310" cy="401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4B68B" w14:textId="77777777" w:rsidR="0050503B" w:rsidRDefault="0050503B">
      <w:pPr>
        <w:spacing w:before="60"/>
      </w:pPr>
    </w:p>
    <w:p w14:paraId="6B199FA5" w14:textId="1468CF8F" w:rsidR="0050503B" w:rsidRDefault="0050503B" w:rsidP="0050503B">
      <w:pPr>
        <w:spacing w:before="220" w:after="80"/>
      </w:pPr>
      <w:r>
        <w:rPr>
          <w:rFonts w:ascii="Arial" w:eastAsia="Arial" w:hAnsi="Arial" w:cs="Arial"/>
          <w:b/>
          <w:bCs/>
          <w:color w:val="C94010"/>
          <w:sz w:val="24"/>
          <w:szCs w:val="24"/>
        </w:rPr>
        <w:t>UML diagram:</w:t>
      </w:r>
    </w:p>
    <w:p w14:paraId="5210D71F" w14:textId="77777777" w:rsidR="0050503B" w:rsidRDefault="0050503B">
      <w:pPr>
        <w:spacing w:before="60"/>
      </w:pPr>
    </w:p>
    <w:p w14:paraId="3DF9B940" w14:textId="295059EA" w:rsidR="0050503B" w:rsidRDefault="0050503B">
      <w:pPr>
        <w:spacing w:before="60"/>
      </w:pPr>
      <w:r>
        <w:rPr>
          <w:noProof/>
        </w:rPr>
        <w:lastRenderedPageBreak/>
        <w:drawing>
          <wp:inline distT="0" distB="0" distL="0" distR="0" wp14:anchorId="111A2A29" wp14:editId="689C46D1">
            <wp:extent cx="6163310" cy="7374890"/>
            <wp:effectExtent l="0" t="0" r="8890" b="0"/>
            <wp:docPr id="508255951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3310" cy="7374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9DD5BE" w14:textId="77777777" w:rsidR="0050503B" w:rsidRDefault="0050503B">
      <w:pPr>
        <w:spacing w:before="60"/>
      </w:pPr>
    </w:p>
    <w:p w14:paraId="21602942" w14:textId="77777777" w:rsidR="00254D0C" w:rsidRDefault="00000000">
      <w:pPr>
        <w:spacing w:before="180" w:after="60"/>
      </w:pPr>
      <w:r>
        <w:rPr>
          <w:rFonts w:ascii="Arial" w:eastAsia="Arial" w:hAnsi="Arial" w:cs="Arial"/>
          <w:b/>
          <w:bCs/>
          <w:color w:val="C94010"/>
          <w:sz w:val="22"/>
          <w:szCs w:val="22"/>
        </w:rPr>
        <w:t>Főbb táblák és kapcsolataik</w:t>
      </w:r>
    </w:p>
    <w:p w14:paraId="011B9AE1" w14:textId="77777777" w:rsidR="00254D0C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felhasznalok: A rendszer felhasználóit tárolja (felhasználónév, email, jelszó hash, letiltás állapot, sötét mód, szerepkör).</w:t>
      </w:r>
    </w:p>
    <w:p w14:paraId="1B114B4F" w14:textId="77777777" w:rsidR="00254D0C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role: A felhasználói szerepköröket tartalmazza (user, admin).</w:t>
      </w:r>
    </w:p>
    <w:p w14:paraId="0182D791" w14:textId="77777777" w:rsidR="00254D0C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poszt: A recepteket (posztokat) tárolja, összekapcsolva a felhasználóval, a kategóriákkal és a lépésekkel.</w:t>
      </w:r>
    </w:p>
    <w:p w14:paraId="139487B2" w14:textId="77777777" w:rsidR="00254D0C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ar: Az árkategóriákat tartalmazza (olcsó, közepes, drága).</w:t>
      </w:r>
    </w:p>
    <w:p w14:paraId="4426615D" w14:textId="77777777" w:rsidR="00254D0C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nehezseg: A nehézségi szinteket tartalmazza (könnyű, közepes, nehéz).</w:t>
      </w:r>
    </w:p>
    <w:p w14:paraId="0F720222" w14:textId="77777777" w:rsidR="00254D0C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konyha: A konyha típusokat tartalmazza (magyar, olasz, ázsiai).</w:t>
      </w:r>
    </w:p>
    <w:p w14:paraId="23C8818F" w14:textId="77777777" w:rsidR="00254D0C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lastRenderedPageBreak/>
        <w:t>fogas: A fogás típusokat tartalmazza (előétel, főétel, desszert, leves).</w:t>
      </w:r>
    </w:p>
    <w:p w14:paraId="5E1F0F0F" w14:textId="77777777" w:rsidR="00254D0C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szezon: A szezonokat tartalmazza (tavasz, nyár, ősz, tél, bármikor).</w:t>
      </w:r>
    </w:p>
    <w:p w14:paraId="6891908F" w14:textId="77777777" w:rsidR="00254D0C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lepesek: Az elkészítési lépések szövegét tárolja.</w:t>
      </w:r>
    </w:p>
    <w:p w14:paraId="33639D2F" w14:textId="77777777" w:rsidR="00254D0C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hozzavalok: A hozzávalók neveit tárolja.</w:t>
      </w:r>
    </w:p>
    <w:p w14:paraId="0F91E8BF" w14:textId="77777777" w:rsidR="00254D0C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mertekegyseg: A mértékegységeket tárolja (gramm, dekagramm, kilogramm, milliliter, darab, teáskanál, evőkanál stb.).</w:t>
      </w:r>
    </w:p>
    <w:p w14:paraId="6B9AA49A" w14:textId="77777777" w:rsidR="00254D0C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poszt_hozzavalok: Kapcsolótábla: összerendeli a posztokat, hozzávalókat, mennyiségeket és mértékegységeket.</w:t>
      </w:r>
    </w:p>
    <w:p w14:paraId="26A99126" w14:textId="77777777" w:rsidR="00254D0C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preferenciak: Az étkezési preferenciákat és allergiákat tárolja (vegetáriánus, vegán, gluténmentes, laktózmentes, mogyorók, cukor, hal, szója, tojás, búza).</w:t>
      </w:r>
    </w:p>
    <w:p w14:paraId="5232132E" w14:textId="77777777" w:rsidR="00254D0C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poszt_preferenciak: Kapcsolótábla: összerendeli a posztokat és a preferenciákat.</w:t>
      </w:r>
    </w:p>
    <w:p w14:paraId="6616A446" w14:textId="77777777" w:rsidR="00254D0C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felhasznalo_preferenciak: Kapcsolótábla: összerendeli a felhasználókat és a preferenciáikat.</w:t>
      </w:r>
    </w:p>
    <w:p w14:paraId="0DA90619" w14:textId="77777777" w:rsidR="00254D0C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komment: A receptekhez fűzött hozzászólásokat tárolja (dátummal, tartalommal, felhasználóval, poszttal).</w:t>
      </w:r>
    </w:p>
    <w:p w14:paraId="285B9971" w14:textId="77777777" w:rsidR="00254D0C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poszt_szavazas: A like/dislike szavazatokat tárolja (felhasználó, poszt, szavazat értéke: +1 vagy -1).</w:t>
      </w:r>
    </w:p>
    <w:p w14:paraId="5D1A4BE8" w14:textId="77777777" w:rsidR="00254D0C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elmentett_receptek: A felhasználók által elmentett recepteket tárolja.</w:t>
      </w:r>
    </w:p>
    <w:p w14:paraId="54DEE48A" w14:textId="77777777" w:rsidR="00254D0C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report: A bejelentéseket tárolja (bejelentő felhasználó, poszt, indoklás, szöveges magyarázat).</w:t>
      </w:r>
    </w:p>
    <w:p w14:paraId="05F25322" w14:textId="77777777" w:rsidR="00254D0C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indoklas: A bejelentési indoklásokat tartalmazza (Sértő tartalom, Spam/reklám, Nem megfelelő kategória).</w:t>
      </w:r>
    </w:p>
    <w:p w14:paraId="3C6C0064" w14:textId="77777777" w:rsidR="00254D0C" w:rsidRDefault="00254D0C">
      <w:pPr>
        <w:spacing w:before="60"/>
      </w:pPr>
    </w:p>
    <w:p w14:paraId="1657C948" w14:textId="77777777" w:rsidR="00254D0C" w:rsidRDefault="00000000">
      <w:pPr>
        <w:spacing w:before="180" w:after="60"/>
      </w:pPr>
      <w:r>
        <w:rPr>
          <w:rFonts w:ascii="Arial" w:eastAsia="Arial" w:hAnsi="Arial" w:cs="Arial"/>
          <w:b/>
          <w:bCs/>
          <w:color w:val="C94010"/>
          <w:sz w:val="22"/>
          <w:szCs w:val="22"/>
        </w:rPr>
        <w:t>Kapcsolatok</w:t>
      </w:r>
    </w:p>
    <w:p w14:paraId="40D1978A" w14:textId="77777777" w:rsidR="00254D0C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Egy felhasználó (felhasznalok) egy szerepkörhöz (role) tartozik (N:1).</w:t>
      </w:r>
    </w:p>
    <w:p w14:paraId="43AF4E71" w14:textId="77777777" w:rsidR="00254D0C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Egy felhasználó több posztot (poszt) hozhat létre (1:N).</w:t>
      </w:r>
    </w:p>
    <w:p w14:paraId="37611F91" w14:textId="77777777" w:rsidR="00254D0C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Egy poszt több kategóriához kapcsolódik (ar, nehezseg, konyha, fogas, szezon -- mindegyik N:1).</w:t>
      </w:r>
    </w:p>
    <w:p w14:paraId="2404C157" w14:textId="77777777" w:rsidR="00254D0C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Egy poszt több hozzávalóhoz kapcsolódik a poszt_hozzavalok közvetítőtáblán keresztül (N:N).</w:t>
      </w:r>
    </w:p>
    <w:p w14:paraId="6579DAE7" w14:textId="77777777" w:rsidR="00254D0C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Egy poszt több preferenciához kapcsolódik a poszt_preferenciak közvetítőtáblán keresztül (N:N).</w:t>
      </w:r>
    </w:p>
    <w:p w14:paraId="0ECFC7E2" w14:textId="77777777" w:rsidR="00254D0C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Egy felhasználó több preferenciához kapcsolódik a felhasznalo_preferenciak közvetítőtáblán keresztül (N:N).</w:t>
      </w:r>
    </w:p>
    <w:p w14:paraId="5433D529" w14:textId="77777777" w:rsidR="00254D0C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Egy poszthoz több komment tartozhat (1:N), egy felhasználó több kommentet írhat (1:N).</w:t>
      </w:r>
    </w:p>
    <w:p w14:paraId="6385583D" w14:textId="77777777" w:rsidR="00254D0C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Egy poszthoz több szavazat tartozhat, de egy felhasználó egy poszthoz csak egyszer szavazhat (poszt_szavazas: összetett elsődleges kulcs).</w:t>
      </w:r>
    </w:p>
    <w:p w14:paraId="0D970DE8" w14:textId="77777777" w:rsidR="00254D0C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Egy poszt többször is reportolható különböző felhasználók által (1:N report).</w:t>
      </w:r>
    </w:p>
    <w:p w14:paraId="76FD266A" w14:textId="77777777" w:rsidR="00254D0C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Egy felhasználó több receptet menthet el (elmentett_receptek: N:N kapcsolat).</w:t>
      </w:r>
    </w:p>
    <w:p w14:paraId="68B7A5FE" w14:textId="77777777" w:rsidR="00254D0C" w:rsidRDefault="00254D0C">
      <w:pPr>
        <w:pageBreakBefore/>
      </w:pPr>
    </w:p>
    <w:p w14:paraId="6867FA48" w14:textId="77777777" w:rsidR="00254D0C" w:rsidRDefault="00000000">
      <w:pPr>
        <w:spacing w:before="480" w:after="160"/>
      </w:pPr>
      <w:r>
        <w:rPr>
          <w:rFonts w:ascii="Arial" w:eastAsia="Arial" w:hAnsi="Arial" w:cs="Arial"/>
          <w:b/>
          <w:bCs/>
          <w:color w:val="E8511A"/>
          <w:sz w:val="40"/>
          <w:szCs w:val="40"/>
        </w:rPr>
        <w:t>3. FEJLESZTŐI DOKUMENTÁCIÓ</w:t>
      </w:r>
    </w:p>
    <w:p w14:paraId="77F98368" w14:textId="77777777" w:rsidR="00254D0C" w:rsidRDefault="00254D0C">
      <w:pPr>
        <w:pBdr>
          <w:bottom w:val="single" w:sz="2" w:space="0" w:color="DDDDDD"/>
        </w:pBdr>
        <w:spacing w:before="60" w:after="60"/>
      </w:pPr>
    </w:p>
    <w:p w14:paraId="3A331229" w14:textId="77777777" w:rsidR="00254D0C" w:rsidRDefault="00000000">
      <w:pPr>
        <w:spacing w:before="320" w:after="100"/>
      </w:pPr>
      <w:r>
        <w:rPr>
          <w:rFonts w:ascii="Arial" w:eastAsia="Arial" w:hAnsi="Arial" w:cs="Arial"/>
          <w:b/>
          <w:bCs/>
          <w:color w:val="C94010"/>
          <w:sz w:val="28"/>
          <w:szCs w:val="28"/>
        </w:rPr>
        <w:t>3.1 Architektúra</w:t>
      </w:r>
    </w:p>
    <w:p w14:paraId="544C7F97" w14:textId="77777777" w:rsidR="00254D0C" w:rsidRDefault="00000000">
      <w:pPr>
        <w:spacing w:before="60" w:after="60"/>
      </w:pPr>
      <w:r>
        <w:rPr>
          <w:rFonts w:ascii="Arial" w:eastAsia="Arial" w:hAnsi="Arial" w:cs="Arial"/>
          <w:color w:val="333333"/>
          <w:sz w:val="22"/>
          <w:szCs w:val="22"/>
        </w:rPr>
        <w:t>A NyamiNet rendszer hagyományos kliens-szerver (client-server) architektúrán alapul, amelyben a három fő réteg (a frontend, a backend és az adatbázis) egymástól elkülönítetten fut, külön Docker konténerekben.</w:t>
      </w:r>
    </w:p>
    <w:p w14:paraId="15C7B5C0" w14:textId="77777777" w:rsidR="00254D0C" w:rsidRDefault="00254D0C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800"/>
        <w:gridCol w:w="1400"/>
        <w:gridCol w:w="2360"/>
      </w:tblGrid>
      <w:tr w:rsidR="00254D0C" w14:paraId="482D8FC3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51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43DD3" w14:textId="77777777" w:rsidR="00254D0C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Réteg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51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48E89" w14:textId="77777777" w:rsidR="00254D0C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Technológia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51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CF12B" w14:textId="77777777" w:rsidR="00254D0C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Port</w:t>
            </w:r>
          </w:p>
        </w:tc>
        <w:tc>
          <w:tcPr>
            <w:tcW w:w="2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51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CB877" w14:textId="77777777" w:rsidR="00254D0C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Kommunikáció</w:t>
            </w:r>
          </w:p>
        </w:tc>
      </w:tr>
      <w:tr w:rsidR="00254D0C" w14:paraId="4D4589E4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F10036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Frontend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A1DF53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React + Vite / Nginx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014678" w14:textId="60BE4F3D" w:rsidR="00254D0C" w:rsidRDefault="00000000">
            <w:r>
              <w:rPr>
                <w:rFonts w:ascii="Arial" w:eastAsia="Arial" w:hAnsi="Arial" w:cs="Arial"/>
                <w:color w:val="333333"/>
              </w:rPr>
              <w:t>5173</w:t>
            </w:r>
          </w:p>
        </w:tc>
        <w:tc>
          <w:tcPr>
            <w:tcW w:w="2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F96932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HTTP REST API kérések a backend felé</w:t>
            </w:r>
          </w:p>
        </w:tc>
      </w:tr>
      <w:tr w:rsidR="00254D0C" w14:paraId="2E0E09FD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C7CADD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Backend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BE74BA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Express + TypeScript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90C189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3001</w:t>
            </w:r>
          </w:p>
        </w:tc>
        <w:tc>
          <w:tcPr>
            <w:tcW w:w="2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5D86ED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SQL lekérdezések az adatbázis felé, JSON válaszok a frontendnek</w:t>
            </w:r>
          </w:p>
        </w:tc>
      </w:tr>
      <w:tr w:rsidR="00254D0C" w14:paraId="7224E0AA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A20B38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Adatbázis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955B27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MySQL 8.0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D6D216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3306</w:t>
            </w:r>
          </w:p>
        </w:tc>
        <w:tc>
          <w:tcPr>
            <w:tcW w:w="2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469DEA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Tárolt eljárások, tranzakciók</w:t>
            </w:r>
          </w:p>
        </w:tc>
      </w:tr>
    </w:tbl>
    <w:p w14:paraId="0BCBBE9D" w14:textId="77777777" w:rsidR="00254D0C" w:rsidRDefault="00254D0C">
      <w:pPr>
        <w:spacing w:before="80"/>
      </w:pPr>
    </w:p>
    <w:p w14:paraId="225C5365" w14:textId="5224DB4C" w:rsidR="00254D0C" w:rsidRDefault="00000000">
      <w:pPr>
        <w:spacing w:before="60" w:after="60"/>
      </w:pPr>
      <w:r>
        <w:rPr>
          <w:rFonts w:ascii="Arial" w:eastAsia="Arial" w:hAnsi="Arial" w:cs="Arial"/>
          <w:color w:val="333333"/>
          <w:sz w:val="22"/>
          <w:szCs w:val="22"/>
        </w:rPr>
        <w:t>A rendszer REST API-t használ a frontend és a backend közötti kommunikációhoz. A frontend HTTP kéréseket (GET, POST, PATCH, DELETE) küld a backend felé, amely az adatbázisból lekérdezi, módosítja vagy törli az adatokat, majd JSON formátumú választ küld vissza.</w:t>
      </w:r>
    </w:p>
    <w:p w14:paraId="4AF812AC" w14:textId="77777777" w:rsidR="00254D0C" w:rsidRDefault="00254D0C">
      <w:pPr>
        <w:spacing w:before="60"/>
      </w:pPr>
    </w:p>
    <w:p w14:paraId="29F1272E" w14:textId="77777777" w:rsidR="00254D0C" w:rsidRDefault="00000000">
      <w:pPr>
        <w:spacing w:before="60" w:after="60"/>
      </w:pPr>
      <w:r>
        <w:rPr>
          <w:rFonts w:ascii="Arial" w:eastAsia="Arial" w:hAnsi="Arial" w:cs="Arial"/>
          <w:color w:val="333333"/>
          <w:sz w:val="22"/>
          <w:szCs w:val="22"/>
        </w:rPr>
        <w:t>A hitelesítés JWT (JSON Web Token) alapú: a bejelentkezéskor a backend egy tokent generál, amelyet a frontend a böngésző localStorage-ában tárol, és minden védett kéréshez az Authorization fejlécben küld el.</w:t>
      </w:r>
    </w:p>
    <w:p w14:paraId="2378C942" w14:textId="77777777" w:rsidR="00254D0C" w:rsidRDefault="00254D0C">
      <w:pPr>
        <w:spacing w:before="60"/>
      </w:pPr>
    </w:p>
    <w:p w14:paraId="6BCDAFA2" w14:textId="77777777" w:rsidR="00254D0C" w:rsidRDefault="00000000">
      <w:pPr>
        <w:spacing w:before="60" w:after="60"/>
      </w:pPr>
      <w:r>
        <w:rPr>
          <w:rFonts w:ascii="Arial" w:eastAsia="Arial" w:hAnsi="Arial" w:cs="Arial"/>
          <w:color w:val="333333"/>
          <w:sz w:val="22"/>
          <w:szCs w:val="22"/>
        </w:rPr>
        <w:t>A Docker Compose konfiguráció három szolgáltatást definiál:</w:t>
      </w:r>
    </w:p>
    <w:p w14:paraId="4CD7BEB4" w14:textId="68AD6F79" w:rsidR="00254D0C" w:rsidRDefault="00000000" w:rsidP="004F475F">
      <w:pPr>
        <w:pStyle w:val="Listaszerbekezds"/>
        <w:numPr>
          <w:ilvl w:val="0"/>
          <w:numId w:val="17"/>
        </w:numPr>
        <w:spacing w:before="40" w:after="40"/>
      </w:pPr>
      <w:r w:rsidRPr="004F475F">
        <w:rPr>
          <w:rFonts w:ascii="Arial" w:eastAsia="Arial" w:hAnsi="Arial" w:cs="Arial"/>
          <w:color w:val="333333"/>
          <w:sz w:val="22"/>
          <w:szCs w:val="22"/>
        </w:rPr>
        <w:t>db: MySQL 8.0 adatbázis-konténer, amely a nyaminet adatbázist inicializálja az SQL dump fájlokból.</w:t>
      </w:r>
    </w:p>
    <w:p w14:paraId="0BBBEC1D" w14:textId="77777777" w:rsidR="00254D0C" w:rsidRDefault="00000000" w:rsidP="004F475F">
      <w:pPr>
        <w:pStyle w:val="Listaszerbekezds"/>
        <w:numPr>
          <w:ilvl w:val="0"/>
          <w:numId w:val="17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backend: Node.js/Express backend konténer, amely a 3001-es porton érhető el, és a db konténertől függ.</w:t>
      </w:r>
    </w:p>
    <w:p w14:paraId="435DDD84" w14:textId="77777777" w:rsidR="00254D0C" w:rsidRDefault="00000000" w:rsidP="004F475F">
      <w:pPr>
        <w:pStyle w:val="Listaszerbekezds"/>
        <w:numPr>
          <w:ilvl w:val="0"/>
          <w:numId w:val="17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frontend: Nginx konténer, amely a buildelt React alkalmazást szolgálja ki a 80-as porton.</w:t>
      </w:r>
    </w:p>
    <w:p w14:paraId="0307E7A6" w14:textId="77777777" w:rsidR="00254D0C" w:rsidRDefault="00000000">
      <w:pPr>
        <w:spacing w:before="320" w:after="100"/>
      </w:pPr>
      <w:r>
        <w:rPr>
          <w:rFonts w:ascii="Arial" w:eastAsia="Arial" w:hAnsi="Arial" w:cs="Arial"/>
          <w:b/>
          <w:bCs/>
          <w:color w:val="C94010"/>
          <w:sz w:val="28"/>
          <w:szCs w:val="28"/>
        </w:rPr>
        <w:t>3.2 Rendszer felépítése</w:t>
      </w:r>
    </w:p>
    <w:p w14:paraId="614E84D9" w14:textId="77777777" w:rsidR="00254D0C" w:rsidRDefault="00000000">
      <w:pPr>
        <w:spacing w:before="220" w:after="80"/>
      </w:pPr>
      <w:r>
        <w:rPr>
          <w:rFonts w:ascii="Arial" w:eastAsia="Arial" w:hAnsi="Arial" w:cs="Arial"/>
          <w:b/>
          <w:bCs/>
          <w:color w:val="C94010"/>
          <w:sz w:val="24"/>
          <w:szCs w:val="24"/>
        </w:rPr>
        <w:t>FRONTEND</w:t>
      </w:r>
    </w:p>
    <w:p w14:paraId="1C4B65DC" w14:textId="77777777" w:rsidR="00254D0C" w:rsidRDefault="00000000">
      <w:pPr>
        <w:spacing w:before="60" w:after="60"/>
      </w:pPr>
      <w:r>
        <w:rPr>
          <w:rFonts w:ascii="Arial" w:eastAsia="Arial" w:hAnsi="Arial" w:cs="Arial"/>
          <w:color w:val="333333"/>
          <w:sz w:val="22"/>
          <w:szCs w:val="22"/>
        </w:rPr>
        <w:t>A frontend egy React 19 alapú egyoldalas alkalmazás (SPA), Vite build rendszerrel. A kód komponensalapú felépítésű, és a következő mappastruktúrát követi:</w:t>
      </w:r>
    </w:p>
    <w:p w14:paraId="138F580E" w14:textId="77777777" w:rsidR="00254D0C" w:rsidRDefault="00254D0C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21"/>
        <w:gridCol w:w="4139"/>
      </w:tblGrid>
      <w:tr w:rsidR="00254D0C" w14:paraId="68F18DE8" w14:textId="77777777"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51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1CE39" w14:textId="77777777" w:rsidR="00254D0C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Elérési út</w:t>
            </w:r>
          </w:p>
        </w:tc>
        <w:tc>
          <w:tcPr>
            <w:tcW w:w="5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51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1694C" w14:textId="77777777" w:rsidR="00254D0C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Leírás</w:t>
            </w:r>
          </w:p>
        </w:tc>
      </w:tr>
      <w:tr w:rsidR="00254D0C" w14:paraId="67C31F57" w14:textId="77777777"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DDDC85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frontend/cypress/e2e/frontend_tests.cy.js</w:t>
            </w:r>
          </w:p>
        </w:tc>
        <w:tc>
          <w:tcPr>
            <w:tcW w:w="5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61889E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Cypress E2E tesztek</w:t>
            </w:r>
          </w:p>
        </w:tc>
      </w:tr>
      <w:tr w:rsidR="00254D0C" w14:paraId="66D21BDB" w14:textId="77777777"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9635E1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frontend/cypress/fixtures/</w:t>
            </w:r>
          </w:p>
        </w:tc>
        <w:tc>
          <w:tcPr>
            <w:tcW w:w="5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9DDA71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Tesztfixture fájlok</w:t>
            </w:r>
          </w:p>
        </w:tc>
      </w:tr>
      <w:tr w:rsidR="00254D0C" w14:paraId="77A58528" w14:textId="77777777"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8395AC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frontend/cypress/support/</w:t>
            </w:r>
          </w:p>
        </w:tc>
        <w:tc>
          <w:tcPr>
            <w:tcW w:w="5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11BDA7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Cypress parancssegédek és e2e konfiguráció</w:t>
            </w:r>
          </w:p>
        </w:tc>
      </w:tr>
      <w:tr w:rsidR="00254D0C" w14:paraId="2EB24F61" w14:textId="77777777"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F25967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frontend/public/</w:t>
            </w:r>
          </w:p>
        </w:tc>
        <w:tc>
          <w:tcPr>
            <w:tcW w:w="5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5C804A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Statikus fájlok</w:t>
            </w:r>
          </w:p>
        </w:tc>
      </w:tr>
      <w:tr w:rsidR="00254D0C" w14:paraId="008D8CFD" w14:textId="77777777"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9C146F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frontend/src/App.jsx</w:t>
            </w:r>
          </w:p>
        </w:tc>
        <w:tc>
          <w:tcPr>
            <w:tcW w:w="5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C891C8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Alkalmazás gyökérkomponens</w:t>
            </w:r>
          </w:p>
        </w:tc>
      </w:tr>
      <w:tr w:rsidR="00254D0C" w14:paraId="3FE1610B" w14:textId="77777777"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666587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lastRenderedPageBreak/>
              <w:t>frontend/src/App.css</w:t>
            </w:r>
          </w:p>
        </w:tc>
        <w:tc>
          <w:tcPr>
            <w:tcW w:w="5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51DEE8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Globális stílusok</w:t>
            </w:r>
          </w:p>
        </w:tc>
      </w:tr>
      <w:tr w:rsidR="00254D0C" w14:paraId="2569B67A" w14:textId="77777777"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54B904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frontend/src/main.jsx</w:t>
            </w:r>
          </w:p>
        </w:tc>
        <w:tc>
          <w:tcPr>
            <w:tcW w:w="5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4A9604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React DOM render belépési pont</w:t>
            </w:r>
          </w:p>
        </w:tc>
      </w:tr>
      <w:tr w:rsidR="00254D0C" w14:paraId="1F49D702" w14:textId="77777777"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8A2170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frontend/src/assets/</w:t>
            </w:r>
          </w:p>
        </w:tc>
        <w:tc>
          <w:tcPr>
            <w:tcW w:w="5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31B717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Statikus erőforrások</w:t>
            </w:r>
          </w:p>
        </w:tc>
      </w:tr>
      <w:tr w:rsidR="00254D0C" w14:paraId="54594A5C" w14:textId="77777777"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CA1F8C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frontend/src/components/admin/AdminReportList.jsx</w:t>
            </w:r>
          </w:p>
        </w:tc>
        <w:tc>
          <w:tcPr>
            <w:tcW w:w="5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29240F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Bejelentett posztok listája</w:t>
            </w:r>
          </w:p>
        </w:tc>
      </w:tr>
      <w:tr w:rsidR="00254D0C" w14:paraId="72F47CB8" w14:textId="77777777"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868F61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frontend/src/components/admin/AdminReportDetail.jsx</w:t>
            </w:r>
          </w:p>
        </w:tc>
        <w:tc>
          <w:tcPr>
            <w:tcW w:w="5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373B8D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Bejelentett poszt részletei</w:t>
            </w:r>
          </w:p>
        </w:tc>
      </w:tr>
      <w:tr w:rsidR="00254D0C" w14:paraId="504F19AC" w14:textId="77777777"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6184BF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frontend/src/components/login_register/login.jsx</w:t>
            </w:r>
          </w:p>
        </w:tc>
        <w:tc>
          <w:tcPr>
            <w:tcW w:w="5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2E6E6D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Bejelentkezési oldal</w:t>
            </w:r>
          </w:p>
        </w:tc>
      </w:tr>
      <w:tr w:rsidR="00254D0C" w14:paraId="527B46F4" w14:textId="77777777"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98BFAB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frontend/src/components/login_register/register.jsx</w:t>
            </w:r>
          </w:p>
        </w:tc>
        <w:tc>
          <w:tcPr>
            <w:tcW w:w="5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FDB0FA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Regisztrációs oldal</w:t>
            </w:r>
          </w:p>
        </w:tc>
      </w:tr>
      <w:tr w:rsidR="00254D0C" w14:paraId="096ED7F0" w14:textId="77777777"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5DDA34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frontend/src/components/main/mainLogin.jsx</w:t>
            </w:r>
          </w:p>
        </w:tc>
        <w:tc>
          <w:tcPr>
            <w:tcW w:w="5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88D561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Főoldal bejelentkezve</w:t>
            </w:r>
          </w:p>
        </w:tc>
      </w:tr>
      <w:tr w:rsidR="00254D0C" w14:paraId="0501B5E1" w14:textId="77777777"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5EC2AA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frontend/src/components/main/mainNoLogin.jsx</w:t>
            </w:r>
          </w:p>
        </w:tc>
        <w:tc>
          <w:tcPr>
            <w:tcW w:w="5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5EE19A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Főoldal kijelentkezve</w:t>
            </w:r>
          </w:p>
        </w:tc>
      </w:tr>
      <w:tr w:rsidR="00254D0C" w14:paraId="546BF789" w14:textId="77777777"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AB1F8D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frontend/src/components/main/mainMyRecipes.jsx</w:t>
            </w:r>
          </w:p>
        </w:tc>
        <w:tc>
          <w:tcPr>
            <w:tcW w:w="5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E64183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Saját receptek oldal</w:t>
            </w:r>
          </w:p>
        </w:tc>
      </w:tr>
      <w:tr w:rsidR="00254D0C" w14:paraId="122C1CBD" w14:textId="77777777"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041E68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frontend/src/components/main/mainSaved.jsx</w:t>
            </w:r>
          </w:p>
        </w:tc>
        <w:tc>
          <w:tcPr>
            <w:tcW w:w="5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0F5B3E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Mentett receptek oldal</w:t>
            </w:r>
          </w:p>
        </w:tc>
      </w:tr>
      <w:tr w:rsidR="00254D0C" w14:paraId="06CB472F" w14:textId="77777777"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572F83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frontend/src/components/main/sidebar.jsx</w:t>
            </w:r>
          </w:p>
        </w:tc>
        <w:tc>
          <w:tcPr>
            <w:tcW w:w="5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C69EEA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Szűrő oldalsáv</w:t>
            </w:r>
          </w:p>
        </w:tc>
      </w:tr>
      <w:tr w:rsidR="00254D0C" w14:paraId="74B5EDAE" w14:textId="77777777"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769730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frontend/src/components/main/recipes.jsx</w:t>
            </w:r>
          </w:p>
        </w:tc>
        <w:tc>
          <w:tcPr>
            <w:tcW w:w="5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92E05B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Receptlista komponens</w:t>
            </w:r>
          </w:p>
        </w:tc>
      </w:tr>
      <w:tr w:rsidR="00254D0C" w14:paraId="6EAC2941" w14:textId="77777777"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6C1843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frontend/src/components/main/recipe.jsx</w:t>
            </w:r>
          </w:p>
        </w:tc>
        <w:tc>
          <w:tcPr>
            <w:tcW w:w="5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EB731F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Receptkártya komponens</w:t>
            </w:r>
          </w:p>
        </w:tc>
      </w:tr>
      <w:tr w:rsidR="00254D0C" w14:paraId="50A52707" w14:textId="77777777"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B78DE6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frontend/src/components/main/DifficultyFilter.jsx</w:t>
            </w:r>
          </w:p>
        </w:tc>
        <w:tc>
          <w:tcPr>
            <w:tcW w:w="5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CBA5D1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Nehézség szűrő</w:t>
            </w:r>
          </w:p>
        </w:tc>
      </w:tr>
      <w:tr w:rsidR="00254D0C" w14:paraId="1142D75C" w14:textId="77777777"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D72B28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frontend/src/components/main/PriceFilter.jsx</w:t>
            </w:r>
          </w:p>
        </w:tc>
        <w:tc>
          <w:tcPr>
            <w:tcW w:w="5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9F81C9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Ár szűrő</w:t>
            </w:r>
          </w:p>
        </w:tc>
      </w:tr>
      <w:tr w:rsidR="00254D0C" w14:paraId="39D98CF4" w14:textId="77777777"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4CA802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frontend/src/components/main/TimeFilter.jsx</w:t>
            </w:r>
          </w:p>
        </w:tc>
        <w:tc>
          <w:tcPr>
            <w:tcW w:w="5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D6286C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Időszűrő</w:t>
            </w:r>
          </w:p>
        </w:tc>
      </w:tr>
      <w:tr w:rsidR="00254D0C" w14:paraId="3207ADD2" w14:textId="77777777"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013EAF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frontend/src/components/main/PreferenceDropdown.jsx</w:t>
            </w:r>
          </w:p>
        </w:tc>
        <w:tc>
          <w:tcPr>
            <w:tcW w:w="5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CEBBCE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Preferencia legördülő</w:t>
            </w:r>
          </w:p>
        </w:tc>
      </w:tr>
      <w:tr w:rsidR="00254D0C" w14:paraId="295B5AAF" w14:textId="77777777"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A41EEA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frontend/src/components/navbar/navbarLogin.jsx</w:t>
            </w:r>
          </w:p>
        </w:tc>
        <w:tc>
          <w:tcPr>
            <w:tcW w:w="5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42D7BE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Bejelentkezett navbar</w:t>
            </w:r>
          </w:p>
        </w:tc>
      </w:tr>
      <w:tr w:rsidR="00254D0C" w14:paraId="2FA1D502" w14:textId="77777777"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B2AA11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frontend/src/components/navbar/navbarNoLogin.jsx</w:t>
            </w:r>
          </w:p>
        </w:tc>
        <w:tc>
          <w:tcPr>
            <w:tcW w:w="5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331462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Kijelentkezett navbar</w:t>
            </w:r>
          </w:p>
        </w:tc>
      </w:tr>
      <w:tr w:rsidR="00254D0C" w14:paraId="1A152B70" w14:textId="77777777"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758CA8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frontend/src/components/navbar/navbarBack.jsx</w:t>
            </w:r>
          </w:p>
        </w:tc>
        <w:tc>
          <w:tcPr>
            <w:tcW w:w="5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A20E8E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Vissza-nyílas navbar (login/register)</w:t>
            </w:r>
          </w:p>
        </w:tc>
      </w:tr>
      <w:tr w:rsidR="00254D0C" w14:paraId="2709584A" w14:textId="77777777"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3036F6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frontend/src/components/navbar/NavbarLogo.jsx</w:t>
            </w:r>
          </w:p>
        </w:tc>
        <w:tc>
          <w:tcPr>
            <w:tcW w:w="5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B95BF4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NyamiNet logó komponens</w:t>
            </w:r>
          </w:p>
        </w:tc>
      </w:tr>
      <w:tr w:rsidR="00254D0C" w14:paraId="2F96E92E" w14:textId="77777777"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8CCEA6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frontend/src/components/navbar/NavbarMainButtons.jsx</w:t>
            </w:r>
          </w:p>
        </w:tc>
        <w:tc>
          <w:tcPr>
            <w:tcW w:w="5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E07FE3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Fő navigációs gombok</w:t>
            </w:r>
          </w:p>
        </w:tc>
      </w:tr>
      <w:tr w:rsidR="00254D0C" w14:paraId="527250D5" w14:textId="77777777"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7C48A6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frontend/src/components/navbar/NavbarAuthButtons.jsx</w:t>
            </w:r>
          </w:p>
        </w:tc>
        <w:tc>
          <w:tcPr>
            <w:tcW w:w="5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FBF852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Bejelentkezés/Regisztráció gombok</w:t>
            </w:r>
          </w:p>
        </w:tc>
      </w:tr>
      <w:tr w:rsidR="00254D0C" w14:paraId="649AAAE8" w14:textId="77777777"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93DCB7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frontend/src/components/navbar/NavbarUserActions.jsx</w:t>
            </w:r>
          </w:p>
        </w:tc>
        <w:tc>
          <w:tcPr>
            <w:tcW w:w="5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870A15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Felhasználói akciók (profil, kijelentkezés)</w:t>
            </w:r>
          </w:p>
        </w:tc>
      </w:tr>
      <w:tr w:rsidR="00254D0C" w14:paraId="5F160662" w14:textId="77777777"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9B7A0C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frontend/src/components/navbar/footer.jsx</w:t>
            </w:r>
          </w:p>
        </w:tc>
        <w:tc>
          <w:tcPr>
            <w:tcW w:w="5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A5EA31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Oldalazó footer</w:t>
            </w:r>
          </w:p>
        </w:tc>
      </w:tr>
      <w:tr w:rsidR="00254D0C" w14:paraId="02132369" w14:textId="77777777"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FFBA5C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frontend/src/components/profile/profile.jsx</w:t>
            </w:r>
          </w:p>
        </w:tc>
        <w:tc>
          <w:tcPr>
            <w:tcW w:w="5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9D56AD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Felhasználói profil oldal</w:t>
            </w:r>
          </w:p>
        </w:tc>
      </w:tr>
      <w:tr w:rsidR="00254D0C" w14:paraId="0FC4C712" w14:textId="77777777"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4230A9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frontend/src/components/profile/profile_admin.jsx</w:t>
            </w:r>
          </w:p>
        </w:tc>
        <w:tc>
          <w:tcPr>
            <w:tcW w:w="5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51A21C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Admin profil oldal</w:t>
            </w:r>
          </w:p>
        </w:tc>
      </w:tr>
      <w:tr w:rsidR="00254D0C" w14:paraId="5F13ADEA" w14:textId="77777777"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15A82D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frontend/src/components/profile/sidebar.jsx</w:t>
            </w:r>
          </w:p>
        </w:tc>
        <w:tc>
          <w:tcPr>
            <w:tcW w:w="5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E18762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Profil oldalsáv (felhasználó)</w:t>
            </w:r>
          </w:p>
        </w:tc>
      </w:tr>
      <w:tr w:rsidR="00254D0C" w14:paraId="0404EEC0" w14:textId="77777777"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03D8C1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frontend/src/components/profile/sidebar_admin.jsx</w:t>
            </w:r>
          </w:p>
        </w:tc>
        <w:tc>
          <w:tcPr>
            <w:tcW w:w="5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9F296C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Profil oldalsáv (admin)</w:t>
            </w:r>
          </w:p>
        </w:tc>
      </w:tr>
      <w:tr w:rsidR="00254D0C" w14:paraId="7F9C8BCB" w14:textId="77777777"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47FF69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frontend/src/components/profile/FoodPreferences.jsx</w:t>
            </w:r>
          </w:p>
        </w:tc>
        <w:tc>
          <w:tcPr>
            <w:tcW w:w="5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1E39D0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Étkezési preferenciák beállítása</w:t>
            </w:r>
          </w:p>
        </w:tc>
      </w:tr>
      <w:tr w:rsidR="00254D0C" w14:paraId="3B122593" w14:textId="77777777"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ABE388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frontend/src/components/profile/PasswordChange.jsx</w:t>
            </w:r>
          </w:p>
        </w:tc>
        <w:tc>
          <w:tcPr>
            <w:tcW w:w="5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44B64A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Jelszó módosítás</w:t>
            </w:r>
          </w:p>
        </w:tc>
      </w:tr>
      <w:tr w:rsidR="00254D0C" w14:paraId="556E9B0E" w14:textId="77777777"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38596F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frontend/src/components/profile/ThemeSelector.jsx</w:t>
            </w:r>
          </w:p>
        </w:tc>
        <w:tc>
          <w:tcPr>
            <w:tcW w:w="5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CBD9C9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Sötét/világos mód váltó</w:t>
            </w:r>
          </w:p>
        </w:tc>
      </w:tr>
      <w:tr w:rsidR="00254D0C" w14:paraId="5262B76C" w14:textId="77777777"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3F5A48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frontend/src/components/recipe/recipe.jsx</w:t>
            </w:r>
          </w:p>
        </w:tc>
        <w:tc>
          <w:tcPr>
            <w:tcW w:w="5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7728BE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Recept részletes oldal</w:t>
            </w:r>
          </w:p>
        </w:tc>
      </w:tr>
      <w:tr w:rsidR="00254D0C" w14:paraId="553EFA02" w14:textId="77777777"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237F21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frontend/src/components/recipe/CommentSection.jsx</w:t>
            </w:r>
          </w:p>
        </w:tc>
        <w:tc>
          <w:tcPr>
            <w:tcW w:w="5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D0E71C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Komment szekció</w:t>
            </w:r>
          </w:p>
        </w:tc>
      </w:tr>
      <w:tr w:rsidR="00254D0C" w14:paraId="70C7EED7" w14:textId="77777777"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09FA96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frontend/src/components/recipe/ReportModal.jsx</w:t>
            </w:r>
          </w:p>
        </w:tc>
        <w:tc>
          <w:tcPr>
            <w:tcW w:w="5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DF40DB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Bejelentés modál ablak</w:t>
            </w:r>
          </w:p>
        </w:tc>
      </w:tr>
      <w:tr w:rsidR="00254D0C" w14:paraId="1EC4EDEC" w14:textId="77777777"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22B3C7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frontend/src/components/upload/upload.jsx</w:t>
            </w:r>
          </w:p>
        </w:tc>
        <w:tc>
          <w:tcPr>
            <w:tcW w:w="5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57B4EE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Recept feltöltő oldal</w:t>
            </w:r>
          </w:p>
        </w:tc>
      </w:tr>
      <w:tr w:rsidR="00254D0C" w14:paraId="2CE14018" w14:textId="77777777"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E83A19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frontend/src/routes/appRouter.jsx</w:t>
            </w:r>
          </w:p>
        </w:tc>
        <w:tc>
          <w:tcPr>
            <w:tcW w:w="5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098FDE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Routing konfiguráció</w:t>
            </w:r>
          </w:p>
        </w:tc>
      </w:tr>
      <w:tr w:rsidR="00254D0C" w14:paraId="43F4830E" w14:textId="77777777"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64A9B7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frontend/src/utils/auth.js</w:t>
            </w:r>
          </w:p>
        </w:tc>
        <w:tc>
          <w:tcPr>
            <w:tcW w:w="5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CFB8E2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Autentikáció segédfüggvények</w:t>
            </w:r>
          </w:p>
        </w:tc>
      </w:tr>
      <w:tr w:rsidR="00254D0C" w14:paraId="72C5706E" w14:textId="77777777"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547878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frontend/cypress.config.js</w:t>
            </w:r>
          </w:p>
        </w:tc>
        <w:tc>
          <w:tcPr>
            <w:tcW w:w="5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9E58E7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Cypress konfiguráció</w:t>
            </w:r>
          </w:p>
        </w:tc>
      </w:tr>
      <w:tr w:rsidR="00254D0C" w14:paraId="25EFAC16" w14:textId="77777777"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7715FD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frontend/Dockerfile</w:t>
            </w:r>
          </w:p>
        </w:tc>
        <w:tc>
          <w:tcPr>
            <w:tcW w:w="5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933F49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Frontend Docker image</w:t>
            </w:r>
          </w:p>
        </w:tc>
      </w:tr>
      <w:tr w:rsidR="00254D0C" w14:paraId="4E0E2AF3" w14:textId="77777777"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A9964A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lastRenderedPageBreak/>
              <w:t>frontend/nginx.conf</w:t>
            </w:r>
          </w:p>
        </w:tc>
        <w:tc>
          <w:tcPr>
            <w:tcW w:w="5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F78DF7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Nginx konfiguráció</w:t>
            </w:r>
          </w:p>
        </w:tc>
      </w:tr>
      <w:tr w:rsidR="00254D0C" w14:paraId="5180F39A" w14:textId="77777777"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928D8A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frontend/package.json</w:t>
            </w:r>
          </w:p>
        </w:tc>
        <w:tc>
          <w:tcPr>
            <w:tcW w:w="5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4C91C4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Frontend függőségek</w:t>
            </w:r>
          </w:p>
        </w:tc>
      </w:tr>
      <w:tr w:rsidR="00254D0C" w14:paraId="15700685" w14:textId="77777777"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0E4E42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frontend/vite.config.js</w:t>
            </w:r>
          </w:p>
        </w:tc>
        <w:tc>
          <w:tcPr>
            <w:tcW w:w="5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DD28B8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Vite konfiguráció</w:t>
            </w:r>
          </w:p>
        </w:tc>
      </w:tr>
    </w:tbl>
    <w:p w14:paraId="05B6D078" w14:textId="77777777" w:rsidR="00254D0C" w:rsidRDefault="00254D0C">
      <w:pPr>
        <w:spacing w:before="80"/>
      </w:pPr>
    </w:p>
    <w:p w14:paraId="51684F41" w14:textId="77777777" w:rsidR="00254D0C" w:rsidRDefault="00000000">
      <w:pPr>
        <w:spacing w:before="180" w:after="60"/>
      </w:pPr>
      <w:r>
        <w:rPr>
          <w:rFonts w:ascii="Arial" w:eastAsia="Arial" w:hAnsi="Arial" w:cs="Arial"/>
          <w:b/>
          <w:bCs/>
          <w:color w:val="C94010"/>
          <w:sz w:val="22"/>
          <w:szCs w:val="22"/>
        </w:rPr>
        <w:t>Fő komponensek és működésük</w:t>
      </w:r>
    </w:p>
    <w:p w14:paraId="29B54B47" w14:textId="77777777" w:rsidR="00254D0C" w:rsidRDefault="00000000">
      <w:pPr>
        <w:spacing w:before="60" w:after="60"/>
      </w:pPr>
      <w:r>
        <w:rPr>
          <w:rFonts w:ascii="Arial" w:eastAsia="Arial" w:hAnsi="Arial" w:cs="Arial"/>
          <w:b/>
          <w:bCs/>
          <w:color w:val="333333"/>
          <w:sz w:val="22"/>
          <w:szCs w:val="22"/>
        </w:rPr>
        <w:t xml:space="preserve">1. App.jsx: </w:t>
      </w:r>
      <w:r>
        <w:rPr>
          <w:rFonts w:ascii="Arial" w:eastAsia="Arial" w:hAnsi="Arial" w:cs="Arial"/>
          <w:color w:val="333333"/>
          <w:sz w:val="22"/>
          <w:szCs w:val="22"/>
        </w:rPr>
        <w:t>Az alkalmazás gyökérkomponense. Betöltéskor ellenőrzi, hogy a felhasználó be van-e jelentkezve, és ha igen, alkalmazza a sötét módot. A BrowserRouter-ba csomagolt PageTemplate és AppRouter komponenseket rendereli.</w:t>
      </w:r>
    </w:p>
    <w:p w14:paraId="2B15B464" w14:textId="77777777" w:rsidR="00254D0C" w:rsidRDefault="00000000">
      <w:pPr>
        <w:spacing w:before="60" w:after="60"/>
      </w:pPr>
      <w:r>
        <w:rPr>
          <w:rFonts w:ascii="Arial" w:eastAsia="Arial" w:hAnsi="Arial" w:cs="Arial"/>
          <w:b/>
          <w:bCs/>
          <w:color w:val="333333"/>
          <w:sz w:val="22"/>
          <w:szCs w:val="22"/>
        </w:rPr>
        <w:t xml:space="preserve">2. PageTemplate.jsx: </w:t>
      </w:r>
      <w:r>
        <w:rPr>
          <w:rFonts w:ascii="Arial" w:eastAsia="Arial" w:hAnsi="Arial" w:cs="Arial"/>
          <w:color w:val="333333"/>
          <w:sz w:val="22"/>
          <w:szCs w:val="22"/>
        </w:rPr>
        <w:t>Egy layout wrapper, amely az adott útvonal alapján kiválasztja a megfelelő navigációs sávot (NavbarNoLogin, NavbarLogin vagy NavbarBack), és a láblécet (Footer) rendereli. Egy FooterContext-et biztosít, amelyen keresztül a főoldalak átadhatják az oldalazási paramétereket a footernek.</w:t>
      </w:r>
    </w:p>
    <w:p w14:paraId="7AB632BF" w14:textId="77777777" w:rsidR="00254D0C" w:rsidRDefault="00254D0C">
      <w:pPr>
        <w:spacing w:before="40"/>
      </w:pPr>
    </w:p>
    <w:p w14:paraId="3AC5C219" w14:textId="77777777" w:rsidR="00254D0C" w:rsidRDefault="00000000">
      <w:pPr>
        <w:spacing w:before="60" w:after="60"/>
      </w:pPr>
      <w:r>
        <w:rPr>
          <w:rFonts w:ascii="Arial" w:eastAsia="Arial" w:hAnsi="Arial" w:cs="Arial"/>
          <w:color w:val="333333"/>
          <w:sz w:val="22"/>
          <w:szCs w:val="22"/>
        </w:rPr>
        <w:t>3. AppRouter.jsx: A React Router konfigurációját tartalmazza. Az útvonalak és a hozzájuk rendelt komponensek: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500"/>
        <w:gridCol w:w="4360"/>
      </w:tblGrid>
      <w:tr w:rsidR="00254D0C" w14:paraId="42C1D347" w14:textId="77777777"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51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40489" w14:textId="77777777" w:rsidR="00254D0C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Útvonal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51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ED23D" w14:textId="77777777" w:rsidR="00254D0C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Komponens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51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43929" w14:textId="77777777" w:rsidR="00254D0C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Leírás</w:t>
            </w:r>
          </w:p>
        </w:tc>
      </w:tr>
      <w:tr w:rsidR="00254D0C" w14:paraId="6BCADD87" w14:textId="77777777"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D32E86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/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AC9B73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MainNoLogin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D483A3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Bejelentkezés nélküli főoldal</w:t>
            </w:r>
          </w:p>
        </w:tc>
      </w:tr>
      <w:tr w:rsidR="00254D0C" w14:paraId="18EBC070" w14:textId="77777777"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A171A9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/login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9256B5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Login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153054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Bejelentkezési oldal</w:t>
            </w:r>
          </w:p>
        </w:tc>
      </w:tr>
      <w:tr w:rsidR="00254D0C" w14:paraId="1964B2CD" w14:textId="77777777"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424BD3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/register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63ADE7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Register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133F00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Regisztrációs oldal</w:t>
            </w:r>
          </w:p>
        </w:tc>
      </w:tr>
      <w:tr w:rsidR="00254D0C" w14:paraId="19BC3FC8" w14:textId="77777777"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2C271B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/mainlogin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E51F56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MainLogin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EFE8A2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Bejelentkezett főoldal</w:t>
            </w:r>
          </w:p>
        </w:tc>
      </w:tr>
      <w:tr w:rsidR="00254D0C" w14:paraId="54D9A6BB" w14:textId="77777777"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E7A695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/my-recipes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EE948C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MainMyRecipes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C58059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Saját receptek oldala</w:t>
            </w:r>
          </w:p>
        </w:tc>
      </w:tr>
      <w:tr w:rsidR="00254D0C" w14:paraId="68C90460" w14:textId="77777777"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DE40F4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/saved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6EB57F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MainSaved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358F57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Mentett receptek oldala</w:t>
            </w:r>
          </w:p>
        </w:tc>
      </w:tr>
      <w:tr w:rsidR="00254D0C" w14:paraId="10F70BF8" w14:textId="77777777"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B9B5D0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/upload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80A55C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Upload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548820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Receptfeltöltés oldala</w:t>
            </w:r>
          </w:p>
        </w:tc>
      </w:tr>
      <w:tr w:rsidR="00254D0C" w14:paraId="6E433A57" w14:textId="77777777"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92E27C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/profile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07B47E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Profile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A432F2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Felhasználói profil oldal</w:t>
            </w:r>
          </w:p>
        </w:tc>
      </w:tr>
      <w:tr w:rsidR="00254D0C" w14:paraId="73905D1A" w14:textId="77777777"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21FFF0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/profile_admin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64560E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ProfileAdmin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4635F1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Admin profil oldal</w:t>
            </w:r>
          </w:p>
        </w:tc>
      </w:tr>
      <w:tr w:rsidR="00254D0C" w14:paraId="3FB1893D" w14:textId="77777777"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50A6B6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/recipe/:poszt_id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1835C3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RecipePage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D342AC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Recept részletes megtekintése</w:t>
            </w:r>
          </w:p>
        </w:tc>
      </w:tr>
      <w:tr w:rsidR="00254D0C" w14:paraId="6A0AE154" w14:textId="77777777"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EAD150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/admin/reports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6CAFFA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AdminReportList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A7A8FD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Bejelentett posztok listája</w:t>
            </w:r>
          </w:p>
        </w:tc>
      </w:tr>
      <w:tr w:rsidR="00254D0C" w14:paraId="5B5D80EC" w14:textId="77777777"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733140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/admin/report/:poszt_id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354701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AdminReportDetail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F1DAA3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Bejelentett poszt részletei</w:t>
            </w:r>
          </w:p>
        </w:tc>
      </w:tr>
    </w:tbl>
    <w:p w14:paraId="2D27B22E" w14:textId="77777777" w:rsidR="00254D0C" w:rsidRDefault="00254D0C">
      <w:pPr>
        <w:spacing w:before="80"/>
      </w:pPr>
    </w:p>
    <w:p w14:paraId="66EB5D62" w14:textId="77777777" w:rsidR="00254D0C" w:rsidRDefault="00000000">
      <w:pPr>
        <w:spacing w:before="60" w:after="60"/>
      </w:pPr>
      <w:r>
        <w:rPr>
          <w:rFonts w:ascii="Arial" w:eastAsia="Arial" w:hAnsi="Arial" w:cs="Arial"/>
          <w:color w:val="333333"/>
          <w:sz w:val="22"/>
          <w:szCs w:val="22"/>
        </w:rPr>
        <w:t>4. Navbar komponensek: Három különböző navigációs sáv létezik:</w:t>
      </w:r>
    </w:p>
    <w:p w14:paraId="6E6A6E29" w14:textId="77777777" w:rsidR="00254D0C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NavbarNoLogin: Be nem jelentkezett felhasználók számára, tartalmazza a NyamiNet logót, keresőmezőt, valamint a Bejelentkezés és Regisztráció gombokat.</w:t>
      </w:r>
    </w:p>
    <w:p w14:paraId="04111AE0" w14:textId="77777777" w:rsidR="00254D0C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NavbarLogin: Bejelentkezett felhasználók számára, tartalmazza a logót, keresőmezőt, fő navigációs gombokat (Főoldal, Feltöltés, Mentett) és felhasználói akciókat (Fiókom, Kijelentkezés). A kiválasztott menüpont jelzi az aktív oldalt.</w:t>
      </w:r>
    </w:p>
    <w:p w14:paraId="1F40C025" w14:textId="77777777" w:rsidR="00254D0C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NavbarBack: Bejelentkezési és regisztrációs oldalakon jelenik meg egy vissza nyíllal és a NyamiNet logóval.</w:t>
      </w:r>
    </w:p>
    <w:p w14:paraId="12180AD5" w14:textId="77777777" w:rsidR="00254D0C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Mindhárom navbar reszponzív: 1024px alatti képernyőszélességnél hamburger menüvel működik, amely kattintásra nyitja/zárja a navigációs linkeket.</w:t>
      </w:r>
    </w:p>
    <w:p w14:paraId="3F645A7B" w14:textId="77777777" w:rsidR="00254D0C" w:rsidRDefault="00254D0C">
      <w:pPr>
        <w:spacing w:before="60"/>
      </w:pPr>
    </w:p>
    <w:p w14:paraId="07EFF701" w14:textId="77777777" w:rsidR="00254D0C" w:rsidRDefault="00000000">
      <w:pPr>
        <w:spacing w:before="60" w:after="60"/>
      </w:pPr>
      <w:r>
        <w:rPr>
          <w:rFonts w:ascii="Arial" w:eastAsia="Arial" w:hAnsi="Arial" w:cs="Arial"/>
          <w:color w:val="333333"/>
          <w:sz w:val="22"/>
          <w:szCs w:val="22"/>
        </w:rPr>
        <w:t>5. Sidebar (szűrő oldalsáv): A főoldalak közös szűrő komponense, amely az alábbi szűrési lehetőségeket kínálja: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254D0C" w14:paraId="230516B0" w14:textId="77777777"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51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39E6F" w14:textId="77777777" w:rsidR="00254D0C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Szűrő</w:t>
            </w:r>
          </w:p>
        </w:tc>
        <w:tc>
          <w:tcPr>
            <w:tcW w:w="6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51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1BD3A" w14:textId="77777777" w:rsidR="00254D0C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Lehetséges értékek</w:t>
            </w:r>
          </w:p>
        </w:tc>
      </w:tr>
      <w:tr w:rsidR="00254D0C" w14:paraId="449E1812" w14:textId="77777777"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4435C2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Rendezés</w:t>
            </w:r>
          </w:p>
        </w:tc>
        <w:tc>
          <w:tcPr>
            <w:tcW w:w="6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CF0274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Legújabb, Véletlenszerű, Legtöbb like, Legrégebbi</w:t>
            </w:r>
          </w:p>
        </w:tc>
      </w:tr>
      <w:tr w:rsidR="00254D0C" w14:paraId="507F818B" w14:textId="77777777"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E552B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Konyha</w:t>
            </w:r>
          </w:p>
        </w:tc>
        <w:tc>
          <w:tcPr>
            <w:tcW w:w="6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E5F1F1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Magyar, Olasz, Ázsiai</w:t>
            </w:r>
          </w:p>
        </w:tc>
      </w:tr>
      <w:tr w:rsidR="00254D0C" w14:paraId="3F4051F3" w14:textId="77777777"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99948D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lastRenderedPageBreak/>
              <w:t>Fogás</w:t>
            </w:r>
          </w:p>
        </w:tc>
        <w:tc>
          <w:tcPr>
            <w:tcW w:w="6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E4C403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Előétel, Főétel, Desszert, Leves</w:t>
            </w:r>
          </w:p>
        </w:tc>
      </w:tr>
      <w:tr w:rsidR="00254D0C" w14:paraId="4F6B411D" w14:textId="77777777"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94AD39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Nehézség</w:t>
            </w:r>
          </w:p>
        </w:tc>
        <w:tc>
          <w:tcPr>
            <w:tcW w:w="6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C6244B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Könnyű, Közepes, Nehéz</w:t>
            </w:r>
          </w:p>
        </w:tc>
      </w:tr>
      <w:tr w:rsidR="00254D0C" w14:paraId="71B45EA4" w14:textId="77777777"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ADD6A4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Ár</w:t>
            </w:r>
          </w:p>
        </w:tc>
        <w:tc>
          <w:tcPr>
            <w:tcW w:w="6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103B02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Olcsó, Közepes, Drága</w:t>
            </w:r>
          </w:p>
        </w:tc>
      </w:tr>
      <w:tr w:rsidR="00254D0C" w14:paraId="4491AAAD" w14:textId="77777777"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9FAC25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Idő</w:t>
            </w:r>
          </w:p>
        </w:tc>
        <w:tc>
          <w:tcPr>
            <w:tcW w:w="6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9BD6F1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≤15 perc, ≤30 perc, ≤60 perc, 60+ perc</w:t>
            </w:r>
          </w:p>
        </w:tc>
      </w:tr>
      <w:tr w:rsidR="00254D0C" w14:paraId="5C87198E" w14:textId="77777777"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4D817F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Dátum</w:t>
            </w:r>
          </w:p>
        </w:tc>
        <w:tc>
          <w:tcPr>
            <w:tcW w:w="6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6DA606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Ma, Ezen a héten, Ebben a hónapban, Idén</w:t>
            </w:r>
          </w:p>
        </w:tc>
      </w:tr>
      <w:tr w:rsidR="00254D0C" w14:paraId="5C1212D0" w14:textId="77777777"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EC53A6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Preferenciák</w:t>
            </w:r>
          </w:p>
        </w:tc>
        <w:tc>
          <w:tcPr>
            <w:tcW w:w="6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51D2D6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A backendből betöltött preferenciák listája (vegetáriánus, vegán stb.)</w:t>
            </w:r>
          </w:p>
        </w:tc>
      </w:tr>
    </w:tbl>
    <w:p w14:paraId="3C68A2CF" w14:textId="77777777" w:rsidR="00254D0C" w:rsidRDefault="00254D0C">
      <w:pPr>
        <w:spacing w:before="60"/>
      </w:pPr>
    </w:p>
    <w:p w14:paraId="153AB299" w14:textId="77777777" w:rsidR="00254D0C" w:rsidRDefault="00000000">
      <w:pPr>
        <w:spacing w:before="60" w:after="60"/>
      </w:pPr>
      <w:r>
        <w:rPr>
          <w:rFonts w:ascii="Arial" w:eastAsia="Arial" w:hAnsi="Arial" w:cs="Arial"/>
          <w:color w:val="333333"/>
          <w:sz w:val="22"/>
          <w:szCs w:val="22"/>
        </w:rPr>
        <w:t>Mobil nézetben az oldalsáv egy „»” gombbal nyitható, és egy overlay fedi le az oldal többi részét.</w:t>
      </w:r>
    </w:p>
    <w:p w14:paraId="07E2516E" w14:textId="77777777" w:rsidR="00254D0C" w:rsidRDefault="00254D0C">
      <w:pPr>
        <w:spacing w:before="60"/>
      </w:pPr>
    </w:p>
    <w:p w14:paraId="105AA522" w14:textId="77777777" w:rsidR="00254D0C" w:rsidRDefault="00000000">
      <w:pPr>
        <w:spacing w:before="60" w:after="60"/>
      </w:pPr>
      <w:r>
        <w:rPr>
          <w:rFonts w:ascii="Arial" w:eastAsia="Arial" w:hAnsi="Arial" w:cs="Arial"/>
          <w:b/>
          <w:bCs/>
          <w:color w:val="333333"/>
          <w:sz w:val="22"/>
          <w:szCs w:val="22"/>
        </w:rPr>
        <w:t xml:space="preserve">6. Recipe.jsx (kártya): </w:t>
      </w:r>
      <w:r>
        <w:rPr>
          <w:rFonts w:ascii="Arial" w:eastAsia="Arial" w:hAnsi="Arial" w:cs="Arial"/>
          <w:color w:val="333333"/>
          <w:sz w:val="22"/>
          <w:szCs w:val="22"/>
        </w:rPr>
        <w:t>Egy receptet megjelenítő kártyakomponens, amely tartalmazza a recept képét, címét, leírását, preferenciabadge-eit, like/dislike gombokat pontszámmal, és mentés gombot. A kártya címe kattintható, amely a recept részletes oldalára navigál.</w:t>
      </w:r>
    </w:p>
    <w:p w14:paraId="007DB75D" w14:textId="77777777" w:rsidR="00254D0C" w:rsidRDefault="00254D0C">
      <w:pPr>
        <w:spacing w:before="40"/>
      </w:pPr>
    </w:p>
    <w:p w14:paraId="71F00C20" w14:textId="77777777" w:rsidR="00254D0C" w:rsidRDefault="00000000">
      <w:pPr>
        <w:spacing w:before="60" w:after="60"/>
      </w:pPr>
      <w:r>
        <w:rPr>
          <w:rFonts w:ascii="Arial" w:eastAsia="Arial" w:hAnsi="Arial" w:cs="Arial"/>
          <w:color w:val="333333"/>
          <w:sz w:val="22"/>
          <w:szCs w:val="22"/>
        </w:rPr>
        <w:t>7. Upload.jsx: Négy lépéses receptfeltöltő űrlap:</w:t>
      </w:r>
    </w:p>
    <w:p w14:paraId="210E2150" w14:textId="77777777" w:rsidR="00254D0C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1. lépés: Cím, leírás, kép feltöltése (drag &amp; drop vagy fájlválasztó, max. 5 MB, JPEG/PNG/GIF/WebP).</w:t>
      </w:r>
    </w:p>
    <w:p w14:paraId="3620B87B" w14:textId="77777777" w:rsidR="00254D0C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2. lépés: Kategóriák kiválasztása (konyha, fogás, nehézség, szezon, ár), elkészítési idő és adagszám megadása.</w:t>
      </w:r>
    </w:p>
    <w:p w14:paraId="205205ED" w14:textId="77777777" w:rsidR="00254D0C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3. lépés: Hozzávalók hozzáadása (hozzávaló neve, mennyisége, mértékegysége), autokiegészítéssel.</w:t>
      </w:r>
    </w:p>
    <w:p w14:paraId="05BA1444" w14:textId="77777777" w:rsidR="00254D0C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4. lépés: Elkészítési lépések, preferenciák (allergiák) és alcímek megadása.</w:t>
      </w:r>
    </w:p>
    <w:p w14:paraId="4EA82CE6" w14:textId="77777777" w:rsidR="00254D0C" w:rsidRDefault="00254D0C">
      <w:pPr>
        <w:spacing w:before="40"/>
      </w:pPr>
    </w:p>
    <w:p w14:paraId="24CF563D" w14:textId="77777777" w:rsidR="00254D0C" w:rsidRDefault="00000000">
      <w:pPr>
        <w:spacing w:before="60" w:after="60"/>
      </w:pPr>
      <w:r>
        <w:rPr>
          <w:rFonts w:ascii="Arial" w:eastAsia="Arial" w:hAnsi="Arial" w:cs="Arial"/>
          <w:b/>
          <w:bCs/>
          <w:color w:val="333333"/>
          <w:sz w:val="22"/>
          <w:szCs w:val="22"/>
        </w:rPr>
        <w:t xml:space="preserve">8. RecipePage.jsx (részletes nézet): </w:t>
      </w:r>
      <w:r>
        <w:rPr>
          <w:rFonts w:ascii="Arial" w:eastAsia="Arial" w:hAnsi="Arial" w:cs="Arial"/>
          <w:color w:val="333333"/>
          <w:sz w:val="22"/>
          <w:szCs w:val="22"/>
        </w:rPr>
        <w:t>A recept teljes részleteit mutatja: kép, információk, hozzávalók, lépések, akciógombok (like, dislike, mentés, bejelentés) és a komment szekció.</w:t>
      </w:r>
    </w:p>
    <w:p w14:paraId="412C1E1A" w14:textId="77777777" w:rsidR="00254D0C" w:rsidRDefault="00000000">
      <w:pPr>
        <w:spacing w:before="60" w:after="60"/>
      </w:pPr>
      <w:r>
        <w:rPr>
          <w:rFonts w:ascii="Arial" w:eastAsia="Arial" w:hAnsi="Arial" w:cs="Arial"/>
          <w:b/>
          <w:bCs/>
          <w:color w:val="333333"/>
          <w:sz w:val="22"/>
          <w:szCs w:val="22"/>
        </w:rPr>
        <w:t xml:space="preserve">9. CommentSection.jsx: </w:t>
      </w:r>
      <w:r>
        <w:rPr>
          <w:rFonts w:ascii="Arial" w:eastAsia="Arial" w:hAnsi="Arial" w:cs="Arial"/>
          <w:color w:val="333333"/>
          <w:sz w:val="22"/>
          <w:szCs w:val="22"/>
        </w:rPr>
        <w:t>A receptek hozzászólás-szekciója, amely lehetővé teszi bejelentkezett felhasználók számára új komment írását, és megjeleníti az összes meglévő kommentet időrendi sorrendben.</w:t>
      </w:r>
    </w:p>
    <w:p w14:paraId="548BB146" w14:textId="77777777" w:rsidR="00254D0C" w:rsidRDefault="00000000">
      <w:pPr>
        <w:spacing w:before="60" w:after="60"/>
      </w:pPr>
      <w:r>
        <w:rPr>
          <w:rFonts w:ascii="Arial" w:eastAsia="Arial" w:hAnsi="Arial" w:cs="Arial"/>
          <w:b/>
          <w:bCs/>
          <w:color w:val="333333"/>
          <w:sz w:val="22"/>
          <w:szCs w:val="22"/>
        </w:rPr>
        <w:t xml:space="preserve">10. AdminReportList.jsx: </w:t>
      </w:r>
      <w:r>
        <w:rPr>
          <w:rFonts w:ascii="Arial" w:eastAsia="Arial" w:hAnsi="Arial" w:cs="Arial"/>
          <w:color w:val="333333"/>
          <w:sz w:val="22"/>
          <w:szCs w:val="22"/>
        </w:rPr>
        <w:t>Az adminisztrátori felület, amely megjeleníti a bejelentett posztok listáját táblázatban, és lehetővé teszi új admin felhasználó létrehozását.</w:t>
      </w:r>
    </w:p>
    <w:p w14:paraId="0E1C9E81" w14:textId="77777777" w:rsidR="00254D0C" w:rsidRDefault="00000000">
      <w:pPr>
        <w:spacing w:before="60" w:after="60"/>
      </w:pPr>
      <w:r>
        <w:rPr>
          <w:rFonts w:ascii="Arial" w:eastAsia="Arial" w:hAnsi="Arial" w:cs="Arial"/>
          <w:b/>
          <w:bCs/>
          <w:color w:val="333333"/>
          <w:sz w:val="22"/>
          <w:szCs w:val="22"/>
        </w:rPr>
        <w:t xml:space="preserve">11. AdminReportDetail.jsx: </w:t>
      </w:r>
      <w:r>
        <w:rPr>
          <w:rFonts w:ascii="Arial" w:eastAsia="Arial" w:hAnsi="Arial" w:cs="Arial"/>
          <w:color w:val="333333"/>
          <w:sz w:val="22"/>
          <w:szCs w:val="22"/>
        </w:rPr>
        <w:t>Egy bejelentett poszt részletes nézete, az összes bejelentéssel, a poszt teljes adataival, és az adminisztrátori akciógombokkal (jóváhagyás, törlés, törlés és tiltás).</w:t>
      </w:r>
    </w:p>
    <w:p w14:paraId="7AF966B1" w14:textId="77777777" w:rsidR="00254D0C" w:rsidRDefault="00254D0C">
      <w:pPr>
        <w:spacing w:before="60"/>
      </w:pPr>
    </w:p>
    <w:p w14:paraId="4CE59E78" w14:textId="77777777" w:rsidR="00254D0C" w:rsidRDefault="00000000">
      <w:pPr>
        <w:spacing w:before="180" w:after="60"/>
      </w:pPr>
      <w:r>
        <w:rPr>
          <w:rFonts w:ascii="Arial" w:eastAsia="Arial" w:hAnsi="Arial" w:cs="Arial"/>
          <w:b/>
          <w:bCs/>
          <w:color w:val="C94010"/>
          <w:sz w:val="22"/>
          <w:szCs w:val="22"/>
        </w:rPr>
        <w:t>Routing</w:t>
      </w:r>
    </w:p>
    <w:p w14:paraId="1FFD3956" w14:textId="77777777" w:rsidR="00254D0C" w:rsidRDefault="00000000">
      <w:pPr>
        <w:spacing w:before="60" w:after="60"/>
      </w:pPr>
      <w:r>
        <w:rPr>
          <w:rFonts w:ascii="Arial" w:eastAsia="Arial" w:hAnsi="Arial" w:cs="Arial"/>
          <w:color w:val="333333"/>
          <w:sz w:val="22"/>
          <w:szCs w:val="22"/>
        </w:rPr>
        <w:t>A frontend a React Router DOM könyvtár Routes és Route komponenseit használja kliensoldali routing megvalósítására. A BrowserRouter az App.jsx-ben kerül inicializálásra, és a PageTemplate komponens biztosítja, hogy az adott útvonal alapján a megfelelő navbar jelenjen meg.</w:t>
      </w:r>
    </w:p>
    <w:p w14:paraId="508D669E" w14:textId="77777777" w:rsidR="00254D0C" w:rsidRDefault="00000000">
      <w:pPr>
        <w:spacing w:before="220" w:after="80"/>
      </w:pPr>
      <w:r>
        <w:rPr>
          <w:rFonts w:ascii="Arial" w:eastAsia="Arial" w:hAnsi="Arial" w:cs="Arial"/>
          <w:b/>
          <w:bCs/>
          <w:color w:val="C94010"/>
          <w:sz w:val="24"/>
          <w:szCs w:val="24"/>
        </w:rPr>
        <w:t>BACKEND</w:t>
      </w:r>
    </w:p>
    <w:p w14:paraId="5BA69516" w14:textId="77777777" w:rsidR="00254D0C" w:rsidRDefault="00000000">
      <w:pPr>
        <w:spacing w:before="60" w:after="60"/>
      </w:pPr>
      <w:r>
        <w:rPr>
          <w:rFonts w:ascii="Arial" w:eastAsia="Arial" w:hAnsi="Arial" w:cs="Arial"/>
          <w:color w:val="333333"/>
          <w:sz w:val="22"/>
          <w:szCs w:val="22"/>
        </w:rPr>
        <w:t>A backend Node.js futtatókörnyezeten alapuló Express 5 webszerver, TypeScript nyelven írva. A háromrétegű architektúra a következő:</w:t>
      </w:r>
    </w:p>
    <w:p w14:paraId="20B25718" w14:textId="77777777" w:rsidR="00254D0C" w:rsidRDefault="00254D0C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42"/>
        <w:gridCol w:w="5618"/>
      </w:tblGrid>
      <w:tr w:rsidR="00254D0C" w14:paraId="6A3E01E9" w14:textId="77777777"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51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3EEFC" w14:textId="77777777" w:rsidR="00254D0C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Elérési út</w:t>
            </w:r>
          </w:p>
        </w:tc>
        <w:tc>
          <w:tcPr>
            <w:tcW w:w="5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51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42D63" w14:textId="77777777" w:rsidR="00254D0C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Leírás</w:t>
            </w:r>
          </w:p>
        </w:tc>
      </w:tr>
      <w:tr w:rsidR="00254D0C" w14:paraId="1AA184F9" w14:textId="77777777"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DC2467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Backend/app.ts</w:t>
            </w:r>
          </w:p>
        </w:tc>
        <w:tc>
          <w:tcPr>
            <w:tcW w:w="5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6D7EAE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Express alkalmazás konfigurálása</w:t>
            </w:r>
          </w:p>
        </w:tc>
      </w:tr>
      <w:tr w:rsidR="00254D0C" w14:paraId="729A3626" w14:textId="77777777"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76FAEE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Backend/server.ts</w:t>
            </w:r>
          </w:p>
        </w:tc>
        <w:tc>
          <w:tcPr>
            <w:tcW w:w="5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855854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Szerver indítása</w:t>
            </w:r>
          </w:p>
        </w:tc>
      </w:tr>
      <w:tr w:rsidR="00254D0C" w14:paraId="59FF7586" w14:textId="77777777"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1C5362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Backend/config.ts</w:t>
            </w:r>
          </w:p>
        </w:tc>
        <w:tc>
          <w:tcPr>
            <w:tcW w:w="5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B78894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Adatbázis-konfiguráció</w:t>
            </w:r>
          </w:p>
        </w:tc>
      </w:tr>
      <w:tr w:rsidR="00254D0C" w14:paraId="6CA941A5" w14:textId="77777777"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4C74C4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Backend/config/multerConfig.ts</w:t>
            </w:r>
          </w:p>
        </w:tc>
        <w:tc>
          <w:tcPr>
            <w:tcW w:w="5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2849EF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Képfeltöltés konfigurációja</w:t>
            </w:r>
          </w:p>
        </w:tc>
      </w:tr>
      <w:tr w:rsidR="00254D0C" w14:paraId="7B66EA53" w14:textId="77777777"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483F64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Backend/controllerek/authcontroller.ts</w:t>
            </w:r>
          </w:p>
        </w:tc>
        <w:tc>
          <w:tcPr>
            <w:tcW w:w="5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B4C142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Hitelesítési logika</w:t>
            </w:r>
          </w:p>
        </w:tc>
      </w:tr>
      <w:tr w:rsidR="00254D0C" w14:paraId="6B1D8386" w14:textId="77777777"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385AD4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Backend/controllerek/posztcontroller.ts</w:t>
            </w:r>
          </w:p>
        </w:tc>
        <w:tc>
          <w:tcPr>
            <w:tcW w:w="5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01476A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Poszt/recept kezelő logika (kb. 840 sor)</w:t>
            </w:r>
          </w:p>
        </w:tc>
      </w:tr>
      <w:tr w:rsidR="00254D0C" w14:paraId="11A84DDF" w14:textId="77777777"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4B9999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lastRenderedPageBreak/>
              <w:t>Backend/controllerek/admincontroller.ts</w:t>
            </w:r>
          </w:p>
        </w:tc>
        <w:tc>
          <w:tcPr>
            <w:tcW w:w="5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506E67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Admin funkciók logikája</w:t>
            </w:r>
          </w:p>
        </w:tc>
      </w:tr>
      <w:tr w:rsidR="00254D0C" w14:paraId="3AF5F336" w14:textId="77777777"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C01F95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Backend/middleware/auth.ts</w:t>
            </w:r>
          </w:p>
        </w:tc>
        <w:tc>
          <w:tcPr>
            <w:tcW w:w="5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885A1D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JWT hitelesítési middleware</w:t>
            </w:r>
          </w:p>
        </w:tc>
      </w:tr>
      <w:tr w:rsidR="00254D0C" w14:paraId="47A102E5" w14:textId="77777777"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803A68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Backend/middleware/admin.ts</w:t>
            </w:r>
          </w:p>
        </w:tc>
        <w:tc>
          <w:tcPr>
            <w:tcW w:w="5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4D6ED0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Admin jogosultság middleware</w:t>
            </w:r>
          </w:p>
        </w:tc>
      </w:tr>
      <w:tr w:rsidR="00254D0C" w14:paraId="546EF0E3" w14:textId="77777777"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F8E329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Backend/middleware/kep.ts</w:t>
            </w:r>
          </w:p>
        </w:tc>
        <w:tc>
          <w:tcPr>
            <w:tcW w:w="5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2F58D0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Képfeltöltési hibakezelő middleware</w:t>
            </w:r>
          </w:p>
        </w:tc>
      </w:tr>
      <w:tr w:rsidR="00254D0C" w14:paraId="3B6D54C0" w14:textId="77777777"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1C1FB0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Backend/routok/authroutes.ts</w:t>
            </w:r>
          </w:p>
        </w:tc>
        <w:tc>
          <w:tcPr>
            <w:tcW w:w="5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F87A01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Hitelesítési útvonalak</w:t>
            </w:r>
          </w:p>
        </w:tc>
      </w:tr>
      <w:tr w:rsidR="00254D0C" w14:paraId="08871D97" w14:textId="77777777"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59222A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Backend/routok/posztroutes.ts</w:t>
            </w:r>
          </w:p>
        </w:tc>
        <w:tc>
          <w:tcPr>
            <w:tcW w:w="5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808BFC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Poszt/recept útvonalak</w:t>
            </w:r>
          </w:p>
        </w:tc>
      </w:tr>
      <w:tr w:rsidR="00254D0C" w14:paraId="4D5C24C7" w14:textId="77777777"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86D191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Backend/routok/adminroutes.ts</w:t>
            </w:r>
          </w:p>
        </w:tc>
        <w:tc>
          <w:tcPr>
            <w:tcW w:w="5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228BDB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Admin útvonalak</w:t>
            </w:r>
          </w:p>
        </w:tc>
      </w:tr>
      <w:tr w:rsidR="00254D0C" w14:paraId="1CD04063" w14:textId="77777777"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FBC66D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uploads/</w:t>
            </w:r>
          </w:p>
        </w:tc>
        <w:tc>
          <w:tcPr>
            <w:tcW w:w="5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F81F28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Feltöltött képek tárolása</w:t>
            </w:r>
          </w:p>
        </w:tc>
      </w:tr>
      <w:tr w:rsidR="00254D0C" w14:paraId="4A762A83" w14:textId="77777777"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42DD5E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migrations/add_like_dislike.sql</w:t>
            </w:r>
          </w:p>
        </w:tc>
        <w:tc>
          <w:tcPr>
            <w:tcW w:w="5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336353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Like/dislike migráció</w:t>
            </w:r>
          </w:p>
        </w:tc>
      </w:tr>
      <w:tr w:rsidR="00254D0C" w14:paraId="492EF3BB" w14:textId="77777777"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49C8BF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nyaminet.sql</w:t>
            </w:r>
          </w:p>
        </w:tc>
        <w:tc>
          <w:tcPr>
            <w:tcW w:w="5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A7031B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Adatbázis inicializáló dump</w:t>
            </w:r>
          </w:p>
        </w:tc>
      </w:tr>
      <w:tr w:rsidR="00254D0C" w14:paraId="75D292B6" w14:textId="77777777"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492D5E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create_report_procedures.sql</w:t>
            </w:r>
          </w:p>
        </w:tc>
        <w:tc>
          <w:tcPr>
            <w:tcW w:w="5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5E4038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Report tárolt eljárások</w:t>
            </w:r>
          </w:p>
        </w:tc>
      </w:tr>
      <w:tr w:rsidR="00254D0C" w14:paraId="40928BD6" w14:textId="77777777"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533F63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update_search_procedure.sql</w:t>
            </w:r>
          </w:p>
        </w:tc>
        <w:tc>
          <w:tcPr>
            <w:tcW w:w="5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B388C3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Keresés tárolt eljárás</w:t>
            </w:r>
          </w:p>
        </w:tc>
      </w:tr>
      <w:tr w:rsidR="00254D0C" w14:paraId="418F4F6F" w14:textId="77777777"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0B7944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update_search_with_alcimek.sql</w:t>
            </w:r>
          </w:p>
        </w:tc>
        <w:tc>
          <w:tcPr>
            <w:tcW w:w="5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380E74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Keresés alcímekkel bővítve</w:t>
            </w:r>
          </w:p>
        </w:tc>
      </w:tr>
      <w:tr w:rsidR="00254D0C" w14:paraId="7BC4469B" w14:textId="77777777"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E72041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Dockerfile</w:t>
            </w:r>
          </w:p>
        </w:tc>
        <w:tc>
          <w:tcPr>
            <w:tcW w:w="5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CD29AB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Backend Docker image</w:t>
            </w:r>
          </w:p>
        </w:tc>
      </w:tr>
      <w:tr w:rsidR="00254D0C" w14:paraId="48165460" w14:textId="77777777"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D59F12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mysql.cnf</w:t>
            </w:r>
          </w:p>
        </w:tc>
        <w:tc>
          <w:tcPr>
            <w:tcW w:w="5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444BA2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MySQL konfigurálás</w:t>
            </w:r>
          </w:p>
        </w:tc>
      </w:tr>
      <w:tr w:rsidR="00254D0C" w14:paraId="723F1370" w14:textId="77777777"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AFCE81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nodemon.json</w:t>
            </w:r>
          </w:p>
        </w:tc>
        <w:tc>
          <w:tcPr>
            <w:tcW w:w="5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91E65B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Nodemon konfiguráció</w:t>
            </w:r>
          </w:p>
        </w:tc>
      </w:tr>
      <w:tr w:rsidR="00254D0C" w14:paraId="0D79D949" w14:textId="77777777"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D99C7B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package.json</w:t>
            </w:r>
          </w:p>
        </w:tc>
        <w:tc>
          <w:tcPr>
            <w:tcW w:w="5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5510FF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Backend függőségek</w:t>
            </w:r>
          </w:p>
        </w:tc>
      </w:tr>
      <w:tr w:rsidR="00254D0C" w14:paraId="50DDDA84" w14:textId="77777777"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918669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tsconfig.json</w:t>
            </w:r>
          </w:p>
        </w:tc>
        <w:tc>
          <w:tcPr>
            <w:tcW w:w="5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DE2928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TypeScript konfiguráció</w:t>
            </w:r>
          </w:p>
        </w:tc>
      </w:tr>
      <w:tr w:rsidR="00254D0C" w14:paraId="32B70555" w14:textId="77777777"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14E4E0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tslint.json</w:t>
            </w:r>
          </w:p>
        </w:tc>
        <w:tc>
          <w:tcPr>
            <w:tcW w:w="5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9D46EF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TSLint konfiguráció</w:t>
            </w:r>
          </w:p>
        </w:tc>
      </w:tr>
    </w:tbl>
    <w:p w14:paraId="325464CC" w14:textId="77777777" w:rsidR="00254D0C" w:rsidRDefault="00254D0C">
      <w:pPr>
        <w:spacing w:before="80"/>
      </w:pPr>
    </w:p>
    <w:p w14:paraId="6AABB48F" w14:textId="77777777" w:rsidR="00254D0C" w:rsidRDefault="00000000">
      <w:pPr>
        <w:spacing w:before="180" w:after="60"/>
      </w:pPr>
      <w:r>
        <w:rPr>
          <w:rFonts w:ascii="Arial" w:eastAsia="Arial" w:hAnsi="Arial" w:cs="Arial"/>
          <w:b/>
          <w:bCs/>
          <w:color w:val="C94010"/>
          <w:sz w:val="22"/>
          <w:szCs w:val="22"/>
        </w:rPr>
        <w:t>Controller réteg</w:t>
      </w:r>
    </w:p>
    <w:p w14:paraId="583AB29B" w14:textId="77777777" w:rsidR="00254D0C" w:rsidRDefault="00000000">
      <w:pPr>
        <w:spacing w:before="60" w:after="60"/>
      </w:pPr>
      <w:r>
        <w:rPr>
          <w:rFonts w:ascii="Arial" w:eastAsia="Arial" w:hAnsi="Arial" w:cs="Arial"/>
          <w:b/>
          <w:bCs/>
          <w:color w:val="333333"/>
          <w:sz w:val="22"/>
          <w:szCs w:val="22"/>
        </w:rPr>
        <w:t xml:space="preserve">1. authcontroller.ts: </w:t>
      </w:r>
      <w:r>
        <w:rPr>
          <w:rFonts w:ascii="Arial" w:eastAsia="Arial" w:hAnsi="Arial" w:cs="Arial"/>
          <w:color w:val="333333"/>
          <w:sz w:val="22"/>
          <w:szCs w:val="22"/>
        </w:rPr>
        <w:t>Három fő funkciót tartalmaz:</w:t>
      </w:r>
    </w:p>
    <w:p w14:paraId="5EE2CA49" w14:textId="77777777" w:rsidR="00254D0C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regisztracio(): Új felhasználó létrehozása validálással (felhasználónév hossz, formátum, email egyediség). A jelszót bcrypt-tel titkosítja, és opcionálisan eltárolja a felhasználó preferenciáit. Admin felhasználó csak másik admin által hozható létre.</w:t>
      </w:r>
    </w:p>
    <w:p w14:paraId="3D773487" w14:textId="77777777" w:rsidR="00254D0C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bejelentkezes(): Email és jelszó alapú hitelesítés. Ellenőrzi a letiltás állapotát, majd sikeres hitelesítés esetén JWT tokent generál és visszaküldi a felhasználó adataival együtt.</w:t>
      </w:r>
    </w:p>
    <w:p w14:paraId="2126E900" w14:textId="77777777" w:rsidR="00254D0C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jelszoValtoztatas(): A régi jelszó ellenőrzése után az új jelszót bcrypt-tel titkosítja és frissíti az adatbázisban.</w:t>
      </w:r>
    </w:p>
    <w:p w14:paraId="6CC56330" w14:textId="77777777" w:rsidR="00254D0C" w:rsidRDefault="00254D0C">
      <w:pPr>
        <w:spacing w:before="40"/>
      </w:pPr>
    </w:p>
    <w:p w14:paraId="6B7B1F7F" w14:textId="77777777" w:rsidR="00254D0C" w:rsidRDefault="00000000">
      <w:pPr>
        <w:spacing w:before="60" w:after="60"/>
      </w:pPr>
      <w:r>
        <w:rPr>
          <w:rFonts w:ascii="Arial" w:eastAsia="Arial" w:hAnsi="Arial" w:cs="Arial"/>
          <w:b/>
          <w:bCs/>
          <w:color w:val="333333"/>
          <w:sz w:val="22"/>
          <w:szCs w:val="22"/>
        </w:rPr>
        <w:t xml:space="preserve">2. posztcontroller.ts: </w:t>
      </w:r>
      <w:r>
        <w:rPr>
          <w:rFonts w:ascii="Arial" w:eastAsia="Arial" w:hAnsi="Arial" w:cs="Arial"/>
          <w:color w:val="333333"/>
          <w:sz w:val="22"/>
          <w:szCs w:val="22"/>
        </w:rPr>
        <w:t>A receptekkel kapcsolatos összes műveletet tartalmazza (kb. 840 sor):</w:t>
      </w:r>
    </w:p>
    <w:p w14:paraId="6D743D1A" w14:textId="77777777" w:rsidR="00254D0C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root(): Egy egyszerű „Fut a szerver!” válasz az alapvégponton.</w:t>
      </w:r>
    </w:p>
    <w:p w14:paraId="1F58F2ED" w14:textId="77777777" w:rsidR="00254D0C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getSzurtPoszt(): Szűrt receptlista lekérése a get_szurt_posztok tárolt eljáráson keresztül, paraméterek: keresés, ár, konyha, idő, allergiák, fogás, nehézség, szezon, rendezés.</w:t>
      </w:r>
    </w:p>
    <w:p w14:paraId="326C37E7" w14:textId="77777777" w:rsidR="00254D0C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getReszletesPoszt(): Egy recept részletes adatainak lekérdezése a reszletesposzt tárolt eljáráson keresztül (3 eredményhalmaz: poszt metaadatok, hozzávalók, lépések).</w:t>
      </w:r>
    </w:p>
    <w:p w14:paraId="7CA96F88" w14:textId="77777777" w:rsidR="00254D0C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ujPoszt(): Új recept létrehozása, beleértve a kép feltöltését, hozzávalók kezelését, preferenciák és alcímek hozzárendelését. Tranzakcióban fut, hiba esetén rollback és a feltöltött fájl törlése.</w:t>
      </w:r>
    </w:p>
    <w:p w14:paraId="0B28B3B7" w14:textId="77777777" w:rsidR="00254D0C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getfelhasznaloPreferenciak(): A bejelentkezett felhasználó preferenciáinak lekérdezése.</w:t>
      </w:r>
    </w:p>
    <w:p w14:paraId="338317F9" w14:textId="77777777" w:rsidR="00254D0C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PreferenciaKezeles(): Egy preferencia be- vagy kikapcsolása (toggle logika): ha létezik, törlés; ha nem, hozzáadás.</w:t>
      </w:r>
    </w:p>
    <w:p w14:paraId="473B708A" w14:textId="77777777" w:rsidR="00254D0C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SotetMod(): A sötét mód váltása (0 -&gt; 1 vagy 1 -&gt; 0).</w:t>
      </w:r>
    </w:p>
    <w:p w14:paraId="4E594A1B" w14:textId="77777777" w:rsidR="00254D0C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getKomment(): Egy poszt kommentjeinek lekérdezése.</w:t>
      </w:r>
    </w:p>
    <w:p w14:paraId="527CBDD5" w14:textId="77777777" w:rsidR="00254D0C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hozzaadKomment(): Új komment hozzáadása (max. 250 karakter).</w:t>
      </w:r>
    </w:p>
    <w:p w14:paraId="168B6DEC" w14:textId="77777777" w:rsidR="00254D0C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likeolas(): Like szavazat kezelése a likekezeles tárolt eljáráson keresztül.</w:t>
      </w:r>
    </w:p>
    <w:p w14:paraId="7E04AC88" w14:textId="77777777" w:rsidR="00254D0C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lastRenderedPageBreak/>
        <w:t>dislikeolas(): Dislike szavazat kezelése.</w:t>
      </w:r>
    </w:p>
    <w:p w14:paraId="145BC748" w14:textId="77777777" w:rsidR="00254D0C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ReportPoszt(): Egy recept bejelentése indoklással.</w:t>
      </w:r>
    </w:p>
    <w:p w14:paraId="1FF8E1F6" w14:textId="77777777" w:rsidR="00254D0C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mentPoszt(): Recept mentése a kedvencek közé.</w:t>
      </w:r>
    </w:p>
    <w:p w14:paraId="2A0154D0" w14:textId="77777777" w:rsidR="00254D0C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mentettPosztLevetel(): Mentett recept eltávolítása.</w:t>
      </w:r>
    </w:p>
    <w:p w14:paraId="101F7D1E" w14:textId="77777777" w:rsidR="00254D0C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getMentettPosztok(): A bejelentkezett felhasználó mentett receptjeinek lekérdezése.</w:t>
      </w:r>
    </w:p>
    <w:p w14:paraId="230F9B4D" w14:textId="77777777" w:rsidR="00254D0C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getKonyha(), getFogas(), getSzezon(), getPreferenciak(), getMertekegyseg(), getHozzavalok(): Kategóriák és opciók lekérdezése a szűrőkhöz és az űrlapokhoz.</w:t>
      </w:r>
    </w:p>
    <w:p w14:paraId="28C5A3AE" w14:textId="77777777" w:rsidR="00254D0C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posztTorles(): Saját poszt törlése (ellenőrzi, hogy a kérelmezőé-e a poszt).</w:t>
      </w:r>
    </w:p>
    <w:p w14:paraId="4125015C" w14:textId="77777777" w:rsidR="00254D0C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getSzavazat(): A bejelentkezett felhasználó szavazatának lekérdezése egy adott poszthoz.</w:t>
      </w:r>
    </w:p>
    <w:p w14:paraId="43B1F446" w14:textId="77777777" w:rsidR="00254D0C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getLikeScore(): Egy poszt összesített like pontszámának lekérdezése.</w:t>
      </w:r>
    </w:p>
    <w:p w14:paraId="1CF4F0B5" w14:textId="77777777" w:rsidR="00254D0C" w:rsidRDefault="00254D0C">
      <w:pPr>
        <w:spacing w:before="40"/>
      </w:pPr>
    </w:p>
    <w:p w14:paraId="7BC309F8" w14:textId="77777777" w:rsidR="00254D0C" w:rsidRDefault="00000000">
      <w:pPr>
        <w:spacing w:before="60" w:after="60"/>
      </w:pPr>
      <w:r>
        <w:rPr>
          <w:rFonts w:ascii="Arial" w:eastAsia="Arial" w:hAnsi="Arial" w:cs="Arial"/>
          <w:b/>
          <w:bCs/>
          <w:color w:val="333333"/>
          <w:sz w:val="22"/>
          <w:szCs w:val="22"/>
        </w:rPr>
        <w:t xml:space="preserve">3. admincontroller.ts: </w:t>
      </w:r>
      <w:r>
        <w:rPr>
          <w:rFonts w:ascii="Arial" w:eastAsia="Arial" w:hAnsi="Arial" w:cs="Arial"/>
          <w:color w:val="333333"/>
          <w:sz w:val="22"/>
          <w:szCs w:val="22"/>
        </w:rPr>
        <w:t>Az adminisztrátori funkciókat tartalmazza:</w:t>
      </w:r>
    </w:p>
    <w:p w14:paraId="04627478" w14:textId="77777777" w:rsidR="00254D0C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userTiltasAllitas(): Felhasználó letiltása vagy feloldása (felhasznalo_letiltva: 0 vagy 1).</w:t>
      </w:r>
    </w:p>
    <w:p w14:paraId="501ADF5B" w14:textId="77777777" w:rsidR="00254D0C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getBejelentettPosztok(): Bejelentett posztok listájának lekérdezése csoportosítva, bejelentések számával.</w:t>
      </w:r>
    </w:p>
    <w:p w14:paraId="31F79601" w14:textId="77777777" w:rsidR="00254D0C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getOsszesEgyeniReport(): Az összes egyéni bejelentés lekérdezése (egy sor per report).</w:t>
      </w:r>
    </w:p>
    <w:p w14:paraId="02426614" w14:textId="77777777" w:rsidR="00254D0C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getBejelentesekPoszthoz(): Egy adott poszt bejelentéseinek részletes lekérdezése.</w:t>
      </w:r>
    </w:p>
    <w:p w14:paraId="4852CC35" w14:textId="77777777" w:rsidR="00254D0C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jovahagyBejelentettPoszt(): Egy bejelentett poszt jóváhagyása (bejelentések törlése, a poszt megmarad).</w:t>
      </w:r>
    </w:p>
    <w:p w14:paraId="2B70D6EA" w14:textId="77777777" w:rsidR="00254D0C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torolBejelentettPoszt(): Egy bejelentett poszt törlése az összes hozzá tartozó bejelentéssel együtt.</w:t>
      </w:r>
    </w:p>
    <w:p w14:paraId="22F18854" w14:textId="77777777" w:rsidR="00254D0C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torolBejelentettPosztEsTiltasPoszt(): Egy bejelentett poszt törlése és a feltöltő felhasználó egyidejű letiltása.</w:t>
      </w:r>
    </w:p>
    <w:p w14:paraId="2707D6A2" w14:textId="77777777" w:rsidR="00254D0C" w:rsidRDefault="00254D0C">
      <w:pPr>
        <w:spacing w:before="60"/>
      </w:pPr>
    </w:p>
    <w:p w14:paraId="72C1CFB4" w14:textId="77777777" w:rsidR="00254D0C" w:rsidRDefault="00000000">
      <w:pPr>
        <w:spacing w:before="180" w:after="60"/>
      </w:pPr>
      <w:r>
        <w:rPr>
          <w:rFonts w:ascii="Arial" w:eastAsia="Arial" w:hAnsi="Arial" w:cs="Arial"/>
          <w:b/>
          <w:bCs/>
          <w:color w:val="C94010"/>
          <w:sz w:val="22"/>
          <w:szCs w:val="22"/>
        </w:rPr>
        <w:t>Middleware réteg</w:t>
      </w:r>
    </w:p>
    <w:p w14:paraId="104A17D7" w14:textId="77777777" w:rsidR="00254D0C" w:rsidRDefault="00000000">
      <w:pPr>
        <w:spacing w:before="60" w:after="60"/>
      </w:pPr>
      <w:r>
        <w:rPr>
          <w:rFonts w:ascii="Arial" w:eastAsia="Arial" w:hAnsi="Arial" w:cs="Arial"/>
          <w:b/>
          <w:bCs/>
          <w:color w:val="333333"/>
          <w:sz w:val="22"/>
          <w:szCs w:val="22"/>
        </w:rPr>
        <w:t xml:space="preserve">1. auth.ts: </w:t>
      </w:r>
      <w:r>
        <w:rPr>
          <w:rFonts w:ascii="Arial" w:eastAsia="Arial" w:hAnsi="Arial" w:cs="Arial"/>
          <w:color w:val="333333"/>
          <w:sz w:val="22"/>
          <w:szCs w:val="22"/>
        </w:rPr>
        <w:t>Két middleware funkciót tartalmaz:</w:t>
      </w:r>
    </w:p>
    <w:p w14:paraId="058158DE" w14:textId="77777777" w:rsidR="00254D0C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authRequired(): A kérés Authorization fejlécéből kinyeri a JWT tokent, ellenőrzi érvényességét, lekérdezi az adatbázisból, hogy a felhasználó létezik-e és nincs-e letiltva, majd a dekódolt adatokat (felhasznalo_id, role_id) a req.auth objektumba helyezi. Ha a token érvénytelen, hiányzik, vagy a felhasználó le van tiltva, 401-es vagy 403-as hibaválaszt küld.</w:t>
      </w:r>
    </w:p>
    <w:p w14:paraId="4E3AF43F" w14:textId="77777777" w:rsidR="00254D0C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authOptional(): Ugyanaz, mint az authRequired, de ha nincs token, vagy érvénytelen, a kérés tovább halad (next()) anélkül, hogy hibaválaszt küldene. Ez lehetővé teszi, hogy a szűrt receptek lekérdezésekor a bejelentkezett felhasználók szavazatai is szerepeljenek a válaszban.</w:t>
      </w:r>
    </w:p>
    <w:p w14:paraId="46B8E62F" w14:textId="77777777" w:rsidR="00254D0C" w:rsidRDefault="00000000">
      <w:pPr>
        <w:spacing w:before="60" w:after="60"/>
      </w:pPr>
      <w:r>
        <w:rPr>
          <w:rFonts w:ascii="Arial" w:eastAsia="Arial" w:hAnsi="Arial" w:cs="Arial"/>
          <w:b/>
          <w:bCs/>
          <w:color w:val="333333"/>
          <w:sz w:val="22"/>
          <w:szCs w:val="22"/>
        </w:rPr>
        <w:t xml:space="preserve">2. admin.ts: </w:t>
      </w:r>
      <w:r>
        <w:rPr>
          <w:rFonts w:ascii="Arial" w:eastAsia="Arial" w:hAnsi="Arial" w:cs="Arial"/>
          <w:color w:val="333333"/>
          <w:sz w:val="22"/>
          <w:szCs w:val="22"/>
        </w:rPr>
        <w:t>Egy requireAdmin() middleware, amely ellenőrzi, hogy a req.auth.role_id értéke 2 (admin). Ha nem, 403-as hibaválaszt küld.</w:t>
      </w:r>
    </w:p>
    <w:p w14:paraId="3E6375FC" w14:textId="77777777" w:rsidR="00254D0C" w:rsidRDefault="00000000">
      <w:pPr>
        <w:spacing w:before="60" w:after="60"/>
      </w:pPr>
      <w:r>
        <w:rPr>
          <w:rFonts w:ascii="Arial" w:eastAsia="Arial" w:hAnsi="Arial" w:cs="Arial"/>
          <w:b/>
          <w:bCs/>
          <w:color w:val="333333"/>
          <w:sz w:val="22"/>
          <w:szCs w:val="22"/>
        </w:rPr>
        <w:t xml:space="preserve">3. kep.ts: </w:t>
      </w:r>
      <w:r>
        <w:rPr>
          <w:rFonts w:ascii="Arial" w:eastAsia="Arial" w:hAnsi="Arial" w:cs="Arial"/>
          <w:color w:val="333333"/>
          <w:sz w:val="22"/>
          <w:szCs w:val="22"/>
        </w:rPr>
        <w:t>A handleMulterError() middleware, amely a Multer képfeltöltési hibákat (fájlméret túllépés, nem engedélyezett formátum) emberbarát hibaüzenetekbe fordítja.</w:t>
      </w:r>
    </w:p>
    <w:p w14:paraId="08B22762" w14:textId="77777777" w:rsidR="00254D0C" w:rsidRDefault="00254D0C">
      <w:pPr>
        <w:spacing w:before="60"/>
      </w:pPr>
    </w:p>
    <w:p w14:paraId="359D7E1E" w14:textId="77777777" w:rsidR="00254D0C" w:rsidRDefault="00000000">
      <w:pPr>
        <w:spacing w:before="180" w:after="60"/>
      </w:pPr>
      <w:r>
        <w:rPr>
          <w:rFonts w:ascii="Arial" w:eastAsia="Arial" w:hAnsi="Arial" w:cs="Arial"/>
          <w:b/>
          <w:bCs/>
          <w:color w:val="C94010"/>
          <w:sz w:val="22"/>
          <w:szCs w:val="22"/>
        </w:rPr>
        <w:t>Router réteg</w:t>
      </w:r>
    </w:p>
    <w:p w14:paraId="75FC227B" w14:textId="77777777" w:rsidR="00254D0C" w:rsidRDefault="00000000">
      <w:pPr>
        <w:spacing w:before="60" w:after="60"/>
      </w:pPr>
      <w:r>
        <w:rPr>
          <w:rFonts w:ascii="Arial" w:eastAsia="Arial" w:hAnsi="Arial" w:cs="Arial"/>
          <w:color w:val="333333"/>
          <w:sz w:val="22"/>
          <w:szCs w:val="22"/>
        </w:rPr>
        <w:t>A routok mappában három router fájl található, amelyek az Express Router segítségével definiálják az API végpontokat és hozzárendelik a megfelelő middleware-eket és controller függvényeket.</w:t>
      </w:r>
    </w:p>
    <w:p w14:paraId="64C3C3DD" w14:textId="77777777" w:rsidR="00254D0C" w:rsidRDefault="00000000">
      <w:pPr>
        <w:spacing w:before="320" w:after="100"/>
      </w:pPr>
      <w:r>
        <w:rPr>
          <w:rFonts w:ascii="Arial" w:eastAsia="Arial" w:hAnsi="Arial" w:cs="Arial"/>
          <w:b/>
          <w:bCs/>
          <w:color w:val="C94010"/>
          <w:sz w:val="28"/>
          <w:szCs w:val="28"/>
        </w:rPr>
        <w:t>3.3 API végpontok</w:t>
      </w:r>
    </w:p>
    <w:p w14:paraId="453DE6CD" w14:textId="4211BE81" w:rsidR="00254D0C" w:rsidRDefault="00000000">
      <w:pPr>
        <w:spacing w:before="220" w:after="80"/>
      </w:pPr>
      <w:r>
        <w:rPr>
          <w:rFonts w:ascii="Arial" w:eastAsia="Arial" w:hAnsi="Arial" w:cs="Arial"/>
          <w:b/>
          <w:bCs/>
          <w:color w:val="C94010"/>
          <w:sz w:val="24"/>
          <w:szCs w:val="24"/>
        </w:rPr>
        <w:t>Hitelesítési végpontok</w:t>
      </w:r>
    </w:p>
    <w:p w14:paraId="72CC276D" w14:textId="77777777" w:rsidR="00254D0C" w:rsidRDefault="00254D0C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2"/>
        <w:gridCol w:w="2572"/>
        <w:gridCol w:w="2354"/>
        <w:gridCol w:w="3382"/>
      </w:tblGrid>
      <w:tr w:rsidR="00254D0C" w14:paraId="33AFC362" w14:textId="77777777"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51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18273" w14:textId="77777777" w:rsidR="00254D0C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Módszer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51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64760" w14:textId="77777777" w:rsidR="00254D0C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Végpont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51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D004C" w14:textId="77777777" w:rsidR="00254D0C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Middleware</w:t>
            </w:r>
          </w:p>
        </w:tc>
        <w:tc>
          <w:tcPr>
            <w:tcW w:w="3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51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135F5" w14:textId="77777777" w:rsidR="00254D0C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Leírás</w:t>
            </w:r>
          </w:p>
        </w:tc>
      </w:tr>
      <w:tr w:rsidR="00254D0C" w14:paraId="38F36908" w14:textId="77777777"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E75619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lastRenderedPageBreak/>
              <w:t>POST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DEF291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/auth/regisztracio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0C9DAF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authOptional</w:t>
            </w:r>
          </w:p>
        </w:tc>
        <w:tc>
          <w:tcPr>
            <w:tcW w:w="3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0A29D3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Új felhasználó regisztrációja (admin is ide tud admin usert létrehozni)</w:t>
            </w:r>
          </w:p>
        </w:tc>
      </w:tr>
      <w:tr w:rsidR="00254D0C" w14:paraId="6D1B21C3" w14:textId="77777777"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11289A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POST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4F8DD6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/auth/bejelentkezes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01282D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--</w:t>
            </w:r>
          </w:p>
        </w:tc>
        <w:tc>
          <w:tcPr>
            <w:tcW w:w="3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6F3398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Bejelentkezés, JWT token generálás</w:t>
            </w:r>
          </w:p>
        </w:tc>
      </w:tr>
      <w:tr w:rsidR="00254D0C" w14:paraId="1F27BB28" w14:textId="77777777"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EB23FC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POST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D054FD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/auth/jelszo-valtoztatas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592A9A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--</w:t>
            </w:r>
          </w:p>
        </w:tc>
        <w:tc>
          <w:tcPr>
            <w:tcW w:w="3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C434BB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Jelszó megváltoztatása</w:t>
            </w:r>
          </w:p>
        </w:tc>
      </w:tr>
    </w:tbl>
    <w:p w14:paraId="5243C379" w14:textId="77777777" w:rsidR="00254D0C" w:rsidRDefault="00254D0C">
      <w:pPr>
        <w:spacing w:before="80"/>
      </w:pPr>
    </w:p>
    <w:p w14:paraId="0CAEDFE9" w14:textId="77777777" w:rsidR="00254D0C" w:rsidRDefault="00000000">
      <w:pPr>
        <w:spacing w:before="220" w:after="80"/>
      </w:pPr>
      <w:r>
        <w:rPr>
          <w:rFonts w:ascii="Arial" w:eastAsia="Arial" w:hAnsi="Arial" w:cs="Arial"/>
          <w:b/>
          <w:bCs/>
          <w:color w:val="C94010"/>
          <w:sz w:val="24"/>
          <w:szCs w:val="24"/>
        </w:rPr>
        <w:t>Poszt/Recept végpontok (alap prefix: /)</w:t>
      </w:r>
    </w:p>
    <w:p w14:paraId="2BD0B727" w14:textId="77777777" w:rsidR="00254D0C" w:rsidRDefault="00254D0C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2"/>
        <w:gridCol w:w="2587"/>
        <w:gridCol w:w="2359"/>
        <w:gridCol w:w="3362"/>
      </w:tblGrid>
      <w:tr w:rsidR="00254D0C" w14:paraId="2D0E8569" w14:textId="77777777"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51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F0DEA" w14:textId="77777777" w:rsidR="00254D0C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Módszer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51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58D12" w14:textId="77777777" w:rsidR="00254D0C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Végpont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51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1B4D2" w14:textId="77777777" w:rsidR="00254D0C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Middleware</w:t>
            </w:r>
          </w:p>
        </w:tc>
        <w:tc>
          <w:tcPr>
            <w:tcW w:w="3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51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2B3F5" w14:textId="77777777" w:rsidR="00254D0C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Leírás</w:t>
            </w:r>
          </w:p>
        </w:tc>
      </w:tr>
      <w:tr w:rsidR="00254D0C" w14:paraId="45ECDCFD" w14:textId="77777777"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20EAF5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GET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E27C5E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/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C9E0F0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--</w:t>
            </w:r>
          </w:p>
        </w:tc>
        <w:tc>
          <w:tcPr>
            <w:tcW w:w="3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C73946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Szerver állapot ellenőrzés</w:t>
            </w:r>
          </w:p>
        </w:tc>
      </w:tr>
      <w:tr w:rsidR="00254D0C" w14:paraId="16ACF2CB" w14:textId="77777777"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E6B658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GET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EE1F0A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/poszt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29B101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authOptional</w:t>
            </w:r>
          </w:p>
        </w:tc>
        <w:tc>
          <w:tcPr>
            <w:tcW w:w="3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783C44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Szűrt receptlista lekérdezése (összes szűrőparaméterrel)</w:t>
            </w:r>
          </w:p>
        </w:tc>
      </w:tr>
      <w:tr w:rsidR="00254D0C" w14:paraId="05020F4B" w14:textId="77777777"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EB136B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GET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548FCA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/poszt/:id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1D20C3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--</w:t>
            </w:r>
          </w:p>
        </w:tc>
        <w:tc>
          <w:tcPr>
            <w:tcW w:w="3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7E8D5E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Egy recept részletes lekérdezése</w:t>
            </w:r>
          </w:p>
        </w:tc>
      </w:tr>
      <w:tr w:rsidR="00254D0C" w14:paraId="214A549A" w14:textId="77777777"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1166F2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POST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A71C52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/poszt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F6376E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upload.single('kep') + handleMulterError</w:t>
            </w:r>
          </w:p>
        </w:tc>
        <w:tc>
          <w:tcPr>
            <w:tcW w:w="3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B92EEE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Új recept létrehozása képfeltöltéssel</w:t>
            </w:r>
          </w:p>
        </w:tc>
      </w:tr>
      <w:tr w:rsidR="00254D0C" w14:paraId="30B4C50F" w14:textId="77777777"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9C6067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DELETE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2B1BB1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/poszt/:id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D2520F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--</w:t>
            </w:r>
          </w:p>
        </w:tc>
        <w:tc>
          <w:tcPr>
            <w:tcW w:w="3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A2CD8E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Saját recept törlése</w:t>
            </w:r>
          </w:p>
        </w:tc>
      </w:tr>
      <w:tr w:rsidR="00254D0C" w14:paraId="2457ADAE" w14:textId="77777777"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F8AFAF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GET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78A13E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/komment/:posztid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CEAB1B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--</w:t>
            </w:r>
          </w:p>
        </w:tc>
        <w:tc>
          <w:tcPr>
            <w:tcW w:w="3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86EDA6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Egy poszt kommentjeinek lekérdezése</w:t>
            </w:r>
          </w:p>
        </w:tc>
      </w:tr>
      <w:tr w:rsidR="00254D0C" w14:paraId="0224ED1E" w14:textId="77777777"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AEC4C6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POST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BFD499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/komment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4B9DF0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--</w:t>
            </w:r>
          </w:p>
        </w:tc>
        <w:tc>
          <w:tcPr>
            <w:tcW w:w="3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F6EE69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Új komment hozzáadása</w:t>
            </w:r>
          </w:p>
        </w:tc>
      </w:tr>
      <w:tr w:rsidR="00254D0C" w14:paraId="699A6C48" w14:textId="77777777"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A94980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GET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7596C8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/poszt/:id/szavazat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265AFC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authOptional</w:t>
            </w:r>
          </w:p>
        </w:tc>
        <w:tc>
          <w:tcPr>
            <w:tcW w:w="3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7D57B4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A felhasználó szavazatának lekérdezése egy adott poszthoz</w:t>
            </w:r>
          </w:p>
        </w:tc>
      </w:tr>
      <w:tr w:rsidR="00254D0C" w14:paraId="170449CD" w14:textId="77777777"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38E277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GET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54E70A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/poszt/:id/likescore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30557B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--</w:t>
            </w:r>
          </w:p>
        </w:tc>
        <w:tc>
          <w:tcPr>
            <w:tcW w:w="3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4C2A6C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Egy poszt összesített like pontszáma</w:t>
            </w:r>
          </w:p>
        </w:tc>
      </w:tr>
      <w:tr w:rsidR="00254D0C" w14:paraId="5E96F82F" w14:textId="77777777"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900BC6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PATCH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207DA7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/poszt/:id/like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813787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authRequired</w:t>
            </w:r>
          </w:p>
        </w:tc>
        <w:tc>
          <w:tcPr>
            <w:tcW w:w="3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3BF0EF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Like szavazat kezelése</w:t>
            </w:r>
          </w:p>
        </w:tc>
      </w:tr>
      <w:tr w:rsidR="00254D0C" w14:paraId="6E883586" w14:textId="77777777"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BC0A79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PATCH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EAB746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/poszt/:id/dislike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85C0CF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authRequired</w:t>
            </w:r>
          </w:p>
        </w:tc>
        <w:tc>
          <w:tcPr>
            <w:tcW w:w="3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42B0DF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Dislike szavazat kezelése</w:t>
            </w:r>
          </w:p>
        </w:tc>
      </w:tr>
      <w:tr w:rsidR="00254D0C" w14:paraId="7B9C0F13" w14:textId="77777777"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7A3FB3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GET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EAB721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/felhasznalo/preferenciak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8045A1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authRequired</w:t>
            </w:r>
          </w:p>
        </w:tc>
        <w:tc>
          <w:tcPr>
            <w:tcW w:w="3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FC06C2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A bejelentkezett felhasználó preferenciái</w:t>
            </w:r>
          </w:p>
        </w:tc>
      </w:tr>
      <w:tr w:rsidR="00254D0C" w14:paraId="78569A06" w14:textId="77777777"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FB3A7F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POST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FFF7DF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/felhasznalo/preferenciak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508C4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authRequired</w:t>
            </w:r>
          </w:p>
        </w:tc>
        <w:tc>
          <w:tcPr>
            <w:tcW w:w="3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BE307B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Preferencia hozzáadása/eltávolítása (toggle)</w:t>
            </w:r>
          </w:p>
        </w:tc>
      </w:tr>
      <w:tr w:rsidR="00254D0C" w14:paraId="402B0063" w14:textId="77777777"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5FD2FE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PATCH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2E1996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/felhasznalo/:id/sotetmod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987BFE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--</w:t>
            </w:r>
          </w:p>
        </w:tc>
        <w:tc>
          <w:tcPr>
            <w:tcW w:w="3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D97359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Sötét mód váltása</w:t>
            </w:r>
          </w:p>
        </w:tc>
      </w:tr>
      <w:tr w:rsidR="00254D0C" w14:paraId="47B13E3B" w14:textId="77777777"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BAB4C0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POST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B4FAF9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/report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0CF867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authRequired</w:t>
            </w:r>
          </w:p>
        </w:tc>
        <w:tc>
          <w:tcPr>
            <w:tcW w:w="3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A24802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Recept bejelentése</w:t>
            </w:r>
          </w:p>
        </w:tc>
      </w:tr>
      <w:tr w:rsidR="00254D0C" w14:paraId="70F39D87" w14:textId="77777777"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AD3E8A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POST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451D8F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/mentett/:poszt_id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8BC04F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authRequired</w:t>
            </w:r>
          </w:p>
        </w:tc>
        <w:tc>
          <w:tcPr>
            <w:tcW w:w="3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5D4383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Recept mentése a kedvencek közé</w:t>
            </w:r>
          </w:p>
        </w:tc>
      </w:tr>
      <w:tr w:rsidR="00254D0C" w14:paraId="03755424" w14:textId="77777777"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EF3E70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DELETE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3B309F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/mentett/:poszt_id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C506C0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authRequired</w:t>
            </w:r>
          </w:p>
        </w:tc>
        <w:tc>
          <w:tcPr>
            <w:tcW w:w="3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A0B60F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Mentett recept eltávolítása</w:t>
            </w:r>
          </w:p>
        </w:tc>
      </w:tr>
      <w:tr w:rsidR="00254D0C" w14:paraId="65911B7D" w14:textId="77777777"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2991C4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GET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C9D7E2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/mentett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6BBE1B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authRequired</w:t>
            </w:r>
          </w:p>
        </w:tc>
        <w:tc>
          <w:tcPr>
            <w:tcW w:w="3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691D2E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Mentett receptek lekérdezése</w:t>
            </w:r>
          </w:p>
        </w:tc>
      </w:tr>
      <w:tr w:rsidR="00254D0C" w14:paraId="395B118E" w14:textId="77777777"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D889F1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GET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309BDF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/konyha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D89220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--</w:t>
            </w:r>
          </w:p>
        </w:tc>
        <w:tc>
          <w:tcPr>
            <w:tcW w:w="3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6AC6D8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Konyha típusok lekérdezése</w:t>
            </w:r>
          </w:p>
        </w:tc>
      </w:tr>
      <w:tr w:rsidR="00254D0C" w14:paraId="28EEEAEE" w14:textId="77777777"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BD3A31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GET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6E602F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/fogas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6CEAFA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--</w:t>
            </w:r>
          </w:p>
        </w:tc>
        <w:tc>
          <w:tcPr>
            <w:tcW w:w="3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7F550E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Fogás típusok lekérdezése</w:t>
            </w:r>
          </w:p>
        </w:tc>
      </w:tr>
      <w:tr w:rsidR="00254D0C" w14:paraId="30D06FD8" w14:textId="77777777"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B77510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GET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12E764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/szezon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43B57A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--</w:t>
            </w:r>
          </w:p>
        </w:tc>
        <w:tc>
          <w:tcPr>
            <w:tcW w:w="3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95F478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Szezonok lekérdezése</w:t>
            </w:r>
          </w:p>
        </w:tc>
      </w:tr>
      <w:tr w:rsidR="00254D0C" w14:paraId="2CDA70BE" w14:textId="77777777"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5F798D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GET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C6E606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/preferenciak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7338D0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--</w:t>
            </w:r>
          </w:p>
        </w:tc>
        <w:tc>
          <w:tcPr>
            <w:tcW w:w="3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576C16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Preferenciák/allergiák lekérdezése</w:t>
            </w:r>
          </w:p>
        </w:tc>
      </w:tr>
      <w:tr w:rsidR="00254D0C" w14:paraId="1EA4F595" w14:textId="77777777"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240050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GET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2CEE5B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/mertekegyseg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C0E51D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--</w:t>
            </w:r>
          </w:p>
        </w:tc>
        <w:tc>
          <w:tcPr>
            <w:tcW w:w="3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224B05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Mértékegységek lekérdezése</w:t>
            </w:r>
          </w:p>
        </w:tc>
      </w:tr>
      <w:tr w:rsidR="00254D0C" w14:paraId="525710B4" w14:textId="77777777"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6E1BC9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GET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2CD2DF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/hozzavalok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A2A195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--</w:t>
            </w:r>
          </w:p>
        </w:tc>
        <w:tc>
          <w:tcPr>
            <w:tcW w:w="3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1DB28A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Hozzávalók lekérdezése</w:t>
            </w:r>
          </w:p>
        </w:tc>
      </w:tr>
    </w:tbl>
    <w:p w14:paraId="7128A88C" w14:textId="77777777" w:rsidR="00254D0C" w:rsidRDefault="00254D0C">
      <w:pPr>
        <w:spacing w:before="80"/>
      </w:pPr>
    </w:p>
    <w:p w14:paraId="3FD6F6EC" w14:textId="406C30FC" w:rsidR="00254D0C" w:rsidRDefault="00000000">
      <w:pPr>
        <w:spacing w:before="220" w:after="80"/>
      </w:pPr>
      <w:r>
        <w:rPr>
          <w:rFonts w:ascii="Arial" w:eastAsia="Arial" w:hAnsi="Arial" w:cs="Arial"/>
          <w:b/>
          <w:bCs/>
          <w:color w:val="C94010"/>
          <w:sz w:val="24"/>
          <w:szCs w:val="24"/>
        </w:rPr>
        <w:t>Admin végpontok</w:t>
      </w:r>
    </w:p>
    <w:p w14:paraId="34CBA383" w14:textId="77777777" w:rsidR="00254D0C" w:rsidRDefault="00254D0C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2"/>
        <w:gridCol w:w="3687"/>
        <w:gridCol w:w="1974"/>
        <w:gridCol w:w="2647"/>
      </w:tblGrid>
      <w:tr w:rsidR="00254D0C" w14:paraId="5A5676FD" w14:textId="77777777"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51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CA206" w14:textId="77777777" w:rsidR="00254D0C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lastRenderedPageBreak/>
              <w:t>Módszer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51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073F5" w14:textId="77777777" w:rsidR="00254D0C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Végpont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51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D452F" w14:textId="77777777" w:rsidR="00254D0C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Middleware</w:t>
            </w:r>
          </w:p>
        </w:tc>
        <w:tc>
          <w:tcPr>
            <w:tcW w:w="3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51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42259" w14:textId="77777777" w:rsidR="00254D0C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Leírás</w:t>
            </w:r>
          </w:p>
        </w:tc>
      </w:tr>
      <w:tr w:rsidR="00254D0C" w14:paraId="3C9747B1" w14:textId="77777777"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1FACC4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PATCH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33A169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/admin/felhasznalo/:id/ban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C41A8D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authRequired + requireAdmin</w:t>
            </w:r>
          </w:p>
        </w:tc>
        <w:tc>
          <w:tcPr>
            <w:tcW w:w="3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3B7229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Felhasználó tiltása / feloldása</w:t>
            </w:r>
          </w:p>
        </w:tc>
      </w:tr>
      <w:tr w:rsidR="00254D0C" w14:paraId="5A10B94F" w14:textId="77777777"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A61F01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GET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002AB4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/admin/report/osszes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72FDDA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authRequired + requireAdmin</w:t>
            </w:r>
          </w:p>
        </w:tc>
        <w:tc>
          <w:tcPr>
            <w:tcW w:w="3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817275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Összes egyéni bejelentés lekérdezése</w:t>
            </w:r>
          </w:p>
        </w:tc>
      </w:tr>
      <w:tr w:rsidR="00254D0C" w14:paraId="7B53604F" w14:textId="77777777"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A1FE7D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GET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ACE5BD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/admin/report/poszt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F665D0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authRequired + requireAdmin</w:t>
            </w:r>
          </w:p>
        </w:tc>
        <w:tc>
          <w:tcPr>
            <w:tcW w:w="3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ACDAD1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Bejelentett posztok listája (csoportosítva)</w:t>
            </w:r>
          </w:p>
        </w:tc>
      </w:tr>
      <w:tr w:rsidR="00254D0C" w14:paraId="5F329646" w14:textId="77777777"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A2B57A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GET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18F00D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/admin/report/poszt/:poszt_id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BDD752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authRequired + requireAdmin</w:t>
            </w:r>
          </w:p>
        </w:tc>
        <w:tc>
          <w:tcPr>
            <w:tcW w:w="3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FA5243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Egy poszt bejelentéseinek részletei</w:t>
            </w:r>
          </w:p>
        </w:tc>
      </w:tr>
      <w:tr w:rsidR="00254D0C" w14:paraId="110A7E4F" w14:textId="77777777"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BBF5A4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PATCH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CB51DE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/admin/report/poszt/:poszt_id/jovahagy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10A1D0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authRequired + requireAdmin</w:t>
            </w:r>
          </w:p>
        </w:tc>
        <w:tc>
          <w:tcPr>
            <w:tcW w:w="3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1CA59F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Bejelentett poszt jóváhagyása</w:t>
            </w:r>
          </w:p>
        </w:tc>
      </w:tr>
      <w:tr w:rsidR="00254D0C" w14:paraId="732B3CE5" w14:textId="77777777"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9C635B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DELETE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9C7EEA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/admin/report/poszt/:poszt_id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BD9D37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authRequired + requireAdmin</w:t>
            </w:r>
          </w:p>
        </w:tc>
        <w:tc>
          <w:tcPr>
            <w:tcW w:w="3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452863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Bejelentett poszt törlése</w:t>
            </w:r>
          </w:p>
        </w:tc>
      </w:tr>
      <w:tr w:rsidR="00254D0C" w14:paraId="37204CC3" w14:textId="77777777"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CC22B6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POST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5C9455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/admin/report/poszt/:poszt_id/torlesban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B35027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authRequired + requireAdmin</w:t>
            </w:r>
          </w:p>
        </w:tc>
        <w:tc>
          <w:tcPr>
            <w:tcW w:w="3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16C8C0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Poszt törlése és a feltöltő tiltása</w:t>
            </w:r>
          </w:p>
        </w:tc>
      </w:tr>
    </w:tbl>
    <w:p w14:paraId="6D2D949A" w14:textId="77777777" w:rsidR="00254D0C" w:rsidRDefault="00000000">
      <w:pPr>
        <w:spacing w:before="320" w:after="100"/>
      </w:pPr>
      <w:r>
        <w:rPr>
          <w:rFonts w:ascii="Arial" w:eastAsia="Arial" w:hAnsi="Arial" w:cs="Arial"/>
          <w:b/>
          <w:bCs/>
          <w:color w:val="C94010"/>
          <w:sz w:val="28"/>
          <w:szCs w:val="28"/>
        </w:rPr>
        <w:t>3.4 Adatbázis séma</w:t>
      </w:r>
    </w:p>
    <w:p w14:paraId="08AAC7E4" w14:textId="77777777" w:rsidR="00254D0C" w:rsidRDefault="00000000">
      <w:pPr>
        <w:spacing w:before="60" w:after="60"/>
      </w:pPr>
      <w:r>
        <w:rPr>
          <w:rFonts w:ascii="Arial" w:eastAsia="Arial" w:hAnsi="Arial" w:cs="Arial"/>
          <w:color w:val="333333"/>
          <w:sz w:val="22"/>
          <w:szCs w:val="22"/>
        </w:rPr>
        <w:t>Az adatbázis neve: nyaminet | Karakter kódolás: utf8mb4 | Kolláció: utf8mb4_hungarian_ci | Motor: InnoDB</w:t>
      </w:r>
    </w:p>
    <w:p w14:paraId="1AC337B1" w14:textId="77777777" w:rsidR="00254D0C" w:rsidRDefault="00254D0C">
      <w:pPr>
        <w:spacing w:before="60"/>
      </w:pPr>
    </w:p>
    <w:p w14:paraId="4E3C4E2D" w14:textId="77777777" w:rsidR="00254D0C" w:rsidRDefault="00000000">
      <w:pPr>
        <w:spacing w:before="180" w:after="60"/>
      </w:pPr>
      <w:r>
        <w:rPr>
          <w:rFonts w:ascii="Arial" w:eastAsia="Arial" w:hAnsi="Arial" w:cs="Arial"/>
          <w:b/>
          <w:bCs/>
          <w:color w:val="C94010"/>
          <w:sz w:val="22"/>
          <w:szCs w:val="22"/>
        </w:rPr>
        <w:t>Táblák részletes leírása</w:t>
      </w:r>
    </w:p>
    <w:p w14:paraId="7A8FFC1F" w14:textId="77777777" w:rsidR="00254D0C" w:rsidRDefault="00254D0C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3"/>
        <w:gridCol w:w="2464"/>
        <w:gridCol w:w="2420"/>
        <w:gridCol w:w="1801"/>
        <w:gridCol w:w="2212"/>
      </w:tblGrid>
      <w:tr w:rsidR="00254D0C" w14:paraId="20A465D8" w14:textId="77777777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51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8210F" w14:textId="77777777" w:rsidR="00254D0C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#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51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8F03A" w14:textId="77777777" w:rsidR="00254D0C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Tábla neve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51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4A841" w14:textId="77777777" w:rsidR="00254D0C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Mező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51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79A05" w14:textId="77777777" w:rsidR="00254D0C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Típus</w:t>
            </w:r>
          </w:p>
        </w:tc>
        <w:tc>
          <w:tcPr>
            <w:tcW w:w="2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51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C9030" w14:textId="77777777" w:rsidR="00254D0C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Leírás</w:t>
            </w:r>
          </w:p>
        </w:tc>
      </w:tr>
      <w:tr w:rsidR="00254D0C" w14:paraId="305A77F5" w14:textId="77777777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E3D23A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1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04F535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ar (Árkategóriák)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3FA894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ar_id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3303B1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int, PK, AUTO_INC</w:t>
            </w:r>
          </w:p>
        </w:tc>
        <w:tc>
          <w:tcPr>
            <w:tcW w:w="2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21738B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Egyedi azonosító</w:t>
            </w:r>
          </w:p>
        </w:tc>
      </w:tr>
      <w:tr w:rsidR="00254D0C" w14:paraId="3582A30D" w14:textId="77777777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B8D164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1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45A592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ar (Árkategóriák)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EDAD61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ar_kategoria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2125D3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varchar(50), UNIQUE</w:t>
            </w:r>
          </w:p>
        </w:tc>
        <w:tc>
          <w:tcPr>
            <w:tcW w:w="2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B4E35A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Árkategória neve (olcsó, közepes, drága)</w:t>
            </w:r>
          </w:p>
        </w:tc>
      </w:tr>
      <w:tr w:rsidR="00254D0C" w14:paraId="0C687375" w14:textId="77777777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B5FBC4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2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888A6F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nehezseg (Nehézségi szintek)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33A476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nehezseg_id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38F812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int, PK, AUTO_INC</w:t>
            </w:r>
          </w:p>
        </w:tc>
        <w:tc>
          <w:tcPr>
            <w:tcW w:w="2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917CAA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Egyedi azonosító</w:t>
            </w:r>
          </w:p>
        </w:tc>
      </w:tr>
      <w:tr w:rsidR="00254D0C" w14:paraId="2EA8A4E8" w14:textId="77777777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21FFFC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2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662E08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nehezseg (Nehézségi szintek)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A753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nehezseg_kategoria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1FDA65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varchar(50), UNIQUE</w:t>
            </w:r>
          </w:p>
        </w:tc>
        <w:tc>
          <w:tcPr>
            <w:tcW w:w="2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0A13DB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Nehézség neve (könnyű, közepes, nehéz)</w:t>
            </w:r>
          </w:p>
        </w:tc>
      </w:tr>
      <w:tr w:rsidR="00254D0C" w14:paraId="493F9A6F" w14:textId="77777777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CB24C9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3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4EF7F5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konyha (Konyha típusok)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8B29AE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konyha_id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CAAA1C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int, PK, AUTO_INC</w:t>
            </w:r>
          </w:p>
        </w:tc>
        <w:tc>
          <w:tcPr>
            <w:tcW w:w="2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ECF354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Egyedi azonosító</w:t>
            </w:r>
          </w:p>
        </w:tc>
      </w:tr>
      <w:tr w:rsidR="00254D0C" w14:paraId="49060462" w14:textId="77777777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1461A7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3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F30887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konyha (Konyha típusok)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9AFA1B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konyha_nev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79E08F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varchar(50), UNIQUE</w:t>
            </w:r>
          </w:p>
        </w:tc>
        <w:tc>
          <w:tcPr>
            <w:tcW w:w="2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A8A671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Konyha neve (magyar, olasz, ázsiai)</w:t>
            </w:r>
          </w:p>
        </w:tc>
      </w:tr>
      <w:tr w:rsidR="00254D0C" w14:paraId="13731E70" w14:textId="77777777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E2FA72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4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AEAEE5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fogas (Fogás típusok)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786BF8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fogas_id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D2EEB1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int, PK, AUTO_INC</w:t>
            </w:r>
          </w:p>
        </w:tc>
        <w:tc>
          <w:tcPr>
            <w:tcW w:w="2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1C0832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Egyedi azonosító</w:t>
            </w:r>
          </w:p>
        </w:tc>
      </w:tr>
      <w:tr w:rsidR="00254D0C" w14:paraId="5E49D325" w14:textId="77777777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6371F9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4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183BA3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fogas (Fogás típusok)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B4E8C8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fogas_nev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531134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varchar(50), UNIQUE</w:t>
            </w:r>
          </w:p>
        </w:tc>
        <w:tc>
          <w:tcPr>
            <w:tcW w:w="2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C7DBD9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Fogás neve (előétel, főétel, desszert, leves)</w:t>
            </w:r>
          </w:p>
        </w:tc>
      </w:tr>
      <w:tr w:rsidR="00254D0C" w14:paraId="49D1475D" w14:textId="77777777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361EF0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5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4DB7A1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szezon (Szezonok)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8A582E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szezon_id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65BB7E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int, PK, AUTO_INC</w:t>
            </w:r>
          </w:p>
        </w:tc>
        <w:tc>
          <w:tcPr>
            <w:tcW w:w="2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D6C85D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Egyedi azonosító</w:t>
            </w:r>
          </w:p>
        </w:tc>
      </w:tr>
      <w:tr w:rsidR="00254D0C" w14:paraId="6F4E19F5" w14:textId="77777777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ABA1BC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5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68992A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szezon (Szezonok)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C8C171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szezon_nev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B1D615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varchar(50), UNIQUE</w:t>
            </w:r>
          </w:p>
        </w:tc>
        <w:tc>
          <w:tcPr>
            <w:tcW w:w="2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6EA8CA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Szezon neve (tavasz, nyár, ősz, tél, bármikor)</w:t>
            </w:r>
          </w:p>
        </w:tc>
      </w:tr>
      <w:tr w:rsidR="00254D0C" w14:paraId="443828D8" w14:textId="77777777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46BE46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lastRenderedPageBreak/>
              <w:t>6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FE370F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role (Szerepkörök)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92F3B2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role_id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9BC4D0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int, PK, AUTO_INC</w:t>
            </w:r>
          </w:p>
        </w:tc>
        <w:tc>
          <w:tcPr>
            <w:tcW w:w="2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DA2E89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Egyedi azonosító</w:t>
            </w:r>
          </w:p>
        </w:tc>
      </w:tr>
      <w:tr w:rsidR="00254D0C" w14:paraId="112CBA02" w14:textId="77777777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83AF99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6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F46537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role (Szerepkörök)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DBA049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role_nev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A0D7ED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varchar(50), UNIQUE</w:t>
            </w:r>
          </w:p>
        </w:tc>
        <w:tc>
          <w:tcPr>
            <w:tcW w:w="2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887CE8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Szerepkör neve (user, admin)</w:t>
            </w:r>
          </w:p>
        </w:tc>
      </w:tr>
      <w:tr w:rsidR="00254D0C" w14:paraId="29FF4639" w14:textId="77777777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E89D83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7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EFB309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felhasznalok (Felhasználók)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B43144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felhasznalo_id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D2E51A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int, PK, AUTO_INC</w:t>
            </w:r>
          </w:p>
        </w:tc>
        <w:tc>
          <w:tcPr>
            <w:tcW w:w="2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AC09C2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Egyedi azonosító</w:t>
            </w:r>
          </w:p>
        </w:tc>
      </w:tr>
      <w:tr w:rsidR="00254D0C" w14:paraId="7D4F9A0F" w14:textId="77777777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35BE2A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7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CD39B5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felhasznalok (Felhasználók)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2BB688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felhasznalo_nev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06812F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varchar(100)</w:t>
            </w:r>
          </w:p>
        </w:tc>
        <w:tc>
          <w:tcPr>
            <w:tcW w:w="2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96B2A1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Felhasználónév</w:t>
            </w:r>
          </w:p>
        </w:tc>
      </w:tr>
      <w:tr w:rsidR="00254D0C" w14:paraId="1994A6F0" w14:textId="77777777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D62DE7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7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ABEBE2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felhasznalok (Felhasználók)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850569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felhasznalo_email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2D4B7B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varchar(255), UNIQUE</w:t>
            </w:r>
          </w:p>
        </w:tc>
        <w:tc>
          <w:tcPr>
            <w:tcW w:w="2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B5B2AF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Email cím (egyedi)</w:t>
            </w:r>
          </w:p>
        </w:tc>
      </w:tr>
      <w:tr w:rsidR="00254D0C" w14:paraId="2C4CC977" w14:textId="77777777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D503F9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7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066FE6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felhasznalok (Felhasználók)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FFC1EA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felhasznalo_jelszo_hash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BF1568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varchar(255)</w:t>
            </w:r>
          </w:p>
        </w:tc>
        <w:tc>
          <w:tcPr>
            <w:tcW w:w="2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A52A1A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bcrypt-tel titkosított jelszó</w:t>
            </w:r>
          </w:p>
        </w:tc>
      </w:tr>
      <w:tr w:rsidR="00254D0C" w14:paraId="2633AF32" w14:textId="77777777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D99F8B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7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CA4BA5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felhasznalok (Felhasználók)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C4E2F7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felhasznalo_letiltva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43F879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int, DEFAULT 0</w:t>
            </w:r>
          </w:p>
        </w:tc>
        <w:tc>
          <w:tcPr>
            <w:tcW w:w="2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9FEC29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Letiltás állapota (0 = aktív, 1 = tiltott)</w:t>
            </w:r>
          </w:p>
        </w:tc>
      </w:tr>
      <w:tr w:rsidR="00254D0C" w14:paraId="37C96CD2" w14:textId="77777777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D4E3E3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7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374353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felhasznalok (Felhasználók)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1E820C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sotet_mod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6FD75B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int, DEFAULT 0</w:t>
            </w:r>
          </w:p>
        </w:tc>
        <w:tc>
          <w:tcPr>
            <w:tcW w:w="2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A5A575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Sötét mód (0 = ki, 1 = be)</w:t>
            </w:r>
          </w:p>
        </w:tc>
      </w:tr>
      <w:tr w:rsidR="00254D0C" w14:paraId="167AE05C" w14:textId="77777777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607CAB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7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9B97CC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felhasznalok (Felhasználók)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1B2142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role_id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D7CB00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int, FK -&gt; role</w:t>
            </w:r>
          </w:p>
        </w:tc>
        <w:tc>
          <w:tcPr>
            <w:tcW w:w="2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9399AB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Szerepkör (1 = user, 2 = admin)</w:t>
            </w:r>
          </w:p>
        </w:tc>
      </w:tr>
      <w:tr w:rsidR="00254D0C" w14:paraId="1C2168D4" w14:textId="77777777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FDD57C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8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F3AD88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preferenciak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55146F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preferencia_id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FDCD33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int, PK, AUTO_INC</w:t>
            </w:r>
          </w:p>
        </w:tc>
        <w:tc>
          <w:tcPr>
            <w:tcW w:w="2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B6066E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Egyedi azonosító</w:t>
            </w:r>
          </w:p>
        </w:tc>
      </w:tr>
      <w:tr w:rsidR="00254D0C" w14:paraId="47AAEFD5" w14:textId="77777777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BF4FB4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8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619031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preferenciak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E5A5E8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preferencia_nev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1A83BC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varchar(255), UNIQUE</w:t>
            </w:r>
          </w:p>
        </w:tc>
        <w:tc>
          <w:tcPr>
            <w:tcW w:w="2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3C7D97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Preferencia neve (vegetáriánus, vegán, laktózmentes, gluténmentes, mogyorók, cukor, hal, szója, tojás, búza)</w:t>
            </w:r>
          </w:p>
        </w:tc>
      </w:tr>
      <w:tr w:rsidR="00254D0C" w14:paraId="0B1F7DA7" w14:textId="77777777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BFA064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9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78BFEB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felhasznalo_preferenciak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677EEC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felhasznalo_id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7D1ACC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int, PK, FK -&gt; felhasznalok</w:t>
            </w:r>
          </w:p>
        </w:tc>
        <w:tc>
          <w:tcPr>
            <w:tcW w:w="2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79CFA2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Felhasználó azonosító</w:t>
            </w:r>
          </w:p>
        </w:tc>
      </w:tr>
      <w:tr w:rsidR="00254D0C" w14:paraId="42A19DEF" w14:textId="77777777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2436A0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9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50727D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felhasznalo_preferenciak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45017F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preferencia_id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57480B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int, PK, FK -&gt; preferenciak</w:t>
            </w:r>
          </w:p>
        </w:tc>
        <w:tc>
          <w:tcPr>
            <w:tcW w:w="2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739ED8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Preferencia azonosító (összetett PK)</w:t>
            </w:r>
          </w:p>
        </w:tc>
      </w:tr>
      <w:tr w:rsidR="00254D0C" w14:paraId="38255714" w14:textId="77777777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34AF04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10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2B1A72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hozzavalok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A27A22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hozzavalo_id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34216D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int, PK, AUTO_INC</w:t>
            </w:r>
          </w:p>
        </w:tc>
        <w:tc>
          <w:tcPr>
            <w:tcW w:w="2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F3197A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Egyedi azonosító</w:t>
            </w:r>
          </w:p>
        </w:tc>
      </w:tr>
      <w:tr w:rsidR="00254D0C" w14:paraId="5181BFF4" w14:textId="77777777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8A7A8D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10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8C365B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hozzavalok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E37AB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hozzavalo_nev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7A8991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varchar(100), UNIQUE</w:t>
            </w:r>
          </w:p>
        </w:tc>
        <w:tc>
          <w:tcPr>
            <w:tcW w:w="2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FC4F7A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Hozzávaló neve</w:t>
            </w:r>
          </w:p>
        </w:tc>
      </w:tr>
      <w:tr w:rsidR="00254D0C" w14:paraId="7FA75DF1" w14:textId="77777777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ADDC2A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11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E42003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mertekegyseg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ACC42B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mertekegyseg_id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EE7E7D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int, PK, AUTO_INC</w:t>
            </w:r>
          </w:p>
        </w:tc>
        <w:tc>
          <w:tcPr>
            <w:tcW w:w="2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774538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Egyedi azonosító</w:t>
            </w:r>
          </w:p>
        </w:tc>
      </w:tr>
      <w:tr w:rsidR="00254D0C" w14:paraId="45107D6A" w14:textId="77777777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CBD645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11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E7E84F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mertekegyseg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C81756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mertekegyseg_nev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3402CE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varchar(50)</w:t>
            </w:r>
          </w:p>
        </w:tc>
        <w:tc>
          <w:tcPr>
            <w:tcW w:w="2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5C5407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Mértékegység neve (gramm, dekagramm, kilogramm, milliliter, centiliter, deciliter, liter, darab, teáskanál, evőkanál, csipet, csomag, szelet, marék, ml)</w:t>
            </w:r>
          </w:p>
        </w:tc>
      </w:tr>
      <w:tr w:rsidR="00254D0C" w14:paraId="3C5DB30C" w14:textId="77777777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A8226D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12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3D7E0C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lepesek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197305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lepesek_id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5E466E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int, PK, AUTO_INC</w:t>
            </w:r>
          </w:p>
        </w:tc>
        <w:tc>
          <w:tcPr>
            <w:tcW w:w="2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C0CBF7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Egyedi azonosító</w:t>
            </w:r>
          </w:p>
        </w:tc>
      </w:tr>
      <w:tr w:rsidR="00254D0C" w14:paraId="0FA5710C" w14:textId="77777777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AAB7E9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12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5E5CB5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lepesek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17575B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lepesek_szoveg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7F2276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text</w:t>
            </w:r>
          </w:p>
        </w:tc>
        <w:tc>
          <w:tcPr>
            <w:tcW w:w="2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59F1FE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Az elkészítési lépések szövege (||| elválasztóval)</w:t>
            </w:r>
          </w:p>
        </w:tc>
      </w:tr>
      <w:tr w:rsidR="00254D0C" w14:paraId="30436D91" w14:textId="77777777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EE8FAE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13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0AFA80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poszt (Receptek)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38D6BE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poszt_id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93137D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int, PK, AUTO_INC</w:t>
            </w:r>
          </w:p>
        </w:tc>
        <w:tc>
          <w:tcPr>
            <w:tcW w:w="2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5F5B6E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Egyedi azonosító</w:t>
            </w:r>
          </w:p>
        </w:tc>
      </w:tr>
      <w:tr w:rsidR="00254D0C" w14:paraId="1F4B4257" w14:textId="77777777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CF2F04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13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4B700B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poszt (Receptek)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160354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poszt_cim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8A833B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varchar(255)</w:t>
            </w:r>
          </w:p>
        </w:tc>
        <w:tc>
          <w:tcPr>
            <w:tcW w:w="2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D966D8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Recept címe</w:t>
            </w:r>
          </w:p>
        </w:tc>
      </w:tr>
      <w:tr w:rsidR="00254D0C" w14:paraId="630C4DD9" w14:textId="77777777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3CBD3A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lastRenderedPageBreak/>
              <w:t>13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3427B3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poszt (Receptek)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3B866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poszt_alcimek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25E7A2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varchar(255), NULL</w:t>
            </w:r>
          </w:p>
        </w:tc>
        <w:tc>
          <w:tcPr>
            <w:tcW w:w="2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343619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Alcímek (vesszővel elválasztva)</w:t>
            </w:r>
          </w:p>
        </w:tc>
      </w:tr>
      <w:tr w:rsidR="00254D0C" w14:paraId="44741776" w14:textId="77777777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1365E8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13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395A97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poszt (Receptek)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54F627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poszt_leiras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73D87C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text</w:t>
            </w:r>
          </w:p>
        </w:tc>
        <w:tc>
          <w:tcPr>
            <w:tcW w:w="2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44EE3A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Recept leírása</w:t>
            </w:r>
          </w:p>
        </w:tc>
      </w:tr>
      <w:tr w:rsidR="00254D0C" w14:paraId="78575D7D" w14:textId="77777777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B4F564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13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36C9E8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poszt (Receptek)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EC952F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poszt_kepurl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2405FC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varchar(500), NULL</w:t>
            </w:r>
          </w:p>
        </w:tc>
        <w:tc>
          <w:tcPr>
            <w:tcW w:w="2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06938D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Kép URL-je vagy helyi elérési útja</w:t>
            </w:r>
          </w:p>
        </w:tc>
      </w:tr>
      <w:tr w:rsidR="00254D0C" w14:paraId="5107A9C1" w14:textId="77777777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AA795F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13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FF202F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poszt (Receptek)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82696A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poszt_datum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12E625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date, DEFAULT curdate()</w:t>
            </w:r>
          </w:p>
        </w:tc>
        <w:tc>
          <w:tcPr>
            <w:tcW w:w="2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13DCBA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Létrehozás dátuma</w:t>
            </w:r>
          </w:p>
        </w:tc>
      </w:tr>
      <w:tr w:rsidR="00254D0C" w14:paraId="129E4B5E" w14:textId="77777777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083764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13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41CED9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poszt (Receptek)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A9144D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poszt_ido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7CB407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int, NULL</w:t>
            </w:r>
          </w:p>
        </w:tc>
        <w:tc>
          <w:tcPr>
            <w:tcW w:w="2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133329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Elkészítési idő (percben)</w:t>
            </w:r>
          </w:p>
        </w:tc>
      </w:tr>
      <w:tr w:rsidR="00254D0C" w14:paraId="7F606590" w14:textId="77777777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BE13B7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13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0737A8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poszt (Receptek)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EF229E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poszt_adag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0FC12B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int, NULL</w:t>
            </w:r>
          </w:p>
        </w:tc>
        <w:tc>
          <w:tcPr>
            <w:tcW w:w="2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726A2F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Adagok száma</w:t>
            </w:r>
          </w:p>
        </w:tc>
      </w:tr>
      <w:tr w:rsidR="00254D0C" w14:paraId="37F7B251" w14:textId="77777777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253302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13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22AA92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poszt (Receptek)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F66A86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felhasznalo_id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615519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int, FK -&gt; felhasznalok</w:t>
            </w:r>
          </w:p>
        </w:tc>
        <w:tc>
          <w:tcPr>
            <w:tcW w:w="2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0A5F52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A feltöltő felhasználó</w:t>
            </w:r>
          </w:p>
        </w:tc>
      </w:tr>
      <w:tr w:rsidR="00254D0C" w14:paraId="38AF3610" w14:textId="77777777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80ABFC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13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52C53A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poszt (Receptek)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652460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ar_id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315CB4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int, FK -&gt; ar</w:t>
            </w:r>
          </w:p>
        </w:tc>
        <w:tc>
          <w:tcPr>
            <w:tcW w:w="2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BE3976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Árkategória</w:t>
            </w:r>
          </w:p>
        </w:tc>
      </w:tr>
      <w:tr w:rsidR="00254D0C" w14:paraId="57D78F2A" w14:textId="77777777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B9E79E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13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F77023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poszt (Receptek)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95E374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konyha_id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43B2D4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int, FK -&gt; konyha</w:t>
            </w:r>
          </w:p>
        </w:tc>
        <w:tc>
          <w:tcPr>
            <w:tcW w:w="2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30591E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Konyha típus</w:t>
            </w:r>
          </w:p>
        </w:tc>
      </w:tr>
      <w:tr w:rsidR="00254D0C" w14:paraId="332B50AF" w14:textId="77777777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321A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13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3ABBE1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poszt (Receptek)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467590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fogas_id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18F272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int, FK -&gt; fogas</w:t>
            </w:r>
          </w:p>
        </w:tc>
        <w:tc>
          <w:tcPr>
            <w:tcW w:w="2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19F726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Fogás típus</w:t>
            </w:r>
          </w:p>
        </w:tc>
      </w:tr>
      <w:tr w:rsidR="00254D0C" w14:paraId="7108930E" w14:textId="77777777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C32849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13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ED42C7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poszt (Receptek)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277FFE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nehezseg_id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6619D9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int, FK -&gt; nehezseg</w:t>
            </w:r>
          </w:p>
        </w:tc>
        <w:tc>
          <w:tcPr>
            <w:tcW w:w="2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FA8D39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Nehézségi szint</w:t>
            </w:r>
          </w:p>
        </w:tc>
      </w:tr>
      <w:tr w:rsidR="00254D0C" w14:paraId="4EE37E20" w14:textId="77777777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FE67A2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13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DAB340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poszt (Receptek)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1B92C3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szezon_id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DA2E10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int, FK -&gt; szezon</w:t>
            </w:r>
          </w:p>
        </w:tc>
        <w:tc>
          <w:tcPr>
            <w:tcW w:w="2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25F2E1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Szezon</w:t>
            </w:r>
          </w:p>
        </w:tc>
      </w:tr>
      <w:tr w:rsidR="00254D0C" w14:paraId="0DA4B2BC" w14:textId="77777777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6A6A0B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13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72E85B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poszt (Receptek)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48EC62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lepesek_id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A1593A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int, FK -&gt; lepesek</w:t>
            </w:r>
          </w:p>
        </w:tc>
        <w:tc>
          <w:tcPr>
            <w:tcW w:w="2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E8AF95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Elkészítési lépések</w:t>
            </w:r>
          </w:p>
        </w:tc>
      </w:tr>
      <w:tr w:rsidR="00254D0C" w14:paraId="2395BFA1" w14:textId="77777777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699457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13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6C905E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poszt (Receptek)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EB39ED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like_db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19E00F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int, DEFAULT 0</w:t>
            </w:r>
          </w:p>
        </w:tc>
        <w:tc>
          <w:tcPr>
            <w:tcW w:w="2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B58AAB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Like-ok összesített száma</w:t>
            </w:r>
          </w:p>
        </w:tc>
      </w:tr>
      <w:tr w:rsidR="00254D0C" w14:paraId="1D8A6CCB" w14:textId="77777777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E5407B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13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E782FA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poszt (Receptek)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9897ED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dislike_db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09102D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int, DEFAULT 0</w:t>
            </w:r>
          </w:p>
        </w:tc>
        <w:tc>
          <w:tcPr>
            <w:tcW w:w="2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BE6736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Dislike-ok összesített száma</w:t>
            </w:r>
          </w:p>
        </w:tc>
      </w:tr>
      <w:tr w:rsidR="00254D0C" w14:paraId="0DE9CCCF" w14:textId="77777777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7C69FB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14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FAB1E7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poszt_hozzavalok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87BE18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poszt_id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9443A8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int, PK, FK -&gt; poszt</w:t>
            </w:r>
          </w:p>
        </w:tc>
        <w:tc>
          <w:tcPr>
            <w:tcW w:w="2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F472EE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Poszt azonosító</w:t>
            </w:r>
          </w:p>
        </w:tc>
      </w:tr>
      <w:tr w:rsidR="00254D0C" w14:paraId="5A0F58B9" w14:textId="77777777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62EB74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14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EF9B35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poszt_hozzavalok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220078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hozzavalo_id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78C89F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int, PK, FK -&gt; hozzavalok</w:t>
            </w:r>
          </w:p>
        </w:tc>
        <w:tc>
          <w:tcPr>
            <w:tcW w:w="2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B54B1D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Hozzávaló azonosító</w:t>
            </w:r>
          </w:p>
        </w:tc>
      </w:tr>
      <w:tr w:rsidR="00254D0C" w14:paraId="3CA827CE" w14:textId="77777777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CB8C19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14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CA5B39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poszt_hozzavalok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1A5FC3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mennyiseg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D8B5AD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decimal(10,2)</w:t>
            </w:r>
          </w:p>
        </w:tc>
        <w:tc>
          <w:tcPr>
            <w:tcW w:w="2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BE6EA8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Mennyiség</w:t>
            </w:r>
          </w:p>
        </w:tc>
      </w:tr>
      <w:tr w:rsidR="00254D0C" w14:paraId="26FD0287" w14:textId="77777777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0BDE95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14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66BE50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poszt_hozzavalok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9FE825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mertekegyseg_id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998832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int, FK -&gt; mertekegyseg</w:t>
            </w:r>
          </w:p>
        </w:tc>
        <w:tc>
          <w:tcPr>
            <w:tcW w:w="2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0A94D8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Mértékegység</w:t>
            </w:r>
          </w:p>
        </w:tc>
      </w:tr>
      <w:tr w:rsidR="00254D0C" w14:paraId="0919AE99" w14:textId="77777777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56C9C9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15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880E91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poszt_preferenciak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A3B5C1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poszt_id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80883B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int, PK, FK -&gt; poszt</w:t>
            </w:r>
          </w:p>
        </w:tc>
        <w:tc>
          <w:tcPr>
            <w:tcW w:w="2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F6EE1D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Poszt azonosító</w:t>
            </w:r>
          </w:p>
        </w:tc>
      </w:tr>
      <w:tr w:rsidR="00254D0C" w14:paraId="49BCC671" w14:textId="77777777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4BD1D0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15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BCF52D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poszt_preferenciak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16864D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preferencia_id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2B38B3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int, PK, FK -&gt; preferenciak</w:t>
            </w:r>
          </w:p>
        </w:tc>
        <w:tc>
          <w:tcPr>
            <w:tcW w:w="2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2B071D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Preferencia azonosító</w:t>
            </w:r>
          </w:p>
        </w:tc>
      </w:tr>
      <w:tr w:rsidR="00254D0C" w14:paraId="48CE594F" w14:textId="77777777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15ADE5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16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BD2A05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komment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01D702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komment_id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A255B9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int, PK, AUTO_INC</w:t>
            </w:r>
          </w:p>
        </w:tc>
        <w:tc>
          <w:tcPr>
            <w:tcW w:w="2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BF6690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Egyedi azonosító</w:t>
            </w:r>
          </w:p>
        </w:tc>
      </w:tr>
      <w:tr w:rsidR="00254D0C" w14:paraId="106ED03C" w14:textId="77777777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4511FA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16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CF7B57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komment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BB7213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komment_datum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1428F4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datetime, DEFAULT NOW()</w:t>
            </w:r>
          </w:p>
        </w:tc>
        <w:tc>
          <w:tcPr>
            <w:tcW w:w="2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74019E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Hozzászólás dátuma</w:t>
            </w:r>
          </w:p>
        </w:tc>
      </w:tr>
      <w:tr w:rsidR="00254D0C" w14:paraId="312578F7" w14:textId="77777777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374C5E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16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7958F7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komment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56B2A7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komment_tartalom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108FFB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text</w:t>
            </w:r>
          </w:p>
        </w:tc>
        <w:tc>
          <w:tcPr>
            <w:tcW w:w="2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704576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Hozzászólás szövege</w:t>
            </w:r>
          </w:p>
        </w:tc>
      </w:tr>
      <w:tr w:rsidR="00254D0C" w14:paraId="01FF176D" w14:textId="77777777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9E5EF2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16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AD1AC5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komment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E8BB87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felhasznalo_id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6EFA38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int, FK -&gt; felhasznalok</w:t>
            </w:r>
          </w:p>
        </w:tc>
        <w:tc>
          <w:tcPr>
            <w:tcW w:w="2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81F775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A kommentelő felhasználó</w:t>
            </w:r>
          </w:p>
        </w:tc>
      </w:tr>
      <w:tr w:rsidR="00254D0C" w14:paraId="7D6C27D4" w14:textId="77777777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3274DC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16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B9E19B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komment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10E54D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poszt_id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39ADAF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int, FK -&gt; poszt</w:t>
            </w:r>
          </w:p>
        </w:tc>
        <w:tc>
          <w:tcPr>
            <w:tcW w:w="2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C91660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A kommentelt poszt</w:t>
            </w:r>
          </w:p>
        </w:tc>
      </w:tr>
      <w:tr w:rsidR="00254D0C" w14:paraId="1500FBEF" w14:textId="77777777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40F0BE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17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608544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poszt_szavazas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E525D2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felhasznalo_id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E8B1E5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int, PK, FK -&gt; felhasznalok</w:t>
            </w:r>
          </w:p>
        </w:tc>
        <w:tc>
          <w:tcPr>
            <w:tcW w:w="2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FD7868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A szavazó felhasználó</w:t>
            </w:r>
          </w:p>
        </w:tc>
      </w:tr>
      <w:tr w:rsidR="00254D0C" w14:paraId="3813DEAE" w14:textId="77777777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CDC49B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17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FC64C6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poszt_szavazas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B2BA13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poszt_id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9942F1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int, PK, FK -&gt; poszt</w:t>
            </w:r>
          </w:p>
        </w:tc>
        <w:tc>
          <w:tcPr>
            <w:tcW w:w="2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AA01CC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A szavazott poszt</w:t>
            </w:r>
          </w:p>
        </w:tc>
      </w:tr>
      <w:tr w:rsidR="00254D0C" w14:paraId="792E07AC" w14:textId="77777777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527E84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lastRenderedPageBreak/>
              <w:t>17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CC8ED5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poszt_szavazas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90450B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szavazat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B56B4C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int</w:t>
            </w:r>
          </w:p>
        </w:tc>
        <w:tc>
          <w:tcPr>
            <w:tcW w:w="2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E21435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Szavazat értéke (+1: like, -1: dislike)</w:t>
            </w:r>
          </w:p>
        </w:tc>
      </w:tr>
      <w:tr w:rsidR="00254D0C" w14:paraId="55FA999C" w14:textId="77777777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E94A31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18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D02B9F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elmentett_receptek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2622F0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felhasznalo_id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174986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int, PK, FK -&gt; felhasznalok</w:t>
            </w:r>
          </w:p>
        </w:tc>
        <w:tc>
          <w:tcPr>
            <w:tcW w:w="2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6C68BB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A mentő felhasználó</w:t>
            </w:r>
          </w:p>
        </w:tc>
      </w:tr>
      <w:tr w:rsidR="00254D0C" w14:paraId="4D302D21" w14:textId="77777777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E3E10C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18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3D4801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elmentett_receptek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FFFC24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poszt_id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78F09B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int, PK, FK -&gt; poszt</w:t>
            </w:r>
          </w:p>
        </w:tc>
        <w:tc>
          <w:tcPr>
            <w:tcW w:w="2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B34A24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A mentett poszt</w:t>
            </w:r>
          </w:p>
        </w:tc>
      </w:tr>
      <w:tr w:rsidR="00254D0C" w14:paraId="0C928860" w14:textId="77777777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4033F6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19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165090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report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1D893E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report_id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26DCB3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int, PK, AUTO_INC</w:t>
            </w:r>
          </w:p>
        </w:tc>
        <w:tc>
          <w:tcPr>
            <w:tcW w:w="2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ED9C50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Egyedi azonosító</w:t>
            </w:r>
          </w:p>
        </w:tc>
      </w:tr>
      <w:tr w:rsidR="00254D0C" w14:paraId="144A5661" w14:textId="77777777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868026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19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EF1143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report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762111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felhasznalo_id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DF480B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int, FK -&gt; felhasznalok</w:t>
            </w:r>
          </w:p>
        </w:tc>
        <w:tc>
          <w:tcPr>
            <w:tcW w:w="2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DB90AF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A bejelentő felhasználó</w:t>
            </w:r>
          </w:p>
        </w:tc>
      </w:tr>
      <w:tr w:rsidR="00254D0C" w14:paraId="3A8BA90C" w14:textId="77777777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E081B0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19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DBE41F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report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CB7965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poszt_id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FCD31C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int, FK -&gt; poszt</w:t>
            </w:r>
          </w:p>
        </w:tc>
        <w:tc>
          <w:tcPr>
            <w:tcW w:w="2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3BB496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A bejelentett poszt</w:t>
            </w:r>
          </w:p>
        </w:tc>
      </w:tr>
      <w:tr w:rsidR="00254D0C" w14:paraId="54DFD8E8" w14:textId="77777777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E100F0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19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EDA6EB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report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2953E5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indoklas_id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845FD2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int, FK -&gt; indoklas</w:t>
            </w:r>
          </w:p>
        </w:tc>
        <w:tc>
          <w:tcPr>
            <w:tcW w:w="2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5CB6DB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Bejelentés indoklása</w:t>
            </w:r>
          </w:p>
        </w:tc>
      </w:tr>
      <w:tr w:rsidR="00254D0C" w14:paraId="3915F32E" w14:textId="77777777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9124F5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19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439B54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report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AAB491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report_szoveg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DDEA5B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text, NULL</w:t>
            </w:r>
          </w:p>
        </w:tc>
        <w:tc>
          <w:tcPr>
            <w:tcW w:w="2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746A12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Szöveges magyarázat</w:t>
            </w:r>
          </w:p>
        </w:tc>
      </w:tr>
      <w:tr w:rsidR="00254D0C" w14:paraId="68A1C7A6" w14:textId="77777777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1EFFDC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20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4A4DB9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indoklas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9491E3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indoklas_id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ADAFF2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int, PK, AUTO_INC</w:t>
            </w:r>
          </w:p>
        </w:tc>
        <w:tc>
          <w:tcPr>
            <w:tcW w:w="2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43A1C5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Egyedi azonosító</w:t>
            </w:r>
          </w:p>
        </w:tc>
      </w:tr>
      <w:tr w:rsidR="00254D0C" w14:paraId="1B4A239F" w14:textId="77777777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751747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20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0ACED2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indoklas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AD0177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indoklas_szoveg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1E0E65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varchar(255)</w:t>
            </w:r>
          </w:p>
        </w:tc>
        <w:tc>
          <w:tcPr>
            <w:tcW w:w="2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1AFC33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Indoklás szövege (Sértő tartalom / Spam/reklám / Nem megfelelő kategória)</w:t>
            </w:r>
          </w:p>
        </w:tc>
      </w:tr>
    </w:tbl>
    <w:p w14:paraId="064549C8" w14:textId="77777777" w:rsidR="00254D0C" w:rsidRDefault="00254D0C">
      <w:pPr>
        <w:spacing w:before="80"/>
      </w:pPr>
    </w:p>
    <w:p w14:paraId="2B2C27EB" w14:textId="77777777" w:rsidR="00254D0C" w:rsidRDefault="00000000">
      <w:pPr>
        <w:spacing w:before="180" w:after="60"/>
      </w:pPr>
      <w:r>
        <w:rPr>
          <w:rFonts w:ascii="Arial" w:eastAsia="Arial" w:hAnsi="Arial" w:cs="Arial"/>
          <w:b/>
          <w:bCs/>
          <w:color w:val="C94010"/>
          <w:sz w:val="22"/>
          <w:szCs w:val="22"/>
        </w:rPr>
        <w:t>Tárolt eljárások (Stored Procedures)</w:t>
      </w:r>
    </w:p>
    <w:p w14:paraId="580426EE" w14:textId="77777777" w:rsidR="00254D0C" w:rsidRDefault="00254D0C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86"/>
        <w:gridCol w:w="2571"/>
        <w:gridCol w:w="4203"/>
      </w:tblGrid>
      <w:tr w:rsidR="00254D0C" w14:paraId="075443FE" w14:textId="77777777"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51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65A05" w14:textId="77777777" w:rsidR="00254D0C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Eljárás neve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51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83853" w14:textId="77777777" w:rsidR="00254D0C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Paraméterek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51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59F11" w14:textId="77777777" w:rsidR="00254D0C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Leírás</w:t>
            </w:r>
          </w:p>
        </w:tc>
      </w:tr>
      <w:tr w:rsidR="00254D0C" w14:paraId="4D3943CD" w14:textId="77777777"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C12191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get_szurt_posztok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319DA6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poszt_limit, oldalszam, p_search, p_ar, p_konyha, p_ido, p_allergia, nap, p_fogas, p_nehezseg, p_szezon, p_sorrend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79F1AC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Szűrt és rendezett receptlista lekérdezése oldalazással. Szűrők: szöveges keresés (cím + alcímek), árkategória, konyha típus, elkészítési idő tartomány, allergiák/preferenciák, dátumszűrő, fogás, nehézség, szezon. Rendezési lehetőségek: véletlenszerű (1), legújabb (2), legrégebbi (3), legtöbb like (4).</w:t>
            </w:r>
          </w:p>
        </w:tc>
      </w:tr>
      <w:tr w:rsidR="00254D0C" w14:paraId="0D9B1729" w14:textId="77777777"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EAF407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reszletesposzt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A0813D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p_poszt_id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8AF30E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Egy recept teljes részleteinek lekérdezése három eredményhalmazban: (1) poszt metaadatok a kategóriák neveivel és allergiákkal, (2) hozzávalók mennyiségekkel és mértékegységekkel, (3) lépések szövege.</w:t>
            </w:r>
          </w:p>
        </w:tc>
      </w:tr>
      <w:tr w:rsidR="00254D0C" w14:paraId="18F698FA" w14:textId="77777777"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D446C8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uj_poszt_felvetele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AC13B1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poszt_cim, poszt_leiras, poszt_ido, poszt_adag, ar_id, konyha_id, fogas_id, nehezseg_id, szezon_id, poszt_kepurl, felhasznalo_id, lepesek_szoveg, hozzavalo_ids_str, mennyisegek_str, mertekegyseg_ids_str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7C2725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Új recept létrehozása: poszt, lépések és hozzávalók rögzítése egyetlen tárolt eljárásban.</w:t>
            </w:r>
          </w:p>
        </w:tc>
      </w:tr>
      <w:tr w:rsidR="00254D0C" w14:paraId="238EA849" w14:textId="77777777"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575CD3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kommentek_lekerese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90F8B8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p_poszt_id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A2A487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Egy poszt kommentjeinek lekérdezése felhasználónevekkel.</w:t>
            </w:r>
          </w:p>
        </w:tc>
      </w:tr>
      <w:tr w:rsidR="00254D0C" w14:paraId="15F86242" w14:textId="77777777"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DAB8CF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komment_hozzaadasa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F0B133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p_felhasznalo_id, p_poszt_id, p_tartalom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CA9665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Új komment beszúrása.</w:t>
            </w:r>
          </w:p>
        </w:tc>
      </w:tr>
      <w:tr w:rsidR="00254D0C" w14:paraId="7AEF5C0B" w14:textId="77777777"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DE2EFA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lastRenderedPageBreak/>
              <w:t>likekezeles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BD2515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p_felhasznalo_id, p_poszt_id, p_szavazat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445EA3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Like/dislike toggle logika. Ha nincs korábbi szavazat, hozzáadja. Ha ugyanaz, eltávolítja. Ha ellentétes, átváltja. Frissíti a poszt like_db és dislike_db értékeit.</w:t>
            </w:r>
          </w:p>
        </w:tc>
      </w:tr>
      <w:tr w:rsidR="00254D0C" w14:paraId="59146A68" w14:textId="77777777"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AB011D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get_reported_posztok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569DC2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(nincs paraméter)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EF0EB7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Bejelentett posztok listája, csoportosítva, bejelentések számával, legtöbb bejelentéstől rendezve.</w:t>
            </w:r>
          </w:p>
        </w:tc>
      </w:tr>
      <w:tr w:rsidR="00254D0C" w14:paraId="4C79B4E2" w14:textId="77777777"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42EF25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get_osszes_egyeni_report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DD56B4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(nincs paraméter)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53FF65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Az összes egyéni bejelentés, egy sor per report, a bejelentő nevével és az indoklás szövegével.</w:t>
            </w:r>
          </w:p>
        </w:tc>
      </w:tr>
      <w:tr w:rsidR="00254D0C" w14:paraId="54E4C8A2" w14:textId="77777777"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1D3138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reszletesreportoltposzt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F6197F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p_poszt_id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3CE331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Egy adott poszt összes bejelentésének részletes listája.</w:t>
            </w:r>
          </w:p>
        </w:tc>
      </w:tr>
      <w:tr w:rsidR="00254D0C" w14:paraId="43A33326" w14:textId="77777777"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F1D607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reportoltposzttorles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ACA8F4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p_poszt_id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DA6D62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Bejelentett poszt és reportjai törlése tranzakcióban. Visszaadja a posztot feltöltő felhasználó azonosítóját.</w:t>
            </w:r>
          </w:p>
        </w:tc>
      </w:tr>
      <w:tr w:rsidR="00254D0C" w14:paraId="601A7F3C" w14:textId="77777777"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EE1DE2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engedelyezes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FD4237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p_poszt_id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E20D07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Egy poszt bejelentéseinek törlése (jóváhagyás), a poszt megmarad.</w:t>
            </w:r>
          </w:p>
        </w:tc>
      </w:tr>
    </w:tbl>
    <w:p w14:paraId="73901BC0" w14:textId="77777777" w:rsidR="00254D0C" w:rsidRDefault="00254D0C">
      <w:pPr>
        <w:pageBreakBefore/>
      </w:pPr>
    </w:p>
    <w:p w14:paraId="7A8597B9" w14:textId="77777777" w:rsidR="00254D0C" w:rsidRDefault="00000000">
      <w:pPr>
        <w:spacing w:before="480" w:after="160"/>
      </w:pPr>
      <w:r>
        <w:rPr>
          <w:rFonts w:ascii="Arial" w:eastAsia="Arial" w:hAnsi="Arial" w:cs="Arial"/>
          <w:b/>
          <w:bCs/>
          <w:color w:val="E8511A"/>
          <w:sz w:val="40"/>
          <w:szCs w:val="40"/>
        </w:rPr>
        <w:t>4. TESTING</w:t>
      </w:r>
    </w:p>
    <w:p w14:paraId="721A8186" w14:textId="77777777" w:rsidR="00254D0C" w:rsidRDefault="00254D0C">
      <w:pPr>
        <w:pBdr>
          <w:bottom w:val="single" w:sz="2" w:space="0" w:color="DDDDDD"/>
        </w:pBdr>
        <w:spacing w:before="60" w:after="60"/>
      </w:pPr>
    </w:p>
    <w:p w14:paraId="7DE7F27A" w14:textId="77777777" w:rsidR="00254D0C" w:rsidRDefault="00000000">
      <w:pPr>
        <w:spacing w:before="320" w:after="100"/>
      </w:pPr>
      <w:r>
        <w:rPr>
          <w:rFonts w:ascii="Arial" w:eastAsia="Arial" w:hAnsi="Arial" w:cs="Arial"/>
          <w:b/>
          <w:bCs/>
          <w:color w:val="C94010"/>
          <w:sz w:val="28"/>
          <w:szCs w:val="28"/>
        </w:rPr>
        <w:t>4.1 Tesztelési stratégia</w:t>
      </w:r>
    </w:p>
    <w:p w14:paraId="464E3BD0" w14:textId="77777777" w:rsidR="00254D0C" w:rsidRDefault="00000000">
      <w:pPr>
        <w:spacing w:before="60" w:after="60"/>
      </w:pPr>
      <w:r>
        <w:rPr>
          <w:rFonts w:ascii="Arial" w:eastAsia="Arial" w:hAnsi="Arial" w:cs="Arial"/>
          <w:color w:val="333333"/>
          <w:sz w:val="22"/>
          <w:szCs w:val="22"/>
        </w:rPr>
        <w:t>A NyamiNet webalkalmazás tesztelése automatizált end-to-end (E2E) tesztekkel valósult meg a Cypress tesztelési keretrendszer segítségével. Az E2E tesztek a teljes alkalmazás működését ellenőrzik a felhasználó szemszögéből: a böngészőben betöltik az alkalmazást, navigálnak az oldalakon, kitöltenek űrlapokat, és ellenőrzik a megjelenő tartalmakat.</w:t>
      </w:r>
    </w:p>
    <w:p w14:paraId="42598064" w14:textId="77777777" w:rsidR="00254D0C" w:rsidRDefault="00254D0C">
      <w:pPr>
        <w:spacing w:before="60"/>
      </w:pPr>
    </w:p>
    <w:p w14:paraId="7E9F5065" w14:textId="25D2A6DD" w:rsidR="00254D0C" w:rsidRDefault="00000000">
      <w:pPr>
        <w:spacing w:before="60" w:after="60"/>
      </w:pPr>
      <w:r>
        <w:rPr>
          <w:rFonts w:ascii="Arial" w:eastAsia="Arial" w:hAnsi="Arial" w:cs="Arial"/>
          <w:color w:val="333333"/>
          <w:sz w:val="22"/>
          <w:szCs w:val="22"/>
        </w:rPr>
        <w:t>A tesztek úgy lettek kialakítva, hogy asztali (1280×720 px) és mobil (375×667 px, iPhone SE méret) nézetben egyaránt futtathatók legyenek. Ez biztosítja, hogy a reszponzív viselkedés (hamburger menü, kinyitható oldalsáv, elrendezési változások) is tesztelve legyen</w:t>
      </w:r>
      <w:r w:rsidR="0019313B">
        <w:rPr>
          <w:rFonts w:ascii="Arial" w:eastAsia="Arial" w:hAnsi="Arial" w:cs="Arial"/>
          <w:color w:val="333333"/>
          <w:sz w:val="22"/>
          <w:szCs w:val="22"/>
        </w:rPr>
        <w:t>ek</w:t>
      </w:r>
      <w:r>
        <w:rPr>
          <w:rFonts w:ascii="Arial" w:eastAsia="Arial" w:hAnsi="Arial" w:cs="Arial"/>
          <w:color w:val="333333"/>
          <w:sz w:val="22"/>
          <w:szCs w:val="22"/>
        </w:rPr>
        <w:t>.</w:t>
      </w:r>
    </w:p>
    <w:p w14:paraId="40DC2B40" w14:textId="77777777" w:rsidR="00254D0C" w:rsidRDefault="00254D0C">
      <w:pPr>
        <w:spacing w:before="60"/>
      </w:pPr>
    </w:p>
    <w:p w14:paraId="59741A21" w14:textId="77777777" w:rsidR="00254D0C" w:rsidRDefault="00000000">
      <w:pPr>
        <w:spacing w:before="60" w:after="60"/>
      </w:pPr>
      <w:r>
        <w:rPr>
          <w:rFonts w:ascii="Arial" w:eastAsia="Arial" w:hAnsi="Arial" w:cs="Arial"/>
          <w:color w:val="333333"/>
          <w:sz w:val="22"/>
          <w:szCs w:val="22"/>
        </w:rPr>
        <w:t>A teszteléshez egy dedikált teszt felhasználó (cypress_teszt, cypress_teszt@teszt.hu) kerül automatikusan regisztrálásra a tesztek futtatása előtt, és a bejelentkezési tesztek során ez a felhasználó kerül felhasználásra.</w:t>
      </w:r>
    </w:p>
    <w:p w14:paraId="561B42B2" w14:textId="77777777" w:rsidR="00254D0C" w:rsidRDefault="00254D0C">
      <w:pPr>
        <w:spacing w:before="60"/>
      </w:pPr>
    </w:p>
    <w:p w14:paraId="6EDA9747" w14:textId="77777777" w:rsidR="00254D0C" w:rsidRDefault="00000000">
      <w:pPr>
        <w:spacing w:before="60" w:after="60"/>
      </w:pPr>
      <w:r>
        <w:rPr>
          <w:rFonts w:ascii="Arial" w:eastAsia="Arial" w:hAnsi="Arial" w:cs="Arial"/>
          <w:color w:val="333333"/>
          <w:sz w:val="22"/>
          <w:szCs w:val="22"/>
        </w:rPr>
        <w:t>A Cypress teszt fájl helye: frontend/cypress/e2e/frontend_tests.cy.js</w:t>
      </w:r>
    </w:p>
    <w:p w14:paraId="52EA7F38" w14:textId="77777777" w:rsidR="00254D0C" w:rsidRDefault="00254D0C">
      <w:pPr>
        <w:spacing w:before="60"/>
      </w:pPr>
    </w:p>
    <w:p w14:paraId="091F6E13" w14:textId="77777777" w:rsidR="00254D0C" w:rsidRDefault="00000000">
      <w:pPr>
        <w:spacing w:before="180" w:after="60"/>
      </w:pPr>
      <w:r>
        <w:rPr>
          <w:rFonts w:ascii="Arial" w:eastAsia="Arial" w:hAnsi="Arial" w:cs="Arial"/>
          <w:b/>
          <w:bCs/>
          <w:color w:val="C94010"/>
          <w:sz w:val="22"/>
          <w:szCs w:val="22"/>
        </w:rPr>
        <w:t>Segédfüggvények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254D0C" w14:paraId="0CB9BC66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51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E8381" w14:textId="77777777" w:rsidR="00254D0C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Segédfüggvény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51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7B2F9" w14:textId="77777777" w:rsidR="00254D0C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Leírás</w:t>
            </w:r>
          </w:p>
        </w:tc>
      </w:tr>
      <w:tr w:rsidR="00254D0C" w14:paraId="3235D067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7D4289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isMobile()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6E656C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Ellenőrzi, hogy a jelenlegi viewport szélessége 1024px vagy kisebb-e.</w:t>
            </w:r>
          </w:p>
        </w:tc>
      </w:tr>
      <w:tr w:rsidR="00254D0C" w14:paraId="515D7C49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88D61C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openHamburgerIfMobile()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8AD014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Ha mobil nézet, megnyitja a hamburger menüt.</w:t>
            </w:r>
          </w:p>
        </w:tc>
      </w:tr>
      <w:tr w:rsidR="00254D0C" w14:paraId="06F4FEEE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75E174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openSidebarIfMobile()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56C5F4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Ha mobil nézet, megnyitja az oldalsáv szűrőt.</w:t>
            </w:r>
          </w:p>
        </w:tc>
      </w:tr>
      <w:tr w:rsidR="00254D0C" w14:paraId="7F85A667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E4A967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bejelentkezes()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43D66C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API-n keresztül bejelentkezteti a teszt felhasználót és beállítja a localStorage-t.</w:t>
            </w:r>
          </w:p>
        </w:tc>
      </w:tr>
    </w:tbl>
    <w:p w14:paraId="454DADF6" w14:textId="77777777" w:rsidR="00254D0C" w:rsidRDefault="00000000">
      <w:pPr>
        <w:spacing w:before="320" w:after="100"/>
      </w:pPr>
      <w:r>
        <w:rPr>
          <w:rFonts w:ascii="Arial" w:eastAsia="Arial" w:hAnsi="Arial" w:cs="Arial"/>
          <w:b/>
          <w:bCs/>
          <w:color w:val="C94010"/>
          <w:sz w:val="28"/>
          <w:szCs w:val="28"/>
        </w:rPr>
        <w:t>4.2 Tesztesetek</w:t>
      </w:r>
    </w:p>
    <w:p w14:paraId="5017A08A" w14:textId="77777777" w:rsidR="00254D0C" w:rsidRDefault="00000000">
      <w:pPr>
        <w:spacing w:before="60" w:after="60"/>
      </w:pPr>
      <w:r>
        <w:rPr>
          <w:rFonts w:ascii="Arial" w:eastAsia="Arial" w:hAnsi="Arial" w:cs="Arial"/>
          <w:color w:val="333333"/>
          <w:sz w:val="22"/>
          <w:szCs w:val="22"/>
        </w:rPr>
        <w:t>A tesztek 10 fő csoportba (describe blokk) vannak rendezve. Az alábbiakban az összes teszteset felsorolása következik:</w:t>
      </w:r>
    </w:p>
    <w:p w14:paraId="3576B6BC" w14:textId="77777777" w:rsidR="00254D0C" w:rsidRDefault="00254D0C">
      <w:pPr>
        <w:spacing w:before="60"/>
      </w:pPr>
    </w:p>
    <w:p w14:paraId="264D13A7" w14:textId="77777777" w:rsidR="00254D0C" w:rsidRDefault="00000000">
      <w:pPr>
        <w:spacing w:before="220" w:after="80"/>
      </w:pPr>
      <w:r>
        <w:rPr>
          <w:rFonts w:ascii="Arial" w:eastAsia="Arial" w:hAnsi="Arial" w:cs="Arial"/>
          <w:b/>
          <w:bCs/>
          <w:color w:val="C94010"/>
          <w:sz w:val="24"/>
          <w:szCs w:val="24"/>
        </w:rPr>
        <w:t>1. CSOPORT: Bejelentkezés nélküli főoldal</w:t>
      </w:r>
    </w:p>
    <w:p w14:paraId="75F7C0D6" w14:textId="77777777" w:rsidR="00254D0C" w:rsidRDefault="00254D0C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360"/>
        <w:gridCol w:w="3500"/>
        <w:gridCol w:w="1800"/>
      </w:tblGrid>
      <w:tr w:rsidR="00254D0C" w14:paraId="7E5E2DE2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51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DC369" w14:textId="77777777" w:rsidR="00254D0C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ID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51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E5BBF" w14:textId="77777777" w:rsidR="00254D0C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Leírás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51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2AEF7" w14:textId="77777777" w:rsidR="00254D0C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Elvárt eredmény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51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F07E2" w14:textId="77777777" w:rsidR="00254D0C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Státusz</w:t>
            </w:r>
          </w:p>
        </w:tc>
      </w:tr>
      <w:tr w:rsidR="00254D0C" w14:paraId="3DEA3380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132D8F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T01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C7CDE5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Az oldal sikeresen betölt és az URL helyes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32A946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Az URL a főoldal URL-je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94CF86" w14:textId="77777777" w:rsidR="00254D0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E7D32"/>
              </w:rPr>
              <w:t>Sikeres</w:t>
            </w:r>
          </w:p>
        </w:tc>
      </w:tr>
      <w:tr w:rsidR="00254D0C" w14:paraId="0CFF62AF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C69DF3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T02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A6550F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A navbar látható és tartalmazza a NyamiNet feliratot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19FBDC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A NyamiNet szöveg látható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E017D8" w14:textId="77777777" w:rsidR="00254D0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E7D32"/>
              </w:rPr>
              <w:t>Sikeres</w:t>
            </w:r>
          </w:p>
        </w:tc>
      </w:tr>
      <w:tr w:rsidR="00254D0C" w14:paraId="3457F761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79834E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T03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AF2CDB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Mobil nézetben a hamburger gomb látható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589CD6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A hamburger gomb megjelenik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8577F6" w14:textId="77777777" w:rsidR="00254D0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E7D32"/>
              </w:rPr>
              <w:t>Sikeres</w:t>
            </w:r>
          </w:p>
        </w:tc>
      </w:tr>
      <w:tr w:rsidR="00254D0C" w14:paraId="013C249F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BA0401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T04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3863F1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A navbaron megjelenik a Bejelentkezés gomb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5EFCA1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A gomb látható (hamburger után)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0E6B6D" w14:textId="77777777" w:rsidR="00254D0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E7D32"/>
              </w:rPr>
              <w:t>Sikeres</w:t>
            </w:r>
          </w:p>
        </w:tc>
      </w:tr>
      <w:tr w:rsidR="00254D0C" w14:paraId="578F0C0D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558A13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lastRenderedPageBreak/>
              <w:t>T05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9F0274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A navbaron megjelenik a Regisztráció gomb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2DCB6C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A gomb látható (hamburger után)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E1B94F" w14:textId="77777777" w:rsidR="00254D0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E7D32"/>
              </w:rPr>
              <w:t>Sikeres</w:t>
            </w:r>
          </w:p>
        </w:tc>
      </w:tr>
      <w:tr w:rsidR="00254D0C" w14:paraId="4EF9DAE9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CE2E68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T06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D723E5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A Bejelentkezés gombra kattintva a /login-ra navigál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88F968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Az URL /login-ra változik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D4F64D" w14:textId="77777777" w:rsidR="00254D0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E7D32"/>
              </w:rPr>
              <w:t>Sikeres</w:t>
            </w:r>
          </w:p>
        </w:tc>
      </w:tr>
      <w:tr w:rsidR="00254D0C" w14:paraId="2E1AB03A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500EE9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T07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58DA8F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A Regisztráció gombra kattintva a /register-re navigál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C57897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Az URL /register-re változik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B00E1F" w14:textId="77777777" w:rsidR="00254D0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E7D32"/>
              </w:rPr>
              <w:t>Sikeres</w:t>
            </w:r>
          </w:p>
        </w:tc>
      </w:tr>
      <w:tr w:rsidR="00254D0C" w14:paraId="63BDB234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E7694D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T08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BF8CB5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A NyamiNet logóra kattintva a főoldalon marad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85DE82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Az URL nem változik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B60A7F" w14:textId="77777777" w:rsidR="00254D0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E7D32"/>
              </w:rPr>
              <w:t>Sikeres</w:t>
            </w:r>
          </w:p>
        </w:tc>
      </w:tr>
      <w:tr w:rsidR="00254D0C" w14:paraId="69AAD081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6A6FB2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T09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4BF4B4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A keresőmező látható és szöveg beírásakor az URL frissül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F76CBD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A search paraméter megjelenik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137636" w14:textId="77777777" w:rsidR="00254D0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E7D32"/>
              </w:rPr>
              <w:t>Sikeres</w:t>
            </w:r>
          </w:p>
        </w:tc>
      </w:tr>
      <w:tr w:rsidR="00254D0C" w14:paraId="4CF5A483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0DCB5D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T10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3F9B36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A keresőmező kiürítésekor az URL visszaáll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3213BA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Az URL a főoldal URL-je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2B8763" w14:textId="77777777" w:rsidR="00254D0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E7D32"/>
              </w:rPr>
              <w:t>Sikeres</w:t>
            </w:r>
          </w:p>
        </w:tc>
      </w:tr>
      <w:tr w:rsidR="00254D0C" w14:paraId="41848A79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B504DE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T11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8872DE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A main szekció létezik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AB8DA9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A main elem jelen van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664C28" w14:textId="77777777" w:rsidR="00254D0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E7D32"/>
              </w:rPr>
              <w:t>Sikeres</w:t>
            </w:r>
          </w:p>
        </w:tc>
      </w:tr>
      <w:tr w:rsidR="00254D0C" w14:paraId="7D1C3D17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C12C2F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T12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C8D3F3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A sidebar megjelenik a főoldalon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77F90E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A sidebar/sidebar gomb látható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9A5784" w14:textId="77777777" w:rsidR="00254D0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E7D32"/>
              </w:rPr>
              <w:t>Sikeres</w:t>
            </w:r>
          </w:p>
        </w:tc>
      </w:tr>
    </w:tbl>
    <w:p w14:paraId="3F6088E7" w14:textId="77777777" w:rsidR="00254D0C" w:rsidRDefault="00254D0C">
      <w:pPr>
        <w:spacing w:before="80"/>
      </w:pPr>
    </w:p>
    <w:p w14:paraId="7570CEF8" w14:textId="77777777" w:rsidR="00254D0C" w:rsidRDefault="00000000">
      <w:pPr>
        <w:spacing w:before="220" w:after="80"/>
      </w:pPr>
      <w:r>
        <w:rPr>
          <w:rFonts w:ascii="Arial" w:eastAsia="Arial" w:hAnsi="Arial" w:cs="Arial"/>
          <w:b/>
          <w:bCs/>
          <w:color w:val="C94010"/>
          <w:sz w:val="24"/>
          <w:szCs w:val="24"/>
        </w:rPr>
        <w:t>2. CSOPORT: Bejelentkezési oldal</w:t>
      </w:r>
    </w:p>
    <w:p w14:paraId="03C1041F" w14:textId="77777777" w:rsidR="00254D0C" w:rsidRDefault="00254D0C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360"/>
        <w:gridCol w:w="3500"/>
        <w:gridCol w:w="1800"/>
      </w:tblGrid>
      <w:tr w:rsidR="00254D0C" w14:paraId="0C8CEE34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51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7CED6" w14:textId="77777777" w:rsidR="00254D0C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ID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51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6BCB5" w14:textId="77777777" w:rsidR="00254D0C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Leírás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51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26B36" w14:textId="77777777" w:rsidR="00254D0C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Elvárt eredmény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51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7A90C" w14:textId="77777777" w:rsidR="00254D0C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Státusz</w:t>
            </w:r>
          </w:p>
        </w:tc>
      </w:tr>
      <w:tr w:rsidR="00254D0C" w14:paraId="63D87C81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9B0741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T13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71F99B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A bejelentkezési oldal betölt és a cím megjelenik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819851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A 'Bejelentkezés' h1 látható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BD5E54" w14:textId="77777777" w:rsidR="00254D0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E7D32"/>
              </w:rPr>
              <w:t>Sikeres</w:t>
            </w:r>
          </w:p>
        </w:tc>
      </w:tr>
      <w:tr w:rsidR="00254D0C" w14:paraId="19C648D4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2D3F5A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T14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E4150B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Az email mező megjelenik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082D6D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Az email input látható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C384B0" w14:textId="77777777" w:rsidR="00254D0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E7D32"/>
              </w:rPr>
              <w:t>Sikeres</w:t>
            </w:r>
          </w:p>
        </w:tc>
      </w:tr>
      <w:tr w:rsidR="00254D0C" w14:paraId="7FEBB354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E4AE47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T15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FEBBA6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A jelszó mező megjelenik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71B1AF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A password input látható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BA7373" w14:textId="77777777" w:rsidR="00254D0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E7D32"/>
              </w:rPr>
              <w:t>Sikeres</w:t>
            </w:r>
          </w:p>
        </w:tc>
      </w:tr>
      <w:tr w:rsidR="00254D0C" w14:paraId="41518A08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4B9255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T16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398140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A Bejelentkezés gomb megjelenik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203AD5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A gomb látható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7DDB43" w14:textId="77777777" w:rsidR="00254D0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E7D32"/>
              </w:rPr>
              <w:t>Sikeres</w:t>
            </w:r>
          </w:p>
        </w:tc>
      </w:tr>
      <w:tr w:rsidR="00254D0C" w14:paraId="3C02C8B5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2935F0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T17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071AA4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A Regisztráció link megjelenik és /register-re navigál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95F97E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A link kattintható, URL változik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91309C" w14:textId="77777777" w:rsidR="00254D0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E7D32"/>
              </w:rPr>
              <w:t>Sikeres</w:t>
            </w:r>
          </w:p>
        </w:tc>
      </w:tr>
      <w:tr w:rsidR="00254D0C" w14:paraId="0F530652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DAA14B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T18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6A9668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Nem létező email esetén hibaüzenet jelenik meg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18FDA7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Piros hibaüzenet megjelenik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C7E2C3" w14:textId="77777777" w:rsidR="00254D0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E7D32"/>
              </w:rPr>
              <w:t>Sikeres</w:t>
            </w:r>
          </w:p>
        </w:tc>
      </w:tr>
      <w:tr w:rsidR="00254D0C" w14:paraId="4198DFD4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262318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T19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1D5AF8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Helyes email, helytelen jelszó esetén hibaüzenet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37DF72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Piros hibaüzenet megjelenik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83DBED" w14:textId="77777777" w:rsidR="00254D0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E7D32"/>
              </w:rPr>
              <w:t>Sikeres</w:t>
            </w:r>
          </w:p>
        </w:tc>
      </w:tr>
      <w:tr w:rsidR="00254D0C" w14:paraId="560A18D8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CF927F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T20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33DABE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Helyes adatokkal sikeres bejelentkezés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5B853D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URL -&gt; /mainlogin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134350" w14:textId="77777777" w:rsidR="00254D0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E7D32"/>
              </w:rPr>
              <w:t>Sikeres</w:t>
            </w:r>
          </w:p>
        </w:tc>
      </w:tr>
      <w:tr w:rsidR="00254D0C" w14:paraId="6040A727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680CEE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T21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C4E6F9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Sikeres bejelentkezés után token tárolódik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DD9023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localStorage token nem null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EF529B" w14:textId="77777777" w:rsidR="00254D0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E7D32"/>
              </w:rPr>
              <w:t>Sikeres</w:t>
            </w:r>
          </w:p>
        </w:tc>
      </w:tr>
      <w:tr w:rsidR="00254D0C" w14:paraId="4BFF3E25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595F66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T22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AD8740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Sikeres bejelentkezés után a user email megfelelő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2A68C3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A tárolt email egyezik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01B165" w14:textId="77777777" w:rsidR="00254D0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E7D32"/>
              </w:rPr>
              <w:t>Sikeres</w:t>
            </w:r>
          </w:p>
        </w:tc>
      </w:tr>
    </w:tbl>
    <w:p w14:paraId="19FFE2BE" w14:textId="77777777" w:rsidR="00254D0C" w:rsidRDefault="00254D0C">
      <w:pPr>
        <w:spacing w:before="80"/>
      </w:pPr>
    </w:p>
    <w:p w14:paraId="08AA4993" w14:textId="77777777" w:rsidR="00254D0C" w:rsidRDefault="00000000">
      <w:pPr>
        <w:spacing w:before="220" w:after="80"/>
      </w:pPr>
      <w:r>
        <w:rPr>
          <w:rFonts w:ascii="Arial" w:eastAsia="Arial" w:hAnsi="Arial" w:cs="Arial"/>
          <w:b/>
          <w:bCs/>
          <w:color w:val="C94010"/>
          <w:sz w:val="24"/>
          <w:szCs w:val="24"/>
        </w:rPr>
        <w:t>3. CSOPORT: Regisztrációs oldal</w:t>
      </w:r>
    </w:p>
    <w:p w14:paraId="07D548E0" w14:textId="77777777" w:rsidR="00254D0C" w:rsidRDefault="00254D0C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360"/>
        <w:gridCol w:w="3500"/>
        <w:gridCol w:w="1800"/>
      </w:tblGrid>
      <w:tr w:rsidR="00254D0C" w14:paraId="348EB114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51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95CE5" w14:textId="77777777" w:rsidR="00254D0C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ID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51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D746A" w14:textId="77777777" w:rsidR="00254D0C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Leírás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51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7DB53" w14:textId="77777777" w:rsidR="00254D0C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Elvárt eredmény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51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5F0AA" w14:textId="77777777" w:rsidR="00254D0C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Státusz</w:t>
            </w:r>
          </w:p>
        </w:tc>
      </w:tr>
      <w:tr w:rsidR="00254D0C" w14:paraId="30AB5878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2C27E7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T23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03A860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A regisztrációs oldal betölt és a cím megjelenik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5F5474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A 'Regisztráció' h1 látható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379712" w14:textId="77777777" w:rsidR="00254D0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E7D32"/>
              </w:rPr>
              <w:t>Sikeres</w:t>
            </w:r>
          </w:p>
        </w:tc>
      </w:tr>
      <w:tr w:rsidR="00254D0C" w14:paraId="6965E36C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6DBFA6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T24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5E04CA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A felhasználónév mező megjelenik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EAB024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Az input látható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745175" w14:textId="77777777" w:rsidR="00254D0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E7D32"/>
              </w:rPr>
              <w:t>Sikeres</w:t>
            </w:r>
          </w:p>
        </w:tc>
      </w:tr>
      <w:tr w:rsidR="00254D0C" w14:paraId="45BF9466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D291FC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T25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372BAB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Az email mező megjelenik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92FEA8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Az input látható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40746E" w14:textId="77777777" w:rsidR="00254D0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E7D32"/>
              </w:rPr>
              <w:t>Sikeres</w:t>
            </w:r>
          </w:p>
        </w:tc>
      </w:tr>
      <w:tr w:rsidR="00254D0C" w14:paraId="49370B93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ACF13B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T26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AF5F04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A jelszó mező megjelenik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DCFC96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Az input látható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D2E20E" w14:textId="77777777" w:rsidR="00254D0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E7D32"/>
              </w:rPr>
              <w:t>Sikeres</w:t>
            </w:r>
          </w:p>
        </w:tc>
      </w:tr>
      <w:tr w:rsidR="00254D0C" w14:paraId="71BC03D6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C3F419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T27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7839EC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A jelszó megerősítés mező megjelenik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530094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Az input látható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4A12B1" w14:textId="77777777" w:rsidR="00254D0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E7D32"/>
              </w:rPr>
              <w:t>Sikeres</w:t>
            </w:r>
          </w:p>
        </w:tc>
      </w:tr>
      <w:tr w:rsidR="00254D0C" w14:paraId="750E1D84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EC2C64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lastRenderedPageBreak/>
              <w:t>T28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6FD7B7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A Regisztráció gomb megjelenik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B343B8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A gomb látható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39EB8C" w14:textId="77777777" w:rsidR="00254D0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E7D32"/>
              </w:rPr>
              <w:t>Sikeres</w:t>
            </w:r>
          </w:p>
        </w:tc>
      </w:tr>
      <w:tr w:rsidR="00254D0C" w14:paraId="107E89D2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8F51FB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T29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48DBEE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A Bejelentkezés link /login-ra navigál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2A19D1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URL -&gt; /login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2D5765" w14:textId="77777777" w:rsidR="00254D0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E7D32"/>
              </w:rPr>
              <w:t>Sikeres</w:t>
            </w:r>
          </w:p>
        </w:tc>
      </w:tr>
      <w:tr w:rsidR="00254D0C" w14:paraId="5F2C4A08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7A05BE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T30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3B3CAA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Foglalt email esetén hibaüzenet jelenik meg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931C26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Hibaüzenet jelenik meg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ABC834" w14:textId="77777777" w:rsidR="00254D0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E7D32"/>
              </w:rPr>
              <w:t>Sikeres</w:t>
            </w:r>
          </w:p>
        </w:tc>
      </w:tr>
      <w:tr w:rsidR="00254D0C" w14:paraId="7570E97E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20F843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T31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E0F6A3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Nem egyező jelszavak esetén hibaüzenet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628BF4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'jelszó nem egyezik' üzenet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9FE715" w14:textId="77777777" w:rsidR="00254D0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E7D32"/>
              </w:rPr>
              <w:t>Sikeres</w:t>
            </w:r>
          </w:p>
        </w:tc>
      </w:tr>
    </w:tbl>
    <w:p w14:paraId="07BA70F3" w14:textId="77777777" w:rsidR="00254D0C" w:rsidRDefault="00254D0C">
      <w:pPr>
        <w:spacing w:before="80"/>
      </w:pPr>
    </w:p>
    <w:p w14:paraId="168BDC97" w14:textId="77777777" w:rsidR="00254D0C" w:rsidRDefault="00000000">
      <w:pPr>
        <w:spacing w:before="220" w:after="80"/>
      </w:pPr>
      <w:r>
        <w:rPr>
          <w:rFonts w:ascii="Arial" w:eastAsia="Arial" w:hAnsi="Arial" w:cs="Arial"/>
          <w:b/>
          <w:bCs/>
          <w:color w:val="C94010"/>
          <w:sz w:val="24"/>
          <w:szCs w:val="24"/>
        </w:rPr>
        <w:t>4. CSOPORT: Bejelentkezett főoldal</w:t>
      </w:r>
    </w:p>
    <w:p w14:paraId="0E9A5D2F" w14:textId="77777777" w:rsidR="00254D0C" w:rsidRDefault="00254D0C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360"/>
        <w:gridCol w:w="3500"/>
        <w:gridCol w:w="1800"/>
      </w:tblGrid>
      <w:tr w:rsidR="00254D0C" w14:paraId="59F88EAD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51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57CC2" w14:textId="77777777" w:rsidR="00254D0C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ID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51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01085" w14:textId="77777777" w:rsidR="00254D0C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Leírás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51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68354" w14:textId="77777777" w:rsidR="00254D0C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Elvárt eredmény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51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8EC28" w14:textId="77777777" w:rsidR="00254D0C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Státusz</w:t>
            </w:r>
          </w:p>
        </w:tc>
      </w:tr>
      <w:tr w:rsidR="00254D0C" w14:paraId="2EA93811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865C03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T32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84BEC6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Az oldal betölt, URL /mainlogin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978A0C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Az URL /mainlogin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97B936" w14:textId="77777777" w:rsidR="00254D0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E7D32"/>
              </w:rPr>
              <w:t>Sikeres</w:t>
            </w:r>
          </w:p>
        </w:tc>
      </w:tr>
      <w:tr w:rsidR="00254D0C" w14:paraId="1697E656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D8A9C9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T33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F6540C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A navbar tartalmazza a NyamiNet feliratot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03038A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NyamiNet szöveg látható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AB7AEE" w14:textId="77777777" w:rsidR="00254D0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E7D32"/>
              </w:rPr>
              <w:t>Sikeres</w:t>
            </w:r>
          </w:p>
        </w:tc>
      </w:tr>
      <w:tr w:rsidR="00254D0C" w14:paraId="041FD446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6C3DF8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T34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922CEF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A Főoldal navigációs gomb megjelenik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D29E7E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Gomb látható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174786" w14:textId="77777777" w:rsidR="00254D0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E7D32"/>
              </w:rPr>
              <w:t>Sikeres</w:t>
            </w:r>
          </w:p>
        </w:tc>
      </w:tr>
      <w:tr w:rsidR="00254D0C" w14:paraId="4EF9AEBB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1F26D1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T35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211244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A Feltöltés gomb megjelenik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C69B95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Gomb látható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4B9E02" w14:textId="77777777" w:rsidR="00254D0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E7D32"/>
              </w:rPr>
              <w:t>Sikeres</w:t>
            </w:r>
          </w:p>
        </w:tc>
      </w:tr>
      <w:tr w:rsidR="00254D0C" w14:paraId="15F397F4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B12D73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T36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2975BC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A Mentett gomb megjelenik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9688C9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Gomb látható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0A588B" w14:textId="77777777" w:rsidR="00254D0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E7D32"/>
              </w:rPr>
              <w:t>Sikeres</w:t>
            </w:r>
          </w:p>
        </w:tc>
      </w:tr>
      <w:tr w:rsidR="00254D0C" w14:paraId="35D5EC96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191BBF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T37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4A3965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A Fiókom gomb megjelenik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888459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Gomb látható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4A2E10" w14:textId="77777777" w:rsidR="00254D0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E7D32"/>
              </w:rPr>
              <w:t>Sikeres</w:t>
            </w:r>
          </w:p>
        </w:tc>
      </w:tr>
      <w:tr w:rsidR="00254D0C" w14:paraId="7B0644CC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E208FC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T38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7FAB39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A Kijelentkezés gomb megjelenik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D89754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Gomb látható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324177" w14:textId="77777777" w:rsidR="00254D0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E7D32"/>
              </w:rPr>
              <w:t>Sikeres</w:t>
            </w:r>
          </w:p>
        </w:tc>
      </w:tr>
      <w:tr w:rsidR="00254D0C" w14:paraId="3CD69006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8A4CC2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T39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AF71AF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Receptkártyák megjelennek (legalább egy)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A94427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'.recipe-card' elem létezik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8767E" w14:textId="77777777" w:rsidR="00254D0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E7D32"/>
              </w:rPr>
              <w:t>Sikeres</w:t>
            </w:r>
          </w:p>
        </w:tc>
      </w:tr>
      <w:tr w:rsidR="00254D0C" w14:paraId="5B6C0354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5FFE44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T40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AA2024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A receptkártya tartalmazza a recept címét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9FC9B7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'.recipe-title' elem létezik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0A33A5" w14:textId="77777777" w:rsidR="00254D0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E7D32"/>
              </w:rPr>
              <w:t>Sikeres</w:t>
            </w:r>
          </w:p>
        </w:tc>
      </w:tr>
      <w:tr w:rsidR="00254D0C" w14:paraId="161DFD90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C8904F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T41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55004F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A receptkártya tartalmazza a recept képét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F9E032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img elem létezik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1A9DA2" w14:textId="77777777" w:rsidR="00254D0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E7D32"/>
              </w:rPr>
              <w:t>Sikeres</w:t>
            </w:r>
          </w:p>
        </w:tc>
      </w:tr>
      <w:tr w:rsidR="00254D0C" w14:paraId="31EC99FA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952926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T42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58543F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A sidebar megjelenik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A4CCA0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Sidebar látható vagy gomb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4B0ADD" w14:textId="77777777" w:rsidR="00254D0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E7D32"/>
              </w:rPr>
              <w:t>Sikeres</w:t>
            </w:r>
          </w:p>
        </w:tc>
      </w:tr>
      <w:tr w:rsidR="00254D0C" w14:paraId="278F5E8F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DBCF8E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T43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B65C37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Keresés input szöveg beírásakor az URL frissül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FC9DD2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search paraméter az URL-ben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3F543C" w14:textId="77777777" w:rsidR="00254D0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E7D32"/>
              </w:rPr>
              <w:t>Sikeres</w:t>
            </w:r>
          </w:p>
        </w:tc>
      </w:tr>
    </w:tbl>
    <w:p w14:paraId="422B68D8" w14:textId="77777777" w:rsidR="00254D0C" w:rsidRDefault="00254D0C">
      <w:pPr>
        <w:spacing w:before="80"/>
      </w:pPr>
    </w:p>
    <w:p w14:paraId="1661F898" w14:textId="77777777" w:rsidR="00254D0C" w:rsidRDefault="00000000">
      <w:pPr>
        <w:spacing w:before="220" w:after="80"/>
      </w:pPr>
      <w:r>
        <w:rPr>
          <w:rFonts w:ascii="Arial" w:eastAsia="Arial" w:hAnsi="Arial" w:cs="Arial"/>
          <w:b/>
          <w:bCs/>
          <w:color w:val="C94010"/>
          <w:sz w:val="24"/>
          <w:szCs w:val="24"/>
        </w:rPr>
        <w:t>5. CSOPORT: Kijelentkezés</w:t>
      </w:r>
    </w:p>
    <w:p w14:paraId="478A95B1" w14:textId="77777777" w:rsidR="00254D0C" w:rsidRDefault="00254D0C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360"/>
        <w:gridCol w:w="3500"/>
        <w:gridCol w:w="1800"/>
      </w:tblGrid>
      <w:tr w:rsidR="00254D0C" w14:paraId="1356F00E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51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D832A" w14:textId="77777777" w:rsidR="00254D0C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ID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51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DB041" w14:textId="77777777" w:rsidR="00254D0C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Leírás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51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FB130" w14:textId="77777777" w:rsidR="00254D0C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Elvárt eredmény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51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D56C7" w14:textId="77777777" w:rsidR="00254D0C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Státusz</w:t>
            </w:r>
          </w:p>
        </w:tc>
      </w:tr>
      <w:tr w:rsidR="00254D0C" w14:paraId="356E5417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4401CF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T44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0628EF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Kijelentkezés gombra kattintva a főoldalra navigál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5D1E49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URL -&gt; /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5F989A" w14:textId="77777777" w:rsidR="00254D0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E7D32"/>
              </w:rPr>
              <w:t>Sikeres</w:t>
            </w:r>
          </w:p>
        </w:tc>
      </w:tr>
      <w:tr w:rsidR="00254D0C" w14:paraId="3D33C782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9CD1D7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T45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2B1CFD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Kijelentkezés után a token törlődik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0407B9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localStorage token null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A9411E" w14:textId="77777777" w:rsidR="00254D0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E7D32"/>
              </w:rPr>
              <w:t>Sikeres</w:t>
            </w:r>
          </w:p>
        </w:tc>
      </w:tr>
      <w:tr w:rsidR="00254D0C" w14:paraId="33EC0B35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799521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T46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5AD0BC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Kijelentkezés után a bejelentkezés gomb megjelenik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066330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Bejelentkezés gomb látható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17E654" w14:textId="77777777" w:rsidR="00254D0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E7D32"/>
              </w:rPr>
              <w:t>Sikeres</w:t>
            </w:r>
          </w:p>
        </w:tc>
      </w:tr>
    </w:tbl>
    <w:p w14:paraId="0176B498" w14:textId="77777777" w:rsidR="00254D0C" w:rsidRDefault="00254D0C">
      <w:pPr>
        <w:spacing w:before="80"/>
      </w:pPr>
    </w:p>
    <w:p w14:paraId="41FAD182" w14:textId="77777777" w:rsidR="00254D0C" w:rsidRDefault="00000000">
      <w:pPr>
        <w:spacing w:before="220" w:after="80"/>
      </w:pPr>
      <w:r>
        <w:rPr>
          <w:rFonts w:ascii="Arial" w:eastAsia="Arial" w:hAnsi="Arial" w:cs="Arial"/>
          <w:b/>
          <w:bCs/>
          <w:color w:val="C94010"/>
          <w:sz w:val="24"/>
          <w:szCs w:val="24"/>
        </w:rPr>
        <w:t>6. CSOPORT: Feltöltés oldal</w:t>
      </w:r>
    </w:p>
    <w:p w14:paraId="4E443B19" w14:textId="77777777" w:rsidR="00254D0C" w:rsidRDefault="00254D0C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360"/>
        <w:gridCol w:w="3500"/>
        <w:gridCol w:w="1800"/>
      </w:tblGrid>
      <w:tr w:rsidR="00254D0C" w14:paraId="549A03E6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51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C0F57" w14:textId="77777777" w:rsidR="00254D0C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ID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51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54D9A" w14:textId="77777777" w:rsidR="00254D0C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Leírás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51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EF459" w14:textId="77777777" w:rsidR="00254D0C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Elvárt eredmény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51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0C748" w14:textId="77777777" w:rsidR="00254D0C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Státusz</w:t>
            </w:r>
          </w:p>
        </w:tc>
      </w:tr>
      <w:tr w:rsidR="00254D0C" w14:paraId="606814B6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947A61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T47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279D53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A feltöltés oldal betölt (/upload)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CB5AF0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URL = /upload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6C5E3D" w14:textId="77777777" w:rsidR="00254D0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E7D32"/>
              </w:rPr>
              <w:t>Sikeres</w:t>
            </w:r>
          </w:p>
        </w:tc>
      </w:tr>
      <w:tr w:rsidR="00254D0C" w14:paraId="5EB7F817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EF800F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lastRenderedPageBreak/>
              <w:t>T48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106F2D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Az 1. lépés (Alap adatok) megjelenik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86063D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'Alap adatok' heading látható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AA136B" w14:textId="77777777" w:rsidR="00254D0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E7D32"/>
              </w:rPr>
              <w:t>Sikeres</w:t>
            </w:r>
          </w:p>
        </w:tc>
      </w:tr>
      <w:tr w:rsidR="00254D0C" w14:paraId="71DCD052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B56CE3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T49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1F14D6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A cím input megjelenik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6F1D72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Az input elem létezik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C9981A" w14:textId="77777777" w:rsidR="00254D0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E7D32"/>
              </w:rPr>
              <w:t>Sikeres</w:t>
            </w:r>
          </w:p>
        </w:tc>
      </w:tr>
      <w:tr w:rsidR="00254D0C" w14:paraId="200538A5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30C071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T50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538332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A leírás textarea megjelenik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DCEE54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A textarea elem létezik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AFEC33" w14:textId="77777777" w:rsidR="00254D0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E7D32"/>
              </w:rPr>
              <w:t>Sikeres</w:t>
            </w:r>
          </w:p>
        </w:tc>
      </w:tr>
      <w:tr w:rsidR="00254D0C" w14:paraId="61C4032E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5ADCCC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T51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D54331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A képfeltöltő terület megjelenik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7F9AC6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A drop zone létezik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616DF5" w14:textId="77777777" w:rsidR="00254D0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E7D32"/>
              </w:rPr>
              <w:t>Sikeres</w:t>
            </w:r>
          </w:p>
        </w:tc>
      </w:tr>
      <w:tr w:rsidR="00254D0C" w14:paraId="49627653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BAD7E0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T52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F86FE3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A Tovább gombbal a 2. lépésre léphetsz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E92430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A 2. lépés a progressben aktív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1E45A3" w14:textId="77777777" w:rsidR="00254D0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E7D32"/>
              </w:rPr>
              <w:t>Sikeres</w:t>
            </w:r>
          </w:p>
        </w:tc>
      </w:tr>
      <w:tr w:rsidR="00254D0C" w14:paraId="2EF7582B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622E82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T53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9F21B3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A 2. lépésen a kategória választók megjelennek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DC75CB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Select és input elemek léteznek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9FB533" w14:textId="77777777" w:rsidR="00254D0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E7D32"/>
              </w:rPr>
              <w:t>Sikeres</w:t>
            </w:r>
          </w:p>
        </w:tc>
      </w:tr>
      <w:tr w:rsidR="00254D0C" w14:paraId="76EA08ED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FE4003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T54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EA9D7C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Kép feltöltése drag-and-drop szimulációval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A89B8D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A feltöltött kép megjelenik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6453A6" w14:textId="77777777" w:rsidR="00254D0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E7D32"/>
              </w:rPr>
              <w:t>Sikeres</w:t>
            </w:r>
          </w:p>
        </w:tc>
      </w:tr>
    </w:tbl>
    <w:p w14:paraId="0B657598" w14:textId="77777777" w:rsidR="00254D0C" w:rsidRDefault="00254D0C">
      <w:pPr>
        <w:spacing w:before="80"/>
      </w:pPr>
    </w:p>
    <w:p w14:paraId="4E5D07AF" w14:textId="77777777" w:rsidR="00254D0C" w:rsidRDefault="00000000">
      <w:pPr>
        <w:spacing w:before="220" w:after="80"/>
      </w:pPr>
      <w:r>
        <w:rPr>
          <w:rFonts w:ascii="Arial" w:eastAsia="Arial" w:hAnsi="Arial" w:cs="Arial"/>
          <w:b/>
          <w:bCs/>
          <w:color w:val="C94010"/>
          <w:sz w:val="24"/>
          <w:szCs w:val="24"/>
        </w:rPr>
        <w:t>7. CSOPORT: Recept részletes oldal</w:t>
      </w:r>
    </w:p>
    <w:p w14:paraId="61FC98A4" w14:textId="77777777" w:rsidR="00254D0C" w:rsidRDefault="00254D0C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360"/>
        <w:gridCol w:w="3500"/>
        <w:gridCol w:w="1800"/>
      </w:tblGrid>
      <w:tr w:rsidR="00254D0C" w14:paraId="67DA5557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51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8C424" w14:textId="77777777" w:rsidR="00254D0C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ID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51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95685" w14:textId="77777777" w:rsidR="00254D0C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Leírás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51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9040F" w14:textId="77777777" w:rsidR="00254D0C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Elvárt eredmény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51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D81D3" w14:textId="77777777" w:rsidR="00254D0C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Státusz</w:t>
            </w:r>
          </w:p>
        </w:tc>
      </w:tr>
      <w:tr w:rsidR="00254D0C" w14:paraId="6222DC94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08D4B4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T55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D4DF05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A recept részletes oldal betölt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7CB6A8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Az URL /recipe/-t tartalmaz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781DF9" w14:textId="77777777" w:rsidR="00254D0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E7D32"/>
              </w:rPr>
              <w:t>Sikeres</w:t>
            </w:r>
          </w:p>
        </w:tc>
      </w:tr>
      <w:tr w:rsidR="00254D0C" w14:paraId="1AB84656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75152C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T56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BA190C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A recept címe megjelenik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5F8FBE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h1 elem létezik és szövege van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1A3036" w14:textId="77777777" w:rsidR="00254D0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E7D32"/>
              </w:rPr>
              <w:t>Sikeres</w:t>
            </w:r>
          </w:p>
        </w:tc>
      </w:tr>
      <w:tr w:rsidR="00254D0C" w14:paraId="138B8C8F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6F05FE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T57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45B652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A hozzávalók szekció megjelenik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70217D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'Hozzávalók' szöveg látható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C166A5" w14:textId="77777777" w:rsidR="00254D0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E7D32"/>
              </w:rPr>
              <w:t>Sikeres</w:t>
            </w:r>
          </w:p>
        </w:tc>
      </w:tr>
      <w:tr w:rsidR="00254D0C" w14:paraId="1328B3A6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9C13FA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T58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B74957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Az elkészítési lépések megjelennek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85819E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'lépés' szöveg látható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CA83A2" w14:textId="77777777" w:rsidR="00254D0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E7D32"/>
              </w:rPr>
              <w:t>Sikeres</w:t>
            </w:r>
          </w:p>
        </w:tc>
      </w:tr>
      <w:tr w:rsidR="00254D0C" w14:paraId="06AFE2ED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8099F5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T59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9F1DC1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A komment szekció megjelenik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452F1D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CommentSection létezik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2D0F47" w14:textId="77777777" w:rsidR="00254D0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E7D32"/>
              </w:rPr>
              <w:t>Sikeres</w:t>
            </w:r>
          </w:p>
        </w:tc>
      </w:tr>
    </w:tbl>
    <w:p w14:paraId="24A14031" w14:textId="77777777" w:rsidR="00254D0C" w:rsidRDefault="00254D0C">
      <w:pPr>
        <w:spacing w:before="80"/>
      </w:pPr>
    </w:p>
    <w:p w14:paraId="59286414" w14:textId="77777777" w:rsidR="00254D0C" w:rsidRDefault="00000000">
      <w:pPr>
        <w:spacing w:before="220" w:after="80"/>
      </w:pPr>
      <w:r>
        <w:rPr>
          <w:rFonts w:ascii="Arial" w:eastAsia="Arial" w:hAnsi="Arial" w:cs="Arial"/>
          <w:b/>
          <w:bCs/>
          <w:color w:val="C94010"/>
          <w:sz w:val="24"/>
          <w:szCs w:val="24"/>
        </w:rPr>
        <w:t>8. CSOPORT: Profil oldal</w:t>
      </w:r>
    </w:p>
    <w:p w14:paraId="7D9429A8" w14:textId="77777777" w:rsidR="00254D0C" w:rsidRDefault="00254D0C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360"/>
        <w:gridCol w:w="3500"/>
        <w:gridCol w:w="1800"/>
      </w:tblGrid>
      <w:tr w:rsidR="00254D0C" w14:paraId="71A3854D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51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EFC6E" w14:textId="77777777" w:rsidR="00254D0C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ID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51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6DF1B" w14:textId="77777777" w:rsidR="00254D0C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Leírás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51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9CBCC" w14:textId="77777777" w:rsidR="00254D0C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Elvárt eredmény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51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C4BC4" w14:textId="77777777" w:rsidR="00254D0C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Státusz</w:t>
            </w:r>
          </w:p>
        </w:tc>
      </w:tr>
      <w:tr w:rsidR="00254D0C" w14:paraId="1254BDD6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3DD8C7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T60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B2233C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A profil oldal betölt (/profile)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FE7F94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URL = /profile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710EE2" w14:textId="77777777" w:rsidR="00254D0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E7D32"/>
              </w:rPr>
              <w:t>Sikeres</w:t>
            </w:r>
          </w:p>
        </w:tc>
      </w:tr>
      <w:tr w:rsidR="00254D0C" w14:paraId="70281FB0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036F7E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T61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D909D2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A profil oldalsáv megjelenik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5A76FC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Profil sidebar látható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937623" w14:textId="77777777" w:rsidR="00254D0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E7D32"/>
              </w:rPr>
              <w:t>Sikeres</w:t>
            </w:r>
          </w:p>
        </w:tc>
      </w:tr>
      <w:tr w:rsidR="00254D0C" w14:paraId="74894A4D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549042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T62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2F0E6B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A jelszóváltoztatás szekció elérhető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48DB90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Jelszó mezők megjelennek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1C0219" w14:textId="77777777" w:rsidR="00254D0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E7D32"/>
              </w:rPr>
              <w:t>Sikeres</w:t>
            </w:r>
          </w:p>
        </w:tc>
      </w:tr>
      <w:tr w:rsidR="00254D0C" w14:paraId="5F274B73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F46847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T63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5152D2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Az étkezési preferenciák megjelennek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E312C3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Preferencia gombok láthatók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539FD3" w14:textId="77777777" w:rsidR="00254D0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E7D32"/>
              </w:rPr>
              <w:t>Sikeres</w:t>
            </w:r>
          </w:p>
        </w:tc>
      </w:tr>
      <w:tr w:rsidR="00254D0C" w14:paraId="70D177DF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8666E7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T64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266384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Egy preferencia gomb kattintható és állapota változik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C49041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Az opacity változik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DECFAA" w14:textId="77777777" w:rsidR="00254D0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E7D32"/>
              </w:rPr>
              <w:t>Sikeres</w:t>
            </w:r>
          </w:p>
        </w:tc>
      </w:tr>
      <w:tr w:rsidR="00254D0C" w14:paraId="3253B9A3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F096AB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T65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D0E886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A témaválasztó megjelenik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7544AF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Téma gomb/szekció látható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D8A58C" w14:textId="77777777" w:rsidR="00254D0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E7D32"/>
              </w:rPr>
              <w:t>Sikeres</w:t>
            </w:r>
          </w:p>
        </w:tc>
      </w:tr>
    </w:tbl>
    <w:p w14:paraId="51056A85" w14:textId="77777777" w:rsidR="00254D0C" w:rsidRDefault="00254D0C">
      <w:pPr>
        <w:spacing w:before="80"/>
      </w:pPr>
    </w:p>
    <w:p w14:paraId="57D45505" w14:textId="77777777" w:rsidR="00254D0C" w:rsidRDefault="00000000">
      <w:pPr>
        <w:spacing w:before="220" w:after="80"/>
      </w:pPr>
      <w:r>
        <w:rPr>
          <w:rFonts w:ascii="Arial" w:eastAsia="Arial" w:hAnsi="Arial" w:cs="Arial"/>
          <w:b/>
          <w:bCs/>
          <w:color w:val="C94010"/>
          <w:sz w:val="24"/>
          <w:szCs w:val="24"/>
        </w:rPr>
        <w:t>9. CSOPORT: Sidebar szűrők</w:t>
      </w:r>
    </w:p>
    <w:p w14:paraId="07CE7F74" w14:textId="77777777" w:rsidR="00254D0C" w:rsidRDefault="00254D0C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360"/>
        <w:gridCol w:w="3500"/>
        <w:gridCol w:w="1800"/>
      </w:tblGrid>
      <w:tr w:rsidR="00254D0C" w14:paraId="59579C8C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51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C486E" w14:textId="77777777" w:rsidR="00254D0C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ID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51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35BC8" w14:textId="77777777" w:rsidR="00254D0C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Leírás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51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4EDDC" w14:textId="77777777" w:rsidR="00254D0C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Elvárt eredmény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51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5E179" w14:textId="77777777" w:rsidR="00254D0C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Státusz</w:t>
            </w:r>
          </w:p>
        </w:tc>
      </w:tr>
      <w:tr w:rsidR="00254D0C" w14:paraId="47575223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1D8C8A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T66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A55044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A 'Legújabb' rendezési gomb és a többi rendezés megjelenik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051B25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Gomb látható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EF1722" w14:textId="77777777" w:rsidR="00254D0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E7D32"/>
              </w:rPr>
              <w:t>Sikeres</w:t>
            </w:r>
          </w:p>
        </w:tc>
      </w:tr>
      <w:tr w:rsidR="00254D0C" w14:paraId="06D01116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F6D9EF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T67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13A221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A konyha szűrő kiválasztásakor a receptek frissülnek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3FB304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A szűrt receptek jelennek meg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C370EE" w14:textId="77777777" w:rsidR="00254D0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E7D32"/>
              </w:rPr>
              <w:t>Sikeres</w:t>
            </w:r>
          </w:p>
        </w:tc>
      </w:tr>
      <w:tr w:rsidR="00254D0C" w14:paraId="2E656006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2C3C6D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T68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170DB7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A nehézség szűrő működik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7629E1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Szűrt receptlista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317514" w14:textId="77777777" w:rsidR="00254D0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E7D32"/>
              </w:rPr>
              <w:t>Sikeres</w:t>
            </w:r>
          </w:p>
        </w:tc>
      </w:tr>
      <w:tr w:rsidR="00254D0C" w14:paraId="33B751FC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21A545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T69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CDE86F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Az ár szűrő működik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5AD625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Szűrt receptlista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D648E5" w14:textId="77777777" w:rsidR="00254D0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E7D32"/>
              </w:rPr>
              <w:t>Sikeres</w:t>
            </w:r>
          </w:p>
        </w:tc>
      </w:tr>
      <w:tr w:rsidR="00254D0C" w14:paraId="60E60AB8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D0ED64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lastRenderedPageBreak/>
              <w:t>T70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2FDBAF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Az idő szűrő működik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0BB7EB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Szűrt receptlista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9B8910" w14:textId="77777777" w:rsidR="00254D0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E7D32"/>
              </w:rPr>
              <w:t>Sikeres</w:t>
            </w:r>
          </w:p>
        </w:tc>
      </w:tr>
      <w:tr w:rsidR="00254D0C" w14:paraId="5322E6D0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3621DD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T71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BE0023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A preferenciák szűrő legördülő megjelenik és működik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182B70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A legördülő kinyílik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4730AA" w14:textId="77777777" w:rsidR="00254D0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E7D32"/>
              </w:rPr>
              <w:t>Sikeres</w:t>
            </w:r>
          </w:p>
        </w:tc>
      </w:tr>
    </w:tbl>
    <w:p w14:paraId="7CFD998B" w14:textId="77777777" w:rsidR="00254D0C" w:rsidRDefault="00254D0C">
      <w:pPr>
        <w:spacing w:before="80"/>
      </w:pPr>
    </w:p>
    <w:p w14:paraId="27F85D7D" w14:textId="77777777" w:rsidR="00254D0C" w:rsidRDefault="00000000">
      <w:pPr>
        <w:spacing w:before="220" w:after="80"/>
      </w:pPr>
      <w:r>
        <w:rPr>
          <w:rFonts w:ascii="Arial" w:eastAsia="Arial" w:hAnsi="Arial" w:cs="Arial"/>
          <w:b/>
          <w:bCs/>
          <w:color w:val="C94010"/>
          <w:sz w:val="24"/>
          <w:szCs w:val="24"/>
        </w:rPr>
        <w:t>10. CSOPORT: Reszponzív viselkedés</w:t>
      </w:r>
    </w:p>
    <w:p w14:paraId="7E273EC7" w14:textId="77777777" w:rsidR="00254D0C" w:rsidRDefault="00254D0C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360"/>
        <w:gridCol w:w="3500"/>
        <w:gridCol w:w="1800"/>
      </w:tblGrid>
      <w:tr w:rsidR="00254D0C" w14:paraId="1F5811F5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51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0453D" w14:textId="77777777" w:rsidR="00254D0C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ID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51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D1333" w14:textId="77777777" w:rsidR="00254D0C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Leírás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51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63D6E" w14:textId="77777777" w:rsidR="00254D0C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Elvárt eredmény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51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F7DC0" w14:textId="77777777" w:rsidR="00254D0C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Státusz</w:t>
            </w:r>
          </w:p>
        </w:tc>
      </w:tr>
      <w:tr w:rsidR="00254D0C" w14:paraId="0FBB781B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B5AA5D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T72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557AC4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Desktop nézetben nincs hamburger menü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5387E4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hamburger-btn nem látható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913C19" w14:textId="77777777" w:rsidR="00254D0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E7D32"/>
              </w:rPr>
              <w:t>Sikeres</w:t>
            </w:r>
          </w:p>
        </w:tc>
      </w:tr>
      <w:tr w:rsidR="00254D0C" w14:paraId="76A09B89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FB624D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T73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F6EA2E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Desktop nézetben a navbar linkek közvetlenül láthatók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82C81F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navbar-links látható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4405D5" w14:textId="77777777" w:rsidR="00254D0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E7D32"/>
              </w:rPr>
              <w:t>Sikeres</w:t>
            </w:r>
          </w:p>
        </w:tc>
      </w:tr>
      <w:tr w:rsidR="00254D0C" w14:paraId="0811057D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7BCAD6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T74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213527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Desktop nézetben a sidebar közvetlenül megjelenik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0108F5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sidebar eleme látható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C19F81" w14:textId="77777777" w:rsidR="00254D0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E7D32"/>
              </w:rPr>
              <w:t>Sikeres</w:t>
            </w:r>
          </w:p>
        </w:tc>
      </w:tr>
    </w:tbl>
    <w:p w14:paraId="100C3600" w14:textId="77777777" w:rsidR="00254D0C" w:rsidRDefault="00254D0C">
      <w:pPr>
        <w:spacing w:before="80"/>
      </w:pPr>
    </w:p>
    <w:p w14:paraId="3F804A35" w14:textId="77777777" w:rsidR="00254D0C" w:rsidRDefault="00000000">
      <w:pPr>
        <w:spacing w:before="320" w:after="100"/>
      </w:pPr>
      <w:r>
        <w:rPr>
          <w:rFonts w:ascii="Arial" w:eastAsia="Arial" w:hAnsi="Arial" w:cs="Arial"/>
          <w:b/>
          <w:bCs/>
          <w:color w:val="C94010"/>
          <w:sz w:val="28"/>
          <w:szCs w:val="28"/>
        </w:rPr>
        <w:t>4.3 Hibajegyek</w:t>
      </w:r>
    </w:p>
    <w:p w14:paraId="37ABB38A" w14:textId="77777777" w:rsidR="00254D0C" w:rsidRDefault="00000000">
      <w:pPr>
        <w:spacing w:before="60" w:after="60"/>
      </w:pPr>
      <w:r>
        <w:rPr>
          <w:rFonts w:ascii="Arial" w:eastAsia="Arial" w:hAnsi="Arial" w:cs="Arial"/>
          <w:color w:val="333333"/>
          <w:sz w:val="22"/>
          <w:szCs w:val="22"/>
        </w:rPr>
        <w:t>Az alkalmazás fejlesztése és tesztelése során felmerült hibák és azok javításának állapota:</w:t>
      </w:r>
    </w:p>
    <w:p w14:paraId="51137845" w14:textId="77777777" w:rsidR="00254D0C" w:rsidRDefault="00254D0C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4"/>
        <w:gridCol w:w="1241"/>
        <w:gridCol w:w="5563"/>
        <w:gridCol w:w="1762"/>
      </w:tblGrid>
      <w:tr w:rsidR="00254D0C" w14:paraId="5B3AB086" w14:textId="77777777"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51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9BF50" w14:textId="77777777" w:rsidR="00254D0C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Hiba ID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51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D4E81" w14:textId="77777777" w:rsidR="00254D0C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Súlyosság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51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9A12D" w14:textId="77777777" w:rsidR="00254D0C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Leírás és megoldás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51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90DFF" w14:textId="77777777" w:rsidR="00254D0C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Javítás állapota</w:t>
            </w:r>
          </w:p>
        </w:tc>
      </w:tr>
      <w:tr w:rsidR="00254D0C" w14:paraId="3CA50B1B" w14:textId="77777777"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92EA0E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B01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2A1213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Közepes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042777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Cypress teszt: Kijelentkezés után a navigáció közben a gomb eltűnt (DOM frissülés miatti 'element detached' hiba). Megoldás: A Cypress parancsláncok szétbontása, és az elem újra lekérdezése a navigáció után.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6ABB6C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Javítva</w:t>
            </w:r>
          </w:p>
        </w:tc>
      </w:tr>
      <w:tr w:rsidR="00254D0C" w14:paraId="7444CC59" w14:textId="77777777"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A7E1CD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B02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8E4AE5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Alacsony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DBE95D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Cypress teszt: A feltöltés oldal lépésváltásnál a 'Tovább' gomb keresése pontatlan volt a progress-step szelektorral. Megoldás: A szelektorok frissítése a tényleges DOM struktúrának megfelelően.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947B22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Javítva</w:t>
            </w:r>
          </w:p>
        </w:tc>
      </w:tr>
      <w:tr w:rsidR="00254D0C" w14:paraId="5796DD0C" w14:textId="77777777"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605C0F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B03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B86A51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Alacsony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D3681D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Cypress teszt: A preferencia gomb opacity-változásának ellenőrzése nem volt megbízható async frissítés miatt. Megoldás: Cypress should() és retry logika alkalmazása.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4DED56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Javítva</w:t>
            </w:r>
          </w:p>
        </w:tc>
      </w:tr>
      <w:tr w:rsidR="00254D0C" w14:paraId="5DA3E0BE" w14:textId="77777777"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AB0946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B04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8F9C32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Magas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67F4DF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Docker Compose build: A frontend npm lock fájl eltérés buildelési hibát okozott. Megoldás: A lock fájl szinkronizálása és újragenerálása.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29C62A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Javítva</w:t>
            </w:r>
          </w:p>
        </w:tc>
      </w:tr>
    </w:tbl>
    <w:p w14:paraId="72F1CEA9" w14:textId="77777777" w:rsidR="00254D0C" w:rsidRDefault="00254D0C">
      <w:pPr>
        <w:spacing w:before="60"/>
      </w:pPr>
    </w:p>
    <w:p w14:paraId="1CBD8214" w14:textId="77777777" w:rsidR="00254D0C" w:rsidRDefault="00254D0C">
      <w:pPr>
        <w:pageBreakBefore/>
      </w:pPr>
    </w:p>
    <w:p w14:paraId="2D33E806" w14:textId="77777777" w:rsidR="00254D0C" w:rsidRDefault="00000000">
      <w:pPr>
        <w:spacing w:before="480" w:after="160"/>
      </w:pPr>
      <w:r>
        <w:rPr>
          <w:rFonts w:ascii="Arial" w:eastAsia="Arial" w:hAnsi="Arial" w:cs="Arial"/>
          <w:b/>
          <w:bCs/>
          <w:color w:val="E8511A"/>
          <w:sz w:val="40"/>
          <w:szCs w:val="40"/>
        </w:rPr>
        <w:t>5. TESZTELŐI DOKUMENTÁCIÓ</w:t>
      </w:r>
    </w:p>
    <w:p w14:paraId="3B58EED8" w14:textId="77777777" w:rsidR="00254D0C" w:rsidRDefault="00254D0C">
      <w:pPr>
        <w:pBdr>
          <w:bottom w:val="single" w:sz="2" w:space="0" w:color="DDDDDD"/>
        </w:pBdr>
        <w:spacing w:before="60" w:after="60"/>
      </w:pPr>
    </w:p>
    <w:p w14:paraId="5DCFA4F1" w14:textId="77777777" w:rsidR="00254D0C" w:rsidRDefault="00000000">
      <w:pPr>
        <w:spacing w:before="320" w:after="100"/>
      </w:pPr>
      <w:r>
        <w:rPr>
          <w:rFonts w:ascii="Arial" w:eastAsia="Arial" w:hAnsi="Arial" w:cs="Arial"/>
          <w:b/>
          <w:bCs/>
          <w:color w:val="C94010"/>
          <w:sz w:val="28"/>
          <w:szCs w:val="28"/>
        </w:rPr>
        <w:t>5.1 Tesztelési környezet</w:t>
      </w:r>
    </w:p>
    <w:p w14:paraId="01F78E8A" w14:textId="77777777" w:rsidR="00254D0C" w:rsidRDefault="00000000">
      <w:pPr>
        <w:spacing w:before="60" w:after="60"/>
      </w:pPr>
      <w:r>
        <w:rPr>
          <w:rFonts w:ascii="Arial" w:eastAsia="Arial" w:hAnsi="Arial" w:cs="Arial"/>
          <w:color w:val="333333"/>
          <w:sz w:val="22"/>
          <w:szCs w:val="22"/>
        </w:rPr>
        <w:t>A tesztelés az alábbi környezetben történt:</w:t>
      </w:r>
    </w:p>
    <w:p w14:paraId="11240792" w14:textId="77777777" w:rsidR="00254D0C" w:rsidRDefault="00254D0C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254D0C" w14:paraId="6CD82521" w14:textId="77777777"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51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331CD" w14:textId="77777777" w:rsidR="00254D0C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Kategória</w:t>
            </w:r>
          </w:p>
        </w:tc>
        <w:tc>
          <w:tcPr>
            <w:tcW w:w="6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51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A5412" w14:textId="77777777" w:rsidR="00254D0C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Részletek</w:t>
            </w:r>
          </w:p>
        </w:tc>
      </w:tr>
      <w:tr w:rsidR="00254D0C" w14:paraId="60B9FD88" w14:textId="77777777"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156716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Operációs rendszer</w:t>
            </w:r>
          </w:p>
        </w:tc>
        <w:tc>
          <w:tcPr>
            <w:tcW w:w="6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2099D3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Windows 10 / 11</w:t>
            </w:r>
          </w:p>
        </w:tc>
      </w:tr>
      <w:tr w:rsidR="00254D0C" w14:paraId="5CB533DF" w14:textId="77777777"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4027FE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Böngészők</w:t>
            </w:r>
          </w:p>
        </w:tc>
        <w:tc>
          <w:tcPr>
            <w:tcW w:w="6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4B1017" w14:textId="411F22A8" w:rsidR="00254D0C" w:rsidRDefault="00000000">
            <w:r>
              <w:rPr>
                <w:rFonts w:ascii="Arial" w:eastAsia="Arial" w:hAnsi="Arial" w:cs="Arial"/>
                <w:color w:val="333333"/>
              </w:rPr>
              <w:t>Google Chrome (legújabb stabil verzió, a Cypress alapértelmezett Electron böngészője, valamint Chrome)</w:t>
            </w:r>
            <w:r w:rsidR="00EB5AB6">
              <w:rPr>
                <w:rFonts w:ascii="Arial" w:eastAsia="Arial" w:hAnsi="Arial" w:cs="Arial"/>
                <w:color w:val="333333"/>
              </w:rPr>
              <w:t>, Opera</w:t>
            </w:r>
          </w:p>
        </w:tc>
      </w:tr>
      <w:tr w:rsidR="00254D0C" w14:paraId="4B26D8A7" w14:textId="77777777"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93D2F8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Node.js</w:t>
            </w:r>
          </w:p>
        </w:tc>
        <w:tc>
          <w:tcPr>
            <w:tcW w:w="6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114F94" w14:textId="200524E3" w:rsidR="00254D0C" w:rsidRDefault="007B5EED">
            <w:r w:rsidRPr="007B5EED">
              <w:rPr>
                <w:rFonts w:ascii="Arial" w:eastAsia="Arial" w:hAnsi="Arial" w:cs="Arial"/>
                <w:color w:val="333333"/>
              </w:rPr>
              <w:t>22.20.0</w:t>
            </w:r>
          </w:p>
        </w:tc>
      </w:tr>
      <w:tr w:rsidR="00254D0C" w14:paraId="4C0299F0" w14:textId="77777777"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524A1F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npm</w:t>
            </w:r>
          </w:p>
        </w:tc>
        <w:tc>
          <w:tcPr>
            <w:tcW w:w="6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F25DBA" w14:textId="4F7276C3" w:rsidR="00254D0C" w:rsidRDefault="007B5EED">
            <w:r>
              <w:rPr>
                <w:rFonts w:ascii="Arial" w:eastAsia="Arial" w:hAnsi="Arial" w:cs="Arial"/>
                <w:color w:val="333333"/>
              </w:rPr>
              <w:t>11.6.1</w:t>
            </w:r>
          </w:p>
        </w:tc>
      </w:tr>
      <w:tr w:rsidR="00254D0C" w14:paraId="2A879936" w14:textId="77777777"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D85F49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Cypress</w:t>
            </w:r>
          </w:p>
        </w:tc>
        <w:tc>
          <w:tcPr>
            <w:tcW w:w="6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CC37DA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15.11.0</w:t>
            </w:r>
          </w:p>
        </w:tc>
      </w:tr>
      <w:tr w:rsidR="00254D0C" w14:paraId="3CB471CC" w14:textId="77777777"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0D7F90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React</w:t>
            </w:r>
          </w:p>
        </w:tc>
        <w:tc>
          <w:tcPr>
            <w:tcW w:w="6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E39413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19.2.0</w:t>
            </w:r>
          </w:p>
        </w:tc>
      </w:tr>
      <w:tr w:rsidR="00254D0C" w14:paraId="6F655000" w14:textId="77777777"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7E713A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Vite</w:t>
            </w:r>
          </w:p>
        </w:tc>
        <w:tc>
          <w:tcPr>
            <w:tcW w:w="6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CAC146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7.2.4</w:t>
            </w:r>
          </w:p>
        </w:tc>
      </w:tr>
      <w:tr w:rsidR="00254D0C" w14:paraId="1A9B868E" w14:textId="77777777"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BB0B56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MySQL</w:t>
            </w:r>
          </w:p>
        </w:tc>
        <w:tc>
          <w:tcPr>
            <w:tcW w:w="6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AE951E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8.0</w:t>
            </w:r>
          </w:p>
        </w:tc>
      </w:tr>
      <w:tr w:rsidR="00254D0C" w14:paraId="3912D6F7" w14:textId="77777777"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85A337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Docker Desktop</w:t>
            </w:r>
          </w:p>
        </w:tc>
        <w:tc>
          <w:tcPr>
            <w:tcW w:w="6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D36693" w14:textId="31662556" w:rsidR="00254D0C" w:rsidRDefault="007B5EED">
            <w:r w:rsidRPr="007B5EED">
              <w:rPr>
                <w:rFonts w:ascii="Arial" w:eastAsia="Arial" w:hAnsi="Arial" w:cs="Arial"/>
                <w:color w:val="333333"/>
              </w:rPr>
              <w:t>29.2.1</w:t>
            </w:r>
          </w:p>
        </w:tc>
      </w:tr>
      <w:tr w:rsidR="00254D0C" w14:paraId="29F8D61E" w14:textId="77777777"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CD9919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Express</w:t>
            </w:r>
          </w:p>
        </w:tc>
        <w:tc>
          <w:tcPr>
            <w:tcW w:w="6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7725FB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5.2.0</w:t>
            </w:r>
          </w:p>
        </w:tc>
      </w:tr>
      <w:tr w:rsidR="00254D0C" w14:paraId="0E019342" w14:textId="77777777"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3AFEC3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TypeScript</w:t>
            </w:r>
          </w:p>
        </w:tc>
        <w:tc>
          <w:tcPr>
            <w:tcW w:w="6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4C4BB7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5.9.2</w:t>
            </w:r>
          </w:p>
        </w:tc>
      </w:tr>
      <w:tr w:rsidR="00254D0C" w14:paraId="6C652BFD" w14:textId="77777777"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7B1467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Desktop viewport</w:t>
            </w:r>
          </w:p>
        </w:tc>
        <w:tc>
          <w:tcPr>
            <w:tcW w:w="6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CAB3EC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1280 x 720 px</w:t>
            </w:r>
          </w:p>
        </w:tc>
      </w:tr>
      <w:tr w:rsidR="00254D0C" w14:paraId="524B59ED" w14:textId="77777777"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557F27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Mobil viewport</w:t>
            </w:r>
          </w:p>
        </w:tc>
        <w:tc>
          <w:tcPr>
            <w:tcW w:w="6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FBA08E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375 x 667 px (iPhone SE méret)</w:t>
            </w:r>
          </w:p>
        </w:tc>
      </w:tr>
    </w:tbl>
    <w:p w14:paraId="2FC5C85E" w14:textId="77777777" w:rsidR="00254D0C" w:rsidRDefault="00254D0C">
      <w:pPr>
        <w:spacing w:before="60"/>
      </w:pPr>
    </w:p>
    <w:p w14:paraId="51A48DDF" w14:textId="77777777" w:rsidR="00254D0C" w:rsidRDefault="00000000">
      <w:pPr>
        <w:spacing w:before="60" w:after="60"/>
      </w:pPr>
      <w:r>
        <w:rPr>
          <w:rFonts w:ascii="Arial" w:eastAsia="Arial" w:hAnsi="Arial" w:cs="Arial"/>
          <w:color w:val="333333"/>
          <w:sz w:val="22"/>
          <w:szCs w:val="22"/>
        </w:rPr>
        <w:t>A tesztek futtatásának előfeltétele, hogy a teljes alkalmazás (frontend, backend, adatbázis) fusson, akár Docker Compose-szal, akár lokálisan.</w:t>
      </w:r>
    </w:p>
    <w:p w14:paraId="30E3880B" w14:textId="77777777" w:rsidR="00254D0C" w:rsidRDefault="00000000">
      <w:pPr>
        <w:spacing w:before="320" w:after="100"/>
      </w:pPr>
      <w:r>
        <w:rPr>
          <w:rFonts w:ascii="Arial" w:eastAsia="Arial" w:hAnsi="Arial" w:cs="Arial"/>
          <w:b/>
          <w:bCs/>
          <w:color w:val="C94010"/>
          <w:sz w:val="28"/>
          <w:szCs w:val="28"/>
        </w:rPr>
        <w:t>5.2 Tesztadatok</w:t>
      </w:r>
    </w:p>
    <w:p w14:paraId="23E6D448" w14:textId="77777777" w:rsidR="00254D0C" w:rsidRDefault="00000000">
      <w:pPr>
        <w:spacing w:before="220" w:after="80"/>
      </w:pPr>
      <w:r>
        <w:rPr>
          <w:rFonts w:ascii="Arial" w:eastAsia="Arial" w:hAnsi="Arial" w:cs="Arial"/>
          <w:b/>
          <w:bCs/>
          <w:color w:val="C94010"/>
          <w:sz w:val="24"/>
          <w:szCs w:val="24"/>
        </w:rPr>
        <w:t>Teszt felhasználó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254D0C" w14:paraId="2F632DDC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51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A902A" w14:textId="77777777" w:rsidR="00254D0C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Mező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51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99C6F" w14:textId="77777777" w:rsidR="00254D0C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Érték</w:t>
            </w:r>
          </w:p>
        </w:tc>
      </w:tr>
      <w:tr w:rsidR="00254D0C" w14:paraId="47C3A3D5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E31B1B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Felhasználónév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93878A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cypress_teszt</w:t>
            </w:r>
          </w:p>
        </w:tc>
      </w:tr>
      <w:tr w:rsidR="00254D0C" w14:paraId="3D1F2016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70EF08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Email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8ED8C8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cypress_teszt@teszt.hu</w:t>
            </w:r>
          </w:p>
        </w:tc>
      </w:tr>
      <w:tr w:rsidR="00254D0C" w14:paraId="0D630DC4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1EC502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Jelszó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78C67A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Teszt1234!</w:t>
            </w:r>
          </w:p>
        </w:tc>
      </w:tr>
    </w:tbl>
    <w:p w14:paraId="2C13CAB5" w14:textId="77777777" w:rsidR="00254D0C" w:rsidRDefault="00254D0C">
      <w:pPr>
        <w:spacing w:before="60"/>
      </w:pPr>
    </w:p>
    <w:p w14:paraId="0E544591" w14:textId="77777777" w:rsidR="00254D0C" w:rsidRDefault="00000000">
      <w:pPr>
        <w:spacing w:before="60" w:after="60"/>
      </w:pPr>
      <w:r>
        <w:rPr>
          <w:rFonts w:ascii="Arial" w:eastAsia="Arial" w:hAnsi="Arial" w:cs="Arial"/>
          <w:color w:val="333333"/>
          <w:sz w:val="22"/>
          <w:szCs w:val="22"/>
        </w:rPr>
        <w:t>Ez a felhasználó a tesztek before() hook-jában automatikusan regisztrálásra kerül (ha még nem létezik), és a bejelentkezési tesztekhez használatos.</w:t>
      </w:r>
    </w:p>
    <w:p w14:paraId="51FD8DE9" w14:textId="77777777" w:rsidR="00254D0C" w:rsidRDefault="00254D0C">
      <w:pPr>
        <w:spacing w:before="60"/>
      </w:pPr>
    </w:p>
    <w:p w14:paraId="073A135E" w14:textId="77777777" w:rsidR="00254D0C" w:rsidRDefault="00000000">
      <w:pPr>
        <w:spacing w:before="60" w:after="60"/>
      </w:pPr>
      <w:r>
        <w:rPr>
          <w:rFonts w:ascii="Arial" w:eastAsia="Arial" w:hAnsi="Arial" w:cs="Arial"/>
          <w:color w:val="333333"/>
          <w:sz w:val="22"/>
          <w:szCs w:val="22"/>
        </w:rPr>
        <w:t>A bejelentkezés a tesztek során kétféleképpen történik:</w:t>
      </w:r>
    </w:p>
    <w:p w14:paraId="5A05A9F4" w14:textId="1D063C48" w:rsidR="00254D0C" w:rsidRDefault="00000000" w:rsidP="004F475F">
      <w:pPr>
        <w:pStyle w:val="Listaszerbekezds"/>
        <w:numPr>
          <w:ilvl w:val="0"/>
          <w:numId w:val="18"/>
        </w:numPr>
        <w:spacing w:before="40" w:after="40"/>
      </w:pPr>
      <w:r w:rsidRPr="004F475F">
        <w:rPr>
          <w:rFonts w:ascii="Arial" w:eastAsia="Arial" w:hAnsi="Arial" w:cs="Arial"/>
          <w:color w:val="333333"/>
          <w:sz w:val="22"/>
          <w:szCs w:val="22"/>
        </w:rPr>
        <w:t>UI-n keresztül: Az email és jelszó mezők kitöltésével, a gomb megnyomásával (a bejelentkezési oldal tesztjeiben).</w:t>
      </w:r>
    </w:p>
    <w:p w14:paraId="2655E74F" w14:textId="77777777" w:rsidR="00254D0C" w:rsidRDefault="00000000" w:rsidP="004F475F">
      <w:pPr>
        <w:pStyle w:val="Listaszerbekezds"/>
        <w:numPr>
          <w:ilvl w:val="0"/>
          <w:numId w:val="18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API-n keresztül: A bejelentkezes() segédfüggvénnyel, amely közvetlenül a /auth/bejelentkezes végpontot hívja, és beállítja a localStorage-t (a többi tesztnél, ahol csak az állapot kell).</w:t>
      </w:r>
    </w:p>
    <w:p w14:paraId="48978A3B" w14:textId="77777777" w:rsidR="00254D0C" w:rsidRDefault="00254D0C">
      <w:pPr>
        <w:spacing w:before="60"/>
      </w:pPr>
    </w:p>
    <w:p w14:paraId="789ECCAD" w14:textId="77777777" w:rsidR="00254D0C" w:rsidRDefault="00000000">
      <w:pPr>
        <w:spacing w:before="60" w:after="60"/>
      </w:pPr>
      <w:r>
        <w:rPr>
          <w:rFonts w:ascii="Arial" w:eastAsia="Arial" w:hAnsi="Arial" w:cs="Arial"/>
          <w:color w:val="333333"/>
          <w:sz w:val="22"/>
          <w:szCs w:val="22"/>
        </w:rPr>
        <w:t>A receptek, kommentek és egyéb adatok az adatbázis inicializáló SQL dump fájlból (nyaminet.sql) töltődnek be, amelyek a Docker konténer indításakor automatikusan futnak.</w:t>
      </w:r>
    </w:p>
    <w:p w14:paraId="7F1F017B" w14:textId="77777777" w:rsidR="00254D0C" w:rsidRDefault="00254D0C">
      <w:pPr>
        <w:spacing w:before="60"/>
      </w:pPr>
    </w:p>
    <w:p w14:paraId="6388B69B" w14:textId="77777777" w:rsidR="00254D0C" w:rsidRDefault="00000000">
      <w:pPr>
        <w:spacing w:before="220" w:after="80"/>
      </w:pPr>
      <w:r>
        <w:rPr>
          <w:rFonts w:ascii="Arial" w:eastAsia="Arial" w:hAnsi="Arial" w:cs="Arial"/>
          <w:b/>
          <w:bCs/>
          <w:color w:val="C94010"/>
          <w:sz w:val="24"/>
          <w:szCs w:val="24"/>
        </w:rPr>
        <w:t>Minta receptek az adatbázisban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254D0C" w14:paraId="1CD8FF57" w14:textId="77777777"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51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239F2" w14:textId="77777777" w:rsidR="00254D0C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Poszt ID</w:t>
            </w:r>
          </w:p>
        </w:tc>
        <w:tc>
          <w:tcPr>
            <w:tcW w:w="7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51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5A007" w14:textId="77777777" w:rsidR="00254D0C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Recept neve</w:t>
            </w:r>
          </w:p>
        </w:tc>
      </w:tr>
      <w:tr w:rsidR="00254D0C" w14:paraId="18277875" w14:textId="77777777"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C87B6E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1</w:t>
            </w:r>
          </w:p>
        </w:tc>
        <w:tc>
          <w:tcPr>
            <w:tcW w:w="7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340818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Tejszínes csirke tésztával</w:t>
            </w:r>
          </w:p>
        </w:tc>
      </w:tr>
      <w:tr w:rsidR="00254D0C" w14:paraId="097FB94D" w14:textId="77777777"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44DE05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14</w:t>
            </w:r>
          </w:p>
        </w:tc>
        <w:tc>
          <w:tcPr>
            <w:tcW w:w="7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064487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Vegán zöldséges tészta</w:t>
            </w:r>
          </w:p>
        </w:tc>
      </w:tr>
      <w:tr w:rsidR="00254D0C" w14:paraId="56E18DD6" w14:textId="77777777"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F472AD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15</w:t>
            </w:r>
          </w:p>
        </w:tc>
        <w:tc>
          <w:tcPr>
            <w:tcW w:w="7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E0170F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Sajtos-tejfölös rakott krumpli</w:t>
            </w:r>
          </w:p>
        </w:tc>
      </w:tr>
      <w:tr w:rsidR="00254D0C" w14:paraId="61132630" w14:textId="77777777"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0B4075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18</w:t>
            </w:r>
          </w:p>
        </w:tc>
        <w:tc>
          <w:tcPr>
            <w:tcW w:w="7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B489B2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Gluténmentes csokis brownie</w:t>
            </w:r>
          </w:p>
        </w:tc>
      </w:tr>
      <w:tr w:rsidR="00254D0C" w14:paraId="2B697825" w14:textId="77777777"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ACE5F1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19</w:t>
            </w:r>
          </w:p>
        </w:tc>
        <w:tc>
          <w:tcPr>
            <w:tcW w:w="7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FE149C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Laktózmentes zöldségleves</w:t>
            </w:r>
          </w:p>
        </w:tc>
      </w:tr>
      <w:tr w:rsidR="00254D0C" w14:paraId="6BB56AEC" w14:textId="77777777"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32E442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20</w:t>
            </w:r>
          </w:p>
        </w:tc>
        <w:tc>
          <w:tcPr>
            <w:tcW w:w="7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6B7006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Vegán gluténmentes curry</w:t>
            </w:r>
          </w:p>
        </w:tc>
      </w:tr>
      <w:tr w:rsidR="00254D0C" w14:paraId="601BC5A6" w14:textId="77777777"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D3CA49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(stb.)</w:t>
            </w:r>
          </w:p>
        </w:tc>
        <w:tc>
          <w:tcPr>
            <w:tcW w:w="7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041163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(további receptek az SQL dumpból)</w:t>
            </w:r>
          </w:p>
        </w:tc>
      </w:tr>
    </w:tbl>
    <w:p w14:paraId="247A6479" w14:textId="77777777" w:rsidR="00254D0C" w:rsidRDefault="00254D0C">
      <w:pPr>
        <w:spacing w:before="60"/>
      </w:pPr>
    </w:p>
    <w:p w14:paraId="066D3068" w14:textId="77777777" w:rsidR="00254D0C" w:rsidRDefault="00000000">
      <w:pPr>
        <w:spacing w:before="220" w:after="80"/>
      </w:pPr>
      <w:r>
        <w:rPr>
          <w:rFonts w:ascii="Arial" w:eastAsia="Arial" w:hAnsi="Arial" w:cs="Arial"/>
          <w:b/>
          <w:bCs/>
          <w:color w:val="C94010"/>
          <w:sz w:val="24"/>
          <w:szCs w:val="24"/>
        </w:rPr>
        <w:t>Minta felhasználók az adatbázisban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360"/>
      </w:tblGrid>
      <w:tr w:rsidR="00254D0C" w14:paraId="00ED08A4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51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6ACF8" w14:textId="77777777" w:rsidR="00254D0C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Felhasználónév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51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67FDC" w14:textId="77777777" w:rsidR="00254D0C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Szerepkör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51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3E5A0" w14:textId="77777777" w:rsidR="00254D0C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Állapot</w:t>
            </w:r>
          </w:p>
        </w:tc>
      </w:tr>
      <w:tr w:rsidR="00254D0C" w14:paraId="47B73294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712311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Kiss Anna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5B1274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user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DFB1DC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letiltva</w:t>
            </w:r>
          </w:p>
        </w:tc>
      </w:tr>
      <w:tr w:rsidR="00254D0C" w14:paraId="739D3DE4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1C3E44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Nagy Béla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8DA321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admin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B7D618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aktív</w:t>
            </w:r>
          </w:p>
        </w:tc>
      </w:tr>
      <w:tr w:rsidR="00254D0C" w14:paraId="1F6B1C00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5C5899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Szabó Csilla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BFE0B0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user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1BAA8F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letiltva</w:t>
            </w:r>
          </w:p>
        </w:tc>
      </w:tr>
      <w:tr w:rsidR="00254D0C" w14:paraId="37326180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1DDCC7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Tóth Máté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ABA1A5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user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6531C0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aktív</w:t>
            </w:r>
          </w:p>
        </w:tc>
      </w:tr>
      <w:tr w:rsidR="00254D0C" w14:paraId="2B93345E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D341AB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Fazekas Milán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8B129E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admin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55F489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aktív</w:t>
            </w:r>
          </w:p>
        </w:tc>
      </w:tr>
      <w:tr w:rsidR="00254D0C" w14:paraId="2776ED84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4CB2B8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(és további teszt felhasználók)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711C01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--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4C2010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--</w:t>
            </w:r>
          </w:p>
        </w:tc>
      </w:tr>
    </w:tbl>
    <w:p w14:paraId="1882A36B" w14:textId="77777777" w:rsidR="00254D0C" w:rsidRDefault="00254D0C">
      <w:pPr>
        <w:pageBreakBefore/>
      </w:pPr>
    </w:p>
    <w:p w14:paraId="66C3F7C4" w14:textId="77777777" w:rsidR="00254D0C" w:rsidRDefault="00000000">
      <w:pPr>
        <w:spacing w:before="480" w:after="160"/>
      </w:pPr>
      <w:r>
        <w:rPr>
          <w:rFonts w:ascii="Arial" w:eastAsia="Arial" w:hAnsi="Arial" w:cs="Arial"/>
          <w:b/>
          <w:bCs/>
          <w:color w:val="E8511A"/>
          <w:sz w:val="40"/>
          <w:szCs w:val="40"/>
        </w:rPr>
        <w:t>6. FELHASZNÁLÓI DOKUMENTÁCIÓ</w:t>
      </w:r>
    </w:p>
    <w:p w14:paraId="07050761" w14:textId="77777777" w:rsidR="00254D0C" w:rsidRDefault="00254D0C">
      <w:pPr>
        <w:pBdr>
          <w:bottom w:val="single" w:sz="2" w:space="0" w:color="DDDDDD"/>
        </w:pBdr>
        <w:spacing w:before="60" w:after="60"/>
      </w:pPr>
    </w:p>
    <w:p w14:paraId="66F8BA4D" w14:textId="77777777" w:rsidR="00254D0C" w:rsidRDefault="00000000">
      <w:pPr>
        <w:spacing w:before="320" w:after="100"/>
      </w:pPr>
      <w:r>
        <w:rPr>
          <w:rFonts w:ascii="Arial" w:eastAsia="Arial" w:hAnsi="Arial" w:cs="Arial"/>
          <w:b/>
          <w:bCs/>
          <w:color w:val="C94010"/>
          <w:sz w:val="28"/>
          <w:szCs w:val="28"/>
        </w:rPr>
        <w:t>6.1 Telepítés</w:t>
      </w:r>
    </w:p>
    <w:p w14:paraId="6F10004D" w14:textId="77777777" w:rsidR="00254D0C" w:rsidRDefault="00000000">
      <w:pPr>
        <w:spacing w:before="220" w:after="80"/>
      </w:pPr>
      <w:r>
        <w:rPr>
          <w:rFonts w:ascii="Arial" w:eastAsia="Arial" w:hAnsi="Arial" w:cs="Arial"/>
          <w:b/>
          <w:bCs/>
          <w:color w:val="C94010"/>
          <w:sz w:val="24"/>
          <w:szCs w:val="24"/>
        </w:rPr>
        <w:t>Előfeltételek</w:t>
      </w:r>
    </w:p>
    <w:p w14:paraId="53E86C21" w14:textId="77777777" w:rsidR="00254D0C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Docker Desktop telepítve és futva a számítógépen</w:t>
      </w:r>
    </w:p>
    <w:p w14:paraId="16890608" w14:textId="77777777" w:rsidR="00254D0C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Git telepítve (a forráskód letöltéséhez)</w:t>
      </w:r>
    </w:p>
    <w:p w14:paraId="21B924CB" w14:textId="77777777" w:rsidR="00254D0C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Internetkapcsolat (a Docker image-ek letöltéséhez)</w:t>
      </w:r>
    </w:p>
    <w:p w14:paraId="56C548F3" w14:textId="77777777" w:rsidR="00254D0C" w:rsidRDefault="00254D0C">
      <w:pPr>
        <w:spacing w:before="60"/>
      </w:pPr>
    </w:p>
    <w:p w14:paraId="698C7DDF" w14:textId="77777777" w:rsidR="00254D0C" w:rsidRDefault="00000000">
      <w:pPr>
        <w:spacing w:before="220" w:after="80"/>
      </w:pPr>
      <w:r>
        <w:rPr>
          <w:rFonts w:ascii="Arial" w:eastAsia="Arial" w:hAnsi="Arial" w:cs="Arial"/>
          <w:b/>
          <w:bCs/>
          <w:color w:val="C94010"/>
          <w:sz w:val="24"/>
          <w:szCs w:val="24"/>
        </w:rPr>
        <w:t>Telepítés lépései</w:t>
      </w:r>
    </w:p>
    <w:p w14:paraId="4DC5CDEB" w14:textId="0534EB32" w:rsidR="00254D0C" w:rsidRPr="00EB5AB6" w:rsidRDefault="00000000" w:rsidP="00EB5AB6">
      <w:pPr>
        <w:pStyle w:val="Listaszerbekezds"/>
        <w:numPr>
          <w:ilvl w:val="0"/>
          <w:numId w:val="5"/>
        </w:numPr>
        <w:spacing w:before="60" w:after="60"/>
        <w:rPr>
          <w:rFonts w:ascii="Arial" w:eastAsia="Arial" w:hAnsi="Arial" w:cs="Arial"/>
          <w:color w:val="333333"/>
          <w:sz w:val="22"/>
          <w:szCs w:val="22"/>
        </w:rPr>
      </w:pPr>
      <w:r w:rsidRPr="00EB5AB6">
        <w:rPr>
          <w:rFonts w:ascii="Arial" w:eastAsia="Arial" w:hAnsi="Arial" w:cs="Arial"/>
          <w:color w:val="333333"/>
          <w:sz w:val="22"/>
          <w:szCs w:val="22"/>
        </w:rPr>
        <w:t>A projekt letöltése:</w:t>
      </w:r>
    </w:p>
    <w:p w14:paraId="54636C0C" w14:textId="77777777" w:rsidR="00EB5AB6" w:rsidRDefault="00EB5AB6" w:rsidP="00EB5AB6">
      <w:pPr>
        <w:pStyle w:val="Listaszerbekezds"/>
        <w:spacing w:before="60" w:after="60"/>
        <w:ind w:left="720"/>
      </w:pPr>
    </w:p>
    <w:p w14:paraId="38799E84" w14:textId="77777777" w:rsidR="00254D0C" w:rsidRPr="00EB5AB6" w:rsidRDefault="00000000" w:rsidP="00EB5AB6">
      <w:pPr>
        <w:spacing w:before="40" w:after="40"/>
        <w:ind w:left="360"/>
        <w:rPr>
          <w:rFonts w:ascii="Arial" w:hAnsi="Arial" w:cs="Arial"/>
        </w:rPr>
      </w:pPr>
      <w:r w:rsidRPr="00EB5AB6">
        <w:rPr>
          <w:rFonts w:ascii="Arial" w:eastAsia="Courier New" w:hAnsi="Arial" w:cs="Arial"/>
          <w:color w:val="222222"/>
        </w:rPr>
        <w:t>git clone https://github.com/Milan2006101/NyamiNet.git</w:t>
      </w:r>
    </w:p>
    <w:p w14:paraId="2CC3083E" w14:textId="77777777" w:rsidR="00254D0C" w:rsidRPr="00EB5AB6" w:rsidRDefault="00000000" w:rsidP="00EB5AB6">
      <w:pPr>
        <w:spacing w:before="40" w:after="40"/>
        <w:ind w:left="360"/>
        <w:rPr>
          <w:rFonts w:ascii="Arial" w:hAnsi="Arial" w:cs="Arial"/>
        </w:rPr>
      </w:pPr>
      <w:r w:rsidRPr="00EB5AB6">
        <w:rPr>
          <w:rFonts w:ascii="Arial" w:eastAsia="Courier New" w:hAnsi="Arial" w:cs="Arial"/>
          <w:color w:val="222222"/>
        </w:rPr>
        <w:t>cd NyamiNet</w:t>
      </w:r>
    </w:p>
    <w:p w14:paraId="512007A4" w14:textId="77777777" w:rsidR="00254D0C" w:rsidRDefault="00254D0C">
      <w:pPr>
        <w:spacing w:before="40"/>
      </w:pPr>
    </w:p>
    <w:p w14:paraId="54D2059B" w14:textId="71762AAF" w:rsidR="00254D0C" w:rsidRPr="00EB5AB6" w:rsidRDefault="00000000" w:rsidP="00EB5AB6">
      <w:pPr>
        <w:pStyle w:val="Listaszerbekezds"/>
        <w:numPr>
          <w:ilvl w:val="0"/>
          <w:numId w:val="5"/>
        </w:numPr>
        <w:spacing w:before="60" w:after="60"/>
        <w:rPr>
          <w:rFonts w:ascii="Arial" w:eastAsia="Arial" w:hAnsi="Arial" w:cs="Arial"/>
          <w:color w:val="333333"/>
          <w:sz w:val="22"/>
          <w:szCs w:val="22"/>
        </w:rPr>
      </w:pPr>
      <w:r w:rsidRPr="00EB5AB6">
        <w:rPr>
          <w:rFonts w:ascii="Arial" w:eastAsia="Arial" w:hAnsi="Arial" w:cs="Arial"/>
          <w:color w:val="333333"/>
          <w:sz w:val="22"/>
          <w:szCs w:val="22"/>
        </w:rPr>
        <w:t>Az alkalmazás elindítása Docker Compose-al:</w:t>
      </w:r>
    </w:p>
    <w:p w14:paraId="506FF0D0" w14:textId="77777777" w:rsidR="00EB5AB6" w:rsidRDefault="00EB5AB6" w:rsidP="00EB5AB6">
      <w:pPr>
        <w:pStyle w:val="Listaszerbekezds"/>
        <w:spacing w:before="60" w:after="60"/>
        <w:ind w:left="720"/>
      </w:pPr>
    </w:p>
    <w:p w14:paraId="182DDBC9" w14:textId="3E033D77" w:rsidR="00254D0C" w:rsidRDefault="00000000">
      <w:pPr>
        <w:spacing w:before="40" w:after="40"/>
        <w:rPr>
          <w:rFonts w:ascii="Arial" w:eastAsia="Courier New" w:hAnsi="Arial" w:cs="Arial"/>
          <w:color w:val="222222"/>
        </w:rPr>
      </w:pPr>
      <w:r w:rsidRPr="00EB5AB6">
        <w:rPr>
          <w:rFonts w:ascii="Arial" w:eastAsia="Courier New" w:hAnsi="Arial" w:cs="Arial"/>
          <w:color w:val="222222"/>
        </w:rPr>
        <w:t xml:space="preserve">docker compose up </w:t>
      </w:r>
      <w:r w:rsidR="00EB5AB6">
        <w:rPr>
          <w:rFonts w:ascii="Arial" w:eastAsia="Courier New" w:hAnsi="Arial" w:cs="Arial"/>
          <w:color w:val="222222"/>
        </w:rPr>
        <w:t>–</w:t>
      </w:r>
      <w:r w:rsidRPr="00EB5AB6">
        <w:rPr>
          <w:rFonts w:ascii="Arial" w:eastAsia="Courier New" w:hAnsi="Arial" w:cs="Arial"/>
          <w:color w:val="222222"/>
        </w:rPr>
        <w:t>build</w:t>
      </w:r>
    </w:p>
    <w:p w14:paraId="55169F7B" w14:textId="77777777" w:rsidR="00EB5AB6" w:rsidRPr="00EB5AB6" w:rsidRDefault="00EB5AB6">
      <w:pPr>
        <w:spacing w:before="40" w:after="40"/>
        <w:rPr>
          <w:rFonts w:ascii="Arial" w:hAnsi="Arial" w:cs="Arial"/>
        </w:rPr>
      </w:pPr>
    </w:p>
    <w:p w14:paraId="325564A5" w14:textId="77777777" w:rsidR="00254D0C" w:rsidRDefault="00000000">
      <w:pPr>
        <w:spacing w:before="60" w:after="60"/>
      </w:pPr>
      <w:r>
        <w:rPr>
          <w:rFonts w:ascii="Arial" w:eastAsia="Arial" w:hAnsi="Arial" w:cs="Arial"/>
          <w:color w:val="333333"/>
          <w:sz w:val="22"/>
          <w:szCs w:val="22"/>
        </w:rPr>
        <w:t>Ez a parancs:</w:t>
      </w:r>
    </w:p>
    <w:p w14:paraId="1102D161" w14:textId="77777777" w:rsidR="00254D0C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Letölti a szükséges Docker image-eket (MySQL 8.0, Node.js, Nginx)</w:t>
      </w:r>
    </w:p>
    <w:p w14:paraId="34273BFF" w14:textId="77777777" w:rsidR="00254D0C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Felépíti (build) a frontend és backend konténereket</w:t>
      </w:r>
    </w:p>
    <w:p w14:paraId="60358398" w14:textId="77777777" w:rsidR="00254D0C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Inicializálja az adatbázist az SQL dump fájlokkal</w:t>
      </w:r>
    </w:p>
    <w:p w14:paraId="000655E2" w14:textId="77777777" w:rsidR="00254D0C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Elindítja az összes szolgáltatást</w:t>
      </w:r>
    </w:p>
    <w:p w14:paraId="0E1975A7" w14:textId="77777777" w:rsidR="00254D0C" w:rsidRDefault="00254D0C">
      <w:pPr>
        <w:spacing w:before="40"/>
      </w:pPr>
    </w:p>
    <w:p w14:paraId="01C34424" w14:textId="77777777" w:rsidR="00254D0C" w:rsidRDefault="00000000">
      <w:pPr>
        <w:spacing w:before="60" w:after="60"/>
      </w:pPr>
      <w:r>
        <w:rPr>
          <w:rFonts w:ascii="Arial" w:eastAsia="Arial" w:hAnsi="Arial" w:cs="Arial"/>
          <w:color w:val="333333"/>
          <w:sz w:val="22"/>
          <w:szCs w:val="22"/>
        </w:rPr>
        <w:t>3. Az alkalmazás elérése:</w:t>
      </w:r>
    </w:p>
    <w:p w14:paraId="3B19CA40" w14:textId="77777777" w:rsidR="00254D0C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Frontend: http://localhost (vagy http://localhost:80)</w:t>
      </w:r>
    </w:p>
    <w:p w14:paraId="6770D13C" w14:textId="77777777" w:rsidR="00254D0C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Backend API: http://localhost:3001</w:t>
      </w:r>
    </w:p>
    <w:p w14:paraId="6E17DD36" w14:textId="77777777" w:rsidR="00254D0C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Fejlesztési módban a frontend: http://localhost:5173</w:t>
      </w:r>
    </w:p>
    <w:p w14:paraId="248E4878" w14:textId="77777777" w:rsidR="00254D0C" w:rsidRDefault="00254D0C">
      <w:pPr>
        <w:spacing w:before="40"/>
      </w:pPr>
    </w:p>
    <w:p w14:paraId="017EF425" w14:textId="77777777" w:rsidR="00254D0C" w:rsidRDefault="00000000">
      <w:pPr>
        <w:spacing w:before="60" w:after="60"/>
        <w:rPr>
          <w:rFonts w:ascii="Arial" w:eastAsia="Arial" w:hAnsi="Arial" w:cs="Arial"/>
          <w:color w:val="333333"/>
          <w:sz w:val="22"/>
          <w:szCs w:val="22"/>
        </w:rPr>
      </w:pPr>
      <w:r>
        <w:rPr>
          <w:rFonts w:ascii="Arial" w:eastAsia="Arial" w:hAnsi="Arial" w:cs="Arial"/>
          <w:color w:val="333333"/>
          <w:sz w:val="22"/>
          <w:szCs w:val="22"/>
        </w:rPr>
        <w:t>4. Az alkalmazás leállítása:</w:t>
      </w:r>
    </w:p>
    <w:p w14:paraId="0E9E1DFB" w14:textId="77777777" w:rsidR="00EB5AB6" w:rsidRDefault="00EB5AB6">
      <w:pPr>
        <w:spacing w:before="60" w:after="60"/>
      </w:pPr>
    </w:p>
    <w:p w14:paraId="7E68ED07" w14:textId="77777777" w:rsidR="00254D0C" w:rsidRPr="00EB5AB6" w:rsidRDefault="00000000">
      <w:pPr>
        <w:spacing w:before="40" w:after="40"/>
        <w:rPr>
          <w:rFonts w:ascii="Arial" w:hAnsi="Arial" w:cs="Arial"/>
        </w:rPr>
      </w:pPr>
      <w:r w:rsidRPr="00EB5AB6">
        <w:rPr>
          <w:rFonts w:ascii="Arial" w:eastAsia="Courier New" w:hAnsi="Arial" w:cs="Arial"/>
          <w:color w:val="222222"/>
        </w:rPr>
        <w:t>docker compose down</w:t>
      </w:r>
    </w:p>
    <w:p w14:paraId="1A5A3196" w14:textId="77777777" w:rsidR="00254D0C" w:rsidRDefault="00254D0C">
      <w:pPr>
        <w:spacing w:before="60"/>
      </w:pPr>
    </w:p>
    <w:p w14:paraId="112D193E" w14:textId="77777777" w:rsidR="00254D0C" w:rsidRDefault="00000000">
      <w:pPr>
        <w:spacing w:before="220" w:after="80"/>
      </w:pPr>
      <w:r>
        <w:rPr>
          <w:rFonts w:ascii="Arial" w:eastAsia="Arial" w:hAnsi="Arial" w:cs="Arial"/>
          <w:b/>
          <w:bCs/>
          <w:color w:val="C94010"/>
          <w:sz w:val="24"/>
          <w:szCs w:val="24"/>
        </w:rPr>
        <w:t>Fejlesztési módban történő indítás (Docker nélkül)</w:t>
      </w:r>
    </w:p>
    <w:p w14:paraId="0A2E1986" w14:textId="77777777" w:rsidR="00254D0C" w:rsidRDefault="00000000">
      <w:pPr>
        <w:spacing w:before="60" w:after="60"/>
      </w:pPr>
      <w:r>
        <w:rPr>
          <w:rFonts w:ascii="Arial" w:eastAsia="Arial" w:hAnsi="Arial" w:cs="Arial"/>
          <w:color w:val="333333"/>
          <w:sz w:val="22"/>
          <w:szCs w:val="22"/>
        </w:rPr>
        <w:t>1. Backend indítása:</w:t>
      </w:r>
    </w:p>
    <w:p w14:paraId="2595CD6C" w14:textId="77777777" w:rsidR="00254D0C" w:rsidRPr="00EB5AB6" w:rsidRDefault="00000000">
      <w:pPr>
        <w:spacing w:before="40" w:after="40"/>
        <w:rPr>
          <w:rFonts w:ascii="Arial" w:hAnsi="Arial" w:cs="Arial"/>
        </w:rPr>
      </w:pPr>
      <w:r w:rsidRPr="00EB5AB6">
        <w:rPr>
          <w:rFonts w:ascii="Arial" w:eastAsia="Courier New" w:hAnsi="Arial" w:cs="Arial"/>
          <w:color w:val="222222"/>
        </w:rPr>
        <w:t>cd frontend/backend</w:t>
      </w:r>
    </w:p>
    <w:p w14:paraId="7EF6745C" w14:textId="77777777" w:rsidR="00254D0C" w:rsidRPr="00EB5AB6" w:rsidRDefault="00000000">
      <w:pPr>
        <w:spacing w:before="40" w:after="40"/>
        <w:rPr>
          <w:rFonts w:ascii="Arial" w:hAnsi="Arial" w:cs="Arial"/>
        </w:rPr>
      </w:pPr>
      <w:r w:rsidRPr="00EB5AB6">
        <w:rPr>
          <w:rFonts w:ascii="Arial" w:eastAsia="Courier New" w:hAnsi="Arial" w:cs="Arial"/>
          <w:color w:val="222222"/>
        </w:rPr>
        <w:t>npm install</w:t>
      </w:r>
    </w:p>
    <w:p w14:paraId="4FDADC3D" w14:textId="77777777" w:rsidR="00254D0C" w:rsidRPr="00EB5AB6" w:rsidRDefault="00000000">
      <w:pPr>
        <w:spacing w:before="40" w:after="40"/>
        <w:rPr>
          <w:rFonts w:ascii="Arial" w:hAnsi="Arial" w:cs="Arial"/>
        </w:rPr>
      </w:pPr>
      <w:r w:rsidRPr="00EB5AB6">
        <w:rPr>
          <w:rFonts w:ascii="Arial" w:eastAsia="Courier New" w:hAnsi="Arial" w:cs="Arial"/>
          <w:color w:val="222222"/>
        </w:rPr>
        <w:t>npm run dev</w:t>
      </w:r>
    </w:p>
    <w:p w14:paraId="1A4002E1" w14:textId="77777777" w:rsidR="00254D0C" w:rsidRDefault="00254D0C">
      <w:pPr>
        <w:spacing w:before="40"/>
      </w:pPr>
    </w:p>
    <w:p w14:paraId="24BB28BD" w14:textId="77777777" w:rsidR="00254D0C" w:rsidRDefault="00000000">
      <w:pPr>
        <w:spacing w:before="60" w:after="60"/>
      </w:pPr>
      <w:r>
        <w:rPr>
          <w:rFonts w:ascii="Arial" w:eastAsia="Arial" w:hAnsi="Arial" w:cs="Arial"/>
          <w:color w:val="333333"/>
          <w:sz w:val="22"/>
          <w:szCs w:val="22"/>
        </w:rPr>
        <w:t>2. Frontend indítása:</w:t>
      </w:r>
    </w:p>
    <w:p w14:paraId="3B169A93" w14:textId="77777777" w:rsidR="00254D0C" w:rsidRPr="00EB5AB6" w:rsidRDefault="00000000">
      <w:pPr>
        <w:spacing w:before="40" w:after="40"/>
        <w:rPr>
          <w:rFonts w:ascii="Arial" w:hAnsi="Arial" w:cs="Arial"/>
        </w:rPr>
      </w:pPr>
      <w:r w:rsidRPr="00EB5AB6">
        <w:rPr>
          <w:rFonts w:ascii="Arial" w:eastAsia="Courier New" w:hAnsi="Arial" w:cs="Arial"/>
          <w:color w:val="222222"/>
        </w:rPr>
        <w:t>cd frontend</w:t>
      </w:r>
    </w:p>
    <w:p w14:paraId="6D34D0EB" w14:textId="77777777" w:rsidR="00254D0C" w:rsidRPr="00EB5AB6" w:rsidRDefault="00000000">
      <w:pPr>
        <w:spacing w:before="40" w:after="40"/>
        <w:rPr>
          <w:rFonts w:ascii="Arial" w:hAnsi="Arial" w:cs="Arial"/>
        </w:rPr>
      </w:pPr>
      <w:r w:rsidRPr="00EB5AB6">
        <w:rPr>
          <w:rFonts w:ascii="Arial" w:eastAsia="Courier New" w:hAnsi="Arial" w:cs="Arial"/>
          <w:color w:val="222222"/>
        </w:rPr>
        <w:t>npm install</w:t>
      </w:r>
    </w:p>
    <w:p w14:paraId="1E3FA735" w14:textId="77777777" w:rsidR="00254D0C" w:rsidRPr="00EB5AB6" w:rsidRDefault="00000000">
      <w:pPr>
        <w:spacing w:before="40" w:after="40"/>
        <w:rPr>
          <w:rFonts w:ascii="Arial" w:hAnsi="Arial" w:cs="Arial"/>
        </w:rPr>
      </w:pPr>
      <w:r w:rsidRPr="00EB5AB6">
        <w:rPr>
          <w:rFonts w:ascii="Arial" w:eastAsia="Courier New" w:hAnsi="Arial" w:cs="Arial"/>
          <w:color w:val="222222"/>
        </w:rPr>
        <w:t>npm run dev</w:t>
      </w:r>
    </w:p>
    <w:p w14:paraId="0AFE5C05" w14:textId="77777777" w:rsidR="00254D0C" w:rsidRDefault="00254D0C">
      <w:pPr>
        <w:spacing w:before="40"/>
      </w:pPr>
    </w:p>
    <w:p w14:paraId="5B1CF565" w14:textId="77777777" w:rsidR="00254D0C" w:rsidRDefault="00000000">
      <w:pPr>
        <w:spacing w:before="60" w:after="60"/>
      </w:pPr>
      <w:r>
        <w:rPr>
          <w:rFonts w:ascii="Arial" w:eastAsia="Arial" w:hAnsi="Arial" w:cs="Arial"/>
          <w:color w:val="333333"/>
          <w:sz w:val="22"/>
          <w:szCs w:val="22"/>
        </w:rPr>
        <w:t>3. MySQL adatbázis: Külön MySQL szerver szükséges a nyaminet adatbázis inicializálásával.</w:t>
      </w:r>
    </w:p>
    <w:p w14:paraId="00FF0BC5" w14:textId="77777777" w:rsidR="00254D0C" w:rsidRDefault="00254D0C">
      <w:pPr>
        <w:spacing w:before="60"/>
      </w:pPr>
    </w:p>
    <w:p w14:paraId="1F86FCD4" w14:textId="367DCB05" w:rsidR="00EB5AB6" w:rsidRPr="00C32814" w:rsidRDefault="00000000">
      <w:pPr>
        <w:spacing w:before="220" w:after="80"/>
        <w:rPr>
          <w:rFonts w:ascii="Arial" w:eastAsia="Arial" w:hAnsi="Arial" w:cs="Arial"/>
          <w:b/>
          <w:bCs/>
          <w:color w:val="C94010"/>
          <w:sz w:val="24"/>
          <w:szCs w:val="24"/>
        </w:rPr>
      </w:pPr>
      <w:r>
        <w:rPr>
          <w:rFonts w:ascii="Arial" w:eastAsia="Arial" w:hAnsi="Arial" w:cs="Arial"/>
          <w:b/>
          <w:bCs/>
          <w:color w:val="C94010"/>
          <w:sz w:val="24"/>
          <w:szCs w:val="24"/>
        </w:rPr>
        <w:t>Cypress tesztek futtatása</w:t>
      </w:r>
    </w:p>
    <w:p w14:paraId="07F19BE3" w14:textId="77777777" w:rsidR="00254D0C" w:rsidRDefault="00000000">
      <w:pPr>
        <w:spacing w:before="60" w:after="60"/>
      </w:pPr>
      <w:r>
        <w:rPr>
          <w:rFonts w:ascii="Arial" w:eastAsia="Arial" w:hAnsi="Arial" w:cs="Arial"/>
          <w:color w:val="333333"/>
          <w:sz w:val="22"/>
          <w:szCs w:val="22"/>
        </w:rPr>
        <w:t>1. A frontend mappából:</w:t>
      </w:r>
    </w:p>
    <w:p w14:paraId="5AF6013F" w14:textId="77777777" w:rsidR="00254D0C" w:rsidRPr="00EB5AB6" w:rsidRDefault="00000000">
      <w:pPr>
        <w:spacing w:before="40" w:after="40"/>
        <w:rPr>
          <w:rFonts w:ascii="Arial" w:hAnsi="Arial" w:cs="Arial"/>
        </w:rPr>
      </w:pPr>
      <w:r w:rsidRPr="00EB5AB6">
        <w:rPr>
          <w:rFonts w:ascii="Arial" w:eastAsia="Courier New" w:hAnsi="Arial" w:cs="Arial"/>
          <w:color w:val="222222"/>
        </w:rPr>
        <w:t>cd frontend</w:t>
      </w:r>
    </w:p>
    <w:p w14:paraId="2A9AA70E" w14:textId="77777777" w:rsidR="00254D0C" w:rsidRDefault="00000000">
      <w:pPr>
        <w:spacing w:before="40" w:after="40"/>
        <w:rPr>
          <w:rFonts w:ascii="Arial" w:eastAsia="Courier New" w:hAnsi="Arial" w:cs="Arial"/>
          <w:color w:val="222222"/>
        </w:rPr>
      </w:pPr>
      <w:r w:rsidRPr="00EB5AB6">
        <w:rPr>
          <w:rFonts w:ascii="Arial" w:eastAsia="Courier New" w:hAnsi="Arial" w:cs="Arial"/>
          <w:color w:val="222222"/>
        </w:rPr>
        <w:t>npx cypress open</w:t>
      </w:r>
    </w:p>
    <w:p w14:paraId="12FFB6AA" w14:textId="77777777" w:rsidR="00EB5AB6" w:rsidRPr="00EB5AB6" w:rsidRDefault="00EB5AB6">
      <w:pPr>
        <w:spacing w:before="40" w:after="40"/>
        <w:rPr>
          <w:rFonts w:ascii="Arial" w:hAnsi="Arial" w:cs="Arial"/>
        </w:rPr>
      </w:pPr>
    </w:p>
    <w:p w14:paraId="0A077D69" w14:textId="77777777" w:rsidR="00254D0C" w:rsidRDefault="00000000">
      <w:pPr>
        <w:spacing w:before="60" w:after="60"/>
      </w:pPr>
      <w:r>
        <w:rPr>
          <w:rFonts w:ascii="Arial" w:eastAsia="Arial" w:hAnsi="Arial" w:cs="Arial"/>
          <w:color w:val="333333"/>
          <w:sz w:val="22"/>
          <w:szCs w:val="22"/>
        </w:rPr>
        <w:t>2. Vagy fejlesztői módban:</w:t>
      </w:r>
    </w:p>
    <w:p w14:paraId="5C62D6E5" w14:textId="77777777" w:rsidR="00254D0C" w:rsidRPr="00EB5AB6" w:rsidRDefault="00000000">
      <w:pPr>
        <w:spacing w:before="40" w:after="40"/>
        <w:rPr>
          <w:rFonts w:ascii="Arial" w:hAnsi="Arial" w:cs="Arial"/>
        </w:rPr>
      </w:pPr>
      <w:r w:rsidRPr="00EB5AB6">
        <w:rPr>
          <w:rFonts w:ascii="Arial" w:eastAsia="Courier New" w:hAnsi="Arial" w:cs="Arial"/>
          <w:color w:val="222222"/>
        </w:rPr>
        <w:t>npx cypress run</w:t>
      </w:r>
    </w:p>
    <w:p w14:paraId="56DB0068" w14:textId="77777777" w:rsidR="00254D0C" w:rsidRDefault="00000000">
      <w:pPr>
        <w:spacing w:before="320" w:after="100"/>
      </w:pPr>
      <w:r>
        <w:rPr>
          <w:rFonts w:ascii="Arial" w:eastAsia="Arial" w:hAnsi="Arial" w:cs="Arial"/>
          <w:b/>
          <w:bCs/>
          <w:color w:val="C94010"/>
          <w:sz w:val="28"/>
          <w:szCs w:val="28"/>
        </w:rPr>
        <w:t>6.2 Regisztráció</w:t>
      </w:r>
    </w:p>
    <w:p w14:paraId="2AAB813B" w14:textId="77777777" w:rsidR="00254D0C" w:rsidRDefault="00000000">
      <w:pPr>
        <w:spacing w:before="60" w:after="60"/>
      </w:pPr>
      <w:r>
        <w:rPr>
          <w:rFonts w:ascii="Arial" w:eastAsia="Arial" w:hAnsi="Arial" w:cs="Arial"/>
          <w:color w:val="333333"/>
          <w:sz w:val="22"/>
          <w:szCs w:val="22"/>
        </w:rPr>
        <w:t>A felhasználó az alábbi lépésekkel regisztrálhat a NyamiNet rendszerbe:</w:t>
      </w:r>
    </w:p>
    <w:p w14:paraId="10897A0C" w14:textId="77777777" w:rsidR="00254D0C" w:rsidRDefault="00254D0C">
      <w:pPr>
        <w:spacing w:before="40"/>
      </w:pPr>
    </w:p>
    <w:p w14:paraId="051BC806" w14:textId="16BBDA8F" w:rsidR="00254D0C" w:rsidRDefault="00000000" w:rsidP="004F475F">
      <w:pPr>
        <w:pStyle w:val="Listaszerbekezds"/>
        <w:numPr>
          <w:ilvl w:val="0"/>
          <w:numId w:val="19"/>
        </w:numPr>
        <w:spacing w:before="40" w:after="40"/>
      </w:pPr>
      <w:r w:rsidRPr="004F475F">
        <w:rPr>
          <w:rFonts w:ascii="Arial" w:eastAsia="Arial" w:hAnsi="Arial" w:cs="Arial"/>
          <w:color w:val="333333"/>
          <w:sz w:val="22"/>
          <w:szCs w:val="22"/>
        </w:rPr>
        <w:t>Navigáljon a főoldalra (http://localhost</w:t>
      </w:r>
      <w:r w:rsidR="004F475F" w:rsidRPr="004F475F">
        <w:rPr>
          <w:rFonts w:ascii="Arial" w:eastAsia="Arial" w:hAnsi="Arial" w:cs="Arial"/>
          <w:color w:val="333333"/>
          <w:sz w:val="22"/>
          <w:szCs w:val="22"/>
        </w:rPr>
        <w:t>/5173</w:t>
      </w:r>
      <w:r w:rsidRPr="004F475F">
        <w:rPr>
          <w:rFonts w:ascii="Arial" w:eastAsia="Arial" w:hAnsi="Arial" w:cs="Arial"/>
          <w:color w:val="333333"/>
          <w:sz w:val="22"/>
          <w:szCs w:val="22"/>
        </w:rPr>
        <w:t>).</w:t>
      </w:r>
    </w:p>
    <w:p w14:paraId="15D5415C" w14:textId="44EF328D" w:rsidR="00254D0C" w:rsidRDefault="00000000" w:rsidP="004F475F">
      <w:pPr>
        <w:pStyle w:val="Listaszerbekezds"/>
        <w:numPr>
          <w:ilvl w:val="0"/>
          <w:numId w:val="19"/>
        </w:numPr>
        <w:spacing w:before="40" w:after="40"/>
      </w:pPr>
      <w:r w:rsidRPr="004F475F">
        <w:rPr>
          <w:rFonts w:ascii="Arial" w:eastAsia="Arial" w:hAnsi="Arial" w:cs="Arial"/>
          <w:color w:val="333333"/>
          <w:sz w:val="22"/>
          <w:szCs w:val="22"/>
        </w:rPr>
        <w:t>Kattintson a „Regisztráció” gombra a navigációs sávon. Mobil nézetben először a hamburger menüt kell megnyitni.</w:t>
      </w:r>
    </w:p>
    <w:p w14:paraId="31391C39" w14:textId="77777777" w:rsidR="00254D0C" w:rsidRDefault="00000000" w:rsidP="004F475F">
      <w:pPr>
        <w:spacing w:before="60" w:after="60"/>
        <w:ind w:firstLine="360"/>
      </w:pPr>
      <w:r>
        <w:rPr>
          <w:rFonts w:ascii="Arial" w:eastAsia="Arial" w:hAnsi="Arial" w:cs="Arial"/>
          <w:color w:val="333333"/>
          <w:sz w:val="22"/>
          <w:szCs w:val="22"/>
        </w:rPr>
        <w:t>3. A megjelenő regisztrációs űrlapon töltse ki az alábbi mezőket:</w:t>
      </w:r>
    </w:p>
    <w:p w14:paraId="76FC7A37" w14:textId="77777777" w:rsidR="00254D0C" w:rsidRDefault="00000000">
      <w:pPr>
        <w:pStyle w:val="Listaszerbekezds"/>
        <w:numPr>
          <w:ilvl w:val="0"/>
          <w:numId w:val="4"/>
        </w:numPr>
        <w:spacing w:before="30" w:after="30"/>
      </w:pPr>
      <w:r>
        <w:rPr>
          <w:rFonts w:ascii="Arial" w:eastAsia="Arial" w:hAnsi="Arial" w:cs="Arial"/>
          <w:color w:val="333333"/>
          <w:sz w:val="22"/>
          <w:szCs w:val="22"/>
        </w:rPr>
        <w:t>a) Felhasználónév: 3-30 karakter, szóköz és speciális karakterek nélkül (megengedett: betűk, számok, pont, kötőjel, aláhúzás).</w:t>
      </w:r>
    </w:p>
    <w:p w14:paraId="4EE98312" w14:textId="77777777" w:rsidR="00254D0C" w:rsidRDefault="00000000">
      <w:pPr>
        <w:pStyle w:val="Listaszerbekezds"/>
        <w:numPr>
          <w:ilvl w:val="0"/>
          <w:numId w:val="4"/>
        </w:numPr>
        <w:spacing w:before="30" w:after="30"/>
      </w:pPr>
      <w:r>
        <w:rPr>
          <w:rFonts w:ascii="Arial" w:eastAsia="Arial" w:hAnsi="Arial" w:cs="Arial"/>
          <w:color w:val="333333"/>
          <w:sz w:val="22"/>
          <w:szCs w:val="22"/>
        </w:rPr>
        <w:t>b) Email-cím: Érvényes email formátum.</w:t>
      </w:r>
    </w:p>
    <w:p w14:paraId="6F562360" w14:textId="6065D8E8" w:rsidR="00254D0C" w:rsidRDefault="00000000">
      <w:pPr>
        <w:pStyle w:val="Listaszerbekezds"/>
        <w:numPr>
          <w:ilvl w:val="0"/>
          <w:numId w:val="4"/>
        </w:numPr>
        <w:spacing w:before="30" w:after="30"/>
      </w:pPr>
      <w:r>
        <w:rPr>
          <w:rFonts w:ascii="Arial" w:eastAsia="Arial" w:hAnsi="Arial" w:cs="Arial"/>
          <w:color w:val="333333"/>
          <w:sz w:val="22"/>
          <w:szCs w:val="22"/>
        </w:rPr>
        <w:t>c) Jelszó</w:t>
      </w:r>
    </w:p>
    <w:p w14:paraId="44B6608C" w14:textId="77777777" w:rsidR="004F475F" w:rsidRPr="004F475F" w:rsidRDefault="00000000" w:rsidP="004F475F">
      <w:pPr>
        <w:pStyle w:val="Listaszerbekezds"/>
        <w:numPr>
          <w:ilvl w:val="0"/>
          <w:numId w:val="4"/>
        </w:numPr>
        <w:spacing w:before="30" w:after="30"/>
      </w:pPr>
      <w:r>
        <w:rPr>
          <w:rFonts w:ascii="Arial" w:eastAsia="Arial" w:hAnsi="Arial" w:cs="Arial"/>
          <w:color w:val="333333"/>
          <w:sz w:val="22"/>
          <w:szCs w:val="22"/>
        </w:rPr>
        <w:t>d) Jelszó megerősítése: Meg kell egyeznie az előző jelszóval.</w:t>
      </w:r>
    </w:p>
    <w:p w14:paraId="0378743D" w14:textId="3BEDD385" w:rsidR="00254D0C" w:rsidRDefault="004F475F" w:rsidP="004F475F">
      <w:pPr>
        <w:spacing w:before="30" w:after="30"/>
        <w:ind w:left="360"/>
      </w:pPr>
      <w:r>
        <w:rPr>
          <w:rFonts w:ascii="Arial" w:eastAsia="Arial" w:hAnsi="Arial" w:cs="Arial"/>
          <w:color w:val="333333"/>
          <w:sz w:val="22"/>
          <w:szCs w:val="22"/>
        </w:rPr>
        <w:t xml:space="preserve">4. </w:t>
      </w:r>
      <w:r w:rsidRPr="004F475F">
        <w:rPr>
          <w:rFonts w:ascii="Arial" w:eastAsia="Arial" w:hAnsi="Arial" w:cs="Arial"/>
          <w:color w:val="333333"/>
          <w:sz w:val="22"/>
          <w:szCs w:val="22"/>
        </w:rPr>
        <w:t>Kattintson a „Regisztráció” gombra.</w:t>
      </w:r>
    </w:p>
    <w:p w14:paraId="3F100BAC" w14:textId="2B0679E6" w:rsidR="00254D0C" w:rsidRDefault="004F475F" w:rsidP="004F475F">
      <w:pPr>
        <w:spacing w:before="40" w:after="40"/>
        <w:ind w:left="360"/>
      </w:pPr>
      <w:r>
        <w:rPr>
          <w:rFonts w:ascii="Arial" w:eastAsia="Arial" w:hAnsi="Arial" w:cs="Arial"/>
          <w:color w:val="333333"/>
          <w:sz w:val="22"/>
          <w:szCs w:val="22"/>
        </w:rPr>
        <w:t xml:space="preserve">5. </w:t>
      </w:r>
      <w:r w:rsidRPr="004F475F">
        <w:rPr>
          <w:rFonts w:ascii="Arial" w:eastAsia="Arial" w:hAnsi="Arial" w:cs="Arial"/>
          <w:color w:val="333333"/>
          <w:sz w:val="22"/>
          <w:szCs w:val="22"/>
        </w:rPr>
        <w:t>Sikeres regisztráció esetén a rendszer átirányítja a bejelentkezési oldalra.</w:t>
      </w:r>
    </w:p>
    <w:p w14:paraId="659C9235" w14:textId="3114FA18" w:rsidR="00254D0C" w:rsidRDefault="00000000" w:rsidP="004F475F">
      <w:pPr>
        <w:pStyle w:val="Listaszerbekezds"/>
        <w:numPr>
          <w:ilvl w:val="0"/>
          <w:numId w:val="14"/>
        </w:numPr>
        <w:spacing w:before="40" w:after="40"/>
      </w:pPr>
      <w:r w:rsidRPr="004F475F">
        <w:rPr>
          <w:rFonts w:ascii="Arial" w:eastAsia="Arial" w:hAnsi="Arial" w:cs="Arial"/>
          <w:color w:val="333333"/>
          <w:sz w:val="22"/>
          <w:szCs w:val="22"/>
        </w:rPr>
        <w:t>Ha az email-cím vagy a felhasználónév már foglalt, hibaüzenet jelenik meg.</w:t>
      </w:r>
    </w:p>
    <w:p w14:paraId="42A1FB75" w14:textId="77777777" w:rsidR="00254D0C" w:rsidRDefault="00254D0C">
      <w:pPr>
        <w:spacing w:before="60"/>
      </w:pPr>
    </w:p>
    <w:p w14:paraId="0F53E2FD" w14:textId="77777777" w:rsidR="002365FE" w:rsidRDefault="002365FE">
      <w:pPr>
        <w:spacing w:before="320" w:after="100"/>
        <w:rPr>
          <w:rFonts w:ascii="Arial" w:eastAsia="Arial" w:hAnsi="Arial" w:cs="Arial"/>
          <w:b/>
          <w:bCs/>
          <w:color w:val="C94010"/>
          <w:sz w:val="28"/>
          <w:szCs w:val="28"/>
        </w:rPr>
      </w:pPr>
      <w:r w:rsidRPr="002365FE">
        <w:rPr>
          <w:rFonts w:ascii="Arial" w:eastAsia="Arial" w:hAnsi="Arial" w:cs="Arial"/>
          <w:noProof/>
          <w:color w:val="333333"/>
          <w:sz w:val="22"/>
          <w:szCs w:val="22"/>
        </w:rPr>
        <w:drawing>
          <wp:inline distT="0" distB="0" distL="0" distR="0" wp14:anchorId="0842CDD4" wp14:editId="69307518">
            <wp:extent cx="6163310" cy="3444875"/>
            <wp:effectExtent l="0" t="0" r="8890" b="3175"/>
            <wp:docPr id="206257762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5776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63310" cy="344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35CBD" w14:textId="03091AC0" w:rsidR="00254D0C" w:rsidRDefault="00000000">
      <w:pPr>
        <w:spacing w:before="320" w:after="100"/>
      </w:pPr>
      <w:r>
        <w:rPr>
          <w:rFonts w:ascii="Arial" w:eastAsia="Arial" w:hAnsi="Arial" w:cs="Arial"/>
          <w:b/>
          <w:bCs/>
          <w:color w:val="C94010"/>
          <w:sz w:val="28"/>
          <w:szCs w:val="28"/>
        </w:rPr>
        <w:t>6.3 Fő funkciók használata</w:t>
      </w:r>
    </w:p>
    <w:p w14:paraId="6D398CE2" w14:textId="77777777" w:rsidR="00254D0C" w:rsidRDefault="00000000">
      <w:pPr>
        <w:spacing w:before="220" w:after="80"/>
      </w:pPr>
      <w:r>
        <w:rPr>
          <w:rFonts w:ascii="Arial" w:eastAsia="Arial" w:hAnsi="Arial" w:cs="Arial"/>
          <w:b/>
          <w:bCs/>
          <w:color w:val="C94010"/>
          <w:sz w:val="24"/>
          <w:szCs w:val="24"/>
        </w:rPr>
        <w:lastRenderedPageBreak/>
        <w:t>Bejelentkezés</w:t>
      </w:r>
    </w:p>
    <w:p w14:paraId="53DEAC37" w14:textId="564906DE" w:rsidR="00254D0C" w:rsidRDefault="00000000" w:rsidP="004F475F">
      <w:pPr>
        <w:pStyle w:val="Listaszerbekezds"/>
        <w:numPr>
          <w:ilvl w:val="0"/>
          <w:numId w:val="20"/>
        </w:numPr>
        <w:spacing w:before="40" w:after="40"/>
      </w:pPr>
      <w:r w:rsidRPr="004F475F">
        <w:rPr>
          <w:rFonts w:ascii="Arial" w:eastAsia="Arial" w:hAnsi="Arial" w:cs="Arial"/>
          <w:color w:val="333333"/>
          <w:sz w:val="22"/>
          <w:szCs w:val="22"/>
        </w:rPr>
        <w:t>A főoldalon kattintson a „Bejelentkezés” gombra.</w:t>
      </w:r>
    </w:p>
    <w:p w14:paraId="2081AC66" w14:textId="77777777" w:rsidR="00254D0C" w:rsidRDefault="00000000" w:rsidP="004F475F">
      <w:pPr>
        <w:pStyle w:val="Listaszerbekezds"/>
        <w:numPr>
          <w:ilvl w:val="0"/>
          <w:numId w:val="20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Adja meg az email-címét és a jelszavát.</w:t>
      </w:r>
    </w:p>
    <w:p w14:paraId="29BF868B" w14:textId="77777777" w:rsidR="00254D0C" w:rsidRDefault="00000000" w:rsidP="004F475F">
      <w:pPr>
        <w:pStyle w:val="Listaszerbekezds"/>
        <w:numPr>
          <w:ilvl w:val="0"/>
          <w:numId w:val="20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Kattintson a „Bejelentkezés” gombra.</w:t>
      </w:r>
    </w:p>
    <w:p w14:paraId="339952E5" w14:textId="77777777" w:rsidR="00254D0C" w:rsidRDefault="00000000" w:rsidP="004F475F">
      <w:pPr>
        <w:pStyle w:val="Listaszerbekezds"/>
        <w:numPr>
          <w:ilvl w:val="0"/>
          <w:numId w:val="20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Sikeres bejelentkezés esetén a rendszer a bejelentkezett főoldalra (/mainlogin) navigál, és a navigációs sáv a bejelentkezett funkciókkal jelenik meg (Főoldal, Feltöltés, Mentett, Fiókom, Kijelentkezés).</w:t>
      </w:r>
    </w:p>
    <w:p w14:paraId="1C0DF136" w14:textId="77777777" w:rsidR="00254D0C" w:rsidRDefault="00254D0C">
      <w:pPr>
        <w:spacing w:before="60"/>
      </w:pPr>
    </w:p>
    <w:p w14:paraId="2BA1BFBC" w14:textId="4469F191" w:rsidR="00254D0C" w:rsidRDefault="002365FE">
      <w:pPr>
        <w:spacing w:before="60" w:after="60"/>
      </w:pPr>
      <w:r w:rsidRPr="002365FE">
        <w:rPr>
          <w:rFonts w:ascii="Arial" w:eastAsia="Arial" w:hAnsi="Arial" w:cs="Arial"/>
          <w:noProof/>
          <w:color w:val="333333"/>
          <w:sz w:val="22"/>
          <w:szCs w:val="22"/>
        </w:rPr>
        <w:drawing>
          <wp:inline distT="0" distB="0" distL="0" distR="0" wp14:anchorId="4E1E28E2" wp14:editId="761345C8">
            <wp:extent cx="6163310" cy="3435350"/>
            <wp:effectExtent l="0" t="0" r="8890" b="0"/>
            <wp:docPr id="58271512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7151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63310" cy="343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65FE">
        <w:rPr>
          <w:rFonts w:ascii="Arial" w:eastAsia="Arial" w:hAnsi="Arial" w:cs="Arial"/>
          <w:color w:val="333333"/>
          <w:sz w:val="22"/>
          <w:szCs w:val="22"/>
        </w:rPr>
        <w:t xml:space="preserve"> </w:t>
      </w:r>
    </w:p>
    <w:p w14:paraId="77454A6A" w14:textId="77777777" w:rsidR="00254D0C" w:rsidRDefault="00000000">
      <w:pPr>
        <w:spacing w:before="220" w:after="80"/>
      </w:pPr>
      <w:r>
        <w:rPr>
          <w:rFonts w:ascii="Arial" w:eastAsia="Arial" w:hAnsi="Arial" w:cs="Arial"/>
          <w:b/>
          <w:bCs/>
          <w:color w:val="C94010"/>
          <w:sz w:val="24"/>
          <w:szCs w:val="24"/>
        </w:rPr>
        <w:t>Receptek böngészése és szűrése</w:t>
      </w:r>
    </w:p>
    <w:p w14:paraId="3844AA69" w14:textId="74216AC5" w:rsidR="00254D0C" w:rsidRDefault="00000000" w:rsidP="004F475F">
      <w:pPr>
        <w:pStyle w:val="Listaszerbekezds"/>
        <w:numPr>
          <w:ilvl w:val="0"/>
          <w:numId w:val="21"/>
        </w:numPr>
        <w:spacing w:before="40" w:after="40"/>
      </w:pPr>
      <w:r w:rsidRPr="004F475F">
        <w:rPr>
          <w:rFonts w:ascii="Arial" w:eastAsia="Arial" w:hAnsi="Arial" w:cs="Arial"/>
          <w:color w:val="333333"/>
          <w:sz w:val="22"/>
          <w:szCs w:val="22"/>
        </w:rPr>
        <w:t>A főoldalon a receptek kártyás formátumban jelennek meg.</w:t>
      </w:r>
    </w:p>
    <w:p w14:paraId="3D4A592F" w14:textId="77777777" w:rsidR="00254D0C" w:rsidRDefault="00000000" w:rsidP="004F475F">
      <w:pPr>
        <w:spacing w:before="60" w:after="60"/>
        <w:ind w:firstLine="360"/>
      </w:pPr>
      <w:r>
        <w:rPr>
          <w:rFonts w:ascii="Arial" w:eastAsia="Arial" w:hAnsi="Arial" w:cs="Arial"/>
          <w:color w:val="333333"/>
          <w:sz w:val="22"/>
          <w:szCs w:val="22"/>
        </w:rPr>
        <w:t>2. Az oldalsávban (sidebar) a következő szűrők érhetők el:</w:t>
      </w:r>
    </w:p>
    <w:p w14:paraId="684C2E26" w14:textId="77777777" w:rsidR="00254D0C" w:rsidRDefault="00000000">
      <w:pPr>
        <w:pStyle w:val="Listaszerbekezds"/>
        <w:numPr>
          <w:ilvl w:val="0"/>
          <w:numId w:val="4"/>
        </w:numPr>
        <w:spacing w:before="30" w:after="30"/>
      </w:pPr>
      <w:r>
        <w:rPr>
          <w:rFonts w:ascii="Arial" w:eastAsia="Arial" w:hAnsi="Arial" w:cs="Arial"/>
          <w:color w:val="333333"/>
          <w:sz w:val="22"/>
          <w:szCs w:val="22"/>
        </w:rPr>
        <w:t>Rendezés: Legújabb, Véletlenszerű, Legtöbb like, Legrégebbi gombokkal választható.</w:t>
      </w:r>
    </w:p>
    <w:p w14:paraId="4D934BFC" w14:textId="77777777" w:rsidR="00254D0C" w:rsidRDefault="00000000">
      <w:pPr>
        <w:pStyle w:val="Listaszerbekezds"/>
        <w:numPr>
          <w:ilvl w:val="0"/>
          <w:numId w:val="4"/>
        </w:numPr>
        <w:spacing w:before="30" w:after="30"/>
      </w:pPr>
      <w:r>
        <w:rPr>
          <w:rFonts w:ascii="Arial" w:eastAsia="Arial" w:hAnsi="Arial" w:cs="Arial"/>
          <w:color w:val="333333"/>
          <w:sz w:val="22"/>
          <w:szCs w:val="22"/>
        </w:rPr>
        <w:t>Konyha: Magyar, Olasz, Ázsiai legördülő menüből választható.</w:t>
      </w:r>
    </w:p>
    <w:p w14:paraId="26D6D6C5" w14:textId="77777777" w:rsidR="00254D0C" w:rsidRDefault="00000000">
      <w:pPr>
        <w:pStyle w:val="Listaszerbekezds"/>
        <w:numPr>
          <w:ilvl w:val="0"/>
          <w:numId w:val="4"/>
        </w:numPr>
        <w:spacing w:before="30" w:after="30"/>
      </w:pPr>
      <w:r>
        <w:rPr>
          <w:rFonts w:ascii="Arial" w:eastAsia="Arial" w:hAnsi="Arial" w:cs="Arial"/>
          <w:color w:val="333333"/>
          <w:sz w:val="22"/>
          <w:szCs w:val="22"/>
        </w:rPr>
        <w:t>Fogás: Előétel, Főétel, Desszert, Leves legördülő menüből.</w:t>
      </w:r>
    </w:p>
    <w:p w14:paraId="1AF9FD57" w14:textId="77777777" w:rsidR="00254D0C" w:rsidRDefault="00000000">
      <w:pPr>
        <w:pStyle w:val="Listaszerbekezds"/>
        <w:numPr>
          <w:ilvl w:val="0"/>
          <w:numId w:val="4"/>
        </w:numPr>
        <w:spacing w:before="30" w:after="30"/>
      </w:pPr>
      <w:r>
        <w:rPr>
          <w:rFonts w:ascii="Arial" w:eastAsia="Arial" w:hAnsi="Arial" w:cs="Arial"/>
          <w:color w:val="333333"/>
          <w:sz w:val="22"/>
          <w:szCs w:val="22"/>
        </w:rPr>
        <w:t>Nehézség: Könnyű, Közepes, Nehéz gombokkal.</w:t>
      </w:r>
    </w:p>
    <w:p w14:paraId="0378A7CF" w14:textId="77777777" w:rsidR="00254D0C" w:rsidRDefault="00000000">
      <w:pPr>
        <w:pStyle w:val="Listaszerbekezds"/>
        <w:numPr>
          <w:ilvl w:val="0"/>
          <w:numId w:val="4"/>
        </w:numPr>
        <w:spacing w:before="30" w:after="30"/>
      </w:pPr>
      <w:r>
        <w:rPr>
          <w:rFonts w:ascii="Arial" w:eastAsia="Arial" w:hAnsi="Arial" w:cs="Arial"/>
          <w:color w:val="333333"/>
          <w:sz w:val="22"/>
          <w:szCs w:val="22"/>
        </w:rPr>
        <w:t>Ár: Olcsó, Közepes, Drága gombokkal.</w:t>
      </w:r>
    </w:p>
    <w:p w14:paraId="46CA6253" w14:textId="77777777" w:rsidR="00254D0C" w:rsidRDefault="00000000">
      <w:pPr>
        <w:pStyle w:val="Listaszerbekezds"/>
        <w:numPr>
          <w:ilvl w:val="0"/>
          <w:numId w:val="4"/>
        </w:numPr>
        <w:spacing w:before="30" w:after="30"/>
      </w:pPr>
      <w:r>
        <w:rPr>
          <w:rFonts w:ascii="Arial" w:eastAsia="Arial" w:hAnsi="Arial" w:cs="Arial"/>
          <w:color w:val="333333"/>
          <w:sz w:val="22"/>
          <w:szCs w:val="22"/>
        </w:rPr>
        <w:t>Idő: ≤15 perc, ≤30 perc, ≤60 perc, 60+ perc gombokkal.</w:t>
      </w:r>
    </w:p>
    <w:p w14:paraId="5D2AF7D9" w14:textId="77777777" w:rsidR="00254D0C" w:rsidRDefault="00000000">
      <w:pPr>
        <w:pStyle w:val="Listaszerbekezds"/>
        <w:numPr>
          <w:ilvl w:val="0"/>
          <w:numId w:val="4"/>
        </w:numPr>
        <w:spacing w:before="30" w:after="30"/>
      </w:pPr>
      <w:r>
        <w:rPr>
          <w:rFonts w:ascii="Arial" w:eastAsia="Arial" w:hAnsi="Arial" w:cs="Arial"/>
          <w:color w:val="333333"/>
          <w:sz w:val="22"/>
          <w:szCs w:val="22"/>
        </w:rPr>
        <w:t>Dátum: Ma, Ezen a héten, Ebben a hónapban, Idén gombokkal.</w:t>
      </w:r>
    </w:p>
    <w:p w14:paraId="547316AC" w14:textId="77777777" w:rsidR="00254D0C" w:rsidRDefault="00000000">
      <w:pPr>
        <w:pStyle w:val="Listaszerbekezds"/>
        <w:numPr>
          <w:ilvl w:val="0"/>
          <w:numId w:val="4"/>
        </w:numPr>
        <w:spacing w:before="30" w:after="30"/>
      </w:pPr>
      <w:r>
        <w:rPr>
          <w:rFonts w:ascii="Arial" w:eastAsia="Arial" w:hAnsi="Arial" w:cs="Arial"/>
          <w:color w:val="333333"/>
          <w:sz w:val="22"/>
          <w:szCs w:val="22"/>
        </w:rPr>
        <w:t>Preferenciák: A legördülő menüben kiválaszthatók az étkezési preferenciák (vegetáriánus, vegán stb.).</w:t>
      </w:r>
    </w:p>
    <w:p w14:paraId="5E39B254" w14:textId="7816C5AB" w:rsidR="00254D0C" w:rsidRDefault="00000000" w:rsidP="004F475F">
      <w:pPr>
        <w:pStyle w:val="Listaszerbekezds"/>
        <w:numPr>
          <w:ilvl w:val="0"/>
          <w:numId w:val="19"/>
        </w:numPr>
        <w:spacing w:before="40" w:after="40"/>
      </w:pPr>
      <w:r w:rsidRPr="004F475F">
        <w:rPr>
          <w:rFonts w:ascii="Arial" w:eastAsia="Arial" w:hAnsi="Arial" w:cs="Arial"/>
          <w:color w:val="333333"/>
          <w:sz w:val="22"/>
          <w:szCs w:val="22"/>
        </w:rPr>
        <w:t>A navigációs sáv keresőmezőjébe szöveget begépelve a receptek cím és alcím alapján kereshetők.</w:t>
      </w:r>
    </w:p>
    <w:p w14:paraId="667B254B" w14:textId="77777777" w:rsidR="00254D0C" w:rsidRDefault="00000000" w:rsidP="004F475F">
      <w:pPr>
        <w:pStyle w:val="Listaszerbekezds"/>
        <w:numPr>
          <w:ilvl w:val="0"/>
          <w:numId w:val="19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Az oldalak között a lábléc (footer) oldalszámozó gombjaival navigálhat.</w:t>
      </w:r>
    </w:p>
    <w:p w14:paraId="1D5293DA" w14:textId="77777777" w:rsidR="00254D0C" w:rsidRDefault="00000000" w:rsidP="004F475F">
      <w:pPr>
        <w:pStyle w:val="Listaszerbekezds"/>
        <w:numPr>
          <w:ilvl w:val="0"/>
          <w:numId w:val="19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Mobil nézetben az oldalsáv a „»” gombbal nyitható, és a háttéren megjelenő overlay-re kattintva zárható.</w:t>
      </w:r>
    </w:p>
    <w:p w14:paraId="03FED15D" w14:textId="77777777" w:rsidR="00254D0C" w:rsidRDefault="00254D0C">
      <w:pPr>
        <w:spacing w:before="60"/>
      </w:pPr>
    </w:p>
    <w:p w14:paraId="1B0A43DE" w14:textId="11172AEF" w:rsidR="00254D0C" w:rsidRDefault="002365FE">
      <w:pPr>
        <w:spacing w:before="220" w:after="80"/>
      </w:pPr>
      <w:r w:rsidRPr="002365FE">
        <w:rPr>
          <w:rFonts w:ascii="Arial" w:eastAsia="Arial" w:hAnsi="Arial" w:cs="Arial"/>
          <w:noProof/>
          <w:color w:val="333333"/>
          <w:sz w:val="22"/>
          <w:szCs w:val="22"/>
        </w:rPr>
        <w:lastRenderedPageBreak/>
        <w:drawing>
          <wp:inline distT="0" distB="0" distL="0" distR="0" wp14:anchorId="40D6C5DA" wp14:editId="40C284DA">
            <wp:extent cx="6163310" cy="3455670"/>
            <wp:effectExtent l="0" t="0" r="8890" b="0"/>
            <wp:docPr id="108655288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5528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63310" cy="345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bCs/>
          <w:color w:val="C94010"/>
          <w:sz w:val="24"/>
          <w:szCs w:val="24"/>
        </w:rPr>
        <w:t>Recept feltöltése</w:t>
      </w:r>
    </w:p>
    <w:p w14:paraId="73DA5797" w14:textId="77777777" w:rsidR="00254D0C" w:rsidRDefault="00000000">
      <w:pPr>
        <w:spacing w:before="60" w:after="60"/>
      </w:pPr>
      <w:r>
        <w:rPr>
          <w:rFonts w:ascii="Arial" w:eastAsia="Arial" w:hAnsi="Arial" w:cs="Arial"/>
          <w:color w:val="333333"/>
          <w:sz w:val="22"/>
          <w:szCs w:val="22"/>
        </w:rPr>
        <w:t>A recept feltöltése négy lépésben történik:</w:t>
      </w:r>
    </w:p>
    <w:p w14:paraId="1A5F21B0" w14:textId="77777777" w:rsidR="00254D0C" w:rsidRDefault="00254D0C">
      <w:pPr>
        <w:spacing w:before="40"/>
      </w:pPr>
    </w:p>
    <w:p w14:paraId="4E9C0AB8" w14:textId="77777777" w:rsidR="00254D0C" w:rsidRDefault="00000000">
      <w:pPr>
        <w:spacing w:before="180" w:after="60"/>
      </w:pPr>
      <w:r>
        <w:rPr>
          <w:rFonts w:ascii="Arial" w:eastAsia="Arial" w:hAnsi="Arial" w:cs="Arial"/>
          <w:b/>
          <w:bCs/>
          <w:color w:val="C94010"/>
          <w:sz w:val="22"/>
          <w:szCs w:val="22"/>
        </w:rPr>
        <w:t>1. lépés: Alap adatok</w:t>
      </w:r>
    </w:p>
    <w:p w14:paraId="53540E02" w14:textId="77777777" w:rsidR="00254D0C" w:rsidRDefault="00000000">
      <w:pPr>
        <w:pStyle w:val="Listaszerbekezds"/>
        <w:numPr>
          <w:ilvl w:val="0"/>
          <w:numId w:val="4"/>
        </w:numPr>
        <w:spacing w:before="30" w:after="30"/>
      </w:pPr>
      <w:r>
        <w:rPr>
          <w:rFonts w:ascii="Arial" w:eastAsia="Arial" w:hAnsi="Arial" w:cs="Arial"/>
          <w:color w:val="333333"/>
          <w:sz w:val="22"/>
          <w:szCs w:val="22"/>
        </w:rPr>
        <w:t>a) Adja meg a recept címét.</w:t>
      </w:r>
    </w:p>
    <w:p w14:paraId="5AAA4269" w14:textId="77777777" w:rsidR="00254D0C" w:rsidRDefault="00000000">
      <w:pPr>
        <w:pStyle w:val="Listaszerbekezds"/>
        <w:numPr>
          <w:ilvl w:val="0"/>
          <w:numId w:val="4"/>
        </w:numPr>
        <w:spacing w:before="30" w:after="30"/>
      </w:pPr>
      <w:r>
        <w:rPr>
          <w:rFonts w:ascii="Arial" w:eastAsia="Arial" w:hAnsi="Arial" w:cs="Arial"/>
          <w:color w:val="333333"/>
          <w:sz w:val="22"/>
          <w:szCs w:val="22"/>
        </w:rPr>
        <w:t>b) Írja be a recept rövid leírását.</w:t>
      </w:r>
    </w:p>
    <w:p w14:paraId="50C28E42" w14:textId="77777777" w:rsidR="00254D0C" w:rsidRDefault="00000000">
      <w:pPr>
        <w:pStyle w:val="Listaszerbekezds"/>
        <w:numPr>
          <w:ilvl w:val="0"/>
          <w:numId w:val="4"/>
        </w:numPr>
        <w:spacing w:before="30" w:after="30"/>
      </w:pPr>
      <w:r>
        <w:rPr>
          <w:rFonts w:ascii="Arial" w:eastAsia="Arial" w:hAnsi="Arial" w:cs="Arial"/>
          <w:color w:val="333333"/>
          <w:sz w:val="22"/>
          <w:szCs w:val="22"/>
        </w:rPr>
        <w:t>c) Töltsön fel egy képet: húzza be a feltöltési területre (drag &amp; drop), vagy kattintson a területre a fájlválasztó megnyitásához. Elfogadott formátumok: JPEG, PNG, GIF, WebP. Maximális méret: 5 MB.</w:t>
      </w:r>
    </w:p>
    <w:p w14:paraId="52D86B31" w14:textId="77777777" w:rsidR="00254D0C" w:rsidRDefault="00000000">
      <w:pPr>
        <w:pStyle w:val="Listaszerbekezds"/>
        <w:numPr>
          <w:ilvl w:val="0"/>
          <w:numId w:val="4"/>
        </w:numPr>
        <w:spacing w:before="30" w:after="30"/>
      </w:pPr>
      <w:r>
        <w:rPr>
          <w:rFonts w:ascii="Arial" w:eastAsia="Arial" w:hAnsi="Arial" w:cs="Arial"/>
          <w:color w:val="333333"/>
          <w:sz w:val="22"/>
          <w:szCs w:val="22"/>
        </w:rPr>
        <w:t>d) Kattintson a „Tovább” gombra.</w:t>
      </w:r>
    </w:p>
    <w:p w14:paraId="5395223F" w14:textId="77777777" w:rsidR="00254D0C" w:rsidRDefault="00000000">
      <w:pPr>
        <w:spacing w:before="180" w:after="60"/>
      </w:pPr>
      <w:r>
        <w:rPr>
          <w:rFonts w:ascii="Arial" w:eastAsia="Arial" w:hAnsi="Arial" w:cs="Arial"/>
          <w:b/>
          <w:bCs/>
          <w:color w:val="C94010"/>
          <w:sz w:val="22"/>
          <w:szCs w:val="22"/>
        </w:rPr>
        <w:t>2. lépés: Kategóriák</w:t>
      </w:r>
    </w:p>
    <w:p w14:paraId="1B4FB6DC" w14:textId="77777777" w:rsidR="00254D0C" w:rsidRDefault="00000000">
      <w:pPr>
        <w:pStyle w:val="Listaszerbekezds"/>
        <w:numPr>
          <w:ilvl w:val="0"/>
          <w:numId w:val="4"/>
        </w:numPr>
        <w:spacing w:before="30" w:after="30"/>
      </w:pPr>
      <w:r>
        <w:rPr>
          <w:rFonts w:ascii="Arial" w:eastAsia="Arial" w:hAnsi="Arial" w:cs="Arial"/>
          <w:color w:val="333333"/>
          <w:sz w:val="22"/>
          <w:szCs w:val="22"/>
        </w:rPr>
        <w:t>a) Válassza ki a konyha típusát (Magyar, Olasz, Ázsiai).</w:t>
      </w:r>
    </w:p>
    <w:p w14:paraId="5C26E5F2" w14:textId="77777777" w:rsidR="00254D0C" w:rsidRDefault="00000000">
      <w:pPr>
        <w:pStyle w:val="Listaszerbekezds"/>
        <w:numPr>
          <w:ilvl w:val="0"/>
          <w:numId w:val="4"/>
        </w:numPr>
        <w:spacing w:before="30" w:after="30"/>
      </w:pPr>
      <w:r>
        <w:rPr>
          <w:rFonts w:ascii="Arial" w:eastAsia="Arial" w:hAnsi="Arial" w:cs="Arial"/>
          <w:color w:val="333333"/>
          <w:sz w:val="22"/>
          <w:szCs w:val="22"/>
        </w:rPr>
        <w:t>b) Válassza ki a fogás típusát (Előétel, Főétel, Desszert, Leves).</w:t>
      </w:r>
    </w:p>
    <w:p w14:paraId="5B504E74" w14:textId="77777777" w:rsidR="00254D0C" w:rsidRDefault="00000000">
      <w:pPr>
        <w:pStyle w:val="Listaszerbekezds"/>
        <w:numPr>
          <w:ilvl w:val="0"/>
          <w:numId w:val="4"/>
        </w:numPr>
        <w:spacing w:before="30" w:after="30"/>
      </w:pPr>
      <w:r>
        <w:rPr>
          <w:rFonts w:ascii="Arial" w:eastAsia="Arial" w:hAnsi="Arial" w:cs="Arial"/>
          <w:color w:val="333333"/>
          <w:sz w:val="22"/>
          <w:szCs w:val="22"/>
        </w:rPr>
        <w:t>c) Válassza ki a nehézségi szintet (Könnyű, Közepes, Nehéz).</w:t>
      </w:r>
    </w:p>
    <w:p w14:paraId="32DE944E" w14:textId="77777777" w:rsidR="00254D0C" w:rsidRDefault="00000000">
      <w:pPr>
        <w:pStyle w:val="Listaszerbekezds"/>
        <w:numPr>
          <w:ilvl w:val="0"/>
          <w:numId w:val="4"/>
        </w:numPr>
        <w:spacing w:before="30" w:after="30"/>
      </w:pPr>
      <w:r>
        <w:rPr>
          <w:rFonts w:ascii="Arial" w:eastAsia="Arial" w:hAnsi="Arial" w:cs="Arial"/>
          <w:color w:val="333333"/>
          <w:sz w:val="22"/>
          <w:szCs w:val="22"/>
        </w:rPr>
        <w:t>d) Válassza ki a szezont (Tavasz, Nyár, Ősz, Tél, Bármikor).</w:t>
      </w:r>
    </w:p>
    <w:p w14:paraId="1FEC37D9" w14:textId="77777777" w:rsidR="00254D0C" w:rsidRDefault="00000000">
      <w:pPr>
        <w:pStyle w:val="Listaszerbekezds"/>
        <w:numPr>
          <w:ilvl w:val="0"/>
          <w:numId w:val="4"/>
        </w:numPr>
        <w:spacing w:before="30" w:after="30"/>
      </w:pPr>
      <w:r>
        <w:rPr>
          <w:rFonts w:ascii="Arial" w:eastAsia="Arial" w:hAnsi="Arial" w:cs="Arial"/>
          <w:color w:val="333333"/>
          <w:sz w:val="22"/>
          <w:szCs w:val="22"/>
        </w:rPr>
        <w:t>e) Válassza ki az árkategóriát (Olcsó, Közepes, Drága).</w:t>
      </w:r>
    </w:p>
    <w:p w14:paraId="44274C8F" w14:textId="77777777" w:rsidR="00254D0C" w:rsidRDefault="00000000">
      <w:pPr>
        <w:pStyle w:val="Listaszerbekezds"/>
        <w:numPr>
          <w:ilvl w:val="0"/>
          <w:numId w:val="4"/>
        </w:numPr>
        <w:spacing w:before="30" w:after="30"/>
      </w:pPr>
      <w:r>
        <w:rPr>
          <w:rFonts w:ascii="Arial" w:eastAsia="Arial" w:hAnsi="Arial" w:cs="Arial"/>
          <w:color w:val="333333"/>
          <w:sz w:val="22"/>
          <w:szCs w:val="22"/>
        </w:rPr>
        <w:t>f) Adja meg az elkészítési időt percben.</w:t>
      </w:r>
    </w:p>
    <w:p w14:paraId="32B0E3CA" w14:textId="77777777" w:rsidR="00254D0C" w:rsidRDefault="00000000">
      <w:pPr>
        <w:pStyle w:val="Listaszerbekezds"/>
        <w:numPr>
          <w:ilvl w:val="0"/>
          <w:numId w:val="4"/>
        </w:numPr>
        <w:spacing w:before="30" w:after="30"/>
      </w:pPr>
      <w:r>
        <w:rPr>
          <w:rFonts w:ascii="Arial" w:eastAsia="Arial" w:hAnsi="Arial" w:cs="Arial"/>
          <w:color w:val="333333"/>
          <w:sz w:val="22"/>
          <w:szCs w:val="22"/>
        </w:rPr>
        <w:t>g) Adja meg az adagszámot.</w:t>
      </w:r>
    </w:p>
    <w:p w14:paraId="471F8E0E" w14:textId="77777777" w:rsidR="00254D0C" w:rsidRDefault="00000000">
      <w:pPr>
        <w:pStyle w:val="Listaszerbekezds"/>
        <w:numPr>
          <w:ilvl w:val="0"/>
          <w:numId w:val="4"/>
        </w:numPr>
        <w:spacing w:before="30" w:after="30"/>
      </w:pPr>
      <w:r>
        <w:rPr>
          <w:rFonts w:ascii="Arial" w:eastAsia="Arial" w:hAnsi="Arial" w:cs="Arial"/>
          <w:color w:val="333333"/>
          <w:sz w:val="22"/>
          <w:szCs w:val="22"/>
        </w:rPr>
        <w:t>h) Kattintson a „Tovább” gombra.</w:t>
      </w:r>
    </w:p>
    <w:p w14:paraId="2099887A" w14:textId="77777777" w:rsidR="00254D0C" w:rsidRDefault="00000000">
      <w:pPr>
        <w:spacing w:before="180" w:after="60"/>
      </w:pPr>
      <w:r>
        <w:rPr>
          <w:rFonts w:ascii="Arial" w:eastAsia="Arial" w:hAnsi="Arial" w:cs="Arial"/>
          <w:b/>
          <w:bCs/>
          <w:color w:val="C94010"/>
          <w:sz w:val="22"/>
          <w:szCs w:val="22"/>
        </w:rPr>
        <w:t>3. lépés: Hozzávalók</w:t>
      </w:r>
    </w:p>
    <w:p w14:paraId="3D157E8C" w14:textId="77777777" w:rsidR="00254D0C" w:rsidRDefault="00000000">
      <w:pPr>
        <w:pStyle w:val="Listaszerbekezds"/>
        <w:numPr>
          <w:ilvl w:val="0"/>
          <w:numId w:val="4"/>
        </w:numPr>
        <w:spacing w:before="30" w:after="30"/>
      </w:pPr>
      <w:r>
        <w:rPr>
          <w:rFonts w:ascii="Arial" w:eastAsia="Arial" w:hAnsi="Arial" w:cs="Arial"/>
          <w:color w:val="333333"/>
          <w:sz w:val="22"/>
          <w:szCs w:val="22"/>
        </w:rPr>
        <w:t>a) Minden hozzávalóhoz adja meg: a hozzávaló nevét (autokiegészítéssel), a mennyiséget és a mértékegységet.</w:t>
      </w:r>
    </w:p>
    <w:p w14:paraId="7CA48C9C" w14:textId="77777777" w:rsidR="00254D0C" w:rsidRDefault="00000000">
      <w:pPr>
        <w:pStyle w:val="Listaszerbekezds"/>
        <w:numPr>
          <w:ilvl w:val="0"/>
          <w:numId w:val="4"/>
        </w:numPr>
        <w:spacing w:before="30" w:after="30"/>
      </w:pPr>
      <w:r>
        <w:rPr>
          <w:rFonts w:ascii="Arial" w:eastAsia="Arial" w:hAnsi="Arial" w:cs="Arial"/>
          <w:color w:val="333333"/>
          <w:sz w:val="22"/>
          <w:szCs w:val="22"/>
        </w:rPr>
        <w:t>b) További hozzávalók a „Hozzávaló hozzáadása” gombbal adhatók hozzá.</w:t>
      </w:r>
    </w:p>
    <w:p w14:paraId="4FB32F03" w14:textId="77777777" w:rsidR="00254D0C" w:rsidRDefault="00000000">
      <w:pPr>
        <w:pStyle w:val="Listaszerbekezds"/>
        <w:numPr>
          <w:ilvl w:val="0"/>
          <w:numId w:val="4"/>
        </w:numPr>
        <w:spacing w:before="30" w:after="30"/>
      </w:pPr>
      <w:r>
        <w:rPr>
          <w:rFonts w:ascii="Arial" w:eastAsia="Arial" w:hAnsi="Arial" w:cs="Arial"/>
          <w:color w:val="333333"/>
          <w:sz w:val="22"/>
          <w:szCs w:val="22"/>
        </w:rPr>
        <w:t>c) Felesleges hozzávalók a „Törlés” gombbal eltávolíthatók.</w:t>
      </w:r>
    </w:p>
    <w:p w14:paraId="281F6720" w14:textId="77777777" w:rsidR="00254D0C" w:rsidRDefault="00000000">
      <w:pPr>
        <w:pStyle w:val="Listaszerbekezds"/>
        <w:numPr>
          <w:ilvl w:val="0"/>
          <w:numId w:val="4"/>
        </w:numPr>
        <w:spacing w:before="30" w:after="30"/>
      </w:pPr>
      <w:r>
        <w:rPr>
          <w:rFonts w:ascii="Arial" w:eastAsia="Arial" w:hAnsi="Arial" w:cs="Arial"/>
          <w:color w:val="333333"/>
          <w:sz w:val="22"/>
          <w:szCs w:val="22"/>
        </w:rPr>
        <w:t>d) Kattintson a „Tovább” gombra.</w:t>
      </w:r>
    </w:p>
    <w:p w14:paraId="57C3F2B7" w14:textId="77777777" w:rsidR="00254D0C" w:rsidRDefault="00000000">
      <w:pPr>
        <w:spacing w:before="180" w:after="60"/>
      </w:pPr>
      <w:r>
        <w:rPr>
          <w:rFonts w:ascii="Arial" w:eastAsia="Arial" w:hAnsi="Arial" w:cs="Arial"/>
          <w:b/>
          <w:bCs/>
          <w:color w:val="C94010"/>
          <w:sz w:val="22"/>
          <w:szCs w:val="22"/>
        </w:rPr>
        <w:t>4. lépés: Lépések és Preferenciák</w:t>
      </w:r>
    </w:p>
    <w:p w14:paraId="13434A3F" w14:textId="77777777" w:rsidR="00254D0C" w:rsidRDefault="00000000">
      <w:pPr>
        <w:pStyle w:val="Listaszerbekezds"/>
        <w:numPr>
          <w:ilvl w:val="0"/>
          <w:numId w:val="4"/>
        </w:numPr>
        <w:spacing w:before="30" w:after="30"/>
      </w:pPr>
      <w:r>
        <w:rPr>
          <w:rFonts w:ascii="Arial" w:eastAsia="Arial" w:hAnsi="Arial" w:cs="Arial"/>
          <w:color w:val="333333"/>
          <w:sz w:val="22"/>
          <w:szCs w:val="22"/>
        </w:rPr>
        <w:t>a) Adja meg az elkészítési lépéseket.</w:t>
      </w:r>
    </w:p>
    <w:p w14:paraId="17841EB8" w14:textId="77777777" w:rsidR="00254D0C" w:rsidRDefault="00000000">
      <w:pPr>
        <w:pStyle w:val="Listaszerbekezds"/>
        <w:numPr>
          <w:ilvl w:val="0"/>
          <w:numId w:val="4"/>
        </w:numPr>
        <w:spacing w:before="30" w:after="30"/>
      </w:pPr>
      <w:r>
        <w:rPr>
          <w:rFonts w:ascii="Arial" w:eastAsia="Arial" w:hAnsi="Arial" w:cs="Arial"/>
          <w:color w:val="333333"/>
          <w:sz w:val="22"/>
          <w:szCs w:val="22"/>
        </w:rPr>
        <w:t>b) Válassza ki a recept preferenciáit/allergiáit (vegetáriánus, vegán, gluténmentes stb.).</w:t>
      </w:r>
    </w:p>
    <w:p w14:paraId="429B256D" w14:textId="77777777" w:rsidR="00254D0C" w:rsidRDefault="00000000">
      <w:pPr>
        <w:pStyle w:val="Listaszerbekezds"/>
        <w:numPr>
          <w:ilvl w:val="0"/>
          <w:numId w:val="4"/>
        </w:numPr>
        <w:spacing w:before="30" w:after="30"/>
      </w:pPr>
      <w:r>
        <w:rPr>
          <w:rFonts w:ascii="Arial" w:eastAsia="Arial" w:hAnsi="Arial" w:cs="Arial"/>
          <w:color w:val="333333"/>
          <w:sz w:val="22"/>
          <w:szCs w:val="22"/>
        </w:rPr>
        <w:t>c) Opcionálisan adjon meg alcímeket (pl. „gyors, vegán, desszert”).</w:t>
      </w:r>
    </w:p>
    <w:p w14:paraId="54F7A35C" w14:textId="77777777" w:rsidR="00254D0C" w:rsidRDefault="00000000">
      <w:pPr>
        <w:pStyle w:val="Listaszerbekezds"/>
        <w:numPr>
          <w:ilvl w:val="0"/>
          <w:numId w:val="4"/>
        </w:numPr>
        <w:spacing w:before="30" w:after="30"/>
      </w:pPr>
      <w:r>
        <w:rPr>
          <w:rFonts w:ascii="Arial" w:eastAsia="Arial" w:hAnsi="Arial" w:cs="Arial"/>
          <w:color w:val="333333"/>
          <w:sz w:val="22"/>
          <w:szCs w:val="22"/>
        </w:rPr>
        <w:t>d) Kattintson a „Feltöltés” gombra.</w:t>
      </w:r>
    </w:p>
    <w:p w14:paraId="3B42D551" w14:textId="77777777" w:rsidR="00254D0C" w:rsidRDefault="00254D0C">
      <w:pPr>
        <w:spacing w:before="40"/>
      </w:pPr>
    </w:p>
    <w:p w14:paraId="0DFE568D" w14:textId="77777777" w:rsidR="00254D0C" w:rsidRDefault="00000000">
      <w:pPr>
        <w:spacing w:before="60" w:after="60"/>
      </w:pPr>
      <w:r>
        <w:rPr>
          <w:rFonts w:ascii="Arial" w:eastAsia="Arial" w:hAnsi="Arial" w:cs="Arial"/>
          <w:color w:val="333333"/>
          <w:sz w:val="22"/>
          <w:szCs w:val="22"/>
        </w:rPr>
        <w:t>Sikeres feltöltés esetén a rendszer visszanavigál a főoldalra, és az új recept megjelenik a listában.</w:t>
      </w:r>
    </w:p>
    <w:p w14:paraId="714B15B1" w14:textId="77777777" w:rsidR="00254D0C" w:rsidRDefault="00254D0C">
      <w:pPr>
        <w:spacing w:before="60"/>
      </w:pPr>
    </w:p>
    <w:p w14:paraId="796C853E" w14:textId="77777777" w:rsidR="002365FE" w:rsidRDefault="002365FE">
      <w:pPr>
        <w:spacing w:before="60" w:after="60"/>
        <w:rPr>
          <w:rFonts w:ascii="Arial" w:eastAsia="Arial" w:hAnsi="Arial" w:cs="Arial"/>
          <w:color w:val="333333"/>
          <w:sz w:val="22"/>
          <w:szCs w:val="22"/>
        </w:rPr>
      </w:pPr>
      <w:r w:rsidRPr="002365FE">
        <w:rPr>
          <w:rFonts w:ascii="Arial" w:eastAsia="Arial" w:hAnsi="Arial" w:cs="Arial"/>
          <w:noProof/>
          <w:color w:val="333333"/>
          <w:sz w:val="22"/>
          <w:szCs w:val="22"/>
        </w:rPr>
        <w:drawing>
          <wp:inline distT="0" distB="0" distL="0" distR="0" wp14:anchorId="04B9AED8" wp14:editId="62755355">
            <wp:extent cx="6163310" cy="3463925"/>
            <wp:effectExtent l="0" t="0" r="8890" b="3175"/>
            <wp:docPr id="174654235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5423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63310" cy="346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65FE">
        <w:rPr>
          <w:rFonts w:ascii="Arial" w:eastAsia="Arial" w:hAnsi="Arial" w:cs="Arial"/>
          <w:color w:val="333333"/>
          <w:sz w:val="22"/>
          <w:szCs w:val="22"/>
        </w:rPr>
        <w:t xml:space="preserve"> </w:t>
      </w:r>
    </w:p>
    <w:p w14:paraId="6421EE31" w14:textId="6F1EF1B3" w:rsidR="00254D0C" w:rsidRDefault="002365FE">
      <w:pPr>
        <w:spacing w:before="60" w:after="60"/>
      </w:pPr>
      <w:r w:rsidRPr="002365FE">
        <w:rPr>
          <w:rFonts w:ascii="Arial" w:eastAsia="Arial" w:hAnsi="Arial" w:cs="Arial"/>
          <w:noProof/>
          <w:color w:val="333333"/>
          <w:sz w:val="22"/>
          <w:szCs w:val="22"/>
        </w:rPr>
        <w:drawing>
          <wp:inline distT="0" distB="0" distL="0" distR="0" wp14:anchorId="0CBFE08E" wp14:editId="66390623">
            <wp:extent cx="6163310" cy="3430270"/>
            <wp:effectExtent l="0" t="0" r="8890" b="0"/>
            <wp:docPr id="152393062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9306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63310" cy="343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94B02" w14:textId="77777777" w:rsidR="002365FE" w:rsidRDefault="002365FE">
      <w:pPr>
        <w:spacing w:before="60" w:after="60"/>
      </w:pPr>
    </w:p>
    <w:p w14:paraId="313B10BE" w14:textId="77777777" w:rsidR="002365FE" w:rsidRDefault="002365FE">
      <w:pPr>
        <w:spacing w:before="60" w:after="60"/>
        <w:rPr>
          <w:rFonts w:ascii="Arial" w:eastAsia="Arial" w:hAnsi="Arial" w:cs="Arial"/>
          <w:color w:val="333333"/>
          <w:sz w:val="22"/>
          <w:szCs w:val="22"/>
        </w:rPr>
      </w:pPr>
    </w:p>
    <w:p w14:paraId="490B9DD1" w14:textId="77777777" w:rsidR="002365FE" w:rsidRDefault="002365FE">
      <w:pPr>
        <w:spacing w:before="60" w:after="60"/>
        <w:rPr>
          <w:rFonts w:ascii="Arial" w:eastAsia="Arial" w:hAnsi="Arial" w:cs="Arial"/>
          <w:color w:val="333333"/>
          <w:sz w:val="22"/>
          <w:szCs w:val="22"/>
        </w:rPr>
      </w:pPr>
    </w:p>
    <w:p w14:paraId="18FDF09C" w14:textId="77777777" w:rsidR="002365FE" w:rsidRDefault="002365FE">
      <w:pPr>
        <w:spacing w:before="60" w:after="60"/>
        <w:rPr>
          <w:rFonts w:ascii="Arial" w:eastAsia="Arial" w:hAnsi="Arial" w:cs="Arial"/>
          <w:color w:val="333333"/>
          <w:sz w:val="22"/>
          <w:szCs w:val="22"/>
        </w:rPr>
      </w:pPr>
    </w:p>
    <w:p w14:paraId="7E43BA1E" w14:textId="77777777" w:rsidR="002365FE" w:rsidRDefault="002365FE">
      <w:pPr>
        <w:spacing w:before="60" w:after="60"/>
        <w:rPr>
          <w:rFonts w:ascii="Arial" w:eastAsia="Arial" w:hAnsi="Arial" w:cs="Arial"/>
          <w:color w:val="333333"/>
          <w:sz w:val="22"/>
          <w:szCs w:val="22"/>
        </w:rPr>
      </w:pPr>
      <w:r w:rsidRPr="002365FE">
        <w:rPr>
          <w:rFonts w:ascii="Arial" w:eastAsia="Arial" w:hAnsi="Arial" w:cs="Arial"/>
          <w:noProof/>
          <w:color w:val="333333"/>
          <w:sz w:val="22"/>
          <w:szCs w:val="22"/>
        </w:rPr>
        <w:lastRenderedPageBreak/>
        <w:drawing>
          <wp:inline distT="0" distB="0" distL="0" distR="0" wp14:anchorId="0867F716" wp14:editId="177EC689">
            <wp:extent cx="6163310" cy="3425190"/>
            <wp:effectExtent l="0" t="0" r="8890" b="3810"/>
            <wp:docPr id="128613946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1394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63310" cy="342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65FE">
        <w:rPr>
          <w:rFonts w:ascii="Arial" w:eastAsia="Arial" w:hAnsi="Arial" w:cs="Arial"/>
          <w:color w:val="333333"/>
          <w:sz w:val="22"/>
          <w:szCs w:val="22"/>
        </w:rPr>
        <w:t xml:space="preserve"> </w:t>
      </w:r>
    </w:p>
    <w:p w14:paraId="707D5E5E" w14:textId="77777777" w:rsidR="002365FE" w:rsidRDefault="002365FE">
      <w:pPr>
        <w:spacing w:before="60" w:after="60"/>
        <w:rPr>
          <w:rFonts w:ascii="Arial" w:eastAsia="Arial" w:hAnsi="Arial" w:cs="Arial"/>
          <w:color w:val="333333"/>
          <w:sz w:val="22"/>
          <w:szCs w:val="22"/>
        </w:rPr>
      </w:pPr>
    </w:p>
    <w:p w14:paraId="7ADC4818" w14:textId="34C039BE" w:rsidR="002365FE" w:rsidRDefault="002365FE">
      <w:pPr>
        <w:spacing w:before="60" w:after="60"/>
        <w:rPr>
          <w:rFonts w:ascii="Arial" w:eastAsia="Arial" w:hAnsi="Arial" w:cs="Arial"/>
          <w:color w:val="333333"/>
          <w:sz w:val="22"/>
          <w:szCs w:val="22"/>
        </w:rPr>
      </w:pPr>
      <w:r w:rsidRPr="002365FE">
        <w:rPr>
          <w:rFonts w:ascii="Arial" w:eastAsia="Arial" w:hAnsi="Arial" w:cs="Arial"/>
          <w:noProof/>
          <w:color w:val="333333"/>
          <w:sz w:val="22"/>
          <w:szCs w:val="22"/>
        </w:rPr>
        <w:drawing>
          <wp:inline distT="0" distB="0" distL="0" distR="0" wp14:anchorId="4D73FA3A" wp14:editId="325661AC">
            <wp:extent cx="6163310" cy="3437255"/>
            <wp:effectExtent l="0" t="0" r="8890" b="0"/>
            <wp:docPr id="29408987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0898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63310" cy="343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4CD62" w14:textId="77777777" w:rsidR="00254D0C" w:rsidRDefault="00000000">
      <w:pPr>
        <w:spacing w:before="220" w:after="80"/>
      </w:pPr>
      <w:r>
        <w:rPr>
          <w:rFonts w:ascii="Arial" w:eastAsia="Arial" w:hAnsi="Arial" w:cs="Arial"/>
          <w:b/>
          <w:bCs/>
          <w:color w:val="C94010"/>
          <w:sz w:val="24"/>
          <w:szCs w:val="24"/>
        </w:rPr>
        <w:t>Recept részletes megtekintése</w:t>
      </w:r>
    </w:p>
    <w:p w14:paraId="5ED800A4" w14:textId="295CAC4F" w:rsidR="00254D0C" w:rsidRDefault="00000000" w:rsidP="004F475F">
      <w:pPr>
        <w:pStyle w:val="Listaszerbekezds"/>
        <w:numPr>
          <w:ilvl w:val="0"/>
          <w:numId w:val="23"/>
        </w:numPr>
        <w:spacing w:before="40" w:after="40"/>
      </w:pPr>
      <w:r w:rsidRPr="004F475F">
        <w:rPr>
          <w:rFonts w:ascii="Arial" w:eastAsia="Arial" w:hAnsi="Arial" w:cs="Arial"/>
          <w:color w:val="333333"/>
          <w:sz w:val="22"/>
          <w:szCs w:val="22"/>
        </w:rPr>
        <w:t>A receptkártya címére kattintva megnyílik a recept részletes oldala.</w:t>
      </w:r>
    </w:p>
    <w:p w14:paraId="1F9D7DD4" w14:textId="77777777" w:rsidR="00254D0C" w:rsidRDefault="00000000" w:rsidP="004F475F">
      <w:pPr>
        <w:spacing w:before="60" w:after="60"/>
        <w:ind w:firstLine="360"/>
      </w:pPr>
      <w:r>
        <w:rPr>
          <w:rFonts w:ascii="Arial" w:eastAsia="Arial" w:hAnsi="Arial" w:cs="Arial"/>
          <w:color w:val="333333"/>
          <w:sz w:val="22"/>
          <w:szCs w:val="22"/>
        </w:rPr>
        <w:t>2. Az oldalon megjelenik:</w:t>
      </w:r>
    </w:p>
    <w:p w14:paraId="77F0F738" w14:textId="77777777" w:rsidR="00254D0C" w:rsidRDefault="00000000">
      <w:pPr>
        <w:pStyle w:val="Listaszerbekezds"/>
        <w:numPr>
          <w:ilvl w:val="0"/>
          <w:numId w:val="4"/>
        </w:numPr>
        <w:spacing w:before="30" w:after="30"/>
      </w:pPr>
      <w:r>
        <w:rPr>
          <w:rFonts w:ascii="Arial" w:eastAsia="Arial" w:hAnsi="Arial" w:cs="Arial"/>
          <w:color w:val="333333"/>
          <w:sz w:val="22"/>
          <w:szCs w:val="22"/>
        </w:rPr>
        <w:t>A recept képe</w:t>
      </w:r>
    </w:p>
    <w:p w14:paraId="72490AF0" w14:textId="77777777" w:rsidR="00254D0C" w:rsidRDefault="00000000">
      <w:pPr>
        <w:pStyle w:val="Listaszerbekezds"/>
        <w:numPr>
          <w:ilvl w:val="0"/>
          <w:numId w:val="4"/>
        </w:numPr>
        <w:spacing w:before="30" w:after="30"/>
      </w:pPr>
      <w:r>
        <w:rPr>
          <w:rFonts w:ascii="Arial" w:eastAsia="Arial" w:hAnsi="Arial" w:cs="Arial"/>
          <w:color w:val="333333"/>
          <w:sz w:val="22"/>
          <w:szCs w:val="22"/>
        </w:rPr>
        <w:t>A recept címe és leírása</w:t>
      </w:r>
    </w:p>
    <w:p w14:paraId="77359318" w14:textId="77777777" w:rsidR="00254D0C" w:rsidRDefault="00000000">
      <w:pPr>
        <w:pStyle w:val="Listaszerbekezds"/>
        <w:numPr>
          <w:ilvl w:val="0"/>
          <w:numId w:val="4"/>
        </w:numPr>
        <w:spacing w:before="30" w:after="30"/>
      </w:pPr>
      <w:r>
        <w:rPr>
          <w:rFonts w:ascii="Arial" w:eastAsia="Arial" w:hAnsi="Arial" w:cs="Arial"/>
          <w:color w:val="333333"/>
          <w:sz w:val="22"/>
          <w:szCs w:val="22"/>
        </w:rPr>
        <w:t>Kategóriabadge-ek (nehézség, ár, konyha, fogás, szezon)</w:t>
      </w:r>
    </w:p>
    <w:p w14:paraId="5D58EDF0" w14:textId="77777777" w:rsidR="00254D0C" w:rsidRDefault="00000000">
      <w:pPr>
        <w:pStyle w:val="Listaszerbekezds"/>
        <w:numPr>
          <w:ilvl w:val="0"/>
          <w:numId w:val="4"/>
        </w:numPr>
        <w:spacing w:before="30" w:after="30"/>
      </w:pPr>
      <w:r>
        <w:rPr>
          <w:rFonts w:ascii="Arial" w:eastAsia="Arial" w:hAnsi="Arial" w:cs="Arial"/>
          <w:color w:val="333333"/>
          <w:sz w:val="22"/>
          <w:szCs w:val="22"/>
        </w:rPr>
        <w:t>Preferenciabadge-ek (allergiák)</w:t>
      </w:r>
    </w:p>
    <w:p w14:paraId="37ACF185" w14:textId="77777777" w:rsidR="00254D0C" w:rsidRDefault="00000000">
      <w:pPr>
        <w:pStyle w:val="Listaszerbekezds"/>
        <w:numPr>
          <w:ilvl w:val="0"/>
          <w:numId w:val="4"/>
        </w:numPr>
        <w:spacing w:before="30" w:after="30"/>
      </w:pPr>
      <w:r>
        <w:rPr>
          <w:rFonts w:ascii="Arial" w:eastAsia="Arial" w:hAnsi="Arial" w:cs="Arial"/>
          <w:color w:val="333333"/>
          <w:sz w:val="22"/>
          <w:szCs w:val="22"/>
        </w:rPr>
        <w:t>Adatkártyák: elkészítési idő, adagszám</w:t>
      </w:r>
    </w:p>
    <w:p w14:paraId="00BA5349" w14:textId="77777777" w:rsidR="00254D0C" w:rsidRDefault="00000000">
      <w:pPr>
        <w:pStyle w:val="Listaszerbekezds"/>
        <w:numPr>
          <w:ilvl w:val="0"/>
          <w:numId w:val="4"/>
        </w:numPr>
        <w:spacing w:before="30" w:after="30"/>
      </w:pPr>
      <w:r>
        <w:rPr>
          <w:rFonts w:ascii="Arial" w:eastAsia="Arial" w:hAnsi="Arial" w:cs="Arial"/>
          <w:color w:val="333333"/>
          <w:sz w:val="22"/>
          <w:szCs w:val="22"/>
        </w:rPr>
        <w:t>Hozzávalók listája mennyiségekkel és mértékegységekkel</w:t>
      </w:r>
    </w:p>
    <w:p w14:paraId="0719D471" w14:textId="77777777" w:rsidR="00254D0C" w:rsidRDefault="00000000">
      <w:pPr>
        <w:pStyle w:val="Listaszerbekezds"/>
        <w:numPr>
          <w:ilvl w:val="0"/>
          <w:numId w:val="4"/>
        </w:numPr>
        <w:spacing w:before="30" w:after="30"/>
      </w:pPr>
      <w:r>
        <w:rPr>
          <w:rFonts w:ascii="Arial" w:eastAsia="Arial" w:hAnsi="Arial" w:cs="Arial"/>
          <w:color w:val="333333"/>
          <w:sz w:val="22"/>
          <w:szCs w:val="22"/>
        </w:rPr>
        <w:t>Elkészítési lépések számozva</w:t>
      </w:r>
    </w:p>
    <w:p w14:paraId="04F79A05" w14:textId="77777777" w:rsidR="00254D0C" w:rsidRDefault="00000000">
      <w:pPr>
        <w:pStyle w:val="Listaszerbekezds"/>
        <w:numPr>
          <w:ilvl w:val="0"/>
          <w:numId w:val="4"/>
        </w:numPr>
        <w:spacing w:before="30" w:after="30"/>
      </w:pPr>
      <w:r>
        <w:rPr>
          <w:rFonts w:ascii="Arial" w:eastAsia="Arial" w:hAnsi="Arial" w:cs="Arial"/>
          <w:color w:val="333333"/>
          <w:sz w:val="22"/>
          <w:szCs w:val="22"/>
        </w:rPr>
        <w:t>Akciógombok: Like, Dislike, Mentés, Bejelentés (bejelentkezett felhasználóknak)</w:t>
      </w:r>
    </w:p>
    <w:p w14:paraId="29DC5BD1" w14:textId="77777777" w:rsidR="00254D0C" w:rsidRDefault="00000000">
      <w:pPr>
        <w:pStyle w:val="Listaszerbekezds"/>
        <w:numPr>
          <w:ilvl w:val="0"/>
          <w:numId w:val="4"/>
        </w:numPr>
        <w:spacing w:before="30" w:after="30"/>
      </w:pPr>
      <w:r>
        <w:rPr>
          <w:rFonts w:ascii="Arial" w:eastAsia="Arial" w:hAnsi="Arial" w:cs="Arial"/>
          <w:color w:val="333333"/>
          <w:sz w:val="22"/>
          <w:szCs w:val="22"/>
        </w:rPr>
        <w:lastRenderedPageBreak/>
        <w:t>Komment szekció</w:t>
      </w:r>
    </w:p>
    <w:p w14:paraId="05BB2048" w14:textId="77777777" w:rsidR="00254D0C" w:rsidRDefault="00254D0C">
      <w:pPr>
        <w:spacing w:before="60"/>
      </w:pPr>
    </w:p>
    <w:p w14:paraId="2FC9A0B5" w14:textId="77777777" w:rsidR="002365FE" w:rsidRDefault="002365FE">
      <w:pPr>
        <w:spacing w:before="220" w:after="80"/>
        <w:rPr>
          <w:rFonts w:ascii="Arial" w:eastAsia="Arial" w:hAnsi="Arial" w:cs="Arial"/>
          <w:b/>
          <w:bCs/>
          <w:color w:val="C94010"/>
          <w:sz w:val="24"/>
          <w:szCs w:val="24"/>
        </w:rPr>
      </w:pPr>
      <w:r w:rsidRPr="002365FE">
        <w:rPr>
          <w:rFonts w:ascii="Arial" w:eastAsia="Arial" w:hAnsi="Arial" w:cs="Arial"/>
          <w:noProof/>
          <w:color w:val="333333"/>
          <w:sz w:val="22"/>
          <w:szCs w:val="22"/>
        </w:rPr>
        <w:drawing>
          <wp:inline distT="0" distB="0" distL="0" distR="0" wp14:anchorId="35D81ED1" wp14:editId="4779557A">
            <wp:extent cx="6163310" cy="3451860"/>
            <wp:effectExtent l="0" t="0" r="8890" b="0"/>
            <wp:docPr id="204035459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3545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63310" cy="345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6F565" w14:textId="6F95E7D2" w:rsidR="002365FE" w:rsidRDefault="002365FE">
      <w:pPr>
        <w:spacing w:before="220" w:after="80"/>
        <w:rPr>
          <w:rFonts w:ascii="Arial" w:eastAsia="Arial" w:hAnsi="Arial" w:cs="Arial"/>
          <w:b/>
          <w:bCs/>
          <w:color w:val="C94010"/>
          <w:sz w:val="24"/>
          <w:szCs w:val="24"/>
        </w:rPr>
      </w:pPr>
      <w:r w:rsidRPr="002365FE">
        <w:rPr>
          <w:rFonts w:ascii="Arial" w:eastAsia="Arial" w:hAnsi="Arial" w:cs="Arial"/>
          <w:b/>
          <w:bCs/>
          <w:noProof/>
          <w:color w:val="C94010"/>
          <w:sz w:val="24"/>
          <w:szCs w:val="24"/>
        </w:rPr>
        <w:drawing>
          <wp:inline distT="0" distB="0" distL="0" distR="0" wp14:anchorId="64EB61EA" wp14:editId="62D9D8BE">
            <wp:extent cx="6163310" cy="3091815"/>
            <wp:effectExtent l="0" t="0" r="8890" b="0"/>
            <wp:docPr id="199256425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5642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63310" cy="309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92C69" w14:textId="14D0F813" w:rsidR="00254D0C" w:rsidRDefault="00000000">
      <w:pPr>
        <w:spacing w:before="220" w:after="80"/>
      </w:pPr>
      <w:r>
        <w:rPr>
          <w:rFonts w:ascii="Arial" w:eastAsia="Arial" w:hAnsi="Arial" w:cs="Arial"/>
          <w:b/>
          <w:bCs/>
          <w:color w:val="C94010"/>
          <w:sz w:val="24"/>
          <w:szCs w:val="24"/>
        </w:rPr>
        <w:t>Like és Dislike</w:t>
      </w:r>
    </w:p>
    <w:p w14:paraId="0A69C1CB" w14:textId="22DF053F" w:rsidR="00254D0C" w:rsidRDefault="004F475F" w:rsidP="004F475F">
      <w:pPr>
        <w:spacing w:before="40" w:after="40"/>
        <w:ind w:left="360"/>
      </w:pPr>
      <w:r w:rsidRPr="004F475F">
        <w:rPr>
          <w:rFonts w:ascii="Arial" w:eastAsia="Arial" w:hAnsi="Arial" w:cs="Arial"/>
          <w:color w:val="333333"/>
          <w:sz w:val="22"/>
          <w:szCs w:val="22"/>
        </w:rPr>
        <w:t>1.</w:t>
      </w:r>
      <w:r>
        <w:rPr>
          <w:rFonts w:ascii="Arial" w:eastAsia="Arial" w:hAnsi="Arial" w:cs="Arial"/>
          <w:color w:val="333333"/>
          <w:sz w:val="22"/>
          <w:szCs w:val="22"/>
        </w:rPr>
        <w:t xml:space="preserve"> </w:t>
      </w:r>
      <w:r w:rsidRPr="004F475F">
        <w:rPr>
          <w:rFonts w:ascii="Arial" w:eastAsia="Arial" w:hAnsi="Arial" w:cs="Arial"/>
          <w:color w:val="333333"/>
          <w:sz w:val="22"/>
          <w:szCs w:val="22"/>
        </w:rPr>
        <w:t xml:space="preserve">A receptkártyán vagy a recept részletes oldalán a </w:t>
      </w:r>
      <w:r w:rsidRPr="004F475F">
        <w:rPr>
          <w:rFonts w:ascii="Segoe UI Emoji" w:eastAsia="Arial" w:hAnsi="Segoe UI Emoji" w:cs="Segoe UI Emoji"/>
          <w:color w:val="333333"/>
          <w:sz w:val="22"/>
          <w:szCs w:val="22"/>
        </w:rPr>
        <w:t>👍</w:t>
      </w:r>
      <w:r w:rsidRPr="004F475F">
        <w:rPr>
          <w:rFonts w:ascii="Arial" w:eastAsia="Arial" w:hAnsi="Arial" w:cs="Arial"/>
          <w:color w:val="333333"/>
          <w:sz w:val="22"/>
          <w:szCs w:val="22"/>
        </w:rPr>
        <w:t xml:space="preserve"> (like) vagy </w:t>
      </w:r>
      <w:r w:rsidRPr="004F475F">
        <w:rPr>
          <w:rFonts w:ascii="Segoe UI Emoji" w:eastAsia="Arial" w:hAnsi="Segoe UI Emoji" w:cs="Segoe UI Emoji"/>
          <w:color w:val="333333"/>
          <w:sz w:val="22"/>
          <w:szCs w:val="22"/>
        </w:rPr>
        <w:t>👎</w:t>
      </w:r>
      <w:r w:rsidRPr="004F475F">
        <w:rPr>
          <w:rFonts w:ascii="Arial" w:eastAsia="Arial" w:hAnsi="Arial" w:cs="Arial"/>
          <w:color w:val="333333"/>
          <w:sz w:val="22"/>
          <w:szCs w:val="22"/>
        </w:rPr>
        <w:t xml:space="preserve"> (dislike) gombra kattinthat.</w:t>
      </w:r>
    </w:p>
    <w:p w14:paraId="163C2FC9" w14:textId="77777777" w:rsidR="00254D0C" w:rsidRDefault="00000000" w:rsidP="004F475F">
      <w:pPr>
        <w:pStyle w:val="Listaszerbekezds"/>
        <w:numPr>
          <w:ilvl w:val="0"/>
          <w:numId w:val="23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Ha még nem szavazott, a szavazat rögzítésre kerül.</w:t>
      </w:r>
    </w:p>
    <w:p w14:paraId="1E01FDD9" w14:textId="77777777" w:rsidR="00254D0C" w:rsidRDefault="00000000" w:rsidP="004F475F">
      <w:pPr>
        <w:pStyle w:val="Listaszerbekezds"/>
        <w:numPr>
          <w:ilvl w:val="0"/>
          <w:numId w:val="23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Ha ugyanarra a gombra kattint újra, a szavazat visszavonásra kerül.</w:t>
      </w:r>
    </w:p>
    <w:p w14:paraId="4D7440C7" w14:textId="77777777" w:rsidR="00254D0C" w:rsidRDefault="00000000" w:rsidP="004F475F">
      <w:pPr>
        <w:pStyle w:val="Listaszerbekezds"/>
        <w:numPr>
          <w:ilvl w:val="0"/>
          <w:numId w:val="23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Ha a másik gombra kattint, a szavazat átváltódik.</w:t>
      </w:r>
    </w:p>
    <w:p w14:paraId="7FE5EF0D" w14:textId="77777777" w:rsidR="00254D0C" w:rsidRDefault="00000000" w:rsidP="004F475F">
      <w:pPr>
        <w:pStyle w:val="Listaszerbekezds"/>
        <w:numPr>
          <w:ilvl w:val="0"/>
          <w:numId w:val="23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A like pontszám valós időben frissül.</w:t>
      </w:r>
    </w:p>
    <w:p w14:paraId="3310C0FB" w14:textId="77777777" w:rsidR="00254D0C" w:rsidRDefault="00000000">
      <w:pPr>
        <w:spacing w:before="220" w:after="80"/>
      </w:pPr>
      <w:r>
        <w:rPr>
          <w:rFonts w:ascii="Arial" w:eastAsia="Arial" w:hAnsi="Arial" w:cs="Arial"/>
          <w:b/>
          <w:bCs/>
          <w:color w:val="C94010"/>
          <w:sz w:val="24"/>
          <w:szCs w:val="24"/>
        </w:rPr>
        <w:t>Komment írása</w:t>
      </w:r>
    </w:p>
    <w:p w14:paraId="24C82F62" w14:textId="26B53C34" w:rsidR="00254D0C" w:rsidRDefault="00000000" w:rsidP="004F475F">
      <w:pPr>
        <w:pStyle w:val="Listaszerbekezds"/>
        <w:numPr>
          <w:ilvl w:val="0"/>
          <w:numId w:val="24"/>
        </w:numPr>
        <w:spacing w:before="40" w:after="40"/>
      </w:pPr>
      <w:r w:rsidRPr="004F475F">
        <w:rPr>
          <w:rFonts w:ascii="Arial" w:eastAsia="Arial" w:hAnsi="Arial" w:cs="Arial"/>
          <w:color w:val="333333"/>
          <w:sz w:val="22"/>
          <w:szCs w:val="22"/>
        </w:rPr>
        <w:lastRenderedPageBreak/>
        <w:t>A recept részletes oldalán, a komment szekció szövegmezőjébe írja be a hozzászólását (max. 250 karakter).</w:t>
      </w:r>
    </w:p>
    <w:p w14:paraId="2ECE800B" w14:textId="77777777" w:rsidR="00254D0C" w:rsidRDefault="00000000" w:rsidP="004F475F">
      <w:pPr>
        <w:pStyle w:val="Listaszerbekezds"/>
        <w:numPr>
          <w:ilvl w:val="0"/>
          <w:numId w:val="24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Kattintson az „Elküld” gombra.</w:t>
      </w:r>
    </w:p>
    <w:p w14:paraId="4312FDBD" w14:textId="77777777" w:rsidR="00254D0C" w:rsidRDefault="00000000" w:rsidP="004F475F">
      <w:pPr>
        <w:pStyle w:val="Listaszerbekezds"/>
        <w:numPr>
          <w:ilvl w:val="0"/>
          <w:numId w:val="24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A komment megjelenik a kommentek listájában.</w:t>
      </w:r>
    </w:p>
    <w:p w14:paraId="4A9D0A09" w14:textId="77777777" w:rsidR="00254D0C" w:rsidRDefault="00000000">
      <w:pPr>
        <w:spacing w:before="220" w:after="80"/>
      </w:pPr>
      <w:r>
        <w:rPr>
          <w:rFonts w:ascii="Arial" w:eastAsia="Arial" w:hAnsi="Arial" w:cs="Arial"/>
          <w:b/>
          <w:bCs/>
          <w:color w:val="C94010"/>
          <w:sz w:val="24"/>
          <w:szCs w:val="24"/>
        </w:rPr>
        <w:t>Recept mentése</w:t>
      </w:r>
    </w:p>
    <w:p w14:paraId="0596D4F6" w14:textId="0C79AE43" w:rsidR="00254D0C" w:rsidRDefault="00000000" w:rsidP="004F475F">
      <w:pPr>
        <w:pStyle w:val="Listaszerbekezds"/>
        <w:numPr>
          <w:ilvl w:val="0"/>
          <w:numId w:val="25"/>
        </w:numPr>
        <w:spacing w:before="40" w:after="40"/>
      </w:pPr>
      <w:r w:rsidRPr="004F475F">
        <w:rPr>
          <w:rFonts w:ascii="Arial" w:eastAsia="Arial" w:hAnsi="Arial" w:cs="Arial"/>
          <w:color w:val="333333"/>
          <w:sz w:val="22"/>
          <w:szCs w:val="22"/>
        </w:rPr>
        <w:t>A recept részletes oldalán kattintson a „Mentés” gombra.</w:t>
      </w:r>
    </w:p>
    <w:p w14:paraId="0674A51B" w14:textId="77777777" w:rsidR="00254D0C" w:rsidRDefault="00000000" w:rsidP="004F475F">
      <w:pPr>
        <w:pStyle w:val="Listaszerbekezds"/>
        <w:numPr>
          <w:ilvl w:val="0"/>
          <w:numId w:val="25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A mentett receptek a „Mentett” oldalon (/saved) tekinthetők meg.</w:t>
      </w:r>
    </w:p>
    <w:p w14:paraId="43EEB814" w14:textId="77777777" w:rsidR="00254D0C" w:rsidRDefault="00000000" w:rsidP="004F475F">
      <w:pPr>
        <w:pStyle w:val="Listaszerbekezds"/>
        <w:numPr>
          <w:ilvl w:val="0"/>
          <w:numId w:val="25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Az eltávolításhoz kattintson az „Eltávolítás” gombra a mentett receptek oldalán.</w:t>
      </w:r>
    </w:p>
    <w:p w14:paraId="3818A4BE" w14:textId="77777777" w:rsidR="00254D0C" w:rsidRDefault="00000000">
      <w:pPr>
        <w:spacing w:before="220" w:after="80"/>
      </w:pPr>
      <w:r>
        <w:rPr>
          <w:rFonts w:ascii="Arial" w:eastAsia="Arial" w:hAnsi="Arial" w:cs="Arial"/>
          <w:b/>
          <w:bCs/>
          <w:color w:val="C94010"/>
          <w:sz w:val="24"/>
          <w:szCs w:val="24"/>
        </w:rPr>
        <w:t>Saját receptek kezelése</w:t>
      </w:r>
    </w:p>
    <w:p w14:paraId="2474DFD2" w14:textId="3D35DE50" w:rsidR="00254D0C" w:rsidRDefault="00000000" w:rsidP="004F475F">
      <w:pPr>
        <w:pStyle w:val="Listaszerbekezds"/>
        <w:numPr>
          <w:ilvl w:val="0"/>
          <w:numId w:val="26"/>
        </w:numPr>
        <w:spacing w:before="40" w:after="40"/>
      </w:pPr>
      <w:r w:rsidRPr="004F475F">
        <w:rPr>
          <w:rFonts w:ascii="Arial" w:eastAsia="Arial" w:hAnsi="Arial" w:cs="Arial"/>
          <w:color w:val="333333"/>
          <w:sz w:val="22"/>
          <w:szCs w:val="22"/>
        </w:rPr>
        <w:t>A „Fiókom” menüpont alatt a „Saját receptek” / „My Recipes” oldalon megtekintheti az Ön által feltöltött recepteket.</w:t>
      </w:r>
    </w:p>
    <w:p w14:paraId="32BB4A1D" w14:textId="77777777" w:rsidR="00254D0C" w:rsidRDefault="00000000" w:rsidP="004F475F">
      <w:pPr>
        <w:pStyle w:val="Listaszerbekezds"/>
        <w:numPr>
          <w:ilvl w:val="0"/>
          <w:numId w:val="26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A „Törlés” gombbal eltávolíthatja saját receptjeit.</w:t>
      </w:r>
    </w:p>
    <w:p w14:paraId="561717AC" w14:textId="77777777" w:rsidR="00254D0C" w:rsidRDefault="00000000">
      <w:pPr>
        <w:spacing w:before="220" w:after="80"/>
      </w:pPr>
      <w:r>
        <w:rPr>
          <w:rFonts w:ascii="Arial" w:eastAsia="Arial" w:hAnsi="Arial" w:cs="Arial"/>
          <w:b/>
          <w:bCs/>
          <w:color w:val="C94010"/>
          <w:sz w:val="24"/>
          <w:szCs w:val="24"/>
        </w:rPr>
        <w:t>Recept bejelentése (Report)</w:t>
      </w:r>
    </w:p>
    <w:p w14:paraId="4EF3F2DB" w14:textId="5378176B" w:rsidR="00254D0C" w:rsidRDefault="00000000" w:rsidP="004F475F">
      <w:pPr>
        <w:pStyle w:val="Listaszerbekezds"/>
        <w:numPr>
          <w:ilvl w:val="0"/>
          <w:numId w:val="27"/>
        </w:numPr>
        <w:spacing w:before="40" w:after="40"/>
      </w:pPr>
      <w:r w:rsidRPr="004F475F">
        <w:rPr>
          <w:rFonts w:ascii="Arial" w:eastAsia="Arial" w:hAnsi="Arial" w:cs="Arial"/>
          <w:color w:val="333333"/>
          <w:sz w:val="22"/>
          <w:szCs w:val="22"/>
        </w:rPr>
        <w:t>A recept részletes oldalán kattintson a „Bejelentés” gombra.</w:t>
      </w:r>
    </w:p>
    <w:p w14:paraId="7FB89F6F" w14:textId="77777777" w:rsidR="00254D0C" w:rsidRDefault="00000000" w:rsidP="004F475F">
      <w:pPr>
        <w:spacing w:before="60" w:after="60"/>
        <w:ind w:firstLine="360"/>
      </w:pPr>
      <w:r>
        <w:rPr>
          <w:rFonts w:ascii="Arial" w:eastAsia="Arial" w:hAnsi="Arial" w:cs="Arial"/>
          <w:color w:val="333333"/>
          <w:sz w:val="22"/>
          <w:szCs w:val="22"/>
        </w:rPr>
        <w:t>2. A megjelenő modálablakban válassza ki az indoklást:</w:t>
      </w:r>
    </w:p>
    <w:p w14:paraId="68C96A65" w14:textId="77777777" w:rsidR="00254D0C" w:rsidRDefault="00000000">
      <w:pPr>
        <w:pStyle w:val="Listaszerbekezds"/>
        <w:numPr>
          <w:ilvl w:val="0"/>
          <w:numId w:val="4"/>
        </w:numPr>
        <w:spacing w:before="30" w:after="30"/>
      </w:pPr>
      <w:r>
        <w:rPr>
          <w:rFonts w:ascii="Arial" w:eastAsia="Arial" w:hAnsi="Arial" w:cs="Arial"/>
          <w:color w:val="333333"/>
          <w:sz w:val="22"/>
          <w:szCs w:val="22"/>
        </w:rPr>
        <w:t>Sértő tartalom</w:t>
      </w:r>
    </w:p>
    <w:p w14:paraId="12039550" w14:textId="77777777" w:rsidR="00254D0C" w:rsidRDefault="00000000">
      <w:pPr>
        <w:pStyle w:val="Listaszerbekezds"/>
        <w:numPr>
          <w:ilvl w:val="0"/>
          <w:numId w:val="4"/>
        </w:numPr>
        <w:spacing w:before="30" w:after="30"/>
      </w:pPr>
      <w:r>
        <w:rPr>
          <w:rFonts w:ascii="Arial" w:eastAsia="Arial" w:hAnsi="Arial" w:cs="Arial"/>
          <w:color w:val="333333"/>
          <w:sz w:val="22"/>
          <w:szCs w:val="22"/>
        </w:rPr>
        <w:t>Spam / reklám</w:t>
      </w:r>
    </w:p>
    <w:p w14:paraId="2E83D1C4" w14:textId="77777777" w:rsidR="00254D0C" w:rsidRDefault="00000000">
      <w:pPr>
        <w:pStyle w:val="Listaszerbekezds"/>
        <w:numPr>
          <w:ilvl w:val="0"/>
          <w:numId w:val="4"/>
        </w:numPr>
        <w:spacing w:before="30" w:after="30"/>
      </w:pPr>
      <w:r>
        <w:rPr>
          <w:rFonts w:ascii="Arial" w:eastAsia="Arial" w:hAnsi="Arial" w:cs="Arial"/>
          <w:color w:val="333333"/>
          <w:sz w:val="22"/>
          <w:szCs w:val="22"/>
        </w:rPr>
        <w:t>Nem megfelelő kategória</w:t>
      </w:r>
    </w:p>
    <w:p w14:paraId="12130C6B" w14:textId="01F78379" w:rsidR="00254D0C" w:rsidRDefault="00000000" w:rsidP="004F475F">
      <w:pPr>
        <w:pStyle w:val="Listaszerbekezds"/>
        <w:numPr>
          <w:ilvl w:val="0"/>
          <w:numId w:val="26"/>
        </w:numPr>
        <w:spacing w:before="40" w:after="40"/>
      </w:pPr>
      <w:r w:rsidRPr="004F475F">
        <w:rPr>
          <w:rFonts w:ascii="Arial" w:eastAsia="Arial" w:hAnsi="Arial" w:cs="Arial"/>
          <w:color w:val="333333"/>
          <w:sz w:val="22"/>
          <w:szCs w:val="22"/>
        </w:rPr>
        <w:t>Opcionálisan írjon szöveges indoklást.</w:t>
      </w:r>
    </w:p>
    <w:p w14:paraId="7FD031E5" w14:textId="77777777" w:rsidR="00254D0C" w:rsidRDefault="00000000" w:rsidP="004F475F">
      <w:pPr>
        <w:pStyle w:val="Listaszerbekezds"/>
        <w:numPr>
          <w:ilvl w:val="0"/>
          <w:numId w:val="26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Kattintson a „Beküldés” gombra.</w:t>
      </w:r>
    </w:p>
    <w:p w14:paraId="711713E7" w14:textId="77777777" w:rsidR="00254D0C" w:rsidRDefault="00000000">
      <w:pPr>
        <w:spacing w:before="220" w:after="80"/>
      </w:pPr>
      <w:r>
        <w:rPr>
          <w:rFonts w:ascii="Arial" w:eastAsia="Arial" w:hAnsi="Arial" w:cs="Arial"/>
          <w:b/>
          <w:bCs/>
          <w:color w:val="C94010"/>
          <w:sz w:val="24"/>
          <w:szCs w:val="24"/>
        </w:rPr>
        <w:t>Profil beállítások</w:t>
      </w:r>
    </w:p>
    <w:p w14:paraId="1D636C8C" w14:textId="77777777" w:rsidR="00254D0C" w:rsidRDefault="00000000">
      <w:pPr>
        <w:spacing w:before="180" w:after="60"/>
      </w:pPr>
      <w:r>
        <w:rPr>
          <w:rFonts w:ascii="Arial" w:eastAsia="Arial" w:hAnsi="Arial" w:cs="Arial"/>
          <w:b/>
          <w:bCs/>
          <w:color w:val="C94010"/>
          <w:sz w:val="22"/>
          <w:szCs w:val="22"/>
        </w:rPr>
        <w:t>Jelszó módosítás</w:t>
      </w:r>
    </w:p>
    <w:p w14:paraId="0A47F26E" w14:textId="433F9BB1" w:rsidR="00254D0C" w:rsidRDefault="00000000" w:rsidP="004F475F">
      <w:pPr>
        <w:pStyle w:val="Listaszerbekezds"/>
        <w:numPr>
          <w:ilvl w:val="0"/>
          <w:numId w:val="28"/>
        </w:numPr>
        <w:spacing w:before="40" w:after="40"/>
      </w:pPr>
      <w:r w:rsidRPr="004F475F">
        <w:rPr>
          <w:rFonts w:ascii="Arial" w:eastAsia="Arial" w:hAnsi="Arial" w:cs="Arial"/>
          <w:color w:val="333333"/>
          <w:sz w:val="22"/>
          <w:szCs w:val="22"/>
        </w:rPr>
        <w:t>A „Fiókom” Profil oldalon a „Jelszó” szekcióban adja meg a régi jelszavát, az új jelszavát és megerősítse azt.</w:t>
      </w:r>
    </w:p>
    <w:p w14:paraId="052C28F3" w14:textId="77777777" w:rsidR="00254D0C" w:rsidRDefault="00000000" w:rsidP="004F475F">
      <w:pPr>
        <w:pStyle w:val="Listaszerbekezds"/>
        <w:numPr>
          <w:ilvl w:val="0"/>
          <w:numId w:val="28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Kattintson a „Mentés” gombra.</w:t>
      </w:r>
    </w:p>
    <w:p w14:paraId="0A2BB498" w14:textId="77777777" w:rsidR="00254D0C" w:rsidRDefault="00000000">
      <w:pPr>
        <w:spacing w:before="180" w:after="60"/>
      </w:pPr>
      <w:r>
        <w:rPr>
          <w:rFonts w:ascii="Arial" w:eastAsia="Arial" w:hAnsi="Arial" w:cs="Arial"/>
          <w:b/>
          <w:bCs/>
          <w:color w:val="C94010"/>
          <w:sz w:val="22"/>
          <w:szCs w:val="22"/>
        </w:rPr>
        <w:t>Étkezési preferenciák</w:t>
      </w:r>
    </w:p>
    <w:p w14:paraId="49BBD52E" w14:textId="2D9519A8" w:rsidR="00254D0C" w:rsidRDefault="00000000" w:rsidP="004F475F">
      <w:pPr>
        <w:pStyle w:val="Listaszerbekezds"/>
        <w:numPr>
          <w:ilvl w:val="0"/>
          <w:numId w:val="29"/>
        </w:numPr>
        <w:spacing w:before="40" w:after="40"/>
      </w:pPr>
      <w:r w:rsidRPr="004F475F">
        <w:rPr>
          <w:rFonts w:ascii="Arial" w:eastAsia="Arial" w:hAnsi="Arial" w:cs="Arial"/>
          <w:color w:val="333333"/>
          <w:sz w:val="22"/>
          <w:szCs w:val="22"/>
        </w:rPr>
        <w:t>A profil oldalon a „Preferenciák” szekcióban a gombokra kattintva be- és kikapcsolhatja a preferenciáit (vegetáriánus, vegán, gluténmentes, laktózmentes stb.).</w:t>
      </w:r>
    </w:p>
    <w:p w14:paraId="45EE14C3" w14:textId="77777777" w:rsidR="00254D0C" w:rsidRDefault="00000000" w:rsidP="004F475F">
      <w:pPr>
        <w:pStyle w:val="Listaszerbekezds"/>
        <w:numPr>
          <w:ilvl w:val="0"/>
          <w:numId w:val="29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A változás azonnal mentésre kerül.</w:t>
      </w:r>
    </w:p>
    <w:p w14:paraId="599F4884" w14:textId="77777777" w:rsidR="00254D0C" w:rsidRDefault="00000000">
      <w:pPr>
        <w:spacing w:before="180" w:after="60"/>
      </w:pPr>
      <w:r>
        <w:rPr>
          <w:rFonts w:ascii="Arial" w:eastAsia="Arial" w:hAnsi="Arial" w:cs="Arial"/>
          <w:b/>
          <w:bCs/>
          <w:color w:val="C94010"/>
          <w:sz w:val="22"/>
          <w:szCs w:val="22"/>
        </w:rPr>
        <w:t>Sötét mód</w:t>
      </w:r>
    </w:p>
    <w:p w14:paraId="4EADDB53" w14:textId="43A0D54C" w:rsidR="00254D0C" w:rsidRDefault="00000000" w:rsidP="004F475F">
      <w:pPr>
        <w:pStyle w:val="Listaszerbekezds"/>
        <w:numPr>
          <w:ilvl w:val="0"/>
          <w:numId w:val="30"/>
        </w:numPr>
        <w:spacing w:before="40" w:after="40"/>
      </w:pPr>
      <w:r w:rsidRPr="004F475F">
        <w:rPr>
          <w:rFonts w:ascii="Arial" w:eastAsia="Arial" w:hAnsi="Arial" w:cs="Arial"/>
          <w:color w:val="333333"/>
          <w:sz w:val="22"/>
          <w:szCs w:val="22"/>
        </w:rPr>
        <w:t>A profil oldalon a „Téma” szekcióban a gombra kattintva válthat sötét és világos mód között.</w:t>
      </w:r>
    </w:p>
    <w:p w14:paraId="7EC3E427" w14:textId="77777777" w:rsidR="00254D0C" w:rsidRDefault="00000000" w:rsidP="004F475F">
      <w:pPr>
        <w:pStyle w:val="Listaszerbekezds"/>
        <w:numPr>
          <w:ilvl w:val="0"/>
          <w:numId w:val="30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A beállítás azonnal érvénybe lép, és a következő bejelentkezéskor is megmarad.</w:t>
      </w:r>
    </w:p>
    <w:p w14:paraId="3C14A6AD" w14:textId="77777777" w:rsidR="00254D0C" w:rsidRDefault="00000000">
      <w:pPr>
        <w:spacing w:before="220" w:after="80"/>
      </w:pPr>
      <w:r>
        <w:rPr>
          <w:rFonts w:ascii="Arial" w:eastAsia="Arial" w:hAnsi="Arial" w:cs="Arial"/>
          <w:b/>
          <w:bCs/>
          <w:color w:val="C94010"/>
          <w:sz w:val="24"/>
          <w:szCs w:val="24"/>
        </w:rPr>
        <w:t>Adminisztrátori funkciók</w:t>
      </w:r>
    </w:p>
    <w:p w14:paraId="7F4B1415" w14:textId="3CC4C62B" w:rsidR="00254D0C" w:rsidRDefault="00000000" w:rsidP="004F475F">
      <w:pPr>
        <w:pStyle w:val="Listaszerbekezds"/>
        <w:numPr>
          <w:ilvl w:val="0"/>
          <w:numId w:val="31"/>
        </w:numPr>
        <w:spacing w:before="40" w:after="40"/>
      </w:pPr>
      <w:r w:rsidRPr="004F475F">
        <w:rPr>
          <w:rFonts w:ascii="Arial" w:eastAsia="Arial" w:hAnsi="Arial" w:cs="Arial"/>
          <w:color w:val="333333"/>
          <w:sz w:val="22"/>
          <w:szCs w:val="22"/>
        </w:rPr>
        <w:t>Admin felhasználóként a profil oldalsávon elérhető az „Admin” menüpont, amely a /admin/reports oldalra navigál.</w:t>
      </w:r>
    </w:p>
    <w:p w14:paraId="7E4E76A4" w14:textId="77777777" w:rsidR="00254D0C" w:rsidRDefault="00000000" w:rsidP="004F475F">
      <w:pPr>
        <w:pStyle w:val="Listaszerbekezds"/>
        <w:numPr>
          <w:ilvl w:val="0"/>
          <w:numId w:val="31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A bejelentett posztok listáját egy táblázat mutatja, amelyben a poszt címe, a posztot feltöltő felhasználó neve és a bejelentések száma látható.</w:t>
      </w:r>
    </w:p>
    <w:p w14:paraId="232A6C17" w14:textId="77777777" w:rsidR="00254D0C" w:rsidRDefault="00000000" w:rsidP="004F475F">
      <w:pPr>
        <w:pStyle w:val="Listaszerbekezds"/>
        <w:numPr>
          <w:ilvl w:val="0"/>
          <w:numId w:val="31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Egy posztra kattintva a részletes nézet (/admin/report/:poszt_id) jelenik meg, amely tartalmazza a poszt teljes adatait, az egyes bejelentéseket (bejelentő neve, indoklás, szöveg) és az akciógombokat.</w:t>
      </w:r>
    </w:p>
    <w:p w14:paraId="2D81613C" w14:textId="77777777" w:rsidR="00254D0C" w:rsidRDefault="00000000" w:rsidP="004F475F">
      <w:pPr>
        <w:spacing w:before="60" w:after="60"/>
        <w:ind w:firstLine="360"/>
      </w:pPr>
      <w:r>
        <w:rPr>
          <w:rFonts w:ascii="Arial" w:eastAsia="Arial" w:hAnsi="Arial" w:cs="Arial"/>
          <w:color w:val="333333"/>
          <w:sz w:val="22"/>
          <w:szCs w:val="22"/>
        </w:rPr>
        <w:t>4. Az adminisztrátor a következő műveleteket végezheti:</w:t>
      </w:r>
    </w:p>
    <w:p w14:paraId="577BFB16" w14:textId="77777777" w:rsidR="00254D0C" w:rsidRDefault="00000000">
      <w:pPr>
        <w:pStyle w:val="Listaszerbekezds"/>
        <w:numPr>
          <w:ilvl w:val="0"/>
          <w:numId w:val="4"/>
        </w:numPr>
        <w:spacing w:before="30" w:after="30"/>
      </w:pPr>
      <w:r>
        <w:rPr>
          <w:rFonts w:ascii="Arial" w:eastAsia="Arial" w:hAnsi="Arial" w:cs="Arial"/>
          <w:color w:val="333333"/>
          <w:sz w:val="22"/>
          <w:szCs w:val="22"/>
        </w:rPr>
        <w:t>a) Jóváhagyás: A bejelentések törlődnek, a poszt megmarad.</w:t>
      </w:r>
    </w:p>
    <w:p w14:paraId="4A5C4EFD" w14:textId="77777777" w:rsidR="00254D0C" w:rsidRDefault="00000000">
      <w:pPr>
        <w:pStyle w:val="Listaszerbekezds"/>
        <w:numPr>
          <w:ilvl w:val="0"/>
          <w:numId w:val="4"/>
        </w:numPr>
        <w:spacing w:before="30" w:after="30"/>
      </w:pPr>
      <w:r>
        <w:rPr>
          <w:rFonts w:ascii="Arial" w:eastAsia="Arial" w:hAnsi="Arial" w:cs="Arial"/>
          <w:color w:val="333333"/>
          <w:sz w:val="22"/>
          <w:szCs w:val="22"/>
        </w:rPr>
        <w:t>b) Törlés: A poszt és a bejelentései törlődnek.</w:t>
      </w:r>
    </w:p>
    <w:p w14:paraId="524F0B23" w14:textId="77777777" w:rsidR="00254D0C" w:rsidRDefault="00000000">
      <w:pPr>
        <w:pStyle w:val="Listaszerbekezds"/>
        <w:numPr>
          <w:ilvl w:val="0"/>
          <w:numId w:val="4"/>
        </w:numPr>
        <w:spacing w:before="30" w:after="30"/>
      </w:pPr>
      <w:r>
        <w:rPr>
          <w:rFonts w:ascii="Arial" w:eastAsia="Arial" w:hAnsi="Arial" w:cs="Arial"/>
          <w:color w:val="333333"/>
          <w:sz w:val="22"/>
          <w:szCs w:val="22"/>
        </w:rPr>
        <w:t>c) Törlés és tiltás: A poszt törlődik, és a feltöltő felhasználó le lesz tiltva.</w:t>
      </w:r>
    </w:p>
    <w:p w14:paraId="3D6B25A4" w14:textId="7A5EB209" w:rsidR="00254D0C" w:rsidRDefault="00000000" w:rsidP="004F475F">
      <w:pPr>
        <w:pStyle w:val="Listaszerbekezds"/>
        <w:numPr>
          <w:ilvl w:val="0"/>
          <w:numId w:val="26"/>
        </w:numPr>
        <w:spacing w:before="40" w:after="40"/>
      </w:pPr>
      <w:r w:rsidRPr="004F475F">
        <w:rPr>
          <w:rFonts w:ascii="Arial" w:eastAsia="Arial" w:hAnsi="Arial" w:cs="Arial"/>
          <w:color w:val="333333"/>
          <w:sz w:val="22"/>
          <w:szCs w:val="22"/>
        </w:rPr>
        <w:lastRenderedPageBreak/>
        <w:t>Az admin felületen új adminisztrátori felhasználó is létrehozható a regisztrációs űrlap segítségével.</w:t>
      </w:r>
    </w:p>
    <w:p w14:paraId="528FDBF2" w14:textId="77777777" w:rsidR="00254D0C" w:rsidRDefault="00254D0C">
      <w:pPr>
        <w:spacing w:before="60"/>
      </w:pPr>
    </w:p>
    <w:p w14:paraId="06110FFB" w14:textId="77777777" w:rsidR="002365FE" w:rsidRDefault="002365FE">
      <w:pPr>
        <w:spacing w:before="60" w:after="60"/>
        <w:rPr>
          <w:rFonts w:ascii="Arial" w:eastAsia="Arial" w:hAnsi="Arial" w:cs="Arial"/>
          <w:color w:val="333333"/>
          <w:sz w:val="22"/>
          <w:szCs w:val="22"/>
        </w:rPr>
      </w:pPr>
      <w:r w:rsidRPr="002365FE">
        <w:rPr>
          <w:rFonts w:ascii="Arial" w:eastAsia="Arial" w:hAnsi="Arial" w:cs="Arial"/>
          <w:noProof/>
          <w:color w:val="333333"/>
          <w:sz w:val="22"/>
          <w:szCs w:val="22"/>
        </w:rPr>
        <w:drawing>
          <wp:inline distT="0" distB="0" distL="0" distR="0" wp14:anchorId="0717D49B" wp14:editId="3843F95A">
            <wp:extent cx="6163310" cy="3450590"/>
            <wp:effectExtent l="0" t="0" r="8890" b="0"/>
            <wp:docPr id="64456374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5637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63310" cy="345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65FE">
        <w:rPr>
          <w:rFonts w:ascii="Arial" w:eastAsia="Arial" w:hAnsi="Arial" w:cs="Arial"/>
          <w:color w:val="333333"/>
          <w:sz w:val="22"/>
          <w:szCs w:val="22"/>
        </w:rPr>
        <w:t xml:space="preserve"> </w:t>
      </w:r>
    </w:p>
    <w:p w14:paraId="31C0877F" w14:textId="7F80AA45" w:rsidR="00254D0C" w:rsidRDefault="002365FE">
      <w:pPr>
        <w:spacing w:before="60" w:after="60"/>
      </w:pPr>
      <w:r w:rsidRPr="002365FE">
        <w:rPr>
          <w:rFonts w:ascii="Arial" w:eastAsia="Arial" w:hAnsi="Arial" w:cs="Arial"/>
          <w:noProof/>
          <w:color w:val="333333"/>
          <w:sz w:val="22"/>
          <w:szCs w:val="22"/>
        </w:rPr>
        <w:drawing>
          <wp:inline distT="0" distB="0" distL="0" distR="0" wp14:anchorId="57BFC3B0" wp14:editId="3CE02F3A">
            <wp:extent cx="6163310" cy="3453130"/>
            <wp:effectExtent l="0" t="0" r="8890" b="0"/>
            <wp:docPr id="146774709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74709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63310" cy="345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AD500" w14:textId="77777777" w:rsidR="00254D0C" w:rsidRDefault="00000000">
      <w:pPr>
        <w:spacing w:before="220" w:after="80"/>
      </w:pPr>
      <w:r>
        <w:rPr>
          <w:rFonts w:ascii="Arial" w:eastAsia="Arial" w:hAnsi="Arial" w:cs="Arial"/>
          <w:b/>
          <w:bCs/>
          <w:color w:val="C94010"/>
          <w:sz w:val="24"/>
          <w:szCs w:val="24"/>
        </w:rPr>
        <w:t>Kijelentkezés</w:t>
      </w:r>
    </w:p>
    <w:p w14:paraId="1A6A2DE1" w14:textId="25CEB247" w:rsidR="00254D0C" w:rsidRDefault="00000000" w:rsidP="004F475F">
      <w:pPr>
        <w:pStyle w:val="Listaszerbekezds"/>
        <w:numPr>
          <w:ilvl w:val="0"/>
          <w:numId w:val="32"/>
        </w:numPr>
        <w:spacing w:before="40" w:after="40"/>
      </w:pPr>
      <w:r w:rsidRPr="004F475F">
        <w:rPr>
          <w:rFonts w:ascii="Arial" w:eastAsia="Arial" w:hAnsi="Arial" w:cs="Arial"/>
          <w:color w:val="333333"/>
          <w:sz w:val="22"/>
          <w:szCs w:val="22"/>
        </w:rPr>
        <w:t>A navigációs sávon kattintson a „Kijelentkezés” gombra.</w:t>
      </w:r>
    </w:p>
    <w:p w14:paraId="766ED226" w14:textId="77777777" w:rsidR="00254D0C" w:rsidRDefault="00000000" w:rsidP="004F475F">
      <w:pPr>
        <w:pStyle w:val="Listaszerbekezds"/>
        <w:numPr>
          <w:ilvl w:val="0"/>
          <w:numId w:val="32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A rendszer törli a helyi adatokat (token, felhasználó, sötét mód) és átirányítja a főoldalra.</w:t>
      </w:r>
    </w:p>
    <w:p w14:paraId="1480EB9A" w14:textId="0D532BF9" w:rsidR="00254D0C" w:rsidRDefault="00000000">
      <w:pPr>
        <w:spacing w:before="320" w:after="100"/>
      </w:pPr>
      <w:r>
        <w:rPr>
          <w:rFonts w:ascii="Arial" w:eastAsia="Arial" w:hAnsi="Arial" w:cs="Arial"/>
          <w:b/>
          <w:bCs/>
          <w:color w:val="C94010"/>
          <w:sz w:val="28"/>
          <w:szCs w:val="28"/>
        </w:rPr>
        <w:t>6.4 Gyakori kérdések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254D0C" w14:paraId="7CF11B3B" w14:textId="77777777"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51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B26B9" w14:textId="77777777" w:rsidR="00254D0C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Kérdés</w:t>
            </w:r>
          </w:p>
        </w:tc>
        <w:tc>
          <w:tcPr>
            <w:tcW w:w="5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51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94E63" w14:textId="77777777" w:rsidR="00254D0C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Válasz</w:t>
            </w:r>
          </w:p>
        </w:tc>
      </w:tr>
      <w:tr w:rsidR="00254D0C" w14:paraId="3376E29E" w14:textId="77777777"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AE9C85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Hogyan tudom megváltoztatni a jelszavamat?</w:t>
            </w:r>
          </w:p>
        </w:tc>
        <w:tc>
          <w:tcPr>
            <w:tcW w:w="5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B77E58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Jelentkezzen be, lépjen a 'Fiókom' Profil oldalra, és a 'Jelszó' szekcióban adja meg a régi és az új jelszavát.</w:t>
            </w:r>
          </w:p>
        </w:tc>
      </w:tr>
      <w:tr w:rsidR="00254D0C" w14:paraId="3DD57978" w14:textId="77777777"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E0898F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lastRenderedPageBreak/>
              <w:t>Elfelejtett jelszó esetén mit tehetek?</w:t>
            </w:r>
          </w:p>
        </w:tc>
        <w:tc>
          <w:tcPr>
            <w:tcW w:w="5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0A1BB3" w14:textId="6DCB9517" w:rsidR="00254D0C" w:rsidRDefault="00000000">
            <w:r>
              <w:rPr>
                <w:rFonts w:ascii="Arial" w:eastAsia="Arial" w:hAnsi="Arial" w:cs="Arial"/>
                <w:color w:val="333333"/>
              </w:rPr>
              <w:t>Jelenleg az alkalmazás nem támogat automatikus jelszó-visszaállítást. Kérjük, forduljon az adminisztrátorhoz.</w:t>
            </w:r>
          </w:p>
        </w:tc>
      </w:tr>
      <w:tr w:rsidR="00254D0C" w14:paraId="6A8E1072" w14:textId="77777777"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A1C975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Milyen formátumú képeket lehet feltölteni?</w:t>
            </w:r>
          </w:p>
        </w:tc>
        <w:tc>
          <w:tcPr>
            <w:tcW w:w="5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BA77AD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JPEG, PNG, GIF és WebP formátumban, legfeljebb 5 MB méretben.</w:t>
            </w:r>
          </w:p>
        </w:tc>
      </w:tr>
      <w:tr w:rsidR="00254D0C" w14:paraId="0A0E7BFC" w14:textId="77777777"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19D521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Hogyan jelölhetem meg, hogy egy recept vegetáriánus vagy gluténmentes?</w:t>
            </w:r>
          </w:p>
        </w:tc>
        <w:tc>
          <w:tcPr>
            <w:tcW w:w="5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124C85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A recept feltöltésekor a 4. lépésben kiválaszthatja a megfelelő preferenciákat/allergiákat. A profil oldalon pedig a saját étkezési preferenciáit állíthatja be.</w:t>
            </w:r>
          </w:p>
        </w:tc>
      </w:tr>
      <w:tr w:rsidR="00254D0C" w14:paraId="4C7810DC" w14:textId="77777777"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B73B13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Miért nem látom a 'Feltöltés' vagy 'Mentett' gombokat?</w:t>
            </w:r>
          </w:p>
        </w:tc>
        <w:tc>
          <w:tcPr>
            <w:tcW w:w="5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624183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Ezek a funkciók csak bejelentkezett felhasználók számára elérhetők. Kérjük, jelentkezzen be vagy regisztráljon.</w:t>
            </w:r>
          </w:p>
        </w:tc>
      </w:tr>
      <w:tr w:rsidR="00254D0C" w14:paraId="252A0145" w14:textId="77777777"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2BB2B2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Hogyan tudok keresni receptet?</w:t>
            </w:r>
          </w:p>
        </w:tc>
        <w:tc>
          <w:tcPr>
            <w:tcW w:w="5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732A48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A navigációs sáv keresőmezőjébe gépelve kereshet a receptek címe és alcímei alapján. A kereső automatikusan frissíti a találatokat.</w:t>
            </w:r>
          </w:p>
        </w:tc>
      </w:tr>
      <w:tr w:rsidR="00254D0C" w14:paraId="015CFB64" w14:textId="77777777"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7F8A3C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Hogyan működik a sötét mód?</w:t>
            </w:r>
          </w:p>
        </w:tc>
        <w:tc>
          <w:tcPr>
            <w:tcW w:w="5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E6F54A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Bejelentkezés után a Profil oldalon a Téma szekcióban válthat sötét és világos mód között. A beállítás mentésre kerül, és a következő bejelentkezésnél is érvényesül.</w:t>
            </w:r>
          </w:p>
        </w:tc>
      </w:tr>
      <w:tr w:rsidR="00254D0C" w14:paraId="0AC5F1D6" w14:textId="77777777"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24E732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Mi történik, ha bejelentik a receptemet?</w:t>
            </w:r>
          </w:p>
        </w:tc>
        <w:tc>
          <w:tcPr>
            <w:tcW w:w="5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C64807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Az adminisztrátor megvizsgálja a bejelentést. Három lehetséges kimenet van: jóváhagyás (a recept megmarad), törlés (a recept eltávolításra kerül), vagy törlés és tiltás (a recept törlődik, és az Ön fiókja le lesz tiltva).</w:t>
            </w:r>
          </w:p>
        </w:tc>
      </w:tr>
      <w:tr w:rsidR="00254D0C" w14:paraId="517AB642" w14:textId="77777777"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DB688B" w14:textId="787A3F08" w:rsidR="00254D0C" w:rsidRDefault="00000000">
            <w:r>
              <w:rPr>
                <w:rFonts w:ascii="Arial" w:eastAsia="Arial" w:hAnsi="Arial" w:cs="Arial"/>
                <w:color w:val="333333"/>
              </w:rPr>
              <w:t>Mobilon is működik a</w:t>
            </w:r>
            <w:r w:rsidR="00532AB2">
              <w:rPr>
                <w:rFonts w:ascii="Arial" w:eastAsia="Arial" w:hAnsi="Arial" w:cs="Arial"/>
                <w:color w:val="333333"/>
              </w:rPr>
              <w:t xml:space="preserve"> weboldal</w:t>
            </w:r>
            <w:r>
              <w:rPr>
                <w:rFonts w:ascii="Arial" w:eastAsia="Arial" w:hAnsi="Arial" w:cs="Arial"/>
                <w:color w:val="333333"/>
              </w:rPr>
              <w:t>?</w:t>
            </w:r>
          </w:p>
        </w:tc>
        <w:tc>
          <w:tcPr>
            <w:tcW w:w="5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46997B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Igen, a NyamiNet reszponzív kialakítású. 1024px alatti képernyőszélességnél hamburger menü és kinyitható oldalsáv jelenik meg, hogy a felhasználói élmény mobil eszközökön is optimális legyen.</w:t>
            </w:r>
          </w:p>
        </w:tc>
      </w:tr>
    </w:tbl>
    <w:p w14:paraId="6BAEF31E" w14:textId="77777777" w:rsidR="00254D0C" w:rsidRDefault="00254D0C">
      <w:pPr>
        <w:pageBreakBefore/>
      </w:pPr>
    </w:p>
    <w:p w14:paraId="31B1AA61" w14:textId="77777777" w:rsidR="00254D0C" w:rsidRDefault="00000000">
      <w:pPr>
        <w:spacing w:before="480" w:after="160"/>
      </w:pPr>
      <w:r>
        <w:rPr>
          <w:rFonts w:ascii="Arial" w:eastAsia="Arial" w:hAnsi="Arial" w:cs="Arial"/>
          <w:b/>
          <w:bCs/>
          <w:color w:val="E8511A"/>
          <w:sz w:val="40"/>
          <w:szCs w:val="40"/>
        </w:rPr>
        <w:t>7. ÖSSZEFOGLALÁS</w:t>
      </w:r>
    </w:p>
    <w:p w14:paraId="07E2150C" w14:textId="77777777" w:rsidR="00254D0C" w:rsidRDefault="00254D0C">
      <w:pPr>
        <w:pBdr>
          <w:bottom w:val="single" w:sz="2" w:space="0" w:color="DDDDDD"/>
        </w:pBdr>
        <w:spacing w:before="60" w:after="60"/>
      </w:pPr>
    </w:p>
    <w:p w14:paraId="074E1D9E" w14:textId="77777777" w:rsidR="00254D0C" w:rsidRDefault="00000000">
      <w:pPr>
        <w:spacing w:before="60" w:after="60"/>
      </w:pPr>
      <w:r>
        <w:rPr>
          <w:rFonts w:ascii="Arial" w:eastAsia="Arial" w:hAnsi="Arial" w:cs="Arial"/>
          <w:color w:val="333333"/>
          <w:sz w:val="22"/>
          <w:szCs w:val="22"/>
        </w:rPr>
        <w:t>A NyamiNet projekt során sikeresen megvalósításra került egy teljes értékű, közösségi receptmegosztó webalkalmazás, amely modern technológiák felhasználásával készült. A rendszer lehetővé teszi a felhasználók számára receptek böngészését, szűrését, feltöltését, értékelését, kommentelését és mentését, figyelembe véve az egyéni étkezési preferenciákat és allergiákat.</w:t>
      </w:r>
    </w:p>
    <w:p w14:paraId="5AD2E8F9" w14:textId="77777777" w:rsidR="00254D0C" w:rsidRDefault="00254D0C">
      <w:pPr>
        <w:spacing w:before="80"/>
      </w:pPr>
    </w:p>
    <w:p w14:paraId="68408999" w14:textId="77777777" w:rsidR="00254D0C" w:rsidRDefault="00000000">
      <w:pPr>
        <w:spacing w:before="60" w:after="60"/>
      </w:pPr>
      <w:r>
        <w:rPr>
          <w:rFonts w:ascii="Arial" w:eastAsia="Arial" w:hAnsi="Arial" w:cs="Arial"/>
          <w:color w:val="333333"/>
          <w:sz w:val="22"/>
          <w:szCs w:val="22"/>
        </w:rPr>
        <w:t>A rendszer megfelel a kitűzött céloknak: a felhasználói felület reszponzív, mobil és asztali nézetben egyaránt jól használható, a hamburger menü és a kinyitható oldalsáv biztosítja a kényelmes navigációt kisebb képernyőkön is. A sötét mód támogatása javítja a felhasználói élményt alacsony fényviszonyok között.</w:t>
      </w:r>
    </w:p>
    <w:p w14:paraId="0EEB9710" w14:textId="77777777" w:rsidR="00254D0C" w:rsidRDefault="00254D0C">
      <w:pPr>
        <w:spacing w:before="80"/>
      </w:pPr>
    </w:p>
    <w:p w14:paraId="7F0F0A8A" w14:textId="77777777" w:rsidR="00254D0C" w:rsidRDefault="00000000">
      <w:pPr>
        <w:spacing w:before="60" w:after="60"/>
      </w:pPr>
      <w:r>
        <w:rPr>
          <w:rFonts w:ascii="Arial" w:eastAsia="Arial" w:hAnsi="Arial" w:cs="Arial"/>
          <w:color w:val="333333"/>
          <w:sz w:val="22"/>
          <w:szCs w:val="22"/>
        </w:rPr>
        <w:t>A backend REST API-ra épülő architektúra tisztán elkülönítette a frontend és a backend rétegeket, ami lehetővé teszi a rendszer egyszerű karbantartását és bővítését. A JWT alapú hitelesítés és a bcrypt jelszótitkosítás biztosítja a megfelelő biztonsági szintet. A MySQL adatbázis tárolt eljárásokkal optimalizált, és a tranzakciókezelés garantálja az adatkonzisztenciát.</w:t>
      </w:r>
    </w:p>
    <w:p w14:paraId="7F144624" w14:textId="77777777" w:rsidR="00254D0C" w:rsidRDefault="00254D0C">
      <w:pPr>
        <w:spacing w:before="80"/>
      </w:pPr>
    </w:p>
    <w:p w14:paraId="47D3D694" w14:textId="77777777" w:rsidR="00254D0C" w:rsidRDefault="00000000">
      <w:pPr>
        <w:spacing w:before="60" w:after="60"/>
      </w:pPr>
      <w:r>
        <w:rPr>
          <w:rFonts w:ascii="Arial" w:eastAsia="Arial" w:hAnsi="Arial" w:cs="Arial"/>
          <w:color w:val="333333"/>
          <w:sz w:val="22"/>
          <w:szCs w:val="22"/>
        </w:rPr>
        <w:t>Az adminisztrátori felület lehetővé teszi a tartalmak felügyeletét, a bejelentett receptek kezelését és a felhasználók tiltását, ami fontos a közösségi platform hosszú távú működtetéséhez.</w:t>
      </w:r>
    </w:p>
    <w:p w14:paraId="24DBBD37" w14:textId="77777777" w:rsidR="00254D0C" w:rsidRDefault="00254D0C">
      <w:pPr>
        <w:spacing w:before="80"/>
      </w:pPr>
    </w:p>
    <w:p w14:paraId="1CF6AB78" w14:textId="401E5FDB" w:rsidR="00254D0C" w:rsidRDefault="00000000">
      <w:pPr>
        <w:spacing w:before="60" w:after="60"/>
      </w:pPr>
      <w:r>
        <w:rPr>
          <w:rFonts w:ascii="Arial" w:eastAsia="Arial" w:hAnsi="Arial" w:cs="Arial"/>
          <w:color w:val="333333"/>
          <w:sz w:val="22"/>
          <w:szCs w:val="22"/>
        </w:rPr>
        <w:t xml:space="preserve">A Cypress E2E tesztek </w:t>
      </w:r>
      <w:r w:rsidR="000307A8">
        <w:rPr>
          <w:rFonts w:ascii="Arial" w:eastAsia="Arial" w:hAnsi="Arial" w:cs="Arial"/>
          <w:color w:val="333333"/>
          <w:sz w:val="22"/>
          <w:szCs w:val="22"/>
        </w:rPr>
        <w:t>106</w:t>
      </w:r>
      <w:r>
        <w:rPr>
          <w:rFonts w:ascii="Arial" w:eastAsia="Arial" w:hAnsi="Arial" w:cs="Arial"/>
          <w:color w:val="333333"/>
          <w:sz w:val="22"/>
          <w:szCs w:val="22"/>
        </w:rPr>
        <w:t xml:space="preserve"> tesztesettel fedik le az alkalmazás fő funkcióit, beleértve a bejelentkezés nélküli és bejelentkezett állapotot, a regisztrációt, a bejelentkezést, a kijelentkezést, a feltöltést, a recept megtekintést, a profil beállításokat, a sidebar szűrőket és a reszponzív viselkedést. A tesztek mobil és asztali nézetben egyaránt futtathatók.</w:t>
      </w:r>
    </w:p>
    <w:p w14:paraId="3E1CCED2" w14:textId="77777777" w:rsidR="00254D0C" w:rsidRDefault="00254D0C">
      <w:pPr>
        <w:spacing w:before="80"/>
      </w:pPr>
    </w:p>
    <w:p w14:paraId="723718EA" w14:textId="77777777" w:rsidR="00254D0C" w:rsidRDefault="00000000">
      <w:pPr>
        <w:spacing w:before="60" w:after="60"/>
      </w:pPr>
      <w:r>
        <w:rPr>
          <w:rFonts w:ascii="Arial" w:eastAsia="Arial" w:hAnsi="Arial" w:cs="Arial"/>
          <w:color w:val="333333"/>
          <w:sz w:val="22"/>
          <w:szCs w:val="22"/>
        </w:rPr>
        <w:t>A Docker Compose alapú telepítés lehetővé teszi, hogy a teljes alkalmazás (frontend, backend, adatbázis) egyetlen paranccsal elindítható legyen, ami jelentősen egyszerűsíti a fejlesztést, a tesztelést és az üzembe helyezést.</w:t>
      </w:r>
    </w:p>
    <w:p w14:paraId="46C3C5EA" w14:textId="77777777" w:rsidR="00254D0C" w:rsidRDefault="00254D0C">
      <w:pPr>
        <w:spacing w:before="80"/>
      </w:pPr>
    </w:p>
    <w:p w14:paraId="37C48689" w14:textId="77777777" w:rsidR="00986393" w:rsidRDefault="00B70BA1">
      <w:pPr>
        <w:spacing w:before="60" w:after="60"/>
        <w:rPr>
          <w:rFonts w:ascii="Arial" w:eastAsia="Arial" w:hAnsi="Arial" w:cs="Arial"/>
          <w:color w:val="333333"/>
          <w:sz w:val="22"/>
          <w:szCs w:val="22"/>
        </w:rPr>
      </w:pPr>
      <w:r>
        <w:rPr>
          <w:rFonts w:ascii="Arial" w:eastAsia="Arial" w:hAnsi="Arial" w:cs="Arial"/>
          <w:color w:val="333333"/>
          <w:sz w:val="22"/>
          <w:szCs w:val="22"/>
        </w:rPr>
        <w:t>A legnagyobb kihívás számunkra a kommunikáció volt, és a program verziókezelése. Ez kifejezetten a téli szünetben jelentett problémát, mikor két külön országban dolgozunk, és egyikünknek a nyaralását és a munká</w:t>
      </w:r>
      <w:r w:rsidR="00B61CE5">
        <w:rPr>
          <w:rFonts w:ascii="Arial" w:eastAsia="Arial" w:hAnsi="Arial" w:cs="Arial"/>
          <w:color w:val="333333"/>
          <w:sz w:val="22"/>
          <w:szCs w:val="22"/>
        </w:rPr>
        <w:t>j</w:t>
      </w:r>
      <w:r>
        <w:rPr>
          <w:rFonts w:ascii="Arial" w:eastAsia="Arial" w:hAnsi="Arial" w:cs="Arial"/>
          <w:color w:val="333333"/>
          <w:sz w:val="22"/>
          <w:szCs w:val="22"/>
        </w:rPr>
        <w:t>át egyensúlyozni kellett.</w:t>
      </w:r>
    </w:p>
    <w:p w14:paraId="5F8C740D" w14:textId="412EB437" w:rsidR="00254D0C" w:rsidRDefault="00657A10">
      <w:pPr>
        <w:spacing w:before="60" w:after="60"/>
      </w:pPr>
      <w:r>
        <w:rPr>
          <w:rFonts w:ascii="Arial" w:eastAsia="Arial" w:hAnsi="Arial" w:cs="Arial"/>
          <w:noProof/>
          <w:color w:val="333333"/>
          <w:sz w:val="22"/>
          <w:szCs w:val="22"/>
        </w:rPr>
        <w:lastRenderedPageBreak/>
        <w:drawing>
          <wp:inline distT="0" distB="0" distL="0" distR="0" wp14:anchorId="020E7BA2" wp14:editId="67731A10">
            <wp:extent cx="6163310" cy="4667250"/>
            <wp:effectExtent l="0" t="0" r="8890" b="0"/>
            <wp:docPr id="1243143064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3310" cy="466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4D12F5" w14:textId="77777777" w:rsidR="00254D0C" w:rsidRDefault="00254D0C">
      <w:pPr>
        <w:pageBreakBefore/>
      </w:pPr>
    </w:p>
    <w:p w14:paraId="69DCFA9F" w14:textId="77777777" w:rsidR="00254D0C" w:rsidRDefault="00000000">
      <w:pPr>
        <w:spacing w:before="480" w:after="160"/>
      </w:pPr>
      <w:r>
        <w:rPr>
          <w:rFonts w:ascii="Arial" w:eastAsia="Arial" w:hAnsi="Arial" w:cs="Arial"/>
          <w:b/>
          <w:bCs/>
          <w:color w:val="E8511A"/>
          <w:sz w:val="40"/>
          <w:szCs w:val="40"/>
        </w:rPr>
        <w:t>8. KITEKINTÉS</w:t>
      </w:r>
    </w:p>
    <w:p w14:paraId="5D8799C0" w14:textId="77777777" w:rsidR="00254D0C" w:rsidRDefault="00254D0C">
      <w:pPr>
        <w:pBdr>
          <w:bottom w:val="single" w:sz="2" w:space="0" w:color="DDDDDD"/>
        </w:pBdr>
        <w:spacing w:before="60" w:after="60"/>
      </w:pPr>
    </w:p>
    <w:p w14:paraId="36223B7C" w14:textId="77777777" w:rsidR="00254D0C" w:rsidRDefault="00000000">
      <w:pPr>
        <w:spacing w:before="60" w:after="60"/>
      </w:pPr>
      <w:r>
        <w:rPr>
          <w:rFonts w:ascii="Arial" w:eastAsia="Arial" w:hAnsi="Arial" w:cs="Arial"/>
          <w:color w:val="333333"/>
          <w:sz w:val="22"/>
          <w:szCs w:val="22"/>
        </w:rPr>
        <w:t>A jövőbeni fejlesztési lehetőségek:</w:t>
      </w:r>
    </w:p>
    <w:p w14:paraId="5A50CAA1" w14:textId="77777777" w:rsidR="00254D0C" w:rsidRDefault="00254D0C">
      <w:pPr>
        <w:spacing w:before="40"/>
      </w:pPr>
    </w:p>
    <w:p w14:paraId="687A605F" w14:textId="77777777" w:rsidR="00254D0C" w:rsidRDefault="00000000">
      <w:pPr>
        <w:spacing w:before="220" w:after="80"/>
      </w:pPr>
      <w:r>
        <w:rPr>
          <w:rFonts w:ascii="Arial" w:eastAsia="Arial" w:hAnsi="Arial" w:cs="Arial"/>
          <w:b/>
          <w:bCs/>
          <w:color w:val="C94010"/>
          <w:sz w:val="24"/>
          <w:szCs w:val="24"/>
        </w:rPr>
        <w:t>1. Progresszív Webalkalmazás (PWA)</w:t>
      </w:r>
    </w:p>
    <w:p w14:paraId="39D00D34" w14:textId="77777777" w:rsidR="00254D0C" w:rsidRDefault="00000000">
      <w:pPr>
        <w:spacing w:before="60" w:after="60"/>
      </w:pPr>
      <w:r>
        <w:rPr>
          <w:rFonts w:ascii="Arial" w:eastAsia="Arial" w:hAnsi="Arial" w:cs="Arial"/>
          <w:color w:val="333333"/>
          <w:sz w:val="22"/>
          <w:szCs w:val="22"/>
        </w:rPr>
        <w:t>A NyamiNet átalakítása PWA-vá, amely lehetővé tenné az alkalmazás offline használatát, push értesítések küldését és a kezdőképernyőre való telepítést mobileszközökön. Ez javítaná a felhasználói élményt, különösen gyengébb internetkapcsolat esetén.</w:t>
      </w:r>
    </w:p>
    <w:p w14:paraId="7D9764EB" w14:textId="77777777" w:rsidR="00254D0C" w:rsidRDefault="00000000">
      <w:pPr>
        <w:spacing w:before="220" w:after="80"/>
      </w:pPr>
      <w:r>
        <w:rPr>
          <w:rFonts w:ascii="Arial" w:eastAsia="Arial" w:hAnsi="Arial" w:cs="Arial"/>
          <w:b/>
          <w:bCs/>
          <w:color w:val="C94010"/>
          <w:sz w:val="24"/>
          <w:szCs w:val="24"/>
        </w:rPr>
        <w:t>2. Recept szerkesztése</w:t>
      </w:r>
    </w:p>
    <w:p w14:paraId="34079431" w14:textId="77777777" w:rsidR="00254D0C" w:rsidRDefault="00000000">
      <w:pPr>
        <w:spacing w:before="60" w:after="60"/>
      </w:pPr>
      <w:r>
        <w:rPr>
          <w:rFonts w:ascii="Arial" w:eastAsia="Arial" w:hAnsi="Arial" w:cs="Arial"/>
          <w:color w:val="333333"/>
          <w:sz w:val="22"/>
          <w:szCs w:val="22"/>
        </w:rPr>
        <w:t>Jelenleg a felhasználók csak feltölteni és törölni tudják a receptjeiket. Egy szerkesztési funkció bevezetésével a felhasználók módosíthatnák a recept címét, leírását, hozzávalóit, lépéseit és kategóriáit anélkül, hogy újra fel kellene tölteniük a receptet.</w:t>
      </w:r>
    </w:p>
    <w:p w14:paraId="21CCE95B" w14:textId="77777777" w:rsidR="00254D0C" w:rsidRDefault="00000000">
      <w:pPr>
        <w:spacing w:before="220" w:after="80"/>
      </w:pPr>
      <w:r>
        <w:rPr>
          <w:rFonts w:ascii="Arial" w:eastAsia="Arial" w:hAnsi="Arial" w:cs="Arial"/>
          <w:b/>
          <w:bCs/>
          <w:color w:val="C94010"/>
          <w:sz w:val="24"/>
          <w:szCs w:val="24"/>
        </w:rPr>
        <w:t>3. Admin dashboard bővítése</w:t>
      </w:r>
    </w:p>
    <w:p w14:paraId="4D20FB75" w14:textId="1A229E7C" w:rsidR="00254D0C" w:rsidRDefault="00000000">
      <w:pPr>
        <w:spacing w:before="60" w:after="60"/>
      </w:pPr>
      <w:r>
        <w:rPr>
          <w:rFonts w:ascii="Arial" w:eastAsia="Arial" w:hAnsi="Arial" w:cs="Arial"/>
          <w:color w:val="333333"/>
          <w:sz w:val="22"/>
          <w:szCs w:val="22"/>
        </w:rPr>
        <w:t>Az adminisztrátori felület bővíthető lenne statisztikákkal (napi regisztrációk száma, legnépszerűbb receptek, legaktívabb felhasználók), felhasználók keresésével és szűrésével.</w:t>
      </w:r>
    </w:p>
    <w:p w14:paraId="055BA893" w14:textId="77777777" w:rsidR="00254D0C" w:rsidRDefault="00000000">
      <w:pPr>
        <w:spacing w:before="220" w:after="80"/>
      </w:pPr>
      <w:r>
        <w:rPr>
          <w:rFonts w:ascii="Arial" w:eastAsia="Arial" w:hAnsi="Arial" w:cs="Arial"/>
          <w:b/>
          <w:bCs/>
          <w:color w:val="C94010"/>
          <w:sz w:val="24"/>
          <w:szCs w:val="24"/>
        </w:rPr>
        <w:t>4. Felhasználói profil bővítése</w:t>
      </w:r>
    </w:p>
    <w:p w14:paraId="6474F12D" w14:textId="3D26C141" w:rsidR="00254D0C" w:rsidRDefault="00000000" w:rsidP="00532AB2">
      <w:pPr>
        <w:spacing w:before="60" w:after="60"/>
      </w:pPr>
      <w:r>
        <w:rPr>
          <w:rFonts w:ascii="Arial" w:eastAsia="Arial" w:hAnsi="Arial" w:cs="Arial"/>
          <w:color w:val="333333"/>
          <w:sz w:val="22"/>
          <w:szCs w:val="22"/>
        </w:rPr>
        <w:t>A felhasználói profil kiegészíthető profilképpel, személyes bemutatkozással, követési funkcióval (más felhasználók követése) és a felhasználó által írt kommentek listájával.</w:t>
      </w:r>
    </w:p>
    <w:p w14:paraId="75552BED" w14:textId="2E8E64C2" w:rsidR="00254D0C" w:rsidRDefault="00532AB2">
      <w:pPr>
        <w:spacing w:before="220" w:after="80"/>
      </w:pPr>
      <w:r>
        <w:rPr>
          <w:rFonts w:ascii="Arial" w:eastAsia="Arial" w:hAnsi="Arial" w:cs="Arial"/>
          <w:b/>
          <w:bCs/>
          <w:color w:val="C94010"/>
          <w:sz w:val="24"/>
          <w:szCs w:val="24"/>
        </w:rPr>
        <w:t>5. Felhő alapú telepítés</w:t>
      </w:r>
    </w:p>
    <w:p w14:paraId="5F832878" w14:textId="77777777" w:rsidR="00254D0C" w:rsidRDefault="00000000">
      <w:pPr>
        <w:spacing w:before="60" w:after="60"/>
      </w:pPr>
      <w:r>
        <w:rPr>
          <w:rFonts w:ascii="Arial" w:eastAsia="Arial" w:hAnsi="Arial" w:cs="Arial"/>
          <w:color w:val="333333"/>
          <w:sz w:val="22"/>
          <w:szCs w:val="22"/>
        </w:rPr>
        <w:t>Az alkalmazás áthelyezése felhőszolgáltatóra (pl. AWS, Azure, Google Cloud) vagy platformra (pl. Heroku, Railway, Render), amelyek biztosítják a skálázhatóságot, a magas rendelkezésre állást és az automatikus frissítéseket.</w:t>
      </w:r>
    </w:p>
    <w:p w14:paraId="45B469B9" w14:textId="7969F2B6" w:rsidR="00254D0C" w:rsidRDefault="00532AB2">
      <w:pPr>
        <w:spacing w:before="220" w:after="80"/>
      </w:pPr>
      <w:r>
        <w:rPr>
          <w:rFonts w:ascii="Arial" w:eastAsia="Arial" w:hAnsi="Arial" w:cs="Arial"/>
          <w:b/>
          <w:bCs/>
          <w:color w:val="C94010"/>
          <w:sz w:val="24"/>
          <w:szCs w:val="24"/>
        </w:rPr>
        <w:t>6. Értesítési rendszer</w:t>
      </w:r>
    </w:p>
    <w:p w14:paraId="3548A7CA" w14:textId="77777777" w:rsidR="00254D0C" w:rsidRDefault="00000000">
      <w:pPr>
        <w:spacing w:before="60" w:after="60"/>
      </w:pPr>
      <w:r>
        <w:rPr>
          <w:rFonts w:ascii="Arial" w:eastAsia="Arial" w:hAnsi="Arial" w:cs="Arial"/>
          <w:color w:val="333333"/>
          <w:sz w:val="22"/>
          <w:szCs w:val="22"/>
        </w:rPr>
        <w:t>Értesítések küldése a felhasználóknak, amikor valaki kommentel a receptjükre, like-olja a receptjüket, vagy ha egy adminisztrátor döntést hoz a bejelentésükről.</w:t>
      </w:r>
    </w:p>
    <w:p w14:paraId="3F59B218" w14:textId="0A9906C1" w:rsidR="00254D0C" w:rsidRDefault="00532AB2">
      <w:pPr>
        <w:spacing w:before="220" w:after="80"/>
      </w:pPr>
      <w:r>
        <w:rPr>
          <w:rFonts w:ascii="Arial" w:eastAsia="Arial" w:hAnsi="Arial" w:cs="Arial"/>
          <w:b/>
          <w:bCs/>
          <w:color w:val="C94010"/>
          <w:sz w:val="24"/>
          <w:szCs w:val="24"/>
        </w:rPr>
        <w:t>7. Több nyelv támogatása (i18n)</w:t>
      </w:r>
    </w:p>
    <w:p w14:paraId="3D6249F1" w14:textId="51087DA4" w:rsidR="00254D0C" w:rsidRDefault="00000000" w:rsidP="00532AB2">
      <w:pPr>
        <w:spacing w:before="60" w:after="60"/>
      </w:pPr>
      <w:r>
        <w:rPr>
          <w:rFonts w:ascii="Arial" w:eastAsia="Arial" w:hAnsi="Arial" w:cs="Arial"/>
          <w:color w:val="333333"/>
          <w:sz w:val="22"/>
          <w:szCs w:val="22"/>
        </w:rPr>
        <w:t>Az alkalmazás jelenleg kizárólag magyar nyelvű. Többnyelvű támogatás (angol, német stb.) bevezetésével szélesebb felhasználói kör érhető el.</w:t>
      </w:r>
    </w:p>
    <w:p w14:paraId="7EBB7604" w14:textId="77777777" w:rsidR="00254D0C" w:rsidRDefault="00254D0C">
      <w:pPr>
        <w:pageBreakBefore/>
      </w:pPr>
    </w:p>
    <w:p w14:paraId="78AB84FD" w14:textId="77777777" w:rsidR="00254D0C" w:rsidRDefault="00000000">
      <w:pPr>
        <w:spacing w:before="480" w:after="160"/>
      </w:pPr>
      <w:r>
        <w:rPr>
          <w:rFonts w:ascii="Arial" w:eastAsia="Arial" w:hAnsi="Arial" w:cs="Arial"/>
          <w:b/>
          <w:bCs/>
          <w:color w:val="E8511A"/>
          <w:sz w:val="40"/>
          <w:szCs w:val="40"/>
        </w:rPr>
        <w:t>9. IRODALOMJEGYZÉK</w:t>
      </w:r>
    </w:p>
    <w:p w14:paraId="6719E2C2" w14:textId="77777777" w:rsidR="00254D0C" w:rsidRDefault="00254D0C">
      <w:pPr>
        <w:pBdr>
          <w:bottom w:val="single" w:sz="2" w:space="0" w:color="DDDDDD"/>
        </w:pBd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500"/>
        <w:gridCol w:w="5360"/>
      </w:tblGrid>
      <w:tr w:rsidR="00254D0C" w14:paraId="5D30C874" w14:textId="77777777">
        <w:tc>
          <w:tcPr>
            <w:tcW w:w="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51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D0843" w14:textId="77777777" w:rsidR="00254D0C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#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51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2DFBC" w14:textId="77777777" w:rsidR="00254D0C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Forrás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51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E10A1" w14:textId="77777777" w:rsidR="00254D0C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URL</w:t>
            </w:r>
          </w:p>
        </w:tc>
      </w:tr>
      <w:tr w:rsidR="00254D0C" w14:paraId="055C410E" w14:textId="77777777">
        <w:tc>
          <w:tcPr>
            <w:tcW w:w="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86ED6C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1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4F158F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React hivatalos dokumentáció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FAFA2C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https://react.dev/</w:t>
            </w:r>
          </w:p>
        </w:tc>
      </w:tr>
      <w:tr w:rsidR="00254D0C" w14:paraId="56927261" w14:textId="77777777">
        <w:tc>
          <w:tcPr>
            <w:tcW w:w="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386C1C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2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984696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Express.js hivatalos dokumentáció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D8CF38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https://expressjs.com/</w:t>
            </w:r>
          </w:p>
        </w:tc>
      </w:tr>
      <w:tr w:rsidR="00254D0C" w14:paraId="48DA14F9" w14:textId="77777777">
        <w:tc>
          <w:tcPr>
            <w:tcW w:w="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3AE7AD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3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D6BC07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MySQL 8.0 referencia kézikönyv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F82CC4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https://dev.mysql.com/doc/refman/8.0/en/</w:t>
            </w:r>
          </w:p>
        </w:tc>
      </w:tr>
      <w:tr w:rsidR="00254D0C" w14:paraId="7FCBD79E" w14:textId="77777777">
        <w:tc>
          <w:tcPr>
            <w:tcW w:w="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637004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4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CD484F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Cypress hivatalos dokumentáció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BC61A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https://docs.cypress.io/</w:t>
            </w:r>
          </w:p>
        </w:tc>
      </w:tr>
      <w:tr w:rsidR="00254D0C" w14:paraId="1D36E3AC" w14:textId="77777777">
        <w:tc>
          <w:tcPr>
            <w:tcW w:w="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1BB21F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5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8D347E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Docker hivatalos dokumentáció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238875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https://docs.docker.com/</w:t>
            </w:r>
          </w:p>
        </w:tc>
      </w:tr>
      <w:tr w:rsidR="00254D0C" w14:paraId="00219379" w14:textId="77777777">
        <w:tc>
          <w:tcPr>
            <w:tcW w:w="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C8F800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6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DF12E3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JSON Web Token (JWT) specifikáció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E43DBE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https://jwt.io/</w:t>
            </w:r>
          </w:p>
        </w:tc>
      </w:tr>
      <w:tr w:rsidR="00254D0C" w14:paraId="75356FC6" w14:textId="77777777">
        <w:tc>
          <w:tcPr>
            <w:tcW w:w="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232D39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7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8ABA41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bcrypt npm csomag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18099C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https://www.npmjs.com/package/bcrypt</w:t>
            </w:r>
          </w:p>
        </w:tc>
      </w:tr>
      <w:tr w:rsidR="00254D0C" w14:paraId="613E7228" w14:textId="77777777">
        <w:tc>
          <w:tcPr>
            <w:tcW w:w="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0DF16C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8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F384B1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Vite hivatalos dokumentáció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364693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https://vite.dev/</w:t>
            </w:r>
          </w:p>
        </w:tc>
      </w:tr>
      <w:tr w:rsidR="00254D0C" w14:paraId="00E94C79" w14:textId="77777777">
        <w:tc>
          <w:tcPr>
            <w:tcW w:w="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AE5301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9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B32B79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React Router DOM dokumentáció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97A032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https://reactrouter.com/</w:t>
            </w:r>
          </w:p>
        </w:tc>
      </w:tr>
      <w:tr w:rsidR="00254D0C" w14:paraId="5D882146" w14:textId="77777777">
        <w:tc>
          <w:tcPr>
            <w:tcW w:w="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277B2D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10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AD3030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Multer npm csomag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1E6151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https://www.npmjs.com/package/multer</w:t>
            </w:r>
          </w:p>
        </w:tc>
      </w:tr>
      <w:tr w:rsidR="00254D0C" w14:paraId="324E828E" w14:textId="77777777">
        <w:tc>
          <w:tcPr>
            <w:tcW w:w="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716F78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11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CE1DCA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Bootstrap 5 dokumentáció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59CE5D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https://getbootstrap.com/docs/5.3/</w:t>
            </w:r>
          </w:p>
        </w:tc>
      </w:tr>
      <w:tr w:rsidR="00254D0C" w14:paraId="0CF79528" w14:textId="77777777">
        <w:tc>
          <w:tcPr>
            <w:tcW w:w="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F340FB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12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1083EB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TypeScript hivatalos dokumentáció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A1CB0D" w14:textId="77777777" w:rsidR="00254D0C" w:rsidRDefault="00000000">
            <w:r>
              <w:rPr>
                <w:rFonts w:ascii="Arial" w:eastAsia="Arial" w:hAnsi="Arial" w:cs="Arial"/>
                <w:color w:val="333333"/>
              </w:rPr>
              <w:t>https://www.typescriptlang.org/docs/</w:t>
            </w:r>
          </w:p>
        </w:tc>
      </w:tr>
    </w:tbl>
    <w:p w14:paraId="1121D46F" w14:textId="77777777" w:rsidR="00254D0C" w:rsidRDefault="00254D0C">
      <w:pPr>
        <w:spacing w:before="60"/>
      </w:pPr>
    </w:p>
    <w:p w14:paraId="69E38F5D" w14:textId="77777777" w:rsidR="00254D0C" w:rsidRDefault="00254D0C">
      <w:pPr>
        <w:pageBreakBefore/>
      </w:pPr>
    </w:p>
    <w:p w14:paraId="59FFDE7E" w14:textId="77777777" w:rsidR="00254D0C" w:rsidRDefault="00000000">
      <w:pPr>
        <w:spacing w:before="480" w:after="160"/>
      </w:pPr>
      <w:r>
        <w:rPr>
          <w:rFonts w:ascii="Arial" w:eastAsia="Arial" w:hAnsi="Arial" w:cs="Arial"/>
          <w:b/>
          <w:bCs/>
          <w:color w:val="E8511A"/>
          <w:sz w:val="40"/>
          <w:szCs w:val="40"/>
        </w:rPr>
        <w:t>10. MELLÉKLETEK</w:t>
      </w:r>
    </w:p>
    <w:p w14:paraId="48075D57" w14:textId="77777777" w:rsidR="00254D0C" w:rsidRDefault="00254D0C">
      <w:pPr>
        <w:pBdr>
          <w:bottom w:val="single" w:sz="2" w:space="0" w:color="DDDDDD"/>
        </w:pBdr>
        <w:spacing w:before="60" w:after="60"/>
      </w:pPr>
    </w:p>
    <w:p w14:paraId="5D94BD14" w14:textId="77777777" w:rsidR="00254D0C" w:rsidRDefault="00000000">
      <w:pPr>
        <w:spacing w:before="60" w:after="60"/>
      </w:pPr>
      <w:r>
        <w:rPr>
          <w:rFonts w:ascii="Arial" w:eastAsia="Arial" w:hAnsi="Arial" w:cs="Arial"/>
          <w:color w:val="333333"/>
          <w:sz w:val="22"/>
          <w:szCs w:val="22"/>
        </w:rPr>
        <w:t>A következő mellékletek a dokumentáció kiegészítésére szolgálnak:</w:t>
      </w:r>
    </w:p>
    <w:p w14:paraId="0ACF05E8" w14:textId="2409043A" w:rsidR="0050503B" w:rsidRDefault="0050503B">
      <w:pPr>
        <w:spacing w:before="220" w:after="80"/>
      </w:pPr>
      <w:r>
        <w:rPr>
          <w:rFonts w:ascii="Arial" w:eastAsia="Arial" w:hAnsi="Arial" w:cs="Arial"/>
          <w:b/>
          <w:bCs/>
          <w:color w:val="C94010"/>
          <w:sz w:val="24"/>
          <w:szCs w:val="24"/>
        </w:rPr>
        <w:t>Use case diagram:</w:t>
      </w:r>
    </w:p>
    <w:p w14:paraId="1B2B6515" w14:textId="77777777" w:rsidR="0050503B" w:rsidRDefault="0050503B">
      <w:pPr>
        <w:spacing w:before="60" w:after="60"/>
        <w:rPr>
          <w:rFonts w:ascii="Arial" w:eastAsia="Arial" w:hAnsi="Arial" w:cs="Arial"/>
          <w:color w:val="333333"/>
          <w:sz w:val="22"/>
          <w:szCs w:val="22"/>
        </w:rPr>
      </w:pPr>
      <w:r>
        <w:rPr>
          <w:rFonts w:ascii="Arial" w:eastAsia="Arial" w:hAnsi="Arial" w:cs="Arial"/>
          <w:noProof/>
          <w:color w:val="333333"/>
          <w:sz w:val="22"/>
          <w:szCs w:val="22"/>
        </w:rPr>
        <w:drawing>
          <wp:inline distT="0" distB="0" distL="0" distR="0" wp14:anchorId="151DADA3" wp14:editId="2E9AF6FF">
            <wp:extent cx="6162675" cy="4781550"/>
            <wp:effectExtent l="0" t="0" r="9525" b="0"/>
            <wp:docPr id="122018149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2675" cy="478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color w:val="333333"/>
          <w:sz w:val="22"/>
          <w:szCs w:val="22"/>
        </w:rPr>
        <w:t xml:space="preserve"> </w:t>
      </w:r>
    </w:p>
    <w:p w14:paraId="53F1FF8C" w14:textId="49991098" w:rsidR="0050503B" w:rsidRDefault="0050503B" w:rsidP="0050503B">
      <w:pPr>
        <w:spacing w:before="220" w:after="80"/>
        <w:rPr>
          <w:rFonts w:ascii="Arial" w:eastAsia="Arial" w:hAnsi="Arial" w:cs="Arial"/>
          <w:b/>
          <w:bCs/>
          <w:color w:val="C94010"/>
          <w:sz w:val="24"/>
          <w:szCs w:val="24"/>
        </w:rPr>
      </w:pPr>
      <w:r>
        <w:rPr>
          <w:rFonts w:ascii="Arial" w:eastAsia="Arial" w:hAnsi="Arial" w:cs="Arial"/>
          <w:b/>
          <w:bCs/>
          <w:color w:val="C94010"/>
          <w:sz w:val="24"/>
          <w:szCs w:val="24"/>
        </w:rPr>
        <w:t>Szekvencia diagramok:</w:t>
      </w:r>
    </w:p>
    <w:p w14:paraId="79576FF7" w14:textId="53261010" w:rsidR="0050503B" w:rsidRDefault="00B70BA1" w:rsidP="0050503B">
      <w:pPr>
        <w:spacing w:before="220" w:after="80"/>
      </w:pPr>
      <w:r w:rsidRPr="00B70BA1">
        <w:rPr>
          <w:noProof/>
        </w:rPr>
        <w:lastRenderedPageBreak/>
        <w:drawing>
          <wp:inline distT="0" distB="0" distL="0" distR="0" wp14:anchorId="61BC0794" wp14:editId="3E6151C1">
            <wp:extent cx="6163310" cy="2318385"/>
            <wp:effectExtent l="0" t="0" r="8890" b="5715"/>
            <wp:docPr id="28553152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53152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63310" cy="231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0BA1">
        <w:rPr>
          <w:noProof/>
        </w:rPr>
        <w:drawing>
          <wp:inline distT="0" distB="0" distL="0" distR="0" wp14:anchorId="4FFF8D4C" wp14:editId="3B1A0705">
            <wp:extent cx="6163310" cy="4479290"/>
            <wp:effectExtent l="0" t="0" r="8890" b="0"/>
            <wp:docPr id="90618486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18486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63310" cy="447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0BA1">
        <w:rPr>
          <w:noProof/>
        </w:rPr>
        <w:drawing>
          <wp:inline distT="0" distB="0" distL="0" distR="0" wp14:anchorId="12DD4355" wp14:editId="7202958C">
            <wp:extent cx="6163310" cy="1938020"/>
            <wp:effectExtent l="0" t="0" r="8890" b="5080"/>
            <wp:docPr id="44729587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29587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63310" cy="193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0BA1">
        <w:rPr>
          <w:noProof/>
        </w:rPr>
        <w:lastRenderedPageBreak/>
        <w:drawing>
          <wp:inline distT="0" distB="0" distL="0" distR="0" wp14:anchorId="663A3817" wp14:editId="74937741">
            <wp:extent cx="6163310" cy="3759200"/>
            <wp:effectExtent l="0" t="0" r="8890" b="0"/>
            <wp:docPr id="188950858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50858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63310" cy="375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0BA1">
        <w:rPr>
          <w:noProof/>
        </w:rPr>
        <w:drawing>
          <wp:inline distT="0" distB="0" distL="0" distR="0" wp14:anchorId="63A2F478" wp14:editId="42338B20">
            <wp:extent cx="6163310" cy="3628390"/>
            <wp:effectExtent l="0" t="0" r="8890" b="0"/>
            <wp:docPr id="109122005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22005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63310" cy="362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0BA1">
        <w:rPr>
          <w:noProof/>
        </w:rPr>
        <w:lastRenderedPageBreak/>
        <w:drawing>
          <wp:inline distT="0" distB="0" distL="0" distR="0" wp14:anchorId="67CC1EB7" wp14:editId="69510F32">
            <wp:extent cx="6163310" cy="5847715"/>
            <wp:effectExtent l="0" t="0" r="8890" b="635"/>
            <wp:docPr id="99878139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78139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63310" cy="584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0BA1">
        <w:rPr>
          <w:noProof/>
        </w:rPr>
        <w:drawing>
          <wp:inline distT="0" distB="0" distL="0" distR="0" wp14:anchorId="29E00EFA" wp14:editId="2E8F96D4">
            <wp:extent cx="6163310" cy="2301240"/>
            <wp:effectExtent l="0" t="0" r="8890" b="3810"/>
            <wp:docPr id="143889540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89540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63310" cy="230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0BA1">
        <w:rPr>
          <w:noProof/>
        </w:rPr>
        <w:lastRenderedPageBreak/>
        <w:drawing>
          <wp:inline distT="0" distB="0" distL="0" distR="0" wp14:anchorId="7643109F" wp14:editId="53EFCCAC">
            <wp:extent cx="6163310" cy="2503170"/>
            <wp:effectExtent l="0" t="0" r="8890" b="0"/>
            <wp:docPr id="6059706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9706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63310" cy="250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0AD70" w14:textId="52EA8C39" w:rsidR="0050503B" w:rsidRDefault="0050503B">
      <w:pPr>
        <w:spacing w:before="60" w:after="60"/>
        <w:rPr>
          <w:rFonts w:ascii="Arial" w:eastAsia="Arial" w:hAnsi="Arial" w:cs="Arial"/>
          <w:color w:val="333333"/>
          <w:sz w:val="22"/>
          <w:szCs w:val="22"/>
        </w:rPr>
      </w:pPr>
    </w:p>
    <w:p w14:paraId="51B55F31" w14:textId="584FF0D2" w:rsidR="0050503B" w:rsidRDefault="0050503B" w:rsidP="0050503B">
      <w:pPr>
        <w:spacing w:before="220" w:after="80"/>
        <w:rPr>
          <w:rFonts w:ascii="Arial" w:eastAsia="Arial" w:hAnsi="Arial" w:cs="Arial"/>
          <w:b/>
          <w:bCs/>
          <w:color w:val="C94010"/>
          <w:sz w:val="24"/>
          <w:szCs w:val="24"/>
        </w:rPr>
      </w:pPr>
      <w:r>
        <w:rPr>
          <w:rFonts w:ascii="Arial" w:eastAsia="Arial" w:hAnsi="Arial" w:cs="Arial"/>
          <w:b/>
          <w:bCs/>
          <w:color w:val="C94010"/>
          <w:sz w:val="24"/>
          <w:szCs w:val="24"/>
        </w:rPr>
        <w:t>Komponens diagram:</w:t>
      </w:r>
    </w:p>
    <w:p w14:paraId="583D73E7" w14:textId="6DA7ED1D" w:rsidR="00B70BA1" w:rsidRDefault="00657A10" w:rsidP="0050503B">
      <w:pPr>
        <w:spacing w:before="220" w:after="80"/>
        <w:rPr>
          <w:rFonts w:ascii="Arial" w:eastAsia="Arial" w:hAnsi="Arial" w:cs="Arial"/>
          <w:b/>
          <w:bCs/>
          <w:color w:val="C94010"/>
          <w:sz w:val="24"/>
          <w:szCs w:val="24"/>
        </w:rPr>
      </w:pPr>
      <w:r>
        <w:rPr>
          <w:rFonts w:ascii="Arial" w:eastAsia="Arial" w:hAnsi="Arial" w:cs="Arial"/>
          <w:b/>
          <w:bCs/>
          <w:noProof/>
          <w:color w:val="C94010"/>
          <w:sz w:val="24"/>
          <w:szCs w:val="24"/>
        </w:rPr>
        <w:drawing>
          <wp:inline distT="0" distB="0" distL="0" distR="0" wp14:anchorId="4BDB3D00" wp14:editId="38FA1943">
            <wp:extent cx="6163310" cy="4667250"/>
            <wp:effectExtent l="0" t="0" r="8890" b="0"/>
            <wp:docPr id="1645989976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3310" cy="466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6F07B0" w14:textId="77777777" w:rsidR="00B70BA1" w:rsidRDefault="00B70BA1" w:rsidP="0050503B">
      <w:pPr>
        <w:spacing w:before="220" w:after="80"/>
      </w:pPr>
    </w:p>
    <w:p w14:paraId="07F99D8B" w14:textId="77777777" w:rsidR="00254D0C" w:rsidRDefault="00254D0C">
      <w:pPr>
        <w:spacing w:before="80"/>
      </w:pPr>
    </w:p>
    <w:p w14:paraId="279BA45D" w14:textId="77777777" w:rsidR="00532AB2" w:rsidRDefault="00532AB2">
      <w:pPr>
        <w:spacing w:before="40" w:after="40"/>
        <w:rPr>
          <w:rFonts w:ascii="Courier New" w:eastAsia="Courier New" w:hAnsi="Courier New" w:cs="Courier New"/>
          <w:color w:val="222222"/>
          <w:sz w:val="18"/>
          <w:szCs w:val="18"/>
        </w:rPr>
      </w:pPr>
    </w:p>
    <w:p w14:paraId="523D41A6" w14:textId="77777777" w:rsidR="0050503B" w:rsidRDefault="0050503B">
      <w:pPr>
        <w:spacing w:before="40" w:after="40"/>
        <w:rPr>
          <w:rFonts w:ascii="Courier New" w:eastAsia="Courier New" w:hAnsi="Courier New" w:cs="Courier New"/>
          <w:color w:val="222222"/>
          <w:sz w:val="18"/>
          <w:szCs w:val="18"/>
        </w:rPr>
      </w:pPr>
    </w:p>
    <w:p w14:paraId="152CDE22" w14:textId="77777777" w:rsidR="004F475F" w:rsidRDefault="004F475F">
      <w:pPr>
        <w:spacing w:before="40" w:after="40"/>
      </w:pPr>
    </w:p>
    <w:p w14:paraId="4FFB36AF" w14:textId="49BF9AF4" w:rsidR="00254D0C" w:rsidRDefault="00254D0C">
      <w:pPr>
        <w:pBdr>
          <w:top w:val="single" w:sz="4" w:space="0" w:color="E8511A"/>
        </w:pBdr>
        <w:spacing w:before="200" w:after="200"/>
        <w:jc w:val="center"/>
      </w:pPr>
    </w:p>
    <w:sectPr w:rsidR="00254D0C">
      <w:pgSz w:w="11906" w:h="16838"/>
      <w:pgMar w:top="1100" w:right="1100" w:bottom="1100" w:left="11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C51C5"/>
    <w:multiLevelType w:val="hybridMultilevel"/>
    <w:tmpl w:val="BED8F47E"/>
    <w:lvl w:ilvl="0" w:tplc="CE9CE092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 w:hint="default"/>
        <w:color w:val="333333"/>
        <w:sz w:val="22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571D8B"/>
    <w:multiLevelType w:val="hybridMultilevel"/>
    <w:tmpl w:val="DF183016"/>
    <w:lvl w:ilvl="0" w:tplc="B47C9EAE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 w:hint="default"/>
        <w:color w:val="333333"/>
        <w:sz w:val="22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AE455B"/>
    <w:multiLevelType w:val="hybridMultilevel"/>
    <w:tmpl w:val="AC3CF996"/>
    <w:lvl w:ilvl="0" w:tplc="C218848E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 w:hint="default"/>
        <w:color w:val="333333"/>
        <w:sz w:val="22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0030DF"/>
    <w:multiLevelType w:val="hybridMultilevel"/>
    <w:tmpl w:val="51F81E4C"/>
    <w:lvl w:ilvl="0" w:tplc="99ACEF48">
      <w:start w:val="1"/>
      <w:numFmt w:val="bullet"/>
      <w:lvlText w:val="-"/>
      <w:lvlJc w:val="left"/>
      <w:pPr>
        <w:ind w:left="900" w:hanging="360"/>
      </w:pPr>
    </w:lvl>
    <w:lvl w:ilvl="1" w:tplc="3E7A44CA">
      <w:numFmt w:val="decimal"/>
      <w:lvlText w:val=""/>
      <w:lvlJc w:val="left"/>
    </w:lvl>
    <w:lvl w:ilvl="2" w:tplc="678A9278">
      <w:numFmt w:val="decimal"/>
      <w:lvlText w:val=""/>
      <w:lvlJc w:val="left"/>
    </w:lvl>
    <w:lvl w:ilvl="3" w:tplc="7214FD3E">
      <w:numFmt w:val="decimal"/>
      <w:lvlText w:val=""/>
      <w:lvlJc w:val="left"/>
    </w:lvl>
    <w:lvl w:ilvl="4" w:tplc="C76AD252">
      <w:numFmt w:val="decimal"/>
      <w:lvlText w:val=""/>
      <w:lvlJc w:val="left"/>
    </w:lvl>
    <w:lvl w:ilvl="5" w:tplc="4A52934C">
      <w:numFmt w:val="decimal"/>
      <w:lvlText w:val=""/>
      <w:lvlJc w:val="left"/>
    </w:lvl>
    <w:lvl w:ilvl="6" w:tplc="72F8F814">
      <w:numFmt w:val="decimal"/>
      <w:lvlText w:val=""/>
      <w:lvlJc w:val="left"/>
    </w:lvl>
    <w:lvl w:ilvl="7" w:tplc="AF1C5300">
      <w:numFmt w:val="decimal"/>
      <w:lvlText w:val=""/>
      <w:lvlJc w:val="left"/>
    </w:lvl>
    <w:lvl w:ilvl="8" w:tplc="9D5A05E8">
      <w:numFmt w:val="decimal"/>
      <w:lvlText w:val=""/>
      <w:lvlJc w:val="left"/>
    </w:lvl>
  </w:abstractNum>
  <w:abstractNum w:abstractNumId="4" w15:restartNumberingAfterBreak="0">
    <w:nsid w:val="0BA8525E"/>
    <w:multiLevelType w:val="hybridMultilevel"/>
    <w:tmpl w:val="6AE2ECA6"/>
    <w:lvl w:ilvl="0" w:tplc="1DCEEE94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 w:hint="default"/>
        <w:color w:val="333333"/>
        <w:sz w:val="22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44767B"/>
    <w:multiLevelType w:val="hybridMultilevel"/>
    <w:tmpl w:val="1D8E3E92"/>
    <w:lvl w:ilvl="0" w:tplc="4A1C9106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 w:hint="default"/>
        <w:color w:val="333333"/>
        <w:sz w:val="22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9334A5"/>
    <w:multiLevelType w:val="hybridMultilevel"/>
    <w:tmpl w:val="1598C554"/>
    <w:lvl w:ilvl="0" w:tplc="97AE566E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 w:hint="default"/>
        <w:color w:val="333333"/>
        <w:sz w:val="22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C07904"/>
    <w:multiLevelType w:val="hybridMultilevel"/>
    <w:tmpl w:val="CCCAE696"/>
    <w:lvl w:ilvl="0" w:tplc="C17898D0">
      <w:start w:val="1"/>
      <w:numFmt w:val="decimal"/>
      <w:lvlText w:val="%1."/>
      <w:lvlJc w:val="left"/>
      <w:pPr>
        <w:ind w:left="720" w:hanging="360"/>
      </w:pPr>
    </w:lvl>
    <w:lvl w:ilvl="1" w:tplc="CF2C6BD6">
      <w:numFmt w:val="decimal"/>
      <w:lvlText w:val=""/>
      <w:lvlJc w:val="left"/>
    </w:lvl>
    <w:lvl w:ilvl="2" w:tplc="73226D6A">
      <w:numFmt w:val="decimal"/>
      <w:lvlText w:val=""/>
      <w:lvlJc w:val="left"/>
    </w:lvl>
    <w:lvl w:ilvl="3" w:tplc="0AF831DE">
      <w:numFmt w:val="decimal"/>
      <w:lvlText w:val=""/>
      <w:lvlJc w:val="left"/>
    </w:lvl>
    <w:lvl w:ilvl="4" w:tplc="5978CEDC">
      <w:numFmt w:val="decimal"/>
      <w:lvlText w:val=""/>
      <w:lvlJc w:val="left"/>
    </w:lvl>
    <w:lvl w:ilvl="5" w:tplc="8EA6F740">
      <w:numFmt w:val="decimal"/>
      <w:lvlText w:val=""/>
      <w:lvlJc w:val="left"/>
    </w:lvl>
    <w:lvl w:ilvl="6" w:tplc="D48C8A64">
      <w:numFmt w:val="decimal"/>
      <w:lvlText w:val=""/>
      <w:lvlJc w:val="left"/>
    </w:lvl>
    <w:lvl w:ilvl="7" w:tplc="9C0E5A86">
      <w:numFmt w:val="decimal"/>
      <w:lvlText w:val=""/>
      <w:lvlJc w:val="left"/>
    </w:lvl>
    <w:lvl w:ilvl="8" w:tplc="5664BF26">
      <w:numFmt w:val="decimal"/>
      <w:lvlText w:val=""/>
      <w:lvlJc w:val="left"/>
    </w:lvl>
  </w:abstractNum>
  <w:abstractNum w:abstractNumId="8" w15:restartNumberingAfterBreak="0">
    <w:nsid w:val="19034FF2"/>
    <w:multiLevelType w:val="hybridMultilevel"/>
    <w:tmpl w:val="93E4377C"/>
    <w:lvl w:ilvl="0" w:tplc="6BD2E2AC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 w:hint="default"/>
        <w:color w:val="333333"/>
        <w:sz w:val="22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3F36A3"/>
    <w:multiLevelType w:val="hybridMultilevel"/>
    <w:tmpl w:val="6BD2DB48"/>
    <w:lvl w:ilvl="0" w:tplc="86168194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 w:hint="default"/>
        <w:color w:val="333333"/>
        <w:sz w:val="22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AF3EED"/>
    <w:multiLevelType w:val="hybridMultilevel"/>
    <w:tmpl w:val="37680DEC"/>
    <w:lvl w:ilvl="0" w:tplc="74EC0E7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 w:hint="default"/>
        <w:color w:val="333333"/>
        <w:sz w:val="22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333EC1"/>
    <w:multiLevelType w:val="hybridMultilevel"/>
    <w:tmpl w:val="5D2E3FDA"/>
    <w:lvl w:ilvl="0" w:tplc="5386B926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 w:hint="default"/>
        <w:color w:val="333333"/>
        <w:sz w:val="22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7CE49BB"/>
    <w:multiLevelType w:val="hybridMultilevel"/>
    <w:tmpl w:val="01CC33A8"/>
    <w:lvl w:ilvl="0" w:tplc="1F489852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 w:hint="default"/>
        <w:color w:val="333333"/>
        <w:sz w:val="22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5325F3"/>
    <w:multiLevelType w:val="hybridMultilevel"/>
    <w:tmpl w:val="BE728D3E"/>
    <w:lvl w:ilvl="0" w:tplc="C7A6B658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 w:hint="default"/>
        <w:color w:val="333333"/>
        <w:sz w:val="22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A430E2F"/>
    <w:multiLevelType w:val="hybridMultilevel"/>
    <w:tmpl w:val="0D70C6A2"/>
    <w:lvl w:ilvl="0" w:tplc="FCACDD44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 w:hint="default"/>
        <w:color w:val="333333"/>
        <w:sz w:val="22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C1F59EC"/>
    <w:multiLevelType w:val="hybridMultilevel"/>
    <w:tmpl w:val="8ECA64CC"/>
    <w:lvl w:ilvl="0" w:tplc="F63E35C8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 w:hint="default"/>
        <w:color w:val="333333"/>
        <w:sz w:val="22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E553F32"/>
    <w:multiLevelType w:val="hybridMultilevel"/>
    <w:tmpl w:val="080ABAB0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F29647F"/>
    <w:multiLevelType w:val="hybridMultilevel"/>
    <w:tmpl w:val="5A609EBC"/>
    <w:lvl w:ilvl="0" w:tplc="05666E28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 w:hint="default"/>
        <w:color w:val="333333"/>
        <w:sz w:val="22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02D757E"/>
    <w:multiLevelType w:val="hybridMultilevel"/>
    <w:tmpl w:val="A406F396"/>
    <w:lvl w:ilvl="0" w:tplc="59A696A4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 w:hint="default"/>
        <w:color w:val="333333"/>
        <w:sz w:val="22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47C2723"/>
    <w:multiLevelType w:val="hybridMultilevel"/>
    <w:tmpl w:val="59FC995E"/>
    <w:lvl w:ilvl="0" w:tplc="D90E9428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 w:hint="default"/>
        <w:color w:val="333333"/>
        <w:sz w:val="22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C0A0BDD"/>
    <w:multiLevelType w:val="hybridMultilevel"/>
    <w:tmpl w:val="611614A6"/>
    <w:lvl w:ilvl="0" w:tplc="79B0D0CC">
      <w:start w:val="1"/>
      <w:numFmt w:val="bullet"/>
      <w:lvlText w:val="●"/>
      <w:lvlJc w:val="left"/>
      <w:pPr>
        <w:ind w:left="720" w:hanging="360"/>
      </w:pPr>
    </w:lvl>
    <w:lvl w:ilvl="1" w:tplc="D76CF0A4">
      <w:start w:val="1"/>
      <w:numFmt w:val="bullet"/>
      <w:lvlText w:val="○"/>
      <w:lvlJc w:val="left"/>
      <w:pPr>
        <w:ind w:left="1440" w:hanging="360"/>
      </w:pPr>
    </w:lvl>
    <w:lvl w:ilvl="2" w:tplc="42ECC046">
      <w:start w:val="1"/>
      <w:numFmt w:val="bullet"/>
      <w:lvlText w:val="■"/>
      <w:lvlJc w:val="left"/>
      <w:pPr>
        <w:ind w:left="2160" w:hanging="360"/>
      </w:pPr>
    </w:lvl>
    <w:lvl w:ilvl="3" w:tplc="D524408E">
      <w:start w:val="1"/>
      <w:numFmt w:val="bullet"/>
      <w:lvlText w:val="●"/>
      <w:lvlJc w:val="left"/>
      <w:pPr>
        <w:ind w:left="2880" w:hanging="360"/>
      </w:pPr>
    </w:lvl>
    <w:lvl w:ilvl="4" w:tplc="ECCC155C">
      <w:start w:val="1"/>
      <w:numFmt w:val="bullet"/>
      <w:lvlText w:val="○"/>
      <w:lvlJc w:val="left"/>
      <w:pPr>
        <w:ind w:left="3600" w:hanging="360"/>
      </w:pPr>
    </w:lvl>
    <w:lvl w:ilvl="5" w:tplc="C4A47354">
      <w:start w:val="1"/>
      <w:numFmt w:val="bullet"/>
      <w:lvlText w:val="■"/>
      <w:lvlJc w:val="left"/>
      <w:pPr>
        <w:ind w:left="4320" w:hanging="360"/>
      </w:pPr>
    </w:lvl>
    <w:lvl w:ilvl="6" w:tplc="EEE46A4E">
      <w:start w:val="1"/>
      <w:numFmt w:val="bullet"/>
      <w:lvlText w:val="●"/>
      <w:lvlJc w:val="left"/>
      <w:pPr>
        <w:ind w:left="5040" w:hanging="360"/>
      </w:pPr>
    </w:lvl>
    <w:lvl w:ilvl="7" w:tplc="A188635A">
      <w:start w:val="1"/>
      <w:numFmt w:val="bullet"/>
      <w:lvlText w:val="●"/>
      <w:lvlJc w:val="left"/>
      <w:pPr>
        <w:ind w:left="5760" w:hanging="360"/>
      </w:pPr>
    </w:lvl>
    <w:lvl w:ilvl="8" w:tplc="0AE08134">
      <w:start w:val="1"/>
      <w:numFmt w:val="bullet"/>
      <w:lvlText w:val="●"/>
      <w:lvlJc w:val="left"/>
      <w:pPr>
        <w:ind w:left="6480" w:hanging="360"/>
      </w:pPr>
    </w:lvl>
  </w:abstractNum>
  <w:abstractNum w:abstractNumId="21" w15:restartNumberingAfterBreak="0">
    <w:nsid w:val="405422C3"/>
    <w:multiLevelType w:val="hybridMultilevel"/>
    <w:tmpl w:val="54EEBB9A"/>
    <w:lvl w:ilvl="0" w:tplc="1B24B4AA">
      <w:start w:val="5"/>
      <w:numFmt w:val="decimal"/>
      <w:lvlText w:val="%1"/>
      <w:lvlJc w:val="left"/>
      <w:pPr>
        <w:ind w:left="720" w:hanging="360"/>
      </w:pPr>
      <w:rPr>
        <w:rFonts w:ascii="Arial" w:eastAsia="Arial" w:hAnsi="Arial" w:cs="Arial" w:hint="default"/>
        <w:color w:val="333333"/>
        <w:sz w:val="22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2211E1B"/>
    <w:multiLevelType w:val="hybridMultilevel"/>
    <w:tmpl w:val="DCFAEF42"/>
    <w:lvl w:ilvl="0" w:tplc="1FD4848E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 w:hint="default"/>
        <w:color w:val="333333"/>
        <w:sz w:val="22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2EB714C"/>
    <w:multiLevelType w:val="hybridMultilevel"/>
    <w:tmpl w:val="E2D0FA30"/>
    <w:lvl w:ilvl="0" w:tplc="D2A23056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 w:hint="default"/>
        <w:color w:val="333333"/>
        <w:sz w:val="22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C272900"/>
    <w:multiLevelType w:val="hybridMultilevel"/>
    <w:tmpl w:val="4AA619CC"/>
    <w:lvl w:ilvl="0" w:tplc="88FA569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 w:hint="default"/>
        <w:color w:val="333333"/>
        <w:sz w:val="22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28F6D1A"/>
    <w:multiLevelType w:val="hybridMultilevel"/>
    <w:tmpl w:val="65ACF870"/>
    <w:lvl w:ilvl="0" w:tplc="C29EC894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 w:hint="default"/>
        <w:color w:val="333333"/>
        <w:sz w:val="22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2DA465B"/>
    <w:multiLevelType w:val="hybridMultilevel"/>
    <w:tmpl w:val="7C1A5CCC"/>
    <w:lvl w:ilvl="0" w:tplc="28AEE06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 w:hint="default"/>
        <w:color w:val="333333"/>
        <w:sz w:val="22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6ED083C"/>
    <w:multiLevelType w:val="hybridMultilevel"/>
    <w:tmpl w:val="3EE89DBA"/>
    <w:lvl w:ilvl="0" w:tplc="5A76E7DA">
      <w:start w:val="1"/>
      <w:numFmt w:val="bullet"/>
      <w:lvlText w:val="•"/>
      <w:lvlJc w:val="left"/>
      <w:pPr>
        <w:ind w:left="720" w:hanging="360"/>
      </w:pPr>
    </w:lvl>
    <w:lvl w:ilvl="1" w:tplc="3F74D4D4">
      <w:numFmt w:val="decimal"/>
      <w:lvlText w:val=""/>
      <w:lvlJc w:val="left"/>
    </w:lvl>
    <w:lvl w:ilvl="2" w:tplc="46385714">
      <w:numFmt w:val="decimal"/>
      <w:lvlText w:val=""/>
      <w:lvlJc w:val="left"/>
    </w:lvl>
    <w:lvl w:ilvl="3" w:tplc="2B522C3C">
      <w:numFmt w:val="decimal"/>
      <w:lvlText w:val=""/>
      <w:lvlJc w:val="left"/>
    </w:lvl>
    <w:lvl w:ilvl="4" w:tplc="61C66B0A">
      <w:numFmt w:val="decimal"/>
      <w:lvlText w:val=""/>
      <w:lvlJc w:val="left"/>
    </w:lvl>
    <w:lvl w:ilvl="5" w:tplc="F67465F2">
      <w:numFmt w:val="decimal"/>
      <w:lvlText w:val=""/>
      <w:lvlJc w:val="left"/>
    </w:lvl>
    <w:lvl w:ilvl="6" w:tplc="89088B60">
      <w:numFmt w:val="decimal"/>
      <w:lvlText w:val=""/>
      <w:lvlJc w:val="left"/>
    </w:lvl>
    <w:lvl w:ilvl="7" w:tplc="8236D2BE">
      <w:numFmt w:val="decimal"/>
      <w:lvlText w:val=""/>
      <w:lvlJc w:val="left"/>
    </w:lvl>
    <w:lvl w:ilvl="8" w:tplc="4CCEF3DC">
      <w:numFmt w:val="decimal"/>
      <w:lvlText w:val=""/>
      <w:lvlJc w:val="left"/>
    </w:lvl>
  </w:abstractNum>
  <w:abstractNum w:abstractNumId="28" w15:restartNumberingAfterBreak="0">
    <w:nsid w:val="637C487B"/>
    <w:multiLevelType w:val="hybridMultilevel"/>
    <w:tmpl w:val="38929974"/>
    <w:lvl w:ilvl="0" w:tplc="B28A0264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 w:hint="default"/>
        <w:color w:val="333333"/>
        <w:sz w:val="22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4DF0122"/>
    <w:multiLevelType w:val="hybridMultilevel"/>
    <w:tmpl w:val="4426BB8E"/>
    <w:lvl w:ilvl="0" w:tplc="C2D63210">
      <w:start w:val="1"/>
      <w:numFmt w:val="decimal"/>
      <w:lvlText w:val="%1."/>
      <w:lvlJc w:val="left"/>
      <w:pPr>
        <w:ind w:left="900" w:hanging="360"/>
      </w:pPr>
    </w:lvl>
    <w:lvl w:ilvl="1" w:tplc="D7347460">
      <w:numFmt w:val="decimal"/>
      <w:lvlText w:val=""/>
      <w:lvlJc w:val="left"/>
    </w:lvl>
    <w:lvl w:ilvl="2" w:tplc="1CA40140">
      <w:numFmt w:val="decimal"/>
      <w:lvlText w:val=""/>
      <w:lvlJc w:val="left"/>
    </w:lvl>
    <w:lvl w:ilvl="3" w:tplc="53C4113C">
      <w:numFmt w:val="decimal"/>
      <w:lvlText w:val=""/>
      <w:lvlJc w:val="left"/>
    </w:lvl>
    <w:lvl w:ilvl="4" w:tplc="A9DCE720">
      <w:numFmt w:val="decimal"/>
      <w:lvlText w:val=""/>
      <w:lvlJc w:val="left"/>
    </w:lvl>
    <w:lvl w:ilvl="5" w:tplc="5CF813FA">
      <w:numFmt w:val="decimal"/>
      <w:lvlText w:val=""/>
      <w:lvlJc w:val="left"/>
    </w:lvl>
    <w:lvl w:ilvl="6" w:tplc="A704D98C">
      <w:numFmt w:val="decimal"/>
      <w:lvlText w:val=""/>
      <w:lvlJc w:val="left"/>
    </w:lvl>
    <w:lvl w:ilvl="7" w:tplc="6742E892">
      <w:numFmt w:val="decimal"/>
      <w:lvlText w:val=""/>
      <w:lvlJc w:val="left"/>
    </w:lvl>
    <w:lvl w:ilvl="8" w:tplc="E1DC4116">
      <w:numFmt w:val="decimal"/>
      <w:lvlText w:val=""/>
      <w:lvlJc w:val="left"/>
    </w:lvl>
  </w:abstractNum>
  <w:abstractNum w:abstractNumId="30" w15:restartNumberingAfterBreak="0">
    <w:nsid w:val="6A0A4639"/>
    <w:multiLevelType w:val="hybridMultilevel"/>
    <w:tmpl w:val="D6A289D2"/>
    <w:lvl w:ilvl="0" w:tplc="C136E69E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 w:hint="default"/>
        <w:color w:val="333333"/>
        <w:sz w:val="22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CA05B5C"/>
    <w:multiLevelType w:val="hybridMultilevel"/>
    <w:tmpl w:val="2BCA396A"/>
    <w:lvl w:ilvl="0" w:tplc="7F600C68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 w:hint="default"/>
        <w:color w:val="333333"/>
        <w:sz w:val="22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DBE398C"/>
    <w:multiLevelType w:val="hybridMultilevel"/>
    <w:tmpl w:val="860ACFF4"/>
    <w:lvl w:ilvl="0" w:tplc="9D3C9312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 w:hint="default"/>
        <w:color w:val="333333"/>
        <w:sz w:val="22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3847304">
    <w:abstractNumId w:val="20"/>
    <w:lvlOverride w:ilvl="0">
      <w:startOverride w:val="1"/>
    </w:lvlOverride>
  </w:num>
  <w:num w:numId="2" w16cid:durableId="410667098">
    <w:abstractNumId w:val="27"/>
    <w:lvlOverride w:ilvl="0">
      <w:startOverride w:val="1"/>
    </w:lvlOverride>
  </w:num>
  <w:num w:numId="3" w16cid:durableId="659890509">
    <w:abstractNumId w:val="7"/>
    <w:lvlOverride w:ilvl="0">
      <w:startOverride w:val="1"/>
    </w:lvlOverride>
  </w:num>
  <w:num w:numId="4" w16cid:durableId="510875020">
    <w:abstractNumId w:val="3"/>
    <w:lvlOverride w:ilvl="0">
      <w:startOverride w:val="1"/>
    </w:lvlOverride>
  </w:num>
  <w:num w:numId="5" w16cid:durableId="279844380">
    <w:abstractNumId w:val="16"/>
  </w:num>
  <w:num w:numId="6" w16cid:durableId="1780298725">
    <w:abstractNumId w:val="12"/>
  </w:num>
  <w:num w:numId="7" w16cid:durableId="1691184033">
    <w:abstractNumId w:val="9"/>
  </w:num>
  <w:num w:numId="8" w16cid:durableId="991835274">
    <w:abstractNumId w:val="1"/>
  </w:num>
  <w:num w:numId="9" w16cid:durableId="929241110">
    <w:abstractNumId w:val="18"/>
  </w:num>
  <w:num w:numId="10" w16cid:durableId="848446818">
    <w:abstractNumId w:val="14"/>
  </w:num>
  <w:num w:numId="11" w16cid:durableId="1558004771">
    <w:abstractNumId w:val="10"/>
  </w:num>
  <w:num w:numId="12" w16cid:durableId="1313292904">
    <w:abstractNumId w:val="28"/>
  </w:num>
  <w:num w:numId="13" w16cid:durableId="848252029">
    <w:abstractNumId w:val="22"/>
  </w:num>
  <w:num w:numId="14" w16cid:durableId="1756784559">
    <w:abstractNumId w:val="17"/>
  </w:num>
  <w:num w:numId="15" w16cid:durableId="716705077">
    <w:abstractNumId w:val="23"/>
  </w:num>
  <w:num w:numId="16" w16cid:durableId="1733038296">
    <w:abstractNumId w:val="30"/>
  </w:num>
  <w:num w:numId="17" w16cid:durableId="154497706">
    <w:abstractNumId w:val="11"/>
  </w:num>
  <w:num w:numId="18" w16cid:durableId="891312946">
    <w:abstractNumId w:val="2"/>
  </w:num>
  <w:num w:numId="19" w16cid:durableId="2128035986">
    <w:abstractNumId w:val="25"/>
  </w:num>
  <w:num w:numId="20" w16cid:durableId="1029840699">
    <w:abstractNumId w:val="6"/>
  </w:num>
  <w:num w:numId="21" w16cid:durableId="1073506307">
    <w:abstractNumId w:val="15"/>
  </w:num>
  <w:num w:numId="22" w16cid:durableId="1854025227">
    <w:abstractNumId w:val="21"/>
  </w:num>
  <w:num w:numId="23" w16cid:durableId="1489400444">
    <w:abstractNumId w:val="31"/>
  </w:num>
  <w:num w:numId="24" w16cid:durableId="39980231">
    <w:abstractNumId w:val="19"/>
  </w:num>
  <w:num w:numId="25" w16cid:durableId="1186138602">
    <w:abstractNumId w:val="26"/>
  </w:num>
  <w:num w:numId="26" w16cid:durableId="689914572">
    <w:abstractNumId w:val="24"/>
  </w:num>
  <w:num w:numId="27" w16cid:durableId="178354144">
    <w:abstractNumId w:val="4"/>
  </w:num>
  <w:num w:numId="28" w16cid:durableId="1884638984">
    <w:abstractNumId w:val="5"/>
  </w:num>
  <w:num w:numId="29" w16cid:durableId="1973828349">
    <w:abstractNumId w:val="8"/>
  </w:num>
  <w:num w:numId="30" w16cid:durableId="1732582523">
    <w:abstractNumId w:val="32"/>
  </w:num>
  <w:num w:numId="31" w16cid:durableId="443158057">
    <w:abstractNumId w:val="0"/>
  </w:num>
  <w:num w:numId="32" w16cid:durableId="210884618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4D0C"/>
    <w:rsid w:val="000307A8"/>
    <w:rsid w:val="000A0ED1"/>
    <w:rsid w:val="0019313B"/>
    <w:rsid w:val="002365FE"/>
    <w:rsid w:val="00254D0C"/>
    <w:rsid w:val="0029499E"/>
    <w:rsid w:val="002F16E5"/>
    <w:rsid w:val="00316E55"/>
    <w:rsid w:val="004848B6"/>
    <w:rsid w:val="004E163E"/>
    <w:rsid w:val="004F475F"/>
    <w:rsid w:val="0050503B"/>
    <w:rsid w:val="00511F6A"/>
    <w:rsid w:val="00532AB2"/>
    <w:rsid w:val="005548E6"/>
    <w:rsid w:val="005C7E1C"/>
    <w:rsid w:val="00631FCB"/>
    <w:rsid w:val="00657A10"/>
    <w:rsid w:val="007B5EED"/>
    <w:rsid w:val="007C072C"/>
    <w:rsid w:val="008A1D39"/>
    <w:rsid w:val="00986393"/>
    <w:rsid w:val="00B61CE5"/>
    <w:rsid w:val="00B70BA1"/>
    <w:rsid w:val="00C32814"/>
    <w:rsid w:val="00E15422"/>
    <w:rsid w:val="00EB5AB6"/>
    <w:rsid w:val="00FA7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DADDFD"/>
  <w15:docId w15:val="{4D8F1C3A-D6A1-4621-89F5-F908636726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u-HU" w:eastAsia="hu-H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50503B"/>
  </w:style>
  <w:style w:type="paragraph" w:styleId="Cmsor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Cmsor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Cmsor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Cmsor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Cmsor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Cmsor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uiPriority w:val="10"/>
    <w:qFormat/>
    <w:rPr>
      <w:sz w:val="56"/>
      <w:szCs w:val="56"/>
    </w:rPr>
  </w:style>
  <w:style w:type="paragraph" w:customStyle="1" w:styleId="Kiemels21">
    <w:name w:val="Kiemelés 21"/>
    <w:qFormat/>
    <w:rPr>
      <w:b/>
      <w:bCs/>
    </w:rPr>
  </w:style>
  <w:style w:type="paragraph" w:styleId="Listaszerbekezds">
    <w:name w:val="List Paragraph"/>
    <w:qFormat/>
  </w:style>
  <w:style w:type="character" w:styleId="Hiperhivatkozs">
    <w:name w:val="Hyperlink"/>
    <w:uiPriority w:val="99"/>
    <w:unhideWhenUsed/>
    <w:rPr>
      <w:color w:val="0563C1"/>
      <w:u w:val="single"/>
    </w:rPr>
  </w:style>
  <w:style w:type="character" w:styleId="Lbjegyzet-hivatkozs">
    <w:name w:val="footnote reference"/>
    <w:uiPriority w:val="99"/>
    <w:semiHidden/>
    <w:unhideWhenUsed/>
    <w:rPr>
      <w:vertAlign w:val="superscript"/>
    </w:rPr>
  </w:style>
  <w:style w:type="paragraph" w:styleId="Lbjegyzetszveg">
    <w:name w:val="footnote text"/>
    <w:link w:val="LbjegyzetszvegChar"/>
    <w:uiPriority w:val="99"/>
    <w:semiHidden/>
    <w:unhideWhenUsed/>
  </w:style>
  <w:style w:type="character" w:customStyle="1" w:styleId="LbjegyzetszvegChar">
    <w:name w:val="Lábjegyzetszöveg Char"/>
    <w:link w:val="Lbjegyzetszveg"/>
    <w:uiPriority w:val="99"/>
    <w:semiHidden/>
    <w:unhideWhenUsed/>
    <w:rPr>
      <w:sz w:val="20"/>
      <w:szCs w:val="20"/>
    </w:rPr>
  </w:style>
  <w:style w:type="character" w:styleId="Feloldatlanmegemlts">
    <w:name w:val="Unresolved Mention"/>
    <w:basedOn w:val="Bekezdsalapbettpusa"/>
    <w:uiPriority w:val="99"/>
    <w:semiHidden/>
    <w:unhideWhenUsed/>
    <w:rsid w:val="004F47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51</Pages>
  <Words>9123</Words>
  <Characters>62949</Characters>
  <Application>Microsoft Office Word</Application>
  <DocSecurity>0</DocSecurity>
  <Lines>524</Lines>
  <Paragraphs>143</Paragraphs>
  <ScaleCrop>false</ScaleCrop>
  <Company/>
  <LinksUpToDate>false</LinksUpToDate>
  <CharactersWithSpaces>71929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EDU_ODAS_5106@diakoffice.onmicrosoft.com</cp:lastModifiedBy>
  <cp:revision>7</cp:revision>
  <dcterms:created xsi:type="dcterms:W3CDTF">2026-03-27T17:59:00Z</dcterms:created>
  <dcterms:modified xsi:type="dcterms:W3CDTF">2026-03-27T18:04:00Z</dcterms:modified>
</cp:coreProperties>
</file>