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2A26" w:rsidRDefault="009B2A26" w:rsidP="009B2A26">
      <w:pPr>
        <w:shd w:val="clear" w:color="auto" w:fill="FFFFFF"/>
        <w:spacing w:after="0" w:line="288" w:lineRule="atLeast"/>
        <w:outlineLvl w:val="0"/>
        <w:rPr>
          <w:rFonts w:ascii="Vani" w:eastAsia="Times New Roman" w:hAnsi="Vani" w:cs="Vani"/>
          <w:b/>
          <w:bCs/>
          <w:caps/>
          <w:kern w:val="36"/>
          <w:sz w:val="26"/>
          <w:szCs w:val="2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9B2A26" w:rsidRDefault="009B2A26" w:rsidP="009B2A26">
      <w:pPr>
        <w:shd w:val="clear" w:color="auto" w:fill="FFFFFF"/>
        <w:spacing w:after="0" w:line="288" w:lineRule="atLeast"/>
        <w:outlineLvl w:val="0"/>
        <w:rPr>
          <w:rFonts w:ascii="Vani" w:eastAsia="Times New Roman" w:hAnsi="Vani" w:cs="Vani"/>
          <w:b/>
          <w:bCs/>
          <w:caps/>
          <w:kern w:val="36"/>
          <w:sz w:val="26"/>
          <w:szCs w:val="2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AF2645" w:rsidRPr="009B2A26" w:rsidRDefault="0095197F" w:rsidP="009B2A26">
      <w:pPr>
        <w:shd w:val="clear" w:color="auto" w:fill="FFFFFF"/>
        <w:spacing w:after="0" w:line="288" w:lineRule="atLeast"/>
        <w:outlineLvl w:val="0"/>
        <w:rPr>
          <w:rFonts w:ascii="Vani" w:eastAsia="Times New Roman" w:hAnsi="Vani" w:cs="Vani"/>
          <w:b/>
          <w:bCs/>
          <w:caps/>
          <w:kern w:val="36"/>
          <w:sz w:val="28"/>
          <w:szCs w:val="2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9B2A26">
        <w:rPr>
          <w:rFonts w:ascii="Vani" w:eastAsia="Times New Roman" w:hAnsi="Vani" w:cs="Vani"/>
          <w:b/>
          <w:bCs/>
          <w:caps/>
          <w:kern w:val="36"/>
          <w:sz w:val="28"/>
          <w:szCs w:val="2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AMAZON APP DEPLOYMENT:  TERRAFORM AND JENKINS </w:t>
      </w:r>
      <w:r w:rsidR="009B2A26">
        <w:rPr>
          <w:rFonts w:ascii="Vani" w:eastAsia="Times New Roman" w:hAnsi="Vani" w:cs="Vani"/>
          <w:b/>
          <w:bCs/>
          <w:caps/>
          <w:kern w:val="36"/>
          <w:sz w:val="28"/>
          <w:szCs w:val="2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          </w:t>
      </w:r>
      <w:r w:rsidRPr="009B2A26">
        <w:rPr>
          <w:rFonts w:ascii="Vani" w:eastAsia="Times New Roman" w:hAnsi="Vani" w:cs="Vani"/>
          <w:b/>
          <w:bCs/>
          <w:caps/>
          <w:kern w:val="36"/>
          <w:sz w:val="28"/>
          <w:szCs w:val="2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CI/CD</w:t>
      </w:r>
    </w:p>
    <w:p w:rsidR="003A157E" w:rsidRPr="0095197F" w:rsidRDefault="003A157E">
      <w:pPr>
        <w:rPr>
          <w:rFonts w:ascii="Vani" w:hAnsi="Vani" w:cs="Vani"/>
          <w:sz w:val="24"/>
          <w:szCs w:val="24"/>
        </w:rPr>
      </w:pPr>
    </w:p>
    <w:p w:rsidR="00AF2645" w:rsidRPr="0095197F" w:rsidRDefault="00AF2645">
      <w:pPr>
        <w:rPr>
          <w:rFonts w:ascii="Vani" w:hAnsi="Vani" w:cs="Vani"/>
          <w:sz w:val="24"/>
          <w:szCs w:val="24"/>
        </w:rPr>
      </w:pPr>
    </w:p>
    <w:p w:rsidR="00AF2645" w:rsidRPr="0095197F" w:rsidRDefault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E0044AE" wp14:editId="1B57B595">
            <wp:extent cx="5732145" cy="3397715"/>
            <wp:effectExtent l="0" t="0" r="1905" b="0"/>
            <wp:docPr id="2" name="Picture 2" descr="https://cdn.hashnode.com/res/hashnode/image/upload/v1698226545447/0688e766-fdb0-434d-b1df-86574c1386e1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hashnode.com/res/hashnode/image/upload/v1698226545447/0688e766-fdb0-434d-b1df-86574c1386e1.png?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9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645" w:rsidRPr="0095197F" w:rsidRDefault="00AF2645">
      <w:pPr>
        <w:rPr>
          <w:rFonts w:ascii="Vani" w:hAnsi="Vani" w:cs="Vani"/>
          <w:sz w:val="24"/>
          <w:szCs w:val="24"/>
        </w:rPr>
      </w:pPr>
    </w:p>
    <w:p w:rsidR="00AF2645" w:rsidRPr="0095197F" w:rsidRDefault="00C90292">
      <w:pPr>
        <w:rPr>
          <w:rFonts w:ascii="Vani" w:hAnsi="Vani" w:cs="Vani"/>
          <w:sz w:val="24"/>
          <w:szCs w:val="24"/>
        </w:rPr>
      </w:pPr>
      <w:r>
        <w:rPr>
          <w:noProof/>
        </w:rPr>
        <w:drawing>
          <wp:inline distT="0" distB="0" distL="0" distR="0" wp14:anchorId="3036EB3C" wp14:editId="6720F07C">
            <wp:extent cx="5730949" cy="3390457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5343"/>
                    <a:stretch/>
                  </pic:blipFill>
                  <pic:spPr bwMode="auto">
                    <a:xfrm>
                      <a:off x="0" y="0"/>
                      <a:ext cx="5732145" cy="339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645" w:rsidRPr="0095197F" w:rsidRDefault="00AF2645">
      <w:pPr>
        <w:rPr>
          <w:rFonts w:ascii="Vani" w:hAnsi="Vani" w:cs="Vani"/>
          <w:sz w:val="24"/>
          <w:szCs w:val="24"/>
        </w:rPr>
      </w:pPr>
    </w:p>
    <w:p w:rsidR="00AF2645" w:rsidRPr="005D656F" w:rsidRDefault="00AF2645" w:rsidP="00AF2645">
      <w:pPr>
        <w:pStyle w:val="Heading3"/>
        <w:shd w:val="clear" w:color="auto" w:fill="FFFFFF"/>
        <w:spacing w:before="0" w:after="300" w:line="288" w:lineRule="atLeast"/>
        <w:rPr>
          <w:rStyle w:val="Strong"/>
          <w:rFonts w:ascii="Vani" w:hAnsi="Vani" w:cs="Vani"/>
          <w:b/>
          <w:bCs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Step1: create an IAM user (we need to generate access and secret_key for programmatic access)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0EDDDE0A" wp14:editId="709BCEFE">
            <wp:extent cx="5732145" cy="3565165"/>
            <wp:effectExtent l="0" t="0" r="1905" b="0"/>
            <wp:docPr id="22" name="Picture 22" descr="https://cdn.hashnode.com/res/hashnode/image/upload/v1697630289967/a58663fa-343d-49d4-afef-a8d33b5554ae.png?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s://cdn.hashnode.com/res/hashnode/image/upload/v1697630289967/a58663fa-343d-49d4-afef-a8d33b5554ae.png?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645" w:rsidRPr="005D656F" w:rsidRDefault="00AF2645" w:rsidP="00AF2645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Cs w:val="0"/>
          <w:color w:val="auto"/>
          <w:sz w:val="24"/>
          <w:szCs w:val="24"/>
        </w:rPr>
      </w:pPr>
      <w:r w:rsidRPr="005D656F">
        <w:rPr>
          <w:rFonts w:ascii="Vani" w:hAnsi="Vani" w:cs="Vani"/>
          <w:bCs w:val="0"/>
          <w:color w:val="auto"/>
          <w:sz w:val="24"/>
          <w:szCs w:val="24"/>
        </w:rPr>
        <w:t>Step2: Aws Configure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aws configure</w:t>
      </w:r>
    </w:p>
    <w:p w:rsidR="00AF2645" w:rsidRPr="0095197F" w:rsidRDefault="00AF2645" w:rsidP="00AF2645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Provide your Aws Access key and Secret Access key</w:t>
      </w:r>
    </w:p>
    <w:p w:rsidR="00AF2645" w:rsidRPr="005D656F" w:rsidRDefault="00AF2645" w:rsidP="00AF2645">
      <w:pPr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</w:pPr>
      <w:r w:rsidRPr="005D656F"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  <w:t>Step3: Install terraform</w:t>
      </w:r>
    </w:p>
    <w:p w:rsidR="00AF2645" w:rsidRPr="005D656F" w:rsidRDefault="00AF2645" w:rsidP="00AF2645">
      <w:pPr>
        <w:pStyle w:val="Heading3"/>
        <w:shd w:val="clear" w:color="auto" w:fill="FFFFFF"/>
        <w:tabs>
          <w:tab w:val="left" w:pos="7284"/>
        </w:tabs>
        <w:spacing w:before="0" w:after="300" w:line="288" w:lineRule="atLeast"/>
        <w:rPr>
          <w:rFonts w:ascii="Vani" w:hAnsi="Vani" w:cs="Vani"/>
          <w:bCs w:val="0"/>
          <w:sz w:val="24"/>
          <w:szCs w:val="24"/>
        </w:rPr>
      </w:pPr>
      <w:r w:rsidRPr="005D656F">
        <w:rPr>
          <w:rFonts w:ascii="Vani" w:hAnsi="Vani" w:cs="Vani"/>
          <w:bCs w:val="0"/>
          <w:color w:val="auto"/>
          <w:sz w:val="24"/>
          <w:szCs w:val="24"/>
        </w:rPr>
        <w:t>Step4: Terraform files and Provision Jenkins,sonar</w:t>
      </w:r>
      <w:r w:rsidRPr="005D656F">
        <w:rPr>
          <w:rFonts w:ascii="Vani" w:hAnsi="Vani" w:cs="Vani"/>
          <w:bCs w:val="0"/>
          <w:sz w:val="24"/>
          <w:szCs w:val="24"/>
        </w:rPr>
        <w:tab/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Create main.tf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resource "aws_instance" "web" {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ami                    = "ami-0f5ee92e2d63afc18"   #change ami id for different region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instance_type          = "t2.large"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</w:t>
      </w:r>
      <w:r w:rsidR="005437E9" w:rsidRPr="0095197F">
        <w:rPr>
          <w:rFonts w:ascii="Vani" w:hAnsi="Vani" w:cs="Vani"/>
          <w:sz w:val="24"/>
          <w:szCs w:val="24"/>
        </w:rPr>
        <w:t>key_name               = "MUMBAI-TERRA</w:t>
      </w:r>
      <w:r w:rsidRPr="0095197F">
        <w:rPr>
          <w:rFonts w:ascii="Vani" w:hAnsi="Vani" w:cs="Vani"/>
          <w:sz w:val="24"/>
          <w:szCs w:val="24"/>
        </w:rPr>
        <w:t>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vpc_security_group_ids = [aws_security_group.Jenkins-sg.id]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user_data              = templatefile("./install.sh", {})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tags = {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Name = "Jenkins-sonarqube"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root_block_device {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volume_size = 30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}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resource "aws_security_group" "Jenkins-sg" {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name        = "Jenkins-sg"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description = "Allow TLS inbound traffic"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ingress = [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for port in [22, 80, 443, 8080, 9000, 3000] : {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description      = "inbound rules"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from_port        = port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to_port          = port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protocol         = "tcp"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cidr_blocks      = ["0.0.0.0/0"]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ipv6_cidr_blocks = []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prefix_list_ids  = []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security_groups  = []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self             = false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}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]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egress {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from_port   = 0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to_port     = 0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protocol    = "-1"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cidr_blocks = ["0.0.0.0/0"]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tags = {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Name = "jenkins-sg"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}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}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</w:p>
    <w:p w:rsidR="00AF2645" w:rsidRPr="005D656F" w:rsidRDefault="005437E9" w:rsidP="00AF2645">
      <w:pPr>
        <w:rPr>
          <w:rFonts w:ascii="Vani" w:hAnsi="Vani" w:cs="Vani"/>
          <w:b/>
          <w:color w:val="FF0000"/>
          <w:sz w:val="24"/>
          <w:szCs w:val="24"/>
        </w:rPr>
      </w:pPr>
      <w:r w:rsidRPr="005D656F">
        <w:rPr>
          <w:rFonts w:ascii="Vani" w:hAnsi="Vani" w:cs="Vani"/>
          <w:b/>
          <w:color w:val="FF0000"/>
          <w:sz w:val="24"/>
          <w:szCs w:val="24"/>
        </w:rPr>
        <w:t>Create user-data file like install.sh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#!/bin/bash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 update -y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wget -O - https://packages.adoptium.net/artifactory/api/gpg/key/public | tee /etc/apt/keyrings/adoptium.asc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echo "deb [signed-by=/etc/apt/keyrings/adoptium.asc] https://packages.adoptium.net/artifactory/deb $(awk -F= '/^VERSION_CODENAME/{print$2}' /etc/os-release) main" | tee /etc/apt/sources.list.d/adoptium.list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 update -y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 install temurin-17-jdk -y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/usr/bin/java --version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curl -fsSL https://pkg.jenkins.io/debian-stable/jenkins.io-2023.key | sudo tee /usr/share/keyrings/jenkins-keyring.asc &gt; /dev/null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echo deb [signed-by=/usr/share/keyrings/jenkins-keyring.asc] https://pkg.jenkins.io/debian-stable binary/ | sudo tee /etc/apt/sources.list.d/jenkins.list &gt; /dev/null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update -y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jenkins -y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systemctl start jenkins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systemctl status jenkins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#install docker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update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docker.io -y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usermod -aG docker ubuntu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newgrp docker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chmod 777 /var/run/docker.sock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docker run -d --name sonar -p 9000:9000 sonarqube:lts-community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#install trivy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wget apt-transport-https gnupg lsb-release -y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wget -qO - https://aquasecurity.github.io/trivy-repo/deb/public.key | gpg --dearmor | sudo tee /usr/share/keyrings/trivy.gpg &gt; /dev/null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echo "deb [signed-by=/usr/share/keyrings/trivy.gpg] https://aquasecurity.github.io/trivy-repo/deb $(lsb_release -sc) main" | sudo tee -a /etc/apt/sources.list.d/trivy.list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update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sudo apt-get install trivy -y</w:t>
      </w:r>
    </w:p>
    <w:p w:rsidR="00AF2645" w:rsidRPr="0095197F" w:rsidRDefault="00AF2645" w:rsidP="00AF2645">
      <w:pPr>
        <w:rPr>
          <w:rFonts w:ascii="Vani" w:hAnsi="Vani" w:cs="Vani"/>
          <w:sz w:val="24"/>
          <w:szCs w:val="24"/>
        </w:rPr>
      </w:pPr>
    </w:p>
    <w:p w:rsidR="00AF2645" w:rsidRPr="005D656F" w:rsidRDefault="005437E9" w:rsidP="00AF2645">
      <w:pPr>
        <w:rPr>
          <w:rFonts w:ascii="Vani" w:hAnsi="Vani" w:cs="Vani"/>
          <w:b/>
          <w:sz w:val="24"/>
          <w:szCs w:val="24"/>
        </w:rPr>
      </w:pPr>
      <w:r w:rsidRPr="005D656F">
        <w:rPr>
          <w:rFonts w:ascii="Vani" w:hAnsi="Vani" w:cs="Vani"/>
          <w:b/>
          <w:sz w:val="24"/>
          <w:szCs w:val="24"/>
        </w:rPr>
        <w:t>NOW EXECUTE THE TERRAFORM SCRIPT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init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validate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plan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terraform apply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60CA4E" wp14:editId="303DD8B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0875" cy="2009140"/>
            <wp:effectExtent l="0" t="0" r="3175" b="0"/>
            <wp:wrapSquare wrapText="bothSides"/>
            <wp:docPr id="23" name="Picture 23" descr="https://cdn.hashnode.com/res/hashnode/image/upload/v1697630771169/64e1b9a5-5257-4429-b42a-51ba97000dd3.png?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cdn.hashnode.com/res/hashnode/image/upload/v1697630771169/64e1b9a5-5257-4429-b42a-51ba97000dd3.png?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5197F">
        <w:rPr>
          <w:rFonts w:ascii="Vani" w:hAnsi="Vani" w:cs="Vani"/>
          <w:sz w:val="24"/>
          <w:szCs w:val="24"/>
        </w:rPr>
        <w:br w:type="textWrapping" w:clear="all"/>
      </w:r>
    </w:p>
    <w:p w:rsidR="005437E9" w:rsidRPr="005437E9" w:rsidRDefault="005437E9" w:rsidP="0054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Vani" w:eastAsia="Times New Roman" w:hAnsi="Vani" w:cs="Vani"/>
          <w:color w:val="212121"/>
          <w:sz w:val="24"/>
          <w:szCs w:val="24"/>
        </w:rPr>
      </w:pPr>
      <w:r w:rsidRPr="0095197F">
        <w:rPr>
          <w:rFonts w:ascii="Vani" w:eastAsia="Times New Roman" w:hAnsi="Vani" w:cs="Vani"/>
          <w:color w:val="212121"/>
          <w:sz w:val="24"/>
          <w:szCs w:val="24"/>
        </w:rPr>
        <w:t>&lt;instance-ip:8080&gt; #jenkins</w:t>
      </w:r>
    </w:p>
    <w:p w:rsidR="00AF2645" w:rsidRPr="0095197F" w:rsidRDefault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FAEEDA5" wp14:editId="04DFA9A3">
            <wp:extent cx="5732145" cy="3799007"/>
            <wp:effectExtent l="0" t="0" r="1905" b="0"/>
            <wp:docPr id="24" name="Picture 24" descr="https://cdn.hashnode.com/res/hashnode/image/upload/v1697360593197/f55ab19d-1542-419a-a6c5-ec6a7dbf7681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cdn.hashnode.com/res/hashnode/image/upload/v1697360593197/f55ab19d-1542-419a-a6c5-ec6a7dbf7681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79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pStyle w:val="HTMLPreformatted"/>
        <w:spacing w:after="360"/>
        <w:rPr>
          <w:rFonts w:ascii="Vani" w:hAnsi="Vani" w:cs="Vani"/>
          <w:color w:val="212121"/>
          <w:sz w:val="24"/>
          <w:szCs w:val="24"/>
        </w:rPr>
      </w:pPr>
      <w:r w:rsidRPr="0095197F">
        <w:rPr>
          <w:rStyle w:val="HTMLCode"/>
          <w:rFonts w:ascii="Vani" w:hAnsi="Vani" w:cs="Vani"/>
          <w:color w:val="212121"/>
          <w:sz w:val="24"/>
          <w:szCs w:val="24"/>
        </w:rPr>
        <w:t>sudo cat /var/lib/jenkins/secrets/initialAdminPassword</w:t>
      </w:r>
    </w:p>
    <w:p w:rsidR="005437E9" w:rsidRPr="0095197F" w:rsidRDefault="005437E9">
      <w:pPr>
        <w:rPr>
          <w:rFonts w:ascii="Vani" w:hAnsi="Vani" w:cs="Vani"/>
          <w:sz w:val="24"/>
          <w:szCs w:val="24"/>
        </w:rPr>
      </w:pPr>
    </w:p>
    <w:p w:rsidR="005437E9" w:rsidRPr="0095197F" w:rsidRDefault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Unlock Jenkins using an administrative password and install the suggested plugins.</w:t>
      </w:r>
    </w:p>
    <w:p w:rsidR="005437E9" w:rsidRPr="0095197F" w:rsidRDefault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37B8BC3" wp14:editId="05AD7E80">
            <wp:extent cx="5720316" cy="2551814"/>
            <wp:effectExtent l="0" t="0" r="0" b="1270"/>
            <wp:docPr id="25" name="Picture 25" descr="https://cdn.hashnode.com/res/hashnode/image/upload/v1694159444242/ecdd527f-6183-4651-9480-e0c1f89f5f05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cdn.hashnode.com/res/hashnode/image/upload/v1694159444242/ecdd527f-6183-4651-9480-e0c1f89f5f05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52" b="5882"/>
                    <a:stretch/>
                  </pic:blipFill>
                  <pic:spPr bwMode="auto">
                    <a:xfrm>
                      <a:off x="0" y="0"/>
                      <a:ext cx="5720316" cy="255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7E9" w:rsidRPr="0095197F" w:rsidRDefault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BDAB2FD" wp14:editId="4011807B">
            <wp:extent cx="5724577" cy="2849525"/>
            <wp:effectExtent l="0" t="0" r="0" b="8255"/>
            <wp:docPr id="26" name="Picture 26" descr="https://cdn.hashnode.com/res/hashnode/image/upload/v1694159480758/a30da1cc-f1e4-45bf-8182-a5f32d6f6a35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cdn.hashnode.com/res/hashnode/image/upload/v1694159480758/a30da1cc-f1e4-45bf-8182-a5f32d6f6a35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1"/>
                    <a:stretch/>
                  </pic:blipFill>
                  <pic:spPr bwMode="auto">
                    <a:xfrm>
                      <a:off x="0" y="0"/>
                      <a:ext cx="5732145" cy="285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Create a user click on save and continue.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Jenkins Getting Started Screen.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7A7AD029" wp14:editId="5490C129">
            <wp:extent cx="5720316" cy="2964450"/>
            <wp:effectExtent l="0" t="0" r="0" b="7620"/>
            <wp:docPr id="27" name="Picture 27" descr="https://cdn.hashnode.com/res/hashnode/image/upload/v1694159545473/ea177d4e-7182-4601-8ec1-4ad6bb7fa1c6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cdn.hashnode.com/res/hashnode/image/upload/v1694159545473/ea177d4e-7182-4601-8ec1-4ad6bb7fa1c6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4"/>
                    <a:stretch/>
                  </pic:blipFill>
                  <pic:spPr bwMode="auto">
                    <a:xfrm>
                      <a:off x="0" y="0"/>
                      <a:ext cx="5720316" cy="29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Copy your Public key again and paste it into a new tab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&lt;instance-public-ip:9000&gt;</w:t>
      </w:r>
    </w:p>
    <w:p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Now our sonarqube is up and running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504F1CEF" wp14:editId="0615CAE7">
            <wp:extent cx="5732145" cy="2750422"/>
            <wp:effectExtent l="0" t="0" r="1905" b="0"/>
            <wp:docPr id="28" name="Picture 28" descr="https://cdn.hashnode.com/res/hashnode/image/upload/v1694159822624/f07bd773-5992-4b88-b849-ffcea2891b8e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cdn.hashnode.com/res/hashnode/image/upload/v1694159822624/f07bd773-5992-4b88-b849-ffcea2891b8e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5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Enter username and password, click on login and change password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username admin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password admin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0D15BDBD" wp14:editId="161CA985">
            <wp:extent cx="5732145" cy="4684246"/>
            <wp:effectExtent l="0" t="0" r="1905" b="2540"/>
            <wp:docPr id="29" name="Picture 29" descr="https://cdn.hashnode.com/res/hashnode/image/upload/v1694159867860/7425ab62-8978-4dbb-a5c5-d0eb3362c15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cdn.hashnode.com/res/hashnode/image/upload/v1694159867860/7425ab62-8978-4dbb-a5c5-d0eb3362c15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8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Update New password, This is Sonar Dashboard.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4A00D16" wp14:editId="6B22E08D">
            <wp:extent cx="5730949" cy="1711685"/>
            <wp:effectExtent l="0" t="0" r="3175" b="3175"/>
            <wp:docPr id="30" name="Picture 30" descr="https://cdn.hashnode.com/res/hashnode/image/upload/v1694159887297/6e055b5c-13ea-405f-bc13-1234b05bf2f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cdn.hashnode.com/res/hashnode/image/upload/v1694159887297/6e055b5c-13ea-405f-bc13-1234b05bf2f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7"/>
                    <a:stretch/>
                  </pic:blipFill>
                  <pic:spPr bwMode="auto">
                    <a:xfrm>
                      <a:off x="0" y="0"/>
                      <a:ext cx="5732145" cy="171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7E9" w:rsidRPr="005D656F" w:rsidRDefault="005437E9" w:rsidP="005437E9">
      <w:pPr>
        <w:pStyle w:val="Heading2"/>
        <w:shd w:val="clear" w:color="auto" w:fill="FFFFFF"/>
        <w:spacing w:before="0" w:after="300" w:line="288" w:lineRule="atLeast"/>
        <w:rPr>
          <w:rFonts w:ascii="Vani" w:hAnsi="Vani" w:cs="Vani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Step </w:t>
      </w:r>
      <w:r w:rsidR="005D656F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5</w:t>
      </w: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Install Plugins like JDK, Sonarqube Scanner, NodeJs, OWASP Dependency Check</w:t>
      </w:r>
    </w:p>
    <w:p w:rsidR="005437E9" w:rsidRPr="005D656F" w:rsidRDefault="005D656F" w:rsidP="005437E9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 w:val="0"/>
          <w:bCs w:val="0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5</w:t>
      </w:r>
      <w:r w:rsidR="005437E9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A — Install Plugin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Available Plugins </w:t>
      </w:r>
      <w:r w:rsidRPr="0095197F">
        <w:rPr>
          <w:rFonts w:ascii="Arial" w:hAnsi="Arial" w:cs="Arial"/>
          <w:color w:val="212121"/>
        </w:rPr>
        <w:t>→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Install below plugins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1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Eclipse Temurin Installer (Install without restart)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2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SonarQube Scanner (Install without restart)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3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NodeJs Plugin (Install Without restart)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40D8014" wp14:editId="04F746AD">
            <wp:extent cx="5732145" cy="2236134"/>
            <wp:effectExtent l="0" t="0" r="1905" b="0"/>
            <wp:docPr id="31" name="Picture 31" descr="https://cdn.hashnode.com/res/hashnode/image/upload/v1694160106164/d829e70f-9a23-4d03-a427-887d779aa141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cdn.hashnode.com/res/hashnode/image/upload/v1694160106164/d829e70f-9a23-4d03-a427-887d779aa141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3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D5F124C" wp14:editId="634DB0F8">
            <wp:extent cx="5732145" cy="825963"/>
            <wp:effectExtent l="0" t="0" r="1905" b="0"/>
            <wp:docPr id="32" name="Picture 32" descr="https://cdn.hashnode.com/res/hashnode/image/upload/v1695227031117/e7a88b82-e007-465f-8c7f-b911c0e5f658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cdn.hashnode.com/res/hashnode/image/upload/v1695227031117/e7a88b82-e007-465f-8c7f-b911c0e5f658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2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5D656F" w:rsidRDefault="005D656F" w:rsidP="005437E9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 w:val="0"/>
          <w:bCs w:val="0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5</w:t>
      </w:r>
      <w:r w:rsidR="005437E9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B — Configure Java and Nodejs in Global Tool Configuration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Tools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Install JDK(17) and NodeJs(16)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Click on Apply and Save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68AFF3F" wp14:editId="0D6EF5F9">
            <wp:extent cx="5732145" cy="1904042"/>
            <wp:effectExtent l="0" t="0" r="1905" b="1270"/>
            <wp:docPr id="33" name="Picture 33" descr="https://cdn.hashnode.com/res/hashnode/image/upload/v1694160282666/7565037d-cf4f-4034-b55a-7028e580e3f8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s://cdn.hashnode.com/res/hashnode/image/upload/v1694160282666/7565037d-cf4f-4034-b55a-7028e580e3f8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0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74DEFC03" wp14:editId="297705E3">
            <wp:extent cx="5732145" cy="2433358"/>
            <wp:effectExtent l="0" t="0" r="1905" b="5080"/>
            <wp:docPr id="34" name="Picture 34" descr="https://cdn.hashnode.com/res/hashnode/image/upload/v1695403120569/3010e514-d64c-438a-85eb-d340ed5d3331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cdn.hashnode.com/res/hashnode/image/upload/v1695403120569/3010e514-d64c-438a-85eb-d340ed5d3331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3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5D656F" w:rsidRDefault="005D656F" w:rsidP="005437E9">
      <w:pPr>
        <w:pStyle w:val="Heading2"/>
        <w:shd w:val="clear" w:color="auto" w:fill="FFFFFF"/>
        <w:spacing w:before="0" w:after="300" w:line="288" w:lineRule="atLeast"/>
        <w:rPr>
          <w:rFonts w:ascii="Vani" w:hAnsi="Vani" w:cs="Vani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 6</w:t>
      </w:r>
      <w:r w:rsidR="005437E9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Configure Sonar Server in Manage Jenkins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Grab the Public IP Address of your EC2 Instance, Sonarqube works on Port 9000, so &lt;Public IP&gt;:9000. Goto your Sonarqube Server. Click on Administration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Security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Users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Click on Tokens and Update Token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Give it a name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and click on Generate Token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5629A69C" wp14:editId="16E9A403">
            <wp:extent cx="5732145" cy="1548473"/>
            <wp:effectExtent l="0" t="0" r="1905" b="0"/>
            <wp:docPr id="35" name="Picture 35" descr="https://cdn.hashnode.com/res/hashnode/image/upload/v1694160792404/611ddf2a-9c2c-414a-ad3a-2ba84f8942ca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cdn.hashnode.com/res/hashnode/image/upload/v1694160792404/611ddf2a-9c2c-414a-ad3a-2ba84f8942ca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4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C45CBCD" wp14:editId="3CA8409A">
            <wp:extent cx="5732145" cy="1623694"/>
            <wp:effectExtent l="0" t="0" r="1905" b="0"/>
            <wp:docPr id="36" name="Picture 36" descr="https://cdn.hashnode.com/res/hashnode/image/upload/v1694160967625/a96320b2-3eda-411e-bb44-20092b8a79ec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cdn.hashnode.com/res/hashnode/image/upload/v1694160967625/a96320b2-3eda-411e-bb44-20092b8a79ec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2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copy Token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Jenkins 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Credentials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Add Secret Text. It should look like this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DC33894" wp14:editId="655E3711">
            <wp:extent cx="5732145" cy="2580788"/>
            <wp:effectExtent l="0" t="0" r="1905" b="0"/>
            <wp:docPr id="37" name="Picture 37" descr="https://cdn.hashnode.com/res/hashnode/image/upload/v1694161147409/35b423f8-e7e4-402e-895b-cd1869b8a170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s://cdn.hashnode.com/res/hashnode/image/upload/v1694161147409/35b423f8-e7e4-402e-895b-cd1869b8a170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8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You will this page once you click on create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A7374F2" wp14:editId="6A5A45B9">
            <wp:extent cx="5732145" cy="709235"/>
            <wp:effectExtent l="0" t="0" r="1905" b="0"/>
            <wp:docPr id="38" name="Picture 38" descr="https://cdn.hashnode.com/res/hashnode/image/upload/v1694161221410/9a7a6f3f-fd40-4bbb-8857-bf2ffb8e6895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cdn.hashnode.com/res/hashnode/image/upload/v1694161221410/9a7a6f3f-fd40-4bbb-8857-bf2ffb8e6895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 xml:space="preserve">Now, go to Dashboard </w:t>
      </w:r>
      <w:r w:rsidRPr="0095197F">
        <w:rPr>
          <w:rFonts w:ascii="Arial" w:hAnsi="Arial" w:cs="Arial"/>
          <w:color w:val="212121"/>
          <w:sz w:val="24"/>
          <w:szCs w:val="24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 xml:space="preserve"> Manage Jenkins </w:t>
      </w:r>
      <w:r w:rsidRPr="0095197F">
        <w:rPr>
          <w:rFonts w:ascii="Arial" w:hAnsi="Arial" w:cs="Arial"/>
          <w:color w:val="212121"/>
          <w:sz w:val="24"/>
          <w:szCs w:val="24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 xml:space="preserve"> System and Add like the below image.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2431B3EF" wp14:editId="21D0969E">
            <wp:extent cx="5732145" cy="2897243"/>
            <wp:effectExtent l="0" t="0" r="1905" b="0"/>
            <wp:docPr id="39" name="Picture 39" descr="https://cdn.hashnode.com/res/hashnode/image/upload/v1694161318710/738bd6ea-c374-4c76-9234-5ec09cfe754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s://cdn.hashnode.com/res/hashnode/image/upload/v1694161318710/738bd6ea-c374-4c76-9234-5ec09cfe754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Click on Apply and Save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Strong"/>
          <w:rFonts w:ascii="Vani" w:hAnsi="Vani" w:cs="Vani"/>
          <w:color w:val="212121"/>
        </w:rPr>
        <w:t>The Configure System option</w:t>
      </w:r>
      <w:r w:rsidRPr="0095197F">
        <w:rPr>
          <w:rFonts w:ascii="Vani" w:hAnsi="Vani" w:cs="Vani"/>
          <w:color w:val="212121"/>
        </w:rPr>
        <w:t> is used in Jenkins to configure different server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Strong"/>
          <w:rFonts w:ascii="Vani" w:hAnsi="Vani" w:cs="Vani"/>
          <w:color w:val="212121"/>
        </w:rPr>
        <w:t>Global Tool Configuration</w:t>
      </w:r>
      <w:r w:rsidRPr="0095197F">
        <w:rPr>
          <w:rFonts w:ascii="Vani" w:hAnsi="Vani" w:cs="Vani"/>
          <w:color w:val="212121"/>
        </w:rPr>
        <w:t> is used to configure different tools that we install using Plugins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We will install a sonar scanner in the tools.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5A2EE71D" wp14:editId="54653AD2">
            <wp:extent cx="5732145" cy="2973744"/>
            <wp:effectExtent l="0" t="0" r="1905" b="0"/>
            <wp:docPr id="40" name="Picture 40" descr="https://cdn.hashnode.com/res/hashnode/image/upload/v1694161414550/efa6ef74-29e5-41c4-a81e-e6c528048c9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s://cdn.hashnode.com/res/hashnode/image/upload/v1694161414550/efa6ef74-29e5-41c4-a81e-e6c528048c9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7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In the Sonarqube Dashboard add a quality gate also</w:t>
      </w:r>
    </w:p>
    <w:p w:rsidR="005437E9" w:rsidRPr="0095197F" w:rsidRDefault="005437E9" w:rsidP="005437E9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Administration–&gt; Configuration–&gt;Webhooks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A8E6AB9" wp14:editId="54A10C47">
            <wp:extent cx="5732145" cy="2593004"/>
            <wp:effectExtent l="0" t="0" r="1905" b="0"/>
            <wp:docPr id="41" name="Picture 41" descr="https://cdn.hashnode.com/res/hashnode/image/upload/v1694242716931/c913bcc3-07c6-4e68-b73b-5ec04c63d4d6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s://cdn.hashnode.com/res/hashnode/image/upload/v1694242716931/c913bcc3-07c6-4e68-b73b-5ec04c63d4d6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9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Click on Create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4160EE2A" wp14:editId="3E9D8A17">
            <wp:extent cx="5732145" cy="1259958"/>
            <wp:effectExtent l="0" t="0" r="1905" b="0"/>
            <wp:docPr id="42" name="Picture 42" descr="https://cdn.hashnode.com/res/hashnode/image/upload/v1694242794858/85015d2b-1c59-435a-b058-1db98f215b18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s://cdn.hashnode.com/res/hashnode/image/upload/v1694242794858/85015d2b-1c59-435a-b058-1db98f215b18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5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Add details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#in url section of quality gate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&lt;http://jenkins-public-ip:8080&gt;/sonarqube-webhook/</w:t>
      </w:r>
    </w:p>
    <w:p w:rsidR="005437E9" w:rsidRPr="0095197F" w:rsidRDefault="005437E9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3CC75D1D" wp14:editId="474BE352">
            <wp:extent cx="5729701" cy="2700670"/>
            <wp:effectExtent l="0" t="0" r="4445" b="4445"/>
            <wp:docPr id="43" name="Picture 43" descr="https://cdn.hashnode.com/res/hashnode/image/upload/v1694253241413/c6d214b6-86ad-4561-8d49-3739ac5fe66f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s://cdn.hashnode.com/res/hashnode/image/upload/v1694253241413/c6d214b6-86ad-4561-8d49-3739ac5fe66f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9"/>
                    <a:stretch/>
                  </pic:blipFill>
                  <pic:spPr bwMode="auto">
                    <a:xfrm>
                      <a:off x="0" y="0"/>
                      <a:ext cx="5732145" cy="270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7E9" w:rsidRPr="0095197F" w:rsidRDefault="0095197F" w:rsidP="005437E9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GOTO Jenkins dashboard create Jenkins pipeline job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pipeline{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agent any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tools{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jdk 'jdk17'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nodejs 'node16'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environment 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SCANNER_HOME=tool 'sonar-scanner'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stages 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stage('clean workspace'){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steps{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cleanWs()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stage('Checkout from Git'){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steps{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git branch: 'main'</w:t>
      </w:r>
      <w:r w:rsidR="005D656F">
        <w:rPr>
          <w:rFonts w:ascii="Vani" w:hAnsi="Vani" w:cs="Vani"/>
          <w:sz w:val="24"/>
          <w:szCs w:val="24"/>
        </w:rPr>
        <w:t>, url: 'https://github.com/Milky19</w:t>
      </w:r>
      <w:r w:rsidRPr="0095197F">
        <w:rPr>
          <w:rFonts w:ascii="Vani" w:hAnsi="Vani" w:cs="Vani"/>
          <w:sz w:val="24"/>
          <w:szCs w:val="24"/>
        </w:rPr>
        <w:t>/Amazon-FE.git'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stage("Sonarqube Analysis "){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steps{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withSonarQubeEnv('sonar-server') 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    sh ''' $SCANNER_HOME/bin/sonar-scanner -Dsonar.projectName=Amazon \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    -Dsonar.projectKey=Amazon '''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stage("quality gate"){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steps 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script 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    waitForQualityGate abortPipeline: false, credentialsId: 'Sonar-token'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stage('Install Dependencies') 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steps 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sh "npm install"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}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Click on Build now, you will see the stage view like this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455CAD0F" wp14:editId="0F680459">
            <wp:extent cx="5732145" cy="1815119"/>
            <wp:effectExtent l="0" t="0" r="1905" b="0"/>
            <wp:docPr id="44" name="Picture 44" descr="https://cdn.hashnode.com/res/hashnode/image/upload/v1695231229497/f9d97aa9-90ba-49cf-b082-9df24ee86c4b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s://cdn.hashnode.com/res/hashnode/image/upload/v1695231229497/f9d97aa9-90ba-49cf-b082-9df24ee86c4b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81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tabs>
          <w:tab w:val="right" w:pos="9027"/>
        </w:tabs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To see the report, you can go to Sonarqube Server and go to Projects.</w:t>
      </w: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ab/>
      </w:r>
    </w:p>
    <w:p w:rsidR="0095197F" w:rsidRPr="0095197F" w:rsidRDefault="0095197F" w:rsidP="0095197F">
      <w:pPr>
        <w:tabs>
          <w:tab w:val="right" w:pos="9027"/>
        </w:tabs>
        <w:rPr>
          <w:rFonts w:ascii="Vani" w:hAnsi="Vani" w:cs="Vani"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247B9364" wp14:editId="33D21AA0">
            <wp:extent cx="5732145" cy="883935"/>
            <wp:effectExtent l="0" t="0" r="1905" b="0"/>
            <wp:docPr id="45" name="Picture 45" descr="https://cdn.hashnode.com/res/hashnode/image/upload/v1698225662762/adc0c514-d784-4a0e-b87b-2b3efef7b2dd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cdn.hashnode.com/res/hashnode/image/upload/v1698225662762/adc0c514-d784-4a0e-b87b-2b3efef7b2dd.png?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You can see the report has been generated and the status shows as passed. You can see that there are 1k lines it scanned. To see a detailed report, you can go to issues.</w:t>
      </w:r>
    </w:p>
    <w:p w:rsidR="0095197F" w:rsidRPr="005D656F" w:rsidRDefault="005D656F" w:rsidP="0095197F">
      <w:pPr>
        <w:pStyle w:val="Heading3"/>
        <w:shd w:val="clear" w:color="auto" w:fill="FFFFFF"/>
        <w:spacing w:before="0" w:after="300" w:line="288" w:lineRule="atLeast"/>
        <w:rPr>
          <w:rFonts w:ascii="Vani" w:hAnsi="Vani" w:cs="Vani"/>
          <w:b w:val="0"/>
          <w:bCs w:val="0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 7</w:t>
      </w:r>
      <w:r w:rsidR="0095197F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Install OWASP Dependency Check Plugins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OWASP Dependency-Check. Click on it and install it without restart.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1E5447EA" wp14:editId="2257A30B">
            <wp:extent cx="5732145" cy="1395142"/>
            <wp:effectExtent l="0" t="0" r="1905" b="0"/>
            <wp:docPr id="46" name="Picture 46" descr="https://cdn.hashnode.com/res/hashnode/image/upload/v1694162570631/a0da6454-e85a-4e27-908a-255b024bf834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s://cdn.hashnode.com/res/hashnode/image/upload/v1694162570631/a0da6454-e85a-4e27-908a-255b024bf834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9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First, we configured the Plugin and next, we had to configure the Tool</w:t>
      </w:r>
    </w:p>
    <w:p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Goto 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Jenkins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Tools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ab/>
      </w:r>
    </w:p>
    <w:p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171697F8" wp14:editId="58D0B6B2">
            <wp:extent cx="5732145" cy="3903659"/>
            <wp:effectExtent l="0" t="0" r="1905" b="1905"/>
            <wp:docPr id="47" name="Picture 47" descr="https://cdn.hashnode.com/res/hashnode/image/upload/v1694162653334/158f6b94-7c92-4556-9151-6213a003b431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s://cdn.hashnode.com/res/hashnode/image/upload/v1694162653334/158f6b94-7c92-4556-9151-6213a003b431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0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5D656F">
      <w:pPr>
        <w:pStyle w:val="NormalWeb"/>
        <w:shd w:val="clear" w:color="auto" w:fill="FFFFFF"/>
        <w:tabs>
          <w:tab w:val="center" w:pos="4513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Click on Apply and Save here.</w:t>
      </w:r>
      <w:r w:rsidR="005D656F">
        <w:rPr>
          <w:rFonts w:ascii="Vani" w:hAnsi="Vani" w:cs="Vani"/>
          <w:color w:val="212121"/>
        </w:rPr>
        <w:tab/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Now go configure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Pipeline and add this stage to your pipeline and build.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stage('OWASP FS SCAN') 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steps 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dependencyCheck additionalArguments: '--scan ./ --disableYarnAudit --disableNodeAudit', odcInstallation: 'DP-Check'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dependencyCheckPublisher pattern: '**/dependency-check-report.xml'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}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}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stage('TRIVY FS SCAN') 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steps 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sh "trivy fs . &gt; trivyfs.txt"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}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}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>The stage view would look like this,</w:t>
      </w:r>
    </w:p>
    <w:p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59FDADF1" wp14:editId="7406EA3D">
            <wp:extent cx="5732145" cy="2823975"/>
            <wp:effectExtent l="0" t="0" r="1905" b="0"/>
            <wp:docPr id="48" name="Picture 48" descr="https://cdn.hashnode.com/res/hashnode/image/upload/v1698225711345/5765f1cb-fd23-416b-a25b-2157083bd213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s://cdn.hashnode.com/res/hashnode/image/upload/v1698225711345/5765f1cb-fd23-416b-a25b-2157083bd213.png?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</w:rPr>
      </w:pPr>
    </w:p>
    <w:p w:rsidR="0095197F" w:rsidRPr="005D656F" w:rsidRDefault="005D656F" w:rsidP="0095197F">
      <w:pPr>
        <w:pStyle w:val="Heading2"/>
        <w:shd w:val="clear" w:color="auto" w:fill="FFFFFF"/>
        <w:spacing w:before="0" w:after="300" w:line="288" w:lineRule="atLeast"/>
        <w:rPr>
          <w:rFonts w:ascii="Vani" w:hAnsi="Vani" w:cs="Vani"/>
          <w:color w:val="auto"/>
          <w:sz w:val="24"/>
          <w:szCs w:val="24"/>
        </w:rPr>
      </w:pPr>
      <w:r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>Step 8</w:t>
      </w:r>
      <w:r w:rsidR="0095197F" w:rsidRPr="005D656F">
        <w:rPr>
          <w:rStyle w:val="Strong"/>
          <w:rFonts w:ascii="Vani" w:hAnsi="Vani" w:cs="Vani"/>
          <w:b/>
          <w:bCs/>
          <w:color w:val="auto"/>
          <w:sz w:val="24"/>
          <w:szCs w:val="24"/>
        </w:rPr>
        <w:t xml:space="preserve"> — Docker Image Build and Push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We need to install the Docker tool in our system, Goto Dashboard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Manage 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Available plugins </w:t>
      </w:r>
      <w:r w:rsidRPr="0095197F">
        <w:rPr>
          <w:rFonts w:ascii="Arial" w:hAnsi="Arial" w:cs="Arial"/>
          <w:color w:val="212121"/>
        </w:rPr>
        <w:t>→</w:t>
      </w:r>
      <w:r w:rsidRPr="0095197F">
        <w:rPr>
          <w:rFonts w:ascii="Vani" w:hAnsi="Vani" w:cs="Vani"/>
          <w:color w:val="212121"/>
        </w:rPr>
        <w:t xml:space="preserve"> Search for Docker and install these plugins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 Commons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 Pipeline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 API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eastAsiaTheme="majorEastAsia" w:hAnsi="Vani" w:cs="Vani"/>
          <w:color w:val="212121"/>
          <w:sz w:val="24"/>
          <w:szCs w:val="24"/>
        </w:rPr>
        <w:t>docker-build-step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and click on install without restart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48551162" wp14:editId="0288B3BF">
            <wp:extent cx="5732145" cy="2723294"/>
            <wp:effectExtent l="0" t="0" r="1905" b="1270"/>
            <wp:docPr id="49" name="Picture 49" descr="https://cdn.hashnode.com/res/hashnode/image/upload/v1694162971794/4e289fe1-c3b9-48d0-8efd-2b8b47118e71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s://cdn.hashnode.com/res/hashnode/image/upload/v1694162971794/4e289fe1-c3b9-48d0-8efd-2b8b47118e71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2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 xml:space="preserve">Now, goto Dashboard </w:t>
      </w:r>
      <w:r w:rsidRPr="0095197F">
        <w:rPr>
          <w:rFonts w:ascii="Arial" w:hAnsi="Arial" w:cs="Arial"/>
          <w:color w:val="212121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hd w:val="clear" w:color="auto" w:fill="FFFFFF"/>
        </w:rPr>
        <w:t xml:space="preserve"> Manage Jenkins </w:t>
      </w:r>
      <w:r w:rsidRPr="0095197F">
        <w:rPr>
          <w:rFonts w:ascii="Arial" w:hAnsi="Arial" w:cs="Arial"/>
          <w:color w:val="212121"/>
          <w:shd w:val="clear" w:color="auto" w:fill="FFFFFF"/>
        </w:rPr>
        <w:t>→</w:t>
      </w:r>
      <w:r w:rsidRPr="0095197F">
        <w:rPr>
          <w:rFonts w:ascii="Vani" w:hAnsi="Vani" w:cs="Vani"/>
          <w:color w:val="212121"/>
          <w:shd w:val="clear" w:color="auto" w:fill="FFFFFF"/>
        </w:rPr>
        <w:t xml:space="preserve"> Tools </w:t>
      </w:r>
      <w:r w:rsidRPr="0095197F">
        <w:rPr>
          <w:rFonts w:ascii="Arial" w:hAnsi="Arial" w:cs="Arial"/>
          <w:color w:val="212121"/>
          <w:shd w:val="clear" w:color="auto" w:fill="FFFFFF"/>
        </w:rPr>
        <w:t>→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noProof/>
        </w:rPr>
        <w:drawing>
          <wp:inline distT="0" distB="0" distL="0" distR="0" wp14:anchorId="51646361" wp14:editId="1345548A">
            <wp:extent cx="5732145" cy="2223724"/>
            <wp:effectExtent l="0" t="0" r="1905" b="5715"/>
            <wp:docPr id="50" name="Picture 50" descr="https://cdn.hashnode.com/res/hashnode/image/upload/v1694163030620/59df4527-29d4-41df-8dcd-501e04fda7eb.png?auto=compress,format&amp;format=webp&amp;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cdn.hashnode.com/res/hashnode/image/upload/v1694163030620/59df4527-29d4-41df-8dcd-501e04fda7eb.png?auto=compress,format&amp;format=webp&amp;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2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>Add DockerHub Username and Password under Global Credentials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stage("Docker Build &amp; Push"){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steps{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script{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   withDockerRegistry(credentialsId: 'docker', toolName: 'docker'){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       sh "docker build -t amazon ."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       sh "docker tag amazon hanvitha/amazon:latest "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       sh "docker push hanvitha/amazon:latest "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    }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}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}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}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stage("TRIVY"){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steps{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    sh "trivy image hanvitha/amazon:latest &gt; trivyimage.txt"</w:t>
      </w:r>
    </w:p>
    <w:p w:rsidR="0095197F" w:rsidRPr="0095197F" w:rsidRDefault="0095197F" w:rsidP="0095197F">
      <w:pPr>
        <w:pStyle w:val="NormalWeb"/>
        <w:shd w:val="clear" w:color="auto" w:fill="FFFFFF"/>
        <w:spacing w:after="36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    }</w:t>
      </w:r>
    </w:p>
    <w:p w:rsidR="0095197F" w:rsidRPr="0095197F" w:rsidRDefault="0095197F" w:rsidP="0095197F">
      <w:pPr>
        <w:pStyle w:val="NormalWeb"/>
        <w:shd w:val="clear" w:color="auto" w:fill="FFFFFF"/>
        <w:tabs>
          <w:tab w:val="left" w:pos="1356"/>
        </w:tabs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 xml:space="preserve">        }</w:t>
      </w:r>
      <w:r w:rsidRPr="0095197F">
        <w:rPr>
          <w:rFonts w:ascii="Vani" w:hAnsi="Vani" w:cs="Vani"/>
          <w:color w:val="212121"/>
        </w:rPr>
        <w:tab/>
      </w:r>
    </w:p>
    <w:p w:rsidR="0095197F" w:rsidRPr="0095197F" w:rsidRDefault="0095197F" w:rsidP="0095197F">
      <w:pPr>
        <w:pStyle w:val="NormalWeb"/>
        <w:shd w:val="clear" w:color="auto" w:fill="FFFFFF"/>
        <w:tabs>
          <w:tab w:val="left" w:pos="6112"/>
        </w:tabs>
        <w:spacing w:before="0" w:beforeAutospacing="0" w:after="360" w:afterAutospacing="0"/>
        <w:rPr>
          <w:rFonts w:ascii="Vani" w:hAnsi="Vani" w:cs="Vani"/>
          <w:color w:val="212121"/>
          <w:shd w:val="clear" w:color="auto" w:fill="FFFFFF"/>
        </w:rPr>
      </w:pPr>
      <w:r w:rsidRPr="0095197F">
        <w:rPr>
          <w:rFonts w:ascii="Vani" w:hAnsi="Vani" w:cs="Vani"/>
          <w:color w:val="212121"/>
          <w:shd w:val="clear" w:color="auto" w:fill="FFFFFF"/>
        </w:rPr>
        <w:t>You will see the output below, with a dependency trend.</w:t>
      </w:r>
    </w:p>
    <w:p w:rsidR="0095197F" w:rsidRPr="0095197F" w:rsidRDefault="0095197F" w:rsidP="0095197F">
      <w:pPr>
        <w:jc w:val="right"/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65C8E382" wp14:editId="66CCE6F6">
            <wp:extent cx="5732145" cy="3388086"/>
            <wp:effectExtent l="0" t="0" r="1905" b="3175"/>
            <wp:docPr id="51" name="Picture 51" descr="https://cdn.hashnode.com/res/hashnode/image/upload/v1695231457022/078e9995-b27f-47fd-9add-bffe2426107b.png?auto=compress,format&amp;format=webp&amp;auto=compress,format&amp;format=webp&amp;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s://cdn.hashnode.com/res/hashnode/image/upload/v1695231457022/078e9995-b27f-47fd-9add-bffe2426107b.png?auto=compress,format&amp;format=webp&amp;auto=compress,format&amp;format=webp&amp;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8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5D656F" w:rsidRDefault="0095197F" w:rsidP="0095197F">
      <w:pPr>
        <w:tabs>
          <w:tab w:val="left" w:pos="703"/>
        </w:tabs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</w:pPr>
      <w:r w:rsidRPr="0095197F">
        <w:rPr>
          <w:rFonts w:ascii="Vani" w:hAnsi="Vani" w:cs="Vani"/>
          <w:color w:val="212121"/>
          <w:sz w:val="24"/>
          <w:szCs w:val="24"/>
          <w:shd w:val="clear" w:color="auto" w:fill="FFFFFF"/>
        </w:rPr>
        <w:t>When you log in to Dockerhub, you will see a new image is created</w:t>
      </w:r>
    </w:p>
    <w:p w:rsidR="0095197F" w:rsidRPr="005D656F" w:rsidRDefault="0095197F" w:rsidP="0095197F">
      <w:pPr>
        <w:rPr>
          <w:rFonts w:ascii="Vani" w:hAnsi="Vani" w:cs="Vani"/>
          <w:b/>
          <w:sz w:val="24"/>
          <w:szCs w:val="24"/>
        </w:rPr>
      </w:pPr>
      <w:r w:rsidRPr="005D656F">
        <w:rPr>
          <w:rFonts w:ascii="Vani" w:hAnsi="Vani" w:cs="Vani"/>
          <w:b/>
          <w:color w:val="212121"/>
          <w:sz w:val="24"/>
          <w:szCs w:val="24"/>
          <w:shd w:val="clear" w:color="auto" w:fill="FFFFFF"/>
        </w:rPr>
        <w:t>Now Run the container to see if the game coming up or not by adding the below stage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>stage('Deploy to container'){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steps{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    sh 'docker run -d --name amazon -p 3000:3000 hanvitha/amazon:latest'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sz w:val="24"/>
          <w:szCs w:val="24"/>
        </w:rPr>
        <w:t xml:space="preserve">        }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5DC56B6B" wp14:editId="79B6D1F7">
            <wp:extent cx="5732145" cy="1737995"/>
            <wp:effectExtent l="0" t="0" r="1905" b="0"/>
            <wp:docPr id="52" name="Picture 52" descr="https://cdn.hashnode.com/res/hashnode/image/upload/v1698225842814/e26ecdb7-b7bd-447a-8559-97c3f20e5ca8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s://cdn.hashnode.com/res/hashnode/image/upload/v1698225842814/e26ecdb7-b7bd-447a-8559-97c3f20e5ca8.png?auto=compress,format&amp;format=webp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Style w:val="HTMLCode"/>
          <w:rFonts w:ascii="Vani" w:hAnsi="Vani" w:cs="Vani"/>
          <w:color w:val="212121"/>
          <w:sz w:val="24"/>
          <w:szCs w:val="24"/>
        </w:rPr>
        <w:t>&lt;Jenkins-public-ip:3000&gt;</w:t>
      </w:r>
    </w:p>
    <w:p w:rsidR="0095197F" w:rsidRPr="0095197F" w:rsidRDefault="0095197F" w:rsidP="0095197F">
      <w:pPr>
        <w:pStyle w:val="NormalWeb"/>
        <w:shd w:val="clear" w:color="auto" w:fill="FFFFFF"/>
        <w:spacing w:before="0" w:beforeAutospacing="0" w:after="360" w:afterAutospacing="0"/>
        <w:rPr>
          <w:rFonts w:ascii="Vani" w:hAnsi="Vani" w:cs="Vani"/>
          <w:color w:val="212121"/>
        </w:rPr>
      </w:pPr>
      <w:r w:rsidRPr="0095197F">
        <w:rPr>
          <w:rFonts w:ascii="Vani" w:hAnsi="Vani" w:cs="Vani"/>
          <w:color w:val="212121"/>
        </w:rPr>
        <w:t>You will get this output</w:t>
      </w:r>
    </w:p>
    <w:p w:rsidR="0095197F" w:rsidRPr="0095197F" w:rsidRDefault="0095197F" w:rsidP="0095197F">
      <w:pPr>
        <w:rPr>
          <w:rFonts w:ascii="Vani" w:hAnsi="Vani" w:cs="Vani"/>
          <w:sz w:val="24"/>
          <w:szCs w:val="24"/>
        </w:rPr>
      </w:pPr>
      <w:r w:rsidRPr="0095197F">
        <w:rPr>
          <w:rFonts w:ascii="Vani" w:hAnsi="Vani" w:cs="Vani"/>
          <w:noProof/>
          <w:sz w:val="24"/>
          <w:szCs w:val="24"/>
        </w:rPr>
        <w:drawing>
          <wp:inline distT="0" distB="0" distL="0" distR="0" wp14:anchorId="75A1F8B9" wp14:editId="61CFC51F">
            <wp:extent cx="5720316" cy="4401879"/>
            <wp:effectExtent l="0" t="0" r="0" b="0"/>
            <wp:docPr id="53" name="Picture 53" descr="https://cdn.hashnode.com/res/hashnode/image/upload/v1698225863017/22ee6f2a-121c-49bd-9961-f7209dc76793.png?auto=compress,format&amp;format=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s://cdn.hashnode.com/res/hashnode/image/upload/v1698225863017/22ee6f2a-121c-49bd-9961-f7209dc76793.png?auto=compress,format&amp;format=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1"/>
                    <a:stretch/>
                  </pic:blipFill>
                  <pic:spPr bwMode="auto">
                    <a:xfrm>
                      <a:off x="0" y="0"/>
                      <a:ext cx="5732145" cy="441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197F" w:rsidRPr="0095197F" w:rsidRDefault="0095197F" w:rsidP="0095197F">
      <w:pPr>
        <w:ind w:firstLine="720"/>
        <w:rPr>
          <w:rFonts w:ascii="Vani" w:hAnsi="Vani" w:cs="Vani"/>
          <w:sz w:val="24"/>
          <w:szCs w:val="24"/>
        </w:rPr>
      </w:pPr>
    </w:p>
    <w:sectPr w:rsidR="0095197F" w:rsidRPr="0095197F" w:rsidSect="005D656F">
      <w:headerReference w:type="even" r:id="rId41"/>
      <w:headerReference w:type="default" r:id="rId42"/>
      <w:headerReference w:type="first" r:id="rId43"/>
      <w:pgSz w:w="11907" w:h="16839" w:code="9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5357" w:rsidRDefault="00985357" w:rsidP="005437E9">
      <w:pPr>
        <w:spacing w:after="0" w:line="240" w:lineRule="auto"/>
      </w:pPr>
      <w:r>
        <w:separator/>
      </w:r>
    </w:p>
  </w:endnote>
  <w:endnote w:type="continuationSeparator" w:id="0">
    <w:p w:rsidR="00985357" w:rsidRDefault="00985357" w:rsidP="0054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5357" w:rsidRDefault="00985357" w:rsidP="005437E9">
      <w:pPr>
        <w:spacing w:after="0" w:line="240" w:lineRule="auto"/>
      </w:pPr>
      <w:r>
        <w:separator/>
      </w:r>
    </w:p>
  </w:footnote>
  <w:footnote w:type="continuationSeparator" w:id="0">
    <w:p w:rsidR="00985357" w:rsidRDefault="00985357" w:rsidP="0054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656F" w:rsidRDefault="00250C37">
    <w:pPr>
      <w:pStyle w:val="Header"/>
    </w:pPr>
    <w:r>
      <w:rPr>
        <w:noProof/>
      </w:rPr>
    </w:r>
    <w:r w:rsidR="00250C3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5594" o:spid="_x0000_s1026" type="#_x0000_t136" style="position:absolute;margin-left:0;margin-top:0;width:384.05pt;height:2in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656F" w:rsidRDefault="00250C37" w:rsidP="009B2A26">
    <w:pPr>
      <w:pStyle w:val="Header"/>
      <w:jc w:val="right"/>
    </w:pPr>
    <w:r>
      <w:rPr>
        <w:noProof/>
      </w:rPr>
    </w:r>
    <w:r w:rsidR="00250C3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5595" o:spid="_x0000_s1027" type="#_x0000_t136" style="position:absolute;left:0;text-align:left;margin-left:0;margin-top:0;width:384.05pt;height:2in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  <w10:wrap anchorx="margin" anchory="margin"/>
        </v:shape>
      </w:pict>
    </w:r>
    <w:r w:rsidR="009B2A26">
      <w:rPr>
        <w:noProof/>
      </w:rPr>
      <w:drawing>
        <wp:inline distT="0" distB="0" distL="0" distR="0" wp14:anchorId="139A331C">
          <wp:extent cx="1449827" cy="489098"/>
          <wp:effectExtent l="0" t="0" r="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916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656F" w:rsidRDefault="00250C37">
    <w:pPr>
      <w:pStyle w:val="Header"/>
    </w:pPr>
    <w:r>
      <w:rPr>
        <w:noProof/>
      </w:rPr>
    </w:r>
    <w:r w:rsidR="00250C3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5593" o:spid="_x0000_s1025" type="#_x0000_t136" style="position:absolute;margin-left:0;margin-top:0;width:384.05pt;height:2in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savePreviewPicture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645"/>
    <w:rsid w:val="000C461B"/>
    <w:rsid w:val="00250C37"/>
    <w:rsid w:val="003A157E"/>
    <w:rsid w:val="005437E9"/>
    <w:rsid w:val="005514EB"/>
    <w:rsid w:val="005D656F"/>
    <w:rsid w:val="006F3A02"/>
    <w:rsid w:val="008602A7"/>
    <w:rsid w:val="00902C16"/>
    <w:rsid w:val="0095197F"/>
    <w:rsid w:val="00985357"/>
    <w:rsid w:val="009B2A26"/>
    <w:rsid w:val="00AF2645"/>
    <w:rsid w:val="00C90292"/>
    <w:rsid w:val="00F2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2FB9C76D-EF82-1645-982E-A2A4B043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26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2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64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26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4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F26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7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37E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437E9"/>
  </w:style>
  <w:style w:type="paragraph" w:styleId="Header">
    <w:name w:val="header"/>
    <w:basedOn w:val="Normal"/>
    <w:link w:val="HeaderChar"/>
    <w:uiPriority w:val="99"/>
    <w:unhideWhenUsed/>
    <w:rsid w:val="0054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7E9"/>
  </w:style>
  <w:style w:type="paragraph" w:styleId="Footer">
    <w:name w:val="footer"/>
    <w:basedOn w:val="Normal"/>
    <w:link w:val="FooterChar"/>
    <w:uiPriority w:val="99"/>
    <w:unhideWhenUsed/>
    <w:rsid w:val="0054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7E9"/>
  </w:style>
  <w:style w:type="paragraph" w:styleId="NormalWeb">
    <w:name w:val="Normal (Web)"/>
    <w:basedOn w:val="Normal"/>
    <w:uiPriority w:val="99"/>
    <w:semiHidden/>
    <w:unhideWhenUsed/>
    <w:rsid w:val="00543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jpeg" /><Relationship Id="rId18" Type="http://schemas.openxmlformats.org/officeDocument/2006/relationships/image" Target="media/image12.jpeg" /><Relationship Id="rId26" Type="http://schemas.openxmlformats.org/officeDocument/2006/relationships/image" Target="media/image20.jpeg" /><Relationship Id="rId39" Type="http://schemas.openxmlformats.org/officeDocument/2006/relationships/image" Target="media/image33.jpeg" /><Relationship Id="rId3" Type="http://schemas.openxmlformats.org/officeDocument/2006/relationships/settings" Target="settings.xml" /><Relationship Id="rId21" Type="http://schemas.openxmlformats.org/officeDocument/2006/relationships/image" Target="media/image15.jpeg" /><Relationship Id="rId34" Type="http://schemas.openxmlformats.org/officeDocument/2006/relationships/image" Target="media/image28.jpeg" /><Relationship Id="rId42" Type="http://schemas.openxmlformats.org/officeDocument/2006/relationships/header" Target="header2.xml" /><Relationship Id="rId7" Type="http://schemas.openxmlformats.org/officeDocument/2006/relationships/image" Target="media/image1.pn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5" Type="http://schemas.openxmlformats.org/officeDocument/2006/relationships/image" Target="media/image19.jpeg" /><Relationship Id="rId33" Type="http://schemas.openxmlformats.org/officeDocument/2006/relationships/image" Target="media/image27.jpeg" /><Relationship Id="rId38" Type="http://schemas.openxmlformats.org/officeDocument/2006/relationships/image" Target="media/image32.jpeg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image" Target="media/image14.jpeg" /><Relationship Id="rId29" Type="http://schemas.openxmlformats.org/officeDocument/2006/relationships/image" Target="media/image23.jpeg" /><Relationship Id="rId41" Type="http://schemas.openxmlformats.org/officeDocument/2006/relationships/header" Target="header1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image" Target="media/image18.jpeg" /><Relationship Id="rId32" Type="http://schemas.openxmlformats.org/officeDocument/2006/relationships/image" Target="media/image26.jpeg" /><Relationship Id="rId37" Type="http://schemas.openxmlformats.org/officeDocument/2006/relationships/image" Target="media/image31.jpeg" /><Relationship Id="rId40" Type="http://schemas.openxmlformats.org/officeDocument/2006/relationships/image" Target="media/image34.jpeg" /><Relationship Id="rId45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image" Target="media/image17.jpeg" /><Relationship Id="rId28" Type="http://schemas.openxmlformats.org/officeDocument/2006/relationships/image" Target="media/image22.jpeg" /><Relationship Id="rId36" Type="http://schemas.openxmlformats.org/officeDocument/2006/relationships/image" Target="media/image30.jpeg" /><Relationship Id="rId10" Type="http://schemas.openxmlformats.org/officeDocument/2006/relationships/image" Target="media/image4.jpeg" /><Relationship Id="rId19" Type="http://schemas.openxmlformats.org/officeDocument/2006/relationships/image" Target="media/image13.jpeg" /><Relationship Id="rId31" Type="http://schemas.openxmlformats.org/officeDocument/2006/relationships/image" Target="media/image25.jpeg" /><Relationship Id="rId44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image" Target="media/image16.jpeg" /><Relationship Id="rId27" Type="http://schemas.openxmlformats.org/officeDocument/2006/relationships/image" Target="media/image21.jpeg" /><Relationship Id="rId30" Type="http://schemas.openxmlformats.org/officeDocument/2006/relationships/image" Target="media/image24.jpeg" /><Relationship Id="rId35" Type="http://schemas.openxmlformats.org/officeDocument/2006/relationships/image" Target="media/image29.jpeg" /><Relationship Id="rId43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9A1CA-2E51-4DDA-ADFB-9E2F649624E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</dc:creator>
  <cp:lastModifiedBy>919705951452</cp:lastModifiedBy>
  <cp:revision>2</cp:revision>
  <dcterms:created xsi:type="dcterms:W3CDTF">2024-06-27T14:12:00Z</dcterms:created>
  <dcterms:modified xsi:type="dcterms:W3CDTF">2024-06-27T14:12:00Z</dcterms:modified>
</cp:coreProperties>
</file>