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7E5E" w14:textId="77777777" w:rsidR="00265C18" w:rsidRPr="00E466AA" w:rsidRDefault="00265C18" w:rsidP="00265C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  <w:t>Az űrlap teteje</w:t>
      </w:r>
    </w:p>
    <w:p w14:paraId="5809D71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Melyik AR applikáció?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C8E038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F28ED10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Pokémon</w:t>
      </w:r>
      <w:proofErr w:type="spellEnd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GO</w:t>
      </w:r>
      <w:r w:rsidR="00360216"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- Kiterjesztett valóság</w:t>
      </w:r>
    </w:p>
    <w:p w14:paraId="201B550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TikTok</w:t>
      </w:r>
      <w:proofErr w:type="spellEnd"/>
    </w:p>
    <w:p w14:paraId="539AD68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Egyszerű, egyablakos ügyintézés a felhasználók számára.</w:t>
      </w:r>
    </w:p>
    <w:p w14:paraId="7625983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WhatsApp</w:t>
      </w:r>
    </w:p>
    <w:p w14:paraId="1B4E652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 az a partíciós séma?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98A7E5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11D201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Az OOP </w:t>
      </w:r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alapvetése.</w:t>
      </w:r>
      <w:r w:rsidR="00360216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(</w:t>
      </w:r>
      <w:proofErr w:type="gramEnd"/>
      <w:r w:rsidR="00360216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objektum orientált programozás)</w:t>
      </w:r>
    </w:p>
    <w:p w14:paraId="1565592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Felosztja a gépünket kisebb egységekre</w:t>
      </w:r>
    </w:p>
    <w:p w14:paraId="6C198FCB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Meghatározza, hogy egy háttértárolón, hogyan lehet kialakítani a tárolási egységeket</w:t>
      </w:r>
    </w:p>
    <w:p w14:paraId="2BAE572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a szoftverfejlesztés során használt konvenció.</w:t>
      </w:r>
    </w:p>
    <w:p w14:paraId="5A526F7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elfelejtette egy IOS parancs paraméterét. Honnan kaphat segítséget az IOS parancsoson belül, hogy helyesen be tudja fejezni a parancs kiadását?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78B5BE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851C32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Írja be a parancsot, majd nyomja meg a Tab billentyűt</w:t>
      </w:r>
    </w:p>
    <w:p w14:paraId="63B869E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Írja be,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help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és nyomja meg az Enter billentyűt.</w:t>
      </w:r>
    </w:p>
    <w:p w14:paraId="34C3F91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Írja be a parancsot, majd írja be,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help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majd nyomja meg az Enter billentyűt.</w:t>
      </w:r>
    </w:p>
    <w:p w14:paraId="5D36F0D1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Írja be a parancsot, majd nyomja meg </w:t>
      </w:r>
      <w:proofErr w:type="gramStart"/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a ?</w:t>
      </w:r>
      <w:proofErr w:type="gramEnd"/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billentyűt.</w:t>
      </w:r>
    </w:p>
    <w:p w14:paraId="1FC1747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FF0000"/>
          <w:spacing w:val="2"/>
          <w:sz w:val="24"/>
          <w:szCs w:val="24"/>
          <w:u w:val="single"/>
          <w:lang w:eastAsia="hu-HU"/>
        </w:rPr>
        <w:t>Mi a program?</w:t>
      </w:r>
      <w:r w:rsidRPr="00585C38">
        <w:rPr>
          <w:rFonts w:ascii="Arial" w:eastAsia="Times New Roman" w:hAnsi="Arial" w:cs="Arial"/>
          <w:color w:val="FF0000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B9ED53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765CDA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Meghatározott tevékenységek sorozata egy projekten belül.</w:t>
      </w:r>
    </w:p>
    <w:p w14:paraId="17908958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Összekapcsolódó projektek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gyüjteménye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meghatározott sorrendben kell végrehajtani.</w:t>
      </w:r>
    </w:p>
    <w:p w14:paraId="1EF1B5A2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Folyamatosan ismétlődő informatikai tevékenység</w:t>
      </w:r>
    </w:p>
    <w:p w14:paraId="39D1D85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Számítógépen megírt kód, tableten kell futtatni.</w:t>
      </w:r>
    </w:p>
    <w:p w14:paraId="4264C52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kisvállalkozás egyetlen forgalomirányítón keresztül csatlakozik az internetszolgáltatóhoz. Melyik megoldás alkalmas az összeköttetés fenntartására, ha a forgalomirányító vagy az ISP-kapcsolat meghibásodik?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EEBB98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438C2B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forgalomirányítóhoz csatlakozó,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alcsonyabb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költségű összeköttetés vásárlása egy másik ISP-től.</w:t>
      </w:r>
    </w:p>
    <w:p w14:paraId="30929E1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belső hálózathoz csatlakozó forgalomirányítón az interfészek számának bővítése.</w:t>
      </w:r>
    </w:p>
    <w:p w14:paraId="03C73691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Egy második forgalomirányító használata, amelyik egy másik ISP-hez csatlakozik.</w:t>
      </w:r>
    </w:p>
    <w:p w14:paraId="0C850F3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ISP-hez csatlakozó forgalomirányító másik interfészének aktiválása, hogy a forgalom azon keresztül mehessen.</w:t>
      </w:r>
    </w:p>
    <w:p w14:paraId="67A5E08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 tölt be átjáró szerepkört, és teszi lehetővé az állomások számára, hogy távoli IP-hálózatokba küldhessenek adatokat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1A3D80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5A2C8A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DNS-szerver</w:t>
      </w:r>
    </w:p>
    <w:p w14:paraId="30F969AB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helyi forgalomirányító</w:t>
      </w:r>
    </w:p>
    <w:p w14:paraId="6B579046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helyi kapcsoló</w:t>
      </w:r>
    </w:p>
    <w:p w14:paraId="1946AE6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DHCP-szerver</w:t>
      </w:r>
    </w:p>
    <w:p w14:paraId="479CE79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Amikor egy SATA eszközt szerelünk be, hány érintkezője van a SATA adatkábel csatlakozónak?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96DDE6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6F9FEF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40</w:t>
      </w:r>
    </w:p>
    <w:p w14:paraId="2FB82D7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34</w:t>
      </w:r>
    </w:p>
    <w:p w14:paraId="47B5FEB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80</w:t>
      </w:r>
    </w:p>
    <w:p w14:paraId="2BFA4279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7</w:t>
      </w:r>
    </w:p>
    <w:p w14:paraId="3AD4DD1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hosszú lehet egy WEP kulcs?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331CF7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8F0A62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32 bit, 64 bit</w:t>
      </w:r>
    </w:p>
    <w:p w14:paraId="432205A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512 bit, 1024 bit</w:t>
      </w:r>
    </w:p>
    <w:p w14:paraId="0B406EA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8 bit, 16 bit</w:t>
      </w:r>
    </w:p>
    <w:p w14:paraId="41E0D37B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64 bit, 128 bit</w:t>
      </w:r>
    </w:p>
    <w:p w14:paraId="691DE9F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klaszter?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BA602E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ACAEF2C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Fájlallokációs egység</w:t>
      </w:r>
    </w:p>
    <w:p w14:paraId="06466A3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kiterjesztett partíció része</w:t>
      </w:r>
    </w:p>
    <w:p w14:paraId="566583F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teljes adatkör a merevlemez tányérjának egyik oldalán</w:t>
      </w:r>
    </w:p>
    <w:p w14:paraId="0F8384B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Egymás fölé rendezett sávok halmaza</w:t>
      </w:r>
    </w:p>
    <w:p w14:paraId="438794A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 az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IoT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35FD17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DF4B96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Interceptin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Time, időben elfogás, egy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probéma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azonnali feltárása</w:t>
      </w:r>
    </w:p>
    <w:p w14:paraId="407943B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Inception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Thoughts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a gondolatok megfoganása; a mesterséges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intettligncia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célja</w:t>
      </w:r>
    </w:p>
    <w:p w14:paraId="072880A8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Internet of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Things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dologok internete; hálózatba kötött intelligens eszközök</w:t>
      </w:r>
    </w:p>
    <w:p w14:paraId="37DC5C1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Increase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Threat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nővekvő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fenyegetés; az internet biztonsági kockázatának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növvekedése</w:t>
      </w:r>
      <w:proofErr w:type="spellEnd"/>
    </w:p>
    <w:p w14:paraId="1BC5948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Milyen jogosultságok vannak </w:t>
      </w:r>
      <w:proofErr w:type="spellStart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linux</w:t>
      </w:r>
      <w:proofErr w:type="spellEnd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5DFE56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970322C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olvasás, írás, végrehajtás</w:t>
      </w:r>
    </w:p>
    <w:p w14:paraId="6041C40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végrehajtás, olvasás, törlés</w:t>
      </w:r>
    </w:p>
    <w:p w14:paraId="560B59E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írás, olvasás, számolás</w:t>
      </w:r>
    </w:p>
    <w:p w14:paraId="0C83CBD5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olvasás, írás, törlés, futtatás</w:t>
      </w:r>
    </w:p>
    <w:p w14:paraId="372F5B9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jelet a VR?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EDA301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374841B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kiterjesztett valóság</w:t>
      </w:r>
    </w:p>
    <w:p w14:paraId="27FCC2C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HTML5-videókkal kapcsolatos technológia</w:t>
      </w:r>
    </w:p>
    <w:p w14:paraId="26C9CE6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avirtual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reality</w:t>
      </w:r>
      <w:proofErr w:type="spellEnd"/>
    </w:p>
    <w:p w14:paraId="2700D58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virtuális valóság</w:t>
      </w:r>
    </w:p>
    <w:p w14:paraId="660D9DF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különbség az UDP és a TCP protokoll között?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37331A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lastRenderedPageBreak/>
        <w:t>2 pont</w:t>
      </w:r>
    </w:p>
    <w:p w14:paraId="6545A538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 TCP protokoll kapcsolatorientált, az UDP nem</w:t>
      </w:r>
    </w:p>
    <w:p w14:paraId="3BE03A5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UDP protokoll inkább nagygépes környezetben fordul elő, míg a TCP az otthoniban.</w:t>
      </w:r>
    </w:p>
    <w:p w14:paraId="242B3C7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TCP protokoll régen jött létre a TCP/IP-vel egyidőben, ma már nem használatos.</w:t>
      </w:r>
    </w:p>
    <w:p w14:paraId="29BBED7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TCP protokoll használatáért fizetnünk kell, míg az UDP ingyenes.</w:t>
      </w:r>
    </w:p>
    <w:p w14:paraId="29928DB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óvintézkedést kell betartani amikor elektromos eszközökkel dolgozunk?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654170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305189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egy gyártó által gyártott kéziszerszámokat használjuk.</w:t>
      </w:r>
    </w:p>
    <w:p w14:paraId="458CAAE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Viseljünk ESD védőfelszerelést a monitorok javításához nedves környezetben.</w:t>
      </w:r>
    </w:p>
    <w:p w14:paraId="408612A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 használjunk ESD csuklópántot és ESD szőnyeget egyidejűleg.</w:t>
      </w:r>
    </w:p>
    <w:p w14:paraId="728742BF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Kerüljük a mágnesezett eszközök használatát.</w:t>
      </w:r>
    </w:p>
    <w:p w14:paraId="4A1899A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hatókör háromszög elemei?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CCBE76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5790953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Gyors, olcsó, jó</w:t>
      </w:r>
    </w:p>
    <w:p w14:paraId="2F6783C1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Projekt, költség, idő</w:t>
      </w:r>
    </w:p>
    <w:p w14:paraId="31364B5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Résztvevők, idő, program</w:t>
      </w:r>
    </w:p>
    <w:p w14:paraId="0AF54CB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Menedzser, résztvevők, megrendelő</w:t>
      </w:r>
    </w:p>
    <w:p w14:paraId="7F8C782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írható le matematikai összefüggéssel Ohm-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törvényéne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 legpraktikusabban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AEA0CB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FF6AA4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R=UI</w:t>
      </w:r>
    </w:p>
    <w:p w14:paraId="04EEA7C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R=I/U</w:t>
      </w:r>
    </w:p>
    <w:p w14:paraId="52A661AB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R=U/I</w:t>
      </w:r>
    </w:p>
    <w:p w14:paraId="53FDACB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P=UI</w:t>
      </w:r>
    </w:p>
    <w:p w14:paraId="45D6FEC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Egy szakember egy olyan számítógépes termet felügyel, ahol a gépek nagy hőt termelnek. A szakember észrevette, hogy a számítógépekben található hűtőbordák nagyon porosak. Mit kell a szakembernek használnia a hűtőbordák tisztításához?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3F8270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1FD12A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sűrített levegőt</w:t>
      </w:r>
    </w:p>
    <w:p w14:paraId="24C065F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szöszmentes törlőruhát</w:t>
      </w:r>
    </w:p>
    <w:p w14:paraId="0415309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enyhe tisztító oldatot</w:t>
      </w:r>
    </w:p>
    <w:p w14:paraId="3BF4F11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dörzsölő alkoholt</w:t>
      </w:r>
    </w:p>
    <w:p w14:paraId="3ED28F1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megváltoztatta egy IOS eszköz egyik interfészének IP-címét. Mi egyebet kell tennie, hogy a változtatások életbe lépjenek?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EC96AD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0144DA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Újraindítani az eszközt, majd beírni, hogy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yes</w:t>
      </w:r>
      <w:proofErr w:type="spellEnd"/>
      <w:proofErr w:type="gram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amikor kérdezi, hogy mentsük-e a konfigurációt.</w:t>
      </w:r>
    </w:p>
    <w:p w14:paraId="25F435E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Semmit nem kell tenni. IOS-t futtató eszköz esetén a konfiguráció változtatásai azonnal érvényre jutnak, amint egy helyesen beírt parancs után Enter-t nyomunk</w:t>
      </w:r>
    </w:p>
    <w:p w14:paraId="24C46271" w14:textId="77777777" w:rsidR="00265C18" w:rsidRPr="00F2177B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F2177B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futó konfigurációt az indító konfigurációba kell másolni.</w:t>
      </w:r>
    </w:p>
    <w:p w14:paraId="1D015EC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Az indító konfiguráció tartalmát a futó konfigurációba kell másolni</w:t>
      </w:r>
    </w:p>
    <w:p w14:paraId="589D7D9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Zárt áramköri hurokban 1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és 2 V feszültséggenerátor van.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CE8C5E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8FD0EE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0.5 A</w:t>
      </w:r>
    </w:p>
    <w:p w14:paraId="1F31818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0.5 mA.</w:t>
      </w:r>
    </w:p>
    <w:p w14:paraId="4943923A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Az ellenálláson átfolyó áram 2 mA</w:t>
      </w:r>
    </w:p>
    <w:p w14:paraId="404DA804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2 A.</w:t>
      </w:r>
    </w:p>
    <w:p w14:paraId="7E337F5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Ideális voltmérő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8A8F6F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5160FDC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rövidzárként viselkedik</w:t>
      </w:r>
    </w:p>
    <w:p w14:paraId="5A6B2703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szakadásként viselkedik</w:t>
      </w:r>
    </w:p>
    <w:p w14:paraId="5BC491DA" w14:textId="77777777" w:rsidR="00265C18" w:rsidRPr="00F2177B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F2177B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vezetőként viselkedik</w:t>
      </w:r>
    </w:p>
    <w:p w14:paraId="1F1C4A6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ellenállásként viselkedik</w:t>
      </w:r>
    </w:p>
    <w:p w14:paraId="1B5E8AE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igaz az IOS állomásnév (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hostname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) beállítására?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503E96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21E0FA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DNS-szerveren regisztrálva kell lennie.</w:t>
      </w:r>
    </w:p>
    <w:p w14:paraId="664C31F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maximális hossza 255 karakter.</w:t>
      </w:r>
    </w:p>
    <w:p w14:paraId="1425D3E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 kezdődhet számmal.</w:t>
      </w:r>
    </w:p>
    <w:p w14:paraId="0A402D54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Nem tartalmazhat szóközt.</w:t>
      </w:r>
    </w:p>
    <w:p w14:paraId="5B17972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a megfelelő sorrendbe egy féregtámadás elleni védekezésnél?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30E906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0C5B19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elszigetelés, immunizálás, karantén, mentesítés</w:t>
      </w:r>
    </w:p>
    <w:p w14:paraId="4B3A5A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elszigetelés, immunizálás, frissítés,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újratelepítés</w:t>
      </w:r>
      <w:proofErr w:type="spellEnd"/>
    </w:p>
    <w:p w14:paraId="18AFA5C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elszigetelés, karantén, immunizálás, mentesítés</w:t>
      </w:r>
    </w:p>
    <w:p w14:paraId="257716F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elszigetelés, frissítés, karantén, mentesítés</w:t>
      </w:r>
    </w:p>
    <w:p w14:paraId="64B7BAA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Linux jogosultsági szintek?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780346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C66C21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tartománygazda, tartományfelhasználó</w:t>
      </w:r>
    </w:p>
    <w:p w14:paraId="5D3187A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rendszergazda, általános, vendég</w:t>
      </w:r>
    </w:p>
    <w:p w14:paraId="502E2FE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létrehozó, rendszergazda, csoport, más</w:t>
      </w:r>
    </w:p>
    <w:p w14:paraId="16F115D4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tulajdonos, csoport,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mindneki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más</w:t>
      </w:r>
    </w:p>
    <w:p w14:paraId="39DF161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értünk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Cloud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computing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E606E4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472F9B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felhőalapú szolgáltatások közül kizárólag </w:t>
      </w:r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</w:t>
      </w:r>
      <w:proofErr w:type="gram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Infrastruktúra szolgáltatást.</w:t>
      </w:r>
    </w:p>
    <w:p w14:paraId="19E311F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Adataink felhőben tárolását</w:t>
      </w:r>
    </w:p>
    <w:p w14:paraId="3733F4F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felhőalapú szolgáltatások közül kizárólag a Platform szolgáltatást.</w:t>
      </w:r>
    </w:p>
    <w:p w14:paraId="5F4953DD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felhőalapú számítástechnika</w:t>
      </w:r>
    </w:p>
    <w:p w14:paraId="1B231E9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add --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all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D59C13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lastRenderedPageBreak/>
        <w:t>2 pont</w:t>
      </w:r>
    </w:p>
    <w:p w14:paraId="6755B7C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Semmit, mert el van gépelve.</w:t>
      </w:r>
    </w:p>
    <w:p w14:paraId="5E77A5C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Megmutatja az állományaink állapotát.</w:t>
      </w:r>
    </w:p>
    <w:p w14:paraId="2F20B43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Hozzáad minden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filet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mappában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repositoryhoz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. (Ha inicializálva van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.)</w:t>
      </w:r>
    </w:p>
    <w:p w14:paraId="14AF714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Feltölti a változásainkat.</w:t>
      </w:r>
    </w:p>
    <w:p w14:paraId="2999D14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push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CFEE09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8FA0EF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inicializáljunk a segítségével.</w:t>
      </w:r>
    </w:p>
    <w:p w14:paraId="1C1CEFF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a lokális változásainkat mentsük a lokális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repositorynkba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1D2EFFE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Arra, hogy a lokálisan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commitolt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változásainkat feltöltsük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githubra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2F1CB9C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megnézzük, van-e módosítás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github-on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ami nálunk még nincsen meg.</w:t>
      </w:r>
    </w:p>
    <w:p w14:paraId="7C0F03B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általános nyomtató milyen színtérben dolgozik?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70E852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3181FB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CMYK</w:t>
      </w:r>
    </w:p>
    <w:p w14:paraId="3F8649F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RGB</w:t>
      </w:r>
    </w:p>
    <w:p w14:paraId="1DD033F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IPS</w:t>
      </w:r>
    </w:p>
    <w:p w14:paraId="57665D27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HSL</w:t>
      </w:r>
    </w:p>
    <w:p w14:paraId="0D10738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5G standardnak amelyik előírásoknak kell megfelelnie?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B2C5A5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F923E6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Az adatsűrűségnek több tízezer felhasználónál is el kell érnie a több tíz megabit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másodpercenkénti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nagyságrendet.</w:t>
      </w:r>
    </w:p>
    <w:p w14:paraId="286FDE5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Jelentős spektrális hatékonyságcsökkenés.</w:t>
      </w:r>
    </w:p>
    <w:p w14:paraId="66B2686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egy irodai szinten tevékenykedő dolgozók között legalább 10 Terrabites adatátvitelnek kell elérhetőnek lennie</w:t>
      </w:r>
    </w:p>
    <w:p w14:paraId="655D2B3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nagyvárosi környezetben 1 megabites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másodpercenkénti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forgalmat kell biztosítania</w:t>
      </w:r>
    </w:p>
    <w:p w14:paraId="424F9BF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segédeszközt kell használni a merevlemezen tárolt adatok helyfoglalásának optimalizálásához?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320564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A9A0CE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Format</w:t>
      </w:r>
      <w:proofErr w:type="spellEnd"/>
    </w:p>
    <w:p w14:paraId="52EDB51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Fdisk</w:t>
      </w:r>
      <w:proofErr w:type="spellEnd"/>
    </w:p>
    <w:p w14:paraId="0449F70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Lemeztöredezettségmentesítő</w:t>
      </w:r>
    </w:p>
    <w:p w14:paraId="2496F93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Lemezkezelő</w:t>
      </w:r>
    </w:p>
    <w:p w14:paraId="4EE2E6B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közös minden projektben?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1B964A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058202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Ugyanaz a menedzser irányítja</w:t>
      </w:r>
    </w:p>
    <w:p w14:paraId="7FD67A2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Rendszeresen ismétlődik</w:t>
      </w:r>
    </w:p>
    <w:p w14:paraId="6219A32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Meghatározott célja és eredménye van</w:t>
      </w:r>
    </w:p>
    <w:p w14:paraId="0C94FFC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Kis költségvetéssel működik</w:t>
      </w:r>
    </w:p>
    <w:p w14:paraId="4B259C1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tényezőktől függ a projekt sikere?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CE1B83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A64964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Megrendelő, menedzser, résztvevők, idő.</w:t>
      </w:r>
    </w:p>
    <w:p w14:paraId="7FE6178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lastRenderedPageBreak/>
        <w:t>Hatókör, minőség, költség, idő, források.</w:t>
      </w:r>
    </w:p>
    <w:p w14:paraId="3920977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 nagysága, résztvevők, költség, minőség.</w:t>
      </w:r>
    </w:p>
    <w:p w14:paraId="3260785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az anyagi források.</w:t>
      </w:r>
    </w:p>
    <w:p w14:paraId="39F58AF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eszközt nem szabad UPS-re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BE09B5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2B342C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projektor</w:t>
      </w:r>
    </w:p>
    <w:p w14:paraId="02148EC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nyomtató</w:t>
      </w:r>
    </w:p>
    <w:p w14:paraId="69B71A2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monitor</w:t>
      </w:r>
    </w:p>
    <w:p w14:paraId="30730F2E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külső merevlemez</w:t>
      </w:r>
    </w:p>
    <w:p w14:paraId="491A2D5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kártékony szoftver álcázza magát legális programnak és hajtja végre a rosszindulatú kódot, amikor elindul?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C4AC72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BC663B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féreg</w:t>
      </w:r>
    </w:p>
    <w:p w14:paraId="74EBCFF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vírus</w:t>
      </w:r>
    </w:p>
    <w:p w14:paraId="1597612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kémprogram</w:t>
      </w:r>
    </w:p>
    <w:p w14:paraId="6B76BDDA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trójai faló</w:t>
      </w:r>
    </w:p>
    <w:p w14:paraId="455E463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jelent a CMYK-ban a 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CB9575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D57B15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kék</w:t>
      </w:r>
    </w:p>
    <w:p w14:paraId="283C2F0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karmazsin</w:t>
      </w:r>
    </w:p>
    <w:p w14:paraId="27E5DFB7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fekete</w:t>
      </w:r>
    </w:p>
    <w:p w14:paraId="38C428BA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kulcsszín</w:t>
      </w:r>
    </w:p>
    <w:p w14:paraId="585B38B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protokollok feladata az adatkommunikációban?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E9BB9D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73471F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kommunikációt támogató operációs rendszer meghatározására az eszközökön</w:t>
      </w:r>
    </w:p>
    <w:p w14:paraId="3206332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csatorna vagy közeg sávszélességének meghatározása minden kommunikációtípusra</w:t>
      </w:r>
    </w:p>
    <w:p w14:paraId="32E45D9E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kommunikációt lehetővé tevő elektronikus specifikációk meghatározása</w:t>
      </w:r>
    </w:p>
    <w:p w14:paraId="7DE84E10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egy bizonyos típusú kommunikációnak megfelelő szabályok biztosítása</w:t>
      </w:r>
    </w:p>
    <w:p w14:paraId="5407A99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mértékegységben határozzuk meg a monitorok felbontását?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501970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90B3EC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RGB</w:t>
      </w:r>
    </w:p>
    <w:p w14:paraId="6F745FB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pixelszám</w:t>
      </w:r>
    </w:p>
    <w:p w14:paraId="5E87C56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milliméter</w:t>
      </w:r>
    </w:p>
    <w:p w14:paraId="19AC813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LED</w:t>
      </w:r>
    </w:p>
    <w:p w14:paraId="09E7014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cache?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E293E9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F52DE0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Készpénz</w:t>
      </w:r>
    </w:p>
    <w:p w14:paraId="791B9A36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Átmeneti gyorsító tár</w:t>
      </w:r>
    </w:p>
    <w:p w14:paraId="32F7FF4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olvasható memória</w:t>
      </w:r>
    </w:p>
    <w:p w14:paraId="6F08415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írható memória</w:t>
      </w:r>
    </w:p>
    <w:p w14:paraId="2ABFB9E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lastRenderedPageBreak/>
        <w:t xml:space="preserve">Melyik két interfészen vagy </w:t>
      </w:r>
      <w:proofErr w:type="spellStart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porton</w:t>
      </w:r>
      <w:proofErr w:type="spellEnd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 xml:space="preserve"> lehet végrehajtási időtúllépés beállításával növelni a biztonságot?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84C240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C0F924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soros interfész, konzol port</w:t>
      </w:r>
    </w:p>
    <w:p w14:paraId="3C6AED2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konzol port, </w:t>
      </w:r>
      <w:proofErr w:type="spellStart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vty</w:t>
      </w:r>
      <w:proofErr w:type="spellEnd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port</w:t>
      </w:r>
    </w:p>
    <w:p w14:paraId="6D17EE31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vty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port, soros interfész</w:t>
      </w:r>
    </w:p>
    <w:p w14:paraId="4A19BA8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FastEthernet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interfész,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looback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interfész</w:t>
      </w:r>
    </w:p>
    <w:p w14:paraId="58156FB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Mivel kell egy CPU-t és egy hűtőbordát megtisztítani?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96C5CF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D36FEC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Isopropyl</w:t>
      </w:r>
      <w:proofErr w:type="spellEnd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alkohollal</w:t>
      </w:r>
    </w:p>
    <w:p w14:paraId="21D978C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Hígított ammóniával</w:t>
      </w:r>
    </w:p>
    <w:p w14:paraId="2EFB4BA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Dörzsölő alkohollal</w:t>
      </w:r>
    </w:p>
    <w:p w14:paraId="7991111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Szappannal és vízzel</w:t>
      </w:r>
    </w:p>
    <w:p w14:paraId="4D4982A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Mit jelet az AR?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825749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FF79D39" w14:textId="77777777" w:rsidR="00265C18" w:rsidRPr="00DC2EAE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DC2EAE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virtuális valóság</w:t>
      </w:r>
    </w:p>
    <w:p w14:paraId="09578D0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avirtual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reality</w:t>
      </w:r>
      <w:proofErr w:type="spellEnd"/>
    </w:p>
    <w:p w14:paraId="7EC9AF49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kiterjesztett valóság</w:t>
      </w:r>
    </w:p>
    <w:p w14:paraId="1A5685B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HTML5-videókkal kapcsolatos technológia</w:t>
      </w:r>
    </w:p>
    <w:p w14:paraId="0455BE8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fájlrendszerek?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87B78E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3DA9F7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DNS, HTTP, FTP</w:t>
      </w:r>
    </w:p>
    <w:p w14:paraId="55249F1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FAT32, NTFS,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exFAT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EXT4, RFS</w:t>
      </w:r>
    </w:p>
    <w:p w14:paraId="78F8807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RNS, WEB, ISP</w:t>
      </w:r>
    </w:p>
    <w:p w14:paraId="7065FF4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exPAT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TCP, UDP</w:t>
      </w:r>
    </w:p>
    <w:p w14:paraId="13FFCFF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Okostelefonhoz, lehet-e perifériákat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7DA09F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2BD8E1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Igen</w:t>
      </w:r>
    </w:p>
    <w:p w14:paraId="1D00F32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vezetéknélkülit</w:t>
      </w:r>
    </w:p>
    <w:p w14:paraId="487C0C9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</w:t>
      </w:r>
    </w:p>
    <w:p w14:paraId="59FC8B6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vezetékeset</w:t>
      </w:r>
    </w:p>
    <w:p w14:paraId="487D846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Miért írta be a szakember a következő parancsot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copy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startup-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running-config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24D38E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78D2626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 RAM-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ba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másol egy már létező konfigurációt</w:t>
      </w:r>
    </w:p>
    <w:p w14:paraId="3CFD620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megváltoztatott konfigurációt indító konfigurációvá tesz</w:t>
      </w:r>
    </w:p>
    <w:p w14:paraId="5FA6D22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elment egy aktív konfigurációt az NVRAM-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ba</w:t>
      </w:r>
      <w:proofErr w:type="spellEnd"/>
    </w:p>
    <w:p w14:paraId="1DD8142E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eltávolítja a kapcsoló összes beállítását</w:t>
      </w:r>
    </w:p>
    <w:p w14:paraId="058AFA8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színpad tartalma milyen típusú objektum létrehozását készíti elő?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FBA1AB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lastRenderedPageBreak/>
        <w:t>2 pont</w:t>
      </w:r>
    </w:p>
    <w:p w14:paraId="61A0644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tree</w:t>
      </w:r>
      <w:proofErr w:type="spellEnd"/>
    </w:p>
    <w:p w14:paraId="6133EAA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</w:p>
    <w:p w14:paraId="1FBE1A5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</w:t>
      </w:r>
      <w:proofErr w:type="spellEnd"/>
    </w:p>
    <w:p w14:paraId="5B04E68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HASH</w:t>
      </w:r>
    </w:p>
    <w:p w14:paraId="660D877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állítás helyes a hálózati protokollokra?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0139F3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BCF4ABB" w14:textId="77777777" w:rsidR="00265C18" w:rsidRPr="00DC2EAE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u w:val="single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Mind a TCP/IP hálózatelérési rétegében működnek</w:t>
      </w:r>
      <w:r w:rsidRPr="00DC2EAE">
        <w:rPr>
          <w:rFonts w:ascii="Arial" w:eastAsia="Times New Roman" w:hAnsi="Arial" w:cs="Arial"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5A72D4A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hálózati protokollok meghatározzák a használható hardver típusát és a beszerelésének módját.</w:t>
      </w:r>
    </w:p>
    <w:p w14:paraId="0254FA1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Meghatározzák a forrás és cél közti üzenetváltás módjait.</w:t>
      </w:r>
    </w:p>
    <w:p w14:paraId="110AFBA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távoli hálózatokon levő eszközök üzenetváltásakor van szerepük.</w:t>
      </w:r>
    </w:p>
    <w:p w14:paraId="6D65117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alaplap melyik egységével van kapcsolatban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95B938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937ED7A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Busz rendszer</w:t>
      </w:r>
    </w:p>
    <w:p w14:paraId="619E1AB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Bios</w:t>
      </w:r>
      <w:proofErr w:type="spellEnd"/>
    </w:p>
    <w:p w14:paraId="0973BD9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Északi híd</w:t>
      </w:r>
    </w:p>
    <w:p w14:paraId="383C2A6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Déli híd</w:t>
      </w:r>
    </w:p>
    <w:p w14:paraId="7733C39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Ha vissza szeretnénk állítani a munka könyvtárunkban is fájlokat, milyen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resetet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használjunk?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7E3D36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A31ABA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Hard</w:t>
      </w:r>
      <w:proofErr w:type="spellEnd"/>
    </w:p>
    <w:p w14:paraId="7E91DC1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Soft</w:t>
      </w:r>
      <w:proofErr w:type="spellEnd"/>
    </w:p>
    <w:p w14:paraId="3CB606D9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Recovery</w:t>
      </w:r>
      <w:proofErr w:type="spellEnd"/>
    </w:p>
    <w:p w14:paraId="2E31833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Mixed</w:t>
      </w:r>
    </w:p>
    <w:p w14:paraId="3C84447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Hány feltétel teljesül általában a hatókör háromszögből?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942DDB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53FE16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1</w:t>
      </w:r>
    </w:p>
    <w:p w14:paraId="0EB75AA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</w:t>
      </w:r>
    </w:p>
    <w:p w14:paraId="2B1C920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2</w:t>
      </w:r>
    </w:p>
    <w:p w14:paraId="021AF19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sem</w:t>
      </w:r>
    </w:p>
    <w:p w14:paraId="5EB2AF3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funkció használatos a hardverkompatibilitási problémák csökkentésére?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7F8421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A0B97C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AGP</w:t>
      </w:r>
    </w:p>
    <w:p w14:paraId="09C9EAE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OS2</w:t>
      </w:r>
    </w:p>
    <w:p w14:paraId="2245A2AC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IRQ</w:t>
      </w:r>
    </w:p>
    <w:p w14:paraId="647E5289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PnP</w:t>
      </w:r>
      <w:proofErr w:type="spellEnd"/>
    </w:p>
    <w:p w14:paraId="5D31387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Bitcoin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elosztott főkönyvének blokkjai minden esetben tartalmazzák a (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4513B1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B551B8D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lastRenderedPageBreak/>
        <w:t>timestamp-et</w:t>
      </w:r>
      <w:proofErr w:type="spellEnd"/>
    </w:p>
    <w:p w14:paraId="0B0ED88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felhasználó azonosítóját</w:t>
      </w:r>
    </w:p>
    <w:p w14:paraId="539560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árfolyamot</w:t>
      </w:r>
    </w:p>
    <w:p w14:paraId="24A4D856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következő blokk kriptográfia segítségével titkosított </w:t>
      </w: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hash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-ét.</w:t>
      </w:r>
    </w:p>
    <w:p w14:paraId="630C250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perifériák?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3F613F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26936C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USB, mikrofon, memória</w:t>
      </w:r>
    </w:p>
    <w:p w14:paraId="4966A19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HDD, memória, videókártya</w:t>
      </w:r>
    </w:p>
    <w:p w14:paraId="01530F08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Egér, nyomtató, hangszóró</w:t>
      </w:r>
    </w:p>
    <w:p w14:paraId="6A74573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DVD, HDD, SSD</w:t>
      </w:r>
    </w:p>
    <w:p w14:paraId="0C427A0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fizikai fenyegetések négy csoportja közül, melyeket tartoznak az elektromos veszélyek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kategoriájába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D50217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62040D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elektromos összetevők hanyag kezelése (elektrosztatikus feltöltődés), kritikus alkatrészek hiánya, hibás kábelezés és hiányos feliratozás</w:t>
      </w:r>
    </w:p>
    <w:p w14:paraId="0E649948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szélsőséges hőmérséklet (túl meleg vagy hideg) vagy szélsőséges páratartalom (túl nedves vagy száraz)</w:t>
      </w:r>
    </w:p>
    <w:p w14:paraId="44590778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feszültség tüskék, alacsony feszültségszint (feszültségesés), szűrés nélküli tápellátás (zaj), áramszünet</w:t>
      </w:r>
    </w:p>
    <w:p w14:paraId="268055C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szerverek, munkaállomások, forgalomirányítók, kapcsolók vagy a kábelezés fizikai megrongálása</w:t>
      </w:r>
    </w:p>
    <w:p w14:paraId="2468265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tárolja az adatokat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A947A8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D2E58F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Újraírható lemezeken.</w:t>
      </w:r>
    </w:p>
    <w:p w14:paraId="36183BE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Címezhető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matrix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rendszerben, kondenzátorok töltésével.</w:t>
      </w:r>
    </w:p>
    <w:p w14:paraId="5ABFA30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Szektorokban, fejléccel.</w:t>
      </w:r>
    </w:p>
    <w:p w14:paraId="04DF0D28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Cilindereken, több rétegben.</w:t>
      </w:r>
    </w:p>
    <w:p w14:paraId="7C086C6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hatókör?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A349AF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F28E77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Meghatározza a projekt határait, megmondja mi lesz elvégezve és azt is, hogy mi nem</w:t>
      </w: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5F43B65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projektmenedzser hatásköre</w:t>
      </w:r>
    </w:p>
    <w:p w14:paraId="43B7DF3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projekt résztvevőinek a hatóköre.</w:t>
      </w:r>
    </w:p>
    <w:p w14:paraId="7FFBC547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Amire a projekt kiterjed</w:t>
      </w:r>
    </w:p>
    <w:p w14:paraId="78CC35B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üzenetkézbesítési lehetőséget használjuk, ha ugyanazt az üzenetet egyszerre minden eszköznek meg kell kapnia?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D36AB1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54E6EF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duplex</w:t>
      </w:r>
    </w:p>
    <w:p w14:paraId="6D02E85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üzenetszórás</w:t>
      </w:r>
    </w:p>
    <w:p w14:paraId="23994FA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csoportos küldés (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multicast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)</w:t>
      </w:r>
    </w:p>
    <w:p w14:paraId="4B920DC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egyedi címzés</w:t>
      </w:r>
    </w:p>
    <w:p w14:paraId="3D27E0D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jelent az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SoC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kifejezés?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DE9658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DE7F80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lastRenderedPageBreak/>
        <w:t xml:space="preserve">System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on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chip, az egész rendszer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gyártáskkor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egy tokozásban készül el</w:t>
      </w:r>
    </w:p>
    <w:p w14:paraId="0724040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Speciality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Computing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számítástechnia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érdekességei</w:t>
      </w:r>
    </w:p>
    <w:p w14:paraId="0BBB83A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Spray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Cover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ráfújható védelem</w:t>
      </w:r>
    </w:p>
    <w:p w14:paraId="33B70C0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Source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Code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egy program forráskódja</w:t>
      </w:r>
    </w:p>
    <w:p w14:paraId="1054C79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számítógépes berendezés javítása előtt, melyik lépést kell elvégezni az alábbiak közül?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F792F3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716130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Kapcsoljuk ki a készüléket és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áramtalanítsuk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74E49B2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Cseréljünk ki minden rossznak ítélt összetevőt, jól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működőekre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012210E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Töröljük le a készülék külső burkolatát egy foszlás mentes, nedves ruhával.</w:t>
      </w:r>
    </w:p>
    <w:p w14:paraId="12F0061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Bontsuk meg a számítógépházat és ellenőrizzük le a benne található csatlakozások épségét.</w:t>
      </w:r>
    </w:p>
    <w:p w14:paraId="1D25E6A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commit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 hatására milyen objektumok jönnek létre?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20ECBF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CB4319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commit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robbit</w:t>
      </w:r>
      <w:proofErr w:type="spellEnd"/>
    </w:p>
    <w:p w14:paraId="47DE4D82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tree</w:t>
      </w:r>
      <w:proofErr w:type="spellEnd"/>
    </w:p>
    <w:p w14:paraId="36505928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tree</w:t>
      </w:r>
      <w:proofErr w:type="spellEnd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, </w:t>
      </w: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</w:t>
      </w:r>
      <w:proofErr w:type="spellEnd"/>
    </w:p>
    <w:p w14:paraId="437920B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commit</w:t>
      </w:r>
      <w:proofErr w:type="spellEnd"/>
    </w:p>
    <w:p w14:paraId="18E89D0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szervezet fejlesztette ki a hálózatoknál használt OSI referenciamodellt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EDD67F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EE9642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IANA</w:t>
      </w:r>
    </w:p>
    <w:p w14:paraId="5AB564E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TIA</w:t>
      </w:r>
    </w:p>
    <w:p w14:paraId="7BEC8EE9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ISO</w:t>
      </w:r>
    </w:p>
    <w:p w14:paraId="3D338C2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EIA</w:t>
      </w:r>
    </w:p>
    <w:p w14:paraId="7D94E31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Rendszerhiba esetén melyik Microsoft alkalmazás a leghatékonyabb az adatok védelmére, ha azt rendszeresen futtatják?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3DA217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2436A6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Tűzfal</w:t>
      </w:r>
    </w:p>
    <w:p w14:paraId="1F5537B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Biztonsági másolat</w:t>
      </w:r>
    </w:p>
    <w:p w14:paraId="23479371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Rendszer-visszaállítási pont</w:t>
      </w:r>
    </w:p>
    <w:p w14:paraId="0BF02AB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Xcopy</w:t>
      </w:r>
      <w:proofErr w:type="spellEnd"/>
    </w:p>
    <w:p w14:paraId="17A3B86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Ideális árammérő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EE6F06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CA2AD0F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vezetőként viselkedik</w:t>
      </w:r>
    </w:p>
    <w:p w14:paraId="07D6177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ellenállásként viselkedik</w:t>
      </w:r>
    </w:p>
    <w:p w14:paraId="3B4E927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rövidzárként viselkedik</w:t>
      </w:r>
    </w:p>
    <w:p w14:paraId="5056749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szakadásként viselkedik</w:t>
      </w:r>
    </w:p>
    <w:p w14:paraId="1FC4958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Két sorba kötött 1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két végpontján -5 V és 5 V feszültség mérhető. Mekkora az ellenállások csatlakozási pontjában mérhető feszültség?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3A87A5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16A147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- 10 V</w:t>
      </w:r>
    </w:p>
    <w:p w14:paraId="5DA060F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10 V</w:t>
      </w:r>
    </w:p>
    <w:p w14:paraId="6CB5AD7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5 V</w:t>
      </w:r>
    </w:p>
    <w:p w14:paraId="10CD8914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0 V</w:t>
      </w:r>
    </w:p>
    <w:p w14:paraId="381070B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pull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9C051D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210F55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Megmutatja a fájljaink állapotát.</w:t>
      </w:r>
    </w:p>
    <w:p w14:paraId="2FA08F41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Inicializál nekünk egy </w:t>
      </w:r>
      <w:proofErr w:type="spellStart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</w:t>
      </w:r>
      <w:proofErr w:type="spellEnd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-t az adott könyvtárban.</w:t>
      </w:r>
    </w:p>
    <w:p w14:paraId="3DA46E21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Leszedi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github-ról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mások által eszközölt változásokat.</w:t>
      </w:r>
    </w:p>
    <w:p w14:paraId="6821C6B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Feltölti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github-ra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 változásainkat.</w:t>
      </w:r>
    </w:p>
    <w:p w14:paraId="72D08B4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csoportosíthatók az operációs rendszerek a felhasználói felület szerint?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57C233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660021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képes, szöveges</w:t>
      </w:r>
    </w:p>
    <w:p w14:paraId="6C3C478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rajzolt, írt</w:t>
      </w:r>
    </w:p>
    <w:p w14:paraId="5F8FE6F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windows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dos</w:t>
      </w:r>
      <w:proofErr w:type="spellEnd"/>
    </w:p>
    <w:p w14:paraId="2E9CA078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grafikus, karakteres</w:t>
      </w:r>
    </w:p>
    <w:p w14:paraId="49C4F66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felhőalapú szolgáltatások három fő csoportja?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42DD35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D10949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Szoftver, Hardver,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Virtualizációs</w:t>
      </w:r>
      <w:proofErr w:type="spellEnd"/>
    </w:p>
    <w:p w14:paraId="5021D16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Platform, Publikus, Privát</w:t>
      </w:r>
    </w:p>
    <w:p w14:paraId="3C6B471E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Szoftver, Platform, Infrastruktúra</w:t>
      </w:r>
    </w:p>
    <w:p w14:paraId="7A94168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Hibrid, Közösségi, Publikus</w:t>
      </w:r>
    </w:p>
    <w:p w14:paraId="1E31F21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Melyik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virtualizációs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szoftver?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D2158A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353325A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VirtualBox</w:t>
      </w:r>
      <w:proofErr w:type="spellEnd"/>
    </w:p>
    <w:p w14:paraId="29BF49F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Geany</w:t>
      </w:r>
      <w:proofErr w:type="spellEnd"/>
    </w:p>
    <w:p w14:paraId="2A86379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Visual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Studio</w:t>
      </w:r>
      <w:proofErr w:type="spellEnd"/>
    </w:p>
    <w:p w14:paraId="7A0F940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SourceTree</w:t>
      </w:r>
      <w:proofErr w:type="spellEnd"/>
    </w:p>
    <w:p w14:paraId="42AF2AF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Monitorok fő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kijelzőtípusai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50FE56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DE15A1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Fixen telepített, hordozható, multifunkcionális</w:t>
      </w:r>
    </w:p>
    <w:p w14:paraId="2949255B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HDMI, VGA, FULL HD</w:t>
      </w:r>
    </w:p>
    <w:p w14:paraId="762ACC1A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CRT, LCD, PDP, OLED</w:t>
      </w:r>
    </w:p>
    <w:p w14:paraId="62E4FC8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Fekete - fehér, színes, vegyes</w:t>
      </w:r>
    </w:p>
    <w:p w14:paraId="05B997D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VMware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Workstation-t?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C03258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FC30FF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Vállalat irányítási feladatok ellátására</w:t>
      </w:r>
    </w:p>
    <w:p w14:paraId="59478C5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Tesztkörnyezet kiépítésére</w:t>
      </w:r>
    </w:p>
    <w:p w14:paraId="28DF756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Szoftverfejlesztésre</w:t>
      </w:r>
    </w:p>
    <w:p w14:paraId="1FA849DD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Virtualizáció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megvalósítására</w:t>
      </w:r>
    </w:p>
    <w:p w14:paraId="16265B6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Kell-e biztonsági mentést készíteni rendszerfrissítés előtt az adatainkról?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88D807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 xml:space="preserve">2 </w:t>
      </w:r>
      <w:proofErr w:type="spellStart"/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po</w:t>
      </w:r>
      <w:proofErr w:type="spellEnd"/>
    </w:p>
    <w:p w14:paraId="4787483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</w:t>
      </w:r>
    </w:p>
    <w:p w14:paraId="2BE9B1F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igen, de nem ajánlott</w:t>
      </w:r>
    </w:p>
    <w:p w14:paraId="3F5DC1C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igen</w:t>
      </w:r>
    </w:p>
    <w:p w14:paraId="0ADFAFBC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nem, de ajánlott, az adatvesztés elkerülése végett</w:t>
      </w:r>
    </w:p>
    <w:p w14:paraId="42657ADD" w14:textId="77777777" w:rsidR="00F42486" w:rsidRDefault="00F42486"/>
    <w:sectPr w:rsidR="00F42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18"/>
    <w:rsid w:val="00003A59"/>
    <w:rsid w:val="001F3076"/>
    <w:rsid w:val="00217F9A"/>
    <w:rsid w:val="00265C18"/>
    <w:rsid w:val="002A6A6F"/>
    <w:rsid w:val="002D4253"/>
    <w:rsid w:val="00360216"/>
    <w:rsid w:val="00363DEF"/>
    <w:rsid w:val="00383B8B"/>
    <w:rsid w:val="00403504"/>
    <w:rsid w:val="004C36E1"/>
    <w:rsid w:val="00585C38"/>
    <w:rsid w:val="005B6A87"/>
    <w:rsid w:val="005D176B"/>
    <w:rsid w:val="005D1B66"/>
    <w:rsid w:val="00600CE9"/>
    <w:rsid w:val="00692508"/>
    <w:rsid w:val="00730A19"/>
    <w:rsid w:val="008F2685"/>
    <w:rsid w:val="009A4C15"/>
    <w:rsid w:val="009F3E4A"/>
    <w:rsid w:val="00A26C3B"/>
    <w:rsid w:val="00AC40F3"/>
    <w:rsid w:val="00DC2EAE"/>
    <w:rsid w:val="00E41F7F"/>
    <w:rsid w:val="00E466AA"/>
    <w:rsid w:val="00EC3447"/>
    <w:rsid w:val="00F2177B"/>
    <w:rsid w:val="00F42486"/>
    <w:rsid w:val="00F53E7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8486"/>
  <w15:chartTrackingRefBased/>
  <w15:docId w15:val="{5564E3A5-5E77-4824-A017-23908303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33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42992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8753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1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4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642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83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12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9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717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608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527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7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69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792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8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308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36265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9312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1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210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3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3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673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3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31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967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32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2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483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9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0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38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511439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851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5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1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0541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9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93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870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8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094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32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1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176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48839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5374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7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9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42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547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1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0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63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5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5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98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9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9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19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3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6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658040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4015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9096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8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774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95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9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9705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1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8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631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75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2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50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95492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8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385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7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27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1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24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96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51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21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0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91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0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58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0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9339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80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1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23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780274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1212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9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3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61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65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4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769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67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4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80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09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9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6202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5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24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5678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888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9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75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79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5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475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4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53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5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965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09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58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03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79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2602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3511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7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48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57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0972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63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3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962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9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56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9775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62694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0878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6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0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59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19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338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23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29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5718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1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6473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7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96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168624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0199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8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823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4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28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76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7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509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2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37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6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2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84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37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285494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0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6745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9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1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3510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5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2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6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02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4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1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01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80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1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855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9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5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239969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1729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5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2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5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986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1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67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0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2897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98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950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97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46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405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02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60768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125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15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7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698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85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7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8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002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8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48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55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24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82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56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1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53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393739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3629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0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71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16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3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1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65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59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9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948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3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729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69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0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1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745721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4551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6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8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2000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97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57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1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9445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86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83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7312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3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563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1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56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9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50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8316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0956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7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783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4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0366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5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6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8840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10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08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8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452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5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0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35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21707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997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6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9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072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7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58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8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929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4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0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7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8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57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5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9157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7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23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252150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790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3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72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74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754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4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8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09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964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7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44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63836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7806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9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2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7315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0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16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6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91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2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9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776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9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97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823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8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7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49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465567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2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5862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80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922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39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22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94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14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73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3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7597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83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721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1941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7852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0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9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2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5307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0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93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40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2376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91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0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2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254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05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97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8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37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83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912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477538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1244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0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8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6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8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2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41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7766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6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517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6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79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713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11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7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6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304747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73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2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1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6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0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19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835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85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89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2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27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71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5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470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8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15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931128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4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5970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5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0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0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435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95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04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8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236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31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9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42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7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9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651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3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79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173437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197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9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871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273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8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2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3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0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497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03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82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77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2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88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50740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4966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9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34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0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11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3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983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63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36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6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3013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19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44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345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4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797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816301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5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7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7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2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5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8326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65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69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1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816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5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3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9733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86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0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743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7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22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325764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1630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784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17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0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21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86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068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16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1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227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1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219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264779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6165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0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104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29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6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8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944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2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0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1560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8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6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23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9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9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515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619756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8837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6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5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5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8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3773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07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32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47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5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22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1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95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02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1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95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583836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2307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5219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7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51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0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5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93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798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44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24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197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9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4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1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9167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0123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1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2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111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2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91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79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0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52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2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8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47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62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269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7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6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97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191747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6885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3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5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990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61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11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32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3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15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003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9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8704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9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9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52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156718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9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7903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8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7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371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13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7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8493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48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229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88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63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165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5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00785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6644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0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8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2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5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9137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8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65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03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70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627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3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95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7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3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15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16563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6980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9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2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8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60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0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26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590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6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98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54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5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5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32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9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9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81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630774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67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7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3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0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525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7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47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21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8110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15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6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2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118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4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7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2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4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4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1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25648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2871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2398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8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2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59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83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1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1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139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08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3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223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4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9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46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233128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1011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5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60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0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66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9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6786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807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899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9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92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32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8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7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290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03711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1083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56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6369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7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57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45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55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18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60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72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4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02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79651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87126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5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5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70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82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42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2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328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106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7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136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0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3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5277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5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45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975850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5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7354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8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9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02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432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87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9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066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2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45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23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8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6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2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57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04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458887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311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8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9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8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5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55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764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5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1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1924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1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06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87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45011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9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9218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6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7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5846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5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63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6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0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781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7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35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2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4703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8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4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44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30713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305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4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7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3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8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75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22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87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570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5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1645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3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9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2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8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8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97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40230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717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81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9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884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2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53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867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39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5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62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6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8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2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986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0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2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86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623041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1090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6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3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8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33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1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1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0272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8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83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76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9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509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0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07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3407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3372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59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3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9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538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41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45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23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93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3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10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1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6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153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3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72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83587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5266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9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751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2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49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0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1097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3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04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37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0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1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2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251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5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103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43991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651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85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013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0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64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1783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51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41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168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93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99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9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6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22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17759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9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48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90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9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7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747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7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71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3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439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6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40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793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22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487003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2400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2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9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3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52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156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8266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33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2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416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0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605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5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666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3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72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220874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7464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5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1082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3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2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87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81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0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627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21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58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488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13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7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70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8304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9831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7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7517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73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5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9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4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690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42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6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7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0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0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87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524970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2648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2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9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39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6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5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956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7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05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98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2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25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890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515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778648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5975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0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1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0550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79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8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7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266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7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6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812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2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0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7717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8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90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318140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7555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63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672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48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036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4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81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306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03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22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06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2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7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87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925397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6600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8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3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7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8531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4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285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2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77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7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892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3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3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097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5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5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84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90724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529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7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0796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73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30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9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86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31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99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21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1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7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2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01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831276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9272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8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4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1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5795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21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3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7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36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9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04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63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2999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7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99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4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566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43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771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357177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4235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8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176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9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507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9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48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9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6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9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36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61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1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97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77005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5637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0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833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6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12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4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504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43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98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7142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70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7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367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49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5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00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365956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5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337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28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37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8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38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9528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80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76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09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0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99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239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3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214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46566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3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4878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7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8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3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55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0567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8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62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700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84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1183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9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4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9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911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0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800882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3514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4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3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65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1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2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6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06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2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49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5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007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7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1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14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5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36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846422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5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5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7509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2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4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4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093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4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37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5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9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4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65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1301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3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25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5432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245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0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5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1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941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7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68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0488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40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38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5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839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88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28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1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9558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1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90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033788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6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8697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1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404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4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94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85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175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40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255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71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336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0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04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16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99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1883</Words>
  <Characters>12993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</dc:creator>
  <cp:keywords/>
  <dc:description/>
  <cp:lastModifiedBy>Ljudmila Talian</cp:lastModifiedBy>
  <cp:revision>2</cp:revision>
  <dcterms:created xsi:type="dcterms:W3CDTF">2021-11-06T23:21:00Z</dcterms:created>
  <dcterms:modified xsi:type="dcterms:W3CDTF">2021-11-06T23:21:00Z</dcterms:modified>
</cp:coreProperties>
</file>