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"/>
        <w:gridCol w:w="1964"/>
        <w:gridCol w:w="1920"/>
        <w:gridCol w:w="1865"/>
        <w:gridCol w:w="706"/>
        <w:gridCol w:w="3123"/>
        <w:gridCol w:w="27"/>
      </w:tblGrid>
      <w:tr w:rsidR="00DC1ADE" w:rsidRPr="00C2257F" w14:paraId="60C4194A" w14:textId="77777777" w:rsidTr="00B932E3">
        <w:trPr>
          <w:gridAfter w:val="1"/>
          <w:wAfter w:w="27" w:type="dxa"/>
          <w:trHeight w:val="1261"/>
        </w:trPr>
        <w:tc>
          <w:tcPr>
            <w:tcW w:w="1999" w:type="dxa"/>
            <w:gridSpan w:val="2"/>
          </w:tcPr>
          <w:p w14:paraId="1D53E348" w14:textId="77777777" w:rsidR="00DC1ADE" w:rsidRPr="00C2257F" w:rsidRDefault="00DC1ADE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364302DF" w14:textId="0C4266A2" w:rsidR="00DC1ADE" w:rsidRPr="00C2257F" w:rsidRDefault="00801ACF">
            <w:pPr>
              <w:pStyle w:val="TableParagraph"/>
              <w:ind w:left="266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68081A" wp14:editId="068C0FAB">
                  <wp:extent cx="830580" cy="1094956"/>
                  <wp:effectExtent l="0" t="0" r="762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417" cy="110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  <w:gridSpan w:val="4"/>
          </w:tcPr>
          <w:p w14:paraId="43D1E3F4" w14:textId="40429822" w:rsidR="00DC1ADE" w:rsidRPr="00C2257F" w:rsidRDefault="00113B66">
            <w:pPr>
              <w:pStyle w:val="TableParagraph"/>
              <w:spacing w:before="86" w:line="307" w:lineRule="auto"/>
              <w:ind w:left="1083" w:right="1063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UNIVERSIDAD DISTRITAL</w:t>
            </w:r>
            <w:r w:rsidRPr="00C2257F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FRANCISCO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JOSÉ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CALDAS</w:t>
            </w:r>
            <w:r w:rsidRPr="00C2257F">
              <w:rPr>
                <w:rFonts w:ascii="Times New Roman" w:hAnsi="Times New Roman" w:cs="Times New Roman"/>
                <w:spacing w:val="-50"/>
                <w:w w:val="95"/>
              </w:rPr>
              <w:t xml:space="preserve"> </w:t>
            </w:r>
            <w:r w:rsidR="001B724A" w:rsidRPr="00C2257F">
              <w:rPr>
                <w:rFonts w:ascii="Times New Roman" w:hAnsi="Times New Roman" w:cs="Times New Roman"/>
                <w:spacing w:val="-33"/>
              </w:rPr>
              <w:t>F</w:t>
            </w:r>
            <w:r w:rsidRPr="00C2257F">
              <w:rPr>
                <w:rFonts w:ascii="Times New Roman" w:hAnsi="Times New Roman" w:cs="Times New Roman"/>
              </w:rPr>
              <w:t>AC</w:t>
            </w:r>
            <w:r w:rsidRPr="00C2257F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U</w:t>
            </w:r>
            <w:r w:rsidRPr="00C2257F">
              <w:rPr>
                <w:rFonts w:ascii="Times New Roman" w:hAnsi="Times New Roman" w:cs="Times New Roman"/>
                <w:spacing w:val="-3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</w:t>
            </w:r>
            <w:r w:rsidRPr="00C2257F">
              <w:rPr>
                <w:rFonts w:ascii="Times New Roman" w:hAnsi="Times New Roman" w:cs="Times New Roman"/>
                <w:spacing w:val="-3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T</w:t>
            </w:r>
            <w:r w:rsidRPr="00C2257F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AD</w:t>
            </w:r>
            <w:r w:rsidRPr="00C2257F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</w:t>
            </w:r>
            <w:r w:rsidRPr="00C2257F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</w:t>
            </w:r>
            <w:r w:rsidRPr="00C2257F">
              <w:rPr>
                <w:rFonts w:ascii="Times New Roman" w:hAnsi="Times New Roman" w:cs="Times New Roman"/>
                <w:spacing w:val="3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I</w:t>
            </w:r>
            <w:r w:rsidRPr="00C2257F">
              <w:rPr>
                <w:rFonts w:ascii="Times New Roman" w:hAnsi="Times New Roman" w:cs="Times New Roman"/>
                <w:spacing w:val="-3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N</w:t>
            </w:r>
            <w:r w:rsidRPr="00C2257F">
              <w:rPr>
                <w:rFonts w:ascii="Times New Roman" w:hAnsi="Times New Roman" w:cs="Times New Roman"/>
                <w:spacing w:val="-3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G</w:t>
            </w:r>
            <w:r w:rsidRPr="00C2257F">
              <w:rPr>
                <w:rFonts w:ascii="Times New Roman" w:hAnsi="Times New Roman" w:cs="Times New Roman"/>
                <w:spacing w:val="-3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EN</w:t>
            </w:r>
            <w:r w:rsidRPr="00C2257F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I</w:t>
            </w:r>
            <w:r w:rsidRPr="00C2257F">
              <w:rPr>
                <w:rFonts w:ascii="Times New Roman" w:hAnsi="Times New Roman" w:cs="Times New Roman"/>
                <w:spacing w:val="-3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</w:t>
            </w:r>
            <w:r w:rsidRPr="00C2257F">
              <w:rPr>
                <w:rFonts w:ascii="Times New Roman" w:hAnsi="Times New Roman" w:cs="Times New Roman"/>
                <w:spacing w:val="-3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R</w:t>
            </w:r>
            <w:r w:rsidRPr="00C2257F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I</w:t>
            </w:r>
            <w:r w:rsidRPr="00C2257F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A</w:t>
            </w:r>
          </w:p>
          <w:p w14:paraId="6622D14B" w14:textId="77777777" w:rsidR="00DC1ADE" w:rsidRPr="00C2257F" w:rsidRDefault="00113B66">
            <w:pPr>
              <w:pStyle w:val="TableParagraph"/>
              <w:spacing w:before="14"/>
              <w:ind w:left="2507" w:right="2484" w:firstLine="2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180"/>
              </w:rPr>
              <w:t>SYLLABUS</w:t>
            </w:r>
            <w:r w:rsidRPr="00C2257F">
              <w:rPr>
                <w:rFonts w:ascii="Times New Roman" w:hAnsi="Times New Roman" w:cs="Times New Roman"/>
                <w:spacing w:val="1"/>
                <w:w w:val="180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INGENIERIA</w:t>
            </w:r>
            <w:r w:rsidRPr="00C2257F">
              <w:rPr>
                <w:rFonts w:ascii="Times New Roman" w:hAnsi="Times New Roman" w:cs="Times New Roman"/>
                <w:spacing w:val="25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ELECTRONICA</w:t>
            </w:r>
          </w:p>
        </w:tc>
      </w:tr>
      <w:tr w:rsidR="00DC1ADE" w:rsidRPr="00C2257F" w14:paraId="69010F34" w14:textId="77777777" w:rsidTr="00B932E3">
        <w:trPr>
          <w:gridAfter w:val="1"/>
          <w:wAfter w:w="27" w:type="dxa"/>
          <w:trHeight w:val="429"/>
        </w:trPr>
        <w:tc>
          <w:tcPr>
            <w:tcW w:w="9613" w:type="dxa"/>
            <w:gridSpan w:val="6"/>
          </w:tcPr>
          <w:p w14:paraId="5E0B0D10" w14:textId="0645A47E" w:rsidR="00DC1ADE" w:rsidRPr="00C2257F" w:rsidRDefault="00113B66">
            <w:pPr>
              <w:pStyle w:val="TableParagraph"/>
              <w:tabs>
                <w:tab w:val="left" w:pos="6269"/>
              </w:tabs>
              <w:spacing w:before="82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NOMBRE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 xml:space="preserve">DOCENTE: 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</w:tc>
      </w:tr>
      <w:tr w:rsidR="00DC1ADE" w:rsidRPr="00C2257F" w14:paraId="529E5652" w14:textId="77777777" w:rsidTr="00B932E3">
        <w:trPr>
          <w:gridAfter w:val="1"/>
          <w:wAfter w:w="27" w:type="dxa"/>
          <w:trHeight w:val="1113"/>
        </w:trPr>
        <w:tc>
          <w:tcPr>
            <w:tcW w:w="6490" w:type="dxa"/>
            <w:gridSpan w:val="5"/>
          </w:tcPr>
          <w:p w14:paraId="68B12969" w14:textId="77777777" w:rsidR="00DC1ADE" w:rsidRPr="00C2257F" w:rsidRDefault="00113B66">
            <w:pPr>
              <w:pStyle w:val="TableParagraph"/>
              <w:spacing w:before="22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ESPACIO</w:t>
            </w:r>
            <w:r w:rsidRPr="00C2257F">
              <w:rPr>
                <w:rFonts w:ascii="Times New Roman" w:hAnsi="Times New Roman" w:cs="Times New Roman"/>
                <w:spacing w:val="51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ACADÉMICO</w:t>
            </w:r>
            <w:r w:rsidRPr="00C2257F">
              <w:rPr>
                <w:rFonts w:ascii="Times New Roman" w:hAnsi="Times New Roman" w:cs="Times New Roman"/>
                <w:spacing w:val="32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(Asignatura):</w:t>
            </w:r>
            <w:r w:rsidRPr="00C2257F">
              <w:rPr>
                <w:rFonts w:ascii="Times New Roman" w:hAnsi="Times New Roman" w:cs="Times New Roman"/>
                <w:spacing w:val="39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BIOINGENIERIA</w:t>
            </w:r>
            <w:r w:rsidRPr="00C2257F">
              <w:rPr>
                <w:rFonts w:ascii="Times New Roman" w:hAnsi="Times New Roman" w:cs="Times New Roman"/>
                <w:spacing w:val="19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II</w:t>
            </w:r>
          </w:p>
          <w:p w14:paraId="6F8E9415" w14:textId="77777777" w:rsidR="00DC1ADE" w:rsidRPr="00C2257F" w:rsidRDefault="00113B66">
            <w:pPr>
              <w:pStyle w:val="TableParagraph"/>
              <w:tabs>
                <w:tab w:val="left" w:pos="1523"/>
                <w:tab w:val="left" w:pos="4504"/>
                <w:tab w:val="left" w:pos="4704"/>
              </w:tabs>
              <w:spacing w:before="113" w:line="360" w:lineRule="auto"/>
              <w:ind w:left="69" w:right="1597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Obligatorio</w:t>
            </w:r>
            <w:r w:rsidRPr="00C2257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(</w:t>
            </w:r>
            <w:r w:rsidRPr="00C2257F">
              <w:rPr>
                <w:rFonts w:ascii="Times New Roman" w:hAnsi="Times New Roman" w:cs="Times New Roman"/>
              </w:rPr>
              <w:tab/>
            </w:r>
            <w:r w:rsidRPr="00C2257F">
              <w:rPr>
                <w:rFonts w:ascii="Times New Roman" w:hAnsi="Times New Roman" w:cs="Times New Roman"/>
                <w:w w:val="95"/>
              </w:rPr>
              <w:t>)</w:t>
            </w:r>
            <w:r w:rsidRPr="00C2257F">
              <w:rPr>
                <w:rFonts w:ascii="Times New Roman" w:hAnsi="Times New Roman" w:cs="Times New Roman"/>
                <w:spacing w:val="17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:</w:t>
            </w:r>
            <w:r w:rsidRPr="00C2257F">
              <w:rPr>
                <w:rFonts w:ascii="Times New Roman" w:hAnsi="Times New Roman" w:cs="Times New Roman"/>
                <w:spacing w:val="1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Básico</w:t>
            </w:r>
            <w:r w:rsidRPr="00C2257F">
              <w:rPr>
                <w:rFonts w:ascii="Times New Roman" w:hAnsi="Times New Roman" w:cs="Times New Roman"/>
                <w:spacing w:val="12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(</w:t>
            </w:r>
            <w:r w:rsidRPr="00C2257F">
              <w:rPr>
                <w:rFonts w:ascii="Times New Roman" w:hAnsi="Times New Roman" w:cs="Times New Roman"/>
                <w:spacing w:val="8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)</w:t>
            </w:r>
            <w:r w:rsidRPr="00C2257F">
              <w:rPr>
                <w:rFonts w:ascii="Times New Roman" w:hAnsi="Times New Roman" w:cs="Times New Roman"/>
                <w:spacing w:val="1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Complementario</w:t>
            </w:r>
            <w:r w:rsidRPr="00C2257F">
              <w:rPr>
                <w:rFonts w:ascii="Times New Roman" w:hAnsi="Times New Roman" w:cs="Times New Roman"/>
                <w:spacing w:val="-4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(</w:t>
            </w:r>
            <w:r w:rsidRPr="00C2257F">
              <w:rPr>
                <w:rFonts w:ascii="Times New Roman" w:hAnsi="Times New Roman" w:cs="Times New Roman"/>
                <w:w w:val="95"/>
              </w:rPr>
              <w:tab/>
            </w:r>
            <w:r w:rsidRPr="00C2257F">
              <w:rPr>
                <w:rFonts w:ascii="Times New Roman" w:hAnsi="Times New Roman" w:cs="Times New Roman"/>
                <w:w w:val="95"/>
              </w:rPr>
              <w:tab/>
            </w:r>
            <w:r w:rsidRPr="00C2257F">
              <w:rPr>
                <w:rFonts w:ascii="Times New Roman" w:hAnsi="Times New Roman" w:cs="Times New Roman"/>
                <w:spacing w:val="-5"/>
              </w:rPr>
              <w:t>)</w:t>
            </w:r>
            <w:r w:rsidRPr="00C2257F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Electivo</w:t>
            </w:r>
            <w:r w:rsidRPr="00C2257F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(</w:t>
            </w:r>
            <w:r w:rsidRPr="00C2257F">
              <w:rPr>
                <w:rFonts w:ascii="Times New Roman" w:hAnsi="Times New Roman" w:cs="Times New Roman"/>
                <w:spacing w:val="5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X)</w:t>
            </w:r>
            <w:r w:rsidRPr="00C2257F">
              <w:rPr>
                <w:rFonts w:ascii="Times New Roman" w:hAnsi="Times New Roman" w:cs="Times New Roman"/>
              </w:rPr>
              <w:t xml:space="preserve"> :</w:t>
            </w:r>
            <w:r w:rsidRPr="00C2257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Intrínsecas</w:t>
            </w:r>
            <w:r w:rsidRPr="00C2257F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(X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)</w:t>
            </w:r>
            <w:r w:rsidRPr="00C2257F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Extrínsecas</w:t>
            </w:r>
            <w:r w:rsidRPr="00C2257F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(</w:t>
            </w:r>
            <w:r w:rsidRPr="00C2257F">
              <w:rPr>
                <w:rFonts w:ascii="Times New Roman" w:hAnsi="Times New Roman" w:cs="Times New Roman"/>
              </w:rPr>
              <w:tab/>
              <w:t>)</w:t>
            </w:r>
          </w:p>
        </w:tc>
        <w:tc>
          <w:tcPr>
            <w:tcW w:w="3123" w:type="dxa"/>
          </w:tcPr>
          <w:p w14:paraId="4BD3DBE5" w14:textId="77777777" w:rsidR="00DC1ADE" w:rsidRPr="00C2257F" w:rsidRDefault="00DC1ADE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9A7BA2F" w14:textId="77777777" w:rsidR="00DC1ADE" w:rsidRPr="00C2257F" w:rsidRDefault="00113B66">
            <w:pPr>
              <w:pStyle w:val="TableParagraph"/>
              <w:spacing w:before="179"/>
              <w:ind w:left="68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  <w:position w:val="1"/>
              </w:rPr>
              <w:t>CÓDIGO:</w:t>
            </w:r>
            <w:r w:rsidRPr="00C2257F">
              <w:rPr>
                <w:rFonts w:ascii="Times New Roman" w:hAnsi="Times New Roman" w:cs="Times New Roman"/>
                <w:spacing w:val="8"/>
                <w:w w:val="95"/>
                <w:position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57</w:t>
            </w:r>
          </w:p>
        </w:tc>
      </w:tr>
      <w:tr w:rsidR="00DC1ADE" w:rsidRPr="00C2257F" w14:paraId="205E15F8" w14:textId="77777777" w:rsidTr="00B932E3">
        <w:trPr>
          <w:gridAfter w:val="1"/>
          <w:wAfter w:w="27" w:type="dxa"/>
          <w:trHeight w:val="265"/>
        </w:trPr>
        <w:tc>
          <w:tcPr>
            <w:tcW w:w="6490" w:type="dxa"/>
            <w:gridSpan w:val="5"/>
          </w:tcPr>
          <w:p w14:paraId="1F6258F0" w14:textId="77777777" w:rsidR="00DC1ADE" w:rsidRPr="00C2257F" w:rsidRDefault="00113B66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NUMERO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ESTUDIANTES:</w:t>
            </w:r>
          </w:p>
        </w:tc>
        <w:tc>
          <w:tcPr>
            <w:tcW w:w="3123" w:type="dxa"/>
          </w:tcPr>
          <w:p w14:paraId="1AFABE2A" w14:textId="77777777" w:rsidR="00DC1ADE" w:rsidRPr="00C2257F" w:rsidRDefault="00113B66">
            <w:pPr>
              <w:pStyle w:val="TableParagraph"/>
              <w:tabs>
                <w:tab w:val="left" w:pos="1648"/>
              </w:tabs>
              <w:spacing w:before="2"/>
              <w:ind w:left="68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GRUPO: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ab/>
            </w:r>
          </w:p>
        </w:tc>
      </w:tr>
      <w:tr w:rsidR="00DC1ADE" w:rsidRPr="00C2257F" w14:paraId="70AC3355" w14:textId="77777777" w:rsidTr="00B932E3">
        <w:trPr>
          <w:gridAfter w:val="1"/>
          <w:wAfter w:w="27" w:type="dxa"/>
          <w:trHeight w:val="239"/>
        </w:trPr>
        <w:tc>
          <w:tcPr>
            <w:tcW w:w="9613" w:type="dxa"/>
            <w:gridSpan w:val="6"/>
          </w:tcPr>
          <w:p w14:paraId="547D9439" w14:textId="77777777" w:rsidR="00DC1ADE" w:rsidRPr="00C2257F" w:rsidRDefault="00113B66">
            <w:pPr>
              <w:pStyle w:val="TableParagraph"/>
              <w:spacing w:line="218" w:lineRule="exact"/>
              <w:ind w:left="20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NÚMERO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CRÉDITOS: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3</w:t>
            </w:r>
          </w:p>
        </w:tc>
      </w:tr>
      <w:tr w:rsidR="00DC1ADE" w:rsidRPr="00C2257F" w14:paraId="6FB7B60F" w14:textId="77777777" w:rsidTr="00B932E3">
        <w:trPr>
          <w:gridAfter w:val="1"/>
          <w:wAfter w:w="27" w:type="dxa"/>
          <w:trHeight w:val="1165"/>
        </w:trPr>
        <w:tc>
          <w:tcPr>
            <w:tcW w:w="9613" w:type="dxa"/>
            <w:gridSpan w:val="6"/>
          </w:tcPr>
          <w:p w14:paraId="193A41E9" w14:textId="77777777" w:rsidR="00DC1ADE" w:rsidRPr="00C2257F" w:rsidRDefault="00113B66">
            <w:pPr>
              <w:pStyle w:val="TableParagraph"/>
              <w:tabs>
                <w:tab w:val="left" w:pos="2539"/>
                <w:tab w:val="left" w:pos="4061"/>
                <w:tab w:val="left" w:pos="5880"/>
                <w:tab w:val="left" w:pos="7421"/>
              </w:tabs>
              <w:spacing w:before="265" w:line="156" w:lineRule="auto"/>
              <w:ind w:left="569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TIPO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CURSO:</w:t>
            </w:r>
            <w:r w:rsidRPr="00C2257F">
              <w:rPr>
                <w:rFonts w:ascii="Times New Roman" w:hAnsi="Times New Roman" w:cs="Times New Roman"/>
              </w:rPr>
              <w:tab/>
              <w:t>TEÓRICO</w:t>
            </w:r>
            <w:r w:rsidRPr="00C2257F">
              <w:rPr>
                <w:rFonts w:ascii="Times New Roman" w:hAnsi="Times New Roman" w:cs="Times New Roman"/>
              </w:rPr>
              <w:tab/>
              <w:t>PRACTICO</w:t>
            </w:r>
            <w:r w:rsidRPr="00C2257F">
              <w:rPr>
                <w:rFonts w:ascii="Times New Roman" w:hAnsi="Times New Roman" w:cs="Times New Roman"/>
              </w:rPr>
              <w:tab/>
              <w:t>TEO-PRAC:</w:t>
            </w:r>
            <w:r w:rsidRPr="00C2257F">
              <w:rPr>
                <w:rFonts w:ascii="Times New Roman" w:hAnsi="Times New Roman" w:cs="Times New Roman"/>
              </w:rPr>
              <w:tab/>
            </w:r>
            <w:r w:rsidRPr="00C2257F">
              <w:rPr>
                <w:rFonts w:ascii="Times New Roman" w:hAnsi="Times New Roman" w:cs="Times New Roman"/>
                <w:position w:val="-7"/>
              </w:rPr>
              <w:t>X</w:t>
            </w:r>
          </w:p>
          <w:p w14:paraId="6AFF4F33" w14:textId="77777777" w:rsidR="00DC1ADE" w:rsidRPr="00C2257F" w:rsidRDefault="00113B66">
            <w:pPr>
              <w:pStyle w:val="TableParagraph"/>
              <w:spacing w:line="187" w:lineRule="exact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Alternativas</w:t>
            </w:r>
            <w:r w:rsidRPr="00C2257F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metodológicas:</w:t>
            </w:r>
          </w:p>
          <w:p w14:paraId="5F8E4346" w14:textId="263ADFAD" w:rsidR="00DC1ADE" w:rsidRPr="00C2257F" w:rsidRDefault="00113B66">
            <w:pPr>
              <w:pStyle w:val="TableParagraph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Clase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Magistral</w:t>
            </w:r>
            <w:r w:rsidRPr="00C2257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(</w:t>
            </w:r>
            <w:r w:rsidRPr="00C2257F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X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),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Seminario</w:t>
            </w:r>
            <w:r w:rsidRPr="00C2257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(</w:t>
            </w:r>
            <w:r w:rsidRPr="00C2257F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X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),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Seminario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–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Taller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( X</w:t>
            </w:r>
            <w:r w:rsidRPr="00C2257F">
              <w:rPr>
                <w:rFonts w:ascii="Times New Roman" w:hAnsi="Times New Roman" w:cs="Times New Roman"/>
                <w:spacing w:val="5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),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Taller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(</w:t>
            </w:r>
            <w:r w:rsidRPr="00C2257F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X</w:t>
            </w:r>
            <w:r w:rsidRPr="00C2257F">
              <w:rPr>
                <w:rFonts w:ascii="Times New Roman" w:hAnsi="Times New Roman" w:cs="Times New Roman"/>
                <w:spacing w:val="5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),</w:t>
            </w:r>
            <w:r w:rsidRPr="00C2257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Prácticas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(</w:t>
            </w:r>
            <w:r w:rsidRPr="00C2257F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X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),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Proyectos</w:t>
            </w:r>
            <w:r w:rsidRPr="00C2257F">
              <w:rPr>
                <w:rFonts w:ascii="Times New Roman" w:hAnsi="Times New Roman" w:cs="Times New Roman"/>
                <w:spacing w:val="-53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</w:rPr>
              <w:t>tutoriados</w:t>
            </w:r>
            <w:proofErr w:type="spellEnd"/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(</w:t>
            </w:r>
            <w:r w:rsidRPr="00C2257F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X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),</w:t>
            </w:r>
            <w:r w:rsidRPr="00C2257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Otro: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Aprendizaje</w:t>
            </w:r>
            <w:r w:rsidRPr="00C2257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colaborativo,</w:t>
            </w:r>
            <w:r w:rsidRPr="00C2257F">
              <w:rPr>
                <w:rFonts w:ascii="Times New Roman" w:hAnsi="Times New Roman" w:cs="Times New Roman"/>
                <w:spacing w:val="4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aprendizaje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autónomo,</w:t>
            </w:r>
            <w:r w:rsidRPr="00C2257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enseñanza</w:t>
            </w:r>
            <w:r w:rsidRPr="00C2257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FA1733" w:rsidRPr="00C2257F">
              <w:rPr>
                <w:rFonts w:ascii="Times New Roman" w:hAnsi="Times New Roman" w:cs="Times New Roman"/>
              </w:rPr>
              <w:t>problémica</w:t>
            </w:r>
            <w:r w:rsidRPr="00C2257F">
              <w:rPr>
                <w:rFonts w:ascii="Times New Roman" w:hAnsi="Times New Roman" w:cs="Times New Roman"/>
              </w:rPr>
              <w:t>.</w:t>
            </w:r>
          </w:p>
        </w:tc>
      </w:tr>
      <w:tr w:rsidR="00DC1ADE" w:rsidRPr="00C2257F" w14:paraId="53CB56D4" w14:textId="77777777" w:rsidTr="00B932E3">
        <w:trPr>
          <w:gridAfter w:val="1"/>
          <w:wAfter w:w="27" w:type="dxa"/>
          <w:trHeight w:val="321"/>
        </w:trPr>
        <w:tc>
          <w:tcPr>
            <w:tcW w:w="9613" w:type="dxa"/>
            <w:gridSpan w:val="6"/>
          </w:tcPr>
          <w:p w14:paraId="75D05149" w14:textId="77777777" w:rsidR="00DC1ADE" w:rsidRPr="00C2257F" w:rsidRDefault="00113B66">
            <w:pPr>
              <w:pStyle w:val="TableParagraph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HORARIO:</w:t>
            </w:r>
          </w:p>
        </w:tc>
      </w:tr>
      <w:tr w:rsidR="00DC1ADE" w:rsidRPr="00C2257F" w14:paraId="69302BFC" w14:textId="77777777" w:rsidTr="00B932E3">
        <w:trPr>
          <w:gridAfter w:val="1"/>
          <w:wAfter w:w="27" w:type="dxa"/>
          <w:trHeight w:val="299"/>
        </w:trPr>
        <w:tc>
          <w:tcPr>
            <w:tcW w:w="3919" w:type="dxa"/>
            <w:gridSpan w:val="3"/>
          </w:tcPr>
          <w:p w14:paraId="3ACEDFDA" w14:textId="37229F97" w:rsidR="00DC1ADE" w:rsidRPr="00C2257F" w:rsidRDefault="00427A2B" w:rsidP="00427A2B">
            <w:pPr>
              <w:pStyle w:val="TableParagraph"/>
              <w:spacing w:before="17"/>
              <w:ind w:right="1695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DIA</w:t>
            </w:r>
          </w:p>
        </w:tc>
        <w:tc>
          <w:tcPr>
            <w:tcW w:w="1865" w:type="dxa"/>
          </w:tcPr>
          <w:p w14:paraId="2D6E8A0F" w14:textId="77777777" w:rsidR="00DC1ADE" w:rsidRPr="00C2257F" w:rsidRDefault="00113B66" w:rsidP="00427A2B">
            <w:pPr>
              <w:pStyle w:val="TableParagraph"/>
              <w:spacing w:line="216" w:lineRule="exact"/>
              <w:ind w:left="69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HORAS</w:t>
            </w:r>
          </w:p>
        </w:tc>
        <w:tc>
          <w:tcPr>
            <w:tcW w:w="3829" w:type="dxa"/>
            <w:gridSpan w:val="2"/>
          </w:tcPr>
          <w:p w14:paraId="04B32F74" w14:textId="77777777" w:rsidR="00DC1ADE" w:rsidRPr="00C2257F" w:rsidRDefault="00113B66">
            <w:pPr>
              <w:pStyle w:val="TableParagraph"/>
              <w:spacing w:before="17"/>
              <w:ind w:left="1549" w:right="1530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SALÓN</w:t>
            </w:r>
          </w:p>
        </w:tc>
      </w:tr>
      <w:tr w:rsidR="00DC1ADE" w:rsidRPr="00C2257F" w14:paraId="3E08A509" w14:textId="77777777" w:rsidTr="00B932E3">
        <w:trPr>
          <w:gridAfter w:val="1"/>
          <w:wAfter w:w="27" w:type="dxa"/>
          <w:trHeight w:val="688"/>
        </w:trPr>
        <w:tc>
          <w:tcPr>
            <w:tcW w:w="3919" w:type="dxa"/>
            <w:gridSpan w:val="3"/>
          </w:tcPr>
          <w:p w14:paraId="7814613F" w14:textId="77777777" w:rsidR="00DC1ADE" w:rsidRPr="00C2257F" w:rsidRDefault="00DC1AD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14:paraId="1233D951" w14:textId="77777777" w:rsidR="00467BB5" w:rsidRPr="00C2257F" w:rsidRDefault="005741AD" w:rsidP="005741A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2 horas</w:t>
            </w:r>
          </w:p>
          <w:p w14:paraId="40E3B402" w14:textId="0830338B" w:rsidR="005741AD" w:rsidRPr="00C2257F" w:rsidRDefault="005741AD" w:rsidP="005741A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2 horas</w:t>
            </w:r>
          </w:p>
        </w:tc>
        <w:tc>
          <w:tcPr>
            <w:tcW w:w="3829" w:type="dxa"/>
            <w:gridSpan w:val="2"/>
          </w:tcPr>
          <w:p w14:paraId="7A7D8FF5" w14:textId="77777777" w:rsidR="00DC1ADE" w:rsidRPr="00C2257F" w:rsidRDefault="00DC1AD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DC1ADE" w:rsidRPr="00C2257F" w14:paraId="3DE186C6" w14:textId="77777777" w:rsidTr="00B932E3">
        <w:trPr>
          <w:gridAfter w:val="1"/>
          <w:wAfter w:w="27" w:type="dxa"/>
          <w:trHeight w:val="299"/>
        </w:trPr>
        <w:tc>
          <w:tcPr>
            <w:tcW w:w="9613" w:type="dxa"/>
            <w:gridSpan w:val="6"/>
          </w:tcPr>
          <w:p w14:paraId="6CB02DFF" w14:textId="68CACC3F" w:rsidR="00DC1ADE" w:rsidRPr="00C2257F" w:rsidRDefault="00113B66" w:rsidP="00604BC0">
            <w:pPr>
              <w:pStyle w:val="TableParagraph"/>
              <w:numPr>
                <w:ilvl w:val="0"/>
                <w:numId w:val="10"/>
              </w:numPr>
              <w:tabs>
                <w:tab w:val="left" w:pos="4545"/>
              </w:tabs>
              <w:spacing w:line="216" w:lineRule="exact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JUSTIFICACION</w:t>
            </w:r>
          </w:p>
        </w:tc>
      </w:tr>
      <w:tr w:rsidR="00DC1ADE" w:rsidRPr="00C2257F" w14:paraId="5846EAA7" w14:textId="77777777" w:rsidTr="00B932E3">
        <w:trPr>
          <w:gridAfter w:val="1"/>
          <w:wAfter w:w="27" w:type="dxa"/>
          <w:trHeight w:val="894"/>
        </w:trPr>
        <w:tc>
          <w:tcPr>
            <w:tcW w:w="9613" w:type="dxa"/>
            <w:gridSpan w:val="6"/>
          </w:tcPr>
          <w:p w14:paraId="0FFC2C94" w14:textId="77777777" w:rsidR="00DC1ADE" w:rsidRPr="00C2257F" w:rsidRDefault="00113B66" w:rsidP="0002357A">
            <w:pPr>
              <w:pStyle w:val="TableParagraph"/>
              <w:spacing w:before="91" w:line="360" w:lineRule="auto"/>
              <w:ind w:left="68" w:right="335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El</w:t>
            </w:r>
            <w:r w:rsidRPr="00C2257F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espacio académico de</w:t>
            </w:r>
            <w:r w:rsidRPr="00C2257F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Bioingeniería II</w:t>
            </w:r>
            <w:r w:rsidRPr="00C2257F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dentro de</w:t>
            </w:r>
            <w:r w:rsidRPr="00C2257F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la</w:t>
            </w:r>
            <w:r w:rsidRPr="00C2257F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formación en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Bioingeniería, tiene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como propósito</w:t>
            </w:r>
            <w:r w:rsidRPr="00C2257F">
              <w:rPr>
                <w:rFonts w:ascii="Times New Roman" w:hAnsi="Times New Roman" w:cs="Times New Roman"/>
                <w:spacing w:val="-5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que</w:t>
            </w:r>
            <w:r w:rsidRPr="00C2257F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los</w:t>
            </w:r>
            <w:r w:rsidRPr="00C2257F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futuros</w:t>
            </w:r>
            <w:r w:rsidRPr="00C2257F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ingenieros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electrónicos adquieran la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fundamentación necesaria, de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los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diferentes</w:t>
            </w:r>
            <w:r w:rsidRPr="00C2257F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sistemas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que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componen</w:t>
            </w:r>
            <w:r w:rsidRPr="00C2257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al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individuo.</w:t>
            </w:r>
          </w:p>
        </w:tc>
      </w:tr>
      <w:tr w:rsidR="00DC1ADE" w:rsidRPr="00C2257F" w14:paraId="594D12FB" w14:textId="77777777" w:rsidTr="00B932E3">
        <w:trPr>
          <w:gridAfter w:val="1"/>
          <w:wAfter w:w="27" w:type="dxa"/>
          <w:trHeight w:val="364"/>
        </w:trPr>
        <w:tc>
          <w:tcPr>
            <w:tcW w:w="9613" w:type="dxa"/>
            <w:gridSpan w:val="6"/>
          </w:tcPr>
          <w:p w14:paraId="33A4EE0C" w14:textId="50DC4FAF" w:rsidR="00DC1ADE" w:rsidRPr="00C2257F" w:rsidRDefault="00113B66">
            <w:pPr>
              <w:pStyle w:val="TableParagraph"/>
              <w:spacing w:before="50"/>
              <w:ind w:left="2044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II.</w:t>
            </w:r>
            <w:r w:rsidRPr="00C2257F">
              <w:rPr>
                <w:rFonts w:ascii="Times New Roman" w:hAnsi="Times New Roman" w:cs="Times New Roman"/>
                <w:spacing w:val="33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PROGRAMACIÓN</w:t>
            </w:r>
            <w:r w:rsidRPr="00C2257F">
              <w:rPr>
                <w:rFonts w:ascii="Times New Roman" w:hAnsi="Times New Roman" w:cs="Times New Roman"/>
                <w:spacing w:val="13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DEL</w:t>
            </w:r>
            <w:r w:rsidRPr="00C2257F">
              <w:rPr>
                <w:rFonts w:ascii="Times New Roman" w:hAnsi="Times New Roman" w:cs="Times New Roman"/>
                <w:spacing w:val="3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CONTENIDO</w:t>
            </w:r>
            <w:r w:rsidRPr="00C2257F">
              <w:rPr>
                <w:rFonts w:ascii="Times New Roman" w:hAnsi="Times New Roman" w:cs="Times New Roman"/>
                <w:spacing w:val="2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(</w:t>
            </w:r>
            <w:r w:rsidR="009D3625" w:rsidRPr="00C2257F">
              <w:rPr>
                <w:rFonts w:ascii="Times New Roman" w:hAnsi="Times New Roman" w:cs="Times New Roman"/>
                <w:w w:val="95"/>
              </w:rPr>
              <w:t>¿El Qué?</w:t>
            </w:r>
            <w:r w:rsidRPr="00C2257F">
              <w:rPr>
                <w:rFonts w:ascii="Times New Roman" w:hAnsi="Times New Roman" w:cs="Times New Roman"/>
                <w:spacing w:val="35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Enseñar)</w:t>
            </w:r>
          </w:p>
        </w:tc>
      </w:tr>
      <w:tr w:rsidR="00DC1ADE" w:rsidRPr="00C2257F" w14:paraId="6E69775D" w14:textId="77777777" w:rsidTr="00B932E3">
        <w:trPr>
          <w:gridAfter w:val="1"/>
          <w:wAfter w:w="27" w:type="dxa"/>
          <w:trHeight w:val="395"/>
        </w:trPr>
        <w:tc>
          <w:tcPr>
            <w:tcW w:w="9613" w:type="dxa"/>
            <w:gridSpan w:val="6"/>
          </w:tcPr>
          <w:p w14:paraId="7CDE121A" w14:textId="77777777" w:rsidR="00DC1ADE" w:rsidRPr="00C2257F" w:rsidRDefault="00113B66">
            <w:pPr>
              <w:pStyle w:val="TableParagraph"/>
              <w:spacing w:before="67"/>
              <w:ind w:left="17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OBJETIVO</w:t>
            </w:r>
            <w:r w:rsidRPr="00C2257F">
              <w:rPr>
                <w:rFonts w:ascii="Times New Roman" w:hAnsi="Times New Roman" w:cs="Times New Roman"/>
                <w:spacing w:val="3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GENERAL</w:t>
            </w:r>
          </w:p>
        </w:tc>
      </w:tr>
      <w:tr w:rsidR="00DC1ADE" w:rsidRPr="00C2257F" w14:paraId="473F1EC4" w14:textId="77777777" w:rsidTr="00B932E3">
        <w:trPr>
          <w:gridAfter w:val="1"/>
          <w:wAfter w:w="27" w:type="dxa"/>
          <w:trHeight w:val="623"/>
        </w:trPr>
        <w:tc>
          <w:tcPr>
            <w:tcW w:w="9613" w:type="dxa"/>
            <w:gridSpan w:val="6"/>
          </w:tcPr>
          <w:p w14:paraId="5F1517CE" w14:textId="46FA28A6" w:rsidR="00DC1ADE" w:rsidRPr="00C2257F" w:rsidRDefault="00113B66" w:rsidP="0002357A">
            <w:pPr>
              <w:pStyle w:val="TableParagraph"/>
              <w:spacing w:before="2" w:line="360" w:lineRule="auto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Identificar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 xml:space="preserve">los </w:t>
            </w:r>
            <w:r w:rsidRPr="00C2257F">
              <w:rPr>
                <w:rFonts w:ascii="Times New Roman" w:hAnsi="Times New Roman" w:cs="Times New Roman"/>
              </w:rPr>
              <w:t>sistemas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que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componen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al individuo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y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los sistemas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medición</w:t>
            </w:r>
            <w:r w:rsidRPr="00C2257F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Biomédica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que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s</w:t>
            </w:r>
            <w:r w:rsidR="0002357A" w:rsidRPr="00C2257F">
              <w:rPr>
                <w:rFonts w:ascii="Times New Roman" w:hAnsi="Times New Roman" w:cs="Times New Roman"/>
              </w:rPr>
              <w:t>e efectúan sobre estos.</w:t>
            </w:r>
          </w:p>
        </w:tc>
      </w:tr>
      <w:tr w:rsidR="00DC1ADE" w:rsidRPr="00C2257F" w14:paraId="27A9F087" w14:textId="77777777" w:rsidTr="00B932E3">
        <w:trPr>
          <w:gridAfter w:val="1"/>
          <w:wAfter w:w="27" w:type="dxa"/>
          <w:trHeight w:val="229"/>
        </w:trPr>
        <w:tc>
          <w:tcPr>
            <w:tcW w:w="9613" w:type="dxa"/>
            <w:gridSpan w:val="6"/>
          </w:tcPr>
          <w:p w14:paraId="5B8C1261" w14:textId="77777777" w:rsidR="00DC1ADE" w:rsidRPr="00C2257F" w:rsidRDefault="00113B66">
            <w:pPr>
              <w:pStyle w:val="TableParagraph"/>
              <w:spacing w:line="210" w:lineRule="exact"/>
              <w:ind w:left="21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OBJETIVOS</w:t>
            </w:r>
            <w:r w:rsidRPr="00C2257F">
              <w:rPr>
                <w:rFonts w:ascii="Times New Roman" w:hAnsi="Times New Roman" w:cs="Times New Roman"/>
                <w:spacing w:val="3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ESPECÍFICOS</w:t>
            </w:r>
          </w:p>
        </w:tc>
      </w:tr>
      <w:tr w:rsidR="00DC1ADE" w:rsidRPr="00C2257F" w14:paraId="4CE8E651" w14:textId="77777777" w:rsidTr="00B932E3">
        <w:trPr>
          <w:gridAfter w:val="1"/>
          <w:wAfter w:w="27" w:type="dxa"/>
          <w:trHeight w:val="599"/>
        </w:trPr>
        <w:tc>
          <w:tcPr>
            <w:tcW w:w="9613" w:type="dxa"/>
            <w:gridSpan w:val="6"/>
          </w:tcPr>
          <w:p w14:paraId="3D7D23FD" w14:textId="77777777" w:rsidR="00DC1ADE" w:rsidRPr="00C2257F" w:rsidRDefault="00113B66" w:rsidP="00B365BA">
            <w:pPr>
              <w:pStyle w:val="TableParagraph"/>
              <w:tabs>
                <w:tab w:val="left" w:pos="845"/>
              </w:tabs>
              <w:spacing w:before="58" w:line="360" w:lineRule="auto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Identificar</w:t>
            </w:r>
            <w:r w:rsidRPr="00C2257F">
              <w:rPr>
                <w:rFonts w:ascii="Times New Roman" w:hAnsi="Times New Roman" w:cs="Times New Roman"/>
                <w:spacing w:val="25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y</w:t>
            </w:r>
            <w:r w:rsidRPr="00C2257F">
              <w:rPr>
                <w:rFonts w:ascii="Times New Roman" w:hAnsi="Times New Roman" w:cs="Times New Roman"/>
                <w:spacing w:val="2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reconocer</w:t>
            </w:r>
            <w:r w:rsidRPr="00C2257F">
              <w:rPr>
                <w:rFonts w:ascii="Times New Roman" w:hAnsi="Times New Roman" w:cs="Times New Roman"/>
                <w:spacing w:val="2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las</w:t>
            </w:r>
            <w:r w:rsidRPr="00C2257F">
              <w:rPr>
                <w:rFonts w:ascii="Times New Roman" w:hAnsi="Times New Roman" w:cs="Times New Roman"/>
                <w:spacing w:val="3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bases</w:t>
            </w:r>
            <w:r w:rsidRPr="00C2257F">
              <w:rPr>
                <w:rFonts w:ascii="Times New Roman" w:hAnsi="Times New Roman" w:cs="Times New Roman"/>
                <w:spacing w:val="27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anatómicas</w:t>
            </w:r>
            <w:r w:rsidRPr="00C2257F">
              <w:rPr>
                <w:rFonts w:ascii="Times New Roman" w:hAnsi="Times New Roman" w:cs="Times New Roman"/>
                <w:spacing w:val="2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y</w:t>
            </w:r>
            <w:r w:rsidRPr="00C2257F">
              <w:rPr>
                <w:rFonts w:ascii="Times New Roman" w:hAnsi="Times New Roman" w:cs="Times New Roman"/>
                <w:spacing w:val="12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fisiológicas</w:t>
            </w:r>
            <w:r w:rsidRPr="00C2257F">
              <w:rPr>
                <w:rFonts w:ascii="Times New Roman" w:hAnsi="Times New Roman" w:cs="Times New Roman"/>
                <w:spacing w:val="23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del</w:t>
            </w:r>
            <w:r w:rsidRPr="00C2257F">
              <w:rPr>
                <w:rFonts w:ascii="Times New Roman" w:hAnsi="Times New Roman" w:cs="Times New Roman"/>
                <w:spacing w:val="27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cuerpo</w:t>
            </w:r>
            <w:r w:rsidRPr="00C2257F">
              <w:rPr>
                <w:rFonts w:ascii="Times New Roman" w:hAnsi="Times New Roman" w:cs="Times New Roman"/>
                <w:spacing w:val="24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humano.</w:t>
            </w:r>
          </w:p>
          <w:p w14:paraId="04DA7C8D" w14:textId="760A3638" w:rsidR="00DC1ADE" w:rsidRPr="00C2257F" w:rsidRDefault="00113B66" w:rsidP="00B365BA">
            <w:pPr>
              <w:pStyle w:val="TableParagraph"/>
              <w:tabs>
                <w:tab w:val="left" w:pos="845"/>
              </w:tabs>
              <w:spacing w:before="2" w:line="360" w:lineRule="auto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Conocer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el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principio</w:t>
            </w:r>
            <w:r w:rsidRPr="00C2257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operación</w:t>
            </w:r>
            <w:r w:rsidRPr="00C2257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los</w:t>
            </w:r>
            <w:r w:rsidRPr="00C2257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equipos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laboratorio</w:t>
            </w:r>
            <w:r w:rsidRPr="00C2257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clínico</w:t>
            </w:r>
            <w:r w:rsidR="001A2239" w:rsidRPr="00C2257F">
              <w:rPr>
                <w:rFonts w:ascii="Times New Roman" w:hAnsi="Times New Roman" w:cs="Times New Roman"/>
              </w:rPr>
              <w:t>.</w:t>
            </w:r>
          </w:p>
        </w:tc>
      </w:tr>
      <w:tr w:rsidR="00DC1ADE" w:rsidRPr="00C2257F" w14:paraId="1B24F905" w14:textId="77777777" w:rsidTr="00B932E3">
        <w:trPr>
          <w:gridAfter w:val="1"/>
          <w:wAfter w:w="27" w:type="dxa"/>
          <w:trHeight w:val="2806"/>
        </w:trPr>
        <w:tc>
          <w:tcPr>
            <w:tcW w:w="9613" w:type="dxa"/>
            <w:gridSpan w:val="6"/>
          </w:tcPr>
          <w:p w14:paraId="3D35A4CC" w14:textId="23752883" w:rsidR="00DC1ADE" w:rsidRPr="00C2257F" w:rsidRDefault="00F658B8" w:rsidP="00DD1A96">
            <w:pPr>
              <w:pStyle w:val="TableParagraph"/>
              <w:spacing w:before="5"/>
              <w:ind w:left="316"/>
              <w:jc w:val="center"/>
              <w:rPr>
                <w:rFonts w:ascii="Times New Roman" w:hAnsi="Times New Roman" w:cs="Times New Roman"/>
                <w:caps/>
              </w:rPr>
            </w:pPr>
            <w:r w:rsidRPr="00C2257F">
              <w:rPr>
                <w:rFonts w:ascii="Times New Roman" w:hAnsi="Times New Roman" w:cs="Times New Roman"/>
                <w:caps/>
              </w:rPr>
              <w:t>Resultados de aprendizaje</w:t>
            </w:r>
          </w:p>
          <w:p w14:paraId="609FE2E9" w14:textId="70D0DCC2" w:rsidR="00B03038" w:rsidRPr="00C2257F" w:rsidRDefault="00B03038" w:rsidP="00DD1A96">
            <w:pPr>
              <w:pStyle w:val="TableParagraph"/>
              <w:spacing w:before="5" w:line="480" w:lineRule="auto"/>
              <w:jc w:val="both"/>
              <w:rPr>
                <w:rFonts w:ascii="Times New Roman" w:hAnsi="Times New Roman" w:cs="Times New Roman"/>
                <w:caps/>
              </w:rPr>
            </w:pPr>
            <w:r w:rsidRPr="00C2257F">
              <w:rPr>
                <w:rFonts w:ascii="Times New Roman" w:hAnsi="Times New Roman" w:cs="Times New Roman"/>
              </w:rPr>
              <w:t>Comprender las funciones de los sistemas fisiológicos humanos.</w:t>
            </w:r>
          </w:p>
          <w:p w14:paraId="73A4871A" w14:textId="77777777" w:rsidR="00A762DD" w:rsidRPr="00C2257F" w:rsidRDefault="00A762DD" w:rsidP="00DD1A96">
            <w:pPr>
              <w:pStyle w:val="TableParagraph"/>
              <w:spacing w:before="5" w:line="480" w:lineRule="auto"/>
              <w:jc w:val="both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Demostrar conocimiento de la función celular.</w:t>
            </w:r>
          </w:p>
          <w:p w14:paraId="09DFE1AA" w14:textId="3FF2CC56" w:rsidR="00A762DD" w:rsidRPr="00C2257F" w:rsidRDefault="00A762DD" w:rsidP="00DD1A96">
            <w:pPr>
              <w:pStyle w:val="TableParagraph"/>
              <w:spacing w:before="5" w:line="480" w:lineRule="auto"/>
              <w:jc w:val="both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Demostrar la capacidad de integrar la fisiología desde el nivel celular y molecular hasta el sistema de órganos y el nivel de organización.</w:t>
            </w:r>
          </w:p>
          <w:p w14:paraId="0109218A" w14:textId="77777777" w:rsidR="00D77995" w:rsidRPr="00C2257F" w:rsidRDefault="00D77995" w:rsidP="00DD1A96">
            <w:pPr>
              <w:pStyle w:val="TableParagraph"/>
              <w:spacing w:before="5" w:line="480" w:lineRule="auto"/>
              <w:jc w:val="both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Demostrar el uso correcto de la terminología utilizada para describir estructuras anatómicas.</w:t>
            </w:r>
          </w:p>
          <w:p w14:paraId="5658559E" w14:textId="77777777" w:rsidR="00D77995" w:rsidRPr="00C2257F" w:rsidRDefault="00D77995" w:rsidP="00DD1A96">
            <w:pPr>
              <w:pStyle w:val="TableParagraph"/>
              <w:spacing w:before="5" w:line="480" w:lineRule="auto"/>
              <w:jc w:val="both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lastRenderedPageBreak/>
              <w:t>Describir la organización y el comportamiento de células, tejidos y sistemas de órganos específicos.</w:t>
            </w:r>
          </w:p>
          <w:p w14:paraId="15D967DE" w14:textId="77777777" w:rsidR="00D77995" w:rsidRPr="00C2257F" w:rsidRDefault="00D77995" w:rsidP="00DD1A96">
            <w:pPr>
              <w:pStyle w:val="TableParagraph"/>
              <w:spacing w:before="5" w:line="480" w:lineRule="auto"/>
              <w:jc w:val="both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Desarrollar descripciones cuantitativas de propiedades y sistemas fisiológicos.</w:t>
            </w:r>
          </w:p>
          <w:p w14:paraId="507269F1" w14:textId="77777777" w:rsidR="00D77995" w:rsidRPr="00C2257F" w:rsidRDefault="00D77995" w:rsidP="00DD1A96">
            <w:pPr>
              <w:pStyle w:val="TableParagraph"/>
              <w:spacing w:before="5" w:line="480" w:lineRule="auto"/>
              <w:jc w:val="both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Aplicar los principios de la ingeniería a las aplicaciones de tecnologías y técnicas para investigar e interactuar con la estructura y función de los órganos.</w:t>
            </w:r>
          </w:p>
          <w:p w14:paraId="33381766" w14:textId="77777777" w:rsidR="00B03038" w:rsidRPr="00C2257F" w:rsidRDefault="00D77995" w:rsidP="00DD1A96">
            <w:pPr>
              <w:pStyle w:val="TableParagraph"/>
              <w:spacing w:before="5" w:line="480" w:lineRule="auto"/>
              <w:jc w:val="both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Demostrar habilidades de comunicación (oral y escrita) para describir la estructura y función del cuerpo humano.</w:t>
            </w:r>
          </w:p>
          <w:p w14:paraId="50C470B7" w14:textId="5BB5DC29" w:rsidR="007709B2" w:rsidRPr="00C2257F" w:rsidRDefault="007709B2" w:rsidP="00DD1A96">
            <w:pPr>
              <w:pStyle w:val="TableParagraph"/>
              <w:spacing w:before="5" w:line="480" w:lineRule="auto"/>
              <w:jc w:val="both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Conocer las técnicas</w:t>
            </w:r>
            <w:r w:rsidR="00D1049D" w:rsidRPr="00C2257F">
              <w:rPr>
                <w:rFonts w:ascii="Times New Roman" w:hAnsi="Times New Roman" w:cs="Times New Roman"/>
              </w:rPr>
              <w:t xml:space="preserve"> y procedimientos</w:t>
            </w:r>
            <w:r w:rsidRPr="00C2257F">
              <w:rPr>
                <w:rFonts w:ascii="Times New Roman" w:hAnsi="Times New Roman" w:cs="Times New Roman"/>
              </w:rPr>
              <w:t xml:space="preserve"> estándar de laboratorio clínico y cuidados intensivos.</w:t>
            </w:r>
          </w:p>
        </w:tc>
      </w:tr>
      <w:tr w:rsidR="003F1EF6" w:rsidRPr="00C2257F" w14:paraId="68873372" w14:textId="77777777" w:rsidTr="00B932E3">
        <w:trPr>
          <w:gridAfter w:val="1"/>
          <w:wAfter w:w="27" w:type="dxa"/>
          <w:trHeight w:val="2806"/>
        </w:trPr>
        <w:tc>
          <w:tcPr>
            <w:tcW w:w="9613" w:type="dxa"/>
            <w:gridSpan w:val="6"/>
          </w:tcPr>
          <w:p w14:paraId="26DEE0CA" w14:textId="045C40CD" w:rsidR="003F1EF6" w:rsidRPr="00C2257F" w:rsidRDefault="003F1EF6" w:rsidP="003F1EF6">
            <w:pPr>
              <w:pStyle w:val="Ttulo1"/>
              <w:spacing w:before="74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2257F">
              <w:rPr>
                <w:rFonts w:ascii="Times New Roman" w:hAnsi="Times New Roman" w:cs="Times New Roman"/>
                <w:b w:val="0"/>
                <w:bCs w:val="0"/>
                <w:w w:val="95"/>
                <w:sz w:val="22"/>
                <w:szCs w:val="22"/>
              </w:rPr>
              <w:lastRenderedPageBreak/>
              <w:t>ROGRAMA</w:t>
            </w:r>
            <w:r w:rsidRPr="00C2257F">
              <w:rPr>
                <w:rFonts w:ascii="Times New Roman" w:hAnsi="Times New Roman" w:cs="Times New Roman"/>
                <w:b w:val="0"/>
                <w:bCs w:val="0"/>
                <w:spacing w:val="34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b w:val="0"/>
                <w:bCs w:val="0"/>
                <w:w w:val="95"/>
                <w:sz w:val="22"/>
                <w:szCs w:val="22"/>
              </w:rPr>
              <w:t>SINTÉTICO</w:t>
            </w:r>
          </w:p>
          <w:p w14:paraId="4F626C90" w14:textId="77777777" w:rsidR="003F1EF6" w:rsidRPr="00C2257F" w:rsidRDefault="003F1EF6" w:rsidP="003F1EF6">
            <w:pPr>
              <w:pStyle w:val="Prrafodelista"/>
              <w:numPr>
                <w:ilvl w:val="0"/>
                <w:numId w:val="5"/>
              </w:numPr>
              <w:tabs>
                <w:tab w:val="left" w:pos="908"/>
              </w:tabs>
              <w:spacing w:before="120"/>
              <w:ind w:hanging="35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Sistema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óseo</w:t>
            </w:r>
            <w:r w:rsidRPr="00C2257F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y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Muscular</w:t>
            </w:r>
          </w:p>
          <w:p w14:paraId="0DEBBF96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70"/>
              </w:tabs>
              <w:spacing w:before="1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Morfofisiología</w:t>
            </w:r>
            <w:r w:rsidRPr="00C2257F">
              <w:rPr>
                <w:rFonts w:ascii="Times New Roman" w:hAnsi="Times New Roman" w:cs="Times New Roman"/>
                <w:spacing w:val="1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</w:t>
            </w:r>
            <w:r w:rsidRPr="00C2257F">
              <w:rPr>
                <w:rFonts w:ascii="Times New Roman" w:hAnsi="Times New Roman" w:cs="Times New Roman"/>
                <w:spacing w:val="32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los</w:t>
            </w:r>
            <w:r w:rsidRPr="00C2257F">
              <w:rPr>
                <w:rFonts w:ascii="Times New Roman" w:hAnsi="Times New Roman" w:cs="Times New Roman"/>
                <w:spacing w:val="33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Sistemas</w:t>
            </w:r>
            <w:r w:rsidRPr="00C2257F">
              <w:rPr>
                <w:rFonts w:ascii="Times New Roman" w:hAnsi="Times New Roman" w:cs="Times New Roman"/>
                <w:spacing w:val="2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óseo</w:t>
            </w:r>
            <w:r w:rsidRPr="00C2257F">
              <w:rPr>
                <w:rFonts w:ascii="Times New Roman" w:hAnsi="Times New Roman" w:cs="Times New Roman"/>
                <w:spacing w:val="3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y</w:t>
            </w:r>
            <w:r w:rsidRPr="00C2257F">
              <w:rPr>
                <w:rFonts w:ascii="Times New Roman" w:hAnsi="Times New Roman" w:cs="Times New Roman"/>
                <w:spacing w:val="17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muscular</w:t>
            </w:r>
          </w:p>
          <w:p w14:paraId="282186DB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Electromiografía</w:t>
            </w:r>
          </w:p>
          <w:p w14:paraId="293F3D3A" w14:textId="77777777" w:rsidR="003F1EF6" w:rsidRPr="00C2257F" w:rsidRDefault="003F1EF6" w:rsidP="003F1EF6">
            <w:pPr>
              <w:pStyle w:val="Textoindependiente"/>
              <w:spacing w:before="7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1CA05A" w14:textId="77777777" w:rsidR="003F1EF6" w:rsidRPr="00C2257F" w:rsidRDefault="003F1EF6" w:rsidP="003F1EF6">
            <w:pPr>
              <w:pStyle w:val="Prrafodelista"/>
              <w:numPr>
                <w:ilvl w:val="0"/>
                <w:numId w:val="5"/>
              </w:numPr>
              <w:tabs>
                <w:tab w:val="left" w:pos="959"/>
                <w:tab w:val="left" w:pos="961"/>
              </w:tabs>
              <w:spacing w:before="1"/>
              <w:ind w:left="960" w:hanging="412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Sistema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Nervioso</w:t>
            </w:r>
          </w:p>
          <w:p w14:paraId="37408512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70"/>
              </w:tabs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Morfofisiología</w:t>
            </w:r>
            <w:r w:rsidRPr="00C2257F">
              <w:rPr>
                <w:rFonts w:ascii="Times New Roman" w:hAnsi="Times New Roman" w:cs="Times New Roman"/>
                <w:spacing w:val="1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del</w:t>
            </w:r>
            <w:r w:rsidRPr="00C2257F">
              <w:rPr>
                <w:rFonts w:ascii="Times New Roman" w:hAnsi="Times New Roman" w:cs="Times New Roman"/>
                <w:spacing w:val="35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Sistema</w:t>
            </w:r>
            <w:r w:rsidRPr="00C2257F">
              <w:rPr>
                <w:rFonts w:ascii="Times New Roman" w:hAnsi="Times New Roman" w:cs="Times New Roman"/>
                <w:spacing w:val="2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Nervioso</w:t>
            </w:r>
            <w:r w:rsidRPr="00C2257F">
              <w:rPr>
                <w:rFonts w:ascii="Times New Roman" w:hAnsi="Times New Roman" w:cs="Times New Roman"/>
                <w:spacing w:val="3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y</w:t>
            </w:r>
            <w:r w:rsidRPr="00C2257F">
              <w:rPr>
                <w:rFonts w:ascii="Times New Roman" w:hAnsi="Times New Roman" w:cs="Times New Roman"/>
                <w:spacing w:val="23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endocrino.</w:t>
            </w:r>
          </w:p>
          <w:p w14:paraId="413DDE6D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Electroencefalografía</w:t>
            </w:r>
            <w:r w:rsidRPr="00C2257F">
              <w:rPr>
                <w:rFonts w:ascii="Times New Roman" w:hAnsi="Times New Roman" w:cs="Times New Roman"/>
                <w:spacing w:val="2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EEG</w:t>
            </w:r>
          </w:p>
          <w:p w14:paraId="7D8AE219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before="1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Equipo</w:t>
            </w:r>
            <w:r w:rsidRPr="00C2257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potenciales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evocados</w:t>
            </w:r>
          </w:p>
          <w:p w14:paraId="5410C581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8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Electro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neurografía</w:t>
            </w:r>
          </w:p>
          <w:p w14:paraId="2275B969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8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Electro</w:t>
            </w:r>
            <w:r w:rsidRPr="00C2257F">
              <w:rPr>
                <w:rFonts w:ascii="Times New Roman" w:hAnsi="Times New Roman" w:cs="Times New Roman"/>
                <w:spacing w:val="-4"/>
              </w:rPr>
              <w:t>estimulación</w:t>
            </w:r>
          </w:p>
          <w:p w14:paraId="1956B8EE" w14:textId="77777777" w:rsidR="003F1EF6" w:rsidRPr="00C2257F" w:rsidRDefault="003F1EF6" w:rsidP="003F1EF6">
            <w:pPr>
              <w:pStyle w:val="Textoindependiente"/>
              <w:spacing w:before="3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013663" w14:textId="77777777" w:rsidR="003F1EF6" w:rsidRPr="00C2257F" w:rsidRDefault="003F1EF6" w:rsidP="003F1EF6">
            <w:pPr>
              <w:pStyle w:val="Prrafodelista"/>
              <w:numPr>
                <w:ilvl w:val="0"/>
                <w:numId w:val="5"/>
              </w:numPr>
              <w:tabs>
                <w:tab w:val="left" w:pos="908"/>
              </w:tabs>
              <w:ind w:hanging="35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Sistema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Respiratorio</w:t>
            </w:r>
          </w:p>
          <w:p w14:paraId="5C904915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70"/>
              </w:tabs>
              <w:spacing w:before="1" w:line="229" w:lineRule="exact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Morfofisiología</w:t>
            </w:r>
            <w:r w:rsidRPr="00C2257F">
              <w:rPr>
                <w:rFonts w:ascii="Times New Roman" w:hAnsi="Times New Roman" w:cs="Times New Roman"/>
                <w:spacing w:val="22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del</w:t>
            </w:r>
            <w:r w:rsidRPr="00C2257F">
              <w:rPr>
                <w:rFonts w:ascii="Times New Roman" w:hAnsi="Times New Roman" w:cs="Times New Roman"/>
                <w:spacing w:val="4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Sistema</w:t>
            </w:r>
            <w:r w:rsidRPr="00C2257F">
              <w:rPr>
                <w:rFonts w:ascii="Times New Roman" w:hAnsi="Times New Roman" w:cs="Times New Roman"/>
                <w:spacing w:val="35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Respiratorio</w:t>
            </w:r>
          </w:p>
          <w:p w14:paraId="265091A8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9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Equipos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Respiratorios</w:t>
            </w:r>
          </w:p>
          <w:p w14:paraId="7BF0AA80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8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Funcionamiento</w:t>
            </w:r>
          </w:p>
          <w:p w14:paraId="5AC9F3D9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8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Diseño</w:t>
            </w:r>
          </w:p>
          <w:p w14:paraId="109CB5B5" w14:textId="77777777" w:rsidR="003F1EF6" w:rsidRPr="00C2257F" w:rsidRDefault="003F1EF6" w:rsidP="003F1EF6">
            <w:pPr>
              <w:pStyle w:val="Textoindependiente"/>
              <w:spacing w:before="3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F3AD7A" w14:textId="77777777" w:rsidR="003F1EF6" w:rsidRPr="00C2257F" w:rsidRDefault="003F1EF6" w:rsidP="003F1EF6">
            <w:pPr>
              <w:pStyle w:val="Prrafodelista"/>
              <w:numPr>
                <w:ilvl w:val="0"/>
                <w:numId w:val="5"/>
              </w:numPr>
              <w:tabs>
                <w:tab w:val="left" w:pos="908"/>
              </w:tabs>
              <w:ind w:hanging="35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Sistema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Digestivo</w:t>
            </w:r>
          </w:p>
          <w:p w14:paraId="2D532186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70"/>
              </w:tabs>
              <w:spacing w:before="1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Morfofisiología</w:t>
            </w:r>
            <w:r w:rsidRPr="00C2257F">
              <w:rPr>
                <w:rFonts w:ascii="Times New Roman" w:hAnsi="Times New Roman" w:cs="Times New Roman"/>
                <w:spacing w:val="19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del</w:t>
            </w:r>
            <w:r w:rsidRPr="00C2257F">
              <w:rPr>
                <w:rFonts w:ascii="Times New Roman" w:hAnsi="Times New Roman" w:cs="Times New Roman"/>
                <w:spacing w:val="39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Sistema</w:t>
            </w:r>
            <w:r w:rsidRPr="00C2257F">
              <w:rPr>
                <w:rFonts w:ascii="Times New Roman" w:hAnsi="Times New Roman" w:cs="Times New Roman"/>
                <w:spacing w:val="32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Digestivo</w:t>
            </w:r>
          </w:p>
          <w:p w14:paraId="6939E359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8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Equipos</w:t>
            </w:r>
          </w:p>
          <w:p w14:paraId="6CD3CD15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8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Funcionamiento</w:t>
            </w:r>
          </w:p>
          <w:p w14:paraId="146F9338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before="3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Diseño</w:t>
            </w:r>
          </w:p>
          <w:p w14:paraId="176F9719" w14:textId="77777777" w:rsidR="003F1EF6" w:rsidRPr="00C2257F" w:rsidRDefault="003F1EF6" w:rsidP="003F1EF6">
            <w:pPr>
              <w:pStyle w:val="Textoindependiente"/>
              <w:spacing w:before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046610" w14:textId="77777777" w:rsidR="003F1EF6" w:rsidRPr="00C2257F" w:rsidRDefault="003F1EF6" w:rsidP="003F1EF6">
            <w:pPr>
              <w:pStyle w:val="Prrafodelista"/>
              <w:numPr>
                <w:ilvl w:val="0"/>
                <w:numId w:val="5"/>
              </w:numPr>
              <w:tabs>
                <w:tab w:val="left" w:pos="908"/>
              </w:tabs>
              <w:ind w:hanging="35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Sistema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Urinario</w:t>
            </w:r>
          </w:p>
          <w:p w14:paraId="56CC2E55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70"/>
              </w:tabs>
              <w:spacing w:before="3" w:line="229" w:lineRule="exact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Morfofisiología</w:t>
            </w:r>
            <w:r w:rsidRPr="00C2257F">
              <w:rPr>
                <w:rFonts w:ascii="Times New Roman" w:hAnsi="Times New Roman" w:cs="Times New Roman"/>
                <w:spacing w:val="1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del</w:t>
            </w:r>
            <w:r w:rsidRPr="00C2257F">
              <w:rPr>
                <w:rFonts w:ascii="Times New Roman" w:hAnsi="Times New Roman" w:cs="Times New Roman"/>
                <w:spacing w:val="3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Sistema</w:t>
            </w:r>
            <w:r w:rsidRPr="00C2257F">
              <w:rPr>
                <w:rFonts w:ascii="Times New Roman" w:hAnsi="Times New Roman" w:cs="Times New Roman"/>
                <w:spacing w:val="3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urinario</w:t>
            </w:r>
          </w:p>
          <w:p w14:paraId="721A4765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7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Equipos</w:t>
            </w:r>
          </w:p>
          <w:p w14:paraId="7531E9B2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8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Funcionamiento</w:t>
            </w:r>
          </w:p>
          <w:p w14:paraId="16DF432F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before="3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Diseño</w:t>
            </w:r>
          </w:p>
          <w:p w14:paraId="0E211CBF" w14:textId="77777777" w:rsidR="003F1EF6" w:rsidRPr="00C2257F" w:rsidRDefault="003F1EF6" w:rsidP="003F1EF6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58877B" w14:textId="77777777" w:rsidR="003F1EF6" w:rsidRPr="00C2257F" w:rsidRDefault="003F1EF6" w:rsidP="003F1EF6">
            <w:pPr>
              <w:pStyle w:val="Prrafodelista"/>
              <w:numPr>
                <w:ilvl w:val="0"/>
                <w:numId w:val="5"/>
              </w:numPr>
              <w:tabs>
                <w:tab w:val="left" w:pos="910"/>
              </w:tabs>
              <w:ind w:left="909" w:hanging="361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Laboratorio</w:t>
            </w:r>
            <w:r w:rsidRPr="00C2257F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Clínico</w:t>
            </w:r>
          </w:p>
          <w:p w14:paraId="0A524717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before="1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Equipos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Laboratorio</w:t>
            </w:r>
            <w:r w:rsidRPr="00C2257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Clínico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-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Microscopios</w:t>
            </w:r>
          </w:p>
          <w:p w14:paraId="117DE2D3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7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Funcionamiento</w:t>
            </w:r>
          </w:p>
          <w:p w14:paraId="2573653D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7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Condiciones</w:t>
            </w:r>
            <w:r w:rsidRPr="00C2257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Seguridad</w:t>
            </w:r>
          </w:p>
          <w:p w14:paraId="56FF8B8F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before="3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Diseño</w:t>
            </w:r>
          </w:p>
          <w:p w14:paraId="2499C1D8" w14:textId="77777777" w:rsidR="003F1EF6" w:rsidRPr="00C2257F" w:rsidRDefault="003F1EF6" w:rsidP="003F1EF6">
            <w:pPr>
              <w:pStyle w:val="Textoindependiente"/>
              <w:spacing w:before="3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AE4D97" w14:textId="77777777" w:rsidR="003F1EF6" w:rsidRPr="00C2257F" w:rsidRDefault="003F1EF6" w:rsidP="003F1EF6">
            <w:pPr>
              <w:pStyle w:val="Prrafodelista"/>
              <w:numPr>
                <w:ilvl w:val="0"/>
                <w:numId w:val="5"/>
              </w:numPr>
              <w:tabs>
                <w:tab w:val="left" w:pos="908"/>
              </w:tabs>
              <w:spacing w:line="229" w:lineRule="exact"/>
              <w:ind w:hanging="35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Unidad</w:t>
            </w:r>
            <w:r w:rsidRPr="00C2257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Cuidados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Intensivos</w:t>
            </w:r>
          </w:p>
          <w:p w14:paraId="6EE376B0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8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Equipos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Laboratorio</w:t>
            </w:r>
            <w:r w:rsidRPr="00C2257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Clínico</w:t>
            </w:r>
          </w:p>
          <w:p w14:paraId="274D402A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line="229" w:lineRule="exact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Funcionamiento</w:t>
            </w:r>
          </w:p>
          <w:p w14:paraId="59A35968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before="3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Condiciones</w:t>
            </w:r>
            <w:r w:rsidRPr="00C2257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Seguridad</w:t>
            </w:r>
          </w:p>
          <w:p w14:paraId="6AA9D5ED" w14:textId="77777777" w:rsidR="003F1EF6" w:rsidRPr="00C2257F" w:rsidRDefault="003F1EF6" w:rsidP="003F1EF6">
            <w:pPr>
              <w:pStyle w:val="Prrafodelista"/>
              <w:numPr>
                <w:ilvl w:val="1"/>
                <w:numId w:val="5"/>
              </w:numPr>
              <w:tabs>
                <w:tab w:val="left" w:pos="968"/>
              </w:tabs>
              <w:spacing w:before="3"/>
              <w:ind w:left="967" w:hanging="41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Diseño</w:t>
            </w:r>
          </w:p>
          <w:p w14:paraId="787CD869" w14:textId="77777777" w:rsidR="003F1EF6" w:rsidRPr="00C2257F" w:rsidRDefault="003F1EF6" w:rsidP="00DD1A96">
            <w:pPr>
              <w:pStyle w:val="TableParagraph"/>
              <w:spacing w:before="5"/>
              <w:ind w:left="316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B932E3" w:rsidRPr="00C2257F" w14:paraId="5354BFF6" w14:textId="77777777" w:rsidTr="00B932E3">
        <w:trPr>
          <w:gridAfter w:val="1"/>
          <w:wAfter w:w="27" w:type="dxa"/>
          <w:trHeight w:val="416"/>
        </w:trPr>
        <w:tc>
          <w:tcPr>
            <w:tcW w:w="9613" w:type="dxa"/>
            <w:gridSpan w:val="6"/>
          </w:tcPr>
          <w:p w14:paraId="62826C0B" w14:textId="77777777" w:rsidR="00B932E3" w:rsidRPr="00C2257F" w:rsidRDefault="00B932E3" w:rsidP="00B932E3">
            <w:pPr>
              <w:pStyle w:val="Ttulo1"/>
              <w:ind w:left="3484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2257F">
              <w:rPr>
                <w:rFonts w:ascii="Times New Roman" w:hAnsi="Times New Roman" w:cs="Times New Roman"/>
                <w:b w:val="0"/>
                <w:bCs w:val="0"/>
                <w:w w:val="95"/>
                <w:sz w:val="22"/>
                <w:szCs w:val="22"/>
              </w:rPr>
              <w:lastRenderedPageBreak/>
              <w:t>III.</w:t>
            </w:r>
            <w:r w:rsidRPr="00C2257F">
              <w:rPr>
                <w:rFonts w:ascii="Times New Roman" w:hAnsi="Times New Roman" w:cs="Times New Roman"/>
                <w:b w:val="0"/>
                <w:bCs w:val="0"/>
                <w:spacing w:val="31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b w:val="0"/>
                <w:bCs w:val="0"/>
                <w:w w:val="95"/>
                <w:sz w:val="22"/>
                <w:szCs w:val="22"/>
              </w:rPr>
              <w:t>ESTRATEGIAS</w:t>
            </w:r>
            <w:r w:rsidRPr="00C2257F">
              <w:rPr>
                <w:rFonts w:ascii="Times New Roman" w:hAnsi="Times New Roman" w:cs="Times New Roman"/>
                <w:b w:val="0"/>
                <w:bCs w:val="0"/>
                <w:spacing w:val="13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b w:val="0"/>
                <w:bCs w:val="0"/>
                <w:w w:val="95"/>
                <w:sz w:val="22"/>
                <w:szCs w:val="22"/>
              </w:rPr>
              <w:t>(¿El Cómo?)</w:t>
            </w:r>
          </w:p>
          <w:p w14:paraId="461CA0E1" w14:textId="77777777" w:rsidR="00B932E3" w:rsidRPr="00C2257F" w:rsidRDefault="00B932E3" w:rsidP="00B932E3">
            <w:pPr>
              <w:pStyle w:val="Ttulo1"/>
              <w:ind w:left="3484"/>
              <w:rPr>
                <w:rFonts w:ascii="Times New Roman" w:hAnsi="Times New Roman" w:cs="Times New Roman"/>
                <w:b w:val="0"/>
                <w:bCs w:val="0"/>
                <w:w w:val="95"/>
                <w:sz w:val="22"/>
                <w:szCs w:val="22"/>
              </w:rPr>
            </w:pPr>
          </w:p>
        </w:tc>
      </w:tr>
      <w:tr w:rsidR="00B932E3" w:rsidRPr="00C2257F" w14:paraId="56261989" w14:textId="77777777" w:rsidTr="00E95BE3">
        <w:trPr>
          <w:gridAfter w:val="1"/>
          <w:wAfter w:w="27" w:type="dxa"/>
          <w:trHeight w:val="3506"/>
        </w:trPr>
        <w:tc>
          <w:tcPr>
            <w:tcW w:w="9613" w:type="dxa"/>
            <w:gridSpan w:val="6"/>
          </w:tcPr>
          <w:p w14:paraId="058A898A" w14:textId="7638A8B1" w:rsidR="00B932E3" w:rsidRPr="00C2257F" w:rsidRDefault="00B932E3" w:rsidP="00B932E3">
            <w:pPr>
              <w:pStyle w:val="Textoindependiente"/>
              <w:spacing w:before="101" w:line="24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Metodología</w:t>
            </w:r>
            <w:r w:rsidRPr="00C2257F">
              <w:rPr>
                <w:rFonts w:ascii="Times New Roman" w:hAnsi="Times New Roman" w:cs="Times New Roman"/>
                <w:spacing w:val="17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Pedagógica</w:t>
            </w:r>
            <w:r w:rsidRPr="00C2257F">
              <w:rPr>
                <w:rFonts w:ascii="Times New Roman" w:hAnsi="Times New Roman" w:cs="Times New Roman"/>
                <w:spacing w:val="26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y</w:t>
            </w:r>
            <w:r w:rsidRPr="00C2257F">
              <w:rPr>
                <w:rFonts w:ascii="Times New Roman" w:hAnsi="Times New Roman" w:cs="Times New Roman"/>
                <w:spacing w:val="35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Didáctica:</w:t>
            </w:r>
            <w:r w:rsidRPr="00C2257F">
              <w:rPr>
                <w:rFonts w:ascii="Times New Roman" w:hAnsi="Times New Roman" w:cs="Times New Roman"/>
                <w:spacing w:val="31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El</w:t>
            </w:r>
            <w:r w:rsidRPr="00C2257F">
              <w:rPr>
                <w:rFonts w:ascii="Times New Roman" w:hAnsi="Times New Roman" w:cs="Times New Roman"/>
                <w:spacing w:val="36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eje</w:t>
            </w:r>
            <w:r w:rsidRPr="00C2257F">
              <w:rPr>
                <w:rFonts w:ascii="Times New Roman" w:hAnsi="Times New Roman" w:cs="Times New Roman"/>
                <w:spacing w:val="34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temático</w:t>
            </w:r>
            <w:r w:rsidRPr="00C2257F">
              <w:rPr>
                <w:rFonts w:ascii="Times New Roman" w:hAnsi="Times New Roman" w:cs="Times New Roman"/>
                <w:spacing w:val="26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se</w:t>
            </w:r>
            <w:r w:rsidRPr="00C2257F">
              <w:rPr>
                <w:rFonts w:ascii="Times New Roman" w:hAnsi="Times New Roman" w:cs="Times New Roman"/>
                <w:spacing w:val="34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desarrollará</w:t>
            </w:r>
            <w:r w:rsidRPr="00C2257F">
              <w:rPr>
                <w:rFonts w:ascii="Times New Roman" w:hAnsi="Times New Roman" w:cs="Times New Roman"/>
                <w:spacing w:val="18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apoyado</w:t>
            </w:r>
            <w:r w:rsidRPr="00C2257F">
              <w:rPr>
                <w:rFonts w:ascii="Times New Roman" w:hAnsi="Times New Roman" w:cs="Times New Roman"/>
                <w:spacing w:val="26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fundamentalmente</w:t>
            </w:r>
            <w:r w:rsidRPr="00C2257F">
              <w:rPr>
                <w:rFonts w:ascii="Times New Roman" w:hAnsi="Times New Roman" w:cs="Times New Roman"/>
                <w:spacing w:val="6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en</w:t>
            </w:r>
            <w:r w:rsidRPr="00C2257F">
              <w:rPr>
                <w:rFonts w:ascii="Times New Roman" w:hAnsi="Times New Roman" w:cs="Times New Roman"/>
                <w:spacing w:val="38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sz w:val="22"/>
                <w:szCs w:val="22"/>
              </w:rPr>
              <w:t>la</w:t>
            </w:r>
            <w:r w:rsidRPr="00C2257F">
              <w:rPr>
                <w:rFonts w:ascii="Times New Roman" w:hAnsi="Times New Roman" w:cs="Times New Roman"/>
                <w:spacing w:val="1"/>
                <w:w w:val="9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pedagogía</w:t>
            </w:r>
            <w:r w:rsidRPr="00C2257F">
              <w:rPr>
                <w:rFonts w:ascii="Times New Roman" w:hAnsi="Times New Roman" w:cs="Times New Roman"/>
                <w:spacing w:val="-9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problémica,</w:t>
            </w:r>
            <w:r w:rsidRPr="00C2257F"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el</w:t>
            </w:r>
            <w:r w:rsidRPr="00C2257F"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aprendizaje</w:t>
            </w:r>
            <w:r w:rsidRPr="00C2257F">
              <w:rPr>
                <w:rFonts w:ascii="Times New Roman" w:hAnsi="Times New Roman" w:cs="Times New Roman"/>
                <w:spacing w:val="-11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autónomo,</w:t>
            </w:r>
            <w:r w:rsidRPr="00C2257F">
              <w:rPr>
                <w:rFonts w:ascii="Times New Roman" w:hAnsi="Times New Roman" w:cs="Times New Roman"/>
                <w:spacing w:val="-10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colaborativo</w:t>
            </w:r>
            <w:r w:rsidRPr="00C2257F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r w:rsidRPr="00C2257F">
              <w:rPr>
                <w:rFonts w:ascii="Times New Roman" w:hAnsi="Times New Roman" w:cs="Times New Roman"/>
                <w:spacing w:val="-7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el</w:t>
            </w:r>
            <w:r w:rsidRPr="00C2257F"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constructivismo.</w:t>
            </w:r>
          </w:p>
          <w:p w14:paraId="2ECB1C92" w14:textId="77777777" w:rsidR="00B932E3" w:rsidRPr="00C2257F" w:rsidRDefault="00B932E3" w:rsidP="00ED322A">
            <w:pPr>
              <w:pStyle w:val="Textoindependiente"/>
              <w:spacing w:after="15"/>
              <w:ind w:right="126"/>
              <w:rPr>
                <w:rFonts w:ascii="Times New Roman" w:hAnsi="Times New Roman" w:cs="Times New Roman"/>
                <w:sz w:val="22"/>
                <w:szCs w:val="22"/>
              </w:rPr>
            </w:pP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En</w:t>
            </w:r>
            <w:r w:rsidRPr="00C2257F">
              <w:rPr>
                <w:rFonts w:ascii="Times New Roman" w:hAnsi="Times New Roman" w:cs="Times New Roman"/>
                <w:spacing w:val="17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las</w:t>
            </w:r>
            <w:r w:rsidRPr="00C2257F">
              <w:rPr>
                <w:rFonts w:ascii="Times New Roman" w:hAnsi="Times New Roman" w:cs="Times New Roman"/>
                <w:spacing w:val="18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estrategias</w:t>
            </w:r>
            <w:r w:rsidRPr="00C2257F">
              <w:rPr>
                <w:rFonts w:ascii="Times New Roman" w:hAnsi="Times New Roman" w:cs="Times New Roman"/>
                <w:spacing w:val="14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didácticas</w:t>
            </w:r>
            <w:r w:rsidRPr="00C2257F">
              <w:rPr>
                <w:rFonts w:ascii="Times New Roman" w:hAnsi="Times New Roman" w:cs="Times New Roman"/>
                <w:spacing w:val="9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se</w:t>
            </w:r>
            <w:r w:rsidRPr="00C2257F">
              <w:rPr>
                <w:rFonts w:ascii="Times New Roman" w:hAnsi="Times New Roman" w:cs="Times New Roman"/>
                <w:spacing w:val="14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emplearán;</w:t>
            </w:r>
            <w:r w:rsidRPr="00C2257F">
              <w:rPr>
                <w:rFonts w:ascii="Times New Roman" w:hAnsi="Times New Roman" w:cs="Times New Roman"/>
                <w:spacing w:val="10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clases</w:t>
            </w:r>
            <w:r w:rsidRPr="00C2257F">
              <w:rPr>
                <w:rFonts w:ascii="Times New Roman" w:hAnsi="Times New Roman" w:cs="Times New Roman"/>
                <w:spacing w:val="9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magistrales,</w:t>
            </w:r>
            <w:r w:rsidRPr="00C2257F">
              <w:rPr>
                <w:rFonts w:ascii="Times New Roman" w:hAnsi="Times New Roman" w:cs="Times New Roman"/>
                <w:spacing w:val="7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desarrollo</w:t>
            </w:r>
            <w:r w:rsidRPr="00C2257F">
              <w:rPr>
                <w:rFonts w:ascii="Times New Roman" w:hAnsi="Times New Roman" w:cs="Times New Roman"/>
                <w:spacing w:val="12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de</w:t>
            </w:r>
            <w:r w:rsidRPr="00C2257F">
              <w:rPr>
                <w:rFonts w:ascii="Times New Roman" w:hAnsi="Times New Roman" w:cs="Times New Roman"/>
                <w:spacing w:val="14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talleres,</w:t>
            </w:r>
            <w:r w:rsidRPr="00C2257F">
              <w:rPr>
                <w:rFonts w:ascii="Times New Roman" w:hAnsi="Times New Roman" w:cs="Times New Roman"/>
                <w:spacing w:val="10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consultas,</w:t>
            </w:r>
            <w:r w:rsidRPr="00C2257F">
              <w:rPr>
                <w:rFonts w:ascii="Times New Roman" w:hAnsi="Times New Roman" w:cs="Times New Roman"/>
                <w:spacing w:val="-53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discusión</w:t>
            </w:r>
            <w:r w:rsidRPr="00C2257F"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dirigida,</w:t>
            </w:r>
            <w:r w:rsidRPr="00C2257F">
              <w:rPr>
                <w:rFonts w:ascii="Times New Roman" w:hAnsi="Times New Roman" w:cs="Times New Roman"/>
                <w:spacing w:val="-6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mesa</w:t>
            </w:r>
            <w:r w:rsidRPr="00C2257F">
              <w:rPr>
                <w:rFonts w:ascii="Times New Roman" w:hAnsi="Times New Roman" w:cs="Times New Roman"/>
                <w:spacing w:val="-7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redonda,</w:t>
            </w:r>
            <w:r w:rsidRPr="00C2257F">
              <w:rPr>
                <w:rFonts w:ascii="Times New Roman" w:hAnsi="Times New Roman" w:cs="Times New Roman"/>
                <w:spacing w:val="-10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equipos-taller,</w:t>
            </w:r>
            <w:r w:rsidRPr="00C2257F"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tutorías.</w:t>
            </w:r>
          </w:p>
          <w:tbl>
            <w:tblPr>
              <w:tblStyle w:val="TableNormal"/>
              <w:tblW w:w="0" w:type="auto"/>
              <w:tblInd w:w="26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425"/>
              <w:gridCol w:w="588"/>
              <w:gridCol w:w="506"/>
              <w:gridCol w:w="1620"/>
              <w:gridCol w:w="1783"/>
              <w:gridCol w:w="1788"/>
              <w:gridCol w:w="991"/>
            </w:tblGrid>
            <w:tr w:rsidR="00B932E3" w:rsidRPr="00C2257F" w14:paraId="4F5B9DFF" w14:textId="77777777" w:rsidTr="00CD59BE">
              <w:trPr>
                <w:trHeight w:val="537"/>
              </w:trPr>
              <w:tc>
                <w:tcPr>
                  <w:tcW w:w="1421" w:type="dxa"/>
                  <w:tcBorders>
                    <w:top w:val="nil"/>
                    <w:left w:val="nil"/>
                  </w:tcBorders>
                </w:tcPr>
                <w:p w14:paraId="4113D1AC" w14:textId="77777777" w:rsidR="00B932E3" w:rsidRPr="00C2257F" w:rsidRDefault="00B932E3" w:rsidP="00B932E3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19" w:type="dxa"/>
                  <w:gridSpan w:val="3"/>
                </w:tcPr>
                <w:p w14:paraId="305F9C03" w14:textId="77777777" w:rsidR="00B932E3" w:rsidRPr="00C2257F" w:rsidRDefault="00B932E3" w:rsidP="00B932E3">
                  <w:pPr>
                    <w:pStyle w:val="TableParagraph"/>
                    <w:spacing w:line="201" w:lineRule="exact"/>
                    <w:ind w:right="564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Horas</w:t>
                  </w:r>
                </w:p>
              </w:tc>
              <w:tc>
                <w:tcPr>
                  <w:tcW w:w="1620" w:type="dxa"/>
                </w:tcPr>
                <w:p w14:paraId="5EF0E17A" w14:textId="77777777" w:rsidR="00B932E3" w:rsidRPr="00C2257F" w:rsidRDefault="00B932E3" w:rsidP="00B932E3">
                  <w:pPr>
                    <w:pStyle w:val="TableParagraph"/>
                    <w:spacing w:line="201" w:lineRule="exact"/>
                    <w:ind w:left="120" w:right="93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Horas</w:t>
                  </w:r>
                </w:p>
                <w:p w14:paraId="5A06DC9C" w14:textId="77777777" w:rsidR="00B932E3" w:rsidRPr="00C2257F" w:rsidRDefault="00B932E3" w:rsidP="00B932E3">
                  <w:pPr>
                    <w:pStyle w:val="TableParagraph"/>
                    <w:spacing w:before="66"/>
                    <w:ind w:left="125" w:right="93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profesor/semana</w:t>
                  </w:r>
                </w:p>
              </w:tc>
              <w:tc>
                <w:tcPr>
                  <w:tcW w:w="1783" w:type="dxa"/>
                </w:tcPr>
                <w:p w14:paraId="544A3DF6" w14:textId="77777777" w:rsidR="00B932E3" w:rsidRPr="00C2257F" w:rsidRDefault="00B932E3" w:rsidP="00B932E3">
                  <w:pPr>
                    <w:pStyle w:val="TableParagraph"/>
                    <w:spacing w:line="201" w:lineRule="exact"/>
                    <w:ind w:left="109" w:right="82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Horas</w:t>
                  </w:r>
                </w:p>
                <w:p w14:paraId="3F37F8C8" w14:textId="77777777" w:rsidR="00B932E3" w:rsidRPr="00C2257F" w:rsidRDefault="00B932E3" w:rsidP="00B932E3">
                  <w:pPr>
                    <w:pStyle w:val="TableParagraph"/>
                    <w:spacing w:before="66"/>
                    <w:ind w:left="109" w:right="82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Estudiante/semana</w:t>
                  </w:r>
                </w:p>
              </w:tc>
              <w:tc>
                <w:tcPr>
                  <w:tcW w:w="1788" w:type="dxa"/>
                </w:tcPr>
                <w:p w14:paraId="614FF881" w14:textId="77777777" w:rsidR="00B932E3" w:rsidRPr="00C2257F" w:rsidRDefault="00B932E3" w:rsidP="00B932E3">
                  <w:pPr>
                    <w:pStyle w:val="TableParagraph"/>
                    <w:spacing w:line="201" w:lineRule="exact"/>
                    <w:ind w:left="59" w:right="34"/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C2257F">
                    <w:rPr>
                      <w:rFonts w:ascii="Times New Roman" w:hAnsi="Times New Roman" w:cs="Times New Roman"/>
                    </w:rPr>
                    <w:t>Total</w:t>
                  </w:r>
                  <w:proofErr w:type="gramEnd"/>
                  <w:r w:rsidRPr="00C2257F">
                    <w:rPr>
                      <w:rFonts w:ascii="Times New Roman" w:hAnsi="Times New Roman" w:cs="Times New Roman"/>
                      <w:spacing w:val="-3"/>
                    </w:rPr>
                    <w:t xml:space="preserve"> </w:t>
                  </w:r>
                  <w:r w:rsidRPr="00C2257F">
                    <w:rPr>
                      <w:rFonts w:ascii="Times New Roman" w:hAnsi="Times New Roman" w:cs="Times New Roman"/>
                    </w:rPr>
                    <w:t>Horas</w:t>
                  </w:r>
                </w:p>
                <w:p w14:paraId="53FD63A0" w14:textId="77777777" w:rsidR="00B932E3" w:rsidRPr="00C2257F" w:rsidRDefault="00B932E3" w:rsidP="00B932E3">
                  <w:pPr>
                    <w:pStyle w:val="TableParagraph"/>
                    <w:spacing w:before="66"/>
                    <w:ind w:left="62" w:right="34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Estudiante/semestre</w:t>
                  </w:r>
                </w:p>
              </w:tc>
              <w:tc>
                <w:tcPr>
                  <w:tcW w:w="991" w:type="dxa"/>
                </w:tcPr>
                <w:p w14:paraId="3AE3C725" w14:textId="77777777" w:rsidR="00B932E3" w:rsidRPr="00C2257F" w:rsidRDefault="00B932E3" w:rsidP="00B932E3">
                  <w:pPr>
                    <w:pStyle w:val="TableParagraph"/>
                    <w:spacing w:line="225" w:lineRule="exact"/>
                    <w:ind w:left="103" w:right="92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Créditos</w:t>
                  </w:r>
                </w:p>
              </w:tc>
            </w:tr>
            <w:tr w:rsidR="00B932E3" w:rsidRPr="00C2257F" w14:paraId="022743D6" w14:textId="77777777" w:rsidTr="00CD59BE">
              <w:trPr>
                <w:trHeight w:val="299"/>
              </w:trPr>
              <w:tc>
                <w:tcPr>
                  <w:tcW w:w="1421" w:type="dxa"/>
                </w:tcPr>
                <w:p w14:paraId="08C92B63" w14:textId="77777777" w:rsidR="00B932E3" w:rsidRPr="00C2257F" w:rsidRDefault="00B932E3" w:rsidP="00B932E3">
                  <w:pPr>
                    <w:pStyle w:val="TableParagraph"/>
                    <w:spacing w:line="199" w:lineRule="exact"/>
                    <w:ind w:left="102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Tipo</w:t>
                  </w:r>
                  <w:r w:rsidRPr="00C2257F">
                    <w:rPr>
                      <w:rFonts w:ascii="Times New Roman" w:hAnsi="Times New Roman" w:cs="Times New Roman"/>
                      <w:spacing w:val="-1"/>
                    </w:rPr>
                    <w:t xml:space="preserve"> </w:t>
                  </w:r>
                  <w:r w:rsidRPr="00C2257F">
                    <w:rPr>
                      <w:rFonts w:ascii="Times New Roman" w:hAnsi="Times New Roman" w:cs="Times New Roman"/>
                    </w:rPr>
                    <w:t>de Curso</w:t>
                  </w:r>
                </w:p>
              </w:tc>
              <w:tc>
                <w:tcPr>
                  <w:tcW w:w="425" w:type="dxa"/>
                </w:tcPr>
                <w:p w14:paraId="28923016" w14:textId="77777777" w:rsidR="00B932E3" w:rsidRPr="00C2257F" w:rsidRDefault="00B932E3" w:rsidP="00B932E3">
                  <w:pPr>
                    <w:pStyle w:val="TableParagraph"/>
                    <w:spacing w:line="206" w:lineRule="exact"/>
                    <w:ind w:right="89"/>
                    <w:jc w:val="right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TD</w:t>
                  </w:r>
                </w:p>
              </w:tc>
              <w:tc>
                <w:tcPr>
                  <w:tcW w:w="588" w:type="dxa"/>
                </w:tcPr>
                <w:p w14:paraId="0B4B7B89" w14:textId="77777777" w:rsidR="00B932E3" w:rsidRPr="00C2257F" w:rsidRDefault="00B932E3" w:rsidP="00B932E3">
                  <w:pPr>
                    <w:pStyle w:val="TableParagraph"/>
                    <w:spacing w:line="206" w:lineRule="exact"/>
                    <w:ind w:right="168"/>
                    <w:jc w:val="right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TC</w:t>
                  </w:r>
                </w:p>
              </w:tc>
              <w:tc>
                <w:tcPr>
                  <w:tcW w:w="506" w:type="dxa"/>
                </w:tcPr>
                <w:p w14:paraId="69CEEB71" w14:textId="77777777" w:rsidR="00B932E3" w:rsidRPr="00C2257F" w:rsidRDefault="00B932E3" w:rsidP="00B932E3">
                  <w:pPr>
                    <w:pStyle w:val="TableParagraph"/>
                    <w:spacing w:line="206" w:lineRule="exact"/>
                    <w:ind w:left="113" w:right="11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2257F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</w:t>
                  </w:r>
                </w:p>
              </w:tc>
              <w:tc>
                <w:tcPr>
                  <w:tcW w:w="1620" w:type="dxa"/>
                </w:tcPr>
                <w:p w14:paraId="422B427D" w14:textId="77777777" w:rsidR="00B932E3" w:rsidRPr="00C2257F" w:rsidRDefault="00B932E3" w:rsidP="00B932E3">
                  <w:pPr>
                    <w:pStyle w:val="TableParagraph"/>
                    <w:spacing w:line="206" w:lineRule="exact"/>
                    <w:ind w:left="97" w:right="93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(TD</w:t>
                  </w:r>
                  <w:r w:rsidRPr="00C2257F">
                    <w:rPr>
                      <w:rFonts w:ascii="Times New Roman" w:hAnsi="Times New Roman" w:cs="Times New Roman"/>
                      <w:spacing w:val="-4"/>
                    </w:rPr>
                    <w:t xml:space="preserve"> </w:t>
                  </w:r>
                  <w:r w:rsidRPr="00C2257F">
                    <w:rPr>
                      <w:rFonts w:ascii="Times New Roman" w:hAnsi="Times New Roman" w:cs="Times New Roman"/>
                    </w:rPr>
                    <w:t>+</w:t>
                  </w:r>
                  <w:r w:rsidRPr="00C2257F">
                    <w:rPr>
                      <w:rFonts w:ascii="Times New Roman" w:hAnsi="Times New Roman" w:cs="Times New Roman"/>
                      <w:spacing w:val="-1"/>
                    </w:rPr>
                    <w:t xml:space="preserve"> </w:t>
                  </w:r>
                  <w:r w:rsidRPr="00C2257F">
                    <w:rPr>
                      <w:rFonts w:ascii="Times New Roman" w:hAnsi="Times New Roman" w:cs="Times New Roman"/>
                    </w:rPr>
                    <w:t>TC)</w:t>
                  </w:r>
                </w:p>
              </w:tc>
              <w:tc>
                <w:tcPr>
                  <w:tcW w:w="1783" w:type="dxa"/>
                </w:tcPr>
                <w:p w14:paraId="10A29998" w14:textId="77777777" w:rsidR="00B932E3" w:rsidRPr="00C2257F" w:rsidRDefault="00B932E3" w:rsidP="00B932E3">
                  <w:pPr>
                    <w:pStyle w:val="TableParagraph"/>
                    <w:spacing w:line="206" w:lineRule="exact"/>
                    <w:ind w:left="82" w:right="82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(TD</w:t>
                  </w:r>
                  <w:r w:rsidRPr="00C2257F">
                    <w:rPr>
                      <w:rFonts w:ascii="Times New Roman" w:hAnsi="Times New Roman" w:cs="Times New Roman"/>
                      <w:spacing w:val="-3"/>
                    </w:rPr>
                    <w:t xml:space="preserve"> </w:t>
                  </w:r>
                  <w:r w:rsidRPr="00C2257F">
                    <w:rPr>
                      <w:rFonts w:ascii="Times New Roman" w:hAnsi="Times New Roman" w:cs="Times New Roman"/>
                    </w:rPr>
                    <w:t>+ TC</w:t>
                  </w:r>
                  <w:r w:rsidRPr="00C2257F">
                    <w:rPr>
                      <w:rFonts w:ascii="Times New Roman" w:hAnsi="Times New Roman" w:cs="Times New Roman"/>
                      <w:spacing w:val="-3"/>
                    </w:rPr>
                    <w:t xml:space="preserve"> </w:t>
                  </w:r>
                  <w:r w:rsidRPr="00C2257F">
                    <w:rPr>
                      <w:rFonts w:ascii="Times New Roman" w:hAnsi="Times New Roman" w:cs="Times New Roman"/>
                    </w:rPr>
                    <w:t>+TA)</w:t>
                  </w:r>
                </w:p>
              </w:tc>
              <w:tc>
                <w:tcPr>
                  <w:tcW w:w="1788" w:type="dxa"/>
                </w:tcPr>
                <w:p w14:paraId="48EB0A13" w14:textId="77777777" w:rsidR="00B932E3" w:rsidRPr="00C2257F" w:rsidRDefault="00B932E3" w:rsidP="00B932E3">
                  <w:pPr>
                    <w:pStyle w:val="TableParagraph"/>
                    <w:spacing w:line="206" w:lineRule="exact"/>
                    <w:ind w:left="319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X</w:t>
                  </w:r>
                  <w:r w:rsidRPr="00C2257F">
                    <w:rPr>
                      <w:rFonts w:ascii="Times New Roman" w:hAnsi="Times New Roman" w:cs="Times New Roman"/>
                      <w:spacing w:val="-7"/>
                    </w:rPr>
                    <w:t xml:space="preserve"> </w:t>
                  </w:r>
                  <w:r w:rsidRPr="00C2257F">
                    <w:rPr>
                      <w:rFonts w:ascii="Times New Roman" w:hAnsi="Times New Roman" w:cs="Times New Roman"/>
                    </w:rPr>
                    <w:t>15 semanas</w:t>
                  </w:r>
                </w:p>
              </w:tc>
              <w:tc>
                <w:tcPr>
                  <w:tcW w:w="991" w:type="dxa"/>
                </w:tcPr>
                <w:p w14:paraId="7BEE5B08" w14:textId="77777777" w:rsidR="00B932E3" w:rsidRPr="00C2257F" w:rsidRDefault="00B932E3" w:rsidP="00B932E3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932E3" w:rsidRPr="00C2257F" w14:paraId="2A9E048C" w14:textId="77777777" w:rsidTr="00CD59BE">
              <w:trPr>
                <w:trHeight w:val="299"/>
              </w:trPr>
              <w:tc>
                <w:tcPr>
                  <w:tcW w:w="1421" w:type="dxa"/>
                </w:tcPr>
                <w:p w14:paraId="37621B05" w14:textId="77777777" w:rsidR="00B932E3" w:rsidRPr="00C2257F" w:rsidRDefault="00B932E3" w:rsidP="00B932E3">
                  <w:pPr>
                    <w:pStyle w:val="Table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</w:tcPr>
                <w:p w14:paraId="49B36416" w14:textId="77777777" w:rsidR="00B932E3" w:rsidRPr="00C2257F" w:rsidRDefault="00B932E3" w:rsidP="00B932E3">
                  <w:pPr>
                    <w:pStyle w:val="TableParagraph"/>
                    <w:spacing w:line="201" w:lineRule="exact"/>
                    <w:ind w:right="145"/>
                    <w:jc w:val="right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  <w:w w:val="99"/>
                    </w:rPr>
                    <w:t>4</w:t>
                  </w:r>
                </w:p>
              </w:tc>
              <w:tc>
                <w:tcPr>
                  <w:tcW w:w="588" w:type="dxa"/>
                </w:tcPr>
                <w:p w14:paraId="02138599" w14:textId="77777777" w:rsidR="00B932E3" w:rsidRPr="00C2257F" w:rsidRDefault="00B932E3" w:rsidP="00B932E3">
                  <w:pPr>
                    <w:pStyle w:val="TableParagraph"/>
                    <w:spacing w:line="201" w:lineRule="exact"/>
                    <w:ind w:right="224"/>
                    <w:jc w:val="right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  <w:w w:val="99"/>
                    </w:rPr>
                    <w:t>2</w:t>
                  </w:r>
                </w:p>
              </w:tc>
              <w:tc>
                <w:tcPr>
                  <w:tcW w:w="506" w:type="dxa"/>
                </w:tcPr>
                <w:p w14:paraId="41F8FDBF" w14:textId="77777777" w:rsidR="00B932E3" w:rsidRPr="00C2257F" w:rsidRDefault="00B932E3" w:rsidP="00B932E3">
                  <w:pPr>
                    <w:pStyle w:val="TableParagraph"/>
                    <w:spacing w:line="201" w:lineRule="exact"/>
                    <w:ind w:left="25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  <w:w w:val="99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082B66F4" w14:textId="77777777" w:rsidR="00B932E3" w:rsidRPr="00C2257F" w:rsidRDefault="00B932E3" w:rsidP="00B932E3">
                  <w:pPr>
                    <w:pStyle w:val="TableParagraph"/>
                    <w:spacing w:line="201" w:lineRule="exact"/>
                    <w:ind w:left="25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  <w:w w:val="99"/>
                    </w:rPr>
                    <w:t>6</w:t>
                  </w:r>
                </w:p>
              </w:tc>
              <w:tc>
                <w:tcPr>
                  <w:tcW w:w="1783" w:type="dxa"/>
                </w:tcPr>
                <w:p w14:paraId="04194B9A" w14:textId="77777777" w:rsidR="00B932E3" w:rsidRPr="00C2257F" w:rsidRDefault="00B932E3" w:rsidP="00B932E3">
                  <w:pPr>
                    <w:pStyle w:val="TableParagraph"/>
                    <w:spacing w:line="201" w:lineRule="exact"/>
                    <w:ind w:left="25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  <w:w w:val="99"/>
                    </w:rPr>
                    <w:t>9</w:t>
                  </w:r>
                </w:p>
              </w:tc>
              <w:tc>
                <w:tcPr>
                  <w:tcW w:w="1788" w:type="dxa"/>
                </w:tcPr>
                <w:p w14:paraId="597605D2" w14:textId="77777777" w:rsidR="00B932E3" w:rsidRPr="00C2257F" w:rsidRDefault="00B932E3" w:rsidP="00B932E3">
                  <w:pPr>
                    <w:pStyle w:val="TableParagraph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</w:rPr>
                    <w:t>144</w:t>
                  </w:r>
                </w:p>
              </w:tc>
              <w:tc>
                <w:tcPr>
                  <w:tcW w:w="991" w:type="dxa"/>
                </w:tcPr>
                <w:p w14:paraId="1FCA2FF1" w14:textId="77777777" w:rsidR="00B932E3" w:rsidRPr="00C2257F" w:rsidRDefault="00B932E3" w:rsidP="00B932E3">
                  <w:pPr>
                    <w:pStyle w:val="TableParagraph"/>
                    <w:spacing w:line="222" w:lineRule="exact"/>
                    <w:ind w:left="30"/>
                    <w:jc w:val="center"/>
                    <w:rPr>
                      <w:rFonts w:ascii="Times New Roman" w:hAnsi="Times New Roman" w:cs="Times New Roman"/>
                    </w:rPr>
                  </w:pPr>
                  <w:r w:rsidRPr="00C2257F">
                    <w:rPr>
                      <w:rFonts w:ascii="Times New Roman" w:hAnsi="Times New Roman" w:cs="Times New Roman"/>
                      <w:w w:val="97"/>
                    </w:rPr>
                    <w:t>3</w:t>
                  </w:r>
                </w:p>
              </w:tc>
            </w:tr>
          </w:tbl>
          <w:p w14:paraId="0B213A17" w14:textId="77777777" w:rsidR="00B932E3" w:rsidRPr="00C2257F" w:rsidRDefault="00B932E3" w:rsidP="00B932E3">
            <w:pPr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Trabajo</w:t>
            </w:r>
            <w:r w:rsidRPr="00C2257F">
              <w:rPr>
                <w:rFonts w:ascii="Times New Roman" w:hAnsi="Times New Roman" w:cs="Times New Roman"/>
                <w:spacing w:val="2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Presencial</w:t>
            </w:r>
            <w:r w:rsidRPr="00C2257F">
              <w:rPr>
                <w:rFonts w:ascii="Times New Roman" w:hAnsi="Times New Roman" w:cs="Times New Roman"/>
                <w:spacing w:val="9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Directo</w:t>
            </w:r>
            <w:r w:rsidRPr="00C2257F">
              <w:rPr>
                <w:rFonts w:ascii="Times New Roman" w:hAnsi="Times New Roman" w:cs="Times New Roman"/>
                <w:spacing w:val="96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(TD):</w:t>
            </w:r>
            <w:r w:rsidRPr="00C2257F">
              <w:rPr>
                <w:rFonts w:ascii="Times New Roman" w:hAnsi="Times New Roman" w:cs="Times New Roman"/>
                <w:spacing w:val="2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trabajo</w:t>
            </w:r>
            <w:r w:rsidRPr="00C2257F">
              <w:rPr>
                <w:rFonts w:ascii="Times New Roman" w:hAnsi="Times New Roman" w:cs="Times New Roman"/>
                <w:spacing w:val="24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</w:t>
            </w:r>
            <w:r w:rsidRPr="00C2257F">
              <w:rPr>
                <w:rFonts w:ascii="Times New Roman" w:hAnsi="Times New Roman" w:cs="Times New Roman"/>
                <w:spacing w:val="2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aula</w:t>
            </w:r>
            <w:r w:rsidRPr="00C2257F">
              <w:rPr>
                <w:rFonts w:ascii="Times New Roman" w:hAnsi="Times New Roman" w:cs="Times New Roman"/>
                <w:spacing w:val="19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con</w:t>
            </w:r>
            <w:r w:rsidRPr="00C2257F">
              <w:rPr>
                <w:rFonts w:ascii="Times New Roman" w:hAnsi="Times New Roman" w:cs="Times New Roman"/>
                <w:spacing w:val="27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plenaria</w:t>
            </w:r>
            <w:r w:rsidRPr="00C2257F">
              <w:rPr>
                <w:rFonts w:ascii="Times New Roman" w:hAnsi="Times New Roman" w:cs="Times New Roman"/>
                <w:spacing w:val="19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</w:t>
            </w:r>
            <w:r w:rsidRPr="00C2257F">
              <w:rPr>
                <w:rFonts w:ascii="Times New Roman" w:hAnsi="Times New Roman" w:cs="Times New Roman"/>
                <w:spacing w:val="24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todos</w:t>
            </w:r>
            <w:r w:rsidRPr="00C2257F">
              <w:rPr>
                <w:rFonts w:ascii="Times New Roman" w:hAnsi="Times New Roman" w:cs="Times New Roman"/>
                <w:spacing w:val="25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los</w:t>
            </w:r>
            <w:r w:rsidRPr="00C2257F">
              <w:rPr>
                <w:rFonts w:ascii="Times New Roman" w:hAnsi="Times New Roman" w:cs="Times New Roman"/>
                <w:spacing w:val="3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estudiantes.</w:t>
            </w:r>
          </w:p>
          <w:p w14:paraId="14BE45EC" w14:textId="77777777" w:rsidR="00B932E3" w:rsidRPr="00C2257F" w:rsidRDefault="00B932E3" w:rsidP="00B932E3">
            <w:pPr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Trabajo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Mediado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Cooperativo</w:t>
            </w:r>
            <w:r w:rsidRPr="00C2257F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(TC):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Trabajo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tutoría</w:t>
            </w:r>
            <w:r w:rsidRPr="00C2257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del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docente.</w:t>
            </w:r>
          </w:p>
          <w:p w14:paraId="628D1FBC" w14:textId="77777777" w:rsidR="00B932E3" w:rsidRPr="00C2257F" w:rsidRDefault="00B932E3" w:rsidP="00B932E3">
            <w:pPr>
              <w:pStyle w:val="Textoindependiente"/>
              <w:spacing w:line="235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Trabajo Autónomo (TA): Trabajo del estudiante sin presencia del docente, que se puede realizar en</w:t>
            </w:r>
            <w:r w:rsidRPr="00C2257F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distintas</w:t>
            </w:r>
            <w:r w:rsidRPr="00C2257F">
              <w:rPr>
                <w:rFonts w:ascii="Times New Roman" w:hAnsi="Times New Roman" w:cs="Times New Roman"/>
                <w:spacing w:val="-7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instancias:</w:t>
            </w:r>
            <w:r w:rsidRPr="00C2257F">
              <w:rPr>
                <w:rFonts w:ascii="Times New Roman" w:hAnsi="Times New Roman" w:cs="Times New Roman"/>
                <w:spacing w:val="-12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en</w:t>
            </w:r>
            <w:r w:rsidRPr="00C2257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grupos</w:t>
            </w:r>
            <w:r w:rsidRPr="00C2257F">
              <w:rPr>
                <w:rFonts w:ascii="Times New Roman" w:hAnsi="Times New Roman" w:cs="Times New Roman"/>
                <w:spacing w:val="-7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de</w:t>
            </w:r>
            <w:r w:rsidRPr="00C2257F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trabajo</w:t>
            </w:r>
            <w:r w:rsidRPr="00C2257F">
              <w:rPr>
                <w:rFonts w:ascii="Times New Roman" w:hAnsi="Times New Roman" w:cs="Times New Roman"/>
                <w:spacing w:val="-6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C2257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en</w:t>
            </w:r>
            <w:r w:rsidRPr="00C2257F">
              <w:rPr>
                <w:rFonts w:ascii="Times New Roman" w:hAnsi="Times New Roman" w:cs="Times New Roman"/>
                <w:spacing w:val="-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forma</w:t>
            </w:r>
            <w:r w:rsidRPr="00C2257F">
              <w:rPr>
                <w:rFonts w:ascii="Times New Roman" w:hAnsi="Times New Roman" w:cs="Times New Roman"/>
                <w:spacing w:val="-9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individual,</w:t>
            </w:r>
            <w:r w:rsidRPr="00C2257F"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en</w:t>
            </w:r>
            <w:r w:rsidRPr="00C2257F">
              <w:rPr>
                <w:rFonts w:ascii="Times New Roman" w:hAnsi="Times New Roman" w:cs="Times New Roman"/>
                <w:spacing w:val="-5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casa</w:t>
            </w:r>
            <w:r w:rsidRPr="00C2257F">
              <w:rPr>
                <w:rFonts w:ascii="Times New Roman" w:hAnsi="Times New Roman" w:cs="Times New Roman"/>
                <w:spacing w:val="-6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C2257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en</w:t>
            </w:r>
            <w:r w:rsidRPr="00C2257F"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biblioteca,</w:t>
            </w:r>
            <w:r w:rsidRPr="00C2257F">
              <w:rPr>
                <w:rFonts w:ascii="Times New Roman" w:hAnsi="Times New Roman" w:cs="Times New Roman"/>
                <w:spacing w:val="-10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laboratorio,</w:t>
            </w:r>
            <w:r w:rsidRPr="00C2257F">
              <w:rPr>
                <w:rFonts w:ascii="Times New Roman" w:hAnsi="Times New Roman" w:cs="Times New Roman"/>
                <w:spacing w:val="-12"/>
                <w:sz w:val="22"/>
                <w:szCs w:val="22"/>
              </w:rPr>
              <w:t xml:space="preserve"> </w:t>
            </w:r>
            <w:r w:rsidRPr="00C2257F">
              <w:rPr>
                <w:rFonts w:ascii="Times New Roman" w:hAnsi="Times New Roman" w:cs="Times New Roman"/>
                <w:sz w:val="22"/>
                <w:szCs w:val="22"/>
              </w:rPr>
              <w:t>etc.)</w:t>
            </w:r>
          </w:p>
          <w:p w14:paraId="7B827096" w14:textId="77777777" w:rsidR="00B932E3" w:rsidRPr="00C2257F" w:rsidRDefault="00B932E3" w:rsidP="003F1EF6">
            <w:pPr>
              <w:pStyle w:val="Ttulo1"/>
              <w:spacing w:before="74"/>
              <w:rPr>
                <w:rFonts w:ascii="Times New Roman" w:hAnsi="Times New Roman" w:cs="Times New Roman"/>
                <w:b w:val="0"/>
                <w:bCs w:val="0"/>
                <w:w w:val="95"/>
                <w:sz w:val="22"/>
                <w:szCs w:val="22"/>
              </w:rPr>
            </w:pPr>
          </w:p>
        </w:tc>
      </w:tr>
      <w:tr w:rsidR="00B932E3" w:rsidRPr="00C2257F" w14:paraId="26662277" w14:textId="77777777" w:rsidTr="00E95BE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561"/>
        </w:trPr>
        <w:tc>
          <w:tcPr>
            <w:tcW w:w="9640" w:type="dxa"/>
            <w:gridSpan w:val="7"/>
            <w:tcBorders>
              <w:bottom w:val="single" w:sz="12" w:space="0" w:color="000000"/>
            </w:tcBorders>
          </w:tcPr>
          <w:p w14:paraId="08D83905" w14:textId="77777777" w:rsidR="00E95BE3" w:rsidRPr="00C2257F" w:rsidRDefault="00E95BE3" w:rsidP="00CD59BE">
            <w:pPr>
              <w:pStyle w:val="TableParagraph"/>
              <w:spacing w:line="217" w:lineRule="exact"/>
              <w:ind w:left="3461"/>
              <w:rPr>
                <w:rFonts w:ascii="Times New Roman" w:hAnsi="Times New Roman" w:cs="Times New Roman"/>
                <w:bCs/>
              </w:rPr>
            </w:pPr>
          </w:p>
          <w:p w14:paraId="1977DD01" w14:textId="5F4583A5" w:rsidR="00B932E3" w:rsidRPr="00C2257F" w:rsidRDefault="00B932E3" w:rsidP="00CD59BE">
            <w:pPr>
              <w:pStyle w:val="TableParagraph"/>
              <w:spacing w:line="217" w:lineRule="exact"/>
              <w:ind w:left="3461"/>
              <w:rPr>
                <w:rFonts w:ascii="Times New Roman" w:hAnsi="Times New Roman" w:cs="Times New Roman"/>
                <w:bCs/>
              </w:rPr>
            </w:pPr>
            <w:r w:rsidRPr="00C2257F">
              <w:rPr>
                <w:rFonts w:ascii="Times New Roman" w:hAnsi="Times New Roman" w:cs="Times New Roman"/>
                <w:bCs/>
              </w:rPr>
              <w:t>IV.</w:t>
            </w:r>
            <w:r w:rsidRPr="00C2257F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  <w:bCs/>
              </w:rPr>
              <w:t>RECURSOS</w:t>
            </w:r>
            <w:r w:rsidRPr="00C2257F">
              <w:rPr>
                <w:rFonts w:ascii="Times New Roman" w:hAnsi="Times New Roman" w:cs="Times New Roman"/>
                <w:bCs/>
                <w:spacing w:val="-12"/>
              </w:rPr>
              <w:t xml:space="preserve"> </w:t>
            </w:r>
            <w:r w:rsidRPr="00C2257F">
              <w:rPr>
                <w:rFonts w:ascii="Times New Roman" w:hAnsi="Times New Roman" w:cs="Times New Roman"/>
                <w:bCs/>
              </w:rPr>
              <w:t>(¿Con Qué?)</w:t>
            </w:r>
          </w:p>
        </w:tc>
      </w:tr>
      <w:tr w:rsidR="00B932E3" w:rsidRPr="00C2257F" w14:paraId="1C1B50CA" w14:textId="77777777" w:rsidTr="00B932E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721"/>
        </w:trPr>
        <w:tc>
          <w:tcPr>
            <w:tcW w:w="9640" w:type="dxa"/>
            <w:gridSpan w:val="7"/>
            <w:tcBorders>
              <w:top w:val="single" w:sz="12" w:space="0" w:color="000000"/>
            </w:tcBorders>
          </w:tcPr>
          <w:p w14:paraId="3745046D" w14:textId="77777777" w:rsidR="00B932E3" w:rsidRPr="00C2257F" w:rsidRDefault="00B932E3" w:rsidP="00CD59BE">
            <w:pPr>
              <w:pStyle w:val="TableParagraph"/>
              <w:spacing w:before="11" w:line="228" w:lineRule="exact"/>
              <w:ind w:left="67"/>
              <w:rPr>
                <w:rFonts w:ascii="Times New Roman" w:hAnsi="Times New Roman" w:cs="Times New Roman"/>
                <w:b/>
              </w:rPr>
            </w:pPr>
            <w:r w:rsidRPr="00C2257F">
              <w:rPr>
                <w:rFonts w:ascii="Times New Roman" w:hAnsi="Times New Roman" w:cs="Times New Roman"/>
                <w:bCs/>
              </w:rPr>
              <w:t>Medios</w:t>
            </w:r>
            <w:r w:rsidRPr="00C2257F">
              <w:rPr>
                <w:rFonts w:ascii="Times New Roman" w:hAnsi="Times New Roman" w:cs="Times New Roman"/>
                <w:bCs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  <w:bCs/>
              </w:rPr>
              <w:t>y</w:t>
            </w:r>
            <w:r w:rsidRPr="00C2257F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  <w:bCs/>
              </w:rPr>
              <w:t>Ayudas</w:t>
            </w:r>
            <w:r w:rsidRPr="00C2257F">
              <w:rPr>
                <w:rFonts w:ascii="Times New Roman" w:hAnsi="Times New Roman" w:cs="Times New Roman"/>
                <w:b/>
              </w:rPr>
              <w:t>:</w:t>
            </w:r>
          </w:p>
          <w:p w14:paraId="6DC7913A" w14:textId="77777777" w:rsidR="00B932E3" w:rsidRPr="00C2257F" w:rsidRDefault="00B932E3" w:rsidP="00CD59BE">
            <w:pPr>
              <w:pStyle w:val="TableParagraph"/>
              <w:spacing w:line="237" w:lineRule="auto"/>
              <w:ind w:left="67"/>
              <w:rPr>
                <w:rFonts w:ascii="Times New Roman" w:hAnsi="Times New Roman" w:cs="Times New Roman"/>
                <w:i/>
              </w:rPr>
            </w:pPr>
            <w:r w:rsidRPr="00C2257F">
              <w:rPr>
                <w:rFonts w:ascii="Times New Roman" w:hAnsi="Times New Roman" w:cs="Times New Roman"/>
              </w:rPr>
              <w:t>Para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el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desarrollo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del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curso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se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contará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con: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Aula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clase,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Video-</w:t>
            </w:r>
            <w:proofErr w:type="spellStart"/>
            <w:r w:rsidRPr="00C2257F">
              <w:rPr>
                <w:rFonts w:ascii="Times New Roman" w:hAnsi="Times New Roman" w:cs="Times New Roman"/>
              </w:rPr>
              <w:t>beam</w:t>
            </w:r>
            <w:proofErr w:type="spellEnd"/>
            <w:r w:rsidRPr="00C2257F">
              <w:rPr>
                <w:rFonts w:ascii="Times New Roman" w:hAnsi="Times New Roman" w:cs="Times New Roman"/>
              </w:rPr>
              <w:t>.</w:t>
            </w:r>
            <w:r w:rsidRPr="00C2257F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,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Bases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datos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Biblioteca</w:t>
            </w:r>
            <w:r w:rsidRPr="00C2257F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virtual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</w:t>
            </w:r>
            <w:r w:rsidRPr="00C2257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Universidad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Distrital,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</w:rPr>
              <w:t>Papers</w:t>
            </w:r>
            <w:proofErr w:type="spellEnd"/>
            <w:r w:rsidRPr="00C2257F">
              <w:rPr>
                <w:rFonts w:ascii="Times New Roman" w:hAnsi="Times New Roman" w:cs="Times New Roman"/>
              </w:rPr>
              <w:t>,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Fotocopias,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Documentos,</w:t>
            </w:r>
            <w:r w:rsidRPr="00C2257F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talleres</w:t>
            </w:r>
            <w:r w:rsidRPr="00C2257F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B932E3" w:rsidRPr="00C2257F" w14:paraId="46A5AB63" w14:textId="77777777" w:rsidTr="00B932E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84"/>
        </w:trPr>
        <w:tc>
          <w:tcPr>
            <w:tcW w:w="9640" w:type="dxa"/>
            <w:gridSpan w:val="7"/>
            <w:tcBorders>
              <w:bottom w:val="single" w:sz="12" w:space="0" w:color="000000"/>
            </w:tcBorders>
          </w:tcPr>
          <w:p w14:paraId="5EF70C74" w14:textId="77777777" w:rsidR="00B932E3" w:rsidRPr="00C2257F" w:rsidRDefault="00B932E3" w:rsidP="00CD59B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B932E3" w:rsidRPr="00C2257F" w14:paraId="743B7004" w14:textId="77777777" w:rsidTr="00B932E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91"/>
        </w:trPr>
        <w:tc>
          <w:tcPr>
            <w:tcW w:w="35" w:type="dxa"/>
            <w:tcBorders>
              <w:bottom w:val="nil"/>
            </w:tcBorders>
          </w:tcPr>
          <w:p w14:paraId="5CACC85C" w14:textId="77777777" w:rsidR="00B932E3" w:rsidRPr="00C2257F" w:rsidRDefault="00B932E3" w:rsidP="00CD59B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605" w:type="dxa"/>
            <w:gridSpan w:val="6"/>
            <w:tcBorders>
              <w:top w:val="single" w:sz="12" w:space="0" w:color="000000"/>
              <w:right w:val="double" w:sz="2" w:space="0" w:color="000000"/>
            </w:tcBorders>
          </w:tcPr>
          <w:p w14:paraId="6B8F51A1" w14:textId="77777777" w:rsidR="00B932E3" w:rsidRPr="00C2257F" w:rsidRDefault="00B932E3" w:rsidP="00CD59BE">
            <w:pPr>
              <w:pStyle w:val="TableParagraph"/>
              <w:spacing w:line="217" w:lineRule="exact"/>
              <w:ind w:left="4008" w:right="3942"/>
              <w:jc w:val="center"/>
              <w:rPr>
                <w:rFonts w:ascii="Times New Roman" w:hAnsi="Times New Roman" w:cs="Times New Roman"/>
                <w:bCs/>
              </w:rPr>
            </w:pPr>
            <w:r w:rsidRPr="00C2257F">
              <w:rPr>
                <w:rFonts w:ascii="Times New Roman" w:hAnsi="Times New Roman" w:cs="Times New Roman"/>
                <w:bCs/>
              </w:rPr>
              <w:t>BIBLIOGRAFÍA</w:t>
            </w:r>
          </w:p>
        </w:tc>
      </w:tr>
      <w:tr w:rsidR="00B932E3" w:rsidRPr="00C2257F" w14:paraId="0B298187" w14:textId="77777777" w:rsidTr="00B932E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39"/>
        </w:trPr>
        <w:tc>
          <w:tcPr>
            <w:tcW w:w="35" w:type="dxa"/>
            <w:tcBorders>
              <w:top w:val="nil"/>
              <w:bottom w:val="nil"/>
            </w:tcBorders>
          </w:tcPr>
          <w:p w14:paraId="27454443" w14:textId="77777777" w:rsidR="00B932E3" w:rsidRPr="00C2257F" w:rsidRDefault="00B932E3" w:rsidP="00CD59B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605" w:type="dxa"/>
            <w:gridSpan w:val="6"/>
            <w:tcBorders>
              <w:right w:val="double" w:sz="2" w:space="0" w:color="000000"/>
            </w:tcBorders>
          </w:tcPr>
          <w:p w14:paraId="27588D17" w14:textId="77777777" w:rsidR="00B932E3" w:rsidRPr="00C2257F" w:rsidRDefault="00B932E3" w:rsidP="00CD59BE">
            <w:pPr>
              <w:pStyle w:val="TableParagraph"/>
              <w:spacing w:line="219" w:lineRule="exact"/>
              <w:ind w:left="68"/>
              <w:rPr>
                <w:rFonts w:ascii="Times New Roman" w:hAnsi="Times New Roman" w:cs="Times New Roman"/>
                <w:b/>
              </w:rPr>
            </w:pPr>
            <w:r w:rsidRPr="00C2257F">
              <w:rPr>
                <w:rFonts w:ascii="Times New Roman" w:hAnsi="Times New Roman" w:cs="Times New Roman"/>
                <w:b/>
              </w:rPr>
              <w:t>TEXTOS</w:t>
            </w:r>
            <w:r w:rsidRPr="00C2257F">
              <w:rPr>
                <w:rFonts w:ascii="Times New Roman" w:hAnsi="Times New Roman" w:cs="Times New Roman"/>
                <w:b/>
                <w:spacing w:val="-13"/>
              </w:rPr>
              <w:t xml:space="preserve"> </w:t>
            </w:r>
            <w:r w:rsidRPr="00C2257F">
              <w:rPr>
                <w:rFonts w:ascii="Times New Roman" w:hAnsi="Times New Roman" w:cs="Times New Roman"/>
                <w:b/>
              </w:rPr>
              <w:t>GUÍAS</w:t>
            </w:r>
          </w:p>
        </w:tc>
      </w:tr>
      <w:tr w:rsidR="00B932E3" w:rsidRPr="00C2257F" w14:paraId="3810E459" w14:textId="77777777" w:rsidTr="00B932E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101"/>
        </w:trPr>
        <w:tc>
          <w:tcPr>
            <w:tcW w:w="35" w:type="dxa"/>
            <w:tcBorders>
              <w:top w:val="nil"/>
              <w:bottom w:val="nil"/>
            </w:tcBorders>
          </w:tcPr>
          <w:p w14:paraId="525AC72C" w14:textId="77777777" w:rsidR="00B932E3" w:rsidRPr="00C2257F" w:rsidRDefault="00B932E3" w:rsidP="00CD59B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605" w:type="dxa"/>
            <w:gridSpan w:val="6"/>
            <w:tcBorders>
              <w:right w:val="double" w:sz="2" w:space="0" w:color="000000"/>
            </w:tcBorders>
          </w:tcPr>
          <w:p w14:paraId="7F97C67C" w14:textId="77777777" w:rsidR="00B932E3" w:rsidRPr="00C2257F" w:rsidRDefault="00B932E3" w:rsidP="00CD59BE">
            <w:pPr>
              <w:pStyle w:val="TableParagraph"/>
              <w:spacing w:before="7"/>
              <w:rPr>
                <w:rFonts w:ascii="Times New Roman" w:hAnsi="Times New Roman" w:cs="Times New Roman"/>
                <w:u w:val="single"/>
              </w:rPr>
            </w:pPr>
          </w:p>
          <w:p w14:paraId="7CA68BA3" w14:textId="77777777" w:rsidR="00B932E3" w:rsidRPr="00C2257F" w:rsidRDefault="00B932E3" w:rsidP="00CD59BE">
            <w:pPr>
              <w:pStyle w:val="TableParagraph"/>
              <w:numPr>
                <w:ilvl w:val="0"/>
                <w:numId w:val="4"/>
              </w:numPr>
              <w:tabs>
                <w:tab w:val="left" w:pos="791"/>
              </w:tabs>
              <w:spacing w:before="1" w:line="225" w:lineRule="auto"/>
              <w:ind w:right="675" w:hanging="284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Aston</w:t>
            </w:r>
            <w:r w:rsidRPr="00C2257F">
              <w:rPr>
                <w:rFonts w:ascii="Times New Roman" w:hAnsi="Times New Roman" w:cs="Times New Roman"/>
                <w:spacing w:val="1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Richard,</w:t>
            </w:r>
            <w:r w:rsidRPr="00C2257F">
              <w:rPr>
                <w:rFonts w:ascii="Times New Roman" w:hAnsi="Times New Roman" w:cs="Times New Roman"/>
                <w:spacing w:val="1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Principles of</w:t>
            </w:r>
            <w:r w:rsidRPr="00C2257F">
              <w:rPr>
                <w:rFonts w:ascii="Times New Roman" w:hAnsi="Times New Roman" w:cs="Times New Roman"/>
                <w:spacing w:val="1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biomedical</w:t>
            </w:r>
            <w:r w:rsidRPr="00C2257F">
              <w:rPr>
                <w:rFonts w:ascii="Times New Roman" w:hAnsi="Times New Roman" w:cs="Times New Roman"/>
                <w:spacing w:val="1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instrumentation and</w:t>
            </w:r>
            <w:r w:rsidRPr="00C2257F">
              <w:rPr>
                <w:rFonts w:ascii="Times New Roman" w:hAnsi="Times New Roman" w:cs="Times New Roman"/>
                <w:spacing w:val="1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measurement, Ed.</w:t>
            </w:r>
            <w:r w:rsidRPr="00C2257F">
              <w:rPr>
                <w:rFonts w:ascii="Times New Roman" w:hAnsi="Times New Roman" w:cs="Times New Roman"/>
                <w:spacing w:val="1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Merrill</w:t>
            </w:r>
            <w:r w:rsidRPr="00C2257F">
              <w:rPr>
                <w:rFonts w:ascii="Times New Roman" w:hAnsi="Times New Roman" w:cs="Times New Roman"/>
                <w:spacing w:val="-5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Publishing</w:t>
            </w:r>
            <w:r w:rsidRPr="00C2257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Company,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New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York</w:t>
            </w:r>
            <w:r w:rsidRPr="00C2257F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1990</w:t>
            </w:r>
          </w:p>
          <w:p w14:paraId="1C47F184" w14:textId="77777777" w:rsidR="00B932E3" w:rsidRPr="00C2257F" w:rsidRDefault="00B932E3" w:rsidP="00CD59BE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</w:tabs>
              <w:spacing w:line="226" w:lineRule="exact"/>
              <w:ind w:left="771" w:hanging="282"/>
              <w:rPr>
                <w:rFonts w:ascii="Times New Roman" w:hAnsi="Times New Roman" w:cs="Times New Roman"/>
              </w:rPr>
            </w:pPr>
            <w:proofErr w:type="spellStart"/>
            <w:r w:rsidRPr="00C2257F">
              <w:rPr>
                <w:rFonts w:ascii="Times New Roman" w:hAnsi="Times New Roman" w:cs="Times New Roman"/>
                <w:lang w:val="en-US"/>
              </w:rPr>
              <w:t>Carr</w:t>
            </w:r>
            <w:proofErr w:type="spellEnd"/>
            <w:r w:rsidRPr="00C2257F">
              <w:rPr>
                <w:rFonts w:ascii="Times New Roman" w:hAnsi="Times New Roman" w:cs="Times New Roman"/>
                <w:spacing w:val="-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Joseph</w:t>
            </w:r>
            <w:r w:rsidRPr="00C2257F">
              <w:rPr>
                <w:rFonts w:ascii="Times New Roman" w:hAnsi="Times New Roman" w:cs="Times New Roman"/>
                <w:spacing w:val="-11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J., Servicing</w:t>
            </w:r>
            <w:r w:rsidRPr="00C2257F">
              <w:rPr>
                <w:rFonts w:ascii="Times New Roman" w:hAnsi="Times New Roman" w:cs="Times New Roman"/>
                <w:spacing w:val="-10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medical</w:t>
            </w:r>
            <w:r w:rsidRPr="00C2257F">
              <w:rPr>
                <w:rFonts w:ascii="Times New Roman" w:hAnsi="Times New Roman" w:cs="Times New Roman"/>
                <w:spacing w:val="-8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and</w:t>
            </w:r>
            <w:r w:rsidRPr="00C2257F">
              <w:rPr>
                <w:rFonts w:ascii="Times New Roman" w:hAnsi="Times New Roman" w:cs="Times New Roman"/>
                <w:spacing w:val="-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bioelectronic</w:t>
            </w:r>
            <w:r w:rsidRPr="00C2257F">
              <w:rPr>
                <w:rFonts w:ascii="Times New Roman" w:hAnsi="Times New Roman" w:cs="Times New Roman"/>
                <w:spacing w:val="-13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equipment.</w:t>
            </w:r>
            <w:r w:rsidRPr="00C2257F">
              <w:rPr>
                <w:rFonts w:ascii="Times New Roman" w:hAnsi="Times New Roman" w:cs="Times New Roman"/>
                <w:spacing w:val="-11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1977</w:t>
            </w:r>
          </w:p>
          <w:p w14:paraId="0F090DD4" w14:textId="77777777" w:rsidR="00B932E3" w:rsidRPr="00C2257F" w:rsidRDefault="00B932E3" w:rsidP="00CD59BE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</w:tabs>
              <w:spacing w:before="2"/>
              <w:ind w:left="771" w:hanging="282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Cromwell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</w:t>
            </w:r>
            <w:r w:rsidRPr="00C2257F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y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otros,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instrumentación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y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medidas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biomédicas,</w:t>
            </w:r>
            <w:r w:rsidRPr="00C2257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Marcombo</w:t>
            </w:r>
            <w:r w:rsidRPr="00C2257F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editores,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1980</w:t>
            </w:r>
          </w:p>
          <w:p w14:paraId="69642C52" w14:textId="77777777" w:rsidR="00B932E3" w:rsidRPr="00C2257F" w:rsidRDefault="00B932E3" w:rsidP="00CD59BE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</w:tabs>
              <w:spacing w:before="1" w:line="242" w:lineRule="auto"/>
              <w:ind w:right="129" w:hanging="284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H.S</w:t>
            </w:r>
            <w:r w:rsidRPr="00C2257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Wolff,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Ingeniería</w:t>
            </w:r>
            <w:r w:rsidRPr="00C2257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Biomédica,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Biblioteca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para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el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hombre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actual.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Ediciones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Guadarrama.</w:t>
            </w:r>
            <w:r w:rsidRPr="00C2257F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S.A,</w:t>
            </w:r>
            <w:r w:rsidRPr="00C2257F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Lope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Rueda,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13</w:t>
            </w:r>
            <w:r w:rsidRPr="00C2257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Madrid,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1970</w:t>
            </w:r>
          </w:p>
          <w:p w14:paraId="4305295E" w14:textId="77777777" w:rsidR="00B932E3" w:rsidRPr="00C2257F" w:rsidRDefault="00B932E3" w:rsidP="00CD59BE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</w:tabs>
              <w:spacing w:line="229" w:lineRule="exact"/>
              <w:ind w:left="771" w:hanging="282"/>
              <w:rPr>
                <w:rFonts w:ascii="Times New Roman" w:hAnsi="Times New Roman" w:cs="Times New Roman"/>
                <w:u w:val="single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Varios</w:t>
            </w:r>
            <w:r w:rsidRPr="00C2257F">
              <w:rPr>
                <w:rFonts w:ascii="Times New Roman" w:hAnsi="Times New Roman" w:cs="Times New Roman"/>
                <w:spacing w:val="3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autores,</w:t>
            </w:r>
            <w:r w:rsidRPr="00C2257F">
              <w:rPr>
                <w:rFonts w:ascii="Times New Roman" w:hAnsi="Times New Roman" w:cs="Times New Roman"/>
                <w:spacing w:val="25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Introducción</w:t>
            </w:r>
            <w:r w:rsidRPr="00C2257F">
              <w:rPr>
                <w:rFonts w:ascii="Times New Roman" w:hAnsi="Times New Roman" w:cs="Times New Roman"/>
                <w:spacing w:val="1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a</w:t>
            </w:r>
            <w:r w:rsidRPr="00C2257F">
              <w:rPr>
                <w:rFonts w:ascii="Times New Roman" w:hAnsi="Times New Roman" w:cs="Times New Roman"/>
                <w:spacing w:val="33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la</w:t>
            </w:r>
            <w:r w:rsidRPr="00C2257F">
              <w:rPr>
                <w:rFonts w:ascii="Times New Roman" w:hAnsi="Times New Roman" w:cs="Times New Roman"/>
                <w:spacing w:val="3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Bioingeniería,</w:t>
            </w:r>
            <w:r w:rsidRPr="00C2257F">
              <w:rPr>
                <w:rFonts w:ascii="Times New Roman" w:hAnsi="Times New Roman" w:cs="Times New Roman"/>
                <w:spacing w:val="17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Serie</w:t>
            </w:r>
            <w:r w:rsidRPr="00C2257F">
              <w:rPr>
                <w:rFonts w:ascii="Times New Roman" w:hAnsi="Times New Roman" w:cs="Times New Roman"/>
                <w:spacing w:val="2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mundo</w:t>
            </w:r>
            <w:r w:rsidRPr="00C2257F">
              <w:rPr>
                <w:rFonts w:ascii="Times New Roman" w:hAnsi="Times New Roman" w:cs="Times New Roman"/>
                <w:spacing w:val="25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electrónico,</w:t>
            </w:r>
            <w:r w:rsidRPr="00C2257F">
              <w:rPr>
                <w:rFonts w:ascii="Times New Roman" w:hAnsi="Times New Roman" w:cs="Times New Roman"/>
                <w:spacing w:val="2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Ed</w:t>
            </w:r>
            <w:r w:rsidRPr="00C2257F">
              <w:rPr>
                <w:rFonts w:ascii="Times New Roman" w:hAnsi="Times New Roman" w:cs="Times New Roman"/>
                <w:spacing w:val="3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Marcombo.</w:t>
            </w:r>
            <w:r w:rsidRPr="00C2257F">
              <w:rPr>
                <w:rFonts w:ascii="Times New Roman" w:hAnsi="Times New Roman" w:cs="Times New Roman"/>
                <w:spacing w:val="22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1988</w:t>
            </w:r>
          </w:p>
        </w:tc>
      </w:tr>
      <w:tr w:rsidR="00B932E3" w:rsidRPr="00C2257F" w14:paraId="218A4643" w14:textId="77777777" w:rsidTr="00B932E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94"/>
        </w:trPr>
        <w:tc>
          <w:tcPr>
            <w:tcW w:w="35" w:type="dxa"/>
            <w:tcBorders>
              <w:top w:val="nil"/>
              <w:bottom w:val="nil"/>
            </w:tcBorders>
          </w:tcPr>
          <w:p w14:paraId="7B150511" w14:textId="77777777" w:rsidR="00B932E3" w:rsidRPr="00C2257F" w:rsidRDefault="00B932E3" w:rsidP="00CD59B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605" w:type="dxa"/>
            <w:gridSpan w:val="6"/>
            <w:tcBorders>
              <w:right w:val="double" w:sz="2" w:space="0" w:color="000000"/>
            </w:tcBorders>
          </w:tcPr>
          <w:p w14:paraId="70705C1A" w14:textId="77777777" w:rsidR="00B932E3" w:rsidRPr="00C2257F" w:rsidRDefault="00B932E3" w:rsidP="00CD59BE">
            <w:pPr>
              <w:pStyle w:val="TableParagraph"/>
              <w:spacing w:line="217" w:lineRule="exact"/>
              <w:ind w:left="68"/>
              <w:rPr>
                <w:rFonts w:ascii="Times New Roman" w:hAnsi="Times New Roman" w:cs="Times New Roman"/>
                <w:u w:val="single"/>
              </w:rPr>
            </w:pPr>
            <w:r w:rsidRPr="00C2257F">
              <w:rPr>
                <w:rFonts w:ascii="Times New Roman" w:hAnsi="Times New Roman" w:cs="Times New Roman"/>
                <w:u w:val="single"/>
              </w:rPr>
              <w:t>TEXTOS</w:t>
            </w:r>
            <w:r w:rsidRPr="00C2257F">
              <w:rPr>
                <w:rFonts w:ascii="Times New Roman" w:hAnsi="Times New Roman" w:cs="Times New Roman"/>
                <w:spacing w:val="-12"/>
                <w:u w:val="single"/>
              </w:rPr>
              <w:t xml:space="preserve"> </w:t>
            </w:r>
            <w:r w:rsidRPr="00C2257F">
              <w:rPr>
                <w:rFonts w:ascii="Times New Roman" w:hAnsi="Times New Roman" w:cs="Times New Roman"/>
                <w:u w:val="single"/>
              </w:rPr>
              <w:t>COMPLEMENTARIOS</w:t>
            </w:r>
          </w:p>
        </w:tc>
      </w:tr>
      <w:tr w:rsidR="00B932E3" w:rsidRPr="00C2257F" w14:paraId="7818DDE7" w14:textId="77777777" w:rsidTr="00B932E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5032"/>
        </w:trPr>
        <w:tc>
          <w:tcPr>
            <w:tcW w:w="35" w:type="dxa"/>
            <w:tcBorders>
              <w:top w:val="nil"/>
              <w:bottom w:val="nil"/>
            </w:tcBorders>
          </w:tcPr>
          <w:p w14:paraId="50B632B5" w14:textId="77777777" w:rsidR="00B932E3" w:rsidRPr="00C2257F" w:rsidRDefault="00B932E3" w:rsidP="00CD59B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605" w:type="dxa"/>
            <w:gridSpan w:val="6"/>
            <w:tcBorders>
              <w:right w:val="double" w:sz="2" w:space="0" w:color="000000"/>
            </w:tcBorders>
          </w:tcPr>
          <w:p w14:paraId="78C436B2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</w:tabs>
              <w:spacing w:line="235" w:lineRule="auto"/>
              <w:ind w:right="50" w:hanging="360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lang w:val="en-US"/>
              </w:rPr>
              <w:t>Alberts,</w:t>
            </w:r>
            <w:r w:rsidRPr="00C2257F">
              <w:rPr>
                <w:rFonts w:ascii="Times New Roman" w:hAnsi="Times New Roman" w:cs="Times New Roman"/>
                <w:spacing w:val="10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B.,</w:t>
            </w:r>
            <w:r w:rsidRPr="00C2257F">
              <w:rPr>
                <w:rFonts w:ascii="Times New Roman" w:hAnsi="Times New Roman" w:cs="Times New Roman"/>
                <w:spacing w:val="14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Bray,</w:t>
            </w:r>
            <w:r w:rsidRPr="00C2257F">
              <w:rPr>
                <w:rFonts w:ascii="Times New Roman" w:hAnsi="Times New Roman" w:cs="Times New Roman"/>
                <w:spacing w:val="10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D.,</w:t>
            </w:r>
            <w:r w:rsidRPr="00C2257F">
              <w:rPr>
                <w:rFonts w:ascii="Times New Roman" w:hAnsi="Times New Roman" w:cs="Times New Roman"/>
                <w:spacing w:val="1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Lewis,</w:t>
            </w:r>
            <w:r w:rsidRPr="00C2257F">
              <w:rPr>
                <w:rFonts w:ascii="Times New Roman" w:hAnsi="Times New Roman" w:cs="Times New Roman"/>
                <w:spacing w:val="10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J.,</w:t>
            </w:r>
            <w:r w:rsidRPr="00C2257F">
              <w:rPr>
                <w:rFonts w:ascii="Times New Roman" w:hAnsi="Times New Roman" w:cs="Times New Roman"/>
                <w:spacing w:val="13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and</w:t>
            </w:r>
            <w:r w:rsidRPr="00C2257F">
              <w:rPr>
                <w:rFonts w:ascii="Times New Roman" w:hAnsi="Times New Roman" w:cs="Times New Roman"/>
                <w:spacing w:val="12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Raff,</w:t>
            </w:r>
            <w:r w:rsidRPr="00C2257F">
              <w:rPr>
                <w:rFonts w:ascii="Times New Roman" w:hAnsi="Times New Roman" w:cs="Times New Roman"/>
                <w:spacing w:val="10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M.</w:t>
            </w:r>
            <w:r w:rsidRPr="00C2257F">
              <w:rPr>
                <w:rFonts w:ascii="Times New Roman" w:hAnsi="Times New Roman" w:cs="Times New Roman"/>
                <w:spacing w:val="13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1996.</w:t>
            </w:r>
            <w:r w:rsidRPr="00C2257F">
              <w:rPr>
                <w:rFonts w:ascii="Times New Roman" w:hAnsi="Times New Roman" w:cs="Times New Roman"/>
                <w:spacing w:val="17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Biología</w:t>
            </w:r>
            <w:r w:rsidRPr="00C2257F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Molecular</w:t>
            </w:r>
            <w:r w:rsidRPr="00C2257F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</w:t>
            </w:r>
            <w:r w:rsidRPr="00C2257F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célula.</w:t>
            </w:r>
            <w:r w:rsidRPr="00C2257F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3</w:t>
            </w:r>
            <w:r w:rsidRPr="00C2257F">
              <w:rPr>
                <w:rFonts w:ascii="Times New Roman" w:hAnsi="Times New Roman" w:cs="Times New Roman"/>
                <w:spacing w:val="20"/>
              </w:rPr>
              <w:t xml:space="preserve"> </w:t>
            </w:r>
            <w:proofErr w:type="gramStart"/>
            <w:r w:rsidRPr="00C2257F">
              <w:rPr>
                <w:rFonts w:ascii="Times New Roman" w:hAnsi="Times New Roman" w:cs="Times New Roman"/>
              </w:rPr>
              <w:t>Edición</w:t>
            </w:r>
            <w:proofErr w:type="gramEnd"/>
            <w:r w:rsidRPr="00C2257F">
              <w:rPr>
                <w:rFonts w:ascii="Times New Roman" w:hAnsi="Times New Roman" w:cs="Times New Roman"/>
              </w:rPr>
              <w:t>.</w:t>
            </w:r>
            <w:r w:rsidRPr="00C2257F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Ediciones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Omega.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Barcelona,</w:t>
            </w:r>
            <w:r w:rsidRPr="00C2257F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España.</w:t>
            </w:r>
          </w:p>
          <w:p w14:paraId="1A734EEA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798"/>
              </w:tabs>
              <w:spacing w:before="28" w:line="251" w:lineRule="exact"/>
              <w:ind w:left="797" w:hanging="370"/>
              <w:rPr>
                <w:rFonts w:ascii="Times New Roman" w:hAnsi="Times New Roman" w:cs="Times New Roman"/>
              </w:rPr>
            </w:pPr>
            <w:proofErr w:type="spellStart"/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Bronzino</w:t>
            </w:r>
            <w:proofErr w:type="spellEnd"/>
            <w:r w:rsidRPr="00C2257F">
              <w:rPr>
                <w:rFonts w:ascii="Times New Roman" w:hAnsi="Times New Roman" w:cs="Times New Roman"/>
                <w:spacing w:val="21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J.</w:t>
            </w:r>
            <w:r w:rsidRPr="00C2257F">
              <w:rPr>
                <w:rFonts w:ascii="Times New Roman" w:hAnsi="Times New Roman" w:cs="Times New Roman"/>
                <w:spacing w:val="28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D.</w:t>
            </w:r>
            <w:r w:rsidRPr="00C2257F">
              <w:rPr>
                <w:rFonts w:ascii="Times New Roman" w:hAnsi="Times New Roman" w:cs="Times New Roman"/>
                <w:spacing w:val="32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The</w:t>
            </w:r>
            <w:r w:rsidRPr="00C2257F">
              <w:rPr>
                <w:rFonts w:ascii="Times New Roman" w:hAnsi="Times New Roman" w:cs="Times New Roman"/>
                <w:spacing w:val="25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biomedical</w:t>
            </w:r>
            <w:r w:rsidRPr="00C2257F">
              <w:rPr>
                <w:rFonts w:ascii="Times New Roman" w:hAnsi="Times New Roman" w:cs="Times New Roman"/>
                <w:spacing w:val="21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engineering</w:t>
            </w:r>
            <w:r w:rsidRPr="00C2257F">
              <w:rPr>
                <w:rFonts w:ascii="Times New Roman" w:hAnsi="Times New Roman" w:cs="Times New Roman"/>
                <w:spacing w:val="19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  <w:lang w:val="en-US"/>
              </w:rPr>
              <w:t>handbook.</w:t>
            </w:r>
            <w:r w:rsidRPr="00C2257F">
              <w:rPr>
                <w:rFonts w:ascii="Times New Roman" w:hAnsi="Times New Roman" w:cs="Times New Roman"/>
                <w:spacing w:val="14"/>
                <w:w w:val="9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2DA</w:t>
            </w:r>
            <w:r w:rsidRPr="00C2257F">
              <w:rPr>
                <w:rFonts w:ascii="Times New Roman" w:hAnsi="Times New Roman" w:cs="Times New Roman"/>
                <w:spacing w:val="14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Ed.</w:t>
            </w:r>
            <w:r w:rsidRPr="00C2257F">
              <w:rPr>
                <w:rFonts w:ascii="Times New Roman" w:hAnsi="Times New Roman" w:cs="Times New Roman"/>
                <w:spacing w:val="29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Volumen</w:t>
            </w:r>
            <w:r w:rsidRPr="00C2257F">
              <w:rPr>
                <w:rFonts w:ascii="Times New Roman" w:hAnsi="Times New Roman" w:cs="Times New Roman"/>
                <w:spacing w:val="2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II.</w:t>
            </w:r>
          </w:p>
          <w:p w14:paraId="54A73169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798"/>
              </w:tabs>
              <w:spacing w:line="251" w:lineRule="exact"/>
              <w:ind w:left="797" w:hanging="370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Callen,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J-C.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1999.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Biología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celular.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Editorial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CECSA.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</w:rPr>
              <w:t>Mexico.D.f</w:t>
            </w:r>
            <w:proofErr w:type="spellEnd"/>
            <w:r w:rsidRPr="00C2257F">
              <w:rPr>
                <w:rFonts w:ascii="Times New Roman" w:hAnsi="Times New Roman" w:cs="Times New Roman"/>
              </w:rPr>
              <w:t>.</w:t>
            </w:r>
          </w:p>
          <w:p w14:paraId="2D1F7125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798"/>
              </w:tabs>
              <w:spacing w:line="251" w:lineRule="exact"/>
              <w:ind w:left="797" w:hanging="370"/>
              <w:rPr>
                <w:rFonts w:ascii="Times New Roman" w:hAnsi="Times New Roman" w:cs="Times New Roman"/>
              </w:rPr>
            </w:pPr>
            <w:proofErr w:type="spellStart"/>
            <w:r w:rsidRPr="00C2257F">
              <w:rPr>
                <w:rFonts w:ascii="Times New Roman" w:hAnsi="Times New Roman" w:cs="Times New Roman"/>
              </w:rPr>
              <w:t>Costanzo</w:t>
            </w:r>
            <w:proofErr w:type="spellEnd"/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2002.</w:t>
            </w:r>
            <w:r w:rsidRPr="00C2257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Linda.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</w:rPr>
              <w:t>Fisiología.Ed</w:t>
            </w:r>
            <w:proofErr w:type="spellEnd"/>
            <w:r w:rsidRPr="00C2257F">
              <w:rPr>
                <w:rFonts w:ascii="Times New Roman" w:hAnsi="Times New Roman" w:cs="Times New Roman"/>
                <w:spacing w:val="-14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</w:rPr>
              <w:t>McGraw_Hill</w:t>
            </w:r>
            <w:proofErr w:type="spellEnd"/>
            <w:r w:rsidRPr="00C2257F">
              <w:rPr>
                <w:rFonts w:ascii="Times New Roman" w:hAnsi="Times New Roman" w:cs="Times New Roman"/>
              </w:rPr>
              <w:t>.</w:t>
            </w:r>
          </w:p>
          <w:p w14:paraId="2A4476C7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798"/>
              </w:tabs>
              <w:spacing w:line="248" w:lineRule="exact"/>
              <w:ind w:left="797" w:hanging="370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spacing w:val="-1"/>
              </w:rPr>
              <w:t>Curtis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  <w:spacing w:val="-1"/>
              </w:rPr>
              <w:t>H.</w:t>
            </w:r>
            <w:r w:rsidRPr="00C2257F">
              <w:rPr>
                <w:rFonts w:ascii="Times New Roman" w:hAnsi="Times New Roman" w:cs="Times New Roman"/>
              </w:rPr>
              <w:t xml:space="preserve"> </w:t>
            </w:r>
            <w:r w:rsidRPr="00C2257F">
              <w:rPr>
                <w:rFonts w:ascii="Times New Roman" w:hAnsi="Times New Roman" w:cs="Times New Roman"/>
                <w:spacing w:val="-1"/>
              </w:rPr>
              <w:t>1995.</w:t>
            </w:r>
            <w:r w:rsidRPr="00C2257F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Biología.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Ed.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Panamericana.</w:t>
            </w:r>
            <w:r w:rsidRPr="00C2257F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Colombia.</w:t>
            </w:r>
          </w:p>
          <w:p w14:paraId="1F8D7E12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798"/>
              </w:tabs>
              <w:spacing w:line="248" w:lineRule="exact"/>
              <w:ind w:left="797" w:hanging="370"/>
              <w:rPr>
                <w:rFonts w:ascii="Times New Roman" w:hAnsi="Times New Roman" w:cs="Times New Roman"/>
              </w:rPr>
            </w:pPr>
            <w:proofErr w:type="spellStart"/>
            <w:r w:rsidRPr="00C2257F">
              <w:rPr>
                <w:rFonts w:ascii="Times New Roman" w:hAnsi="Times New Roman" w:cs="Times New Roman"/>
                <w:w w:val="95"/>
              </w:rPr>
              <w:t>Darnell</w:t>
            </w:r>
            <w:proofErr w:type="spellEnd"/>
            <w:r w:rsidRPr="00C2257F">
              <w:rPr>
                <w:rFonts w:ascii="Times New Roman" w:hAnsi="Times New Roman" w:cs="Times New Roman"/>
                <w:w w:val="95"/>
              </w:rPr>
              <w:t>,</w:t>
            </w:r>
            <w:r w:rsidRPr="00C2257F">
              <w:rPr>
                <w:rFonts w:ascii="Times New Roman" w:hAnsi="Times New Roman" w:cs="Times New Roman"/>
                <w:spacing w:val="19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Et</w:t>
            </w:r>
            <w:r w:rsidRPr="00C2257F">
              <w:rPr>
                <w:rFonts w:ascii="Times New Roman" w:hAnsi="Times New Roman" w:cs="Times New Roman"/>
                <w:spacing w:val="32"/>
                <w:w w:val="95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  <w:w w:val="95"/>
              </w:rPr>
              <w:t>all</w:t>
            </w:r>
            <w:proofErr w:type="spellEnd"/>
            <w:r w:rsidRPr="00C2257F">
              <w:rPr>
                <w:rFonts w:ascii="Times New Roman" w:hAnsi="Times New Roman" w:cs="Times New Roman"/>
                <w:w w:val="95"/>
              </w:rPr>
              <w:t>,</w:t>
            </w:r>
            <w:r w:rsidRPr="00C2257F">
              <w:rPr>
                <w:rFonts w:ascii="Times New Roman" w:hAnsi="Times New Roman" w:cs="Times New Roman"/>
                <w:spacing w:val="29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1988.Biología</w:t>
            </w:r>
            <w:r w:rsidRPr="00C2257F">
              <w:rPr>
                <w:rFonts w:ascii="Times New Roman" w:hAnsi="Times New Roman" w:cs="Times New Roman"/>
                <w:spacing w:val="7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Celular</w:t>
            </w:r>
            <w:r w:rsidRPr="00C2257F">
              <w:rPr>
                <w:rFonts w:ascii="Times New Roman" w:hAnsi="Times New Roman" w:cs="Times New Roman"/>
                <w:spacing w:val="2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y</w:t>
            </w:r>
            <w:r w:rsidRPr="00C2257F">
              <w:rPr>
                <w:rFonts w:ascii="Times New Roman" w:hAnsi="Times New Roman" w:cs="Times New Roman"/>
                <w:spacing w:val="24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Molecular”</w:t>
            </w:r>
            <w:r w:rsidRPr="00C2257F">
              <w:rPr>
                <w:rFonts w:ascii="Times New Roman" w:hAnsi="Times New Roman" w:cs="Times New Roman"/>
                <w:spacing w:val="15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.</w:t>
            </w:r>
            <w:r w:rsidRPr="00C2257F">
              <w:rPr>
                <w:rFonts w:ascii="Times New Roman" w:hAnsi="Times New Roman" w:cs="Times New Roman"/>
                <w:spacing w:val="31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Labor,</w:t>
            </w:r>
            <w:r w:rsidRPr="00C2257F">
              <w:rPr>
                <w:rFonts w:ascii="Times New Roman" w:hAnsi="Times New Roman" w:cs="Times New Roman"/>
                <w:spacing w:val="24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Barcelona,</w:t>
            </w:r>
          </w:p>
          <w:p w14:paraId="122A40D9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798"/>
              </w:tabs>
              <w:spacing w:line="251" w:lineRule="exact"/>
              <w:ind w:left="797" w:hanging="370"/>
              <w:rPr>
                <w:rFonts w:ascii="Times New Roman" w:hAnsi="Times New Roman" w:cs="Times New Roman"/>
              </w:rPr>
            </w:pPr>
            <w:proofErr w:type="spellStart"/>
            <w:r w:rsidRPr="00C2257F">
              <w:rPr>
                <w:rFonts w:ascii="Times New Roman" w:hAnsi="Times New Roman" w:cs="Times New Roman"/>
                <w:lang w:val="en-US"/>
              </w:rPr>
              <w:t>Enderle</w:t>
            </w:r>
            <w:proofErr w:type="spellEnd"/>
            <w:r w:rsidRPr="00C2257F">
              <w:rPr>
                <w:rFonts w:ascii="Times New Roman" w:hAnsi="Times New Roman" w:cs="Times New Roman"/>
                <w:spacing w:val="-11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J,</w:t>
            </w:r>
            <w:r w:rsidRPr="00C2257F">
              <w:rPr>
                <w:rFonts w:ascii="Times New Roman" w:hAnsi="Times New Roman" w:cs="Times New Roman"/>
                <w:spacing w:val="-1"/>
                <w:lang w:val="en-US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  <w:lang w:val="en-US"/>
              </w:rPr>
              <w:t>Bronzino</w:t>
            </w:r>
            <w:proofErr w:type="spellEnd"/>
            <w:r w:rsidRPr="00C2257F">
              <w:rPr>
                <w:rFonts w:ascii="Times New Roman" w:hAnsi="Times New Roman" w:cs="Times New Roman"/>
                <w:spacing w:val="-13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J,</w:t>
            </w:r>
            <w:r w:rsidRPr="00C2257F">
              <w:rPr>
                <w:rFonts w:ascii="Times New Roman" w:hAnsi="Times New Roman" w:cs="Times New Roman"/>
                <w:spacing w:val="1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Blanchard</w:t>
            </w:r>
            <w:r w:rsidRPr="00C2257F">
              <w:rPr>
                <w:rFonts w:ascii="Times New Roman" w:hAnsi="Times New Roman" w:cs="Times New Roman"/>
                <w:spacing w:val="-11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S.</w:t>
            </w:r>
            <w:r w:rsidRPr="00C2257F">
              <w:rPr>
                <w:rFonts w:ascii="Times New Roman" w:hAnsi="Times New Roman" w:cs="Times New Roman"/>
                <w:spacing w:val="-4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Introduction</w:t>
            </w:r>
            <w:r w:rsidRPr="00C2257F">
              <w:rPr>
                <w:rFonts w:ascii="Times New Roman" w:hAnsi="Times New Roman" w:cs="Times New Roman"/>
                <w:spacing w:val="-11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to</w:t>
            </w:r>
            <w:r w:rsidRPr="00C2257F">
              <w:rPr>
                <w:rFonts w:ascii="Times New Roman" w:hAnsi="Times New Roman" w:cs="Times New Roman"/>
                <w:spacing w:val="-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biomedical</w:t>
            </w:r>
            <w:r w:rsidRPr="00C2257F">
              <w:rPr>
                <w:rFonts w:ascii="Times New Roman" w:hAnsi="Times New Roman" w:cs="Times New Roman"/>
                <w:spacing w:val="-8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engineering.</w:t>
            </w:r>
            <w:r w:rsidRPr="00C2257F">
              <w:rPr>
                <w:rFonts w:ascii="Times New Roman" w:hAnsi="Times New Roman" w:cs="Times New Roman"/>
                <w:spacing w:val="-14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Elsevier.</w:t>
            </w:r>
          </w:p>
          <w:p w14:paraId="7A06832B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803"/>
              </w:tabs>
              <w:spacing w:before="32" w:line="297" w:lineRule="auto"/>
              <w:ind w:right="-72" w:hanging="360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Herreros,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B.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1996.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Bioquímica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las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membranas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celulares.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En</w:t>
            </w:r>
            <w:r w:rsidRPr="00C2257F">
              <w:rPr>
                <w:rFonts w:ascii="Times New Roman" w:hAnsi="Times New Roman" w:cs="Times New Roman"/>
                <w:spacing w:val="5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Bioquímica.</w:t>
            </w:r>
            <w:r w:rsidRPr="00C2257F">
              <w:rPr>
                <w:rFonts w:ascii="Times New Roman" w:hAnsi="Times New Roman" w:cs="Times New Roman"/>
                <w:spacing w:val="5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Biología</w:t>
            </w:r>
            <w:r w:rsidRPr="00C2257F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molecular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y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bioquímica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fisiológica.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</w:rPr>
              <w:t>Herrrera</w:t>
            </w:r>
            <w:proofErr w:type="spellEnd"/>
            <w:r w:rsidRPr="00C2257F">
              <w:rPr>
                <w:rFonts w:ascii="Times New Roman" w:hAnsi="Times New Roman" w:cs="Times New Roman"/>
              </w:rPr>
              <w:t>.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Ed.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Interamericana-McGraw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Hill.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</w:rPr>
              <w:t>Edigrafos</w:t>
            </w:r>
            <w:proofErr w:type="spellEnd"/>
            <w:r w:rsidRPr="00C2257F">
              <w:rPr>
                <w:rFonts w:ascii="Times New Roman" w:hAnsi="Times New Roman" w:cs="Times New Roman"/>
              </w:rPr>
              <w:t>,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S.A</w:t>
            </w:r>
            <w:r w:rsidRPr="00C2257F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Madrid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España.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Vol.</w:t>
            </w:r>
            <w:r w:rsidRPr="00C2257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2.</w:t>
            </w:r>
          </w:p>
          <w:p w14:paraId="66E30D9E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798"/>
              </w:tabs>
              <w:spacing w:line="192" w:lineRule="exact"/>
              <w:ind w:left="797" w:hanging="370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Karp,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G.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1987.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Biología</w:t>
            </w:r>
            <w:r w:rsidRPr="00C2257F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Celular.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Ediciones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Mc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Graw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Hill.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México,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D.F.</w:t>
            </w:r>
            <w:r w:rsidRPr="00C2257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México</w:t>
            </w:r>
          </w:p>
          <w:p w14:paraId="2F8E5020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</w:tabs>
              <w:spacing w:line="237" w:lineRule="auto"/>
              <w:ind w:right="40" w:hanging="360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Mac</w:t>
            </w:r>
            <w:r w:rsidRPr="00C2257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Donal/Burns,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Física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para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las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materias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salud,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Ed. Addison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–</w:t>
            </w:r>
            <w:r w:rsidRPr="00C2257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Wesley,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Iberoamericana,</w:t>
            </w:r>
            <w:r w:rsidRPr="00C2257F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1989</w:t>
            </w:r>
          </w:p>
          <w:p w14:paraId="01A49A6B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798"/>
              </w:tabs>
              <w:spacing w:line="249" w:lineRule="exact"/>
              <w:ind w:left="797" w:hanging="370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Paniagua,</w:t>
            </w:r>
            <w:r w:rsidRPr="00C2257F">
              <w:rPr>
                <w:rFonts w:ascii="Times New Roman" w:hAnsi="Times New Roman" w:cs="Times New Roman"/>
                <w:spacing w:val="24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R.</w:t>
            </w:r>
            <w:r w:rsidRPr="00C2257F">
              <w:rPr>
                <w:rFonts w:ascii="Times New Roman" w:hAnsi="Times New Roman" w:cs="Times New Roman"/>
                <w:spacing w:val="3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2003.</w:t>
            </w:r>
            <w:r w:rsidRPr="00C2257F">
              <w:rPr>
                <w:rFonts w:ascii="Times New Roman" w:hAnsi="Times New Roman" w:cs="Times New Roman"/>
                <w:spacing w:val="3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Biología</w:t>
            </w:r>
            <w:r w:rsidRPr="00C2257F">
              <w:rPr>
                <w:rFonts w:ascii="Times New Roman" w:hAnsi="Times New Roman" w:cs="Times New Roman"/>
                <w:spacing w:val="24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celular.</w:t>
            </w:r>
            <w:r w:rsidRPr="00C2257F">
              <w:rPr>
                <w:rFonts w:ascii="Times New Roman" w:hAnsi="Times New Roman" w:cs="Times New Roman"/>
                <w:spacing w:val="33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2</w:t>
            </w:r>
            <w:r w:rsidRPr="00C2257F">
              <w:rPr>
                <w:rFonts w:ascii="Times New Roman" w:hAnsi="Times New Roman" w:cs="Times New Roman"/>
                <w:spacing w:val="3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edición.</w:t>
            </w:r>
            <w:r w:rsidRPr="00C2257F">
              <w:rPr>
                <w:rFonts w:ascii="Times New Roman" w:hAnsi="Times New Roman" w:cs="Times New Roman"/>
                <w:spacing w:val="2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Ed.</w:t>
            </w:r>
            <w:r w:rsidRPr="00C2257F">
              <w:rPr>
                <w:rFonts w:ascii="Times New Roman" w:hAnsi="Times New Roman" w:cs="Times New Roman"/>
                <w:spacing w:val="2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McGraw</w:t>
            </w:r>
            <w:r w:rsidRPr="00C2257F">
              <w:rPr>
                <w:rFonts w:ascii="Times New Roman" w:hAnsi="Times New Roman" w:cs="Times New Roman"/>
                <w:spacing w:val="1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Hill-Interamericana.</w:t>
            </w:r>
            <w:r w:rsidRPr="00C2257F">
              <w:rPr>
                <w:rFonts w:ascii="Times New Roman" w:hAnsi="Times New Roman" w:cs="Times New Roman"/>
                <w:spacing w:val="8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España</w:t>
            </w:r>
          </w:p>
          <w:p w14:paraId="22C4B697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798"/>
              </w:tabs>
              <w:spacing w:line="251" w:lineRule="exact"/>
              <w:ind w:left="797" w:hanging="37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2257F">
              <w:rPr>
                <w:rFonts w:ascii="Times New Roman" w:hAnsi="Times New Roman" w:cs="Times New Roman"/>
                <w:lang w:val="en-US"/>
              </w:rPr>
              <w:t>Stryer</w:t>
            </w:r>
            <w:proofErr w:type="spellEnd"/>
            <w:r w:rsidRPr="00C2257F">
              <w:rPr>
                <w:rFonts w:ascii="Times New Roman" w:hAnsi="Times New Roman" w:cs="Times New Roman"/>
                <w:spacing w:val="-5"/>
                <w:lang w:val="en-US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  <w:lang w:val="en-US"/>
              </w:rPr>
              <w:t>Luber</w:t>
            </w:r>
            <w:proofErr w:type="spellEnd"/>
            <w:r w:rsidRPr="00C2257F">
              <w:rPr>
                <w:rFonts w:ascii="Times New Roman" w:hAnsi="Times New Roman" w:cs="Times New Roman"/>
                <w:lang w:val="en-US"/>
              </w:rPr>
              <w:t>.</w:t>
            </w:r>
            <w:r w:rsidRPr="00C2257F">
              <w:rPr>
                <w:rFonts w:ascii="Times New Roman" w:hAnsi="Times New Roman" w:cs="Times New Roman"/>
                <w:spacing w:val="-8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1998.</w:t>
            </w:r>
            <w:r w:rsidRPr="00C2257F">
              <w:rPr>
                <w:rFonts w:ascii="Times New Roman" w:hAnsi="Times New Roman" w:cs="Times New Roman"/>
                <w:spacing w:val="-5"/>
                <w:lang w:val="en-US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  <w:lang w:val="en-US"/>
              </w:rPr>
              <w:t>Bioquímica</w:t>
            </w:r>
            <w:proofErr w:type="spellEnd"/>
            <w:r w:rsidRPr="00C2257F">
              <w:rPr>
                <w:rFonts w:ascii="Times New Roman" w:hAnsi="Times New Roman" w:cs="Times New Roman"/>
                <w:lang w:val="en-US"/>
              </w:rPr>
              <w:t>.</w:t>
            </w:r>
            <w:r w:rsidRPr="00C2257F">
              <w:rPr>
                <w:rFonts w:ascii="Times New Roman" w:hAnsi="Times New Roman" w:cs="Times New Roman"/>
                <w:spacing w:val="-10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Ed.</w:t>
            </w:r>
            <w:r w:rsidRPr="00C2257F">
              <w:rPr>
                <w:rFonts w:ascii="Times New Roman" w:hAnsi="Times New Roman" w:cs="Times New Roman"/>
                <w:spacing w:val="-3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New</w:t>
            </w:r>
            <w:r w:rsidRPr="00C2257F">
              <w:rPr>
                <w:rFonts w:ascii="Times New Roman" w:hAnsi="Times New Roman" w:cs="Times New Roman"/>
                <w:spacing w:val="-7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York.</w:t>
            </w:r>
          </w:p>
          <w:p w14:paraId="6F9D8FC7" w14:textId="77777777" w:rsidR="00B932E3" w:rsidRPr="00C2257F" w:rsidRDefault="00B932E3" w:rsidP="00CD59BE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spacing w:line="252" w:lineRule="exact"/>
              <w:ind w:left="833" w:hanging="40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2257F">
              <w:rPr>
                <w:rFonts w:ascii="Times New Roman" w:hAnsi="Times New Roman" w:cs="Times New Roman"/>
                <w:lang w:val="en-US"/>
              </w:rPr>
              <w:t>Wnek</w:t>
            </w:r>
            <w:proofErr w:type="spellEnd"/>
            <w:r w:rsidRPr="00C2257F">
              <w:rPr>
                <w:rFonts w:ascii="Times New Roman" w:hAnsi="Times New Roman" w:cs="Times New Roman"/>
                <w:spacing w:val="30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Gary</w:t>
            </w:r>
            <w:r w:rsidRPr="00C2257F">
              <w:rPr>
                <w:rFonts w:ascii="Times New Roman" w:hAnsi="Times New Roman" w:cs="Times New Roman"/>
                <w:spacing w:val="17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E.,</w:t>
            </w:r>
            <w:r w:rsidRPr="00C2257F">
              <w:rPr>
                <w:rFonts w:ascii="Times New Roman" w:hAnsi="Times New Roman" w:cs="Times New Roman"/>
                <w:spacing w:val="31"/>
                <w:lang w:val="en-US"/>
              </w:rPr>
              <w:t xml:space="preserve"> </w:t>
            </w:r>
            <w:proofErr w:type="spellStart"/>
            <w:r w:rsidRPr="00C2257F">
              <w:rPr>
                <w:rFonts w:ascii="Times New Roman" w:hAnsi="Times New Roman" w:cs="Times New Roman"/>
                <w:lang w:val="en-US"/>
              </w:rPr>
              <w:t>Bowlin</w:t>
            </w:r>
            <w:proofErr w:type="spellEnd"/>
            <w:r w:rsidRPr="00C2257F">
              <w:rPr>
                <w:rFonts w:ascii="Times New Roman" w:hAnsi="Times New Roman" w:cs="Times New Roman"/>
                <w:spacing w:val="2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Gary</w:t>
            </w:r>
            <w:r w:rsidRPr="00C2257F">
              <w:rPr>
                <w:rFonts w:ascii="Times New Roman" w:hAnsi="Times New Roman" w:cs="Times New Roman"/>
                <w:spacing w:val="19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L.</w:t>
            </w:r>
            <w:r w:rsidRPr="00C2257F">
              <w:rPr>
                <w:rFonts w:ascii="Times New Roman" w:hAnsi="Times New Roman" w:cs="Times New Roman"/>
                <w:spacing w:val="3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Encyclopedia</w:t>
            </w:r>
            <w:r w:rsidRPr="00C2257F">
              <w:rPr>
                <w:rFonts w:ascii="Times New Roman" w:hAnsi="Times New Roman" w:cs="Times New Roman"/>
                <w:spacing w:val="17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of</w:t>
            </w:r>
            <w:r w:rsidRPr="00C2257F">
              <w:rPr>
                <w:rFonts w:ascii="Times New Roman" w:hAnsi="Times New Roman" w:cs="Times New Roman"/>
                <w:spacing w:val="31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biomaterials</w:t>
            </w:r>
            <w:r w:rsidRPr="00C2257F">
              <w:rPr>
                <w:rFonts w:ascii="Times New Roman" w:hAnsi="Times New Roman" w:cs="Times New Roman"/>
                <w:spacing w:val="22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and</w:t>
            </w:r>
            <w:r w:rsidRPr="00C2257F">
              <w:rPr>
                <w:rFonts w:ascii="Times New Roman" w:hAnsi="Times New Roman" w:cs="Times New Roman"/>
                <w:spacing w:val="28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biomedical</w:t>
            </w:r>
            <w:r w:rsidRPr="00C2257F">
              <w:rPr>
                <w:rFonts w:ascii="Times New Roman" w:hAnsi="Times New Roman" w:cs="Times New Roman"/>
                <w:spacing w:val="20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engineering.</w:t>
            </w:r>
          </w:p>
          <w:p w14:paraId="0AA1B13B" w14:textId="77777777" w:rsidR="00B932E3" w:rsidRPr="00C2257F" w:rsidRDefault="00B932E3" w:rsidP="00CD59BE">
            <w:pPr>
              <w:pStyle w:val="TableParagraph"/>
              <w:spacing w:before="3"/>
              <w:ind w:left="788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C2257F">
              <w:rPr>
                <w:rFonts w:ascii="Times New Roman" w:hAnsi="Times New Roman" w:cs="Times New Roman"/>
                <w:lang w:val="en-US"/>
              </w:rPr>
              <w:t>2da.</w:t>
            </w:r>
            <w:r w:rsidRPr="00C2257F">
              <w:rPr>
                <w:rFonts w:ascii="Times New Roman" w:hAnsi="Times New Roman" w:cs="Times New Roman"/>
                <w:spacing w:val="-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Ed</w:t>
            </w:r>
            <w:r w:rsidRPr="00C2257F">
              <w:rPr>
                <w:rFonts w:ascii="Times New Roman" w:hAnsi="Times New Roman" w:cs="Times New Roman"/>
                <w:spacing w:val="-2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Vol.1.</w:t>
            </w:r>
            <w:r w:rsidRPr="00C2257F">
              <w:rPr>
                <w:rFonts w:ascii="Times New Roman" w:hAnsi="Times New Roman" w:cs="Times New Roman"/>
                <w:spacing w:val="-5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Ed.</w:t>
            </w:r>
            <w:r w:rsidRPr="00C2257F">
              <w:rPr>
                <w:rFonts w:ascii="Times New Roman" w:hAnsi="Times New Roman" w:cs="Times New Roman"/>
                <w:spacing w:val="-4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Advisory</w:t>
            </w:r>
            <w:r w:rsidRPr="00C2257F">
              <w:rPr>
                <w:rFonts w:ascii="Times New Roman" w:hAnsi="Times New Roman" w:cs="Times New Roman"/>
                <w:spacing w:val="-12"/>
                <w:lang w:val="en-US"/>
              </w:rPr>
              <w:t xml:space="preserve"> </w:t>
            </w:r>
            <w:r w:rsidRPr="00C2257F">
              <w:rPr>
                <w:rFonts w:ascii="Times New Roman" w:hAnsi="Times New Roman" w:cs="Times New Roman"/>
                <w:lang w:val="en-US"/>
              </w:rPr>
              <w:t>Board.</w:t>
            </w:r>
          </w:p>
        </w:tc>
      </w:tr>
      <w:tr w:rsidR="00B932E3" w:rsidRPr="00C2257F" w14:paraId="00414B31" w14:textId="77777777" w:rsidTr="00B932E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96"/>
        </w:trPr>
        <w:tc>
          <w:tcPr>
            <w:tcW w:w="35" w:type="dxa"/>
            <w:tcBorders>
              <w:top w:val="nil"/>
              <w:bottom w:val="nil"/>
            </w:tcBorders>
          </w:tcPr>
          <w:p w14:paraId="6D05CCF8" w14:textId="77777777" w:rsidR="00B932E3" w:rsidRPr="00C2257F" w:rsidRDefault="00B932E3" w:rsidP="00CD59BE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05" w:type="dxa"/>
            <w:gridSpan w:val="6"/>
            <w:tcBorders>
              <w:right w:val="double" w:sz="2" w:space="0" w:color="000000"/>
            </w:tcBorders>
          </w:tcPr>
          <w:p w14:paraId="12952F39" w14:textId="77777777" w:rsidR="00B932E3" w:rsidRPr="00C2257F" w:rsidRDefault="00B932E3" w:rsidP="00CD59BE">
            <w:pPr>
              <w:pStyle w:val="TableParagraph"/>
              <w:spacing w:line="215" w:lineRule="exact"/>
              <w:ind w:left="68"/>
              <w:rPr>
                <w:rFonts w:ascii="Times New Roman" w:hAnsi="Times New Roman" w:cs="Times New Roman"/>
                <w:b/>
              </w:rPr>
            </w:pPr>
            <w:r w:rsidRPr="00C2257F">
              <w:rPr>
                <w:rFonts w:ascii="Times New Roman" w:hAnsi="Times New Roman" w:cs="Times New Roman"/>
                <w:b/>
              </w:rPr>
              <w:t>REVISTAS</w:t>
            </w:r>
          </w:p>
        </w:tc>
      </w:tr>
      <w:tr w:rsidR="00B932E3" w:rsidRPr="00C2257F" w14:paraId="433F2415" w14:textId="77777777" w:rsidTr="00B932E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913"/>
        </w:trPr>
        <w:tc>
          <w:tcPr>
            <w:tcW w:w="35" w:type="dxa"/>
            <w:tcBorders>
              <w:top w:val="nil"/>
              <w:bottom w:val="nil"/>
            </w:tcBorders>
          </w:tcPr>
          <w:p w14:paraId="63EE5417" w14:textId="77777777" w:rsidR="00B932E3" w:rsidRPr="00C2257F" w:rsidRDefault="00B932E3" w:rsidP="00CD59B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605" w:type="dxa"/>
            <w:gridSpan w:val="6"/>
            <w:tcBorders>
              <w:right w:val="double" w:sz="2" w:space="0" w:color="000000"/>
            </w:tcBorders>
          </w:tcPr>
          <w:p w14:paraId="491CE686" w14:textId="77777777" w:rsidR="00B932E3" w:rsidRPr="00C2257F" w:rsidRDefault="00B932E3" w:rsidP="00CD59BE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74C487AE" w14:textId="77777777" w:rsidR="00B932E3" w:rsidRPr="00C2257F" w:rsidRDefault="00B932E3" w:rsidP="00CD59BE">
            <w:pPr>
              <w:pStyle w:val="TableParagraph"/>
              <w:numPr>
                <w:ilvl w:val="0"/>
                <w:numId w:val="2"/>
              </w:numPr>
              <w:tabs>
                <w:tab w:val="left" w:pos="784"/>
              </w:tabs>
              <w:ind w:hanging="35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Revista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</w:t>
            </w:r>
            <w:r w:rsidRPr="00C2257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Sociedad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Colombiana</w:t>
            </w:r>
            <w:r w:rsidRPr="00C2257F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Física.</w:t>
            </w:r>
          </w:p>
          <w:p w14:paraId="329618B8" w14:textId="77777777" w:rsidR="00B932E3" w:rsidRPr="00C2257F" w:rsidRDefault="00B932E3" w:rsidP="00CD59BE">
            <w:pPr>
              <w:pStyle w:val="TableParagraph"/>
              <w:numPr>
                <w:ilvl w:val="0"/>
                <w:numId w:val="2"/>
              </w:numPr>
              <w:tabs>
                <w:tab w:val="left" w:pos="784"/>
              </w:tabs>
              <w:spacing w:before="3"/>
              <w:ind w:hanging="35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Revista</w:t>
            </w:r>
            <w:r w:rsidRPr="00C2257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Innovación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y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ciencia.</w:t>
            </w:r>
          </w:p>
        </w:tc>
      </w:tr>
      <w:tr w:rsidR="00B932E3" w:rsidRPr="00C2257F" w14:paraId="50EC2965" w14:textId="77777777" w:rsidTr="00B932E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36"/>
        </w:trPr>
        <w:tc>
          <w:tcPr>
            <w:tcW w:w="35" w:type="dxa"/>
            <w:tcBorders>
              <w:top w:val="nil"/>
              <w:bottom w:val="nil"/>
            </w:tcBorders>
          </w:tcPr>
          <w:p w14:paraId="68582047" w14:textId="77777777" w:rsidR="00B932E3" w:rsidRPr="00C2257F" w:rsidRDefault="00B932E3" w:rsidP="00CD59B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605" w:type="dxa"/>
            <w:gridSpan w:val="6"/>
            <w:tcBorders>
              <w:right w:val="double" w:sz="2" w:space="0" w:color="000000"/>
            </w:tcBorders>
          </w:tcPr>
          <w:p w14:paraId="17DB3E27" w14:textId="77777777" w:rsidR="00B932E3" w:rsidRPr="00C2257F" w:rsidRDefault="00B932E3" w:rsidP="00CD59BE">
            <w:pPr>
              <w:pStyle w:val="TableParagraph"/>
              <w:spacing w:before="57"/>
              <w:ind w:left="68"/>
              <w:rPr>
                <w:rFonts w:ascii="Times New Roman" w:hAnsi="Times New Roman" w:cs="Times New Roman"/>
                <w:b/>
              </w:rPr>
            </w:pPr>
            <w:r w:rsidRPr="00C2257F">
              <w:rPr>
                <w:rFonts w:ascii="Times New Roman" w:hAnsi="Times New Roman" w:cs="Times New Roman"/>
                <w:b/>
                <w:w w:val="95"/>
              </w:rPr>
              <w:t>DIRECCIONES</w:t>
            </w:r>
            <w:r w:rsidRPr="00C2257F">
              <w:rPr>
                <w:rFonts w:ascii="Times New Roman" w:hAnsi="Times New Roman" w:cs="Times New Roman"/>
                <w:b/>
                <w:spacing w:val="20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b/>
                <w:w w:val="95"/>
              </w:rPr>
              <w:t>DE</w:t>
            </w:r>
            <w:r w:rsidRPr="00C2257F">
              <w:rPr>
                <w:rFonts w:ascii="Times New Roman" w:hAnsi="Times New Roman" w:cs="Times New Roman"/>
                <w:b/>
                <w:spacing w:val="43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b/>
                <w:w w:val="95"/>
              </w:rPr>
              <w:t>INTERNET</w:t>
            </w:r>
          </w:p>
        </w:tc>
      </w:tr>
      <w:tr w:rsidR="00B932E3" w:rsidRPr="00C2257F" w14:paraId="54A4584E" w14:textId="77777777" w:rsidTr="00666F5D">
        <w:trPr>
          <w:gridAfter w:val="1"/>
          <w:wAfter w:w="27" w:type="dxa"/>
          <w:trHeight w:val="450"/>
        </w:trPr>
        <w:tc>
          <w:tcPr>
            <w:tcW w:w="9613" w:type="dxa"/>
            <w:gridSpan w:val="6"/>
          </w:tcPr>
          <w:p w14:paraId="120493BC" w14:textId="77777777" w:rsidR="00B932E3" w:rsidRPr="00C2257F" w:rsidRDefault="00B932E3" w:rsidP="00B932E3">
            <w:pPr>
              <w:pStyle w:val="Textoindependiente"/>
              <w:spacing w:before="101" w:line="242" w:lineRule="auto"/>
              <w:rPr>
                <w:rFonts w:ascii="Times New Roman" w:hAnsi="Times New Roman" w:cs="Times New Roman"/>
                <w:w w:val="95"/>
                <w:sz w:val="22"/>
                <w:szCs w:val="22"/>
              </w:rPr>
            </w:pPr>
          </w:p>
        </w:tc>
      </w:tr>
      <w:tr w:rsidR="00666F5D" w:rsidRPr="00C2257F" w14:paraId="4C26829B" w14:textId="77777777" w:rsidTr="00666F5D">
        <w:trPr>
          <w:gridAfter w:val="1"/>
          <w:wAfter w:w="27" w:type="dxa"/>
          <w:trHeight w:val="450"/>
        </w:trPr>
        <w:tc>
          <w:tcPr>
            <w:tcW w:w="9613" w:type="dxa"/>
            <w:gridSpan w:val="6"/>
          </w:tcPr>
          <w:p w14:paraId="1ABFD3A1" w14:textId="7114386C" w:rsidR="00666F5D" w:rsidRPr="00C2257F" w:rsidRDefault="00666F5D" w:rsidP="00B932E3">
            <w:pPr>
              <w:pStyle w:val="Textoindependiente"/>
              <w:spacing w:before="101" w:line="242" w:lineRule="auto"/>
              <w:rPr>
                <w:rFonts w:ascii="Times New Roman" w:hAnsi="Times New Roman" w:cs="Times New Roman"/>
                <w:w w:val="95"/>
                <w:sz w:val="22"/>
                <w:szCs w:val="22"/>
              </w:rPr>
            </w:pPr>
            <w:r w:rsidRPr="00C2257F">
              <w:rPr>
                <w:rFonts w:ascii="Times New Roman" w:hAnsi="Times New Roman" w:cs="Times New Roman"/>
                <w:noProof/>
                <w:w w:val="95"/>
                <w:sz w:val="22"/>
                <w:szCs w:val="22"/>
              </w:rPr>
              <w:lastRenderedPageBreak/>
              <w:drawing>
                <wp:inline distT="0" distB="0" distL="0" distR="0" wp14:anchorId="2DC81F40" wp14:editId="39404141">
                  <wp:extent cx="6089650" cy="68643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686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96152" w14:textId="77777777" w:rsidR="00DC1ADE" w:rsidRPr="00C2257F" w:rsidRDefault="00DC1ADE">
      <w:pPr>
        <w:rPr>
          <w:rFonts w:ascii="Times New Roman" w:hAnsi="Times New Roman" w:cs="Times New Roman"/>
        </w:rPr>
        <w:sectPr w:rsidR="00DC1ADE" w:rsidRPr="00C2257F">
          <w:type w:val="continuous"/>
          <w:pgSz w:w="12240" w:h="15840"/>
          <w:pgMar w:top="1420" w:right="1000" w:bottom="280" w:left="1440" w:header="720" w:footer="720" w:gutter="0"/>
          <w:cols w:space="720"/>
        </w:sectPr>
      </w:pPr>
    </w:p>
    <w:p w14:paraId="7DD26E98" w14:textId="77777777" w:rsidR="00DC1ADE" w:rsidRPr="00C2257F" w:rsidRDefault="00DC1ADE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pPr w:leftFromText="141" w:rightFromText="141" w:vertAnchor="text" w:horzAnchor="margin" w:tblpY="1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8"/>
        <w:gridCol w:w="3170"/>
        <w:gridCol w:w="1828"/>
        <w:gridCol w:w="1019"/>
      </w:tblGrid>
      <w:tr w:rsidR="00666F5D" w:rsidRPr="00C2257F" w14:paraId="7894C097" w14:textId="77777777" w:rsidTr="00666F5D">
        <w:trPr>
          <w:trHeight w:val="381"/>
        </w:trPr>
        <w:tc>
          <w:tcPr>
            <w:tcW w:w="9355" w:type="dxa"/>
            <w:gridSpan w:val="4"/>
          </w:tcPr>
          <w:p w14:paraId="63601865" w14:textId="77777777" w:rsidR="00666F5D" w:rsidRPr="00C2257F" w:rsidRDefault="00666F5D" w:rsidP="00666F5D">
            <w:pPr>
              <w:pStyle w:val="TableParagraph"/>
              <w:spacing w:before="29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DATOS</w:t>
            </w:r>
            <w:r w:rsidRPr="00C2257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</w:t>
            </w:r>
            <w:r w:rsidRPr="00C2257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DOCENTE</w:t>
            </w:r>
          </w:p>
        </w:tc>
      </w:tr>
      <w:tr w:rsidR="00666F5D" w:rsidRPr="00C2257F" w14:paraId="1D3852DA" w14:textId="77777777" w:rsidTr="00666F5D">
        <w:trPr>
          <w:trHeight w:val="2065"/>
        </w:trPr>
        <w:tc>
          <w:tcPr>
            <w:tcW w:w="9355" w:type="dxa"/>
            <w:gridSpan w:val="4"/>
          </w:tcPr>
          <w:p w14:paraId="7DAD6241" w14:textId="77777777" w:rsidR="00666F5D" w:rsidRPr="00C2257F" w:rsidRDefault="00666F5D" w:rsidP="00666F5D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14:paraId="7F9F4C20" w14:textId="77777777" w:rsidR="00666F5D" w:rsidRPr="00C2257F" w:rsidRDefault="00666F5D" w:rsidP="00666F5D">
            <w:pPr>
              <w:pStyle w:val="TableParagraph"/>
              <w:spacing w:line="477" w:lineRule="auto"/>
              <w:ind w:left="69" w:right="712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NOMBRE :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PREGRADO</w:t>
            </w:r>
            <w:r w:rsidRPr="00C2257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POSTGRADO</w:t>
            </w:r>
            <w:r w:rsidRPr="00C2257F">
              <w:rPr>
                <w:rFonts w:ascii="Times New Roman" w:hAnsi="Times New Roman" w:cs="Times New Roman"/>
                <w:spacing w:val="23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:</w:t>
            </w:r>
          </w:p>
        </w:tc>
      </w:tr>
      <w:tr w:rsidR="00666F5D" w:rsidRPr="00C2257F" w14:paraId="69F0A4CF" w14:textId="77777777" w:rsidTr="00666F5D">
        <w:trPr>
          <w:trHeight w:val="429"/>
        </w:trPr>
        <w:tc>
          <w:tcPr>
            <w:tcW w:w="9355" w:type="dxa"/>
            <w:gridSpan w:val="4"/>
          </w:tcPr>
          <w:p w14:paraId="14CF25FA" w14:textId="77777777" w:rsidR="00666F5D" w:rsidRPr="00C2257F" w:rsidRDefault="00666F5D" w:rsidP="00666F5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666F5D" w:rsidRPr="00C2257F" w14:paraId="35081FA9" w14:textId="77777777" w:rsidTr="00666F5D">
        <w:trPr>
          <w:trHeight w:val="299"/>
        </w:trPr>
        <w:tc>
          <w:tcPr>
            <w:tcW w:w="9355" w:type="dxa"/>
            <w:gridSpan w:val="4"/>
          </w:tcPr>
          <w:p w14:paraId="4FEF93DB" w14:textId="77777777" w:rsidR="00666F5D" w:rsidRPr="00C2257F" w:rsidRDefault="00666F5D" w:rsidP="00666F5D">
            <w:pPr>
              <w:pStyle w:val="TableParagraph"/>
              <w:spacing w:line="218" w:lineRule="exact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  <w:w w:val="95"/>
              </w:rPr>
              <w:t>ASESORIAS:</w:t>
            </w:r>
            <w:r w:rsidRPr="00C2257F">
              <w:rPr>
                <w:rFonts w:ascii="Times New Roman" w:hAnsi="Times New Roman" w:cs="Times New Roman"/>
                <w:spacing w:val="24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FIRMA</w:t>
            </w:r>
            <w:r w:rsidRPr="00C2257F">
              <w:rPr>
                <w:rFonts w:ascii="Times New Roman" w:hAnsi="Times New Roman" w:cs="Times New Roman"/>
                <w:spacing w:val="37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DE</w:t>
            </w:r>
            <w:r w:rsidRPr="00C2257F">
              <w:rPr>
                <w:rFonts w:ascii="Times New Roman" w:hAnsi="Times New Roman" w:cs="Times New Roman"/>
                <w:spacing w:val="46"/>
                <w:w w:val="95"/>
              </w:rPr>
              <w:t xml:space="preserve"> </w:t>
            </w:r>
            <w:r w:rsidRPr="00C2257F">
              <w:rPr>
                <w:rFonts w:ascii="Times New Roman" w:hAnsi="Times New Roman" w:cs="Times New Roman"/>
                <w:w w:val="95"/>
              </w:rPr>
              <w:t>ESTUDIANTES</w:t>
            </w:r>
          </w:p>
        </w:tc>
      </w:tr>
      <w:tr w:rsidR="00666F5D" w:rsidRPr="00C2257F" w14:paraId="596027E0" w14:textId="77777777" w:rsidTr="00666F5D">
        <w:trPr>
          <w:trHeight w:val="400"/>
        </w:trPr>
        <w:tc>
          <w:tcPr>
            <w:tcW w:w="3338" w:type="dxa"/>
          </w:tcPr>
          <w:p w14:paraId="13B36DD7" w14:textId="77777777" w:rsidR="00666F5D" w:rsidRPr="00C2257F" w:rsidRDefault="00666F5D" w:rsidP="00666F5D">
            <w:pPr>
              <w:pStyle w:val="TableParagraph"/>
              <w:spacing w:before="41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170" w:type="dxa"/>
          </w:tcPr>
          <w:p w14:paraId="6589839B" w14:textId="77777777" w:rsidR="00666F5D" w:rsidRPr="00C2257F" w:rsidRDefault="00666F5D" w:rsidP="00666F5D">
            <w:pPr>
              <w:pStyle w:val="TableParagraph"/>
              <w:spacing w:before="75"/>
              <w:ind w:left="1231" w:right="1210"/>
              <w:jc w:val="center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FIRMA</w:t>
            </w:r>
          </w:p>
        </w:tc>
        <w:tc>
          <w:tcPr>
            <w:tcW w:w="1828" w:type="dxa"/>
          </w:tcPr>
          <w:p w14:paraId="678ABB7B" w14:textId="77777777" w:rsidR="00666F5D" w:rsidRPr="00C2257F" w:rsidRDefault="00666F5D" w:rsidP="00666F5D">
            <w:pPr>
              <w:pStyle w:val="TableParagraph"/>
              <w:spacing w:before="75"/>
              <w:ind w:left="494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019" w:type="dxa"/>
          </w:tcPr>
          <w:p w14:paraId="50474648" w14:textId="77777777" w:rsidR="00666F5D" w:rsidRPr="00C2257F" w:rsidRDefault="00666F5D" w:rsidP="00666F5D">
            <w:pPr>
              <w:pStyle w:val="TableParagraph"/>
              <w:spacing w:before="75"/>
              <w:ind w:left="15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FECHA</w:t>
            </w:r>
          </w:p>
        </w:tc>
      </w:tr>
      <w:tr w:rsidR="00666F5D" w:rsidRPr="00C2257F" w14:paraId="725AEDF4" w14:textId="77777777" w:rsidTr="00666F5D">
        <w:trPr>
          <w:trHeight w:val="2262"/>
        </w:trPr>
        <w:tc>
          <w:tcPr>
            <w:tcW w:w="3338" w:type="dxa"/>
          </w:tcPr>
          <w:p w14:paraId="58E68F8B" w14:textId="77777777" w:rsidR="00666F5D" w:rsidRPr="00C2257F" w:rsidRDefault="00666F5D" w:rsidP="00666F5D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201DB92A" w14:textId="77777777" w:rsidR="00666F5D" w:rsidRPr="00C2257F" w:rsidRDefault="00666F5D" w:rsidP="00666F5D">
            <w:pPr>
              <w:pStyle w:val="TableParagraph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1.</w:t>
            </w:r>
          </w:p>
          <w:p w14:paraId="2F5548CA" w14:textId="77777777" w:rsidR="00666F5D" w:rsidRPr="00C2257F" w:rsidRDefault="00666F5D" w:rsidP="00666F5D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5D640A0" w14:textId="77777777" w:rsidR="00666F5D" w:rsidRPr="00C2257F" w:rsidRDefault="00666F5D" w:rsidP="00666F5D">
            <w:pPr>
              <w:pStyle w:val="TableParagraph"/>
              <w:spacing w:before="1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2.</w:t>
            </w:r>
          </w:p>
          <w:p w14:paraId="377A32C3" w14:textId="77777777" w:rsidR="00666F5D" w:rsidRPr="00C2257F" w:rsidRDefault="00666F5D" w:rsidP="00666F5D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5FA2766" w14:textId="77777777" w:rsidR="00666F5D" w:rsidRPr="00C2257F" w:rsidRDefault="00666F5D" w:rsidP="00666F5D">
            <w:pPr>
              <w:pStyle w:val="TableParagraph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70" w:type="dxa"/>
          </w:tcPr>
          <w:p w14:paraId="48C6559C" w14:textId="77777777" w:rsidR="00666F5D" w:rsidRPr="00C2257F" w:rsidRDefault="00666F5D" w:rsidP="00666F5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828" w:type="dxa"/>
          </w:tcPr>
          <w:p w14:paraId="7BCF2E8A" w14:textId="77777777" w:rsidR="00666F5D" w:rsidRPr="00C2257F" w:rsidRDefault="00666F5D" w:rsidP="00666F5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14:paraId="56396169" w14:textId="77777777" w:rsidR="00666F5D" w:rsidRPr="00C2257F" w:rsidRDefault="00666F5D" w:rsidP="00666F5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666F5D" w:rsidRPr="00C2257F" w14:paraId="15F12986" w14:textId="77777777" w:rsidTr="00666F5D">
        <w:trPr>
          <w:trHeight w:val="529"/>
        </w:trPr>
        <w:tc>
          <w:tcPr>
            <w:tcW w:w="9355" w:type="dxa"/>
            <w:gridSpan w:val="4"/>
          </w:tcPr>
          <w:p w14:paraId="2567B0AA" w14:textId="77777777" w:rsidR="00666F5D" w:rsidRPr="00C2257F" w:rsidRDefault="00666F5D" w:rsidP="00666F5D">
            <w:pPr>
              <w:pStyle w:val="TableParagraph"/>
              <w:spacing w:line="218" w:lineRule="exact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FIRMA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LA</w:t>
            </w:r>
            <w:r w:rsidRPr="00C2257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DOCENTE:</w:t>
            </w:r>
          </w:p>
        </w:tc>
      </w:tr>
      <w:tr w:rsidR="00666F5D" w:rsidRPr="00C2257F" w14:paraId="5EC7DEB7" w14:textId="77777777" w:rsidTr="00DD403D">
        <w:trPr>
          <w:trHeight w:val="780"/>
        </w:trPr>
        <w:tc>
          <w:tcPr>
            <w:tcW w:w="9355" w:type="dxa"/>
            <w:gridSpan w:val="4"/>
          </w:tcPr>
          <w:p w14:paraId="5FD2C342" w14:textId="77777777" w:rsidR="00666F5D" w:rsidRPr="00C2257F" w:rsidRDefault="00666F5D" w:rsidP="00666F5D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399A30E" w14:textId="77777777" w:rsidR="00666F5D" w:rsidRPr="00C2257F" w:rsidRDefault="00666F5D" w:rsidP="00666F5D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8110F07" w14:textId="77777777" w:rsidR="00666F5D" w:rsidRPr="00C2257F" w:rsidRDefault="00666F5D" w:rsidP="00666F5D">
            <w:pPr>
              <w:pStyle w:val="TableParagraph"/>
              <w:spacing w:before="3" w:after="1"/>
              <w:rPr>
                <w:rFonts w:ascii="Times New Roman" w:hAnsi="Times New Roman" w:cs="Times New Roman"/>
              </w:rPr>
            </w:pPr>
          </w:p>
          <w:p w14:paraId="317A4933" w14:textId="77777777" w:rsidR="00666F5D" w:rsidRPr="00C2257F" w:rsidRDefault="00666F5D" w:rsidP="00666F5D">
            <w:pPr>
              <w:pStyle w:val="TableParagraph"/>
              <w:spacing w:line="20" w:lineRule="exact"/>
              <w:ind w:left="124"/>
              <w:rPr>
                <w:rFonts w:ascii="Times New Roman" w:hAnsi="Times New Roman" w:cs="Times New Roman"/>
              </w:rPr>
            </w:pPr>
          </w:p>
          <w:p w14:paraId="3B56F235" w14:textId="77777777" w:rsidR="00666F5D" w:rsidRPr="00C2257F" w:rsidRDefault="00666F5D" w:rsidP="00666F5D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1196BC70" w14:textId="77777777" w:rsidR="00666F5D" w:rsidRPr="00C2257F" w:rsidRDefault="00666F5D" w:rsidP="00666F5D">
            <w:pPr>
              <w:pStyle w:val="TableParagraph"/>
              <w:ind w:left="69"/>
              <w:rPr>
                <w:rFonts w:ascii="Times New Roman" w:hAnsi="Times New Roman" w:cs="Times New Roman"/>
              </w:rPr>
            </w:pPr>
            <w:r w:rsidRPr="00C2257F">
              <w:rPr>
                <w:rFonts w:ascii="Times New Roman" w:hAnsi="Times New Roman" w:cs="Times New Roman"/>
              </w:rPr>
              <w:t>FECHA</w:t>
            </w:r>
            <w:r w:rsidRPr="00C2257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DE</w:t>
            </w:r>
            <w:r w:rsidRPr="00C2257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2257F">
              <w:rPr>
                <w:rFonts w:ascii="Times New Roman" w:hAnsi="Times New Roman" w:cs="Times New Roman"/>
              </w:rPr>
              <w:t>ENTREGA:</w:t>
            </w:r>
          </w:p>
        </w:tc>
      </w:tr>
    </w:tbl>
    <w:p w14:paraId="0CE9B089" w14:textId="77777777" w:rsidR="00DC1ADE" w:rsidRPr="00C2257F" w:rsidRDefault="00DC1ADE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14:paraId="7C264039" w14:textId="77777777" w:rsidR="00DC1ADE" w:rsidRPr="00C2257F" w:rsidRDefault="00DC1ADE">
      <w:pPr>
        <w:pStyle w:val="Textoindependiente"/>
        <w:spacing w:before="5"/>
        <w:rPr>
          <w:rFonts w:ascii="Times New Roman" w:hAnsi="Times New Roman" w:cs="Times New Roman"/>
          <w:sz w:val="22"/>
          <w:szCs w:val="22"/>
        </w:rPr>
      </w:pPr>
    </w:p>
    <w:p w14:paraId="17531DD3" w14:textId="77777777" w:rsidR="00D23596" w:rsidRPr="00C2257F" w:rsidRDefault="00D23596">
      <w:pPr>
        <w:rPr>
          <w:rFonts w:ascii="Times New Roman" w:hAnsi="Times New Roman" w:cs="Times New Roman"/>
        </w:rPr>
      </w:pPr>
    </w:p>
    <w:sectPr w:rsidR="00D23596" w:rsidRPr="00C2257F">
      <w:pgSz w:w="12240" w:h="15840"/>
      <w:pgMar w:top="1420" w:right="10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37BD"/>
    <w:multiLevelType w:val="multilevel"/>
    <w:tmpl w:val="1D128D38"/>
    <w:lvl w:ilvl="0">
      <w:start w:val="1"/>
      <w:numFmt w:val="decimal"/>
      <w:lvlText w:val="%1."/>
      <w:lvlJc w:val="left"/>
      <w:pPr>
        <w:ind w:left="907" w:hanging="35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9" w:hanging="42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942" w:hanging="4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24" w:hanging="4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6" w:hanging="4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8" w:hanging="4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1" w:hanging="4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53" w:hanging="4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35" w:hanging="421"/>
      </w:pPr>
      <w:rPr>
        <w:rFonts w:hint="default"/>
        <w:lang w:val="es-ES" w:eastAsia="en-US" w:bidi="ar-SA"/>
      </w:rPr>
    </w:lvl>
  </w:abstractNum>
  <w:abstractNum w:abstractNumId="1" w15:restartNumberingAfterBreak="0">
    <w:nsid w:val="129A61E8"/>
    <w:multiLevelType w:val="hybridMultilevel"/>
    <w:tmpl w:val="F1782306"/>
    <w:lvl w:ilvl="0" w:tplc="CB74B8B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163E2"/>
    <w:multiLevelType w:val="hybridMultilevel"/>
    <w:tmpl w:val="371EFEBC"/>
    <w:lvl w:ilvl="0" w:tplc="966C29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15625"/>
    <w:multiLevelType w:val="hybridMultilevel"/>
    <w:tmpl w:val="D6702FDE"/>
    <w:lvl w:ilvl="0" w:tplc="F1A4C1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4270A"/>
    <w:multiLevelType w:val="hybridMultilevel"/>
    <w:tmpl w:val="B0E848CE"/>
    <w:lvl w:ilvl="0" w:tplc="9978323E">
      <w:start w:val="1"/>
      <w:numFmt w:val="decimal"/>
      <w:lvlText w:val="%1."/>
      <w:lvlJc w:val="left"/>
      <w:pPr>
        <w:ind w:left="788" w:hanging="36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C7C67280">
      <w:numFmt w:val="bullet"/>
      <w:lvlText w:val="•"/>
      <w:lvlJc w:val="left"/>
      <w:pPr>
        <w:ind w:left="1645" w:hanging="363"/>
      </w:pPr>
      <w:rPr>
        <w:rFonts w:hint="default"/>
        <w:lang w:val="es-ES" w:eastAsia="en-US" w:bidi="ar-SA"/>
      </w:rPr>
    </w:lvl>
    <w:lvl w:ilvl="2" w:tplc="1A4AC768">
      <w:numFmt w:val="bullet"/>
      <w:lvlText w:val="•"/>
      <w:lvlJc w:val="left"/>
      <w:pPr>
        <w:ind w:left="2511" w:hanging="363"/>
      </w:pPr>
      <w:rPr>
        <w:rFonts w:hint="default"/>
        <w:lang w:val="es-ES" w:eastAsia="en-US" w:bidi="ar-SA"/>
      </w:rPr>
    </w:lvl>
    <w:lvl w:ilvl="3" w:tplc="7EE23274">
      <w:numFmt w:val="bullet"/>
      <w:lvlText w:val="•"/>
      <w:lvlJc w:val="left"/>
      <w:pPr>
        <w:ind w:left="3376" w:hanging="363"/>
      </w:pPr>
      <w:rPr>
        <w:rFonts w:hint="default"/>
        <w:lang w:val="es-ES" w:eastAsia="en-US" w:bidi="ar-SA"/>
      </w:rPr>
    </w:lvl>
    <w:lvl w:ilvl="4" w:tplc="D97AC644">
      <w:numFmt w:val="bullet"/>
      <w:lvlText w:val="•"/>
      <w:lvlJc w:val="left"/>
      <w:pPr>
        <w:ind w:left="4242" w:hanging="363"/>
      </w:pPr>
      <w:rPr>
        <w:rFonts w:hint="default"/>
        <w:lang w:val="es-ES" w:eastAsia="en-US" w:bidi="ar-SA"/>
      </w:rPr>
    </w:lvl>
    <w:lvl w:ilvl="5" w:tplc="91BC64A6">
      <w:numFmt w:val="bullet"/>
      <w:lvlText w:val="•"/>
      <w:lvlJc w:val="left"/>
      <w:pPr>
        <w:ind w:left="5107" w:hanging="363"/>
      </w:pPr>
      <w:rPr>
        <w:rFonts w:hint="default"/>
        <w:lang w:val="es-ES" w:eastAsia="en-US" w:bidi="ar-SA"/>
      </w:rPr>
    </w:lvl>
    <w:lvl w:ilvl="6" w:tplc="C33458D2">
      <w:numFmt w:val="bullet"/>
      <w:lvlText w:val="•"/>
      <w:lvlJc w:val="left"/>
      <w:pPr>
        <w:ind w:left="5973" w:hanging="363"/>
      </w:pPr>
      <w:rPr>
        <w:rFonts w:hint="default"/>
        <w:lang w:val="es-ES" w:eastAsia="en-US" w:bidi="ar-SA"/>
      </w:rPr>
    </w:lvl>
    <w:lvl w:ilvl="7" w:tplc="0A4681E2">
      <w:numFmt w:val="bullet"/>
      <w:lvlText w:val="•"/>
      <w:lvlJc w:val="left"/>
      <w:pPr>
        <w:ind w:left="6838" w:hanging="363"/>
      </w:pPr>
      <w:rPr>
        <w:rFonts w:hint="default"/>
        <w:lang w:val="es-ES" w:eastAsia="en-US" w:bidi="ar-SA"/>
      </w:rPr>
    </w:lvl>
    <w:lvl w:ilvl="8" w:tplc="2BE421DA">
      <w:numFmt w:val="bullet"/>
      <w:lvlText w:val="•"/>
      <w:lvlJc w:val="left"/>
      <w:pPr>
        <w:ind w:left="7704" w:hanging="363"/>
      </w:pPr>
      <w:rPr>
        <w:rFonts w:hint="default"/>
        <w:lang w:val="es-ES" w:eastAsia="en-US" w:bidi="ar-SA"/>
      </w:rPr>
    </w:lvl>
  </w:abstractNum>
  <w:abstractNum w:abstractNumId="5" w15:restartNumberingAfterBreak="0">
    <w:nsid w:val="2DD75B7E"/>
    <w:multiLevelType w:val="hybridMultilevel"/>
    <w:tmpl w:val="69D45234"/>
    <w:lvl w:ilvl="0" w:tplc="0D749EDC">
      <w:numFmt w:val="bullet"/>
      <w:lvlText w:val="·"/>
      <w:lvlJc w:val="left"/>
      <w:pPr>
        <w:ind w:left="844" w:hanging="344"/>
      </w:pPr>
      <w:rPr>
        <w:rFonts w:ascii="Arial MT" w:eastAsia="Arial MT" w:hAnsi="Arial MT" w:cs="Arial MT" w:hint="default"/>
        <w:w w:val="298"/>
        <w:sz w:val="20"/>
        <w:szCs w:val="20"/>
        <w:lang w:val="es-ES" w:eastAsia="en-US" w:bidi="ar-SA"/>
      </w:rPr>
    </w:lvl>
    <w:lvl w:ilvl="1" w:tplc="C9B01904">
      <w:numFmt w:val="bullet"/>
      <w:lvlText w:val="•"/>
      <w:lvlJc w:val="left"/>
      <w:pPr>
        <w:ind w:left="1705" w:hanging="344"/>
      </w:pPr>
      <w:rPr>
        <w:rFonts w:hint="default"/>
        <w:lang w:val="es-ES" w:eastAsia="en-US" w:bidi="ar-SA"/>
      </w:rPr>
    </w:lvl>
    <w:lvl w:ilvl="2" w:tplc="0E24EAEE">
      <w:numFmt w:val="bullet"/>
      <w:lvlText w:val="•"/>
      <w:lvlJc w:val="left"/>
      <w:pPr>
        <w:ind w:left="2570" w:hanging="344"/>
      </w:pPr>
      <w:rPr>
        <w:rFonts w:hint="default"/>
        <w:lang w:val="es-ES" w:eastAsia="en-US" w:bidi="ar-SA"/>
      </w:rPr>
    </w:lvl>
    <w:lvl w:ilvl="3" w:tplc="3FD2B47E">
      <w:numFmt w:val="bullet"/>
      <w:lvlText w:val="•"/>
      <w:lvlJc w:val="left"/>
      <w:pPr>
        <w:ind w:left="3435" w:hanging="344"/>
      </w:pPr>
      <w:rPr>
        <w:rFonts w:hint="default"/>
        <w:lang w:val="es-ES" w:eastAsia="en-US" w:bidi="ar-SA"/>
      </w:rPr>
    </w:lvl>
    <w:lvl w:ilvl="4" w:tplc="B4D8669A">
      <w:numFmt w:val="bullet"/>
      <w:lvlText w:val="•"/>
      <w:lvlJc w:val="left"/>
      <w:pPr>
        <w:ind w:left="4301" w:hanging="344"/>
      </w:pPr>
      <w:rPr>
        <w:rFonts w:hint="default"/>
        <w:lang w:val="es-ES" w:eastAsia="en-US" w:bidi="ar-SA"/>
      </w:rPr>
    </w:lvl>
    <w:lvl w:ilvl="5" w:tplc="95C8A0C4">
      <w:numFmt w:val="bullet"/>
      <w:lvlText w:val="•"/>
      <w:lvlJc w:val="left"/>
      <w:pPr>
        <w:ind w:left="5166" w:hanging="344"/>
      </w:pPr>
      <w:rPr>
        <w:rFonts w:hint="default"/>
        <w:lang w:val="es-ES" w:eastAsia="en-US" w:bidi="ar-SA"/>
      </w:rPr>
    </w:lvl>
    <w:lvl w:ilvl="6" w:tplc="1CE86E40">
      <w:numFmt w:val="bullet"/>
      <w:lvlText w:val="•"/>
      <w:lvlJc w:val="left"/>
      <w:pPr>
        <w:ind w:left="6031" w:hanging="344"/>
      </w:pPr>
      <w:rPr>
        <w:rFonts w:hint="default"/>
        <w:lang w:val="es-ES" w:eastAsia="en-US" w:bidi="ar-SA"/>
      </w:rPr>
    </w:lvl>
    <w:lvl w:ilvl="7" w:tplc="F8D6BE1A">
      <w:numFmt w:val="bullet"/>
      <w:lvlText w:val="•"/>
      <w:lvlJc w:val="left"/>
      <w:pPr>
        <w:ind w:left="6897" w:hanging="344"/>
      </w:pPr>
      <w:rPr>
        <w:rFonts w:hint="default"/>
        <w:lang w:val="es-ES" w:eastAsia="en-US" w:bidi="ar-SA"/>
      </w:rPr>
    </w:lvl>
    <w:lvl w:ilvl="8" w:tplc="7DDE4F5E">
      <w:numFmt w:val="bullet"/>
      <w:lvlText w:val="•"/>
      <w:lvlJc w:val="left"/>
      <w:pPr>
        <w:ind w:left="7762" w:hanging="344"/>
      </w:pPr>
      <w:rPr>
        <w:rFonts w:hint="default"/>
        <w:lang w:val="es-ES" w:eastAsia="en-US" w:bidi="ar-SA"/>
      </w:rPr>
    </w:lvl>
  </w:abstractNum>
  <w:abstractNum w:abstractNumId="6" w15:restartNumberingAfterBreak="0">
    <w:nsid w:val="2E9D6A74"/>
    <w:multiLevelType w:val="hybridMultilevel"/>
    <w:tmpl w:val="800497CA"/>
    <w:lvl w:ilvl="0" w:tplc="CD34C7D0">
      <w:start w:val="1"/>
      <w:numFmt w:val="decimal"/>
      <w:lvlText w:val="%1."/>
      <w:lvlJc w:val="left"/>
      <w:pPr>
        <w:ind w:left="773" w:hanging="300"/>
        <w:jc w:val="left"/>
      </w:pPr>
      <w:rPr>
        <w:rFonts w:hint="default"/>
        <w:w w:val="99"/>
        <w:lang w:val="es-ES" w:eastAsia="en-US" w:bidi="ar-SA"/>
      </w:rPr>
    </w:lvl>
    <w:lvl w:ilvl="1" w:tplc="17187306">
      <w:numFmt w:val="bullet"/>
      <w:lvlText w:val="•"/>
      <w:lvlJc w:val="left"/>
      <w:pPr>
        <w:ind w:left="1645" w:hanging="300"/>
      </w:pPr>
      <w:rPr>
        <w:rFonts w:hint="default"/>
        <w:lang w:val="es-ES" w:eastAsia="en-US" w:bidi="ar-SA"/>
      </w:rPr>
    </w:lvl>
    <w:lvl w:ilvl="2" w:tplc="41C81B3A">
      <w:numFmt w:val="bullet"/>
      <w:lvlText w:val="•"/>
      <w:lvlJc w:val="left"/>
      <w:pPr>
        <w:ind w:left="2511" w:hanging="300"/>
      </w:pPr>
      <w:rPr>
        <w:rFonts w:hint="default"/>
        <w:lang w:val="es-ES" w:eastAsia="en-US" w:bidi="ar-SA"/>
      </w:rPr>
    </w:lvl>
    <w:lvl w:ilvl="3" w:tplc="D79AAAF6">
      <w:numFmt w:val="bullet"/>
      <w:lvlText w:val="•"/>
      <w:lvlJc w:val="left"/>
      <w:pPr>
        <w:ind w:left="3376" w:hanging="300"/>
      </w:pPr>
      <w:rPr>
        <w:rFonts w:hint="default"/>
        <w:lang w:val="es-ES" w:eastAsia="en-US" w:bidi="ar-SA"/>
      </w:rPr>
    </w:lvl>
    <w:lvl w:ilvl="4" w:tplc="49023E14">
      <w:numFmt w:val="bullet"/>
      <w:lvlText w:val="•"/>
      <w:lvlJc w:val="left"/>
      <w:pPr>
        <w:ind w:left="4242" w:hanging="300"/>
      </w:pPr>
      <w:rPr>
        <w:rFonts w:hint="default"/>
        <w:lang w:val="es-ES" w:eastAsia="en-US" w:bidi="ar-SA"/>
      </w:rPr>
    </w:lvl>
    <w:lvl w:ilvl="5" w:tplc="136A21CC">
      <w:numFmt w:val="bullet"/>
      <w:lvlText w:val="•"/>
      <w:lvlJc w:val="left"/>
      <w:pPr>
        <w:ind w:left="5107" w:hanging="300"/>
      </w:pPr>
      <w:rPr>
        <w:rFonts w:hint="default"/>
        <w:lang w:val="es-ES" w:eastAsia="en-US" w:bidi="ar-SA"/>
      </w:rPr>
    </w:lvl>
    <w:lvl w:ilvl="6" w:tplc="1BA27914">
      <w:numFmt w:val="bullet"/>
      <w:lvlText w:val="•"/>
      <w:lvlJc w:val="left"/>
      <w:pPr>
        <w:ind w:left="5973" w:hanging="300"/>
      </w:pPr>
      <w:rPr>
        <w:rFonts w:hint="default"/>
        <w:lang w:val="es-ES" w:eastAsia="en-US" w:bidi="ar-SA"/>
      </w:rPr>
    </w:lvl>
    <w:lvl w:ilvl="7" w:tplc="5B46FF08">
      <w:numFmt w:val="bullet"/>
      <w:lvlText w:val="•"/>
      <w:lvlJc w:val="left"/>
      <w:pPr>
        <w:ind w:left="6838" w:hanging="300"/>
      </w:pPr>
      <w:rPr>
        <w:rFonts w:hint="default"/>
        <w:lang w:val="es-ES" w:eastAsia="en-US" w:bidi="ar-SA"/>
      </w:rPr>
    </w:lvl>
    <w:lvl w:ilvl="8" w:tplc="6D861870">
      <w:numFmt w:val="bullet"/>
      <w:lvlText w:val="•"/>
      <w:lvlJc w:val="left"/>
      <w:pPr>
        <w:ind w:left="7704" w:hanging="300"/>
      </w:pPr>
      <w:rPr>
        <w:rFonts w:hint="default"/>
        <w:lang w:val="es-ES" w:eastAsia="en-US" w:bidi="ar-SA"/>
      </w:rPr>
    </w:lvl>
  </w:abstractNum>
  <w:abstractNum w:abstractNumId="7" w15:restartNumberingAfterBreak="0">
    <w:nsid w:val="3A7675C8"/>
    <w:multiLevelType w:val="hybridMultilevel"/>
    <w:tmpl w:val="4138874C"/>
    <w:lvl w:ilvl="0" w:tplc="72F6C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041EE"/>
    <w:multiLevelType w:val="hybridMultilevel"/>
    <w:tmpl w:val="EFEA7D7E"/>
    <w:lvl w:ilvl="0" w:tplc="AD12040E">
      <w:start w:val="1"/>
      <w:numFmt w:val="upperRoman"/>
      <w:lvlText w:val="%1."/>
      <w:lvlJc w:val="left"/>
      <w:pPr>
        <w:ind w:left="524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608" w:hanging="360"/>
      </w:pPr>
    </w:lvl>
    <w:lvl w:ilvl="2" w:tplc="240A001B" w:tentative="1">
      <w:start w:val="1"/>
      <w:numFmt w:val="lowerRoman"/>
      <w:lvlText w:val="%3."/>
      <w:lvlJc w:val="right"/>
      <w:pPr>
        <w:ind w:left="6328" w:hanging="180"/>
      </w:pPr>
    </w:lvl>
    <w:lvl w:ilvl="3" w:tplc="240A000F" w:tentative="1">
      <w:start w:val="1"/>
      <w:numFmt w:val="decimal"/>
      <w:lvlText w:val="%4."/>
      <w:lvlJc w:val="left"/>
      <w:pPr>
        <w:ind w:left="7048" w:hanging="360"/>
      </w:pPr>
    </w:lvl>
    <w:lvl w:ilvl="4" w:tplc="240A0019" w:tentative="1">
      <w:start w:val="1"/>
      <w:numFmt w:val="lowerLetter"/>
      <w:lvlText w:val="%5."/>
      <w:lvlJc w:val="left"/>
      <w:pPr>
        <w:ind w:left="7768" w:hanging="360"/>
      </w:pPr>
    </w:lvl>
    <w:lvl w:ilvl="5" w:tplc="240A001B" w:tentative="1">
      <w:start w:val="1"/>
      <w:numFmt w:val="lowerRoman"/>
      <w:lvlText w:val="%6."/>
      <w:lvlJc w:val="right"/>
      <w:pPr>
        <w:ind w:left="8488" w:hanging="180"/>
      </w:pPr>
    </w:lvl>
    <w:lvl w:ilvl="6" w:tplc="240A000F" w:tentative="1">
      <w:start w:val="1"/>
      <w:numFmt w:val="decimal"/>
      <w:lvlText w:val="%7."/>
      <w:lvlJc w:val="left"/>
      <w:pPr>
        <w:ind w:left="9208" w:hanging="360"/>
      </w:pPr>
    </w:lvl>
    <w:lvl w:ilvl="7" w:tplc="240A0019" w:tentative="1">
      <w:start w:val="1"/>
      <w:numFmt w:val="lowerLetter"/>
      <w:lvlText w:val="%8."/>
      <w:lvlJc w:val="left"/>
      <w:pPr>
        <w:ind w:left="9928" w:hanging="360"/>
      </w:pPr>
    </w:lvl>
    <w:lvl w:ilvl="8" w:tplc="240A001B" w:tentative="1">
      <w:start w:val="1"/>
      <w:numFmt w:val="lowerRoman"/>
      <w:lvlText w:val="%9."/>
      <w:lvlJc w:val="right"/>
      <w:pPr>
        <w:ind w:left="10648" w:hanging="180"/>
      </w:pPr>
    </w:lvl>
  </w:abstractNum>
  <w:abstractNum w:abstractNumId="9" w15:restartNumberingAfterBreak="0">
    <w:nsid w:val="5A7F7EF0"/>
    <w:multiLevelType w:val="hybridMultilevel"/>
    <w:tmpl w:val="3CF8407C"/>
    <w:lvl w:ilvl="0" w:tplc="2E42EFC4">
      <w:start w:val="1"/>
      <w:numFmt w:val="decimal"/>
      <w:lvlText w:val="%1."/>
      <w:lvlJc w:val="left"/>
      <w:pPr>
        <w:ind w:left="427" w:hanging="358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A368E76">
      <w:numFmt w:val="bullet"/>
      <w:lvlText w:val="•"/>
      <w:lvlJc w:val="left"/>
      <w:pPr>
        <w:ind w:left="1327" w:hanging="358"/>
      </w:pPr>
      <w:rPr>
        <w:rFonts w:hint="default"/>
        <w:lang w:val="es-ES" w:eastAsia="en-US" w:bidi="ar-SA"/>
      </w:rPr>
    </w:lvl>
    <w:lvl w:ilvl="2" w:tplc="B8F623DA">
      <w:numFmt w:val="bullet"/>
      <w:lvlText w:val="•"/>
      <w:lvlJc w:val="left"/>
      <w:pPr>
        <w:ind w:left="2234" w:hanging="358"/>
      </w:pPr>
      <w:rPr>
        <w:rFonts w:hint="default"/>
        <w:lang w:val="es-ES" w:eastAsia="en-US" w:bidi="ar-SA"/>
      </w:rPr>
    </w:lvl>
    <w:lvl w:ilvl="3" w:tplc="C42454EA">
      <w:numFmt w:val="bullet"/>
      <w:lvlText w:val="•"/>
      <w:lvlJc w:val="left"/>
      <w:pPr>
        <w:ind w:left="3141" w:hanging="358"/>
      </w:pPr>
      <w:rPr>
        <w:rFonts w:hint="default"/>
        <w:lang w:val="es-ES" w:eastAsia="en-US" w:bidi="ar-SA"/>
      </w:rPr>
    </w:lvl>
    <w:lvl w:ilvl="4" w:tplc="1D188274">
      <w:numFmt w:val="bullet"/>
      <w:lvlText w:val="•"/>
      <w:lvlJc w:val="left"/>
      <w:pPr>
        <w:ind w:left="4048" w:hanging="358"/>
      </w:pPr>
      <w:rPr>
        <w:rFonts w:hint="default"/>
        <w:lang w:val="es-ES" w:eastAsia="en-US" w:bidi="ar-SA"/>
      </w:rPr>
    </w:lvl>
    <w:lvl w:ilvl="5" w:tplc="FD1EEC00">
      <w:numFmt w:val="bullet"/>
      <w:lvlText w:val="•"/>
      <w:lvlJc w:val="left"/>
      <w:pPr>
        <w:ind w:left="4956" w:hanging="358"/>
      </w:pPr>
      <w:rPr>
        <w:rFonts w:hint="default"/>
        <w:lang w:val="es-ES" w:eastAsia="en-US" w:bidi="ar-SA"/>
      </w:rPr>
    </w:lvl>
    <w:lvl w:ilvl="6" w:tplc="7FB49C88">
      <w:numFmt w:val="bullet"/>
      <w:lvlText w:val="•"/>
      <w:lvlJc w:val="left"/>
      <w:pPr>
        <w:ind w:left="5863" w:hanging="358"/>
      </w:pPr>
      <w:rPr>
        <w:rFonts w:hint="default"/>
        <w:lang w:val="es-ES" w:eastAsia="en-US" w:bidi="ar-SA"/>
      </w:rPr>
    </w:lvl>
    <w:lvl w:ilvl="7" w:tplc="A5E2832E">
      <w:numFmt w:val="bullet"/>
      <w:lvlText w:val="•"/>
      <w:lvlJc w:val="left"/>
      <w:pPr>
        <w:ind w:left="6770" w:hanging="358"/>
      </w:pPr>
      <w:rPr>
        <w:rFonts w:hint="default"/>
        <w:lang w:val="es-ES" w:eastAsia="en-US" w:bidi="ar-SA"/>
      </w:rPr>
    </w:lvl>
    <w:lvl w:ilvl="8" w:tplc="0BA4D588">
      <w:numFmt w:val="bullet"/>
      <w:lvlText w:val="•"/>
      <w:lvlJc w:val="left"/>
      <w:pPr>
        <w:ind w:left="7677" w:hanging="358"/>
      </w:pPr>
      <w:rPr>
        <w:rFonts w:hint="default"/>
        <w:lang w:val="es-ES" w:eastAsia="en-US" w:bidi="ar-SA"/>
      </w:rPr>
    </w:lvl>
  </w:abstractNum>
  <w:abstractNum w:abstractNumId="10" w15:restartNumberingAfterBreak="0">
    <w:nsid w:val="5C0B660F"/>
    <w:multiLevelType w:val="hybridMultilevel"/>
    <w:tmpl w:val="E004A724"/>
    <w:lvl w:ilvl="0" w:tplc="61708B48">
      <w:start w:val="1"/>
      <w:numFmt w:val="upperRoman"/>
      <w:lvlText w:val="%1."/>
      <w:lvlJc w:val="left"/>
      <w:pPr>
        <w:ind w:left="452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888" w:hanging="360"/>
      </w:pPr>
    </w:lvl>
    <w:lvl w:ilvl="2" w:tplc="240A001B" w:tentative="1">
      <w:start w:val="1"/>
      <w:numFmt w:val="lowerRoman"/>
      <w:lvlText w:val="%3."/>
      <w:lvlJc w:val="right"/>
      <w:pPr>
        <w:ind w:left="5608" w:hanging="180"/>
      </w:pPr>
    </w:lvl>
    <w:lvl w:ilvl="3" w:tplc="240A000F" w:tentative="1">
      <w:start w:val="1"/>
      <w:numFmt w:val="decimal"/>
      <w:lvlText w:val="%4."/>
      <w:lvlJc w:val="left"/>
      <w:pPr>
        <w:ind w:left="6328" w:hanging="360"/>
      </w:pPr>
    </w:lvl>
    <w:lvl w:ilvl="4" w:tplc="240A0019" w:tentative="1">
      <w:start w:val="1"/>
      <w:numFmt w:val="lowerLetter"/>
      <w:lvlText w:val="%5."/>
      <w:lvlJc w:val="left"/>
      <w:pPr>
        <w:ind w:left="7048" w:hanging="360"/>
      </w:pPr>
    </w:lvl>
    <w:lvl w:ilvl="5" w:tplc="240A001B" w:tentative="1">
      <w:start w:val="1"/>
      <w:numFmt w:val="lowerRoman"/>
      <w:lvlText w:val="%6."/>
      <w:lvlJc w:val="right"/>
      <w:pPr>
        <w:ind w:left="7768" w:hanging="180"/>
      </w:pPr>
    </w:lvl>
    <w:lvl w:ilvl="6" w:tplc="240A000F" w:tentative="1">
      <w:start w:val="1"/>
      <w:numFmt w:val="decimal"/>
      <w:lvlText w:val="%7."/>
      <w:lvlJc w:val="left"/>
      <w:pPr>
        <w:ind w:left="8488" w:hanging="360"/>
      </w:pPr>
    </w:lvl>
    <w:lvl w:ilvl="7" w:tplc="240A0019" w:tentative="1">
      <w:start w:val="1"/>
      <w:numFmt w:val="lowerLetter"/>
      <w:lvlText w:val="%8."/>
      <w:lvlJc w:val="left"/>
      <w:pPr>
        <w:ind w:left="9208" w:hanging="360"/>
      </w:pPr>
    </w:lvl>
    <w:lvl w:ilvl="8" w:tplc="240A001B" w:tentative="1">
      <w:start w:val="1"/>
      <w:numFmt w:val="lowerRoman"/>
      <w:lvlText w:val="%9."/>
      <w:lvlJc w:val="right"/>
      <w:pPr>
        <w:ind w:left="9928" w:hanging="180"/>
      </w:pPr>
    </w:lvl>
  </w:abstractNum>
  <w:abstractNum w:abstractNumId="11" w15:restartNumberingAfterBreak="0">
    <w:nsid w:val="5D65390F"/>
    <w:multiLevelType w:val="hybridMultilevel"/>
    <w:tmpl w:val="8F36965C"/>
    <w:lvl w:ilvl="0" w:tplc="3F841A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80237"/>
    <w:multiLevelType w:val="hybridMultilevel"/>
    <w:tmpl w:val="5DCA7BC2"/>
    <w:lvl w:ilvl="0" w:tplc="D7F20E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72C76"/>
    <w:multiLevelType w:val="hybridMultilevel"/>
    <w:tmpl w:val="E048AC1E"/>
    <w:lvl w:ilvl="0" w:tplc="A3E8AD2C">
      <w:start w:val="1"/>
      <w:numFmt w:val="decimal"/>
      <w:lvlText w:val="%1."/>
      <w:lvlJc w:val="left"/>
      <w:pPr>
        <w:ind w:left="783" w:hanging="35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11A43F2E">
      <w:numFmt w:val="bullet"/>
      <w:lvlText w:val="•"/>
      <w:lvlJc w:val="left"/>
      <w:pPr>
        <w:ind w:left="1645" w:hanging="358"/>
      </w:pPr>
      <w:rPr>
        <w:rFonts w:hint="default"/>
        <w:lang w:val="es-ES" w:eastAsia="en-US" w:bidi="ar-SA"/>
      </w:rPr>
    </w:lvl>
    <w:lvl w:ilvl="2" w:tplc="1B1A17FE">
      <w:numFmt w:val="bullet"/>
      <w:lvlText w:val="•"/>
      <w:lvlJc w:val="left"/>
      <w:pPr>
        <w:ind w:left="2511" w:hanging="358"/>
      </w:pPr>
      <w:rPr>
        <w:rFonts w:hint="default"/>
        <w:lang w:val="es-ES" w:eastAsia="en-US" w:bidi="ar-SA"/>
      </w:rPr>
    </w:lvl>
    <w:lvl w:ilvl="3" w:tplc="E15AF0F8">
      <w:numFmt w:val="bullet"/>
      <w:lvlText w:val="•"/>
      <w:lvlJc w:val="left"/>
      <w:pPr>
        <w:ind w:left="3376" w:hanging="358"/>
      </w:pPr>
      <w:rPr>
        <w:rFonts w:hint="default"/>
        <w:lang w:val="es-ES" w:eastAsia="en-US" w:bidi="ar-SA"/>
      </w:rPr>
    </w:lvl>
    <w:lvl w:ilvl="4" w:tplc="F27E5BA2">
      <w:numFmt w:val="bullet"/>
      <w:lvlText w:val="•"/>
      <w:lvlJc w:val="left"/>
      <w:pPr>
        <w:ind w:left="4242" w:hanging="358"/>
      </w:pPr>
      <w:rPr>
        <w:rFonts w:hint="default"/>
        <w:lang w:val="es-ES" w:eastAsia="en-US" w:bidi="ar-SA"/>
      </w:rPr>
    </w:lvl>
    <w:lvl w:ilvl="5" w:tplc="BB94CC30">
      <w:numFmt w:val="bullet"/>
      <w:lvlText w:val="•"/>
      <w:lvlJc w:val="left"/>
      <w:pPr>
        <w:ind w:left="5107" w:hanging="358"/>
      </w:pPr>
      <w:rPr>
        <w:rFonts w:hint="default"/>
        <w:lang w:val="es-ES" w:eastAsia="en-US" w:bidi="ar-SA"/>
      </w:rPr>
    </w:lvl>
    <w:lvl w:ilvl="6" w:tplc="07327C3E">
      <w:numFmt w:val="bullet"/>
      <w:lvlText w:val="•"/>
      <w:lvlJc w:val="left"/>
      <w:pPr>
        <w:ind w:left="5973" w:hanging="358"/>
      </w:pPr>
      <w:rPr>
        <w:rFonts w:hint="default"/>
        <w:lang w:val="es-ES" w:eastAsia="en-US" w:bidi="ar-SA"/>
      </w:rPr>
    </w:lvl>
    <w:lvl w:ilvl="7" w:tplc="DAB8618E">
      <w:numFmt w:val="bullet"/>
      <w:lvlText w:val="•"/>
      <w:lvlJc w:val="left"/>
      <w:pPr>
        <w:ind w:left="6838" w:hanging="358"/>
      </w:pPr>
      <w:rPr>
        <w:rFonts w:hint="default"/>
        <w:lang w:val="es-ES" w:eastAsia="en-US" w:bidi="ar-SA"/>
      </w:rPr>
    </w:lvl>
    <w:lvl w:ilvl="8" w:tplc="1AFEF98A">
      <w:numFmt w:val="bullet"/>
      <w:lvlText w:val="•"/>
      <w:lvlJc w:val="left"/>
      <w:pPr>
        <w:ind w:left="7704" w:hanging="358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0"/>
  </w:num>
  <w:num w:numId="8">
    <w:abstractNumId w:val="11"/>
  </w:num>
  <w:num w:numId="9">
    <w:abstractNumId w:val="8"/>
  </w:num>
  <w:num w:numId="10">
    <w:abstractNumId w:val="7"/>
  </w:num>
  <w:num w:numId="11">
    <w:abstractNumId w:val="12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DE"/>
    <w:rsid w:val="0002357A"/>
    <w:rsid w:val="00050A58"/>
    <w:rsid w:val="00106868"/>
    <w:rsid w:val="00113B66"/>
    <w:rsid w:val="0012047E"/>
    <w:rsid w:val="00171186"/>
    <w:rsid w:val="00177764"/>
    <w:rsid w:val="001A2239"/>
    <w:rsid w:val="001B724A"/>
    <w:rsid w:val="001D5D38"/>
    <w:rsid w:val="002E07B9"/>
    <w:rsid w:val="002F5494"/>
    <w:rsid w:val="003F1EF6"/>
    <w:rsid w:val="00427A2B"/>
    <w:rsid w:val="00467BB5"/>
    <w:rsid w:val="00472F9D"/>
    <w:rsid w:val="004E4E8C"/>
    <w:rsid w:val="004E5C27"/>
    <w:rsid w:val="005741AD"/>
    <w:rsid w:val="00586CDF"/>
    <w:rsid w:val="005A0B27"/>
    <w:rsid w:val="005A7514"/>
    <w:rsid w:val="00604BC0"/>
    <w:rsid w:val="006470DF"/>
    <w:rsid w:val="00666F5D"/>
    <w:rsid w:val="0068227A"/>
    <w:rsid w:val="006A57E8"/>
    <w:rsid w:val="006F7610"/>
    <w:rsid w:val="007709B2"/>
    <w:rsid w:val="007A59C9"/>
    <w:rsid w:val="00801ACF"/>
    <w:rsid w:val="008D5903"/>
    <w:rsid w:val="008F3AAA"/>
    <w:rsid w:val="00987023"/>
    <w:rsid w:val="009D2DDF"/>
    <w:rsid w:val="009D3625"/>
    <w:rsid w:val="00A762DD"/>
    <w:rsid w:val="00AA2FD9"/>
    <w:rsid w:val="00AB2161"/>
    <w:rsid w:val="00B03038"/>
    <w:rsid w:val="00B365BA"/>
    <w:rsid w:val="00B7466D"/>
    <w:rsid w:val="00B932E3"/>
    <w:rsid w:val="00BA53F7"/>
    <w:rsid w:val="00BA6026"/>
    <w:rsid w:val="00C04F4E"/>
    <w:rsid w:val="00C2257F"/>
    <w:rsid w:val="00C7102C"/>
    <w:rsid w:val="00CF2627"/>
    <w:rsid w:val="00D1049D"/>
    <w:rsid w:val="00D23596"/>
    <w:rsid w:val="00D77995"/>
    <w:rsid w:val="00DC1ADE"/>
    <w:rsid w:val="00DD1A96"/>
    <w:rsid w:val="00DD403D"/>
    <w:rsid w:val="00DD7C8A"/>
    <w:rsid w:val="00E2490E"/>
    <w:rsid w:val="00E523D4"/>
    <w:rsid w:val="00E80DEF"/>
    <w:rsid w:val="00E911C2"/>
    <w:rsid w:val="00E95BE3"/>
    <w:rsid w:val="00EC642F"/>
    <w:rsid w:val="00ED322A"/>
    <w:rsid w:val="00F658B8"/>
    <w:rsid w:val="00FA1733"/>
    <w:rsid w:val="00F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A269"/>
  <w15:docId w15:val="{427D11BC-8E13-4DB3-819D-921FD42D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41"/>
      <w:ind w:left="189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67" w:hanging="4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- 2. SYLLABUS BIOINGENIERIA II</vt:lpstr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 SYLLABUS BIOINGENIERIA II</dc:title>
  <dc:creator>Cesar A Perdomo Ch</dc:creator>
  <cp:lastModifiedBy>Jose</cp:lastModifiedBy>
  <cp:revision>2</cp:revision>
  <cp:lastPrinted>2022-11-19T02:15:00Z</cp:lastPrinted>
  <dcterms:created xsi:type="dcterms:W3CDTF">2023-02-14T16:01:00Z</dcterms:created>
  <dcterms:modified xsi:type="dcterms:W3CDTF">2023-02-14T16:01:00Z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2010-11-26T00:00:00Z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2022-10-21T00:00:00Z</vt:filetime>
  </property>
</Properties>
</file>