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785" w:rsidRDefault="00372785" w:rsidP="00372785">
      <w:r>
        <w:t>Sales Email</w:t>
      </w:r>
    </w:p>
    <w:p w:rsidR="00372785" w:rsidRDefault="00372785" w:rsidP="00372785">
      <w:r>
        <w:t>Hi there!</w:t>
      </w:r>
    </w:p>
    <w:p w:rsidR="00372785" w:rsidRDefault="00372785" w:rsidP="00372785">
      <w:proofErr w:type="gramStart"/>
      <w:r>
        <w:t>We ‘re</w:t>
      </w:r>
      <w:proofErr w:type="gramEnd"/>
      <w:r>
        <w:t xml:space="preserve"> excited to have you as our guests this weekend. Our furnished rooms are ready for your arrival and will make you feel right at home.</w:t>
      </w:r>
    </w:p>
    <w:p w:rsidR="00372785" w:rsidRDefault="00372785" w:rsidP="00372785">
      <w:r>
        <w:t xml:space="preserve">Our free </w:t>
      </w:r>
      <w:proofErr w:type="spellStart"/>
      <w:r>
        <w:t>Wifi</w:t>
      </w:r>
      <w:proofErr w:type="spellEnd"/>
      <w:r>
        <w:t xml:space="preserve"> and 24-hour electricity are just a few of the amenities </w:t>
      </w:r>
      <w:proofErr w:type="gramStart"/>
      <w:r>
        <w:t>you ‘</w:t>
      </w:r>
      <w:proofErr w:type="spellStart"/>
      <w:r>
        <w:t>ll</w:t>
      </w:r>
      <w:proofErr w:type="spellEnd"/>
      <w:proofErr w:type="gramEnd"/>
      <w:r>
        <w:t xml:space="preserve"> find in your room. We also have an adequate parking lot, restaurants where guests can order from a wide range of local and continental dishes, and a bar that is well-stocked with alcoholic and non-alcoholic drinks.</w:t>
      </w:r>
    </w:p>
    <w:p w:rsidR="00372785" w:rsidRDefault="00372785" w:rsidP="00372785">
      <w:r>
        <w:t xml:space="preserve">If you want to treat yourself to something special on your stay with us, we can help. </w:t>
      </w:r>
      <w:proofErr w:type="gramStart"/>
      <w:r>
        <w:t>We ‘re</w:t>
      </w:r>
      <w:proofErr w:type="gramEnd"/>
      <w:r>
        <w:t xml:space="preserve"> proud to offer a wide variety of local wines, beers, liquors and other beverages.</w:t>
      </w:r>
    </w:p>
    <w:p w:rsidR="00372785" w:rsidRDefault="00372785" w:rsidP="00372785">
      <w:r>
        <w:t>We look forward to seeing you soon!</w:t>
      </w:r>
    </w:p>
    <w:p w:rsidR="00372785" w:rsidRDefault="00372785" w:rsidP="00372785"/>
    <w:p w:rsidR="00372785" w:rsidRDefault="00372785" w:rsidP="00372785">
      <w:r>
        <w:t>Hi there!</w:t>
      </w:r>
    </w:p>
    <w:p w:rsidR="00372785" w:rsidRDefault="00372785" w:rsidP="00372785">
      <w:r>
        <w:t xml:space="preserve">Do you have a place to stay in </w:t>
      </w:r>
      <w:proofErr w:type="spellStart"/>
      <w:r>
        <w:t>Asaba</w:t>
      </w:r>
      <w:proofErr w:type="spellEnd"/>
      <w:r>
        <w:t xml:space="preserve">? </w:t>
      </w:r>
    </w:p>
    <w:p w:rsidR="00372785" w:rsidRDefault="00372785" w:rsidP="00372785">
      <w:r>
        <w:t xml:space="preserve">If so, </w:t>
      </w:r>
      <w:proofErr w:type="gramStart"/>
      <w:r>
        <w:t>we ‘d</w:t>
      </w:r>
      <w:proofErr w:type="gramEnd"/>
      <w:r>
        <w:t xml:space="preserve"> love to offer you a discount on your stay. Just fill out the form below and </w:t>
      </w:r>
      <w:proofErr w:type="gramStart"/>
      <w:r>
        <w:t>we ‘</w:t>
      </w:r>
      <w:proofErr w:type="spellStart"/>
      <w:r>
        <w:t>ll</w:t>
      </w:r>
      <w:proofErr w:type="spellEnd"/>
      <w:proofErr w:type="gramEnd"/>
      <w:r>
        <w:t xml:space="preserve"> send you an email with all the details</w:t>
      </w:r>
    </w:p>
    <w:p w:rsidR="00372785" w:rsidRDefault="00372785" w:rsidP="00372785">
      <w:r>
        <w:t>Thanks so much.</w:t>
      </w:r>
    </w:p>
    <w:p w:rsidR="00372785" w:rsidRDefault="00372785" w:rsidP="00372785"/>
    <w:sectPr w:rsidR="00372785" w:rsidSect="0022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2785"/>
    <w:rsid w:val="002231FF"/>
    <w:rsid w:val="00372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g6 i3</dc:creator>
  <cp:lastModifiedBy>Hp Pavilion g6 i3</cp:lastModifiedBy>
  <cp:revision>1</cp:revision>
  <dcterms:created xsi:type="dcterms:W3CDTF">2023-01-04T12:09:00Z</dcterms:created>
  <dcterms:modified xsi:type="dcterms:W3CDTF">2023-01-04T12:13:00Z</dcterms:modified>
</cp:coreProperties>
</file>