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2FC" w:rsidRDefault="00FF72FC" w:rsidP="00FF72FC">
      <w:r>
        <w:t>Sales Email for Plasma</w:t>
      </w:r>
    </w:p>
    <w:p w:rsidR="00FF72FC" w:rsidRDefault="00FF72FC" w:rsidP="00FF72FC">
      <w:r>
        <w:t>Hi!</w:t>
      </w:r>
    </w:p>
    <w:p w:rsidR="00FF72FC" w:rsidRDefault="00FF72FC" w:rsidP="00FF72FC">
      <w:r>
        <w:t>I’m writing to introduce myself and ask if you’d be interested in working together. I run a printing and publishing company specializing in packaging, branding and 3D printing.</w:t>
      </w:r>
    </w:p>
    <w:p w:rsidR="00FF72FC" w:rsidRDefault="00FF72FC" w:rsidP="00FF72FC">
      <w:r>
        <w:t>We’re looking for an illustrator who can help us create the look of our brand identity. I’m particularly interested in someone who can help us create some sample artwork that we can send out to clients.</w:t>
      </w:r>
    </w:p>
    <w:p w:rsidR="002231FF" w:rsidRDefault="00FF72FC" w:rsidP="00FF72FC">
      <w:r>
        <w:t>Please let me know if you’re interested in hearing more about how we could work together!</w:t>
      </w:r>
    </w:p>
    <w:sectPr w:rsidR="002231FF" w:rsidSect="002231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F72FC"/>
    <w:rsid w:val="002231FF"/>
    <w:rsid w:val="00FF7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2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 g6 i3</dc:creator>
  <cp:lastModifiedBy>Hp Pavilion g6 i3</cp:lastModifiedBy>
  <cp:revision>1</cp:revision>
  <dcterms:created xsi:type="dcterms:W3CDTF">2023-01-04T12:09:00Z</dcterms:created>
  <dcterms:modified xsi:type="dcterms:W3CDTF">2023-01-04T12:12:00Z</dcterms:modified>
</cp:coreProperties>
</file>