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07E" w:rsidRDefault="004F107E" w:rsidP="004F107E">
      <w:r>
        <w:t>Welche Funktionalitäten eines CRM Systems braucht das Institut / nutzen Sie?</w:t>
      </w:r>
    </w:p>
    <w:p w:rsidR="004F107E" w:rsidRDefault="004F107E" w:rsidP="004F107E"/>
    <w:p w:rsidR="004F107E" w:rsidRDefault="004F107E" w:rsidP="004F107E">
      <w:r>
        <w:t>Fragestellung umdefinieren für verschiedene Stakeholder? (Speicherplatz?)</w:t>
      </w:r>
    </w:p>
    <w:p w:rsidR="004F107E" w:rsidRDefault="004F107E" w:rsidP="004F107E"/>
    <w:p w:rsidR="004F107E" w:rsidRDefault="004F107E" w:rsidP="004F107E">
      <w:proofErr w:type="gramStart"/>
      <w:r>
        <w:t>Knock Out</w:t>
      </w:r>
      <w:proofErr w:type="gramEnd"/>
      <w:r>
        <w:t xml:space="preserve"> Kriterien nicht gleich im ersten Interview abfragen!</w:t>
      </w:r>
    </w:p>
    <w:p w:rsidR="004F107E" w:rsidRDefault="004F107E" w:rsidP="004F107E"/>
    <w:p w:rsidR="001F5AEF" w:rsidRDefault="004F107E" w:rsidP="004F107E">
      <w:r>
        <w:t xml:space="preserve">Flexibel gestalten --&gt; wenn Funktionalitäten nicht vorhanden --&gt; Befragte Person nachfragen ob Infos zu diesen </w:t>
      </w:r>
      <w:proofErr w:type="spellStart"/>
      <w:r>
        <w:t>Fkt</w:t>
      </w:r>
      <w:proofErr w:type="spellEnd"/>
      <w:r>
        <w:t>. erheben oder überspringen?</w:t>
      </w:r>
    </w:p>
    <w:p w:rsidR="004F107E" w:rsidRDefault="004F107E" w:rsidP="004F107E"/>
    <w:p w:rsidR="004F107E" w:rsidRDefault="004F107E" w:rsidP="004F107E">
      <w:r>
        <w:t xml:space="preserve">Wie wichtig ist auch die Antwort der Frage? zu jeder </w:t>
      </w:r>
      <w:proofErr w:type="spellStart"/>
      <w:r>
        <w:t>Fkt</w:t>
      </w:r>
      <w:proofErr w:type="spellEnd"/>
      <w:r>
        <w:t xml:space="preserve"> abfragen ob es relevant ist oder nicht --&gt; Muss Anforderung?</w:t>
      </w:r>
    </w:p>
    <w:p w:rsidR="004F107E" w:rsidRDefault="004F107E" w:rsidP="004F107E"/>
    <w:p w:rsidR="00FB27C9" w:rsidRDefault="004F107E" w:rsidP="004F107E">
      <w:r>
        <w:t xml:space="preserve">Interviews dokumentieren --&gt; dass im Anhang ist und alles beschreiben wann war , </w:t>
      </w:r>
      <w:proofErr w:type="spellStart"/>
      <w:r>
        <w:t>datum</w:t>
      </w:r>
      <w:proofErr w:type="spellEnd"/>
      <w:r>
        <w:t xml:space="preserve"> </w:t>
      </w:r>
      <w:proofErr w:type="spellStart"/>
      <w:r>
        <w:t>uhrzeit</w:t>
      </w:r>
      <w:proofErr w:type="spellEnd"/>
      <w:r>
        <w:t>, aber nic</w:t>
      </w:r>
      <w:bookmarkStart w:id="0" w:name="_GoBack"/>
      <w:bookmarkEnd w:id="0"/>
      <w:r>
        <w:t>ht gesamten Inhalt wiederspiegeln?</w:t>
      </w:r>
    </w:p>
    <w:sectPr w:rsidR="00FB27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7E"/>
    <w:rsid w:val="001F5AEF"/>
    <w:rsid w:val="0047448C"/>
    <w:rsid w:val="004F107E"/>
    <w:rsid w:val="00580DC0"/>
    <w:rsid w:val="00735DEC"/>
    <w:rsid w:val="007D474E"/>
    <w:rsid w:val="00B808D5"/>
    <w:rsid w:val="00F3502D"/>
    <w:rsid w:val="00F5447F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C1A4"/>
  <w15:chartTrackingRefBased/>
  <w15:docId w15:val="{F8A06E21-FC2F-4B9C-9DF3-879A394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Fs6myqIpBc@students.jku.at</dc:creator>
  <cp:keywords/>
  <dc:description/>
  <cp:lastModifiedBy>Fs6myqIpBc@students.jku.at</cp:lastModifiedBy>
  <cp:revision>2</cp:revision>
  <dcterms:created xsi:type="dcterms:W3CDTF">2019-04-02T13:35:00Z</dcterms:created>
  <dcterms:modified xsi:type="dcterms:W3CDTF">2019-04-08T10:16:00Z</dcterms:modified>
</cp:coreProperties>
</file>