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15E6D" w14:textId="2DA9846F" w:rsidR="009E5BE6" w:rsidRDefault="00B40080">
      <w:r>
        <w:t>This Is pushing docement file.</w:t>
      </w:r>
      <w:r w:rsidR="00215237">
        <w:br/>
      </w:r>
      <w:r w:rsidR="00215237">
        <w:br/>
      </w:r>
    </w:p>
    <w:p w14:paraId="51E04B61" w14:textId="10FBB4DB" w:rsidR="00215237" w:rsidRDefault="00215237">
      <w:r>
        <w:t>Hhghhghh ljljkhjhjg lljkhgfgh</w:t>
      </w:r>
    </w:p>
    <w:sectPr w:rsidR="00215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00"/>
    <w:rsid w:val="000A7148"/>
    <w:rsid w:val="000D0929"/>
    <w:rsid w:val="00135048"/>
    <w:rsid w:val="001F2FBB"/>
    <w:rsid w:val="00215237"/>
    <w:rsid w:val="007560E4"/>
    <w:rsid w:val="00807600"/>
    <w:rsid w:val="00871BA7"/>
    <w:rsid w:val="009E5BE6"/>
    <w:rsid w:val="00B4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C743"/>
  <w15:chartTrackingRefBased/>
  <w15:docId w15:val="{0039B802-769F-49B7-889B-D4D218AF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Tradline</dc:creator>
  <cp:keywords/>
  <dc:description/>
  <cp:lastModifiedBy>Tradline</cp:lastModifiedBy>
  <cp:revision>3</cp:revision>
  <dcterms:created xsi:type="dcterms:W3CDTF">2024-09-19T09:55:00Z</dcterms:created>
  <dcterms:modified xsi:type="dcterms:W3CDTF">2024-09-19T09:59:00Z</dcterms:modified>
</cp:coreProperties>
</file>